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C9A" w:rsidRPr="008D2EC1" w:rsidRDefault="008C6C9A" w:rsidP="008C6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C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99"/>
        </w:rPr>
        <w:t xml:space="preserve">**** Do not submit your finished work to the live site! To submit your project, zip the file and upload them here in Canvas </w:t>
      </w:r>
      <w:r w:rsidR="002B04A9" w:rsidRPr="008D2EC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99"/>
        </w:rPr>
        <w:t>ONLY</w:t>
      </w:r>
      <w:r w:rsidRPr="008D2EC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99"/>
        </w:rPr>
        <w:t>!!! If your work is submitted live and there happens to be two submitted works that seem similar - BOTH will get a zero!!! ************</w:t>
      </w:r>
    </w:p>
    <w:p w:rsidR="008C6C9A" w:rsidRPr="003158EB" w:rsidRDefault="00013DA5" w:rsidP="008C6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Mother’s Thrift Store</w:t>
      </w:r>
    </w:p>
    <w:p w:rsidR="00013DA5" w:rsidRDefault="00013DA5" w:rsidP="008C6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4065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http://www.other-mothers.com/</w:t>
        </w:r>
      </w:hyperlink>
    </w:p>
    <w:p w:rsidR="008C6C9A" w:rsidRPr="008D2EC1" w:rsidRDefault="008C6C9A" w:rsidP="008C6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C1">
        <w:rPr>
          <w:rFonts w:ascii="Times New Roman" w:eastAsia="Times New Roman" w:hAnsi="Times New Roman" w:cs="Times New Roman"/>
          <w:sz w:val="24"/>
          <w:szCs w:val="24"/>
        </w:rPr>
        <w:t>I want you to redesign their site using all the elements we have learned in class</w:t>
      </w:r>
      <w:r w:rsidR="003158EB">
        <w:rPr>
          <w:rFonts w:ascii="Times New Roman" w:eastAsia="Times New Roman" w:hAnsi="Times New Roman" w:cs="Times New Roman"/>
          <w:sz w:val="24"/>
          <w:szCs w:val="24"/>
        </w:rPr>
        <w:t xml:space="preserve"> so far</w:t>
      </w:r>
      <w:r w:rsidRPr="008D2E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C9A" w:rsidRPr="008D2EC1" w:rsidRDefault="008C6C9A" w:rsidP="008C6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n</w:t>
      </w:r>
      <w:r w:rsidRPr="008D2EC1">
        <w:rPr>
          <w:rFonts w:ascii="Times New Roman" w:eastAsia="Times New Roman" w:hAnsi="Times New Roman" w:cs="Times New Roman"/>
          <w:sz w:val="24"/>
          <w:szCs w:val="24"/>
        </w:rPr>
        <w:t>ew site should have at the minimum:</w:t>
      </w:r>
    </w:p>
    <w:p w:rsidR="006D25C8" w:rsidRDefault="006D25C8" w:rsidP="008C6C9A">
      <w:pPr>
        <w:pStyle w:val="ListParagraph"/>
        <w:numPr>
          <w:ilvl w:val="0"/>
          <w:numId w:val="1"/>
        </w:numPr>
      </w:pPr>
      <w:r>
        <w:t xml:space="preserve">Look professional – we have learned a lot of design techniques to help give our page professional polish. </w:t>
      </w:r>
    </w:p>
    <w:p w:rsidR="008C6C9A" w:rsidRDefault="003158EB" w:rsidP="008C6C9A">
      <w:pPr>
        <w:pStyle w:val="ListParagraph"/>
        <w:numPr>
          <w:ilvl w:val="0"/>
          <w:numId w:val="1"/>
        </w:numPr>
      </w:pPr>
      <w:r>
        <w:t>C</w:t>
      </w:r>
      <w:r w:rsidR="008C6C9A">
        <w:t xml:space="preserve">orrect use of </w:t>
      </w:r>
      <w:r w:rsidR="002B04A9">
        <w:t>structure</w:t>
      </w:r>
      <w:r w:rsidR="008C6C9A">
        <w:t xml:space="preserve"> tags (skeleton tags, plus </w:t>
      </w:r>
      <w:proofErr w:type="spellStart"/>
      <w:r w:rsidR="008C6C9A">
        <w:t>nav</w:t>
      </w:r>
      <w:proofErr w:type="spellEnd"/>
      <w:r w:rsidR="008C6C9A">
        <w:t xml:space="preserve">, header, footer at a minimum). Additional semantic tags as you see fit (section, article, aside </w:t>
      </w:r>
      <w:r w:rsidR="002B04A9">
        <w:t>etc.</w:t>
      </w:r>
      <w:r w:rsidR="008C6C9A">
        <w:t>)</w:t>
      </w:r>
    </w:p>
    <w:p w:rsidR="002F5F2A" w:rsidRDefault="003158EB" w:rsidP="008C6C9A">
      <w:pPr>
        <w:pStyle w:val="ListParagraph"/>
        <w:numPr>
          <w:ilvl w:val="0"/>
          <w:numId w:val="1"/>
        </w:numPr>
      </w:pPr>
      <w:r>
        <w:t>A</w:t>
      </w:r>
      <w:r w:rsidR="008C6C9A">
        <w:t xml:space="preserve"> single external style sheet that contains the styling for all your pages</w:t>
      </w:r>
    </w:p>
    <w:p w:rsidR="00013DA5" w:rsidRDefault="003158EB" w:rsidP="002559EB">
      <w:pPr>
        <w:pStyle w:val="ListParagraph"/>
        <w:numPr>
          <w:ilvl w:val="0"/>
          <w:numId w:val="1"/>
        </w:numPr>
      </w:pPr>
      <w:r>
        <w:t>A</w:t>
      </w:r>
      <w:r w:rsidR="00013DA5">
        <w:t xml:space="preserve"> minimum of 4 pages </w:t>
      </w:r>
    </w:p>
    <w:p w:rsidR="00840ED8" w:rsidRDefault="003158EB" w:rsidP="002559EB">
      <w:pPr>
        <w:pStyle w:val="ListParagraph"/>
        <w:numPr>
          <w:ilvl w:val="0"/>
          <w:numId w:val="1"/>
        </w:numPr>
      </w:pPr>
      <w:r>
        <w:t>C</w:t>
      </w:r>
      <w:r w:rsidR="00840ED8">
        <w:t>onsistent navigation across all pages</w:t>
      </w:r>
    </w:p>
    <w:p w:rsidR="008C6C9A" w:rsidRDefault="003158EB" w:rsidP="008C6C9A">
      <w:pPr>
        <w:pStyle w:val="ListParagraph"/>
        <w:numPr>
          <w:ilvl w:val="0"/>
          <w:numId w:val="1"/>
        </w:numPr>
      </w:pPr>
      <w:r>
        <w:t>A</w:t>
      </w:r>
      <w:r w:rsidR="006D25C8">
        <w:t xml:space="preserve">ll pages must be </w:t>
      </w:r>
      <w:r w:rsidR="008C6C9A">
        <w:t xml:space="preserve">responsive </w:t>
      </w:r>
    </w:p>
    <w:p w:rsidR="00013DA5" w:rsidRDefault="008C6C9A" w:rsidP="00013DA5">
      <w:pPr>
        <w:pStyle w:val="ListParagraph"/>
        <w:numPr>
          <w:ilvl w:val="1"/>
          <w:numId w:val="1"/>
        </w:numPr>
      </w:pPr>
      <w:r>
        <w:t>a minimum of 3 viewport sizes should be accounted for (mobile, tablet and desktop)</w:t>
      </w:r>
    </w:p>
    <w:p w:rsidR="002D1A40" w:rsidRDefault="002D1A40" w:rsidP="00013DA5">
      <w:pPr>
        <w:pStyle w:val="ListParagraph"/>
        <w:numPr>
          <w:ilvl w:val="1"/>
          <w:numId w:val="1"/>
        </w:numPr>
      </w:pPr>
      <w:proofErr w:type="gramStart"/>
      <w:r>
        <w:t>demonstrate</w:t>
      </w:r>
      <w:proofErr w:type="gramEnd"/>
      <w:r>
        <w:t xml:space="preserve"> at </w:t>
      </w:r>
      <w:r w:rsidR="003454FF">
        <w:t>minimum</w:t>
      </w:r>
      <w:r>
        <w:t xml:space="preserve"> one page that implements columns that appear side by side in tablet or higher viewports, and then stac</w:t>
      </w:r>
      <w:r w:rsidR="003158EB">
        <w:t xml:space="preserve">ked in smaller viewport sizes. </w:t>
      </w:r>
    </w:p>
    <w:p w:rsidR="008C6C9A" w:rsidRDefault="008C6C9A" w:rsidP="008C6C9A">
      <w:pPr>
        <w:pStyle w:val="ListParagraph"/>
        <w:numPr>
          <w:ilvl w:val="0"/>
          <w:numId w:val="1"/>
        </w:numPr>
      </w:pPr>
      <w:r>
        <w:t>Utilize images</w:t>
      </w:r>
    </w:p>
    <w:p w:rsidR="008C6C9A" w:rsidRDefault="003158EB" w:rsidP="008C6C9A">
      <w:pPr>
        <w:pStyle w:val="ListParagraph"/>
        <w:numPr>
          <w:ilvl w:val="0"/>
          <w:numId w:val="1"/>
        </w:numPr>
      </w:pPr>
      <w:r>
        <w:t>D</w:t>
      </w:r>
      <w:r w:rsidR="008C6C9A">
        <w:t xml:space="preserve">emonstrate the correct </w:t>
      </w:r>
      <w:r w:rsidR="002B04A9">
        <w:t>usage</w:t>
      </w:r>
      <w:r w:rsidR="008C6C9A">
        <w:t xml:space="preserve"> of floats</w:t>
      </w:r>
    </w:p>
    <w:p w:rsidR="008C6C9A" w:rsidRDefault="003158EB" w:rsidP="008C6C9A">
      <w:pPr>
        <w:pStyle w:val="ListParagraph"/>
        <w:numPr>
          <w:ilvl w:val="0"/>
          <w:numId w:val="1"/>
        </w:numPr>
      </w:pPr>
      <w:r>
        <w:t>D</w:t>
      </w:r>
      <w:r w:rsidR="008C6C9A">
        <w:t xml:space="preserve">emonstrate the correct </w:t>
      </w:r>
      <w:r w:rsidR="002B04A9">
        <w:t>usage</w:t>
      </w:r>
      <w:r w:rsidR="008C6C9A">
        <w:t xml:space="preserve"> of positioning</w:t>
      </w:r>
    </w:p>
    <w:p w:rsidR="003158EB" w:rsidRDefault="003158EB" w:rsidP="008C6C9A">
      <w:pPr>
        <w:pStyle w:val="ListParagraph"/>
        <w:numPr>
          <w:ilvl w:val="0"/>
          <w:numId w:val="1"/>
        </w:numPr>
      </w:pPr>
      <w:r>
        <w:t>This site should be created from scratch – therefore should not look like the company website we have been working on</w:t>
      </w:r>
    </w:p>
    <w:p w:rsidR="00013DA5" w:rsidRDefault="00013DA5" w:rsidP="00013DA5">
      <w:pPr>
        <w:ind w:left="360"/>
      </w:pPr>
      <w:r>
        <w:t xml:space="preserve">How you choose to implement these bullet points is up to you. You must demonstrate that you know how to use them. </w:t>
      </w:r>
    </w:p>
    <w:p w:rsidR="00013DA5" w:rsidRDefault="00013DA5" w:rsidP="00013DA5">
      <w:pPr>
        <w:ind w:left="360"/>
      </w:pPr>
    </w:p>
    <w:p w:rsidR="00013DA5" w:rsidRDefault="00013DA5" w:rsidP="00013DA5">
      <w:r>
        <w:t>Where can you get content?</w:t>
      </w:r>
    </w:p>
    <w:p w:rsidR="00013DA5" w:rsidRDefault="00013DA5" w:rsidP="00013DA5">
      <w:pPr>
        <w:pStyle w:val="ListParagraph"/>
        <w:numPr>
          <w:ilvl w:val="0"/>
          <w:numId w:val="1"/>
        </w:numPr>
      </w:pPr>
      <w:r>
        <w:t xml:space="preserve">They have a </w:t>
      </w:r>
      <w:proofErr w:type="spellStart"/>
      <w:r>
        <w:t>facebook</w:t>
      </w:r>
      <w:proofErr w:type="spellEnd"/>
      <w:r>
        <w:t xml:space="preserve"> page</w:t>
      </w:r>
    </w:p>
    <w:p w:rsidR="00013DA5" w:rsidRDefault="00013DA5" w:rsidP="00013DA5">
      <w:pPr>
        <w:pStyle w:val="ListParagraph"/>
        <w:numPr>
          <w:ilvl w:val="0"/>
          <w:numId w:val="1"/>
        </w:numPr>
      </w:pPr>
      <w:r>
        <w:t>Research other thrift store sites in the area</w:t>
      </w:r>
    </w:p>
    <w:p w:rsidR="00013DA5" w:rsidRDefault="00013DA5" w:rsidP="00013DA5"/>
    <w:p w:rsidR="007543F3" w:rsidRDefault="007543F3" w:rsidP="006D25C8">
      <w:pPr>
        <w:pStyle w:val="ListParagraph"/>
        <w:ind w:left="0"/>
      </w:pPr>
      <w:r>
        <w:t xml:space="preserve">Again, stick with concepts we have learned over the course of this semester. If you are unsure, ASK ME. </w:t>
      </w:r>
      <w:r w:rsidRPr="002D1A40">
        <w:rPr>
          <w:highlight w:val="yellow"/>
        </w:rPr>
        <w:t xml:space="preserve">This is your project to demonstrate </w:t>
      </w:r>
      <w:r w:rsidR="00013DA5">
        <w:rPr>
          <w:highlight w:val="yellow"/>
        </w:rPr>
        <w:t>and practice the material we have learned so far</w:t>
      </w:r>
      <w:r w:rsidRPr="002D1A40">
        <w:rPr>
          <w:highlight w:val="yellow"/>
        </w:rPr>
        <w:t>. That is all I want to see on your pages.</w:t>
      </w:r>
      <w:r>
        <w:t xml:space="preserve"> </w:t>
      </w:r>
    </w:p>
    <w:p w:rsidR="003158EB" w:rsidRDefault="003158EB" w:rsidP="006D25C8">
      <w:pPr>
        <w:pStyle w:val="ListParagraph"/>
        <w:ind w:left="0"/>
      </w:pPr>
      <w:bookmarkStart w:id="0" w:name="_GoBack"/>
      <w:bookmarkEnd w:id="0"/>
    </w:p>
    <w:p w:rsidR="003158EB" w:rsidRDefault="003158EB" w:rsidP="003158E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Grading Rubric:</w:t>
      </w:r>
    </w:p>
    <w:p w:rsidR="003158EB" w:rsidRDefault="003158EB" w:rsidP="003158E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 - Demonstrates extra work beyond the bare minimum requirements. Clearly shows extra attention was given to demonstrate the design ideas that we have gone over. All pages validate.</w:t>
      </w:r>
    </w:p>
    <w:p w:rsidR="003158EB" w:rsidRDefault="003158EB" w:rsidP="003158E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B- Demonstrates over and beyond the bare minimum requirements. The page may lack some balance or polish, but validates and shows attention to detail and attempt to practice the concept ideas </w:t>
      </w:r>
      <w:r w:rsidR="00A97AC1">
        <w:rPr>
          <w:rFonts w:ascii="Helvetica" w:hAnsi="Helvetica" w:cs="Helvetica"/>
          <w:color w:val="2D3B45"/>
        </w:rPr>
        <w:t>covered so far</w:t>
      </w:r>
      <w:r>
        <w:rPr>
          <w:rFonts w:ascii="Helvetica" w:hAnsi="Helvetica" w:cs="Helvetica"/>
          <w:color w:val="2D3B45"/>
        </w:rPr>
        <w:t>.</w:t>
      </w:r>
    </w:p>
    <w:p w:rsidR="003158EB" w:rsidRDefault="003158EB" w:rsidP="003158E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C- Meets the bare minimum requirements. All pages validate but pages are plain without much content</w:t>
      </w:r>
    </w:p>
    <w:p w:rsidR="003158EB" w:rsidRDefault="003158EB" w:rsidP="003158E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D- Does not meet the requirements listed. A minimum effort is evident. However, what is turned in validates successfully.</w:t>
      </w:r>
    </w:p>
    <w:p w:rsidR="003158EB" w:rsidRDefault="003158EB" w:rsidP="003158E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F- CSS page or HTML pages do not validate.</w:t>
      </w:r>
    </w:p>
    <w:p w:rsidR="003158EB" w:rsidRDefault="003158EB" w:rsidP="006D25C8">
      <w:pPr>
        <w:pStyle w:val="ListParagraph"/>
        <w:ind w:left="0"/>
      </w:pPr>
    </w:p>
    <w:p w:rsidR="006D25C8" w:rsidRDefault="006D25C8" w:rsidP="006D25C8">
      <w:pPr>
        <w:pStyle w:val="ListParagraph"/>
        <w:ind w:left="0"/>
      </w:pPr>
    </w:p>
    <w:p w:rsidR="006D25C8" w:rsidRDefault="006D25C8" w:rsidP="006D25C8">
      <w:pPr>
        <w:pStyle w:val="ListParagraph"/>
        <w:ind w:left="0"/>
      </w:pPr>
    </w:p>
    <w:sectPr w:rsidR="006D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770"/>
    <w:multiLevelType w:val="hybridMultilevel"/>
    <w:tmpl w:val="5B08BC26"/>
    <w:lvl w:ilvl="0" w:tplc="4776E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9A"/>
    <w:rsid w:val="00013DA5"/>
    <w:rsid w:val="001B1B5B"/>
    <w:rsid w:val="002B04A9"/>
    <w:rsid w:val="002D1A40"/>
    <w:rsid w:val="002F5F2A"/>
    <w:rsid w:val="003158EB"/>
    <w:rsid w:val="003454FF"/>
    <w:rsid w:val="005F559D"/>
    <w:rsid w:val="006D25C8"/>
    <w:rsid w:val="007543F3"/>
    <w:rsid w:val="00840ED8"/>
    <w:rsid w:val="008C6C9A"/>
    <w:rsid w:val="00A97AC1"/>
    <w:rsid w:val="00BB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FE0B"/>
  <w15:chartTrackingRefBased/>
  <w15:docId w15:val="{5FC7E6CA-A20B-4FBB-B83F-A0D90E8B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C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D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ther-mothe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MARKLEY, KIRSTEN</dc:creator>
  <cp:keywords/>
  <dc:description/>
  <cp:lastModifiedBy>MARKLEY, KIRSTEN</cp:lastModifiedBy>
  <cp:revision>2</cp:revision>
  <dcterms:created xsi:type="dcterms:W3CDTF">2020-02-19T20:20:00Z</dcterms:created>
  <dcterms:modified xsi:type="dcterms:W3CDTF">2020-02-19T20:20:00Z</dcterms:modified>
</cp:coreProperties>
</file>