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2EA9" w:rsidRPr="00821CCE" w:rsidRDefault="00821CCE" w:rsidP="00821CCE">
      <w:pPr>
        <w:spacing w:line="240" w:lineRule="auto"/>
        <w:rPr>
          <w:b/>
        </w:rPr>
      </w:pPr>
      <w:r w:rsidRPr="00821CCE">
        <w:rPr>
          <w:b/>
        </w:rPr>
        <w:t>Image 1 — Traditional Pongal Celebration</w:t>
      </w:r>
    </w:p>
    <w:p w:rsidR="00821CCE" w:rsidRDefault="00821CCE" w:rsidP="00821CCE">
      <w:pPr>
        <w:spacing w:line="240" w:lineRule="auto"/>
      </w:pPr>
      <w:r>
        <w:t>{</w:t>
      </w:r>
    </w:p>
    <w:p w:rsidR="00821CCE" w:rsidRDefault="00821CCE" w:rsidP="00821CCE">
      <w:pPr>
        <w:spacing w:line="240" w:lineRule="auto"/>
      </w:pPr>
      <w:r>
        <w:t xml:space="preserve">  "framework": "JSON Prompting",</w:t>
      </w:r>
    </w:p>
    <w:p w:rsidR="00821CCE" w:rsidRDefault="00821CCE" w:rsidP="00821CCE">
      <w:pPr>
        <w:spacing w:line="240" w:lineRule="auto"/>
      </w:pPr>
      <w:r>
        <w:t xml:space="preserve">  "type": "image",</w:t>
      </w:r>
    </w:p>
    <w:p w:rsidR="00821CCE" w:rsidRDefault="00821CCE" w:rsidP="00821CCE">
      <w:pPr>
        <w:spacing w:line="240" w:lineRule="auto"/>
      </w:pPr>
      <w:r>
        <w:t xml:space="preserve">  "title": "Traditional Tamil Pongal Celebration",</w:t>
      </w:r>
    </w:p>
    <w:p w:rsidR="00821CCE" w:rsidRDefault="00821CCE" w:rsidP="00821CCE">
      <w:pPr>
        <w:spacing w:line="240" w:lineRule="auto"/>
      </w:pPr>
      <w:r>
        <w:t xml:space="preserve">  "subject": {</w:t>
      </w:r>
    </w:p>
    <w:p w:rsidR="00821CCE" w:rsidRDefault="00821CCE" w:rsidP="00821CCE">
      <w:pPr>
        <w:spacing w:line="240" w:lineRule="auto"/>
      </w:pPr>
      <w:r>
        <w:t xml:space="preserve">    "description": "A joyful and authentic Tamil Pongal celebration representing Tamil agricultural heritage and family traditions",</w:t>
      </w:r>
    </w:p>
    <w:p w:rsidR="00821CCE" w:rsidRDefault="00821CCE" w:rsidP="00821CCE">
      <w:pPr>
        <w:spacing w:line="240" w:lineRule="auto"/>
      </w:pPr>
      <w:r>
        <w:t xml:space="preserve">    "elements": [</w:t>
      </w:r>
    </w:p>
    <w:p w:rsidR="00821CCE" w:rsidRDefault="00821CCE" w:rsidP="00821CCE">
      <w:pPr>
        <w:spacing w:line="240" w:lineRule="auto"/>
      </w:pPr>
      <w:r>
        <w:t xml:space="preserve">      "traditional clay Pongal pot overflowing with milk and rice",</w:t>
      </w:r>
    </w:p>
    <w:p w:rsidR="00821CCE" w:rsidRDefault="00821CCE" w:rsidP="00821CCE">
      <w:pPr>
        <w:spacing w:line="240" w:lineRule="auto"/>
      </w:pPr>
      <w:r>
        <w:t xml:space="preserve">      "fresh sugarcane stalks",</w:t>
      </w:r>
    </w:p>
    <w:p w:rsidR="00821CCE" w:rsidRDefault="00821CCE" w:rsidP="00821CCE">
      <w:pPr>
        <w:spacing w:line="240" w:lineRule="auto"/>
      </w:pPr>
      <w:r>
        <w:t xml:space="preserve">      "decorative </w:t>
      </w:r>
      <w:proofErr w:type="spellStart"/>
      <w:r>
        <w:t>kolam</w:t>
      </w:r>
      <w:proofErr w:type="spellEnd"/>
      <w:r>
        <w:t xml:space="preserve"> made with rice flour",</w:t>
      </w:r>
    </w:p>
    <w:p w:rsidR="00821CCE" w:rsidRDefault="00821CCE" w:rsidP="00821CCE">
      <w:pPr>
        <w:spacing w:line="240" w:lineRule="auto"/>
      </w:pPr>
      <w:r>
        <w:t xml:space="preserve">      "Tamil women wearing colourful Kanchipuram silk sarees",</w:t>
      </w:r>
    </w:p>
    <w:p w:rsidR="00821CCE" w:rsidRDefault="00821CCE" w:rsidP="00821CCE">
      <w:pPr>
        <w:spacing w:line="240" w:lineRule="auto"/>
      </w:pPr>
      <w:r>
        <w:t xml:space="preserve">      "Tamil men wearing traditional </w:t>
      </w:r>
      <w:proofErr w:type="spellStart"/>
      <w:r>
        <w:t>veshti</w:t>
      </w:r>
      <w:proofErr w:type="spellEnd"/>
      <w:r>
        <w:t xml:space="preserve"> and shirts",</w:t>
      </w:r>
    </w:p>
    <w:p w:rsidR="00821CCE" w:rsidRDefault="00821CCE" w:rsidP="00821CCE">
      <w:pPr>
        <w:spacing w:line="240" w:lineRule="auto"/>
      </w:pPr>
      <w:r>
        <w:t xml:space="preserve">      "banana leaves and traditional harvest decorations",</w:t>
      </w:r>
    </w:p>
    <w:p w:rsidR="00821CCE" w:rsidRDefault="00821CCE" w:rsidP="00821CCE">
      <w:pPr>
        <w:spacing w:line="240" w:lineRule="auto"/>
      </w:pPr>
      <w:r>
        <w:t xml:space="preserve">      "fresh turmeric plant tied to the Pongal pot"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"composition": {</w:t>
      </w:r>
    </w:p>
    <w:p w:rsidR="00821CCE" w:rsidRDefault="00821CCE" w:rsidP="00821CCE">
      <w:pPr>
        <w:spacing w:line="240" w:lineRule="auto"/>
      </w:pPr>
      <w:r>
        <w:t xml:space="preserve">    "framing": "wide cinematic composition",</w:t>
      </w:r>
    </w:p>
    <w:p w:rsidR="00821CCE" w:rsidRDefault="00821CCE" w:rsidP="00821CCE">
      <w:pPr>
        <w:spacing w:line="240" w:lineRule="auto"/>
      </w:pPr>
      <w:r>
        <w:t xml:space="preserve">    "foreground": "decorated Pongal pot and intricate </w:t>
      </w:r>
      <w:proofErr w:type="spellStart"/>
      <w:r>
        <w:t>kolam</w:t>
      </w:r>
      <w:proofErr w:type="spellEnd"/>
      <w:r>
        <w:t>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middle_ground</w:t>
      </w:r>
      <w:proofErr w:type="spellEnd"/>
      <w:r>
        <w:t>": "family members celebrating around the Pongal preparation",</w:t>
      </w:r>
    </w:p>
    <w:p w:rsidR="00821CCE" w:rsidRDefault="00821CCE" w:rsidP="00821CCE">
      <w:pPr>
        <w:spacing w:line="240" w:lineRule="auto"/>
      </w:pPr>
      <w:r>
        <w:t xml:space="preserve">    "background": "traditional Tamil house courtyard with sugarcane and festive decorations",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camera_angle</w:t>
      </w:r>
      <w:proofErr w:type="spellEnd"/>
      <w:r>
        <w:t>": "eye-level slightly wide-angle view",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depth_of_field</w:t>
      </w:r>
      <w:proofErr w:type="spellEnd"/>
      <w:r>
        <w:t>": "moderate cinematic depth"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"action": {</w:t>
      </w:r>
    </w:p>
    <w:p w:rsidR="00821CCE" w:rsidRDefault="00821CCE" w:rsidP="00821CCE">
      <w:pPr>
        <w:spacing w:line="240" w:lineRule="auto"/>
      </w:pPr>
      <w:r>
        <w:t xml:space="preserve">    "description": "Family members celebrate Pongal while the traditional Pongal pot boils over, symbolizing prosperity and abundance",</w:t>
      </w:r>
    </w:p>
    <w:p w:rsidR="00821CCE" w:rsidRDefault="00821CCE" w:rsidP="00821CCE">
      <w:pPr>
        <w:spacing w:line="240" w:lineRule="auto"/>
      </w:pPr>
      <w:r>
        <w:t xml:space="preserve">    "movement": "natural human gestures and festive interaction"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"location": {</w:t>
      </w:r>
    </w:p>
    <w:p w:rsidR="00821CCE" w:rsidRDefault="00821CCE" w:rsidP="00821CCE">
      <w:pPr>
        <w:spacing w:line="240" w:lineRule="auto"/>
      </w:pPr>
      <w:r>
        <w:t xml:space="preserve">    "setting": "traditional Tamil Nadu village home courtyard",</w:t>
      </w:r>
    </w:p>
    <w:p w:rsidR="00821CCE" w:rsidRDefault="00821CCE" w:rsidP="00821CCE">
      <w:pPr>
        <w:spacing w:line="240" w:lineRule="auto"/>
      </w:pPr>
      <w:r>
        <w:lastRenderedPageBreak/>
        <w:t xml:space="preserve">    "time": "early morning during the Pongal festival",</w:t>
      </w:r>
    </w:p>
    <w:p w:rsidR="00821CCE" w:rsidRDefault="00821CCE" w:rsidP="00821CCE">
      <w:pPr>
        <w:spacing w:line="240" w:lineRule="auto"/>
      </w:pPr>
      <w:r>
        <w:t xml:space="preserve">    "environment": "clean, festive, warm and culturally authentic"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"aesthetic": {</w:t>
      </w:r>
    </w:p>
    <w:p w:rsidR="00821CCE" w:rsidRDefault="00821CCE" w:rsidP="00821CCE">
      <w:pPr>
        <w:spacing w:line="240" w:lineRule="auto"/>
      </w:pPr>
      <w:r>
        <w:t xml:space="preserve">    "style": "photorealistic cinematic cultural photography",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colour_palette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"earthy terracotta",</w:t>
      </w:r>
    </w:p>
    <w:p w:rsidR="00821CCE" w:rsidRDefault="00821CCE" w:rsidP="00821CCE">
      <w:pPr>
        <w:spacing w:line="240" w:lineRule="auto"/>
      </w:pPr>
      <w:r>
        <w:t xml:space="preserve">      "turmeric yellow",</w:t>
      </w:r>
    </w:p>
    <w:p w:rsidR="00821CCE" w:rsidRDefault="00821CCE" w:rsidP="00821CCE">
      <w:pPr>
        <w:spacing w:line="240" w:lineRule="auto"/>
      </w:pPr>
      <w:r>
        <w:t xml:space="preserve">      "sugarcane green",</w:t>
      </w:r>
    </w:p>
    <w:p w:rsidR="00821CCE" w:rsidRDefault="00821CCE" w:rsidP="00821CCE">
      <w:pPr>
        <w:spacing w:line="240" w:lineRule="auto"/>
      </w:pPr>
      <w:r>
        <w:t xml:space="preserve">      "rich red",</w:t>
      </w:r>
    </w:p>
    <w:p w:rsidR="00821CCE" w:rsidRDefault="00821CCE" w:rsidP="00821CCE">
      <w:pPr>
        <w:spacing w:line="240" w:lineRule="auto"/>
      </w:pPr>
      <w:r>
        <w:t xml:space="preserve">      "Kanchipuram silk colours"</w:t>
      </w:r>
    </w:p>
    <w:p w:rsidR="00821CCE" w:rsidRDefault="00821CCE" w:rsidP="00821CCE">
      <w:pPr>
        <w:spacing w:line="240" w:lineRule="auto"/>
      </w:pPr>
      <w:r>
        <w:t xml:space="preserve">    ],</w:t>
      </w:r>
    </w:p>
    <w:p w:rsidR="00821CCE" w:rsidRDefault="00821CCE" w:rsidP="00821CCE">
      <w:pPr>
        <w:spacing w:line="240" w:lineRule="auto"/>
      </w:pPr>
      <w:r>
        <w:t xml:space="preserve">    "lighting": "soft golden morning sunlight",</w:t>
      </w:r>
    </w:p>
    <w:p w:rsidR="00821CCE" w:rsidRDefault="00821CCE" w:rsidP="00821CCE">
      <w:pPr>
        <w:spacing w:line="240" w:lineRule="auto"/>
      </w:pPr>
      <w:r>
        <w:t xml:space="preserve">    "mood": "joyful, warm, celebratory and authentic",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detail_level</w:t>
      </w:r>
      <w:proofErr w:type="spellEnd"/>
      <w:r>
        <w:t>": "highly detailed realistic textures"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"technical": {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aspect_ratio</w:t>
      </w:r>
      <w:proofErr w:type="spellEnd"/>
      <w:r>
        <w:t>": "16:9",</w:t>
      </w:r>
    </w:p>
    <w:p w:rsidR="00821CCE" w:rsidRDefault="00821CCE" w:rsidP="00821CCE">
      <w:pPr>
        <w:spacing w:line="240" w:lineRule="auto"/>
      </w:pPr>
      <w:r>
        <w:t xml:space="preserve">    "quality": "high resolution",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visual_accuracy</w:t>
      </w:r>
      <w:proofErr w:type="spellEnd"/>
      <w:r>
        <w:t>": "authentic Tamil cultural representation",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negative_prompt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"stereotypical costumes",</w:t>
      </w:r>
    </w:p>
    <w:p w:rsidR="00821CCE" w:rsidRDefault="00821CCE" w:rsidP="00821CCE">
      <w:pPr>
        <w:spacing w:line="240" w:lineRule="auto"/>
      </w:pPr>
      <w:r>
        <w:t xml:space="preserve">      "incorrect religious symbols",</w:t>
      </w:r>
    </w:p>
    <w:p w:rsidR="00821CCE" w:rsidRDefault="00821CCE" w:rsidP="00821CCE">
      <w:pPr>
        <w:spacing w:line="240" w:lineRule="auto"/>
      </w:pPr>
      <w:r>
        <w:t xml:space="preserve">      "modern plastic decorations",</w:t>
      </w:r>
    </w:p>
    <w:p w:rsidR="00821CCE" w:rsidRDefault="00821CCE" w:rsidP="00821CCE">
      <w:pPr>
        <w:spacing w:line="240" w:lineRule="auto"/>
      </w:pPr>
      <w:r>
        <w:t xml:space="preserve">      "distorted faces",</w:t>
      </w:r>
    </w:p>
    <w:p w:rsidR="00821CCE" w:rsidRDefault="00821CCE" w:rsidP="00821CCE">
      <w:pPr>
        <w:spacing w:line="240" w:lineRule="auto"/>
      </w:pPr>
      <w:r>
        <w:t xml:space="preserve">      "extra fingers",</w:t>
      </w:r>
    </w:p>
    <w:p w:rsidR="00821CCE" w:rsidRDefault="00821CCE" w:rsidP="00821CCE">
      <w:pPr>
        <w:spacing w:line="240" w:lineRule="auto"/>
      </w:pPr>
      <w:r>
        <w:t xml:space="preserve">      "text or watermark"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</w:t>
      </w:r>
    </w:p>
    <w:p w:rsidR="00821CCE" w:rsidRDefault="00821CCE" w:rsidP="00821CCE">
      <w:pPr>
        <w:spacing w:line="240" w:lineRule="auto"/>
      </w:pPr>
      <w:r>
        <w:t>}</w:t>
      </w:r>
    </w:p>
    <w:p w:rsidR="00821CCE" w:rsidRDefault="00821CCE" w:rsidP="00821CCE">
      <w:pPr>
        <w:spacing w:line="240" w:lineRule="auto"/>
      </w:pPr>
    </w:p>
    <w:p w:rsidR="00821CCE" w:rsidRDefault="00821CCE" w:rsidP="00821CCE">
      <w:pPr>
        <w:spacing w:line="240" w:lineRule="auto"/>
      </w:pPr>
    </w:p>
    <w:p w:rsidR="00821CCE" w:rsidRPr="00821CCE" w:rsidRDefault="00821CCE" w:rsidP="00821CCE">
      <w:pPr>
        <w:spacing w:line="240" w:lineRule="auto"/>
        <w:rPr>
          <w:b/>
        </w:rPr>
      </w:pPr>
      <w:bookmarkStart w:id="0" w:name="_GoBack"/>
      <w:r w:rsidRPr="00821CCE">
        <w:rPr>
          <w:b/>
        </w:rPr>
        <w:lastRenderedPageBreak/>
        <w:t>Image 2 — Bharatanatyam Performance</w:t>
      </w:r>
    </w:p>
    <w:bookmarkEnd w:id="0"/>
    <w:p w:rsidR="00821CCE" w:rsidRDefault="00821CCE" w:rsidP="00821CCE">
      <w:pPr>
        <w:spacing w:line="240" w:lineRule="auto"/>
      </w:pPr>
      <w:r>
        <w:t>{</w:t>
      </w:r>
    </w:p>
    <w:p w:rsidR="00821CCE" w:rsidRDefault="00821CCE" w:rsidP="00821CCE">
      <w:pPr>
        <w:spacing w:line="240" w:lineRule="auto"/>
      </w:pPr>
      <w:r>
        <w:t xml:space="preserve">  "framework": "JSON Prompting",</w:t>
      </w:r>
    </w:p>
    <w:p w:rsidR="00821CCE" w:rsidRDefault="00821CCE" w:rsidP="00821CCE">
      <w:pPr>
        <w:spacing w:line="240" w:lineRule="auto"/>
      </w:pPr>
      <w:r>
        <w:t xml:space="preserve">  "type": "image",</w:t>
      </w:r>
    </w:p>
    <w:p w:rsidR="00821CCE" w:rsidRDefault="00821CCE" w:rsidP="00821CCE">
      <w:pPr>
        <w:spacing w:line="240" w:lineRule="auto"/>
      </w:pPr>
      <w:r>
        <w:t xml:space="preserve">  "title": "Bharatanatyam Classical Dance",</w:t>
      </w:r>
    </w:p>
    <w:p w:rsidR="00821CCE" w:rsidRDefault="00821CCE" w:rsidP="00821CCE">
      <w:pPr>
        <w:spacing w:line="240" w:lineRule="auto"/>
      </w:pPr>
      <w:r>
        <w:t xml:space="preserve">  "subject": {</w:t>
      </w:r>
    </w:p>
    <w:p w:rsidR="00821CCE" w:rsidRDefault="00821CCE" w:rsidP="00821CCE">
      <w:pPr>
        <w:spacing w:line="240" w:lineRule="auto"/>
      </w:pPr>
      <w:r>
        <w:t xml:space="preserve">    "description": "A highly detailed Bharatanatyam dancer performing a traditional classical dance pose",</w:t>
      </w:r>
    </w:p>
    <w:p w:rsidR="00821CCE" w:rsidRDefault="00821CCE" w:rsidP="00821CCE">
      <w:pPr>
        <w:spacing w:line="240" w:lineRule="auto"/>
      </w:pPr>
      <w:r>
        <w:t xml:space="preserve">    "elements": [</w:t>
      </w:r>
    </w:p>
    <w:p w:rsidR="00821CCE" w:rsidRDefault="00821CCE" w:rsidP="00821CCE">
      <w:pPr>
        <w:spacing w:line="240" w:lineRule="auto"/>
      </w:pPr>
      <w:r>
        <w:t xml:space="preserve">      "professional Bharatanatyam dancer",</w:t>
      </w:r>
    </w:p>
    <w:p w:rsidR="00821CCE" w:rsidRDefault="00821CCE" w:rsidP="00821CCE">
      <w:pPr>
        <w:spacing w:line="240" w:lineRule="auto"/>
      </w:pPr>
      <w:r>
        <w:t xml:space="preserve">      "traditional Bharatanatyam costume",</w:t>
      </w:r>
    </w:p>
    <w:p w:rsidR="00821CCE" w:rsidRDefault="00821CCE" w:rsidP="00821CCE">
      <w:pPr>
        <w:spacing w:line="240" w:lineRule="auto"/>
      </w:pPr>
      <w:r>
        <w:t xml:space="preserve">      "temple jewellery",</w:t>
      </w:r>
    </w:p>
    <w:p w:rsidR="00821CCE" w:rsidRDefault="00821CCE" w:rsidP="00821CCE">
      <w:pPr>
        <w:spacing w:line="240" w:lineRule="auto"/>
      </w:pPr>
      <w:r>
        <w:t xml:space="preserve">      "traditional dance makeup",</w:t>
      </w:r>
    </w:p>
    <w:p w:rsidR="00821CCE" w:rsidRDefault="00821CCE" w:rsidP="00821CCE">
      <w:pPr>
        <w:spacing w:line="240" w:lineRule="auto"/>
      </w:pPr>
      <w:r>
        <w:t xml:space="preserve">      "</w:t>
      </w:r>
      <w:proofErr w:type="spellStart"/>
      <w:r>
        <w:t>salangai</w:t>
      </w:r>
      <w:proofErr w:type="spellEnd"/>
      <w:r>
        <w:t xml:space="preserve"> ankle bells",</w:t>
      </w:r>
    </w:p>
    <w:p w:rsidR="00821CCE" w:rsidRDefault="00821CCE" w:rsidP="00821CCE">
      <w:pPr>
        <w:spacing w:line="240" w:lineRule="auto"/>
      </w:pPr>
      <w:r>
        <w:t xml:space="preserve">      "expressive mudra",</w:t>
      </w:r>
    </w:p>
    <w:p w:rsidR="00821CCE" w:rsidRDefault="00821CCE" w:rsidP="00821CCE">
      <w:pPr>
        <w:spacing w:line="240" w:lineRule="auto"/>
      </w:pPr>
      <w:r>
        <w:t xml:space="preserve">      "traditional stage musicians",</w:t>
      </w:r>
    </w:p>
    <w:p w:rsidR="00821CCE" w:rsidRDefault="00821CCE" w:rsidP="00821CCE">
      <w:pPr>
        <w:spacing w:line="240" w:lineRule="auto"/>
      </w:pPr>
      <w:r>
        <w:t xml:space="preserve">      "</w:t>
      </w:r>
      <w:proofErr w:type="spellStart"/>
      <w:r>
        <w:t>nadaswaram</w:t>
      </w:r>
      <w:proofErr w:type="spellEnd"/>
      <w:r>
        <w:t xml:space="preserve"> and mridangam instruments"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"composition": {</w:t>
      </w:r>
    </w:p>
    <w:p w:rsidR="00821CCE" w:rsidRDefault="00821CCE" w:rsidP="00821CCE">
      <w:pPr>
        <w:spacing w:line="240" w:lineRule="auto"/>
      </w:pPr>
      <w:r>
        <w:t xml:space="preserve">    "framing": "full-body portrait",</w:t>
      </w:r>
    </w:p>
    <w:p w:rsidR="00821CCE" w:rsidRDefault="00821CCE" w:rsidP="00821CCE">
      <w:pPr>
        <w:spacing w:line="240" w:lineRule="auto"/>
      </w:pPr>
      <w:r>
        <w:t xml:space="preserve">    "foreground": "dancer captured in a dynamic classical pose",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middle_ground</w:t>
      </w:r>
      <w:proofErr w:type="spellEnd"/>
      <w:r>
        <w:t>": "traditional performance stage",</w:t>
      </w:r>
    </w:p>
    <w:p w:rsidR="00821CCE" w:rsidRDefault="00821CCE" w:rsidP="00821CCE">
      <w:pPr>
        <w:spacing w:line="240" w:lineRule="auto"/>
      </w:pPr>
      <w:r>
        <w:t xml:space="preserve">    "background": "subtle South Indian temple-inspired architectural setting",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camera_angle</w:t>
      </w:r>
      <w:proofErr w:type="spellEnd"/>
      <w:r>
        <w:t>": "slightly low-angle perspective",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depth_of_field</w:t>
      </w:r>
      <w:proofErr w:type="spellEnd"/>
      <w:r>
        <w:t>": "shallow cinematic depth of field",</w:t>
      </w:r>
    </w:p>
    <w:p w:rsidR="00821CCE" w:rsidRDefault="00821CCE" w:rsidP="00821CCE">
      <w:pPr>
        <w:spacing w:line="240" w:lineRule="auto"/>
      </w:pPr>
      <w:r>
        <w:t xml:space="preserve">    "focus": "dancer's expression, hand mudra and posture"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"action": {</w:t>
      </w:r>
    </w:p>
    <w:p w:rsidR="00821CCE" w:rsidRDefault="00821CCE" w:rsidP="00821CCE">
      <w:pPr>
        <w:spacing w:line="240" w:lineRule="auto"/>
      </w:pPr>
      <w:r>
        <w:t xml:space="preserve">    "description": "The dancer performs a precise Bharatanatyam pose with expressive facial expression and controlled hand gestures",</w:t>
      </w:r>
    </w:p>
    <w:p w:rsidR="00821CCE" w:rsidRDefault="00821CCE" w:rsidP="00821CCE">
      <w:pPr>
        <w:spacing w:line="240" w:lineRule="auto"/>
      </w:pPr>
      <w:r>
        <w:t xml:space="preserve">    "movement": "dynamic but graceful classical dance posture"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lastRenderedPageBreak/>
        <w:t xml:space="preserve">  "location": {</w:t>
      </w:r>
    </w:p>
    <w:p w:rsidR="00821CCE" w:rsidRDefault="00821CCE" w:rsidP="00821CCE">
      <w:pPr>
        <w:spacing w:line="240" w:lineRule="auto"/>
      </w:pPr>
      <w:r>
        <w:t xml:space="preserve">    "setting": "traditional Tamil cultural performance hall",</w:t>
      </w:r>
    </w:p>
    <w:p w:rsidR="00821CCE" w:rsidRDefault="00821CCE" w:rsidP="00821CCE">
      <w:pPr>
        <w:spacing w:line="240" w:lineRule="auto"/>
      </w:pPr>
      <w:r>
        <w:t xml:space="preserve">    "time": "evening cultural performance",</w:t>
      </w:r>
    </w:p>
    <w:p w:rsidR="00821CCE" w:rsidRDefault="00821CCE" w:rsidP="00821CCE">
      <w:pPr>
        <w:spacing w:line="240" w:lineRule="auto"/>
      </w:pPr>
      <w:r>
        <w:t xml:space="preserve">    "environment": "elegant, respectful and authentic"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"aesthetic": {</w:t>
      </w:r>
    </w:p>
    <w:p w:rsidR="00821CCE" w:rsidRDefault="00821CCE" w:rsidP="00821CCE">
      <w:pPr>
        <w:spacing w:line="240" w:lineRule="auto"/>
      </w:pPr>
      <w:r>
        <w:t xml:space="preserve">    "style": "cinematic fine-art cultural photography",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colour_palette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"deep red",</w:t>
      </w:r>
    </w:p>
    <w:p w:rsidR="00821CCE" w:rsidRDefault="00821CCE" w:rsidP="00821CCE">
      <w:pPr>
        <w:spacing w:line="240" w:lineRule="auto"/>
      </w:pPr>
      <w:r>
        <w:t xml:space="preserve">      "gold",</w:t>
      </w:r>
    </w:p>
    <w:p w:rsidR="00821CCE" w:rsidRDefault="00821CCE" w:rsidP="00821CCE">
      <w:pPr>
        <w:spacing w:line="240" w:lineRule="auto"/>
      </w:pPr>
      <w:r>
        <w:t xml:space="preserve">      "maroon",</w:t>
      </w:r>
    </w:p>
    <w:p w:rsidR="00821CCE" w:rsidRDefault="00821CCE" w:rsidP="00821CCE">
      <w:pPr>
        <w:spacing w:line="240" w:lineRule="auto"/>
      </w:pPr>
      <w:r>
        <w:t xml:space="preserve">      "cream",</w:t>
      </w:r>
    </w:p>
    <w:p w:rsidR="00821CCE" w:rsidRDefault="00821CCE" w:rsidP="00821CCE">
      <w:pPr>
        <w:spacing w:line="240" w:lineRule="auto"/>
      </w:pPr>
      <w:r>
        <w:t xml:space="preserve">      "dark wood"</w:t>
      </w:r>
    </w:p>
    <w:p w:rsidR="00821CCE" w:rsidRDefault="00821CCE" w:rsidP="00821CCE">
      <w:pPr>
        <w:spacing w:line="240" w:lineRule="auto"/>
      </w:pPr>
      <w:r>
        <w:t xml:space="preserve">    ],</w:t>
      </w:r>
    </w:p>
    <w:p w:rsidR="00821CCE" w:rsidRDefault="00821CCE" w:rsidP="00821CCE">
      <w:pPr>
        <w:spacing w:line="240" w:lineRule="auto"/>
      </w:pPr>
      <w:r>
        <w:t xml:space="preserve">    "lighting": "warm theatrical spotlight with subtle ambient lighting",</w:t>
      </w:r>
    </w:p>
    <w:p w:rsidR="00821CCE" w:rsidRDefault="00821CCE" w:rsidP="00821CCE">
      <w:pPr>
        <w:spacing w:line="240" w:lineRule="auto"/>
      </w:pPr>
      <w:r>
        <w:t xml:space="preserve">    "mood": "graceful, powerful, spiritual and artistic",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detail_level</w:t>
      </w:r>
      <w:proofErr w:type="spellEnd"/>
      <w:r>
        <w:t>": "extremely detailed costume, jewellery and facial expression"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"technical": {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aspect_ratio</w:t>
      </w:r>
      <w:proofErr w:type="spellEnd"/>
      <w:r>
        <w:t>": "4:5",</w:t>
      </w:r>
    </w:p>
    <w:p w:rsidR="00821CCE" w:rsidRDefault="00821CCE" w:rsidP="00821CCE">
      <w:pPr>
        <w:spacing w:line="240" w:lineRule="auto"/>
      </w:pPr>
      <w:r>
        <w:t xml:space="preserve">    "quality": "high resolution",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visual_accuracy</w:t>
      </w:r>
      <w:proofErr w:type="spellEnd"/>
      <w:r>
        <w:t>": "authentic Bharatanatyam costume and posture",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negative_prompt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"incorrect dance posture",</w:t>
      </w:r>
    </w:p>
    <w:p w:rsidR="00821CCE" w:rsidRDefault="00821CCE" w:rsidP="00821CCE">
      <w:pPr>
        <w:spacing w:line="240" w:lineRule="auto"/>
      </w:pPr>
      <w:r>
        <w:t xml:space="preserve">      "fusion costume",</w:t>
      </w:r>
    </w:p>
    <w:p w:rsidR="00821CCE" w:rsidRDefault="00821CCE" w:rsidP="00821CCE">
      <w:pPr>
        <w:spacing w:line="240" w:lineRule="auto"/>
      </w:pPr>
      <w:r>
        <w:t xml:space="preserve">      "fantasy clothing",</w:t>
      </w:r>
    </w:p>
    <w:p w:rsidR="00821CCE" w:rsidRDefault="00821CCE" w:rsidP="00821CCE">
      <w:pPr>
        <w:spacing w:line="240" w:lineRule="auto"/>
      </w:pPr>
      <w:r>
        <w:t xml:space="preserve">      "distorted hands",</w:t>
      </w:r>
    </w:p>
    <w:p w:rsidR="00821CCE" w:rsidRDefault="00821CCE" w:rsidP="00821CCE">
      <w:pPr>
        <w:spacing w:line="240" w:lineRule="auto"/>
      </w:pPr>
      <w:r>
        <w:t xml:space="preserve">      "extra limbs",</w:t>
      </w:r>
    </w:p>
    <w:p w:rsidR="00821CCE" w:rsidRDefault="00821CCE" w:rsidP="00821CCE">
      <w:pPr>
        <w:spacing w:line="240" w:lineRule="auto"/>
      </w:pPr>
      <w:r>
        <w:t xml:space="preserve">      "exaggerated makeup",</w:t>
      </w:r>
    </w:p>
    <w:p w:rsidR="00821CCE" w:rsidRDefault="00821CCE" w:rsidP="00821CCE">
      <w:pPr>
        <w:spacing w:line="240" w:lineRule="auto"/>
      </w:pPr>
      <w:r>
        <w:t xml:space="preserve">      "text or watermark"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</w:t>
      </w:r>
    </w:p>
    <w:p w:rsidR="00821CCE" w:rsidRDefault="00821CCE" w:rsidP="00821CCE">
      <w:pPr>
        <w:spacing w:line="240" w:lineRule="auto"/>
      </w:pPr>
      <w:r>
        <w:lastRenderedPageBreak/>
        <w:t>}</w:t>
      </w:r>
    </w:p>
    <w:p w:rsidR="00821CCE" w:rsidRDefault="00821CCE" w:rsidP="00821CCE">
      <w:pPr>
        <w:spacing w:line="240" w:lineRule="auto"/>
      </w:pPr>
    </w:p>
    <w:p w:rsidR="00821CCE" w:rsidRPr="00821CCE" w:rsidRDefault="00821CCE" w:rsidP="00821CCE">
      <w:pPr>
        <w:spacing w:line="240" w:lineRule="auto"/>
        <w:rPr>
          <w:b/>
        </w:rPr>
      </w:pPr>
      <w:r w:rsidRPr="00821CCE">
        <w:rPr>
          <w:b/>
        </w:rPr>
        <w:t>Image 3 — Kolam at Dawn</w:t>
      </w:r>
    </w:p>
    <w:p w:rsidR="00821CCE" w:rsidRDefault="00821CCE" w:rsidP="00821CCE">
      <w:pPr>
        <w:spacing w:line="240" w:lineRule="auto"/>
      </w:pPr>
    </w:p>
    <w:p w:rsidR="00821CCE" w:rsidRDefault="00821CCE" w:rsidP="00821CCE">
      <w:pPr>
        <w:spacing w:line="240" w:lineRule="auto"/>
      </w:pPr>
      <w:r>
        <w:t>{</w:t>
      </w:r>
    </w:p>
    <w:p w:rsidR="00821CCE" w:rsidRDefault="00821CCE" w:rsidP="00821CCE">
      <w:pPr>
        <w:spacing w:line="240" w:lineRule="auto"/>
      </w:pPr>
      <w:r>
        <w:t xml:space="preserve">  "framework": "JSON Prompting",</w:t>
      </w:r>
    </w:p>
    <w:p w:rsidR="00821CCE" w:rsidRDefault="00821CCE" w:rsidP="00821CCE">
      <w:pPr>
        <w:spacing w:line="240" w:lineRule="auto"/>
      </w:pPr>
      <w:r>
        <w:t xml:space="preserve">  "type": "image",</w:t>
      </w:r>
    </w:p>
    <w:p w:rsidR="00821CCE" w:rsidRDefault="00821CCE" w:rsidP="00821CCE">
      <w:pPr>
        <w:spacing w:line="240" w:lineRule="auto"/>
      </w:pPr>
      <w:r>
        <w:t xml:space="preserve">  "title": "Kolam at Dawn in Tamil Nadu",</w:t>
      </w:r>
    </w:p>
    <w:p w:rsidR="00821CCE" w:rsidRDefault="00821CCE" w:rsidP="00821CCE">
      <w:pPr>
        <w:spacing w:line="240" w:lineRule="auto"/>
      </w:pPr>
      <w:r>
        <w:t xml:space="preserve">  "subject": {</w:t>
      </w:r>
    </w:p>
    <w:p w:rsidR="00821CCE" w:rsidRDefault="00821CCE" w:rsidP="00821CCE">
      <w:pPr>
        <w:spacing w:line="240" w:lineRule="auto"/>
      </w:pPr>
      <w:r>
        <w:t xml:space="preserve">    "description": "A Tamil woman creating an intricate traditional </w:t>
      </w:r>
      <w:proofErr w:type="spellStart"/>
      <w:r>
        <w:t>kolam</w:t>
      </w:r>
      <w:proofErr w:type="spellEnd"/>
      <w:r>
        <w:t xml:space="preserve"> outside a South Indian home at dawn",</w:t>
      </w:r>
    </w:p>
    <w:p w:rsidR="00821CCE" w:rsidRDefault="00821CCE" w:rsidP="00821CCE">
      <w:pPr>
        <w:spacing w:line="240" w:lineRule="auto"/>
      </w:pPr>
      <w:r>
        <w:t xml:space="preserve">    "elements": [</w:t>
      </w:r>
    </w:p>
    <w:p w:rsidR="00821CCE" w:rsidRDefault="00821CCE" w:rsidP="00821CCE">
      <w:pPr>
        <w:spacing w:line="240" w:lineRule="auto"/>
      </w:pPr>
      <w:r>
        <w:t xml:space="preserve">      "traditional white rice-flour </w:t>
      </w:r>
      <w:proofErr w:type="spellStart"/>
      <w:r>
        <w:t>kolam</w:t>
      </w:r>
      <w:proofErr w:type="spellEnd"/>
      <w:r>
        <w:t>",</w:t>
      </w:r>
    </w:p>
    <w:p w:rsidR="00821CCE" w:rsidRDefault="00821CCE" w:rsidP="00821CCE">
      <w:pPr>
        <w:spacing w:line="240" w:lineRule="auto"/>
      </w:pPr>
      <w:r>
        <w:t xml:space="preserve">      "Tamil woman in a simple traditional saree",</w:t>
      </w:r>
    </w:p>
    <w:p w:rsidR="00821CCE" w:rsidRDefault="00821CCE" w:rsidP="00821CCE">
      <w:pPr>
        <w:spacing w:line="240" w:lineRule="auto"/>
      </w:pPr>
      <w:r>
        <w:t xml:space="preserve">      "small bowl containing </w:t>
      </w:r>
      <w:proofErr w:type="spellStart"/>
      <w:r>
        <w:t>kolam</w:t>
      </w:r>
      <w:proofErr w:type="spellEnd"/>
      <w:r>
        <w:t xml:space="preserve"> powder",</w:t>
      </w:r>
    </w:p>
    <w:p w:rsidR="00821CCE" w:rsidRDefault="00821CCE" w:rsidP="00821CCE">
      <w:pPr>
        <w:spacing w:line="240" w:lineRule="auto"/>
      </w:pPr>
      <w:r>
        <w:t xml:space="preserve">      "traditional South Indian house entrance",</w:t>
      </w:r>
    </w:p>
    <w:p w:rsidR="00821CCE" w:rsidRDefault="00821CCE" w:rsidP="00821CCE">
      <w:pPr>
        <w:spacing w:line="240" w:lineRule="auto"/>
      </w:pPr>
      <w:r>
        <w:t xml:space="preserve">      "wooden doorway",</w:t>
      </w:r>
    </w:p>
    <w:p w:rsidR="00821CCE" w:rsidRDefault="00821CCE" w:rsidP="00821CCE">
      <w:pPr>
        <w:spacing w:line="240" w:lineRule="auto"/>
      </w:pPr>
      <w:r>
        <w:t xml:space="preserve">      "brass </w:t>
      </w:r>
      <w:proofErr w:type="spellStart"/>
      <w:r>
        <w:t>kuthu</w:t>
      </w:r>
      <w:proofErr w:type="spellEnd"/>
      <w:r>
        <w:t xml:space="preserve"> </w:t>
      </w:r>
      <w:proofErr w:type="spellStart"/>
      <w:r>
        <w:t>vilakku</w:t>
      </w:r>
      <w:proofErr w:type="spellEnd"/>
      <w:r>
        <w:t xml:space="preserve"> lamp",</w:t>
      </w:r>
    </w:p>
    <w:p w:rsidR="00821CCE" w:rsidRDefault="00821CCE" w:rsidP="00821CCE">
      <w:pPr>
        <w:spacing w:line="240" w:lineRule="auto"/>
      </w:pPr>
      <w:r>
        <w:t xml:space="preserve">      "fresh flowers",</w:t>
      </w:r>
    </w:p>
    <w:p w:rsidR="00821CCE" w:rsidRDefault="00821CCE" w:rsidP="00821CCE">
      <w:pPr>
        <w:spacing w:line="240" w:lineRule="auto"/>
      </w:pPr>
      <w:r>
        <w:t xml:space="preserve">      "subtle morning decorations"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"composition": {</w:t>
      </w:r>
    </w:p>
    <w:p w:rsidR="00821CCE" w:rsidRDefault="00821CCE" w:rsidP="00821CCE">
      <w:pPr>
        <w:spacing w:line="240" w:lineRule="auto"/>
      </w:pPr>
      <w:r>
        <w:t xml:space="preserve">    "framing": "wide environmental composition",</w:t>
      </w:r>
    </w:p>
    <w:p w:rsidR="00821CCE" w:rsidRDefault="00821CCE" w:rsidP="00821CCE">
      <w:pPr>
        <w:spacing w:line="240" w:lineRule="auto"/>
      </w:pPr>
      <w:r>
        <w:t xml:space="preserve">    "foreground": "intricate geometric </w:t>
      </w:r>
      <w:proofErr w:type="spellStart"/>
      <w:r>
        <w:t>kolam</w:t>
      </w:r>
      <w:proofErr w:type="spellEnd"/>
      <w:r>
        <w:t xml:space="preserve"> patterns",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middle_ground</w:t>
      </w:r>
      <w:proofErr w:type="spellEnd"/>
      <w:r>
        <w:t xml:space="preserve">": "woman carefully drawing the </w:t>
      </w:r>
      <w:proofErr w:type="spellStart"/>
      <w:r>
        <w:t>kolam</w:t>
      </w:r>
      <w:proofErr w:type="spellEnd"/>
      <w:r>
        <w:t>",</w:t>
      </w:r>
    </w:p>
    <w:p w:rsidR="00821CCE" w:rsidRDefault="00821CCE" w:rsidP="00821CCE">
      <w:pPr>
        <w:spacing w:line="240" w:lineRule="auto"/>
      </w:pPr>
      <w:r>
        <w:t xml:space="preserve">    "background": "traditional Tamil house entrance",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camera_angle</w:t>
      </w:r>
      <w:proofErr w:type="spellEnd"/>
      <w:r>
        <w:t>": "low three-quarter angle",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depth_of_field</w:t>
      </w:r>
      <w:proofErr w:type="spellEnd"/>
      <w:r>
        <w:t>": "natural cinematic depth",</w:t>
      </w:r>
    </w:p>
    <w:p w:rsidR="00821CCE" w:rsidRDefault="00821CCE" w:rsidP="00821CCE">
      <w:pPr>
        <w:spacing w:line="240" w:lineRule="auto"/>
      </w:pPr>
      <w:r>
        <w:t xml:space="preserve">    "focus": "hands, </w:t>
      </w:r>
      <w:proofErr w:type="spellStart"/>
      <w:r>
        <w:t>kolam</w:t>
      </w:r>
      <w:proofErr w:type="spellEnd"/>
      <w:r>
        <w:t xml:space="preserve"> pattern and cultural details"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"action": {</w:t>
      </w:r>
    </w:p>
    <w:p w:rsidR="00821CCE" w:rsidRDefault="00821CCE" w:rsidP="00821CCE">
      <w:pPr>
        <w:spacing w:line="240" w:lineRule="auto"/>
      </w:pPr>
      <w:r>
        <w:t xml:space="preserve">    "description": "The woman carefully draws symmetrical </w:t>
      </w:r>
      <w:proofErr w:type="spellStart"/>
      <w:r>
        <w:t>kolam</w:t>
      </w:r>
      <w:proofErr w:type="spellEnd"/>
      <w:r>
        <w:t xml:space="preserve"> patterns using rice flour",</w:t>
      </w:r>
    </w:p>
    <w:p w:rsidR="00821CCE" w:rsidRDefault="00821CCE" w:rsidP="00821CCE">
      <w:pPr>
        <w:spacing w:line="240" w:lineRule="auto"/>
      </w:pPr>
      <w:r>
        <w:lastRenderedPageBreak/>
        <w:t xml:space="preserve">    "movement": "slow, precise and deliberate hand movement"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"location": {</w:t>
      </w:r>
    </w:p>
    <w:p w:rsidR="00821CCE" w:rsidRDefault="00821CCE" w:rsidP="00821CCE">
      <w:pPr>
        <w:spacing w:line="240" w:lineRule="auto"/>
      </w:pPr>
      <w:r>
        <w:t xml:space="preserve">    "setting": "traditional residential street in Tamil Nadu",</w:t>
      </w:r>
    </w:p>
    <w:p w:rsidR="00821CCE" w:rsidRDefault="00821CCE" w:rsidP="00821CCE">
      <w:pPr>
        <w:spacing w:line="240" w:lineRule="auto"/>
      </w:pPr>
      <w:r>
        <w:t xml:space="preserve">    "time": "early dawn",</w:t>
      </w:r>
    </w:p>
    <w:p w:rsidR="00821CCE" w:rsidRDefault="00821CCE" w:rsidP="00821CCE">
      <w:pPr>
        <w:spacing w:line="240" w:lineRule="auto"/>
      </w:pPr>
      <w:r>
        <w:t xml:space="preserve">    "environment": "quiet, peaceful and freshly cleaned entrance"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"aesthetic": {</w:t>
      </w:r>
    </w:p>
    <w:p w:rsidR="00821CCE" w:rsidRDefault="00821CCE" w:rsidP="00821CCE">
      <w:pPr>
        <w:spacing w:line="240" w:lineRule="auto"/>
      </w:pPr>
      <w:r>
        <w:t xml:space="preserve">    "style": "photorealistic documentary-style cultural photography",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colour_palette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"white",</w:t>
      </w:r>
    </w:p>
    <w:p w:rsidR="00821CCE" w:rsidRDefault="00821CCE" w:rsidP="00821CCE">
      <w:pPr>
        <w:spacing w:line="240" w:lineRule="auto"/>
      </w:pPr>
      <w:r>
        <w:t xml:space="preserve">      "terracotta",</w:t>
      </w:r>
    </w:p>
    <w:p w:rsidR="00821CCE" w:rsidRDefault="00821CCE" w:rsidP="00821CCE">
      <w:pPr>
        <w:spacing w:line="240" w:lineRule="auto"/>
      </w:pPr>
      <w:r>
        <w:t xml:space="preserve">      "natural green",</w:t>
      </w:r>
    </w:p>
    <w:p w:rsidR="00821CCE" w:rsidRDefault="00821CCE" w:rsidP="00821CCE">
      <w:pPr>
        <w:spacing w:line="240" w:lineRule="auto"/>
      </w:pPr>
      <w:r>
        <w:t xml:space="preserve">      "warm brown",</w:t>
      </w:r>
    </w:p>
    <w:p w:rsidR="00821CCE" w:rsidRDefault="00821CCE" w:rsidP="00821CCE">
      <w:pPr>
        <w:spacing w:line="240" w:lineRule="auto"/>
      </w:pPr>
      <w:r>
        <w:t xml:space="preserve">      "soft yellow"</w:t>
      </w:r>
    </w:p>
    <w:p w:rsidR="00821CCE" w:rsidRDefault="00821CCE" w:rsidP="00821CCE">
      <w:pPr>
        <w:spacing w:line="240" w:lineRule="auto"/>
      </w:pPr>
      <w:r>
        <w:t xml:space="preserve">    ],</w:t>
      </w:r>
    </w:p>
    <w:p w:rsidR="00821CCE" w:rsidRDefault="00821CCE" w:rsidP="00821CCE">
      <w:pPr>
        <w:spacing w:line="240" w:lineRule="auto"/>
      </w:pPr>
      <w:r>
        <w:t xml:space="preserve">    "lighting": "soft blue-and-golden dawn light",</w:t>
      </w:r>
    </w:p>
    <w:p w:rsidR="00821CCE" w:rsidRDefault="00821CCE" w:rsidP="00821CCE">
      <w:pPr>
        <w:spacing w:line="240" w:lineRule="auto"/>
      </w:pPr>
      <w:r>
        <w:t xml:space="preserve">    "mood": "peaceful, traditional, elegant and authentic",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detail_level</w:t>
      </w:r>
      <w:proofErr w:type="spellEnd"/>
      <w:r>
        <w:t>": "high detail in rice flour, stone floor, fabric and architecture"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"technical": {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aspect_ratio</w:t>
      </w:r>
      <w:proofErr w:type="spellEnd"/>
      <w:r>
        <w:t>": "16:9",</w:t>
      </w:r>
    </w:p>
    <w:p w:rsidR="00821CCE" w:rsidRDefault="00821CCE" w:rsidP="00821CCE">
      <w:pPr>
        <w:spacing w:line="240" w:lineRule="auto"/>
      </w:pPr>
      <w:r>
        <w:t xml:space="preserve">    "quality": "high resolution",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visual_accuracy</w:t>
      </w:r>
      <w:proofErr w:type="spellEnd"/>
      <w:r>
        <w:t>": "authentic Tamil household tradition",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negative_prompt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"modern urban decorations",</w:t>
      </w:r>
    </w:p>
    <w:p w:rsidR="00821CCE" w:rsidRDefault="00821CCE" w:rsidP="00821CCE">
      <w:pPr>
        <w:spacing w:line="240" w:lineRule="auto"/>
      </w:pPr>
      <w:r>
        <w:t xml:space="preserve">      "incorrect cultural symbols",</w:t>
      </w:r>
    </w:p>
    <w:p w:rsidR="00821CCE" w:rsidRDefault="00821CCE" w:rsidP="00821CCE">
      <w:pPr>
        <w:spacing w:line="240" w:lineRule="auto"/>
      </w:pPr>
      <w:r>
        <w:t xml:space="preserve">      "fantasy architecture",</w:t>
      </w:r>
    </w:p>
    <w:p w:rsidR="00821CCE" w:rsidRDefault="00821CCE" w:rsidP="00821CCE">
      <w:pPr>
        <w:spacing w:line="240" w:lineRule="auto"/>
      </w:pPr>
      <w:r>
        <w:t xml:space="preserve">      "distorted hands",</w:t>
      </w:r>
    </w:p>
    <w:p w:rsidR="00821CCE" w:rsidRDefault="00821CCE" w:rsidP="00821CCE">
      <w:pPr>
        <w:spacing w:line="240" w:lineRule="auto"/>
      </w:pPr>
      <w:r>
        <w:t xml:space="preserve">      "extra fingers",</w:t>
      </w:r>
    </w:p>
    <w:p w:rsidR="00821CCE" w:rsidRDefault="00821CCE" w:rsidP="00821CCE">
      <w:pPr>
        <w:spacing w:line="240" w:lineRule="auto"/>
      </w:pPr>
      <w:r>
        <w:t xml:space="preserve">      "text or watermark"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lastRenderedPageBreak/>
        <w:t xml:space="preserve">  }</w:t>
      </w:r>
    </w:p>
    <w:p w:rsidR="00821CCE" w:rsidRDefault="00821CCE" w:rsidP="00821CCE">
      <w:pPr>
        <w:spacing w:line="240" w:lineRule="auto"/>
      </w:pPr>
      <w:r>
        <w:t>}</w:t>
      </w:r>
    </w:p>
    <w:p w:rsidR="00821CCE" w:rsidRDefault="00821CCE" w:rsidP="00821CCE">
      <w:pPr>
        <w:spacing w:line="240" w:lineRule="auto"/>
      </w:pPr>
    </w:p>
    <w:p w:rsidR="00821CCE" w:rsidRPr="00821CCE" w:rsidRDefault="00821CCE" w:rsidP="00821CCE">
      <w:pPr>
        <w:spacing w:line="240" w:lineRule="auto"/>
        <w:rPr>
          <w:b/>
        </w:rPr>
      </w:pPr>
      <w:r w:rsidRPr="00821CCE">
        <w:rPr>
          <w:b/>
        </w:rPr>
        <w:t>Video — Tamil Cultural Heritage Montage</w:t>
      </w:r>
    </w:p>
    <w:p w:rsidR="00821CCE" w:rsidRDefault="00821CCE" w:rsidP="00821CCE">
      <w:pPr>
        <w:spacing w:line="240" w:lineRule="auto"/>
      </w:pPr>
    </w:p>
    <w:p w:rsidR="00821CCE" w:rsidRDefault="00821CCE" w:rsidP="00821CCE">
      <w:pPr>
        <w:spacing w:line="240" w:lineRule="auto"/>
      </w:pPr>
      <w:r>
        <w:t>{</w:t>
      </w:r>
    </w:p>
    <w:p w:rsidR="00821CCE" w:rsidRDefault="00821CCE" w:rsidP="00821CCE">
      <w:pPr>
        <w:spacing w:line="240" w:lineRule="auto"/>
      </w:pPr>
      <w:r>
        <w:t xml:space="preserve">  "framework": "JSON Prompting",</w:t>
      </w:r>
    </w:p>
    <w:p w:rsidR="00821CCE" w:rsidRDefault="00821CCE" w:rsidP="00821CCE">
      <w:pPr>
        <w:spacing w:line="240" w:lineRule="auto"/>
      </w:pPr>
      <w:r>
        <w:t xml:space="preserve">  "type": "video",</w:t>
      </w:r>
    </w:p>
    <w:p w:rsidR="00821CCE" w:rsidRDefault="00821CCE" w:rsidP="00821CCE">
      <w:pPr>
        <w:spacing w:line="240" w:lineRule="auto"/>
      </w:pPr>
      <w:r>
        <w:t xml:space="preserve">  "title": "A Glimpse of Tamil Cultural Heritage",</w:t>
      </w:r>
    </w:p>
    <w:p w:rsidR="00821CCE" w:rsidRDefault="00821CCE" w:rsidP="00821CCE">
      <w:pPr>
        <w:spacing w:line="240" w:lineRule="auto"/>
      </w:pPr>
      <w:r>
        <w:t xml:space="preserve">  "subject": {</w:t>
      </w:r>
    </w:p>
    <w:p w:rsidR="00821CCE" w:rsidRDefault="00821CCE" w:rsidP="00821CCE">
      <w:pPr>
        <w:spacing w:line="240" w:lineRule="auto"/>
      </w:pPr>
      <w:r>
        <w:t xml:space="preserve">    "description": "A cinematic celebration of Tamil Nadu's living cultural heritage, traditions, arts, festivals and everyday life",</w:t>
      </w:r>
    </w:p>
    <w:p w:rsidR="00821CCE" w:rsidRDefault="00821CCE" w:rsidP="00821CCE">
      <w:pPr>
        <w:spacing w:line="240" w:lineRule="auto"/>
      </w:pPr>
      <w:r>
        <w:t xml:space="preserve">    "elements": [</w:t>
      </w:r>
    </w:p>
    <w:p w:rsidR="00821CCE" w:rsidRDefault="00821CCE" w:rsidP="00821CCE">
      <w:pPr>
        <w:spacing w:line="240" w:lineRule="auto"/>
      </w:pPr>
      <w:r>
        <w:t xml:space="preserve">      "traditional Pongal celebration",</w:t>
      </w:r>
    </w:p>
    <w:p w:rsidR="00821CCE" w:rsidRDefault="00821CCE" w:rsidP="00821CCE">
      <w:pPr>
        <w:spacing w:line="240" w:lineRule="auto"/>
      </w:pPr>
      <w:r>
        <w:t xml:space="preserve">      "intricate </w:t>
      </w:r>
      <w:proofErr w:type="spellStart"/>
      <w:r>
        <w:t>kolam</w:t>
      </w:r>
      <w:proofErr w:type="spellEnd"/>
      <w:r>
        <w:t xml:space="preserve"> at dawn",</w:t>
      </w:r>
    </w:p>
    <w:p w:rsidR="00821CCE" w:rsidRDefault="00821CCE" w:rsidP="00821CCE">
      <w:pPr>
        <w:spacing w:line="240" w:lineRule="auto"/>
      </w:pPr>
      <w:r>
        <w:t xml:space="preserve">      "Bharatanatyam dancer",</w:t>
      </w:r>
    </w:p>
    <w:p w:rsidR="00821CCE" w:rsidRDefault="00821CCE" w:rsidP="00821CCE">
      <w:pPr>
        <w:spacing w:line="240" w:lineRule="auto"/>
      </w:pPr>
      <w:r>
        <w:t xml:space="preserve">      "</w:t>
      </w:r>
      <w:proofErr w:type="spellStart"/>
      <w:r>
        <w:t>nadaswaram</w:t>
      </w:r>
      <w:proofErr w:type="spellEnd"/>
      <w:r>
        <w:t xml:space="preserve"> and </w:t>
      </w:r>
      <w:proofErr w:type="spellStart"/>
      <w:r>
        <w:t>thavil</w:t>
      </w:r>
      <w:proofErr w:type="spellEnd"/>
      <w:r>
        <w:t xml:space="preserve"> musicians",</w:t>
      </w:r>
    </w:p>
    <w:p w:rsidR="00821CCE" w:rsidRDefault="00821CCE" w:rsidP="00821CCE">
      <w:pPr>
        <w:spacing w:line="240" w:lineRule="auto"/>
      </w:pPr>
      <w:r>
        <w:t xml:space="preserve">      "Kanchipuram silk saree weaving",</w:t>
      </w:r>
    </w:p>
    <w:p w:rsidR="00821CCE" w:rsidRDefault="00821CCE" w:rsidP="00821CCE">
      <w:pPr>
        <w:spacing w:line="240" w:lineRule="auto"/>
      </w:pPr>
      <w:r>
        <w:t xml:space="preserve">      "traditional Tamil architecture",</w:t>
      </w:r>
    </w:p>
    <w:p w:rsidR="00821CCE" w:rsidRDefault="00821CCE" w:rsidP="00821CCE">
      <w:pPr>
        <w:spacing w:line="240" w:lineRule="auto"/>
      </w:pPr>
      <w:r>
        <w:t xml:space="preserve">      "temple gopuram",</w:t>
      </w:r>
    </w:p>
    <w:p w:rsidR="00821CCE" w:rsidRDefault="00821CCE" w:rsidP="00821CCE">
      <w:pPr>
        <w:spacing w:line="240" w:lineRule="auto"/>
      </w:pPr>
      <w:r>
        <w:t xml:space="preserve">      "sugarcane and agricultural landscapes"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"composition": {</w:t>
      </w:r>
    </w:p>
    <w:p w:rsidR="00821CCE" w:rsidRDefault="00821CCE" w:rsidP="00821CCE">
      <w:pPr>
        <w:spacing w:line="240" w:lineRule="auto"/>
      </w:pPr>
      <w:r>
        <w:t xml:space="preserve">    "framing": "cinematic sequence of wide, medium and close-up shots",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shot_sequence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"dawn over a Tamil village street with </w:t>
      </w:r>
      <w:proofErr w:type="spellStart"/>
      <w:r>
        <w:t>kolam</w:t>
      </w:r>
      <w:proofErr w:type="spellEnd"/>
      <w:r>
        <w:t>",</w:t>
      </w:r>
    </w:p>
    <w:p w:rsidR="00821CCE" w:rsidRDefault="00821CCE" w:rsidP="00821CCE">
      <w:pPr>
        <w:spacing w:line="240" w:lineRule="auto"/>
      </w:pPr>
      <w:r>
        <w:t xml:space="preserve">      "close-up of hands drawing intricate </w:t>
      </w:r>
      <w:proofErr w:type="spellStart"/>
      <w:r>
        <w:t>kolam</w:t>
      </w:r>
      <w:proofErr w:type="spellEnd"/>
      <w:r>
        <w:t>",</w:t>
      </w:r>
    </w:p>
    <w:p w:rsidR="00821CCE" w:rsidRDefault="00821CCE" w:rsidP="00821CCE">
      <w:pPr>
        <w:spacing w:line="240" w:lineRule="auto"/>
      </w:pPr>
      <w:r>
        <w:t xml:space="preserve">      "Pongal pot boiling over in a festive courtyard",</w:t>
      </w:r>
    </w:p>
    <w:p w:rsidR="00821CCE" w:rsidRDefault="00821CCE" w:rsidP="00821CCE">
      <w:pPr>
        <w:spacing w:line="240" w:lineRule="auto"/>
      </w:pPr>
      <w:r>
        <w:t xml:space="preserve">      "Bharatanatyam dancer performing a graceful pose",</w:t>
      </w:r>
    </w:p>
    <w:p w:rsidR="00821CCE" w:rsidRDefault="00821CCE" w:rsidP="00821CCE">
      <w:pPr>
        <w:spacing w:line="240" w:lineRule="auto"/>
      </w:pPr>
      <w:r>
        <w:t xml:space="preserve">      "close-up of </w:t>
      </w:r>
      <w:proofErr w:type="spellStart"/>
      <w:r>
        <w:t>nadaswaram</w:t>
      </w:r>
      <w:proofErr w:type="spellEnd"/>
      <w:r>
        <w:t xml:space="preserve"> and </w:t>
      </w:r>
      <w:proofErr w:type="spellStart"/>
      <w:r>
        <w:t>thavil</w:t>
      </w:r>
      <w:proofErr w:type="spellEnd"/>
      <w:r>
        <w:t xml:space="preserve"> musicians",</w:t>
      </w:r>
    </w:p>
    <w:p w:rsidR="00821CCE" w:rsidRDefault="00821CCE" w:rsidP="00821CCE">
      <w:pPr>
        <w:spacing w:line="240" w:lineRule="auto"/>
      </w:pPr>
      <w:r>
        <w:t xml:space="preserve">      "silk weaver working on a traditional loom",</w:t>
      </w:r>
    </w:p>
    <w:p w:rsidR="00821CCE" w:rsidRDefault="00821CCE" w:rsidP="00821CCE">
      <w:pPr>
        <w:spacing w:line="240" w:lineRule="auto"/>
      </w:pPr>
      <w:r>
        <w:t xml:space="preserve">      "wide establishing shot of a magnificent Tamil temple gopuram"</w:t>
      </w:r>
    </w:p>
    <w:p w:rsidR="00821CCE" w:rsidRDefault="00821CCE" w:rsidP="00821CCE">
      <w:pPr>
        <w:spacing w:line="240" w:lineRule="auto"/>
      </w:pPr>
      <w:r>
        <w:lastRenderedPageBreak/>
        <w:t xml:space="preserve">    ],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camera_movement</w:t>
      </w:r>
      <w:proofErr w:type="spellEnd"/>
      <w:r>
        <w:t>": "slow cinematic dolly, gentle tracking and controlled close-up movements",</w:t>
      </w:r>
    </w:p>
    <w:p w:rsidR="00821CCE" w:rsidRDefault="00821CCE" w:rsidP="00821CCE">
      <w:pPr>
        <w:spacing w:line="240" w:lineRule="auto"/>
      </w:pPr>
      <w:r>
        <w:t xml:space="preserve">    "transitions": "smooth cinematic dissolves"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"action": {</w:t>
      </w:r>
    </w:p>
    <w:p w:rsidR="00821CCE" w:rsidRDefault="00821CCE" w:rsidP="00821CCE">
      <w:pPr>
        <w:spacing w:line="240" w:lineRule="auto"/>
      </w:pPr>
      <w:r>
        <w:t xml:space="preserve">    "description": "Show everyday traditions, classical arts, festival celebrations and craftsmanship through natural human activity",</w:t>
      </w:r>
    </w:p>
    <w:p w:rsidR="00821CCE" w:rsidRDefault="00821CCE" w:rsidP="00821CCE">
      <w:pPr>
        <w:spacing w:line="240" w:lineRule="auto"/>
      </w:pPr>
      <w:r>
        <w:t xml:space="preserve">    "movement": [</w:t>
      </w:r>
    </w:p>
    <w:p w:rsidR="00821CCE" w:rsidRDefault="00821CCE" w:rsidP="00821CCE">
      <w:pPr>
        <w:spacing w:line="240" w:lineRule="auto"/>
      </w:pPr>
      <w:r>
        <w:t xml:space="preserve">      "woman drawing </w:t>
      </w:r>
      <w:proofErr w:type="spellStart"/>
      <w:r>
        <w:t>kolam</w:t>
      </w:r>
      <w:proofErr w:type="spellEnd"/>
      <w:r>
        <w:t xml:space="preserve"> with precise hand movements",</w:t>
      </w:r>
    </w:p>
    <w:p w:rsidR="00821CCE" w:rsidRDefault="00821CCE" w:rsidP="00821CCE">
      <w:pPr>
        <w:spacing w:line="240" w:lineRule="auto"/>
      </w:pPr>
      <w:r>
        <w:t xml:space="preserve">      "Pongal pot boiling and steam rising naturally",</w:t>
      </w:r>
    </w:p>
    <w:p w:rsidR="00821CCE" w:rsidRDefault="00821CCE" w:rsidP="00821CCE">
      <w:pPr>
        <w:spacing w:line="240" w:lineRule="auto"/>
      </w:pPr>
      <w:r>
        <w:t xml:space="preserve">      "dancer performing controlled Bharatanatyam movements",</w:t>
      </w:r>
    </w:p>
    <w:p w:rsidR="00821CCE" w:rsidRDefault="00821CCE" w:rsidP="00821CCE">
      <w:pPr>
        <w:spacing w:line="240" w:lineRule="auto"/>
      </w:pPr>
      <w:r>
        <w:t xml:space="preserve">      "musicians performing traditional instruments",</w:t>
      </w:r>
    </w:p>
    <w:p w:rsidR="00821CCE" w:rsidRDefault="00821CCE" w:rsidP="00821CCE">
      <w:pPr>
        <w:spacing w:line="240" w:lineRule="auto"/>
      </w:pPr>
      <w:r>
        <w:t xml:space="preserve">      "weaver operating the loom rhythmically",</w:t>
      </w:r>
    </w:p>
    <w:p w:rsidR="00821CCE" w:rsidRDefault="00821CCE" w:rsidP="00821CCE">
      <w:pPr>
        <w:spacing w:line="240" w:lineRule="auto"/>
      </w:pPr>
      <w:r>
        <w:t xml:space="preserve">      "gentle movement of sugarcane leaves in the breeze"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"location": {</w:t>
      </w:r>
    </w:p>
    <w:p w:rsidR="00821CCE" w:rsidRDefault="00821CCE" w:rsidP="00821CCE">
      <w:pPr>
        <w:spacing w:line="240" w:lineRule="auto"/>
      </w:pPr>
      <w:r>
        <w:t xml:space="preserve">    "setting": "Tamil Nadu, South India",</w:t>
      </w:r>
    </w:p>
    <w:p w:rsidR="00821CCE" w:rsidRDefault="00821CCE" w:rsidP="00821CCE">
      <w:pPr>
        <w:spacing w:line="240" w:lineRule="auto"/>
      </w:pPr>
      <w:r>
        <w:t xml:space="preserve">    "locations": [</w:t>
      </w:r>
    </w:p>
    <w:p w:rsidR="00821CCE" w:rsidRDefault="00821CCE" w:rsidP="00821CCE">
      <w:pPr>
        <w:spacing w:line="240" w:lineRule="auto"/>
      </w:pPr>
      <w:r>
        <w:t xml:space="preserve">      "traditional Tamil village home",</w:t>
      </w:r>
    </w:p>
    <w:p w:rsidR="00821CCE" w:rsidRDefault="00821CCE" w:rsidP="00821CCE">
      <w:pPr>
        <w:spacing w:line="240" w:lineRule="auto"/>
      </w:pPr>
      <w:r>
        <w:t xml:space="preserve">      "festival courtyard",</w:t>
      </w:r>
    </w:p>
    <w:p w:rsidR="00821CCE" w:rsidRDefault="00821CCE" w:rsidP="00821CCE">
      <w:pPr>
        <w:spacing w:line="240" w:lineRule="auto"/>
      </w:pPr>
      <w:r>
        <w:t xml:space="preserve">      "cultural performance hall",</w:t>
      </w:r>
    </w:p>
    <w:p w:rsidR="00821CCE" w:rsidRDefault="00821CCE" w:rsidP="00821CCE">
      <w:pPr>
        <w:spacing w:line="240" w:lineRule="auto"/>
      </w:pPr>
      <w:r>
        <w:t xml:space="preserve">      "traditional weaving workshop",</w:t>
      </w:r>
    </w:p>
    <w:p w:rsidR="00821CCE" w:rsidRDefault="00821CCE" w:rsidP="00821CCE">
      <w:pPr>
        <w:spacing w:line="240" w:lineRule="auto"/>
      </w:pPr>
      <w:r>
        <w:t xml:space="preserve">      "historic Tamil temple surroundings",</w:t>
      </w:r>
    </w:p>
    <w:p w:rsidR="00821CCE" w:rsidRDefault="00821CCE" w:rsidP="00821CCE">
      <w:pPr>
        <w:spacing w:line="240" w:lineRule="auto"/>
      </w:pPr>
      <w:r>
        <w:t xml:space="preserve">      "rural agricultural landscape"</w:t>
      </w:r>
    </w:p>
    <w:p w:rsidR="00821CCE" w:rsidRDefault="00821CCE" w:rsidP="00821CCE">
      <w:pPr>
        <w:spacing w:line="240" w:lineRule="auto"/>
      </w:pPr>
      <w:r>
        <w:t xml:space="preserve">    ],</w:t>
      </w:r>
    </w:p>
    <w:p w:rsidR="00821CCE" w:rsidRDefault="00821CCE" w:rsidP="00821CCE">
      <w:pPr>
        <w:spacing w:line="240" w:lineRule="auto"/>
      </w:pPr>
      <w:r>
        <w:t xml:space="preserve">    "time": "from dawn to evening",</w:t>
      </w:r>
    </w:p>
    <w:p w:rsidR="00821CCE" w:rsidRDefault="00821CCE" w:rsidP="00821CCE">
      <w:pPr>
        <w:spacing w:line="240" w:lineRule="auto"/>
      </w:pPr>
      <w:r>
        <w:t xml:space="preserve">    "environment": "authentic, vibrant and culturally respectful"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"aesthetic": {</w:t>
      </w:r>
    </w:p>
    <w:p w:rsidR="00821CCE" w:rsidRDefault="00821CCE" w:rsidP="00821CCE">
      <w:pPr>
        <w:spacing w:line="240" w:lineRule="auto"/>
      </w:pPr>
      <w:r>
        <w:t xml:space="preserve">    "style": "cinematic documentary realism",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colour_palette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"terracotta",</w:t>
      </w:r>
    </w:p>
    <w:p w:rsidR="00821CCE" w:rsidRDefault="00821CCE" w:rsidP="00821CCE">
      <w:pPr>
        <w:spacing w:line="240" w:lineRule="auto"/>
      </w:pPr>
      <w:r>
        <w:lastRenderedPageBreak/>
        <w:t xml:space="preserve">      "turmeric yellow",</w:t>
      </w:r>
    </w:p>
    <w:p w:rsidR="00821CCE" w:rsidRDefault="00821CCE" w:rsidP="00821CCE">
      <w:pPr>
        <w:spacing w:line="240" w:lineRule="auto"/>
      </w:pPr>
      <w:r>
        <w:t xml:space="preserve">      "deep red",</w:t>
      </w:r>
    </w:p>
    <w:p w:rsidR="00821CCE" w:rsidRDefault="00821CCE" w:rsidP="00821CCE">
      <w:pPr>
        <w:spacing w:line="240" w:lineRule="auto"/>
      </w:pPr>
      <w:r>
        <w:t xml:space="preserve">      "silk gold",</w:t>
      </w:r>
    </w:p>
    <w:p w:rsidR="00821CCE" w:rsidRDefault="00821CCE" w:rsidP="00821CCE">
      <w:pPr>
        <w:spacing w:line="240" w:lineRule="auto"/>
      </w:pPr>
      <w:r>
        <w:t xml:space="preserve">      "leaf green",</w:t>
      </w:r>
    </w:p>
    <w:p w:rsidR="00821CCE" w:rsidRDefault="00821CCE" w:rsidP="00821CCE">
      <w:pPr>
        <w:spacing w:line="240" w:lineRule="auto"/>
      </w:pPr>
      <w:r>
        <w:t xml:space="preserve">      "warm brown"</w:t>
      </w:r>
    </w:p>
    <w:p w:rsidR="00821CCE" w:rsidRDefault="00821CCE" w:rsidP="00821CCE">
      <w:pPr>
        <w:spacing w:line="240" w:lineRule="auto"/>
      </w:pPr>
      <w:r>
        <w:t xml:space="preserve">    ],</w:t>
      </w:r>
    </w:p>
    <w:p w:rsidR="00821CCE" w:rsidRDefault="00821CCE" w:rsidP="00821CCE">
      <w:pPr>
        <w:spacing w:line="240" w:lineRule="auto"/>
      </w:pPr>
      <w:r>
        <w:t xml:space="preserve">    "lighting": "natural golden-hour sunlight with soft interior lighting",</w:t>
      </w:r>
    </w:p>
    <w:p w:rsidR="00821CCE" w:rsidRDefault="00821CCE" w:rsidP="00821CCE">
      <w:pPr>
        <w:spacing w:line="240" w:lineRule="auto"/>
      </w:pPr>
      <w:r>
        <w:t xml:space="preserve">    "mood": "proud, joyful, graceful, warm and timeless",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visual_texture</w:t>
      </w:r>
      <w:proofErr w:type="spellEnd"/>
      <w:r>
        <w:t>": "rich textile details, natural skin tones, traditional architecture and realistic environmental textures"</w:t>
      </w:r>
    </w:p>
    <w:p w:rsidR="00821CCE" w:rsidRDefault="00821CCE" w:rsidP="00821CCE">
      <w:pPr>
        <w:spacing w:line="240" w:lineRule="auto"/>
      </w:pPr>
      <w:r>
        <w:t xml:space="preserve">  },</w:t>
      </w:r>
    </w:p>
    <w:p w:rsidR="00821CCE" w:rsidRDefault="00821CCE" w:rsidP="00821CCE">
      <w:pPr>
        <w:spacing w:line="240" w:lineRule="auto"/>
      </w:pPr>
      <w:r>
        <w:t xml:space="preserve">  "technical": {</w:t>
      </w:r>
    </w:p>
    <w:p w:rsidR="00821CCE" w:rsidRDefault="00821CCE" w:rsidP="00821CCE">
      <w:pPr>
        <w:spacing w:line="240" w:lineRule="auto"/>
      </w:pPr>
      <w:r>
        <w:t xml:space="preserve">    "duration": "15 seconds",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aspect_ratio</w:t>
      </w:r>
      <w:proofErr w:type="spellEnd"/>
      <w:r>
        <w:t>": "16:9",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frame_rate</w:t>
      </w:r>
      <w:proofErr w:type="spellEnd"/>
      <w:r>
        <w:t>": "24 fps",</w:t>
      </w:r>
    </w:p>
    <w:p w:rsidR="00821CCE" w:rsidRDefault="00821CCE" w:rsidP="00821CCE">
      <w:pPr>
        <w:spacing w:line="240" w:lineRule="auto"/>
      </w:pPr>
      <w:r>
        <w:t xml:space="preserve">    "quality": "high resolution cinematic video",</w:t>
      </w:r>
    </w:p>
    <w:p w:rsidR="00821CCE" w:rsidRDefault="00821CCE" w:rsidP="00821CCE">
      <w:pPr>
        <w:spacing w:line="240" w:lineRule="auto"/>
      </w:pPr>
      <w:r>
        <w:t xml:space="preserve">    "camera": "cinematic camera with realistic depth of field",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motion_consistency</w:t>
      </w:r>
      <w:proofErr w:type="spellEnd"/>
      <w:r>
        <w:t>": "smooth natural human movement",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visual_accuracy</w:t>
      </w:r>
      <w:proofErr w:type="spellEnd"/>
      <w:r>
        <w:t>": "authentic Tamil cultural representation",</w:t>
      </w:r>
    </w:p>
    <w:p w:rsidR="00821CCE" w:rsidRDefault="00821CCE" w:rsidP="00821CCE">
      <w:pPr>
        <w:spacing w:line="240" w:lineRule="auto"/>
      </w:pPr>
      <w:r>
        <w:t xml:space="preserve">    "</w:t>
      </w:r>
      <w:proofErr w:type="spellStart"/>
      <w:r>
        <w:t>negative_prompt</w:t>
      </w:r>
      <w:proofErr w:type="spellEnd"/>
      <w:r>
        <w:t>": [</w:t>
      </w:r>
    </w:p>
    <w:p w:rsidR="00821CCE" w:rsidRDefault="00821CCE" w:rsidP="00821CCE">
      <w:pPr>
        <w:spacing w:line="240" w:lineRule="auto"/>
      </w:pPr>
      <w:r>
        <w:t xml:space="preserve">      "stereotypical representation",</w:t>
      </w:r>
    </w:p>
    <w:p w:rsidR="00821CCE" w:rsidRDefault="00821CCE" w:rsidP="00821CCE">
      <w:pPr>
        <w:spacing w:line="240" w:lineRule="auto"/>
      </w:pPr>
      <w:r>
        <w:t xml:space="preserve">      "cultural inaccuracies",</w:t>
      </w:r>
    </w:p>
    <w:p w:rsidR="00821CCE" w:rsidRDefault="00821CCE" w:rsidP="00821CCE">
      <w:pPr>
        <w:spacing w:line="240" w:lineRule="auto"/>
      </w:pPr>
      <w:r>
        <w:t xml:space="preserve">      "incorrect traditional costumes",</w:t>
      </w:r>
    </w:p>
    <w:p w:rsidR="00821CCE" w:rsidRDefault="00821CCE" w:rsidP="00821CCE">
      <w:pPr>
        <w:spacing w:line="240" w:lineRule="auto"/>
      </w:pPr>
      <w:r>
        <w:t xml:space="preserve">      "distorted faces",</w:t>
      </w:r>
    </w:p>
    <w:p w:rsidR="00821CCE" w:rsidRDefault="00821CCE" w:rsidP="00821CCE">
      <w:pPr>
        <w:spacing w:line="240" w:lineRule="auto"/>
      </w:pPr>
      <w:r>
        <w:t xml:space="preserve">      "extra limbs",</w:t>
      </w:r>
    </w:p>
    <w:p w:rsidR="00821CCE" w:rsidRDefault="00821CCE" w:rsidP="00821CCE">
      <w:pPr>
        <w:spacing w:line="240" w:lineRule="auto"/>
      </w:pPr>
      <w:r>
        <w:t xml:space="preserve">      "unnatural hand movements",</w:t>
      </w:r>
    </w:p>
    <w:p w:rsidR="00821CCE" w:rsidRDefault="00821CCE" w:rsidP="00821CCE">
      <w:pPr>
        <w:spacing w:line="240" w:lineRule="auto"/>
      </w:pPr>
      <w:r>
        <w:t xml:space="preserve">      "modern objects in historical-looking scenes",</w:t>
      </w:r>
    </w:p>
    <w:p w:rsidR="00821CCE" w:rsidRDefault="00821CCE" w:rsidP="00821CCE">
      <w:pPr>
        <w:spacing w:line="240" w:lineRule="auto"/>
      </w:pPr>
      <w:r>
        <w:t xml:space="preserve">      "exaggerated fantasy elements",</w:t>
      </w:r>
    </w:p>
    <w:p w:rsidR="00821CCE" w:rsidRDefault="00821CCE" w:rsidP="00821CCE">
      <w:pPr>
        <w:spacing w:line="240" w:lineRule="auto"/>
      </w:pPr>
      <w:r>
        <w:t xml:space="preserve">      "text",</w:t>
      </w:r>
    </w:p>
    <w:p w:rsidR="00821CCE" w:rsidRDefault="00821CCE" w:rsidP="00821CCE">
      <w:pPr>
        <w:spacing w:line="240" w:lineRule="auto"/>
      </w:pPr>
      <w:r>
        <w:t xml:space="preserve">      "logos",</w:t>
      </w:r>
    </w:p>
    <w:p w:rsidR="00821CCE" w:rsidRDefault="00821CCE" w:rsidP="00821CCE">
      <w:pPr>
        <w:spacing w:line="240" w:lineRule="auto"/>
      </w:pPr>
      <w:r>
        <w:t xml:space="preserve">      "watermarks"</w:t>
      </w:r>
    </w:p>
    <w:p w:rsidR="00821CCE" w:rsidRDefault="00821CCE" w:rsidP="00821CCE">
      <w:pPr>
        <w:spacing w:line="240" w:lineRule="auto"/>
      </w:pPr>
      <w:r>
        <w:t xml:space="preserve">    ]</w:t>
      </w:r>
    </w:p>
    <w:p w:rsidR="00821CCE" w:rsidRDefault="00821CCE" w:rsidP="00821CCE">
      <w:pPr>
        <w:spacing w:line="240" w:lineRule="auto"/>
      </w:pPr>
      <w:r>
        <w:t xml:space="preserve">  }</w:t>
      </w:r>
    </w:p>
    <w:p w:rsidR="00821CCE" w:rsidRDefault="00821CCE" w:rsidP="00821CCE">
      <w:pPr>
        <w:spacing w:line="240" w:lineRule="auto"/>
      </w:pPr>
      <w:r>
        <w:lastRenderedPageBreak/>
        <w:t>}</w:t>
      </w:r>
    </w:p>
    <w:sectPr w:rsidR="0082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CE"/>
    <w:rsid w:val="007D456B"/>
    <w:rsid w:val="00821CCE"/>
    <w:rsid w:val="00D9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5852"/>
  <w15:chartTrackingRefBased/>
  <w15:docId w15:val="{8A5E8A65-3050-4120-924A-1BD8AC7B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1487</Words>
  <Characters>8479</Characters>
  <Application>Microsoft Office Word</Application>
  <DocSecurity>0</DocSecurity>
  <Lines>70</Lines>
  <Paragraphs>19</Paragraphs>
  <ScaleCrop>false</ScaleCrop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Jothibasu Sundaram</dc:creator>
  <cp:keywords/>
  <dc:description/>
  <cp:lastModifiedBy>Jothibasu Sundaram</cp:lastModifiedBy>
  <cp:revision>1</cp:revision>
  <dcterms:created xsi:type="dcterms:W3CDTF">2026-08-31T14:10:00Z</dcterms:created>
  <dcterms:modified xsi:type="dcterms:W3CDTF">2026-08-31T14:14:00Z</dcterms:modified>
</cp:coreProperties>
</file>