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13D2" w14:textId="36689C13" w:rsidR="0077192E" w:rsidRPr="0077192E" w:rsidRDefault="003662B9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7192E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77192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088E5DC" w14:textId="37B0D03A" w:rsidR="009C5936" w:rsidRPr="003662B9" w:rsidRDefault="0077192E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3662B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EE6DBF3" w14:textId="36FEFC80" w:rsidR="009C5936" w:rsidRPr="003662B9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990C782" w14:textId="54D64E85" w:rsidR="009C5936" w:rsidRPr="003662B9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7192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242771E" w14:textId="09BE48AC" w:rsidR="009C5936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3F6AB06" w14:textId="5FF3C845" w:rsidR="0077192E" w:rsidRPr="003662B9" w:rsidRDefault="0077192E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3662B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AE09487" w14:textId="40487DB7" w:rsidR="009C5936" w:rsidRPr="003662B9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7192E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77192E" w:rsidRPr="003662B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77192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E38514D" w14:textId="77777777" w:rsidR="009C5936" w:rsidRDefault="009C5936" w:rsidP="009C59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обязании предоставить документы для ознакомления</w:t>
      </w:r>
    </w:p>
    <w:p w14:paraId="3E1FFD2F" w14:textId="0C123E8B" w:rsidR="009C5936" w:rsidRPr="0077192E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{{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}}, </w:t>
      </w:r>
      <w:r w:rsidR="0077192E">
        <w:rPr>
          <w:rFonts w:ascii="Times New Roman" w:hAnsi="Times New Roman" w:cs="Times New Roman"/>
          <w:sz w:val="24"/>
          <w:szCs w:val="24"/>
        </w:rPr>
        <w:t xml:space="preserve">являюсь участником 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{{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}}, {{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}}.</w:t>
      </w:r>
    </w:p>
    <w:p w14:paraId="665754FF" w14:textId="1647A830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Данными действиями руководство 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{{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моё законное право, гарантированное ст.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7192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77192E">
        <w:rPr>
          <w:rFonts w:ascii="Times New Roman" w:hAnsi="Times New Roman" w:cs="Times New Roman"/>
          <w:sz w:val="24"/>
          <w:szCs w:val="24"/>
          <w:lang w:val="en-US"/>
        </w:rPr>
        <w:t>article</w:t>
      </w:r>
      <w:proofErr w:type="gramEnd"/>
      <w:r w:rsidR="0077192E">
        <w:rPr>
          <w:rFonts w:ascii="Times New Roman" w:hAnsi="Times New Roman" w:cs="Times New Roman"/>
          <w:sz w:val="24"/>
          <w:szCs w:val="24"/>
          <w:lang w:val="en-US"/>
        </w:rPr>
        <w:t>_in_law</w:t>
      </w:r>
      <w:proofErr w:type="spellEnd"/>
      <w:r w:rsidR="0077192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30A446" w14:textId="1EACCD93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54D0CD9" w14:textId="56EF0C1D" w:rsidR="009C5936" w:rsidRPr="009C5936" w:rsidRDefault="009C5936" w:rsidP="009C593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936">
        <w:rPr>
          <w:rFonts w:ascii="Times New Roman" w:hAnsi="Times New Roman" w:cs="Times New Roman"/>
          <w:sz w:val="24"/>
          <w:szCs w:val="24"/>
        </w:rPr>
        <w:t xml:space="preserve">Обязать 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{{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}}</w:t>
      </w:r>
      <w:r w:rsidRPr="009C5936">
        <w:rPr>
          <w:rFonts w:ascii="Times New Roman" w:hAnsi="Times New Roman" w:cs="Times New Roman"/>
          <w:sz w:val="24"/>
          <w:szCs w:val="24"/>
        </w:rPr>
        <w:t xml:space="preserve"> предоставить мне для ознакомления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{{</w:t>
      </w:r>
      <w:r w:rsidR="0077192E">
        <w:rPr>
          <w:rFonts w:ascii="Times New Roman" w:hAnsi="Times New Roman" w:cs="Times New Roman"/>
          <w:sz w:val="24"/>
          <w:szCs w:val="24"/>
        </w:rPr>
        <w:t xml:space="preserve"> 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material</w:t>
      </w:r>
      <w:r w:rsidR="0077192E" w:rsidRPr="0077192E">
        <w:rPr>
          <w:rFonts w:ascii="Times New Roman" w:hAnsi="Times New Roman" w:cs="Times New Roman"/>
          <w:sz w:val="24"/>
          <w:szCs w:val="24"/>
        </w:rPr>
        <w:t>_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7192E" w:rsidRPr="0077192E">
        <w:rPr>
          <w:rFonts w:ascii="Times New Roman" w:hAnsi="Times New Roman" w:cs="Times New Roman"/>
          <w:sz w:val="24"/>
          <w:szCs w:val="24"/>
        </w:rPr>
        <w:t>_</w:t>
      </w:r>
      <w:r w:rsidR="0077192E">
        <w:rPr>
          <w:rFonts w:ascii="Times New Roman" w:hAnsi="Times New Roman" w:cs="Times New Roman"/>
          <w:sz w:val="24"/>
          <w:szCs w:val="24"/>
          <w:lang w:val="en-US"/>
        </w:rPr>
        <w:t>provide</w:t>
      </w:r>
      <w:r w:rsidR="0077192E" w:rsidRPr="0077192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380CE8" w14:textId="28C6C6CE" w:rsidR="009C5936" w:rsidRPr="0077192E" w:rsidRDefault="0077192E" w:rsidP="009C5936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9C5936" w:rsidRPr="0077192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7192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3662B9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77192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9C5936" w:rsidRPr="0077192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53F76C" w14:textId="77777777" w:rsidR="009C5936" w:rsidRPr="0077192E" w:rsidRDefault="009C5936" w:rsidP="009C59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192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7192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447CD98" w14:textId="77777777" w:rsidR="009C5936" w:rsidRPr="0077192E" w:rsidRDefault="009C5936" w:rsidP="009C5936">
      <w:pPr>
        <w:rPr>
          <w:lang w:val="en-US"/>
        </w:rPr>
      </w:pPr>
    </w:p>
    <w:p w14:paraId="51A6EE26" w14:textId="77777777" w:rsidR="009C5936" w:rsidRPr="0077192E" w:rsidRDefault="009C5936" w:rsidP="009C5936">
      <w:pPr>
        <w:rPr>
          <w:lang w:val="en-US"/>
        </w:rPr>
      </w:pPr>
    </w:p>
    <w:p w14:paraId="0C0B0EE9" w14:textId="77777777" w:rsidR="009C5936" w:rsidRPr="0077192E" w:rsidRDefault="009C5936" w:rsidP="009C5936">
      <w:pPr>
        <w:rPr>
          <w:lang w:val="en-US"/>
        </w:rPr>
      </w:pPr>
    </w:p>
    <w:p w14:paraId="1F47B1BA" w14:textId="77777777" w:rsidR="009C5936" w:rsidRPr="0077192E" w:rsidRDefault="009C5936" w:rsidP="009C5936">
      <w:pPr>
        <w:rPr>
          <w:lang w:val="en-US"/>
        </w:rPr>
      </w:pPr>
    </w:p>
    <w:p w14:paraId="1C79DF13" w14:textId="77777777" w:rsidR="009C5936" w:rsidRPr="0077192E" w:rsidRDefault="009C5936" w:rsidP="009C5936">
      <w:pPr>
        <w:rPr>
          <w:lang w:val="en-US"/>
        </w:rPr>
      </w:pPr>
    </w:p>
    <w:p w14:paraId="0A6F9FB7" w14:textId="77777777" w:rsidR="009C5936" w:rsidRPr="0077192E" w:rsidRDefault="009C5936" w:rsidP="009C5936">
      <w:pPr>
        <w:rPr>
          <w:lang w:val="en-US"/>
        </w:rPr>
      </w:pPr>
    </w:p>
    <w:p w14:paraId="774EF1B7" w14:textId="77777777" w:rsidR="009C5936" w:rsidRPr="0077192E" w:rsidRDefault="009C5936" w:rsidP="009C5936">
      <w:pPr>
        <w:rPr>
          <w:lang w:val="en-US"/>
        </w:rPr>
      </w:pPr>
    </w:p>
    <w:p w14:paraId="2A9BE933" w14:textId="77777777" w:rsidR="009C5936" w:rsidRPr="0077192E" w:rsidRDefault="009C5936" w:rsidP="009C5936">
      <w:pPr>
        <w:rPr>
          <w:lang w:val="en-US"/>
        </w:rPr>
      </w:pPr>
    </w:p>
    <w:p w14:paraId="3A4E1CC6" w14:textId="77777777" w:rsidR="009C5936" w:rsidRPr="0077192E" w:rsidRDefault="009C5936" w:rsidP="009C5936">
      <w:pPr>
        <w:rPr>
          <w:lang w:val="en-US"/>
        </w:rPr>
      </w:pPr>
    </w:p>
    <w:p w14:paraId="33C3B9E0" w14:textId="77777777" w:rsidR="00BE5279" w:rsidRPr="0077192E" w:rsidRDefault="00BE5279">
      <w:pPr>
        <w:rPr>
          <w:lang w:val="en-US"/>
        </w:rPr>
      </w:pPr>
    </w:p>
    <w:sectPr w:rsidR="00BE5279" w:rsidRPr="00771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1D"/>
    <w:rsid w:val="003662B9"/>
    <w:rsid w:val="0077192E"/>
    <w:rsid w:val="009C5936"/>
    <w:rsid w:val="00BD091D"/>
    <w:rsid w:val="00B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CA97"/>
  <w15:chartTrackingRefBased/>
  <w15:docId w15:val="{05CB4990-727E-4DB3-98B1-0672B667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93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2026-03-26T13:57:00Z</dcterms:created>
  <dcterms:modified xsi:type="dcterms:W3CDTF">2026-04-23T10:56:00Z</dcterms:modified>
</cp:coreProperties>
</file>