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28622" w14:textId="77777777" w:rsidR="00F67B98" w:rsidRDefault="00161E29">
      <w:r>
        <w:t>September 5 2017</w:t>
      </w:r>
    </w:p>
    <w:p w14:paraId="25E09241" w14:textId="77777777" w:rsidR="00161E29" w:rsidRDefault="00161E29">
      <w:r>
        <w:t>Hello</w:t>
      </w:r>
      <w:bookmarkStart w:id="0" w:name="_GoBack"/>
      <w:bookmarkEnd w:id="0"/>
    </w:p>
    <w:sectPr w:rsidR="0016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4B"/>
    <w:rsid w:val="00161E29"/>
    <w:rsid w:val="0077793B"/>
    <w:rsid w:val="00B5411F"/>
    <w:rsid w:val="00C84FB1"/>
    <w:rsid w:val="00E7124B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5311"/>
  <w15:chartTrackingRefBased/>
  <w15:docId w15:val="{714EF7A8-04E2-402E-935D-3A9F5B5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Peng</dc:creator>
  <cp:keywords/>
  <dc:description/>
  <cp:lastModifiedBy>Tara Peng</cp:lastModifiedBy>
  <cp:revision>2</cp:revision>
  <dcterms:created xsi:type="dcterms:W3CDTF">2017-09-05T16:44:00Z</dcterms:created>
  <dcterms:modified xsi:type="dcterms:W3CDTF">2017-09-05T16:44:00Z</dcterms:modified>
</cp:coreProperties>
</file>