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2D" w:rsidRDefault="00A4419A" w:rsidP="00A4419A">
      <w:pPr>
        <w:jc w:val="center"/>
        <w:rPr>
          <w:b/>
          <w:sz w:val="40"/>
        </w:rPr>
      </w:pPr>
      <w:r>
        <w:rPr>
          <w:b/>
          <w:sz w:val="40"/>
        </w:rPr>
        <w:t>P6 – Configure a computer system</w:t>
      </w:r>
    </w:p>
    <w:p w:rsidR="007F68C2" w:rsidRDefault="00050905" w:rsidP="00A4419A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0D4D3F9B" wp14:editId="5C13B24A">
            <wp:extent cx="5826642" cy="250340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771" cy="251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C2" w:rsidRDefault="007F68C2" w:rsidP="00A4419A">
      <w:pPr>
        <w:rPr>
          <w:sz w:val="24"/>
        </w:rPr>
      </w:pPr>
      <w:r>
        <w:rPr>
          <w:sz w:val="24"/>
        </w:rPr>
        <w:t>The above screenshot shows the configuration of the display settings, such as resolution and aspect ratio. I am using both Windows settings and the Intel graphics control panel.</w:t>
      </w:r>
    </w:p>
    <w:p w:rsidR="00050905" w:rsidRDefault="00050905" w:rsidP="00A4419A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659B3E7C" wp14:editId="5D104BD3">
            <wp:extent cx="3569388" cy="397657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87" cy="40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C2" w:rsidRDefault="007F68C2" w:rsidP="00A4419A">
      <w:pPr>
        <w:rPr>
          <w:sz w:val="24"/>
        </w:rPr>
      </w:pPr>
      <w:r>
        <w:rPr>
          <w:sz w:val="24"/>
        </w:rPr>
        <w:t>This screenshot shows the configuration of the mouse – the pointer, and how it behaves.</w:t>
      </w:r>
    </w:p>
    <w:p w:rsidR="00050905" w:rsidRDefault="00050905" w:rsidP="00A4419A">
      <w:pPr>
        <w:rPr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B68F0EF" wp14:editId="7095E384">
            <wp:extent cx="5731510" cy="2727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991" cy="274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D7" w:rsidRDefault="00667CD7" w:rsidP="00A4419A">
      <w:pPr>
        <w:rPr>
          <w:sz w:val="24"/>
        </w:rPr>
      </w:pPr>
      <w:r>
        <w:rPr>
          <w:sz w:val="24"/>
        </w:rPr>
        <w:t>This screenshot shows the power settings. Because it is a desktop PC</w:t>
      </w:r>
      <w:r w:rsidR="00905A8F">
        <w:rPr>
          <w:sz w:val="24"/>
        </w:rPr>
        <w:t>, it can remain in high p</w:t>
      </w:r>
      <w:r w:rsidR="00504F66">
        <w:rPr>
          <w:sz w:val="24"/>
        </w:rPr>
        <w:t>erformance</w:t>
      </w:r>
      <w:bookmarkStart w:id="0" w:name="_GoBack"/>
      <w:bookmarkEnd w:id="0"/>
      <w:r w:rsidR="00905A8F">
        <w:rPr>
          <w:sz w:val="24"/>
        </w:rPr>
        <w:t xml:space="preserve"> mode.</w:t>
      </w:r>
    </w:p>
    <w:p w:rsidR="007F68C2" w:rsidRDefault="007F68C2" w:rsidP="00A4419A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53939D3A" wp14:editId="67C8F825">
            <wp:extent cx="5731510" cy="4677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8F" w:rsidRPr="00A4419A" w:rsidRDefault="00905A8F" w:rsidP="00A4419A">
      <w:pPr>
        <w:rPr>
          <w:sz w:val="24"/>
        </w:rPr>
      </w:pPr>
      <w:r>
        <w:rPr>
          <w:sz w:val="24"/>
        </w:rPr>
        <w:t>This is the personalization settings. The windows border colour has been set to black and a desktop background has been chosen.</w:t>
      </w:r>
    </w:p>
    <w:sectPr w:rsidR="00905A8F" w:rsidRPr="00A4419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D04" w:rsidRDefault="00A81D04" w:rsidP="00A4419A">
      <w:pPr>
        <w:spacing w:after="0" w:line="240" w:lineRule="auto"/>
      </w:pPr>
      <w:r>
        <w:separator/>
      </w:r>
    </w:p>
  </w:endnote>
  <w:endnote w:type="continuationSeparator" w:id="0">
    <w:p w:rsidR="00A81D04" w:rsidRDefault="00A81D04" w:rsidP="00A4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D04" w:rsidRDefault="00A81D04" w:rsidP="00A4419A">
      <w:pPr>
        <w:spacing w:after="0" w:line="240" w:lineRule="auto"/>
      </w:pPr>
      <w:r>
        <w:separator/>
      </w:r>
    </w:p>
  </w:footnote>
  <w:footnote w:type="continuationSeparator" w:id="0">
    <w:p w:rsidR="00A81D04" w:rsidRDefault="00A81D04" w:rsidP="00A44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19A" w:rsidRDefault="00A4419A">
    <w:pPr>
      <w:pStyle w:val="Header"/>
    </w:pPr>
    <w:r>
      <w:t>P6</w:t>
    </w:r>
  </w:p>
  <w:p w:rsidR="00A4419A" w:rsidRDefault="00A4419A">
    <w:pPr>
      <w:pStyle w:val="Header"/>
    </w:pPr>
    <w:r>
      <w:t>Ryan Krage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9A"/>
    <w:rsid w:val="00050905"/>
    <w:rsid w:val="00283C52"/>
    <w:rsid w:val="00504F66"/>
    <w:rsid w:val="00667CD7"/>
    <w:rsid w:val="007F68C2"/>
    <w:rsid w:val="00905A8F"/>
    <w:rsid w:val="00A4419A"/>
    <w:rsid w:val="00A81D04"/>
    <w:rsid w:val="00F9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E4640-BD3A-4419-96F4-29057606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9A"/>
  </w:style>
  <w:style w:type="paragraph" w:styleId="Footer">
    <w:name w:val="footer"/>
    <w:basedOn w:val="Normal"/>
    <w:link w:val="FooterChar"/>
    <w:uiPriority w:val="99"/>
    <w:unhideWhenUsed/>
    <w:rsid w:val="00A44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2</cp:revision>
  <dcterms:created xsi:type="dcterms:W3CDTF">2016-04-06T08:34:00Z</dcterms:created>
  <dcterms:modified xsi:type="dcterms:W3CDTF">2016-04-06T11:31:00Z</dcterms:modified>
</cp:coreProperties>
</file>