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0A5725C1" w:rsidR="00533AF7" w:rsidRPr="0037249F" w:rsidRDefault="000734EB"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333DAA">
                  <w:rPr>
                    <w:rFonts w:ascii="Cambria" w:eastAsia="Cambria" w:hAnsi="Cambria" w:cs="Cambria"/>
                    <w:sz w:val="20"/>
                  </w:rPr>
                  <w:t>Unit 31</w:t>
                </w:r>
                <w:r w:rsidR="009F6DF2">
                  <w:rPr>
                    <w:rFonts w:ascii="Cambria" w:eastAsia="Cambria" w:hAnsi="Cambria" w:cs="Cambria"/>
                    <w:sz w:val="20"/>
                  </w:rPr>
                  <w:t xml:space="preserve">- </w:t>
                </w:r>
                <w:r w:rsidR="00333DAA">
                  <w:rPr>
                    <w:rFonts w:ascii="Cambria" w:eastAsia="Cambria" w:hAnsi="Cambria" w:cs="Cambria"/>
                    <w:sz w:val="20"/>
                  </w:rPr>
                  <w:t>Computer Animation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4FE3EC8C" w:rsidR="005560E1" w:rsidRDefault="006C46E3" w:rsidP="006C58E1">
            <w:pPr>
              <w:spacing w:line="240" w:lineRule="auto"/>
              <w:rPr>
                <w:rFonts w:ascii="Cambria" w:hAnsi="Cambria"/>
              </w:rPr>
            </w:pPr>
            <w:r>
              <w:rPr>
                <w:rFonts w:ascii="Cambria" w:hAnsi="Cambria"/>
              </w:rPr>
              <w:t>Assignment 2</w:t>
            </w:r>
            <w:r w:rsidR="009F6DF2">
              <w:rPr>
                <w:rFonts w:ascii="Cambria" w:hAnsi="Cambria"/>
              </w:rPr>
              <w:t>:</w:t>
            </w:r>
            <w:r w:rsidR="00333DAA">
              <w:rPr>
                <w:rFonts w:ascii="Cambria" w:hAnsi="Cambria"/>
              </w:rPr>
              <w:t xml:space="preserve"> </w:t>
            </w:r>
            <w:r>
              <w:rPr>
                <w:rFonts w:ascii="Cambria" w:hAnsi="Cambria"/>
              </w:rPr>
              <w:t>Animation in practice</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3DDC666D" w:rsidR="009E1C1B" w:rsidRPr="0037249F" w:rsidRDefault="00010142" w:rsidP="00010142">
            <w:pPr>
              <w:ind w:left="2"/>
              <w:rPr>
                <w:rFonts w:ascii="Cambria" w:hAnsi="Cambria"/>
              </w:rPr>
            </w:pPr>
            <w:r>
              <w:rPr>
                <w:rFonts w:ascii="Cambria" w:hAnsi="Cambria"/>
              </w:rPr>
              <w:t>26.04.</w:t>
            </w:r>
            <w:r w:rsidR="00D75A4B">
              <w:rPr>
                <w:rFonts w:ascii="Cambria" w:hAnsi="Cambria"/>
              </w:rPr>
              <w:t>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03DE86E4" w:rsidR="009E1C1B" w:rsidRPr="0037249F" w:rsidRDefault="00010142" w:rsidP="00982D37">
            <w:pPr>
              <w:ind w:left="2"/>
              <w:rPr>
                <w:rFonts w:ascii="Cambria" w:hAnsi="Cambria"/>
              </w:rPr>
            </w:pPr>
            <w:r>
              <w:rPr>
                <w:rFonts w:ascii="Cambria" w:hAnsi="Cambria"/>
              </w:rPr>
              <w:t>12.05.</w:t>
            </w:r>
            <w:r w:rsidR="00D75A4B">
              <w:rPr>
                <w:rFonts w:ascii="Cambria" w:hAnsi="Cambria"/>
              </w:rPr>
              <w:t>17</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2BC042B4" w:rsidR="00B37885" w:rsidRPr="0037249F" w:rsidRDefault="00172710"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18C11D05" w:rsidR="00B37885" w:rsidRPr="0037249F" w:rsidRDefault="00172710" w:rsidP="00AA2DEE">
            <w:pPr>
              <w:ind w:left="1"/>
              <w:rPr>
                <w:rFonts w:ascii="Cambria" w:hAnsi="Cambria"/>
              </w:rPr>
            </w:pPr>
            <w:r>
              <w:t>Know the software techniques used in animation</w:t>
            </w:r>
          </w:p>
        </w:tc>
      </w:tr>
      <w:tr w:rsidR="00172710" w:rsidRPr="0037249F" w14:paraId="50659D71"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37B9D2C2" w14:textId="09CBC418" w:rsidR="00172710" w:rsidRDefault="00172710" w:rsidP="005560E1">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6ED73052" w14:textId="121E660B" w:rsidR="00172710" w:rsidRPr="006272A6" w:rsidRDefault="00172710" w:rsidP="00AA2DEE">
            <w:pPr>
              <w:ind w:left="1"/>
            </w:pPr>
            <w:r>
              <w:t>Be able to design and implement digital animations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172710" w:rsidRPr="0037249F" w14:paraId="2D4AA88C" w14:textId="77777777" w:rsidTr="00402A7F">
        <w:trPr>
          <w:trHeight w:val="494"/>
        </w:trPr>
        <w:tc>
          <w:tcPr>
            <w:tcW w:w="561" w:type="dxa"/>
            <w:tcBorders>
              <w:top w:val="single" w:sz="4" w:space="0" w:color="000000"/>
              <w:left w:val="single" w:sz="4" w:space="0" w:color="000000"/>
              <w:right w:val="single" w:sz="4" w:space="0" w:color="000000"/>
            </w:tcBorders>
            <w:shd w:val="clear" w:color="auto" w:fill="D9D9D9"/>
            <w:vAlign w:val="center"/>
          </w:tcPr>
          <w:p w14:paraId="221BA03C" w14:textId="4A8A2F1C" w:rsidR="00172710" w:rsidRPr="0037249F" w:rsidRDefault="00172710" w:rsidP="00172710">
            <w:pPr>
              <w:rPr>
                <w:rFonts w:ascii="Cambria" w:hAnsi="Cambria"/>
              </w:rPr>
            </w:pPr>
            <w:r w:rsidRPr="00172710">
              <w:rPr>
                <w:rFonts w:ascii="Cambria" w:hAnsi="Cambria"/>
              </w:rPr>
              <w:t>P4</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8DEDBB1" w14:textId="17211D46" w:rsidR="00172710" w:rsidRPr="0037249F" w:rsidRDefault="00172710" w:rsidP="00172710">
            <w:pPr>
              <w:pStyle w:val="NoSpacing"/>
              <w:rPr>
                <w:rFonts w:ascii="Cambria" w:hAnsi="Cambria"/>
              </w:rPr>
            </w:pPr>
            <w:r w:rsidRPr="00172710">
              <w:rPr>
                <w:rFonts w:ascii="Cambria" w:hAnsi="Cambria"/>
              </w:rPr>
              <w:t>Describe the software tools available for animation</w:t>
            </w:r>
          </w:p>
        </w:tc>
        <w:tc>
          <w:tcPr>
            <w:tcW w:w="3115" w:type="dxa"/>
            <w:tcBorders>
              <w:top w:val="single" w:sz="4" w:space="0" w:color="000000"/>
              <w:left w:val="single" w:sz="4" w:space="0" w:color="000000"/>
              <w:bottom w:val="single" w:sz="4" w:space="0" w:color="000000"/>
              <w:right w:val="single" w:sz="4" w:space="0" w:color="000000"/>
            </w:tcBorders>
          </w:tcPr>
          <w:p w14:paraId="389ECA20" w14:textId="440EFC18" w:rsidR="00172710" w:rsidRPr="0037249F" w:rsidRDefault="00172710" w:rsidP="00172710">
            <w:pPr>
              <w:rPr>
                <w:rFonts w:ascii="Cambria" w:hAnsi="Cambria"/>
              </w:rPr>
            </w:pPr>
            <w:r>
              <w:t xml:space="preserve">Task 1: </w:t>
            </w:r>
            <w:r w:rsidR="002402C4">
              <w:t>Report including</w:t>
            </w:r>
            <w:r>
              <w:t xml:space="preserve"> software tools</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172710" w:rsidRPr="0037249F" w:rsidRDefault="00172710" w:rsidP="00172710">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r>
      <w:tr w:rsidR="00172710" w:rsidRPr="0037249F" w14:paraId="26DD6E14" w14:textId="77777777" w:rsidTr="00402A7F">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21BD4F9C" w:rsidR="00172710" w:rsidRPr="0037249F" w:rsidRDefault="00172710" w:rsidP="00172710">
            <w:pPr>
              <w:ind w:left="58"/>
              <w:rPr>
                <w:rFonts w:ascii="Cambria" w:hAnsi="Cambria"/>
              </w:rPr>
            </w:pPr>
            <w:r w:rsidRPr="00172710">
              <w:rPr>
                <w:rFonts w:ascii="Cambria" w:hAnsi="Cambria"/>
              </w:rPr>
              <w:t>P5</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137A960B" w14:textId="090C9594" w:rsidR="00172710" w:rsidRPr="0037249F" w:rsidRDefault="00172710" w:rsidP="00172710">
            <w:pPr>
              <w:pStyle w:val="NoSpacing"/>
              <w:rPr>
                <w:rFonts w:ascii="Cambria" w:hAnsi="Cambria"/>
              </w:rPr>
            </w:pPr>
            <w:r w:rsidRPr="00172710">
              <w:rPr>
                <w:rFonts w:ascii="Cambria" w:hAnsi="Cambria"/>
              </w:rPr>
              <w:t>Describe factors that need to be taken into account when creating animations for the web</w:t>
            </w:r>
          </w:p>
        </w:tc>
        <w:tc>
          <w:tcPr>
            <w:tcW w:w="3115" w:type="dxa"/>
            <w:tcBorders>
              <w:top w:val="single" w:sz="4" w:space="0" w:color="000000"/>
              <w:left w:val="single" w:sz="4" w:space="0" w:color="000000"/>
              <w:bottom w:val="single" w:sz="4" w:space="0" w:color="000000"/>
              <w:right w:val="single" w:sz="4" w:space="0" w:color="000000"/>
            </w:tcBorders>
          </w:tcPr>
          <w:p w14:paraId="60DAD141" w14:textId="0DE9FF9C" w:rsidR="00172710" w:rsidRPr="0037249F" w:rsidRDefault="002402C4" w:rsidP="002402C4">
            <w:pPr>
              <w:rPr>
                <w:rFonts w:ascii="Cambria" w:hAnsi="Cambria"/>
              </w:rPr>
            </w:pPr>
            <w:r>
              <w:rPr>
                <w:rFonts w:ascii="Cambria" w:hAnsi="Cambria"/>
              </w:rPr>
              <w:t xml:space="preserve">Task 1: Report </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172710" w:rsidRPr="0037249F" w:rsidRDefault="00172710" w:rsidP="00172710">
            <w:pPr>
              <w:ind w:left="1"/>
              <w:rPr>
                <w:rFonts w:ascii="Cambria" w:hAnsi="Cambria"/>
              </w:rPr>
            </w:pPr>
          </w:p>
        </w:tc>
      </w:tr>
      <w:tr w:rsidR="00172710" w:rsidRPr="0037249F" w14:paraId="24DB4B6D" w14:textId="77777777" w:rsidTr="00402A7F">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938D4" w14:textId="3277684D" w:rsidR="00172710" w:rsidRPr="0037249F" w:rsidRDefault="00172710" w:rsidP="00172710">
            <w:pPr>
              <w:rPr>
                <w:rFonts w:ascii="Cambria" w:hAnsi="Cambria"/>
              </w:rPr>
            </w:pPr>
            <w:r w:rsidRPr="00172710">
              <w:rPr>
                <w:rFonts w:ascii="Cambria" w:hAnsi="Cambria"/>
              </w:rPr>
              <w:t>P6</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F260A2F" w14:textId="716ADA6C" w:rsidR="00172710" w:rsidRPr="0037249F" w:rsidRDefault="00172710" w:rsidP="00172710">
            <w:pPr>
              <w:pStyle w:val="NoSpacing"/>
              <w:rPr>
                <w:rFonts w:ascii="Cambria" w:hAnsi="Cambria"/>
              </w:rPr>
            </w:pPr>
            <w:r w:rsidRPr="00172710">
              <w:rPr>
                <w:rFonts w:ascii="Cambria" w:hAnsi="Cambria"/>
              </w:rPr>
              <w:t>Design computer animations using different animation techniques</w:t>
            </w:r>
          </w:p>
        </w:tc>
        <w:tc>
          <w:tcPr>
            <w:tcW w:w="3115" w:type="dxa"/>
            <w:tcBorders>
              <w:top w:val="single" w:sz="4" w:space="0" w:color="000000"/>
              <w:left w:val="single" w:sz="4" w:space="0" w:color="000000"/>
              <w:bottom w:val="single" w:sz="4" w:space="0" w:color="000000"/>
              <w:right w:val="single" w:sz="4" w:space="0" w:color="000000"/>
            </w:tcBorders>
          </w:tcPr>
          <w:p w14:paraId="01619FDE" w14:textId="324ED188" w:rsidR="00172710" w:rsidRPr="0037249F" w:rsidRDefault="002402C4" w:rsidP="002402C4">
            <w:pPr>
              <w:rPr>
                <w:rFonts w:ascii="Cambria" w:hAnsi="Cambria"/>
              </w:rPr>
            </w:pPr>
            <w:r>
              <w:rPr>
                <w:rFonts w:ascii="Cambria" w:hAnsi="Cambria"/>
              </w:rPr>
              <w:t>Task 2: Designs for two separate animations</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172710" w:rsidRPr="0037249F" w:rsidRDefault="00172710" w:rsidP="00172710">
            <w:pPr>
              <w:ind w:left="1"/>
              <w:rPr>
                <w:rFonts w:ascii="Cambria" w:hAnsi="Cambria"/>
              </w:rPr>
            </w:pPr>
          </w:p>
        </w:tc>
      </w:tr>
      <w:tr w:rsidR="00172710" w:rsidRPr="0037249F" w14:paraId="124A45CA" w14:textId="77777777" w:rsidTr="00402A7F">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EB8B22" w14:textId="5C91F993" w:rsidR="00172710" w:rsidRPr="0037249F" w:rsidRDefault="00172710" w:rsidP="00172710">
            <w:pPr>
              <w:rPr>
                <w:rFonts w:ascii="Cambria" w:hAnsi="Cambria"/>
              </w:rPr>
            </w:pPr>
            <w:r w:rsidRPr="00172710">
              <w:rPr>
                <w:rFonts w:ascii="Cambria" w:hAnsi="Cambria"/>
              </w:rPr>
              <w:t>P7</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71455371" w14:textId="61A45725" w:rsidR="00172710" w:rsidRPr="0037249F" w:rsidRDefault="00172710" w:rsidP="00172710">
            <w:pPr>
              <w:pStyle w:val="NoSpacing"/>
              <w:rPr>
                <w:rFonts w:ascii="Cambria" w:hAnsi="Cambria"/>
              </w:rPr>
            </w:pPr>
            <w:r w:rsidRPr="00172710">
              <w:rPr>
                <w:rFonts w:ascii="Cambria" w:hAnsi="Cambria"/>
              </w:rPr>
              <w:t>Implement animations using different animation techniques.</w:t>
            </w:r>
          </w:p>
        </w:tc>
        <w:tc>
          <w:tcPr>
            <w:tcW w:w="3115" w:type="dxa"/>
            <w:tcBorders>
              <w:top w:val="single" w:sz="4" w:space="0" w:color="000000"/>
              <w:left w:val="single" w:sz="4" w:space="0" w:color="000000"/>
              <w:bottom w:val="single" w:sz="4" w:space="0" w:color="000000"/>
              <w:right w:val="single" w:sz="4" w:space="0" w:color="000000"/>
            </w:tcBorders>
          </w:tcPr>
          <w:p w14:paraId="0B9F09D2" w14:textId="734FECB0" w:rsidR="00172710" w:rsidRPr="0037249F" w:rsidRDefault="0020473F" w:rsidP="00D432DA">
            <w:pPr>
              <w:rPr>
                <w:rFonts w:ascii="Cambria" w:hAnsi="Cambria"/>
              </w:rPr>
            </w:pPr>
            <w:r>
              <w:rPr>
                <w:rFonts w:ascii="Cambria" w:hAnsi="Cambria"/>
              </w:rPr>
              <w:t>Task 2</w:t>
            </w:r>
            <w:r w:rsidR="00172710">
              <w:rPr>
                <w:rFonts w:ascii="Cambria" w:hAnsi="Cambria"/>
              </w:rPr>
              <w:t xml:space="preserve">: </w:t>
            </w:r>
            <w:r w:rsidR="00054E7B">
              <w:rPr>
                <w:rFonts w:ascii="Cambria" w:hAnsi="Cambria"/>
              </w:rPr>
              <w:t xml:space="preserve"> Two</w:t>
            </w:r>
            <w:r w:rsidR="00D432DA">
              <w:rPr>
                <w:rFonts w:ascii="Cambria" w:hAnsi="Cambria"/>
              </w:rPr>
              <w:t xml:space="preserve"> pieces of</w:t>
            </w:r>
            <w:r w:rsidR="00054E7B">
              <w:rPr>
                <w:rFonts w:ascii="Cambria" w:hAnsi="Cambria"/>
              </w:rPr>
              <w:t xml:space="preserve"> </w:t>
            </w:r>
            <w:r w:rsidR="00D432DA">
              <w:rPr>
                <w:rFonts w:ascii="Cambria" w:hAnsi="Cambria"/>
              </w:rPr>
              <w:t>animation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172710" w:rsidRPr="0037249F" w:rsidRDefault="00172710" w:rsidP="00172710">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172710" w:rsidRPr="0037249F" w:rsidRDefault="00172710" w:rsidP="00172710">
            <w:pPr>
              <w:ind w:left="1"/>
              <w:rPr>
                <w:rFonts w:ascii="Cambria" w:hAnsi="Cambria"/>
              </w:rPr>
            </w:pPr>
          </w:p>
        </w:tc>
      </w:tr>
      <w:tr w:rsidR="00172710" w:rsidRPr="0037249F" w14:paraId="00AA6FD7" w14:textId="77777777" w:rsidTr="00402A7F">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CBE16D" w14:textId="181241C3" w:rsidR="00172710" w:rsidRPr="00172710" w:rsidRDefault="00172710" w:rsidP="00172710">
            <w:pPr>
              <w:rPr>
                <w:rFonts w:ascii="Cambria" w:hAnsi="Cambria"/>
              </w:rPr>
            </w:pPr>
            <w:r w:rsidRPr="00172710">
              <w:rPr>
                <w:rFonts w:ascii="Cambria" w:hAnsi="Cambria"/>
              </w:rPr>
              <w:t>M3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9940C5C" w14:textId="160907EC" w:rsidR="00172710" w:rsidRPr="006272A6" w:rsidRDefault="00172710" w:rsidP="00172710">
            <w:pPr>
              <w:pStyle w:val="NoSpacing"/>
              <w:rPr>
                <w:rFonts w:ascii="Cambria" w:hAnsi="Cambria"/>
              </w:rPr>
            </w:pPr>
            <w:r w:rsidRPr="00172710">
              <w:rPr>
                <w:rFonts w:ascii="Cambria" w:hAnsi="Cambria"/>
              </w:rPr>
              <w:t>Explain particular techniques that are used to minimise the file size of animations.</w:t>
            </w:r>
          </w:p>
        </w:tc>
        <w:tc>
          <w:tcPr>
            <w:tcW w:w="3115" w:type="dxa"/>
            <w:tcBorders>
              <w:top w:val="single" w:sz="4" w:space="0" w:color="000000"/>
              <w:left w:val="single" w:sz="4" w:space="0" w:color="000000"/>
              <w:bottom w:val="single" w:sz="4" w:space="0" w:color="000000"/>
              <w:right w:val="single" w:sz="4" w:space="0" w:color="000000"/>
            </w:tcBorders>
          </w:tcPr>
          <w:p w14:paraId="2FAADF58" w14:textId="38906B68" w:rsidR="00172710" w:rsidRPr="0037249F" w:rsidRDefault="0020473F" w:rsidP="0020473F">
            <w:pPr>
              <w:rPr>
                <w:rFonts w:ascii="Cambria" w:eastAsia="Cambria" w:hAnsi="Cambria" w:cs="Cambria"/>
                <w:color w:val="323232"/>
                <w:sz w:val="20"/>
              </w:rPr>
            </w:pPr>
            <w:r>
              <w:rPr>
                <w:rFonts w:ascii="Cambria" w:hAnsi="Cambria"/>
              </w:rPr>
              <w:t>Task 1</w:t>
            </w:r>
            <w:r w:rsidR="00172710">
              <w:rPr>
                <w:rFonts w:ascii="Cambria" w:hAnsi="Cambria"/>
              </w:rPr>
              <w:t xml:space="preserve">: </w:t>
            </w:r>
            <w:r>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172710" w:rsidRPr="0037249F" w:rsidRDefault="00172710" w:rsidP="00172710">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172710" w:rsidRPr="0037249F" w:rsidRDefault="00172710" w:rsidP="00172710">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172710" w:rsidRPr="0037249F" w:rsidRDefault="00172710" w:rsidP="00172710">
            <w:pPr>
              <w:ind w:left="1"/>
              <w:rPr>
                <w:rFonts w:ascii="Cambria" w:hAnsi="Cambria"/>
              </w:rPr>
            </w:pPr>
          </w:p>
        </w:tc>
      </w:tr>
      <w:tr w:rsidR="00172710" w:rsidRPr="0037249F" w14:paraId="53D08F7D" w14:textId="77777777" w:rsidTr="00402A7F">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EF0C3E" w14:textId="7381A80C" w:rsidR="00172710" w:rsidRPr="00172710" w:rsidRDefault="00172710" w:rsidP="00172710">
            <w:pPr>
              <w:rPr>
                <w:rFonts w:ascii="Cambria" w:hAnsi="Cambria"/>
              </w:rPr>
            </w:pPr>
            <w:r w:rsidRPr="00172710">
              <w:rPr>
                <w:rFonts w:ascii="Cambria" w:hAnsi="Cambria"/>
              </w:rPr>
              <w:t>D1</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02B55EB9" w14:textId="5018C0DB" w:rsidR="00172710" w:rsidRDefault="00172710" w:rsidP="00172710">
            <w:pPr>
              <w:pStyle w:val="NoSpacing"/>
              <w:rPr>
                <w:rFonts w:ascii="Cambria" w:hAnsi="Cambria"/>
              </w:rPr>
            </w:pPr>
            <w:r w:rsidRPr="00172710">
              <w:rPr>
                <w:rFonts w:ascii="Cambria" w:hAnsi="Cambria"/>
              </w:rPr>
              <w:t>Compare different specialist computer animation software packages</w:t>
            </w:r>
          </w:p>
        </w:tc>
        <w:tc>
          <w:tcPr>
            <w:tcW w:w="3115" w:type="dxa"/>
            <w:tcBorders>
              <w:top w:val="single" w:sz="4" w:space="0" w:color="000000"/>
              <w:left w:val="single" w:sz="4" w:space="0" w:color="000000"/>
              <w:bottom w:val="single" w:sz="4" w:space="0" w:color="000000"/>
              <w:right w:val="single" w:sz="4" w:space="0" w:color="000000"/>
            </w:tcBorders>
          </w:tcPr>
          <w:p w14:paraId="02FF9B87" w14:textId="17753D2A" w:rsidR="00172710" w:rsidRDefault="0020473F" w:rsidP="00172710">
            <w:pPr>
              <w:rPr>
                <w:rFonts w:ascii="Cambria" w:hAnsi="Cambria"/>
              </w:rPr>
            </w:pPr>
            <w:r>
              <w:rPr>
                <w:rFonts w:ascii="Cambria" w:hAnsi="Cambria"/>
              </w:rPr>
              <w:t>Task 1: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22FE45FD"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FCFD160" w14:textId="77777777"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2A0133D" w14:textId="77777777" w:rsidR="00172710" w:rsidRPr="0037249F" w:rsidRDefault="00172710" w:rsidP="00172710">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20EC9F3"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C66515C"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4C0759" w14:textId="77777777" w:rsidR="00172710" w:rsidRPr="0037249F" w:rsidRDefault="00172710" w:rsidP="00172710">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BC29B66" w14:textId="77777777" w:rsidR="00172710" w:rsidRPr="0037249F" w:rsidRDefault="00172710" w:rsidP="00172710">
            <w:pPr>
              <w:ind w:left="1"/>
              <w:rPr>
                <w:rFonts w:ascii="Cambria" w:hAnsi="Cambria"/>
              </w:rPr>
            </w:pPr>
          </w:p>
        </w:tc>
      </w:tr>
      <w:tr w:rsidR="00172710" w:rsidRPr="0037249F" w14:paraId="6CD4E52D" w14:textId="77777777" w:rsidTr="00402A7F">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14:paraId="5C26EB2D" w14:textId="60AB6BFF" w:rsidR="00172710" w:rsidRPr="00172710" w:rsidRDefault="00172710" w:rsidP="00172710">
            <w:pPr>
              <w:rPr>
                <w:rFonts w:ascii="Cambria" w:hAnsi="Cambria"/>
              </w:rPr>
            </w:pPr>
            <w:r w:rsidRPr="00172710">
              <w:rPr>
                <w:rFonts w:ascii="Cambria" w:hAnsi="Cambria"/>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C190BA4" w14:textId="2B5AF8B2" w:rsidR="00172710" w:rsidRDefault="00172710" w:rsidP="00172710">
            <w:pPr>
              <w:pStyle w:val="NoSpacing"/>
              <w:rPr>
                <w:rFonts w:ascii="Cambria" w:hAnsi="Cambria"/>
              </w:rPr>
            </w:pPr>
            <w:r w:rsidRPr="00172710">
              <w:rPr>
                <w:rFonts w:ascii="Cambria" w:hAnsi="Cambria"/>
              </w:rPr>
              <w:t>Evaluate the tools and techniques used to create animations.</w:t>
            </w:r>
          </w:p>
        </w:tc>
        <w:tc>
          <w:tcPr>
            <w:tcW w:w="3115" w:type="dxa"/>
            <w:tcBorders>
              <w:top w:val="single" w:sz="4" w:space="0" w:color="000000"/>
              <w:left w:val="single" w:sz="4" w:space="0" w:color="000000"/>
              <w:bottom w:val="single" w:sz="4" w:space="0" w:color="000000"/>
              <w:right w:val="single" w:sz="4" w:space="0" w:color="000000"/>
            </w:tcBorders>
          </w:tcPr>
          <w:p w14:paraId="47E07ACE" w14:textId="6B32B5B9" w:rsidR="00172710" w:rsidRDefault="00D432DA" w:rsidP="00172710">
            <w:pPr>
              <w:rPr>
                <w:rFonts w:ascii="Cambria" w:hAnsi="Cambria"/>
              </w:rPr>
            </w:pPr>
            <w:r>
              <w:rPr>
                <w:rFonts w:ascii="Cambria" w:hAnsi="Cambria"/>
              </w:rPr>
              <w:t>Task 2: R</w:t>
            </w:r>
            <w:r w:rsidR="0020473F">
              <w:rPr>
                <w:rFonts w:ascii="Cambria" w:hAnsi="Cambria"/>
              </w:rPr>
              <w:t>eport on tools and techniques used in animation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09D3FDB7"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24B916E5" w14:textId="77777777" w:rsidR="00172710" w:rsidRPr="0037249F" w:rsidRDefault="00172710" w:rsidP="00172710">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BB0189E" w14:textId="77777777" w:rsidR="00172710" w:rsidRPr="0037249F" w:rsidRDefault="00172710" w:rsidP="00172710">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DAD65E6"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02B162C" w14:textId="77777777" w:rsidR="00172710" w:rsidRPr="0037249F" w:rsidRDefault="00172710" w:rsidP="00172710">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FE8C38" w14:textId="77777777" w:rsidR="00172710" w:rsidRPr="0037249F" w:rsidRDefault="00172710" w:rsidP="00172710">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13563250" w14:textId="77777777" w:rsidR="00172710" w:rsidRPr="0037249F" w:rsidRDefault="00172710" w:rsidP="00172710">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lastRenderedPageBreak/>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68FBF243" w:rsidR="0030073B" w:rsidRPr="0037249F" w:rsidRDefault="00C06D20" w:rsidP="0006607C">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06607C">
              <w:rPr>
                <w:rFonts w:ascii="Cambria" w:eastAsia="Cambria" w:hAnsi="Cambria" w:cs="Cambria"/>
                <w:b/>
                <w:sz w:val="24"/>
                <w:szCs w:val="28"/>
              </w:rPr>
              <w:t>31: Computer Animation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36A0796" w14:textId="77777777" w:rsidR="0006607C" w:rsidRDefault="0006607C" w:rsidP="0006607C">
      <w:pPr>
        <w:pStyle w:val="Tabletext"/>
        <w:spacing w:before="0" w:after="0"/>
        <w:rPr>
          <w:rFonts w:ascii="Verdana" w:hAnsi="Verdana"/>
          <w:sz w:val="18"/>
          <w:szCs w:val="18"/>
        </w:rPr>
      </w:pPr>
    </w:p>
    <w:p w14:paraId="25B1E39B" w14:textId="77777777" w:rsidR="0006607C" w:rsidRPr="003A06A3" w:rsidRDefault="0006607C" w:rsidP="0006607C">
      <w:pPr>
        <w:pStyle w:val="Tabletext"/>
        <w:spacing w:before="0" w:after="0"/>
        <w:rPr>
          <w:rFonts w:ascii="Cambria" w:eastAsia="Calibri" w:hAnsi="Cambria" w:cs="Cambria"/>
          <w:iCs/>
          <w:color w:val="000000"/>
          <w:sz w:val="22"/>
          <w:szCs w:val="22"/>
        </w:rPr>
      </w:pPr>
      <w:r w:rsidRPr="003A06A3">
        <w:rPr>
          <w:rFonts w:ascii="Cambria" w:eastAsia="Calibri" w:hAnsi="Cambria" w:cs="Cambria"/>
          <w:iCs/>
          <w:color w:val="000000"/>
          <w:sz w:val="22"/>
          <w:szCs w:val="22"/>
        </w:rPr>
        <w:t>Your tutor has asked you to prepare some materials to help the level 2 students understand what is involved on the animation module to promote the idea of continuing on to the level 3 course here in college next year.</w:t>
      </w:r>
    </w:p>
    <w:p w14:paraId="34756A2E" w14:textId="77777777" w:rsidR="0006607C" w:rsidRPr="003A06A3" w:rsidRDefault="0006607C" w:rsidP="0006607C">
      <w:pPr>
        <w:pStyle w:val="Tabletext"/>
        <w:spacing w:before="0" w:after="0"/>
        <w:rPr>
          <w:rFonts w:ascii="Cambria" w:eastAsia="Calibri" w:hAnsi="Cambria" w:cs="Cambria"/>
          <w:iCs/>
          <w:color w:val="000000"/>
          <w:sz w:val="22"/>
          <w:szCs w:val="22"/>
        </w:rPr>
      </w:pPr>
    </w:p>
    <w:p w14:paraId="2FDE883B" w14:textId="17773B62" w:rsidR="002D340A" w:rsidRPr="003A06A3" w:rsidRDefault="0006607C" w:rsidP="0006607C">
      <w:pPr>
        <w:spacing w:after="31" w:line="245" w:lineRule="auto"/>
        <w:ind w:right="941"/>
        <w:rPr>
          <w:rFonts w:ascii="Cambria" w:hAnsi="Cambria" w:cs="Cambria"/>
          <w:iCs/>
        </w:rPr>
      </w:pPr>
      <w:r w:rsidRPr="003A06A3">
        <w:rPr>
          <w:rFonts w:ascii="Cambria" w:hAnsi="Cambria" w:cs="Cambria"/>
          <w:iCs/>
        </w:rPr>
        <w:t>The materials must be bright and attractive as well as informative, and will be placed into a variety of multimedia locations across campus.</w:t>
      </w: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4651D93D" w14:textId="77777777" w:rsidR="009A7D81" w:rsidRDefault="009A7D81" w:rsidP="009A7D81">
      <w:pPr>
        <w:pStyle w:val="Tabletext"/>
        <w:spacing w:before="0" w:after="0"/>
        <w:rPr>
          <w:rFonts w:ascii="Verdana" w:hAnsi="Verdana"/>
          <w:sz w:val="18"/>
          <w:szCs w:val="18"/>
        </w:rPr>
      </w:pPr>
      <w:r>
        <w:rPr>
          <w:rFonts w:ascii="Verdana" w:hAnsi="Verdana"/>
          <w:sz w:val="18"/>
          <w:szCs w:val="18"/>
        </w:rPr>
        <w:t>Produce an illustrated report discussing the process of creating an animation. Use the following topics to guide you:</w:t>
      </w:r>
    </w:p>
    <w:p w14:paraId="1BB534E1" w14:textId="77777777" w:rsidR="002D340A" w:rsidRDefault="002D340A" w:rsidP="00805A93">
      <w:pPr>
        <w:spacing w:after="26" w:line="232" w:lineRule="auto"/>
        <w:ind w:left="1080"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30ED6C47" w:rsidR="002D340A" w:rsidRPr="00F3089E" w:rsidRDefault="009A7D81" w:rsidP="00476533">
            <w:pPr>
              <w:rPr>
                <w:rFonts w:ascii="Cambria" w:hAnsi="Cambria" w:cs="Arial"/>
                <w:color w:val="000000" w:themeColor="text1"/>
                <w:sz w:val="18"/>
                <w:szCs w:val="18"/>
              </w:rPr>
            </w:pPr>
            <w:r>
              <w:rPr>
                <w:rFonts w:ascii="Cambria" w:hAnsi="Cambria" w:cs="Cambria"/>
                <w:iCs/>
              </w:rPr>
              <w:t>You have to describe the software tools</w:t>
            </w:r>
            <w:r w:rsidR="003A06A3">
              <w:rPr>
                <w:rFonts w:ascii="Cambria" w:hAnsi="Cambria" w:cs="Cambria"/>
                <w:iCs/>
              </w:rPr>
              <w:t xml:space="preserve"> such as frames, layers,</w:t>
            </w:r>
            <w:r>
              <w:rPr>
                <w:rFonts w:ascii="Cambria" w:hAnsi="Cambria" w:cs="Cambria"/>
                <w:iCs/>
              </w:rPr>
              <w:t xml:space="preserve"> buttons and libraries available for animation</w:t>
            </w:r>
          </w:p>
        </w:tc>
        <w:tc>
          <w:tcPr>
            <w:tcW w:w="993" w:type="dxa"/>
          </w:tcPr>
          <w:p w14:paraId="7867ECEE" w14:textId="6295085D" w:rsidR="002D340A" w:rsidRPr="00F3089E" w:rsidRDefault="0006607C"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45F968FC" w14:textId="5759ED46" w:rsidR="002D340A" w:rsidRPr="00F3089E"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P4</w:t>
            </w:r>
          </w:p>
        </w:tc>
      </w:tr>
      <w:tr w:rsidR="009A7D81" w:rsidRPr="00F3089E" w14:paraId="7B1B6CED" w14:textId="77777777" w:rsidTr="00805A93">
        <w:tc>
          <w:tcPr>
            <w:tcW w:w="7933" w:type="dxa"/>
          </w:tcPr>
          <w:p w14:paraId="545EFCCF" w14:textId="11829726" w:rsidR="009A7D81" w:rsidRDefault="009A7D81" w:rsidP="009A7D81">
            <w:pPr>
              <w:rPr>
                <w:rFonts w:ascii="Cambria" w:hAnsi="Cambria" w:cs="Cambria"/>
                <w:iCs/>
              </w:rPr>
            </w:pPr>
            <w:r>
              <w:rPr>
                <w:rFonts w:ascii="Verdana" w:hAnsi="Verdana"/>
                <w:sz w:val="18"/>
                <w:szCs w:val="18"/>
              </w:rPr>
              <w:t xml:space="preserve">You have to </w:t>
            </w:r>
            <w:r w:rsidRPr="00A95D7E">
              <w:rPr>
                <w:rFonts w:ascii="Verdana" w:hAnsi="Verdana"/>
                <w:sz w:val="18"/>
                <w:szCs w:val="18"/>
              </w:rPr>
              <w:t>describe factors</w:t>
            </w:r>
            <w:r>
              <w:rPr>
                <w:rFonts w:ascii="Verdana" w:hAnsi="Verdana"/>
                <w:sz w:val="18"/>
                <w:szCs w:val="18"/>
              </w:rPr>
              <w:t xml:space="preserve"> such as size, email attachment and e-cards, house style and output device</w:t>
            </w:r>
            <w:r w:rsidRPr="00A95D7E">
              <w:rPr>
                <w:rFonts w:ascii="Verdana" w:hAnsi="Verdana"/>
                <w:sz w:val="18"/>
                <w:szCs w:val="18"/>
              </w:rPr>
              <w:t xml:space="preserve"> that need to be taken into account when</w:t>
            </w:r>
            <w:r>
              <w:rPr>
                <w:rFonts w:ascii="Verdana" w:hAnsi="Verdana"/>
                <w:sz w:val="18"/>
                <w:szCs w:val="18"/>
              </w:rPr>
              <w:t xml:space="preserve"> </w:t>
            </w:r>
            <w:r w:rsidRPr="00A95D7E">
              <w:rPr>
                <w:rFonts w:ascii="Verdana" w:hAnsi="Verdana"/>
                <w:sz w:val="18"/>
                <w:szCs w:val="18"/>
              </w:rPr>
              <w:t>creating animations for the</w:t>
            </w:r>
            <w:r>
              <w:rPr>
                <w:rFonts w:ascii="Verdana" w:hAnsi="Verdana"/>
                <w:sz w:val="18"/>
                <w:szCs w:val="18"/>
              </w:rPr>
              <w:t xml:space="preserve"> </w:t>
            </w:r>
            <w:r w:rsidRPr="00A95D7E">
              <w:rPr>
                <w:rFonts w:ascii="Verdana" w:hAnsi="Verdana"/>
                <w:sz w:val="18"/>
                <w:szCs w:val="18"/>
              </w:rPr>
              <w:t>web</w:t>
            </w:r>
          </w:p>
        </w:tc>
        <w:tc>
          <w:tcPr>
            <w:tcW w:w="993" w:type="dxa"/>
          </w:tcPr>
          <w:p w14:paraId="5B156A36" w14:textId="662EB090"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5F9891BA" w14:textId="2FF07D4F"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P5</w:t>
            </w:r>
          </w:p>
        </w:tc>
      </w:tr>
      <w:tr w:rsidR="009A7D81" w:rsidRPr="00F3089E" w14:paraId="090016B0" w14:textId="77777777" w:rsidTr="00805A93">
        <w:tc>
          <w:tcPr>
            <w:tcW w:w="7933" w:type="dxa"/>
          </w:tcPr>
          <w:p w14:paraId="08F49A7A" w14:textId="6B06CBAA" w:rsidR="009A7D81" w:rsidRDefault="009A7D81" w:rsidP="00242100">
            <w:pPr>
              <w:rPr>
                <w:rFonts w:ascii="Cambria" w:hAnsi="Cambria" w:cs="Cambria"/>
                <w:iCs/>
              </w:rPr>
            </w:pPr>
            <w:r>
              <w:rPr>
                <w:rFonts w:ascii="Verdana" w:hAnsi="Verdana"/>
                <w:sz w:val="18"/>
                <w:szCs w:val="18"/>
              </w:rPr>
              <w:t xml:space="preserve">Expand further (P5) to explain </w:t>
            </w:r>
            <w:r w:rsidRPr="00A95D7E">
              <w:rPr>
                <w:rFonts w:ascii="Verdana" w:hAnsi="Verdana"/>
                <w:sz w:val="18"/>
                <w:szCs w:val="18"/>
              </w:rPr>
              <w:t>particular techniques</w:t>
            </w:r>
            <w:r>
              <w:rPr>
                <w:rFonts w:ascii="Verdana" w:hAnsi="Verdana"/>
                <w:sz w:val="18"/>
                <w:szCs w:val="18"/>
              </w:rPr>
              <w:t xml:space="preserve"> </w:t>
            </w:r>
            <w:r w:rsidRPr="00A95D7E">
              <w:rPr>
                <w:rFonts w:ascii="Verdana" w:hAnsi="Verdana"/>
                <w:sz w:val="18"/>
                <w:szCs w:val="18"/>
              </w:rPr>
              <w:t>that are used to minimise the file size of animations</w:t>
            </w:r>
            <w:r>
              <w:rPr>
                <w:rFonts w:ascii="Verdana" w:hAnsi="Verdana"/>
                <w:sz w:val="18"/>
                <w:szCs w:val="18"/>
              </w:rPr>
              <w:t xml:space="preserve">. Make sure you include </w:t>
            </w:r>
            <w:r w:rsidR="004D0734">
              <w:rPr>
                <w:rFonts w:ascii="Verdana" w:hAnsi="Verdana"/>
                <w:sz w:val="18"/>
                <w:szCs w:val="18"/>
              </w:rPr>
              <w:t>factors like balance against quality of image, frame disposal,</w:t>
            </w:r>
            <w:r w:rsidR="00242100">
              <w:rPr>
                <w:rFonts w:ascii="Verdana" w:hAnsi="Verdana"/>
                <w:sz w:val="18"/>
                <w:szCs w:val="18"/>
              </w:rPr>
              <w:t xml:space="preserve"> AutoCrop</w:t>
            </w:r>
            <w:r w:rsidR="004D0734">
              <w:rPr>
                <w:rFonts w:ascii="Verdana" w:hAnsi="Verdana"/>
                <w:sz w:val="18"/>
                <w:szCs w:val="18"/>
              </w:rPr>
              <w:t xml:space="preserve"> and more</w:t>
            </w:r>
          </w:p>
        </w:tc>
        <w:tc>
          <w:tcPr>
            <w:tcW w:w="993" w:type="dxa"/>
          </w:tcPr>
          <w:p w14:paraId="2AD6F451" w14:textId="283876E1"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13679D09" w14:textId="3804023D"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M3</w:t>
            </w:r>
          </w:p>
        </w:tc>
      </w:tr>
      <w:tr w:rsidR="009A7D81" w:rsidRPr="00F3089E" w14:paraId="3083EA08" w14:textId="77777777" w:rsidTr="00805A93">
        <w:tc>
          <w:tcPr>
            <w:tcW w:w="7933" w:type="dxa"/>
          </w:tcPr>
          <w:p w14:paraId="02DF7550" w14:textId="05C43B80" w:rsidR="009A7D81" w:rsidRDefault="00B559BF" w:rsidP="00275F58">
            <w:pPr>
              <w:rPr>
                <w:rFonts w:ascii="Cambria" w:hAnsi="Cambria" w:cs="Cambria"/>
                <w:iCs/>
              </w:rPr>
            </w:pPr>
            <w:r>
              <w:rPr>
                <w:rFonts w:ascii="Verdana" w:hAnsi="Verdana"/>
                <w:sz w:val="18"/>
                <w:szCs w:val="18"/>
              </w:rPr>
              <w:t>Consider which software options you have for creating animations. Compare different specialist computer animation software packages</w:t>
            </w:r>
            <w:r w:rsidR="00275F58">
              <w:rPr>
                <w:rFonts w:ascii="Verdana" w:hAnsi="Verdana"/>
                <w:sz w:val="18"/>
                <w:szCs w:val="18"/>
              </w:rPr>
              <w:t>. Y</w:t>
            </w:r>
            <w:r>
              <w:rPr>
                <w:rFonts w:ascii="Verdana" w:hAnsi="Verdana"/>
                <w:sz w:val="18"/>
                <w:szCs w:val="18"/>
              </w:rPr>
              <w:t>ou could look at what the software can do, the price, which platform it work on and the quality of the result</w:t>
            </w:r>
          </w:p>
        </w:tc>
        <w:tc>
          <w:tcPr>
            <w:tcW w:w="993" w:type="dxa"/>
          </w:tcPr>
          <w:p w14:paraId="51A43BF4" w14:textId="1935652A"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249CDAD5" w14:textId="0CD69D07" w:rsidR="009A7D81" w:rsidRDefault="009A7D81" w:rsidP="002D340A">
            <w:pPr>
              <w:jc w:val="center"/>
              <w:rPr>
                <w:rFonts w:ascii="Cambria" w:hAnsi="Cambria" w:cs="Arial"/>
                <w:color w:val="000000" w:themeColor="text1"/>
                <w:sz w:val="18"/>
                <w:szCs w:val="18"/>
              </w:rPr>
            </w:pPr>
            <w:r>
              <w:rPr>
                <w:rFonts w:ascii="Cambria" w:hAnsi="Cambria" w:cs="Arial"/>
                <w:color w:val="000000" w:themeColor="text1"/>
                <w:sz w:val="18"/>
                <w:szCs w:val="18"/>
              </w:rPr>
              <w:t>D1</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33EAB1BC" w14:textId="77777777" w:rsidR="008F02A9" w:rsidRDefault="008F02A9" w:rsidP="00805A93">
      <w:pPr>
        <w:spacing w:after="31" w:line="245" w:lineRule="auto"/>
        <w:ind w:left="1418" w:right="941"/>
        <w:rPr>
          <w:rFonts w:ascii="Cambria" w:hAnsi="Cambria"/>
        </w:rPr>
      </w:pPr>
    </w:p>
    <w:p w14:paraId="4DB1419A" w14:textId="77777777" w:rsidR="008F02A9" w:rsidRDefault="008F02A9" w:rsidP="00805A93">
      <w:pPr>
        <w:spacing w:after="31" w:line="245" w:lineRule="auto"/>
        <w:ind w:left="1418" w:right="941"/>
        <w:rPr>
          <w:rFonts w:ascii="Cambria" w:hAnsi="Cambria"/>
        </w:rPr>
      </w:pPr>
    </w:p>
    <w:p w14:paraId="242E95A7" w14:textId="77777777" w:rsidR="008F02A9" w:rsidRDefault="008F02A9" w:rsidP="00805A93">
      <w:pPr>
        <w:spacing w:after="31" w:line="245" w:lineRule="auto"/>
        <w:ind w:left="1418" w:right="941"/>
        <w:rPr>
          <w:rFonts w:ascii="Cambria" w:hAnsi="Cambria"/>
        </w:rPr>
      </w:pPr>
    </w:p>
    <w:p w14:paraId="2A2FDFF1" w14:textId="77777777" w:rsidR="008F02A9" w:rsidRDefault="008F02A9" w:rsidP="00805A93">
      <w:pPr>
        <w:spacing w:after="31" w:line="245" w:lineRule="auto"/>
        <w:ind w:left="1418" w:right="941"/>
        <w:rPr>
          <w:rFonts w:ascii="Cambria" w:hAnsi="Cambria"/>
        </w:rPr>
      </w:pPr>
    </w:p>
    <w:p w14:paraId="09AEE3D7" w14:textId="77777777" w:rsidR="008F02A9" w:rsidRDefault="008F02A9" w:rsidP="00805A93">
      <w:pPr>
        <w:spacing w:after="31" w:line="245" w:lineRule="auto"/>
        <w:ind w:left="1418" w:right="941"/>
        <w:rPr>
          <w:rFonts w:ascii="Cambria" w:hAnsi="Cambria"/>
        </w:rPr>
      </w:pPr>
    </w:p>
    <w:p w14:paraId="156766EE" w14:textId="77777777" w:rsidR="008F02A9" w:rsidRDefault="008F02A9" w:rsidP="00805A93">
      <w:pPr>
        <w:spacing w:after="31" w:line="245" w:lineRule="auto"/>
        <w:ind w:left="1418" w:right="941"/>
        <w:rPr>
          <w:rFonts w:ascii="Cambria" w:hAnsi="Cambria"/>
        </w:rPr>
      </w:pPr>
    </w:p>
    <w:p w14:paraId="3AE4784D" w14:textId="77777777" w:rsidR="008F02A9" w:rsidRDefault="008F02A9" w:rsidP="00805A93">
      <w:pPr>
        <w:spacing w:after="31" w:line="245" w:lineRule="auto"/>
        <w:ind w:left="1418" w:right="941"/>
        <w:rPr>
          <w:rFonts w:ascii="Cambria" w:hAnsi="Cambria"/>
        </w:rPr>
      </w:pPr>
    </w:p>
    <w:p w14:paraId="69E7F285" w14:textId="77777777" w:rsidR="008F02A9" w:rsidRDefault="008F02A9" w:rsidP="00805A93">
      <w:pPr>
        <w:spacing w:after="31" w:line="245" w:lineRule="auto"/>
        <w:ind w:left="1418" w:right="941"/>
        <w:rPr>
          <w:rFonts w:ascii="Cambria" w:hAnsi="Cambria"/>
        </w:rPr>
      </w:pPr>
    </w:p>
    <w:p w14:paraId="024FBC46" w14:textId="77777777" w:rsidR="008F02A9" w:rsidRDefault="008F02A9" w:rsidP="00805A93">
      <w:pPr>
        <w:spacing w:after="31" w:line="245" w:lineRule="auto"/>
        <w:ind w:left="1418" w:right="941"/>
        <w:rPr>
          <w:rFonts w:ascii="Cambria" w:hAnsi="Cambria"/>
        </w:rPr>
      </w:pPr>
    </w:p>
    <w:p w14:paraId="47F688BE" w14:textId="77777777" w:rsidR="008F02A9" w:rsidRDefault="008F02A9" w:rsidP="00805A93">
      <w:pPr>
        <w:spacing w:after="31" w:line="245" w:lineRule="auto"/>
        <w:ind w:left="1418" w:right="941"/>
        <w:rPr>
          <w:rFonts w:ascii="Cambria" w:hAnsi="Cambria"/>
        </w:rPr>
      </w:pPr>
    </w:p>
    <w:p w14:paraId="57E8CD85" w14:textId="77777777" w:rsidR="008F02A9" w:rsidRDefault="008F02A9" w:rsidP="00805A93">
      <w:pPr>
        <w:spacing w:after="31" w:line="245" w:lineRule="auto"/>
        <w:ind w:left="1418" w:right="941"/>
        <w:rPr>
          <w:rFonts w:ascii="Cambria" w:hAnsi="Cambria"/>
        </w:rPr>
      </w:pPr>
    </w:p>
    <w:p w14:paraId="192158C3" w14:textId="77777777" w:rsidR="008F02A9" w:rsidRDefault="008F02A9" w:rsidP="00805A93">
      <w:pPr>
        <w:spacing w:after="31" w:line="245" w:lineRule="auto"/>
        <w:ind w:left="1418" w:right="941"/>
        <w:rPr>
          <w:rFonts w:ascii="Cambria" w:hAnsi="Cambria"/>
        </w:rPr>
      </w:pPr>
    </w:p>
    <w:p w14:paraId="5BC142C2" w14:textId="77777777" w:rsidR="004346CA" w:rsidRDefault="004346CA" w:rsidP="00805A93">
      <w:pPr>
        <w:spacing w:after="31" w:line="245" w:lineRule="auto"/>
        <w:ind w:left="1418" w:right="941"/>
        <w:rPr>
          <w:rFonts w:ascii="Cambria" w:hAnsi="Cambria"/>
        </w:rPr>
      </w:pPr>
    </w:p>
    <w:p w14:paraId="137269DA" w14:textId="77777777" w:rsidR="00D432DA" w:rsidRPr="0073019E" w:rsidRDefault="00D432D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3838127C" w14:textId="77777777" w:rsidR="008F02A9" w:rsidRDefault="002D340A" w:rsidP="008F02A9">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0320ACE9" w14:textId="5A29F5D0" w:rsidR="004346CA" w:rsidRPr="008F02A9" w:rsidRDefault="008F02A9" w:rsidP="008F02A9">
      <w:pPr>
        <w:spacing w:after="26" w:line="240" w:lineRule="auto"/>
        <w:rPr>
          <w:rFonts w:ascii="Cambria" w:eastAsia="Cambria" w:hAnsi="Cambria" w:cs="Cambria"/>
          <w:b/>
          <w:color w:val="999999"/>
          <w:sz w:val="20"/>
        </w:rPr>
      </w:pPr>
      <w:r>
        <w:rPr>
          <w:rFonts w:cs="Arial"/>
        </w:rPr>
        <w:t>Design and implement animation:</w:t>
      </w: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805A93">
        <w:tc>
          <w:tcPr>
            <w:tcW w:w="7933" w:type="dxa"/>
          </w:tcPr>
          <w:p w14:paraId="1F7F6992" w14:textId="05ACB93E" w:rsidR="008F02A9" w:rsidRDefault="008F02A9" w:rsidP="008F02A9">
            <w:pPr>
              <w:pStyle w:val="Tabletext"/>
              <w:spacing w:before="0" w:after="0"/>
              <w:rPr>
                <w:rFonts w:ascii="Verdana" w:hAnsi="Verdana"/>
                <w:sz w:val="18"/>
                <w:szCs w:val="18"/>
              </w:rPr>
            </w:pPr>
            <w:r>
              <w:rPr>
                <w:rFonts w:ascii="Verdana" w:hAnsi="Verdana"/>
                <w:sz w:val="18"/>
                <w:szCs w:val="18"/>
              </w:rPr>
              <w:t xml:space="preserve">You need to design two animations of at least 2 minute each, of your choice. </w:t>
            </w:r>
          </w:p>
          <w:p w14:paraId="7601C0DB" w14:textId="76B48058" w:rsidR="008F02A9" w:rsidRDefault="008F02A9" w:rsidP="008F02A9">
            <w:pPr>
              <w:pStyle w:val="Tabletext"/>
              <w:spacing w:before="0" w:after="0"/>
              <w:rPr>
                <w:rFonts w:ascii="Verdana" w:hAnsi="Verdana"/>
                <w:sz w:val="18"/>
                <w:szCs w:val="18"/>
              </w:rPr>
            </w:pPr>
            <w:r>
              <w:rPr>
                <w:rFonts w:ascii="Verdana" w:hAnsi="Verdana"/>
                <w:sz w:val="18"/>
                <w:szCs w:val="18"/>
              </w:rPr>
              <w:t>For each you need to produce:</w:t>
            </w:r>
          </w:p>
          <w:p w14:paraId="3C5081F4" w14:textId="77777777" w:rsidR="008F02A9" w:rsidRDefault="008F02A9" w:rsidP="008F02A9">
            <w:pPr>
              <w:pStyle w:val="Tabletext"/>
              <w:numPr>
                <w:ilvl w:val="0"/>
                <w:numId w:val="14"/>
              </w:numPr>
              <w:spacing w:before="0" w:after="0"/>
              <w:rPr>
                <w:rFonts w:ascii="Verdana" w:hAnsi="Verdana"/>
                <w:sz w:val="18"/>
                <w:szCs w:val="18"/>
              </w:rPr>
            </w:pPr>
            <w:r>
              <w:rPr>
                <w:rFonts w:ascii="Verdana" w:hAnsi="Verdana"/>
                <w:sz w:val="18"/>
                <w:szCs w:val="18"/>
              </w:rPr>
              <w:t>Complete Storyboards</w:t>
            </w:r>
          </w:p>
          <w:p w14:paraId="779632CC" w14:textId="77777777" w:rsidR="008F02A9" w:rsidRDefault="008F02A9" w:rsidP="008F02A9">
            <w:pPr>
              <w:pStyle w:val="Tabletext"/>
              <w:numPr>
                <w:ilvl w:val="0"/>
                <w:numId w:val="14"/>
              </w:numPr>
              <w:spacing w:before="0" w:after="0"/>
              <w:rPr>
                <w:rFonts w:ascii="Verdana" w:hAnsi="Verdana"/>
                <w:sz w:val="18"/>
                <w:szCs w:val="18"/>
              </w:rPr>
            </w:pPr>
            <w:r>
              <w:rPr>
                <w:rFonts w:ascii="Verdana" w:hAnsi="Verdana"/>
                <w:sz w:val="18"/>
                <w:szCs w:val="18"/>
              </w:rPr>
              <w:t xml:space="preserve">Timings and Key Frames documentation </w:t>
            </w:r>
          </w:p>
          <w:p w14:paraId="38F18004" w14:textId="73AE576E" w:rsidR="001104D3" w:rsidRPr="00D54DA9" w:rsidRDefault="001104D3" w:rsidP="001104D3">
            <w:pPr>
              <w:pStyle w:val="NoSpacing"/>
            </w:pPr>
          </w:p>
        </w:tc>
        <w:tc>
          <w:tcPr>
            <w:tcW w:w="993" w:type="dxa"/>
          </w:tcPr>
          <w:p w14:paraId="23C8F145" w14:textId="2926C22D"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6EDCB968" w14:textId="34976831" w:rsidR="00B56983" w:rsidRPr="0073019E" w:rsidRDefault="008F02A9" w:rsidP="00B56983">
            <w:pPr>
              <w:jc w:val="center"/>
              <w:rPr>
                <w:rFonts w:ascii="Cambria" w:hAnsi="Cambria" w:cs="Arial"/>
                <w:color w:val="000000" w:themeColor="text1"/>
                <w:sz w:val="18"/>
                <w:szCs w:val="18"/>
              </w:rPr>
            </w:pPr>
            <w:r>
              <w:rPr>
                <w:rFonts w:ascii="Cambria" w:hAnsi="Cambria" w:cs="Arial"/>
                <w:color w:val="000000" w:themeColor="text1"/>
                <w:sz w:val="18"/>
                <w:szCs w:val="18"/>
              </w:rPr>
              <w:t>P6</w:t>
            </w:r>
          </w:p>
        </w:tc>
      </w:tr>
      <w:tr w:rsidR="008F02A9" w:rsidRPr="0073019E" w14:paraId="38EA84F2" w14:textId="77777777" w:rsidTr="008F02A9">
        <w:trPr>
          <w:trHeight w:val="1332"/>
        </w:trPr>
        <w:tc>
          <w:tcPr>
            <w:tcW w:w="7933" w:type="dxa"/>
          </w:tcPr>
          <w:p w14:paraId="6A5264E1" w14:textId="61A012D7" w:rsidR="008F02A9" w:rsidRDefault="008F02A9" w:rsidP="008F02A9">
            <w:pPr>
              <w:pStyle w:val="Tabletext"/>
              <w:spacing w:before="0" w:after="0"/>
              <w:rPr>
                <w:rFonts w:ascii="Verdana" w:hAnsi="Verdana"/>
                <w:sz w:val="18"/>
                <w:szCs w:val="18"/>
              </w:rPr>
            </w:pPr>
            <w:r>
              <w:rPr>
                <w:rFonts w:ascii="Verdana" w:hAnsi="Verdana"/>
                <w:sz w:val="18"/>
                <w:szCs w:val="18"/>
              </w:rPr>
              <w:t xml:space="preserve">Now you need to make the </w:t>
            </w:r>
            <w:r w:rsidRPr="008F02A9">
              <w:rPr>
                <w:rFonts w:ascii="Verdana" w:hAnsi="Verdana"/>
                <w:sz w:val="18"/>
                <w:szCs w:val="18"/>
              </w:rPr>
              <w:t>2D</w:t>
            </w:r>
            <w:r>
              <w:rPr>
                <w:rFonts w:ascii="Verdana" w:hAnsi="Verdana"/>
                <w:sz w:val="18"/>
                <w:szCs w:val="18"/>
              </w:rPr>
              <w:t xml:space="preserve"> animation you just designed, using different animation techniques.</w:t>
            </w:r>
          </w:p>
          <w:p w14:paraId="362BE14C" w14:textId="76AF7B0F" w:rsidR="008F02A9" w:rsidRDefault="008F02A9" w:rsidP="008F02A9">
            <w:pPr>
              <w:pStyle w:val="Tabletext"/>
              <w:spacing w:before="0" w:after="0"/>
              <w:rPr>
                <w:rFonts w:ascii="Verdana" w:hAnsi="Verdana"/>
                <w:sz w:val="18"/>
                <w:szCs w:val="18"/>
              </w:rPr>
            </w:pPr>
            <w:r>
              <w:rPr>
                <w:rFonts w:ascii="Verdana" w:hAnsi="Verdana"/>
                <w:sz w:val="18"/>
                <w:szCs w:val="18"/>
              </w:rPr>
              <w:t xml:space="preserve">You will then need to test your animation by trying it on different devices and noting how well it plays. You should also show it to </w:t>
            </w:r>
            <w:bookmarkStart w:id="0" w:name="_GoBack"/>
            <w:bookmarkEnd w:id="0"/>
            <w:r w:rsidR="000734EB">
              <w:rPr>
                <w:rFonts w:ascii="Verdana" w:hAnsi="Verdana"/>
                <w:sz w:val="18"/>
                <w:szCs w:val="18"/>
              </w:rPr>
              <w:t>someone, get some feedback,</w:t>
            </w:r>
            <w:r>
              <w:rPr>
                <w:rFonts w:ascii="Verdana" w:hAnsi="Verdana"/>
                <w:sz w:val="18"/>
                <w:szCs w:val="18"/>
              </w:rPr>
              <w:t xml:space="preserve"> and keep a log of what you changed.</w:t>
            </w:r>
          </w:p>
          <w:p w14:paraId="10BE914B" w14:textId="2034EA62" w:rsidR="008F02A9" w:rsidRPr="008F02A9" w:rsidRDefault="008F02A9" w:rsidP="008F02A9">
            <w:pPr>
              <w:pStyle w:val="Tabletext"/>
              <w:spacing w:after="0"/>
              <w:ind w:left="720"/>
              <w:rPr>
                <w:rFonts w:ascii="Verdana" w:hAnsi="Verdana"/>
                <w:sz w:val="18"/>
                <w:szCs w:val="18"/>
              </w:rPr>
            </w:pPr>
          </w:p>
        </w:tc>
        <w:tc>
          <w:tcPr>
            <w:tcW w:w="993" w:type="dxa"/>
          </w:tcPr>
          <w:p w14:paraId="79D8AF07" w14:textId="5EFC4E83" w:rsidR="008F02A9" w:rsidRPr="0073019E" w:rsidRDefault="008F02A9" w:rsidP="008F02A9">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08BF9602" w14:textId="764B8DFE" w:rsidR="008F02A9" w:rsidRDefault="008F02A9" w:rsidP="008F02A9">
            <w:pPr>
              <w:jc w:val="center"/>
              <w:rPr>
                <w:rFonts w:ascii="Cambria" w:hAnsi="Cambria" w:cs="Arial"/>
                <w:color w:val="000000" w:themeColor="text1"/>
                <w:sz w:val="18"/>
                <w:szCs w:val="18"/>
              </w:rPr>
            </w:pPr>
            <w:r>
              <w:rPr>
                <w:rFonts w:ascii="Cambria" w:hAnsi="Cambria" w:cs="Arial"/>
                <w:color w:val="000000" w:themeColor="text1"/>
                <w:sz w:val="18"/>
                <w:szCs w:val="18"/>
              </w:rPr>
              <w:t>P7</w:t>
            </w:r>
          </w:p>
        </w:tc>
      </w:tr>
      <w:tr w:rsidR="008F02A9" w:rsidRPr="00EE5995" w14:paraId="5BDDEE1C" w14:textId="77777777" w:rsidTr="00805A93">
        <w:tc>
          <w:tcPr>
            <w:tcW w:w="7933" w:type="dxa"/>
          </w:tcPr>
          <w:p w14:paraId="79BE8AE0" w14:textId="59D845BC" w:rsidR="008F02A9" w:rsidRPr="008F02A9" w:rsidRDefault="000734EB" w:rsidP="000734EB">
            <w:pPr>
              <w:rPr>
                <w:rFonts w:ascii="Verdana" w:eastAsia="Times New Roman" w:hAnsi="Verdana" w:cs="Trebuchet MS"/>
                <w:color w:val="auto"/>
                <w:sz w:val="18"/>
                <w:szCs w:val="18"/>
              </w:rPr>
            </w:pPr>
            <w:r w:rsidRPr="008F02A9">
              <w:rPr>
                <w:rFonts w:ascii="Verdana" w:eastAsia="Times New Roman" w:hAnsi="Verdana" w:cs="Trebuchet MS"/>
                <w:color w:val="auto"/>
                <w:sz w:val="18"/>
                <w:szCs w:val="18"/>
              </w:rPr>
              <w:t>Finally,</w:t>
            </w:r>
            <w:r w:rsidR="008F02A9" w:rsidRPr="008F02A9">
              <w:rPr>
                <w:rFonts w:ascii="Verdana" w:eastAsia="Times New Roman" w:hAnsi="Verdana" w:cs="Trebuchet MS"/>
                <w:color w:val="auto"/>
                <w:sz w:val="18"/>
                <w:szCs w:val="18"/>
              </w:rPr>
              <w:t xml:space="preserve"> you need to evaluate the tools and techniques used to create your animation. In particular you need to review how easy you found each tool or technique, what you liked about it, </w:t>
            </w:r>
            <w:r>
              <w:rPr>
                <w:rFonts w:ascii="Verdana" w:eastAsia="Times New Roman" w:hAnsi="Verdana" w:cs="Trebuchet MS"/>
                <w:color w:val="auto"/>
                <w:sz w:val="18"/>
                <w:szCs w:val="18"/>
              </w:rPr>
              <w:t>W</w:t>
            </w:r>
            <w:r w:rsidR="008F02A9" w:rsidRPr="008F02A9">
              <w:rPr>
                <w:rFonts w:ascii="Verdana" w:eastAsia="Times New Roman" w:hAnsi="Verdana" w:cs="Trebuchet MS"/>
                <w:color w:val="auto"/>
                <w:sz w:val="18"/>
                <w:szCs w:val="18"/>
              </w:rPr>
              <w:t>hat you would improve, and what did not work at all. This report should cover the technical aspects of your work, not the work itself: this is an evaluation of the software, not your finished piece of work.</w:t>
            </w:r>
          </w:p>
        </w:tc>
        <w:tc>
          <w:tcPr>
            <w:tcW w:w="993" w:type="dxa"/>
          </w:tcPr>
          <w:p w14:paraId="1DE2A86A" w14:textId="7DBE72A7" w:rsidR="008F02A9" w:rsidRPr="00076013" w:rsidRDefault="008F02A9" w:rsidP="008F02A9">
            <w:pPr>
              <w:jc w:val="center"/>
              <w:rPr>
                <w:rFonts w:ascii="Cambria" w:hAnsi="Cambria" w:cs="Arial"/>
                <w:color w:val="000000" w:themeColor="text1"/>
                <w:sz w:val="18"/>
                <w:szCs w:val="18"/>
              </w:rPr>
            </w:pPr>
            <w:r w:rsidRPr="00076013">
              <w:rPr>
                <w:rFonts w:ascii="Cambria" w:hAnsi="Cambria" w:cs="Arial"/>
                <w:color w:val="000000" w:themeColor="text1"/>
                <w:sz w:val="18"/>
                <w:szCs w:val="18"/>
              </w:rPr>
              <w:t>31</w:t>
            </w:r>
          </w:p>
        </w:tc>
        <w:tc>
          <w:tcPr>
            <w:tcW w:w="1786" w:type="dxa"/>
          </w:tcPr>
          <w:p w14:paraId="1B63B9DC" w14:textId="4CF86A1F" w:rsidR="008F02A9" w:rsidRPr="00076013" w:rsidRDefault="008F02A9" w:rsidP="008F02A9">
            <w:pPr>
              <w:jc w:val="center"/>
              <w:rPr>
                <w:rFonts w:ascii="Cambria" w:hAnsi="Cambria" w:cs="Arial"/>
                <w:color w:val="000000" w:themeColor="text1"/>
                <w:sz w:val="18"/>
                <w:szCs w:val="18"/>
              </w:rPr>
            </w:pPr>
            <w:r>
              <w:rPr>
                <w:rFonts w:ascii="Cambria" w:hAnsi="Cambria" w:cs="Arial"/>
                <w:color w:val="000000" w:themeColor="text1"/>
                <w:sz w:val="18"/>
                <w:szCs w:val="18"/>
              </w:rPr>
              <w:t>D2</w:t>
            </w:r>
          </w:p>
        </w:tc>
      </w:tr>
    </w:tbl>
    <w:p w14:paraId="134D28A8" w14:textId="77777777" w:rsidR="002D340A" w:rsidRPr="00EE5995" w:rsidRDefault="002D340A" w:rsidP="00805A93">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233291A3" w14:textId="77777777" w:rsidR="001C53C8" w:rsidRPr="00902526" w:rsidRDefault="001C53C8" w:rsidP="001C53C8">
            <w:pPr>
              <w:pStyle w:val="Tabletext"/>
              <w:numPr>
                <w:ilvl w:val="0"/>
                <w:numId w:val="16"/>
              </w:numPr>
              <w:spacing w:after="0"/>
              <w:jc w:val="both"/>
              <w:rPr>
                <w:rFonts w:ascii="Verdana" w:hAnsi="Verdana"/>
                <w:sz w:val="18"/>
                <w:szCs w:val="18"/>
              </w:rPr>
            </w:pPr>
            <w:r w:rsidRPr="00902526">
              <w:rPr>
                <w:rFonts w:ascii="Verdana" w:hAnsi="Verdana"/>
                <w:sz w:val="18"/>
                <w:szCs w:val="18"/>
              </w:rPr>
              <w:t xml:space="preserve">Lawson J, Blundell P, Anderson K, Smith A, Philips J, Kaye A, Jarvis A and Wasyliw B – Information Technology </w:t>
            </w:r>
          </w:p>
          <w:p w14:paraId="6609CD17" w14:textId="08124616" w:rsidR="001C53C8" w:rsidRPr="00902526" w:rsidRDefault="001C53C8" w:rsidP="001C53C8">
            <w:pPr>
              <w:pStyle w:val="Tabletext"/>
              <w:spacing w:after="0"/>
              <w:jc w:val="both"/>
              <w:rPr>
                <w:rFonts w:ascii="Verdana" w:hAnsi="Verdana"/>
                <w:sz w:val="18"/>
                <w:szCs w:val="18"/>
              </w:rPr>
            </w:pPr>
            <w:r>
              <w:rPr>
                <w:rFonts w:ascii="Verdana" w:hAnsi="Verdana"/>
                <w:sz w:val="18"/>
                <w:szCs w:val="18"/>
              </w:rPr>
              <w:t xml:space="preserve">       </w:t>
            </w:r>
            <w:r w:rsidRPr="00902526">
              <w:rPr>
                <w:rFonts w:ascii="Verdana" w:hAnsi="Verdana"/>
                <w:sz w:val="18"/>
                <w:szCs w:val="18"/>
              </w:rPr>
              <w:t xml:space="preserve">Practitioners Book 2, 2nd Edition (Heinemann, 2007) ISBN-10: 0435465503, </w:t>
            </w:r>
            <w:r>
              <w:rPr>
                <w:rFonts w:ascii="Verdana" w:hAnsi="Verdana"/>
                <w:sz w:val="18"/>
                <w:szCs w:val="18"/>
              </w:rPr>
              <w:t xml:space="preserve">                 </w:t>
            </w:r>
            <w:r w:rsidRPr="00902526">
              <w:rPr>
                <w:rFonts w:ascii="Verdana" w:hAnsi="Verdana"/>
                <w:sz w:val="18"/>
                <w:szCs w:val="18"/>
              </w:rPr>
              <w:t>ISBN-13: 978-0435465506</w:t>
            </w:r>
          </w:p>
          <w:p w14:paraId="210DD202" w14:textId="77777777" w:rsidR="001C53C8" w:rsidRPr="00902526" w:rsidRDefault="001C53C8" w:rsidP="001C53C8">
            <w:pPr>
              <w:pStyle w:val="Tabletext"/>
              <w:numPr>
                <w:ilvl w:val="0"/>
                <w:numId w:val="16"/>
              </w:numPr>
              <w:spacing w:after="0"/>
              <w:jc w:val="both"/>
              <w:rPr>
                <w:rFonts w:ascii="Verdana" w:hAnsi="Verdana"/>
                <w:sz w:val="18"/>
                <w:szCs w:val="18"/>
              </w:rPr>
            </w:pPr>
            <w:r w:rsidRPr="00902526">
              <w:rPr>
                <w:rFonts w:ascii="Verdana" w:hAnsi="Verdana"/>
                <w:sz w:val="18"/>
                <w:szCs w:val="18"/>
              </w:rPr>
              <w:t xml:space="preserve">Parent R – Computer Animation: Algorithms and Techniques, 2nd Edition (Morgan Kaufmann, 2007) </w:t>
            </w:r>
          </w:p>
          <w:p w14:paraId="2A3E6AB9" w14:textId="77777777" w:rsidR="001C53C8" w:rsidRPr="00902526" w:rsidRDefault="001C53C8" w:rsidP="001C53C8">
            <w:pPr>
              <w:pStyle w:val="Tabletext"/>
              <w:spacing w:after="0"/>
              <w:jc w:val="both"/>
              <w:rPr>
                <w:rFonts w:ascii="Verdana" w:hAnsi="Verdana"/>
                <w:sz w:val="18"/>
                <w:szCs w:val="18"/>
              </w:rPr>
            </w:pPr>
            <w:r w:rsidRPr="00902526">
              <w:rPr>
                <w:rFonts w:ascii="Verdana" w:hAnsi="Verdana"/>
                <w:sz w:val="18"/>
                <w:szCs w:val="18"/>
              </w:rPr>
              <w:t>ISBN-10: 0125320000, ISBN-13: 978-0125320009</w:t>
            </w:r>
          </w:p>
          <w:p w14:paraId="37910670" w14:textId="77777777" w:rsidR="001C53C8" w:rsidRDefault="001C53C8" w:rsidP="001C53C8">
            <w:pPr>
              <w:pStyle w:val="Tabletext"/>
              <w:spacing w:after="0"/>
              <w:rPr>
                <w:rFonts w:ascii="Verdana" w:hAnsi="Verdana"/>
                <w:b/>
                <w:sz w:val="18"/>
                <w:szCs w:val="18"/>
              </w:rPr>
            </w:pPr>
          </w:p>
          <w:p w14:paraId="51B0B840" w14:textId="77777777" w:rsidR="001C53C8" w:rsidRPr="00902526" w:rsidRDefault="001C53C8" w:rsidP="001C53C8">
            <w:pPr>
              <w:pStyle w:val="Tabletext"/>
              <w:spacing w:after="0"/>
              <w:rPr>
                <w:rFonts w:ascii="Verdana" w:hAnsi="Verdana"/>
                <w:b/>
                <w:sz w:val="18"/>
                <w:szCs w:val="18"/>
              </w:rPr>
            </w:pPr>
            <w:r w:rsidRPr="00902526">
              <w:rPr>
                <w:rFonts w:ascii="Verdana" w:hAnsi="Verdana"/>
                <w:b/>
                <w:sz w:val="18"/>
                <w:szCs w:val="18"/>
              </w:rPr>
              <w:t>Websites</w:t>
            </w:r>
          </w:p>
          <w:p w14:paraId="6ABBC8F9" w14:textId="2DB83E43" w:rsidR="00D34FF1" w:rsidRPr="001C53C8" w:rsidRDefault="001C53C8" w:rsidP="001C53C8">
            <w:pPr>
              <w:pStyle w:val="Tabletext"/>
              <w:spacing w:after="0"/>
              <w:rPr>
                <w:rFonts w:ascii="Verdana" w:hAnsi="Verdana"/>
                <w:sz w:val="18"/>
                <w:szCs w:val="18"/>
              </w:rPr>
            </w:pPr>
            <w:r w:rsidRPr="00902526">
              <w:rPr>
                <w:rFonts w:ascii="Verdana" w:hAnsi="Verdana"/>
                <w:sz w:val="18"/>
                <w:szCs w:val="18"/>
              </w:rPr>
              <w:t>www.cgarena.com/</w:t>
            </w:r>
          </w:p>
        </w:tc>
      </w:tr>
    </w:tbl>
    <w:p w14:paraId="18578BC1" w14:textId="77777777" w:rsidR="00D34FF1" w:rsidRDefault="00D34FF1">
      <w:pPr>
        <w:spacing w:line="240" w:lineRule="auto"/>
        <w:rPr>
          <w:rFonts w:ascii="Cambria" w:hAnsi="Cambria"/>
        </w:rPr>
      </w:pPr>
    </w:p>
    <w:p w14:paraId="27539C8D" w14:textId="77777777" w:rsidR="00D432DA" w:rsidRDefault="00D432DA">
      <w:pPr>
        <w:spacing w:line="240" w:lineRule="auto"/>
        <w:rPr>
          <w:rFonts w:ascii="Cambria" w:hAnsi="Cambria"/>
        </w:rPr>
      </w:pPr>
    </w:p>
    <w:p w14:paraId="4DA98438" w14:textId="77777777" w:rsidR="00D432DA" w:rsidRDefault="00D432DA">
      <w:pPr>
        <w:spacing w:line="240" w:lineRule="auto"/>
        <w:rPr>
          <w:rFonts w:ascii="Cambria" w:hAnsi="Cambria"/>
        </w:rPr>
      </w:pPr>
    </w:p>
    <w:p w14:paraId="7B423E9E" w14:textId="77777777" w:rsidR="00D432DA" w:rsidRDefault="00D432DA">
      <w:pPr>
        <w:spacing w:line="240" w:lineRule="auto"/>
        <w:rPr>
          <w:rFonts w:ascii="Cambria" w:hAnsi="Cambria"/>
        </w:rPr>
      </w:pPr>
    </w:p>
    <w:p w14:paraId="37693147" w14:textId="77777777" w:rsidR="00D432DA" w:rsidRDefault="00D432DA">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67193BCA">
            <wp:extent cx="6743700" cy="28956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047582B5">
            <wp:extent cx="6257925" cy="2667000"/>
            <wp:effectExtent l="38100" t="0" r="952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F6B67B8" w14:textId="05E21FBD" w:rsidR="0037249F" w:rsidRPr="001A49CD" w:rsidRDefault="008809A5" w:rsidP="00D432DA">
      <w:pPr>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noProof/>
        </w:rPr>
        <w:drawing>
          <wp:inline distT="0" distB="0" distL="0" distR="0" wp14:anchorId="14C8301D" wp14:editId="2291C6FF">
            <wp:extent cx="2324100" cy="235267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1A49CD">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1A53A849" w:rsidR="0037249F" w:rsidRPr="0037249F" w:rsidRDefault="000734EB" w:rsidP="0040703D">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Unit 31</w:t>
                </w:r>
                <w:r w:rsidR="00936513" w:rsidRPr="00F53E88">
                  <w:rPr>
                    <w:rFonts w:ascii="Cambria" w:eastAsia="Cambria" w:hAnsi="Cambria" w:cs="Cambria"/>
                    <w:sz w:val="20"/>
                  </w:rPr>
                  <w:t xml:space="preserve">– </w:t>
                </w:r>
                <w:r w:rsidR="0040703D">
                  <w:rPr>
                    <w:rFonts w:ascii="Cambria" w:eastAsia="Cambria" w:hAnsi="Cambria" w:cs="Cambria"/>
                    <w:sz w:val="20"/>
                  </w:rPr>
                  <w:t>Computer Animation</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2B7D68C9" w:rsidR="0037249F" w:rsidRPr="0037249F" w:rsidRDefault="00C12225" w:rsidP="009B5819">
            <w:pPr>
              <w:rPr>
                <w:rFonts w:ascii="Cambria" w:hAnsi="Cambria"/>
                <w:b/>
                <w:bCs/>
                <w:sz w:val="18"/>
                <w:szCs w:val="18"/>
              </w:rPr>
            </w:pPr>
            <w:bookmarkStart w:id="5" w:name="LA"/>
            <w:bookmarkEnd w:id="5"/>
            <w:r>
              <w:rPr>
                <w:rFonts w:ascii="Cambria" w:hAnsi="Cambria"/>
                <w:b/>
                <w:bCs/>
                <w:sz w:val="18"/>
                <w:szCs w:val="18"/>
              </w:rPr>
              <w:t>LO2, LO3</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4-28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681EC1BE" w:rsidR="0037249F" w:rsidRPr="0037249F" w:rsidRDefault="00C84582" w:rsidP="009B5819">
                <w:pPr>
                  <w:rPr>
                    <w:rFonts w:ascii="Cambria" w:hAnsi="Cambria"/>
                    <w:sz w:val="18"/>
                    <w:szCs w:val="18"/>
                  </w:rPr>
                </w:pPr>
                <w:r>
                  <w:rPr>
                    <w:rFonts w:ascii="Cambria" w:hAnsi="Cambria"/>
                    <w:sz w:val="18"/>
                    <w:szCs w:val="18"/>
                  </w:rPr>
                  <w:t>28 April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02FFAD48" w:rsidR="0037249F" w:rsidRPr="0037249F" w:rsidRDefault="008F1381" w:rsidP="00C12225">
            <w:pPr>
              <w:rPr>
                <w:rFonts w:ascii="Cambria" w:hAnsi="Cambria"/>
                <w:b/>
                <w:bCs/>
                <w:sz w:val="18"/>
                <w:szCs w:val="18"/>
              </w:rPr>
            </w:pPr>
            <w:bookmarkStart w:id="7" w:name="Assignment"/>
            <w:bookmarkEnd w:id="7"/>
            <w:r w:rsidRPr="0037249F">
              <w:rPr>
                <w:rFonts w:ascii="Cambria" w:hAnsi="Cambria"/>
              </w:rPr>
              <w:t xml:space="preserve">Assignment </w:t>
            </w:r>
            <w:r w:rsidR="00C12225">
              <w:rPr>
                <w:rFonts w:ascii="Cambria" w:hAnsi="Cambria"/>
              </w:rPr>
              <w:t>2</w:t>
            </w:r>
            <w:r w:rsidR="0050547D">
              <w:rPr>
                <w:rFonts w:ascii="Cambria" w:hAnsi="Cambria"/>
              </w:rPr>
              <w:t xml:space="preserve">: </w:t>
            </w:r>
            <w:r w:rsidR="0040703D">
              <w:rPr>
                <w:rFonts w:ascii="Cambria" w:hAnsi="Cambria"/>
              </w:rPr>
              <w:t>Animation</w:t>
            </w:r>
            <w:r w:rsidR="00C12225">
              <w:rPr>
                <w:rFonts w:ascii="Cambria" w:hAnsi="Cambria"/>
              </w:rPr>
              <w:t xml:space="preserve"> in Practice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tc>
          <w:tcPr>
            <w:tcW w:w="4253" w:type="dxa"/>
            <w:tcMar>
              <w:top w:w="28" w:type="dxa"/>
              <w:bottom w:w="28" w:type="dxa"/>
            </w:tcMar>
            <w:vAlign w:val="center"/>
          </w:tcPr>
          <w:p w14:paraId="3207EE2A" w14:textId="027937BA" w:rsidR="0037249F" w:rsidRPr="0037249F" w:rsidRDefault="00C84582" w:rsidP="009B5819">
            <w:pPr>
              <w:rPr>
                <w:rFonts w:ascii="Cambria" w:hAnsi="Cambria"/>
                <w:sz w:val="18"/>
                <w:szCs w:val="18"/>
              </w:rPr>
            </w:pPr>
            <w:bookmarkStart w:id="8" w:name="DeadlineDate"/>
            <w:bookmarkEnd w:id="8"/>
            <w:r>
              <w:rPr>
                <w:rFonts w:ascii="Cambria" w:hAnsi="Cambria"/>
                <w:sz w:val="18"/>
                <w:szCs w:val="18"/>
              </w:rPr>
              <w:t>12.05.16</w:t>
            </w:r>
          </w:p>
        </w:tc>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30"/>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78EFCD85" w:rsidR="00E107AC" w:rsidRDefault="00E107AC">
    <w:pPr>
      <w:spacing w:line="240" w:lineRule="auto"/>
      <w:jc w:val="right"/>
    </w:pPr>
    <w:r>
      <w:fldChar w:fldCharType="begin"/>
    </w:r>
    <w:r>
      <w:instrText xml:space="preserve"> PAGE   \* MERGEFORMAT </w:instrText>
    </w:r>
    <w:r>
      <w:fldChar w:fldCharType="separate"/>
    </w:r>
    <w:r w:rsidR="000734EB" w:rsidRPr="000734EB">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8B1522"/>
    <w:multiLevelType w:val="hybridMultilevel"/>
    <w:tmpl w:val="DF623194"/>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8"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73630074"/>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5" w15:restartNumberingAfterBreak="0">
    <w:nsid w:val="77B53BB4"/>
    <w:multiLevelType w:val="hybridMultilevel"/>
    <w:tmpl w:val="D990E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0"/>
  </w:num>
  <w:num w:numId="6">
    <w:abstractNumId w:val="3"/>
  </w:num>
  <w:num w:numId="7">
    <w:abstractNumId w:val="13"/>
  </w:num>
  <w:num w:numId="8">
    <w:abstractNumId w:val="9"/>
  </w:num>
  <w:num w:numId="9">
    <w:abstractNumId w:val="10"/>
  </w:num>
  <w:num w:numId="10">
    <w:abstractNumId w:val="4"/>
  </w:num>
  <w:num w:numId="11">
    <w:abstractNumId w:val="2"/>
  </w:num>
  <w:num w:numId="12">
    <w:abstractNumId w:val="6"/>
  </w:num>
  <w:num w:numId="13">
    <w:abstractNumId w:val="7"/>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0142"/>
    <w:rsid w:val="00023A53"/>
    <w:rsid w:val="00050654"/>
    <w:rsid w:val="00051C8C"/>
    <w:rsid w:val="000521A6"/>
    <w:rsid w:val="000544BD"/>
    <w:rsid w:val="00054E7B"/>
    <w:rsid w:val="000601C8"/>
    <w:rsid w:val="0006607C"/>
    <w:rsid w:val="00072AC6"/>
    <w:rsid w:val="000734EB"/>
    <w:rsid w:val="00076013"/>
    <w:rsid w:val="0008262F"/>
    <w:rsid w:val="0008765F"/>
    <w:rsid w:val="00092537"/>
    <w:rsid w:val="000C464C"/>
    <w:rsid w:val="000E22D1"/>
    <w:rsid w:val="001104D3"/>
    <w:rsid w:val="00142F8B"/>
    <w:rsid w:val="00172710"/>
    <w:rsid w:val="0017410C"/>
    <w:rsid w:val="0018139C"/>
    <w:rsid w:val="00183611"/>
    <w:rsid w:val="00184A71"/>
    <w:rsid w:val="00190667"/>
    <w:rsid w:val="0019363A"/>
    <w:rsid w:val="001A49CD"/>
    <w:rsid w:val="001A5763"/>
    <w:rsid w:val="001A798D"/>
    <w:rsid w:val="001B50B9"/>
    <w:rsid w:val="001B595C"/>
    <w:rsid w:val="001C53C8"/>
    <w:rsid w:val="001C6350"/>
    <w:rsid w:val="001D1CDA"/>
    <w:rsid w:val="001F6357"/>
    <w:rsid w:val="0020473F"/>
    <w:rsid w:val="002402C4"/>
    <w:rsid w:val="00240C33"/>
    <w:rsid w:val="00242100"/>
    <w:rsid w:val="002428D8"/>
    <w:rsid w:val="002675B5"/>
    <w:rsid w:val="00275F58"/>
    <w:rsid w:val="00281151"/>
    <w:rsid w:val="00297D47"/>
    <w:rsid w:val="002D340A"/>
    <w:rsid w:val="0030073B"/>
    <w:rsid w:val="00307EB9"/>
    <w:rsid w:val="003167E7"/>
    <w:rsid w:val="0032464A"/>
    <w:rsid w:val="00331BB2"/>
    <w:rsid w:val="00333DAA"/>
    <w:rsid w:val="00357F8F"/>
    <w:rsid w:val="0037249F"/>
    <w:rsid w:val="003A06A3"/>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6307"/>
    <w:rsid w:val="004A2E1D"/>
    <w:rsid w:val="004D0734"/>
    <w:rsid w:val="004F63A8"/>
    <w:rsid w:val="0050547D"/>
    <w:rsid w:val="00526367"/>
    <w:rsid w:val="00533AF7"/>
    <w:rsid w:val="00554708"/>
    <w:rsid w:val="005560E1"/>
    <w:rsid w:val="0056362B"/>
    <w:rsid w:val="00581DFD"/>
    <w:rsid w:val="005D525C"/>
    <w:rsid w:val="005D6238"/>
    <w:rsid w:val="005E0BB3"/>
    <w:rsid w:val="005F7B23"/>
    <w:rsid w:val="00624041"/>
    <w:rsid w:val="006272A6"/>
    <w:rsid w:val="00637C94"/>
    <w:rsid w:val="006402CA"/>
    <w:rsid w:val="00693AB7"/>
    <w:rsid w:val="006A2C1A"/>
    <w:rsid w:val="006B569F"/>
    <w:rsid w:val="006C46E3"/>
    <w:rsid w:val="006C58E1"/>
    <w:rsid w:val="007B2823"/>
    <w:rsid w:val="008163D2"/>
    <w:rsid w:val="008347EB"/>
    <w:rsid w:val="008366FF"/>
    <w:rsid w:val="008809A5"/>
    <w:rsid w:val="008A3003"/>
    <w:rsid w:val="008F02A9"/>
    <w:rsid w:val="008F1381"/>
    <w:rsid w:val="0090009C"/>
    <w:rsid w:val="009155BF"/>
    <w:rsid w:val="009158C9"/>
    <w:rsid w:val="00936513"/>
    <w:rsid w:val="00941928"/>
    <w:rsid w:val="009746D2"/>
    <w:rsid w:val="00982D37"/>
    <w:rsid w:val="00991864"/>
    <w:rsid w:val="00996961"/>
    <w:rsid w:val="009A7D81"/>
    <w:rsid w:val="009D75A2"/>
    <w:rsid w:val="009E1BF7"/>
    <w:rsid w:val="009E1C1B"/>
    <w:rsid w:val="009E5997"/>
    <w:rsid w:val="009F6DF2"/>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559BF"/>
    <w:rsid w:val="00B56983"/>
    <w:rsid w:val="00B60F3E"/>
    <w:rsid w:val="00B82116"/>
    <w:rsid w:val="00BB5B35"/>
    <w:rsid w:val="00C06D20"/>
    <w:rsid w:val="00C12225"/>
    <w:rsid w:val="00C7471B"/>
    <w:rsid w:val="00C84582"/>
    <w:rsid w:val="00C86A0B"/>
    <w:rsid w:val="00C87474"/>
    <w:rsid w:val="00CA242E"/>
    <w:rsid w:val="00CC6090"/>
    <w:rsid w:val="00D120F7"/>
    <w:rsid w:val="00D22F93"/>
    <w:rsid w:val="00D2394F"/>
    <w:rsid w:val="00D27AA1"/>
    <w:rsid w:val="00D34E62"/>
    <w:rsid w:val="00D34FF1"/>
    <w:rsid w:val="00D432DA"/>
    <w:rsid w:val="00D54DA9"/>
    <w:rsid w:val="00D7403B"/>
    <w:rsid w:val="00D75A4B"/>
    <w:rsid w:val="00D7628E"/>
    <w:rsid w:val="00D96144"/>
    <w:rsid w:val="00DC467B"/>
    <w:rsid w:val="00DD3850"/>
    <w:rsid w:val="00DF673B"/>
    <w:rsid w:val="00E107AC"/>
    <w:rsid w:val="00E12B21"/>
    <w:rsid w:val="00E23C48"/>
    <w:rsid w:val="00E25D0D"/>
    <w:rsid w:val="00E33CAE"/>
    <w:rsid w:val="00E35D26"/>
    <w:rsid w:val="00E362A7"/>
    <w:rsid w:val="00E538CF"/>
    <w:rsid w:val="00E70B5C"/>
    <w:rsid w:val="00E75B9D"/>
    <w:rsid w:val="00EE5995"/>
    <w:rsid w:val="00EF4067"/>
    <w:rsid w:val="00F20949"/>
    <w:rsid w:val="00F629C9"/>
    <w:rsid w:val="00F80E74"/>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 w:type="paragraph" w:styleId="Footer">
    <w:name w:val="footer"/>
    <w:basedOn w:val="Normal"/>
    <w:link w:val="FooterChar"/>
    <w:uiPriority w:val="99"/>
    <w:semiHidden/>
    <w:unhideWhenUsed/>
    <w:rsid w:val="001C53C8"/>
    <w:pPr>
      <w:tabs>
        <w:tab w:val="center" w:pos="4680"/>
        <w:tab w:val="right" w:pos="9360"/>
      </w:tabs>
      <w:spacing w:after="200"/>
    </w:pPr>
    <w:rPr>
      <w:rFonts w:ascii="Verdana" w:hAnsi="Verdana" w:cs="Times New Roman"/>
      <w:lang w:eastAsia="en-US"/>
    </w:rPr>
  </w:style>
  <w:style w:type="character" w:customStyle="1" w:styleId="FooterChar">
    <w:name w:val="Footer Char"/>
    <w:basedOn w:val="DefaultParagraphFont"/>
    <w:link w:val="Footer"/>
    <w:uiPriority w:val="99"/>
    <w:semiHidden/>
    <w:rsid w:val="001C53C8"/>
    <w:rPr>
      <w:rFonts w:ascii="Verdana" w:eastAsia="Calibri" w:hAnsi="Verdana"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diagramColors" Target="diagrams/colors3.xml"/><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diagramQuickStyle" Target="diagrams/quickStyle3.xm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Frames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8B499E9E-4E8E-4906-A45B-F3409B321130}">
      <dgm:prSet/>
      <dgm:spPr/>
      <dgm:t>
        <a:bodyPr/>
        <a:lstStyle/>
        <a:p>
          <a:r>
            <a:rPr lang="en-GB"/>
            <a:t>P5</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Size</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P6</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2 animations design which include</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6AF2AEFB-1705-45AF-B9EA-729FFAE1E1B4}">
      <dgm:prSet/>
      <dgm:spPr/>
      <dgm:t>
        <a:bodyPr/>
        <a:lstStyle/>
        <a:p>
          <a:r>
            <a:rPr lang="en-GB"/>
            <a:t>Layers</a:t>
          </a:r>
        </a:p>
      </dgm:t>
    </dgm:pt>
    <dgm:pt modelId="{CF2E433C-75C8-4316-801D-63A8D016D216}" type="parTrans" cxnId="{A39BC010-1ECB-4B82-9EC5-24088132479B}">
      <dgm:prSet/>
      <dgm:spPr/>
      <dgm:t>
        <a:bodyPr/>
        <a:lstStyle/>
        <a:p>
          <a:endParaRPr lang="en-GB"/>
        </a:p>
      </dgm:t>
    </dgm:pt>
    <dgm:pt modelId="{3C385423-1C3F-454D-844C-E933BAF2BDD3}" type="sibTrans" cxnId="{A39BC010-1ECB-4B82-9EC5-24088132479B}">
      <dgm:prSet/>
      <dgm:spPr/>
      <dgm:t>
        <a:bodyPr/>
        <a:lstStyle/>
        <a:p>
          <a:endParaRPr lang="en-GB"/>
        </a:p>
      </dgm:t>
    </dgm:pt>
    <dgm:pt modelId="{15F0880F-3D22-47E3-8EDA-0A0896743DF0}">
      <dgm:prSet/>
      <dgm:spPr/>
      <dgm:t>
        <a:bodyPr/>
        <a:lstStyle/>
        <a:p>
          <a:r>
            <a:rPr lang="en-GB"/>
            <a:t>buttons</a:t>
          </a:r>
        </a:p>
      </dgm:t>
    </dgm:pt>
    <dgm:pt modelId="{CB6C9102-A1AF-4C7B-8573-76558F56F733}" type="parTrans" cxnId="{EDF42E72-6FBC-4B6E-8E7D-EBA86EDB5D25}">
      <dgm:prSet/>
      <dgm:spPr/>
      <dgm:t>
        <a:bodyPr/>
        <a:lstStyle/>
        <a:p>
          <a:endParaRPr lang="en-GB"/>
        </a:p>
      </dgm:t>
    </dgm:pt>
    <dgm:pt modelId="{FF130324-EE93-494A-BDE8-D06F2B4B3265}" type="sibTrans" cxnId="{EDF42E72-6FBC-4B6E-8E7D-EBA86EDB5D25}">
      <dgm:prSet/>
      <dgm:spPr/>
      <dgm:t>
        <a:bodyPr/>
        <a:lstStyle/>
        <a:p>
          <a:endParaRPr lang="en-GB"/>
        </a:p>
      </dgm:t>
    </dgm:pt>
    <dgm:pt modelId="{29F3CF1F-02D3-45A8-B0F5-AB6F4998C6F2}">
      <dgm:prSet/>
      <dgm:spPr/>
      <dgm:t>
        <a:bodyPr/>
        <a:lstStyle/>
        <a:p>
          <a:r>
            <a:rPr lang="en-GB"/>
            <a:t>Libraries</a:t>
          </a:r>
        </a:p>
      </dgm:t>
    </dgm:pt>
    <dgm:pt modelId="{9084FB29-4A4B-447A-9650-32130FC3A847}" type="parTrans" cxnId="{60CA30D1-0AAA-45F5-8260-BA3EF5421164}">
      <dgm:prSet/>
      <dgm:spPr/>
      <dgm:t>
        <a:bodyPr/>
        <a:lstStyle/>
        <a:p>
          <a:endParaRPr lang="en-GB"/>
        </a:p>
      </dgm:t>
    </dgm:pt>
    <dgm:pt modelId="{996E16D7-B3E0-4DFB-A5D8-19B9D39349A1}" type="sibTrans" cxnId="{60CA30D1-0AAA-45F5-8260-BA3EF5421164}">
      <dgm:prSet/>
      <dgm:spPr/>
      <dgm:t>
        <a:bodyPr/>
        <a:lstStyle/>
        <a:p>
          <a:endParaRPr lang="en-GB"/>
        </a:p>
      </dgm:t>
    </dgm:pt>
    <dgm:pt modelId="{0D87248C-2CC8-43CB-8484-C5B477C354B3}">
      <dgm:prSet/>
      <dgm:spPr/>
      <dgm:t>
        <a:bodyPr/>
        <a:lstStyle/>
        <a:p>
          <a:r>
            <a:rPr lang="en-GB"/>
            <a:t>House style</a:t>
          </a:r>
        </a:p>
      </dgm:t>
    </dgm:pt>
    <dgm:pt modelId="{22E260A6-1AC1-4018-AB42-B01029AE91F9}" type="parTrans" cxnId="{6BBE8793-1EF2-4BFF-B64F-F7DA90E7436D}">
      <dgm:prSet/>
      <dgm:spPr/>
      <dgm:t>
        <a:bodyPr/>
        <a:lstStyle/>
        <a:p>
          <a:endParaRPr lang="en-GB"/>
        </a:p>
      </dgm:t>
    </dgm:pt>
    <dgm:pt modelId="{75B5A4E8-C0F4-4FC4-B192-5AF071E16E5C}" type="sibTrans" cxnId="{6BBE8793-1EF2-4BFF-B64F-F7DA90E7436D}">
      <dgm:prSet/>
      <dgm:spPr/>
      <dgm:t>
        <a:bodyPr/>
        <a:lstStyle/>
        <a:p>
          <a:endParaRPr lang="en-GB"/>
        </a:p>
      </dgm:t>
    </dgm:pt>
    <dgm:pt modelId="{DF6EB08D-A2B9-42EE-A0A5-620E373DE3BC}">
      <dgm:prSet/>
      <dgm:spPr/>
      <dgm:t>
        <a:bodyPr/>
        <a:lstStyle/>
        <a:p>
          <a:r>
            <a:rPr lang="en-GB"/>
            <a:t>Email attachment and e-card</a:t>
          </a:r>
        </a:p>
      </dgm:t>
    </dgm:pt>
    <dgm:pt modelId="{2A1DD690-F546-48CD-AF00-2FB344ABB7D3}" type="parTrans" cxnId="{9C39B52E-FF2A-4674-9D89-08EE173EA356}">
      <dgm:prSet/>
      <dgm:spPr/>
      <dgm:t>
        <a:bodyPr/>
        <a:lstStyle/>
        <a:p>
          <a:endParaRPr lang="en-GB"/>
        </a:p>
      </dgm:t>
    </dgm:pt>
    <dgm:pt modelId="{EB18056E-3D03-46C0-AF16-0B53B0088883}" type="sibTrans" cxnId="{9C39B52E-FF2A-4674-9D89-08EE173EA356}">
      <dgm:prSet/>
      <dgm:spPr/>
      <dgm:t>
        <a:bodyPr/>
        <a:lstStyle/>
        <a:p>
          <a:endParaRPr lang="en-GB"/>
        </a:p>
      </dgm:t>
    </dgm:pt>
    <dgm:pt modelId="{3035C757-AB5A-4254-84C0-3AEFA2BFCA66}">
      <dgm:prSet/>
      <dgm:spPr/>
      <dgm:t>
        <a:bodyPr/>
        <a:lstStyle/>
        <a:p>
          <a:r>
            <a:rPr lang="en-GB"/>
            <a:t>output device</a:t>
          </a:r>
        </a:p>
      </dgm:t>
    </dgm:pt>
    <dgm:pt modelId="{E81DE99D-72E0-4019-8F08-80BC14EA798F}" type="parTrans" cxnId="{766B2146-CBC3-4070-A645-3F2842FE2249}">
      <dgm:prSet/>
      <dgm:spPr/>
      <dgm:t>
        <a:bodyPr/>
        <a:lstStyle/>
        <a:p>
          <a:endParaRPr lang="en-GB"/>
        </a:p>
      </dgm:t>
    </dgm:pt>
    <dgm:pt modelId="{BA8506EE-49D9-4FB4-A9F3-6CC7580205D2}" type="sibTrans" cxnId="{766B2146-CBC3-4070-A645-3F2842FE2249}">
      <dgm:prSet/>
      <dgm:spPr/>
      <dgm:t>
        <a:bodyPr/>
        <a:lstStyle/>
        <a:p>
          <a:endParaRPr lang="en-GB"/>
        </a:p>
      </dgm:t>
    </dgm:pt>
    <dgm:pt modelId="{E4A88F18-766F-4E6A-82C1-A5FB3ADD0A9F}">
      <dgm:prSet/>
      <dgm:spPr/>
      <dgm:t>
        <a:bodyPr/>
        <a:lstStyle/>
        <a:p>
          <a:r>
            <a:rPr lang="en-GB"/>
            <a:t>storyboard</a:t>
          </a:r>
        </a:p>
      </dgm:t>
    </dgm:pt>
    <dgm:pt modelId="{83562A64-26B4-4290-91DE-B52462DDE308}" type="parTrans" cxnId="{ED34FA14-EDEC-49CA-A6D1-C01F849EC395}">
      <dgm:prSet/>
      <dgm:spPr/>
      <dgm:t>
        <a:bodyPr/>
        <a:lstStyle/>
        <a:p>
          <a:endParaRPr lang="en-GB"/>
        </a:p>
      </dgm:t>
    </dgm:pt>
    <dgm:pt modelId="{5B6FD2E4-ABDB-4E06-AC03-931DF2A799F4}" type="sibTrans" cxnId="{ED34FA14-EDEC-49CA-A6D1-C01F849EC395}">
      <dgm:prSet/>
      <dgm:spPr/>
      <dgm:t>
        <a:bodyPr/>
        <a:lstStyle/>
        <a:p>
          <a:endParaRPr lang="en-GB"/>
        </a:p>
      </dgm:t>
    </dgm:pt>
    <dgm:pt modelId="{2E7EA32B-E64F-441E-8761-8AE94B492272}">
      <dgm:prSet/>
      <dgm:spPr/>
      <dgm:t>
        <a:bodyPr/>
        <a:lstStyle/>
        <a:p>
          <a:r>
            <a:rPr lang="en-GB"/>
            <a:t>Bar sheet or</a:t>
          </a:r>
        </a:p>
      </dgm:t>
    </dgm:pt>
    <dgm:pt modelId="{E0DE9873-E390-4F6A-B005-D66A6B7046F6}" type="parTrans" cxnId="{06FB8367-59FE-4880-A9AF-7B126ACD776D}">
      <dgm:prSet/>
      <dgm:spPr/>
      <dgm:t>
        <a:bodyPr/>
        <a:lstStyle/>
        <a:p>
          <a:endParaRPr lang="en-GB"/>
        </a:p>
      </dgm:t>
    </dgm:pt>
    <dgm:pt modelId="{FD6248AB-2293-40E0-9770-8407FCC17183}" type="sibTrans" cxnId="{06FB8367-59FE-4880-A9AF-7B126ACD776D}">
      <dgm:prSet/>
      <dgm:spPr/>
      <dgm:t>
        <a:bodyPr/>
        <a:lstStyle/>
        <a:p>
          <a:endParaRPr lang="en-GB"/>
        </a:p>
      </dgm:t>
    </dgm:pt>
    <dgm:pt modelId="{50EFF755-2E47-4D11-B638-53D3F8966FCA}">
      <dgm:prSet/>
      <dgm:spPr/>
      <dgm:t>
        <a:bodyPr/>
        <a:lstStyle/>
        <a:p>
          <a:r>
            <a:rPr lang="en-GB"/>
            <a:t>framesheet</a:t>
          </a:r>
        </a:p>
      </dgm:t>
    </dgm:pt>
    <dgm:pt modelId="{52BE0CFF-9FA9-464D-8EE9-C4ECC0CD9B6D}" type="parTrans" cxnId="{4A5EC4EF-2B53-42D4-9C09-1993EC2EEBD3}">
      <dgm:prSet/>
      <dgm:spPr/>
      <dgm:t>
        <a:bodyPr/>
        <a:lstStyle/>
        <a:p>
          <a:endParaRPr lang="en-GB"/>
        </a:p>
      </dgm:t>
    </dgm:pt>
    <dgm:pt modelId="{8DD70F45-9C6A-4FF4-A304-68485A44E16C}" type="sibTrans" cxnId="{4A5EC4EF-2B53-42D4-9C09-1993EC2EEBD3}">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5">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12"/>
      <dgm:spPr/>
    </dgm:pt>
    <dgm:pt modelId="{D36E121D-2AF8-484F-99A4-2481C44FDA93}" type="pres">
      <dgm:prSet presAssocID="{977B2DDF-45D5-4CB0-A192-4F2C79185620}" presName="Child" presStyleLbl="revTx" presStyleIdx="1" presStyleCnt="15">
        <dgm:presLayoutVars>
          <dgm:chMax val="0"/>
          <dgm:chPref val="0"/>
          <dgm:bulletEnabled val="1"/>
        </dgm:presLayoutVars>
      </dgm:prSet>
      <dgm:spPr/>
      <dgm:t>
        <a:bodyPr/>
        <a:lstStyle/>
        <a:p>
          <a:endParaRPr lang="en-GB"/>
        </a:p>
      </dgm:t>
    </dgm:pt>
    <dgm:pt modelId="{6EB52867-EFFB-4A64-A55F-37FDA454D595}" type="pres">
      <dgm:prSet presAssocID="{6AF2AEFB-1705-45AF-B9EA-729FFAE1E1B4}" presName="childComposite" presStyleCnt="0">
        <dgm:presLayoutVars>
          <dgm:chMax val="0"/>
          <dgm:chPref val="0"/>
        </dgm:presLayoutVars>
      </dgm:prSet>
      <dgm:spPr/>
    </dgm:pt>
    <dgm:pt modelId="{33B35262-1E4D-44E1-B366-DB8CC6C3B68C}" type="pres">
      <dgm:prSet presAssocID="{6AF2AEFB-1705-45AF-B9EA-729FFAE1E1B4}" presName="ChildAccent" presStyleLbl="solidFgAcc1" presStyleIdx="1" presStyleCnt="12"/>
      <dgm:spPr/>
    </dgm:pt>
    <dgm:pt modelId="{42DDEAB8-0953-4B6D-95D3-92EB32E359CD}" type="pres">
      <dgm:prSet presAssocID="{6AF2AEFB-1705-45AF-B9EA-729FFAE1E1B4}" presName="Child" presStyleLbl="revTx" presStyleIdx="2" presStyleCnt="15">
        <dgm:presLayoutVars>
          <dgm:chMax val="0"/>
          <dgm:chPref val="0"/>
          <dgm:bulletEnabled val="1"/>
        </dgm:presLayoutVars>
      </dgm:prSet>
      <dgm:spPr/>
      <dgm:t>
        <a:bodyPr/>
        <a:lstStyle/>
        <a:p>
          <a:endParaRPr lang="en-GB"/>
        </a:p>
      </dgm:t>
    </dgm:pt>
    <dgm:pt modelId="{C1E79D6B-8F9E-472F-B71D-3998CF6A6969}" type="pres">
      <dgm:prSet presAssocID="{15F0880F-3D22-47E3-8EDA-0A0896743DF0}" presName="childComposite" presStyleCnt="0">
        <dgm:presLayoutVars>
          <dgm:chMax val="0"/>
          <dgm:chPref val="0"/>
        </dgm:presLayoutVars>
      </dgm:prSet>
      <dgm:spPr/>
    </dgm:pt>
    <dgm:pt modelId="{AA873E22-A3DF-4821-AA57-DC3ADD85402C}" type="pres">
      <dgm:prSet presAssocID="{15F0880F-3D22-47E3-8EDA-0A0896743DF0}" presName="ChildAccent" presStyleLbl="solidFgAcc1" presStyleIdx="2" presStyleCnt="12"/>
      <dgm:spPr/>
    </dgm:pt>
    <dgm:pt modelId="{91FE14A0-3EBF-4D82-A98B-E1B0FB740782}" type="pres">
      <dgm:prSet presAssocID="{15F0880F-3D22-47E3-8EDA-0A0896743DF0}" presName="Child" presStyleLbl="revTx" presStyleIdx="3" presStyleCnt="15">
        <dgm:presLayoutVars>
          <dgm:chMax val="0"/>
          <dgm:chPref val="0"/>
          <dgm:bulletEnabled val="1"/>
        </dgm:presLayoutVars>
      </dgm:prSet>
      <dgm:spPr/>
      <dgm:t>
        <a:bodyPr/>
        <a:lstStyle/>
        <a:p>
          <a:endParaRPr lang="en-GB"/>
        </a:p>
      </dgm:t>
    </dgm:pt>
    <dgm:pt modelId="{CA2540EC-C735-4291-8306-1955B887F37F}" type="pres">
      <dgm:prSet presAssocID="{29F3CF1F-02D3-45A8-B0F5-AB6F4998C6F2}" presName="childComposite" presStyleCnt="0">
        <dgm:presLayoutVars>
          <dgm:chMax val="0"/>
          <dgm:chPref val="0"/>
        </dgm:presLayoutVars>
      </dgm:prSet>
      <dgm:spPr/>
    </dgm:pt>
    <dgm:pt modelId="{1DA08A9F-19D4-4691-A199-1B4691C40523}" type="pres">
      <dgm:prSet presAssocID="{29F3CF1F-02D3-45A8-B0F5-AB6F4998C6F2}" presName="ChildAccent" presStyleLbl="solidFgAcc1" presStyleIdx="3" presStyleCnt="12"/>
      <dgm:spPr/>
    </dgm:pt>
    <dgm:pt modelId="{6ED2D013-40D9-4DB7-9FE3-7D6F85918160}" type="pres">
      <dgm:prSet presAssocID="{29F3CF1F-02D3-45A8-B0F5-AB6F4998C6F2}" presName="Child" presStyleLbl="revTx" presStyleIdx="4" presStyleCnt="15">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5">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12"/>
      <dgm:spPr/>
    </dgm:pt>
    <dgm:pt modelId="{6ABA03DC-BA7E-4643-BCF1-0DF68DBC1741}" type="pres">
      <dgm:prSet presAssocID="{8DF13B35-9B39-4CE4-9947-4A9CCD35AA31}" presName="Child" presStyleLbl="revTx" presStyleIdx="6" presStyleCnt="15">
        <dgm:presLayoutVars>
          <dgm:chMax val="0"/>
          <dgm:chPref val="0"/>
          <dgm:bulletEnabled val="1"/>
        </dgm:presLayoutVars>
      </dgm:prSet>
      <dgm:spPr/>
      <dgm:t>
        <a:bodyPr/>
        <a:lstStyle/>
        <a:p>
          <a:endParaRPr lang="en-GB"/>
        </a:p>
      </dgm:t>
    </dgm:pt>
    <dgm:pt modelId="{1278BFCA-AAE7-4858-B310-83A4EC972AA8}" type="pres">
      <dgm:prSet presAssocID="{0D87248C-2CC8-43CB-8484-C5B477C354B3}" presName="childComposite" presStyleCnt="0">
        <dgm:presLayoutVars>
          <dgm:chMax val="0"/>
          <dgm:chPref val="0"/>
        </dgm:presLayoutVars>
      </dgm:prSet>
      <dgm:spPr/>
    </dgm:pt>
    <dgm:pt modelId="{5DC7F01D-0963-4812-9116-0715F28AF5A6}" type="pres">
      <dgm:prSet presAssocID="{0D87248C-2CC8-43CB-8484-C5B477C354B3}" presName="ChildAccent" presStyleLbl="solidFgAcc1" presStyleIdx="5" presStyleCnt="12"/>
      <dgm:spPr/>
    </dgm:pt>
    <dgm:pt modelId="{293156A6-3A85-4BD8-A576-25DA5A904CD3}" type="pres">
      <dgm:prSet presAssocID="{0D87248C-2CC8-43CB-8484-C5B477C354B3}" presName="Child" presStyleLbl="revTx" presStyleIdx="7" presStyleCnt="15">
        <dgm:presLayoutVars>
          <dgm:chMax val="0"/>
          <dgm:chPref val="0"/>
          <dgm:bulletEnabled val="1"/>
        </dgm:presLayoutVars>
      </dgm:prSet>
      <dgm:spPr/>
      <dgm:t>
        <a:bodyPr/>
        <a:lstStyle/>
        <a:p>
          <a:endParaRPr lang="en-GB"/>
        </a:p>
      </dgm:t>
    </dgm:pt>
    <dgm:pt modelId="{DD0233CD-1D39-4E6D-A742-AF02044197D9}" type="pres">
      <dgm:prSet presAssocID="{DF6EB08D-A2B9-42EE-A0A5-620E373DE3BC}" presName="childComposite" presStyleCnt="0">
        <dgm:presLayoutVars>
          <dgm:chMax val="0"/>
          <dgm:chPref val="0"/>
        </dgm:presLayoutVars>
      </dgm:prSet>
      <dgm:spPr/>
    </dgm:pt>
    <dgm:pt modelId="{C8453CC3-012E-42D9-B370-2145CFC4A0D4}" type="pres">
      <dgm:prSet presAssocID="{DF6EB08D-A2B9-42EE-A0A5-620E373DE3BC}" presName="ChildAccent" presStyleLbl="solidFgAcc1" presStyleIdx="6" presStyleCnt="12"/>
      <dgm:spPr/>
    </dgm:pt>
    <dgm:pt modelId="{D9E28507-F0EF-4806-9C03-14C556A47FC8}" type="pres">
      <dgm:prSet presAssocID="{DF6EB08D-A2B9-42EE-A0A5-620E373DE3BC}" presName="Child" presStyleLbl="revTx" presStyleIdx="8" presStyleCnt="15">
        <dgm:presLayoutVars>
          <dgm:chMax val="0"/>
          <dgm:chPref val="0"/>
          <dgm:bulletEnabled val="1"/>
        </dgm:presLayoutVars>
      </dgm:prSet>
      <dgm:spPr/>
      <dgm:t>
        <a:bodyPr/>
        <a:lstStyle/>
        <a:p>
          <a:endParaRPr lang="en-GB"/>
        </a:p>
      </dgm:t>
    </dgm:pt>
    <dgm:pt modelId="{6B8EF087-AC84-4002-AA5A-FEE94E0C9B4D}" type="pres">
      <dgm:prSet presAssocID="{3035C757-AB5A-4254-84C0-3AEFA2BFCA66}" presName="childComposite" presStyleCnt="0">
        <dgm:presLayoutVars>
          <dgm:chMax val="0"/>
          <dgm:chPref val="0"/>
        </dgm:presLayoutVars>
      </dgm:prSet>
      <dgm:spPr/>
    </dgm:pt>
    <dgm:pt modelId="{35A5D03D-6CEB-47AF-9011-1888EDF057B8}" type="pres">
      <dgm:prSet presAssocID="{3035C757-AB5A-4254-84C0-3AEFA2BFCA66}" presName="ChildAccent" presStyleLbl="solidFgAcc1" presStyleIdx="7" presStyleCnt="12"/>
      <dgm:spPr/>
    </dgm:pt>
    <dgm:pt modelId="{FE5BC79A-D48E-4B1F-BB53-A75D599AAC03}" type="pres">
      <dgm:prSet presAssocID="{3035C757-AB5A-4254-84C0-3AEFA2BFCA66}" presName="Child" presStyleLbl="revTx" presStyleIdx="9" presStyleCnt="15">
        <dgm:presLayoutVars>
          <dgm:chMax val="0"/>
          <dgm:chPref val="0"/>
          <dgm:bulletEnabled val="1"/>
        </dgm:presLayoutVars>
      </dgm:prSet>
      <dgm:spPr/>
      <dgm:t>
        <a:bodyPr/>
        <a:lstStyle/>
        <a:p>
          <a:endParaRPr lang="en-GB"/>
        </a:p>
      </dgm:t>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10" presStyleCnt="15">
        <dgm:presLayoutVars>
          <dgm:chMax/>
          <dgm:chPref val="4"/>
          <dgm:bulletEnabled val="1"/>
        </dgm:presLayoutVars>
      </dgm:prSet>
      <dgm:spPr/>
      <dgm:t>
        <a:bodyPr/>
        <a:lstStyle/>
        <a:p>
          <a:endParaRPr lang="en-GB"/>
        </a:p>
      </dgm:t>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8" presStyleCnt="12"/>
      <dgm:spPr/>
    </dgm:pt>
    <dgm:pt modelId="{BA6BDF05-0EC2-4C53-922F-D82F6B955876}" type="pres">
      <dgm:prSet presAssocID="{AC06F477-ED53-4BC2-ABAC-C98C160D1095}" presName="Child" presStyleLbl="revTx" presStyleIdx="11" presStyleCnt="15" custScaleY="262358">
        <dgm:presLayoutVars>
          <dgm:chMax val="0"/>
          <dgm:chPref val="0"/>
          <dgm:bulletEnabled val="1"/>
        </dgm:presLayoutVars>
      </dgm:prSet>
      <dgm:spPr/>
      <dgm:t>
        <a:bodyPr/>
        <a:lstStyle/>
        <a:p>
          <a:endParaRPr lang="en-GB"/>
        </a:p>
      </dgm:t>
    </dgm:pt>
    <dgm:pt modelId="{B29DBA02-01D0-4363-AC79-42C09FAD5381}" type="pres">
      <dgm:prSet presAssocID="{E4A88F18-766F-4E6A-82C1-A5FB3ADD0A9F}" presName="childComposite" presStyleCnt="0">
        <dgm:presLayoutVars>
          <dgm:chMax val="0"/>
          <dgm:chPref val="0"/>
        </dgm:presLayoutVars>
      </dgm:prSet>
      <dgm:spPr/>
    </dgm:pt>
    <dgm:pt modelId="{1B86C3AE-3FEF-4A65-9A26-FA75152436ED}" type="pres">
      <dgm:prSet presAssocID="{E4A88F18-766F-4E6A-82C1-A5FB3ADD0A9F}" presName="ChildAccent" presStyleLbl="solidFgAcc1" presStyleIdx="9" presStyleCnt="12"/>
      <dgm:spPr/>
    </dgm:pt>
    <dgm:pt modelId="{2C844E28-A458-4D55-8955-AC08F8DC54D5}" type="pres">
      <dgm:prSet presAssocID="{E4A88F18-766F-4E6A-82C1-A5FB3ADD0A9F}" presName="Child" presStyleLbl="revTx" presStyleIdx="12" presStyleCnt="15">
        <dgm:presLayoutVars>
          <dgm:chMax val="0"/>
          <dgm:chPref val="0"/>
          <dgm:bulletEnabled val="1"/>
        </dgm:presLayoutVars>
      </dgm:prSet>
      <dgm:spPr/>
      <dgm:t>
        <a:bodyPr/>
        <a:lstStyle/>
        <a:p>
          <a:endParaRPr lang="en-GB"/>
        </a:p>
      </dgm:t>
    </dgm:pt>
    <dgm:pt modelId="{A2E7CDEC-30FA-47A4-81DD-7C858C7F8EA3}" type="pres">
      <dgm:prSet presAssocID="{2E7EA32B-E64F-441E-8761-8AE94B492272}" presName="childComposite" presStyleCnt="0">
        <dgm:presLayoutVars>
          <dgm:chMax val="0"/>
          <dgm:chPref val="0"/>
        </dgm:presLayoutVars>
      </dgm:prSet>
      <dgm:spPr/>
    </dgm:pt>
    <dgm:pt modelId="{9CC95FB4-DC14-4F8B-9F24-4C7A40F83477}" type="pres">
      <dgm:prSet presAssocID="{2E7EA32B-E64F-441E-8761-8AE94B492272}" presName="ChildAccent" presStyleLbl="solidFgAcc1" presStyleIdx="10" presStyleCnt="12"/>
      <dgm:spPr/>
    </dgm:pt>
    <dgm:pt modelId="{420FF9D3-5512-455D-9CF4-185B8C9AD8B0}" type="pres">
      <dgm:prSet presAssocID="{2E7EA32B-E64F-441E-8761-8AE94B492272}" presName="Child" presStyleLbl="revTx" presStyleIdx="13" presStyleCnt="15">
        <dgm:presLayoutVars>
          <dgm:chMax val="0"/>
          <dgm:chPref val="0"/>
          <dgm:bulletEnabled val="1"/>
        </dgm:presLayoutVars>
      </dgm:prSet>
      <dgm:spPr/>
      <dgm:t>
        <a:bodyPr/>
        <a:lstStyle/>
        <a:p>
          <a:endParaRPr lang="en-GB"/>
        </a:p>
      </dgm:t>
    </dgm:pt>
    <dgm:pt modelId="{E7A13529-D059-43B9-A1C8-22B7383D5AE9}" type="pres">
      <dgm:prSet presAssocID="{50EFF755-2E47-4D11-B638-53D3F8966FCA}" presName="childComposite" presStyleCnt="0">
        <dgm:presLayoutVars>
          <dgm:chMax val="0"/>
          <dgm:chPref val="0"/>
        </dgm:presLayoutVars>
      </dgm:prSet>
      <dgm:spPr/>
    </dgm:pt>
    <dgm:pt modelId="{4F465CC8-94D5-437B-BBB4-EFB1448AC349}" type="pres">
      <dgm:prSet presAssocID="{50EFF755-2E47-4D11-B638-53D3F8966FCA}" presName="ChildAccent" presStyleLbl="solidFgAcc1" presStyleIdx="11" presStyleCnt="12"/>
      <dgm:spPr/>
    </dgm:pt>
    <dgm:pt modelId="{66A5AAA3-42AC-4F05-9A83-888C33AEC0D5}" type="pres">
      <dgm:prSet presAssocID="{50EFF755-2E47-4D11-B638-53D3F8966FCA}" presName="Child" presStyleLbl="revTx" presStyleIdx="14" presStyleCnt="15">
        <dgm:presLayoutVars>
          <dgm:chMax val="0"/>
          <dgm:chPref val="0"/>
          <dgm:bulletEnabled val="1"/>
        </dgm:presLayoutVars>
      </dgm:prSet>
      <dgm:spPr/>
      <dgm:t>
        <a:bodyPr/>
        <a:lstStyle/>
        <a:p>
          <a:endParaRPr lang="en-GB"/>
        </a:p>
      </dgm:t>
    </dgm:pt>
  </dgm:ptLst>
  <dgm:cxnLst>
    <dgm:cxn modelId="{ED34FA14-EDEC-49CA-A6D1-C01F849EC395}" srcId="{49AF5423-6C34-4E9D-B038-95F20554F05A}" destId="{E4A88F18-766F-4E6A-82C1-A5FB3ADD0A9F}" srcOrd="1" destOrd="0" parTransId="{83562A64-26B4-4290-91DE-B52462DDE308}" sibTransId="{5B6FD2E4-ABDB-4E06-AC03-931DF2A799F4}"/>
    <dgm:cxn modelId="{9A0EE3C4-292E-4487-95BD-6873C4EDCCAE}" srcId="{66D07E2F-3C2F-4BF4-94CF-685F012E10EA}" destId="{8B499E9E-4E8E-4906-A45B-F3409B321130}" srcOrd="1" destOrd="0" parTransId="{9AA14D48-B950-4716-86CD-86FF055FB11D}" sibTransId="{D0F2790F-3C64-4808-9455-03905ED5761F}"/>
    <dgm:cxn modelId="{A88F98C8-EEC9-49AD-86F6-DC43DF112285}" type="presOf" srcId="{ABA8458D-ADC1-4EE2-B60F-24278BE0B118}" destId="{DDA71EB8-3210-4573-A065-59A5557952D4}" srcOrd="0" destOrd="0" presId="urn:microsoft.com/office/officeart/2008/layout/SquareAccentList"/>
    <dgm:cxn modelId="{766B2146-CBC3-4070-A645-3F2842FE2249}" srcId="{8B499E9E-4E8E-4906-A45B-F3409B321130}" destId="{3035C757-AB5A-4254-84C0-3AEFA2BFCA66}" srcOrd="3" destOrd="0" parTransId="{E81DE99D-72E0-4019-8F08-80BC14EA798F}" sibTransId="{BA8506EE-49D9-4FB4-A9F3-6CC7580205D2}"/>
    <dgm:cxn modelId="{EDF42E72-6FBC-4B6E-8E7D-EBA86EDB5D25}" srcId="{ABA8458D-ADC1-4EE2-B60F-24278BE0B118}" destId="{15F0880F-3D22-47E3-8EDA-0A0896743DF0}" srcOrd="2" destOrd="0" parTransId="{CB6C9102-A1AF-4C7B-8573-76558F56F733}" sibTransId="{FF130324-EE93-494A-BDE8-D06F2B4B3265}"/>
    <dgm:cxn modelId="{AA6FEFA7-96D9-40BA-916D-64D28116566D}" type="presOf" srcId="{977B2DDF-45D5-4CB0-A192-4F2C79185620}" destId="{D36E121D-2AF8-484F-99A4-2481C44FDA93}" srcOrd="0" destOrd="0" presId="urn:microsoft.com/office/officeart/2008/layout/SquareAccentList"/>
    <dgm:cxn modelId="{E9A9BA8B-BC43-42AA-B936-60FF53E1E1EF}" type="presOf" srcId="{0D87248C-2CC8-43CB-8484-C5B477C354B3}" destId="{293156A6-3A85-4BD8-A576-25DA5A904CD3}" srcOrd="0" destOrd="0" presId="urn:microsoft.com/office/officeart/2008/layout/SquareAccentList"/>
    <dgm:cxn modelId="{4A5EC4EF-2B53-42D4-9C09-1993EC2EEBD3}" srcId="{49AF5423-6C34-4E9D-B038-95F20554F05A}" destId="{50EFF755-2E47-4D11-B638-53D3F8966FCA}" srcOrd="3" destOrd="0" parTransId="{52BE0CFF-9FA9-464D-8EE9-C4ECC0CD9B6D}" sibTransId="{8DD70F45-9C6A-4FF4-A304-68485A44E16C}"/>
    <dgm:cxn modelId="{F41B9379-DCC6-4544-990E-B76C26C17E67}" type="presOf" srcId="{3035C757-AB5A-4254-84C0-3AEFA2BFCA66}" destId="{FE5BC79A-D48E-4B1F-BB53-A75D599AAC03}" srcOrd="0" destOrd="0" presId="urn:microsoft.com/office/officeart/2008/layout/SquareAccentList"/>
    <dgm:cxn modelId="{9C39B52E-FF2A-4674-9D89-08EE173EA356}" srcId="{8B499E9E-4E8E-4906-A45B-F3409B321130}" destId="{DF6EB08D-A2B9-42EE-A0A5-620E373DE3BC}" srcOrd="2" destOrd="0" parTransId="{2A1DD690-F546-48CD-AF00-2FB344ABB7D3}" sibTransId="{EB18056E-3D03-46C0-AF16-0B53B0088883}"/>
    <dgm:cxn modelId="{53C89033-60D1-4B4E-B77C-D8FFF48E26B5}" type="presOf" srcId="{8B499E9E-4E8E-4906-A45B-F3409B321130}" destId="{4A5CD545-9193-467C-9196-134FAB281C5B}" srcOrd="0" destOrd="0" presId="urn:microsoft.com/office/officeart/2008/layout/SquareAccentList"/>
    <dgm:cxn modelId="{60CA30D1-0AAA-45F5-8260-BA3EF5421164}" srcId="{ABA8458D-ADC1-4EE2-B60F-24278BE0B118}" destId="{29F3CF1F-02D3-45A8-B0F5-AB6F4998C6F2}" srcOrd="3" destOrd="0" parTransId="{9084FB29-4A4B-447A-9650-32130FC3A847}" sibTransId="{996E16D7-B3E0-4DFB-A5D8-19B9D39349A1}"/>
    <dgm:cxn modelId="{8E2784F5-EEEB-4131-8391-2BE6FA44482A}" type="presOf" srcId="{AC06F477-ED53-4BC2-ABAC-C98C160D1095}" destId="{BA6BDF05-0EC2-4C53-922F-D82F6B955876}"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E6B5A010-406F-4AAD-BB6B-C5272D52FC0C}" type="presOf" srcId="{15F0880F-3D22-47E3-8EDA-0A0896743DF0}" destId="{91FE14A0-3EBF-4D82-A98B-E1B0FB740782}" srcOrd="0" destOrd="0" presId="urn:microsoft.com/office/officeart/2008/layout/SquareAccentList"/>
    <dgm:cxn modelId="{36F7F1B2-C8A6-417C-9E0D-9C32AC62D4C9}" type="presOf" srcId="{8DF13B35-9B39-4CE4-9947-4A9CCD35AA31}" destId="{6ABA03DC-BA7E-4643-BCF1-0DF68DBC1741}" srcOrd="0" destOrd="0" presId="urn:microsoft.com/office/officeart/2008/layout/SquareAccentList"/>
    <dgm:cxn modelId="{1037BB55-AA99-45E7-90E5-A33BA7069A62}" type="presOf" srcId="{29F3CF1F-02D3-45A8-B0F5-AB6F4998C6F2}" destId="{6ED2D013-40D9-4DB7-9FE3-7D6F85918160}" srcOrd="0" destOrd="0" presId="urn:microsoft.com/office/officeart/2008/layout/SquareAccentList"/>
    <dgm:cxn modelId="{FB779287-4425-48DF-932C-3F7F5D8AC448}" type="presOf" srcId="{6AF2AEFB-1705-45AF-B9EA-729FFAE1E1B4}" destId="{42DDEAB8-0953-4B6D-95D3-92EB32E359CD}" srcOrd="0" destOrd="0" presId="urn:microsoft.com/office/officeart/2008/layout/SquareAccentList"/>
    <dgm:cxn modelId="{AD444743-A40F-4D8A-B6DD-AAED0B3506AD}" type="presOf" srcId="{E4A88F18-766F-4E6A-82C1-A5FB3ADD0A9F}" destId="{2C844E28-A458-4D55-8955-AC08F8DC54D5}" srcOrd="0" destOrd="0" presId="urn:microsoft.com/office/officeart/2008/layout/SquareAccentList"/>
    <dgm:cxn modelId="{3DDA8E63-5107-4950-B01C-B4DA1A3FE22D}" type="presOf" srcId="{50EFF755-2E47-4D11-B638-53D3F8966FCA}" destId="{66A5AAA3-42AC-4F05-9A83-888C33AEC0D5}" srcOrd="0" destOrd="0" presId="urn:microsoft.com/office/officeart/2008/layout/SquareAccentList"/>
    <dgm:cxn modelId="{6BBE8793-1EF2-4BFF-B64F-F7DA90E7436D}" srcId="{8B499E9E-4E8E-4906-A45B-F3409B321130}" destId="{0D87248C-2CC8-43CB-8484-C5B477C354B3}" srcOrd="1" destOrd="0" parTransId="{22E260A6-1AC1-4018-AB42-B01029AE91F9}" sibTransId="{75B5A4E8-C0F4-4FC4-B192-5AF071E16E5C}"/>
    <dgm:cxn modelId="{0226A2C5-7002-494D-8CAD-47AB3A58F82B}" srcId="{66D07E2F-3C2F-4BF4-94CF-685F012E10EA}" destId="{ABA8458D-ADC1-4EE2-B60F-24278BE0B118}" srcOrd="0" destOrd="0" parTransId="{5E3043AB-7930-48BC-A421-2D7CB94F2C9C}" sibTransId="{BCD7473A-6A55-4282-800D-33DA140229F3}"/>
    <dgm:cxn modelId="{85CD2DBD-291A-4FF0-9A15-B1EEC01463D1}" srcId="{8B499E9E-4E8E-4906-A45B-F3409B321130}" destId="{8DF13B35-9B39-4CE4-9947-4A9CCD35AA31}" srcOrd="0" destOrd="0" parTransId="{A1D44EC3-1235-4704-B234-ED2828DAC9C9}" sibTransId="{F1EF6A37-3373-4B5F-9AF3-51CA709259A7}"/>
    <dgm:cxn modelId="{A0FC829C-9C01-4BF3-8DC0-F5DB4B13AA5D}" type="presOf" srcId="{DF6EB08D-A2B9-42EE-A0A5-620E373DE3BC}" destId="{D9E28507-F0EF-4806-9C03-14C556A47FC8}" srcOrd="0" destOrd="0" presId="urn:microsoft.com/office/officeart/2008/layout/SquareAccentList"/>
    <dgm:cxn modelId="{A6F2146F-19DD-44CB-967B-553E6A82837B}" type="presOf" srcId="{49AF5423-6C34-4E9D-B038-95F20554F05A}" destId="{6F6D268B-1ACD-4ACD-A9D4-F02D1725D2DE}" srcOrd="0" destOrd="0" presId="urn:microsoft.com/office/officeart/2008/layout/SquareAccentList"/>
    <dgm:cxn modelId="{A2236677-B967-4653-B560-50A7F8938BA1}" type="presOf" srcId="{66D07E2F-3C2F-4BF4-94CF-685F012E10EA}" destId="{9B6FBF72-669D-4005-A8FE-933999A4E5E0}" srcOrd="0" destOrd="0" presId="urn:microsoft.com/office/officeart/2008/layout/SquareAccentList"/>
    <dgm:cxn modelId="{06FB8367-59FE-4880-A9AF-7B126ACD776D}" srcId="{49AF5423-6C34-4E9D-B038-95F20554F05A}" destId="{2E7EA32B-E64F-441E-8761-8AE94B492272}" srcOrd="2" destOrd="0" parTransId="{E0DE9873-E390-4F6A-B005-D66A6B7046F6}" sibTransId="{FD6248AB-2293-40E0-9770-8407FCC17183}"/>
    <dgm:cxn modelId="{A39BC010-1ECB-4B82-9EC5-24088132479B}" srcId="{ABA8458D-ADC1-4EE2-B60F-24278BE0B118}" destId="{6AF2AEFB-1705-45AF-B9EA-729FFAE1E1B4}" srcOrd="1" destOrd="0" parTransId="{CF2E433C-75C8-4316-801D-63A8D016D216}" sibTransId="{3C385423-1C3F-454D-844C-E933BAF2BDD3}"/>
    <dgm:cxn modelId="{86DB1653-7304-42A1-90D2-4785497FB1EE}" type="presOf" srcId="{2E7EA32B-E64F-441E-8761-8AE94B492272}" destId="{420FF9D3-5512-455D-9CF4-185B8C9AD8B0}" srcOrd="0" destOrd="0" presId="urn:microsoft.com/office/officeart/2008/layout/SquareAccentList"/>
    <dgm:cxn modelId="{4DCE3091-2D15-49B1-9314-22A301506724}" srcId="{66D07E2F-3C2F-4BF4-94CF-685F012E10EA}" destId="{49AF5423-6C34-4E9D-B038-95F20554F05A}" srcOrd="2" destOrd="0" parTransId="{144C40DE-68CA-438E-8E37-8DA08FA8C715}" sibTransId="{2697A89C-206B-49B0-A5F1-2D76FEAF8909}"/>
    <dgm:cxn modelId="{E1174D72-DF3B-4EFA-8C92-7E0AAB4BA885}" srcId="{49AF5423-6C34-4E9D-B038-95F20554F05A}" destId="{AC06F477-ED53-4BC2-ABAC-C98C160D1095}" srcOrd="0" destOrd="0" parTransId="{0E0696F2-E94A-4620-B9BC-791D1D3E09CD}" sibTransId="{DE485987-BA60-469C-9CC8-8DD010E96A6A}"/>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382506FF-9420-457A-9330-E9712D49E7C0}" type="presParOf" srcId="{B0C7759B-679F-48CC-973B-89A829433578}" destId="{6EB52867-EFFB-4A64-A55F-37FDA454D595}" srcOrd="1" destOrd="0" presId="urn:microsoft.com/office/officeart/2008/layout/SquareAccentList"/>
    <dgm:cxn modelId="{AAFAED09-BBCB-4F1C-AC85-8140E0401981}" type="presParOf" srcId="{6EB52867-EFFB-4A64-A55F-37FDA454D595}" destId="{33B35262-1E4D-44E1-B366-DB8CC6C3B68C}" srcOrd="0" destOrd="0" presId="urn:microsoft.com/office/officeart/2008/layout/SquareAccentList"/>
    <dgm:cxn modelId="{04E5BEA9-7990-4244-AE15-174191EB80EA}" type="presParOf" srcId="{6EB52867-EFFB-4A64-A55F-37FDA454D595}" destId="{42DDEAB8-0953-4B6D-95D3-92EB32E359CD}" srcOrd="1" destOrd="0" presId="urn:microsoft.com/office/officeart/2008/layout/SquareAccentList"/>
    <dgm:cxn modelId="{3BA29F3E-5413-421C-A5BC-85DA4AE839FD}" type="presParOf" srcId="{B0C7759B-679F-48CC-973B-89A829433578}" destId="{C1E79D6B-8F9E-472F-B71D-3998CF6A6969}" srcOrd="2" destOrd="0" presId="urn:microsoft.com/office/officeart/2008/layout/SquareAccentList"/>
    <dgm:cxn modelId="{FE82EC28-53E4-4454-A0E9-101A4F367CD1}" type="presParOf" srcId="{C1E79D6B-8F9E-472F-B71D-3998CF6A6969}" destId="{AA873E22-A3DF-4821-AA57-DC3ADD85402C}" srcOrd="0" destOrd="0" presId="urn:microsoft.com/office/officeart/2008/layout/SquareAccentList"/>
    <dgm:cxn modelId="{0BC84125-C30C-479E-9EF4-C25986C3D77C}" type="presParOf" srcId="{C1E79D6B-8F9E-472F-B71D-3998CF6A6969}" destId="{91FE14A0-3EBF-4D82-A98B-E1B0FB740782}" srcOrd="1" destOrd="0" presId="urn:microsoft.com/office/officeart/2008/layout/SquareAccentList"/>
    <dgm:cxn modelId="{A6EBEB40-5B1F-41BC-B98F-7C4A90C960F1}" type="presParOf" srcId="{B0C7759B-679F-48CC-973B-89A829433578}" destId="{CA2540EC-C735-4291-8306-1955B887F37F}" srcOrd="3" destOrd="0" presId="urn:microsoft.com/office/officeart/2008/layout/SquareAccentList"/>
    <dgm:cxn modelId="{54215950-BAB3-4F00-A06E-ABF6A79611D0}" type="presParOf" srcId="{CA2540EC-C735-4291-8306-1955B887F37F}" destId="{1DA08A9F-19D4-4691-A199-1B4691C40523}" srcOrd="0" destOrd="0" presId="urn:microsoft.com/office/officeart/2008/layout/SquareAccentList"/>
    <dgm:cxn modelId="{40AB11FD-F8F9-4643-AD83-E7D1F73D3922}" type="presParOf" srcId="{CA2540EC-C735-4291-8306-1955B887F37F}" destId="{6ED2D013-40D9-4DB7-9FE3-7D6F85918160}"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8B16AA43-23E2-425C-BFF2-6C67D60BE186}" type="presParOf" srcId="{95EBA374-4AAA-4454-8397-7F2CB3994777}" destId="{1278BFCA-AAE7-4858-B310-83A4EC972AA8}" srcOrd="1" destOrd="0" presId="urn:microsoft.com/office/officeart/2008/layout/SquareAccentList"/>
    <dgm:cxn modelId="{25DD08C2-F379-4A3C-823F-F22FCB8E8FD5}" type="presParOf" srcId="{1278BFCA-AAE7-4858-B310-83A4EC972AA8}" destId="{5DC7F01D-0963-4812-9116-0715F28AF5A6}" srcOrd="0" destOrd="0" presId="urn:microsoft.com/office/officeart/2008/layout/SquareAccentList"/>
    <dgm:cxn modelId="{8FCFCE9A-7CB0-4F2F-A602-511DC3AD8A0D}" type="presParOf" srcId="{1278BFCA-AAE7-4858-B310-83A4EC972AA8}" destId="{293156A6-3A85-4BD8-A576-25DA5A904CD3}" srcOrd="1" destOrd="0" presId="urn:microsoft.com/office/officeart/2008/layout/SquareAccentList"/>
    <dgm:cxn modelId="{8BE072E3-049D-45F5-8FD4-C8A5699983D2}" type="presParOf" srcId="{95EBA374-4AAA-4454-8397-7F2CB3994777}" destId="{DD0233CD-1D39-4E6D-A742-AF02044197D9}" srcOrd="2" destOrd="0" presId="urn:microsoft.com/office/officeart/2008/layout/SquareAccentList"/>
    <dgm:cxn modelId="{1C53DC4E-414C-485D-865B-4ABA32BAEAC1}" type="presParOf" srcId="{DD0233CD-1D39-4E6D-A742-AF02044197D9}" destId="{C8453CC3-012E-42D9-B370-2145CFC4A0D4}" srcOrd="0" destOrd="0" presId="urn:microsoft.com/office/officeart/2008/layout/SquareAccentList"/>
    <dgm:cxn modelId="{64DD13E3-CF79-42DE-833A-1C895F95E9C5}" type="presParOf" srcId="{DD0233CD-1D39-4E6D-A742-AF02044197D9}" destId="{D9E28507-F0EF-4806-9C03-14C556A47FC8}" srcOrd="1" destOrd="0" presId="urn:microsoft.com/office/officeart/2008/layout/SquareAccentList"/>
    <dgm:cxn modelId="{0A9702F3-E125-4CB9-A7CF-2A024190694F}" type="presParOf" srcId="{95EBA374-4AAA-4454-8397-7F2CB3994777}" destId="{6B8EF087-AC84-4002-AA5A-FEE94E0C9B4D}" srcOrd="3" destOrd="0" presId="urn:microsoft.com/office/officeart/2008/layout/SquareAccentList"/>
    <dgm:cxn modelId="{386EA8CB-2D54-40E3-B869-8DED89C435C8}" type="presParOf" srcId="{6B8EF087-AC84-4002-AA5A-FEE94E0C9B4D}" destId="{35A5D03D-6CEB-47AF-9011-1888EDF057B8}" srcOrd="0" destOrd="0" presId="urn:microsoft.com/office/officeart/2008/layout/SquareAccentList"/>
    <dgm:cxn modelId="{E0CF97D7-418E-414E-92DF-7A75B1F4ECFA}" type="presParOf" srcId="{6B8EF087-AC84-4002-AA5A-FEE94E0C9B4D}" destId="{FE5BC79A-D48E-4B1F-BB53-A75D599AAC03}" srcOrd="1" destOrd="0" presId="urn:microsoft.com/office/officeart/2008/layout/SquareAccentList"/>
    <dgm:cxn modelId="{90E5C5EA-7B77-49B7-A1A0-E87EE5381496}" type="presParOf" srcId="{9B6FBF72-669D-4005-A8FE-933999A4E5E0}" destId="{DD773694-2BA9-47B3-9818-48B4234FDF48}" srcOrd="2" destOrd="0" presId="urn:microsoft.com/office/officeart/2008/layout/SquareAccentList"/>
    <dgm:cxn modelId="{944C4CA6-7D5E-4BB0-A889-D3B8076B9F89}" type="presParOf" srcId="{DD773694-2BA9-47B3-9818-48B4234FDF48}" destId="{AC1C0859-5520-42C4-85D2-82EF20320EF2}" srcOrd="0" destOrd="0" presId="urn:microsoft.com/office/officeart/2008/layout/SquareAccentList"/>
    <dgm:cxn modelId="{8B36C9C9-7499-4BBB-95C5-47D39535B762}" type="presParOf" srcId="{AC1C0859-5520-42C4-85D2-82EF20320EF2}" destId="{C629F8CB-9A2F-4DCB-BB7F-06B4D57DA21D}" srcOrd="0" destOrd="0" presId="urn:microsoft.com/office/officeart/2008/layout/SquareAccentList"/>
    <dgm:cxn modelId="{361FDEA1-B62B-4065-A5F9-FAAC080B10D5}" type="presParOf" srcId="{AC1C0859-5520-42C4-85D2-82EF20320EF2}" destId="{8A0BCE39-407D-4FCB-B953-8820CE5BC0FE}" srcOrd="1" destOrd="0" presId="urn:microsoft.com/office/officeart/2008/layout/SquareAccentList"/>
    <dgm:cxn modelId="{F28F634F-7F20-40B0-86F5-617BDDC8C1CD}" type="presParOf" srcId="{AC1C0859-5520-42C4-85D2-82EF20320EF2}" destId="{6F6D268B-1ACD-4ACD-A9D4-F02D1725D2DE}" srcOrd="2" destOrd="0" presId="urn:microsoft.com/office/officeart/2008/layout/SquareAccentList"/>
    <dgm:cxn modelId="{3096ED5D-BB2E-40E3-8F50-B345015EBE4D}" type="presParOf" srcId="{DD773694-2BA9-47B3-9818-48B4234FDF48}" destId="{2C790B9C-61BB-4C0B-953A-A35BDFC63071}" srcOrd="1" destOrd="0" presId="urn:microsoft.com/office/officeart/2008/layout/SquareAccentList"/>
    <dgm:cxn modelId="{B91AB04F-D0C2-4D03-86B5-F1ACE3318E91}" type="presParOf" srcId="{2C790B9C-61BB-4C0B-953A-A35BDFC63071}" destId="{2F586D75-4F73-420F-AF26-620239EFFC8B}" srcOrd="0" destOrd="0" presId="urn:microsoft.com/office/officeart/2008/layout/SquareAccentList"/>
    <dgm:cxn modelId="{8C7958DF-3B73-4631-8BFB-E82DCDE3EEEB}" type="presParOf" srcId="{2F586D75-4F73-420F-AF26-620239EFFC8B}" destId="{42706B44-3747-4527-AA6D-F1019A98ADFE}" srcOrd="0" destOrd="0" presId="urn:microsoft.com/office/officeart/2008/layout/SquareAccentList"/>
    <dgm:cxn modelId="{915A7CA1-129B-4CBE-BF80-6BDAF21F7612}" type="presParOf" srcId="{2F586D75-4F73-420F-AF26-620239EFFC8B}" destId="{BA6BDF05-0EC2-4C53-922F-D82F6B955876}" srcOrd="1" destOrd="0" presId="urn:microsoft.com/office/officeart/2008/layout/SquareAccentList"/>
    <dgm:cxn modelId="{D0AA790D-E747-4B89-B179-D9F17972E706}" type="presParOf" srcId="{2C790B9C-61BB-4C0B-953A-A35BDFC63071}" destId="{B29DBA02-01D0-4363-AC79-42C09FAD5381}" srcOrd="1" destOrd="0" presId="urn:microsoft.com/office/officeart/2008/layout/SquareAccentList"/>
    <dgm:cxn modelId="{34AF6BF6-F92F-4866-9308-AD4A0AC5603E}" type="presParOf" srcId="{B29DBA02-01D0-4363-AC79-42C09FAD5381}" destId="{1B86C3AE-3FEF-4A65-9A26-FA75152436ED}" srcOrd="0" destOrd="0" presId="urn:microsoft.com/office/officeart/2008/layout/SquareAccentList"/>
    <dgm:cxn modelId="{F6A6BBA7-8857-4F9A-B393-5687A8535566}" type="presParOf" srcId="{B29DBA02-01D0-4363-AC79-42C09FAD5381}" destId="{2C844E28-A458-4D55-8955-AC08F8DC54D5}" srcOrd="1" destOrd="0" presId="urn:microsoft.com/office/officeart/2008/layout/SquareAccentList"/>
    <dgm:cxn modelId="{70ADF4FC-BE16-4CC2-954D-7FD6C241D3BF}" type="presParOf" srcId="{2C790B9C-61BB-4C0B-953A-A35BDFC63071}" destId="{A2E7CDEC-30FA-47A4-81DD-7C858C7F8EA3}" srcOrd="2" destOrd="0" presId="urn:microsoft.com/office/officeart/2008/layout/SquareAccentList"/>
    <dgm:cxn modelId="{92CE3A1C-9A4E-4184-9FBF-57E6C7595B4D}" type="presParOf" srcId="{A2E7CDEC-30FA-47A4-81DD-7C858C7F8EA3}" destId="{9CC95FB4-DC14-4F8B-9F24-4C7A40F83477}" srcOrd="0" destOrd="0" presId="urn:microsoft.com/office/officeart/2008/layout/SquareAccentList"/>
    <dgm:cxn modelId="{A0C04DD7-9BD3-4C55-B410-4438E24F8A39}" type="presParOf" srcId="{A2E7CDEC-30FA-47A4-81DD-7C858C7F8EA3}" destId="{420FF9D3-5512-455D-9CF4-185B8C9AD8B0}" srcOrd="1" destOrd="0" presId="urn:microsoft.com/office/officeart/2008/layout/SquareAccentList"/>
    <dgm:cxn modelId="{37496B50-1F7D-45BA-A13C-9DA5778D2B82}" type="presParOf" srcId="{2C790B9C-61BB-4C0B-953A-A35BDFC63071}" destId="{E7A13529-D059-43B9-A1C8-22B7383D5AE9}" srcOrd="3" destOrd="0" presId="urn:microsoft.com/office/officeart/2008/layout/SquareAccentList"/>
    <dgm:cxn modelId="{EDEEE8FA-591A-4B07-B2DF-598D74D310B3}" type="presParOf" srcId="{E7A13529-D059-43B9-A1C8-22B7383D5AE9}" destId="{4F465CC8-94D5-437B-BBB4-EFB1448AC349}" srcOrd="0" destOrd="0" presId="urn:microsoft.com/office/officeart/2008/layout/SquareAccentList"/>
    <dgm:cxn modelId="{D94023C9-9B9D-4865-B7EB-00024C15FEF3}" type="presParOf" srcId="{E7A13529-D059-43B9-A1C8-22B7383D5AE9}" destId="{66A5AAA3-42AC-4F05-9A83-888C33AEC0D5}"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M3</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P7</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AFCA3B4B-6696-49AE-ADEC-D3E15B00557D}">
      <dgm:prSet/>
      <dgm:spPr/>
      <dgm:t>
        <a:bodyPr/>
        <a:lstStyle/>
        <a:p>
          <a:r>
            <a:rPr lang="en-GB"/>
            <a:t>Balance against quality of image</a:t>
          </a:r>
        </a:p>
      </dgm:t>
    </dgm:pt>
    <dgm:pt modelId="{48DFF35D-2848-4587-85EC-8DFA22260D10}" type="parTrans" cxnId="{F3C34F02-DDF7-4150-AF3A-FD0755EE721A}">
      <dgm:prSet/>
      <dgm:spPr/>
      <dgm:t>
        <a:bodyPr/>
        <a:lstStyle/>
        <a:p>
          <a:endParaRPr lang="en-GB"/>
        </a:p>
      </dgm:t>
    </dgm:pt>
    <dgm:pt modelId="{389B78DF-0419-4E7F-A518-9448D65F571B}" type="sibTrans" cxnId="{F3C34F02-DDF7-4150-AF3A-FD0755EE721A}">
      <dgm:prSet/>
      <dgm:spPr/>
      <dgm:t>
        <a:bodyPr/>
        <a:lstStyle/>
        <a:p>
          <a:endParaRPr lang="en-GB"/>
        </a:p>
      </dgm:t>
    </dgm:pt>
    <dgm:pt modelId="{E8D94EAE-4357-405E-8AA0-A98ECE0DF51F}">
      <dgm:prSet/>
      <dgm:spPr/>
      <dgm:t>
        <a:bodyPr/>
        <a:lstStyle/>
        <a:p>
          <a:r>
            <a:rPr lang="en-GB"/>
            <a:t>Frame Disposal</a:t>
          </a:r>
        </a:p>
      </dgm:t>
    </dgm:pt>
    <dgm:pt modelId="{4763BE55-FC56-4147-AD84-9CD70E47C5E2}" type="parTrans" cxnId="{0175B7FB-3E83-436B-BF53-547F7AA5A34A}">
      <dgm:prSet/>
      <dgm:spPr/>
      <dgm:t>
        <a:bodyPr/>
        <a:lstStyle/>
        <a:p>
          <a:endParaRPr lang="en-GB"/>
        </a:p>
      </dgm:t>
    </dgm:pt>
    <dgm:pt modelId="{FEFB9376-7D54-4F34-A7EB-90772AE7010A}" type="sibTrans" cxnId="{0175B7FB-3E83-436B-BF53-547F7AA5A34A}">
      <dgm:prSet/>
      <dgm:spPr/>
      <dgm:t>
        <a:bodyPr/>
        <a:lstStyle/>
        <a:p>
          <a:endParaRPr lang="en-GB"/>
        </a:p>
      </dgm:t>
    </dgm:pt>
    <dgm:pt modelId="{EBC3A931-A83E-4634-8880-4D5E65BD7BA5}">
      <dgm:prSet/>
      <dgm:spPr/>
      <dgm:t>
        <a:bodyPr/>
        <a:lstStyle/>
        <a:p>
          <a:r>
            <a:rPr lang="en-GB"/>
            <a:t>AutoCrop</a:t>
          </a:r>
        </a:p>
      </dgm:t>
    </dgm:pt>
    <dgm:pt modelId="{E098D8E4-A747-41FF-9837-F9DD052BC05E}" type="parTrans" cxnId="{8B29AC33-C3C9-4053-A33C-2D3D893DC7D8}">
      <dgm:prSet/>
      <dgm:spPr/>
      <dgm:t>
        <a:bodyPr/>
        <a:lstStyle/>
        <a:p>
          <a:endParaRPr lang="en-GB"/>
        </a:p>
      </dgm:t>
    </dgm:pt>
    <dgm:pt modelId="{F5000DC2-3F51-4135-A154-552FFB68D12D}" type="sibTrans" cxnId="{8B29AC33-C3C9-4053-A33C-2D3D893DC7D8}">
      <dgm:prSet/>
      <dgm:spPr/>
      <dgm:t>
        <a:bodyPr/>
        <a:lstStyle/>
        <a:p>
          <a:endParaRPr lang="en-GB"/>
        </a:p>
      </dgm:t>
    </dgm:pt>
    <dgm:pt modelId="{9E01B7DC-420F-4512-AB5A-8926E2880EEE}">
      <dgm:prSet/>
      <dgm:spPr/>
      <dgm:t>
        <a:bodyPr/>
        <a:lstStyle/>
        <a:p>
          <a:r>
            <a:rPr lang="en-GB"/>
            <a:t>2 pieces of animation</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9DFF58E6-816A-43AC-B059-02163FCDB4D0}">
      <dgm:prSet/>
      <dgm:spPr/>
      <dgm:t>
        <a:bodyPr/>
        <a:lstStyle/>
        <a:p>
          <a:r>
            <a:rPr lang="en-GB"/>
            <a:t>one more</a:t>
          </a:r>
        </a:p>
      </dgm:t>
    </dgm:pt>
    <dgm:pt modelId="{DCD891BB-99C7-4E71-A09C-926154B81CEF}" type="parTrans" cxnId="{9F98E95D-135C-4BA3-AC78-2A3C685FE3F5}">
      <dgm:prSet/>
      <dgm:spPr/>
      <dgm:t>
        <a:bodyPr/>
        <a:lstStyle/>
        <a:p>
          <a:endParaRPr lang="en-GB"/>
        </a:p>
      </dgm:t>
    </dgm:pt>
    <dgm:pt modelId="{AF516E37-F6A2-4DA6-BF60-43AB0ABB75A0}" type="sibTrans" cxnId="{9F98E95D-135C-4BA3-AC78-2A3C685FE3F5}">
      <dgm:prSet/>
      <dgm:spPr/>
      <dgm:t>
        <a:bodyPr/>
        <a:lstStyle/>
        <a:p>
          <a:endParaRPr lang="en-GB"/>
        </a:p>
      </dgm:t>
    </dgm:pt>
    <dgm:pt modelId="{B1C3D8CA-E542-4FD0-B717-112BDCE248AB}">
      <dgm:prSet/>
      <dgm:spPr/>
      <dgm:t>
        <a:bodyPr/>
        <a:lstStyle/>
        <a:p>
          <a:r>
            <a:rPr lang="en-GB"/>
            <a:t>D1</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9C01B4A8-C954-4300-9B10-E712BE486BB3}">
      <dgm:prSet/>
      <dgm:spPr/>
      <dgm:t>
        <a:bodyPr/>
        <a:lstStyle/>
        <a:p>
          <a:r>
            <a:rPr lang="en-GB"/>
            <a:t>feedback notes</a:t>
          </a:r>
        </a:p>
      </dgm:t>
    </dgm:pt>
    <dgm:pt modelId="{9B4B456C-1A98-47A3-90AA-05E88830199A}" type="parTrans" cxnId="{ECDBA729-3D1F-41CF-8F26-6DCF9069384A}">
      <dgm:prSet/>
      <dgm:spPr/>
      <dgm:t>
        <a:bodyPr/>
        <a:lstStyle/>
        <a:p>
          <a:endParaRPr lang="en-GB"/>
        </a:p>
      </dgm:t>
    </dgm:pt>
    <dgm:pt modelId="{DC934201-3A6F-4E2D-9807-990473709336}" type="sibTrans" cxnId="{ECDBA729-3D1F-41CF-8F26-6DCF9069384A}">
      <dgm:prSet/>
      <dgm:spPr/>
      <dgm:t>
        <a:bodyPr/>
        <a:lstStyle/>
        <a:p>
          <a:endParaRPr lang="en-GB"/>
        </a:p>
      </dgm:t>
    </dgm:pt>
    <dgm:pt modelId="{566DBC27-4651-42A3-856D-6318B5CF41AD}">
      <dgm:prSet/>
      <dgm:spPr/>
      <dgm:t>
        <a:bodyPr/>
        <a:lstStyle/>
        <a:p>
          <a:r>
            <a:rPr lang="en-GB"/>
            <a:t>before and after feedback</a:t>
          </a:r>
        </a:p>
      </dgm:t>
    </dgm:pt>
    <dgm:pt modelId="{1DC6422C-339F-43A7-B13C-4EAE080AEA45}" type="parTrans" cxnId="{AC7DE6F1-0426-473F-BEF5-84C77EECE80A}">
      <dgm:prSet/>
      <dgm:spPr/>
      <dgm:t>
        <a:bodyPr/>
        <a:lstStyle/>
        <a:p>
          <a:endParaRPr lang="en-GB"/>
        </a:p>
      </dgm:t>
    </dgm:pt>
    <dgm:pt modelId="{6933A8BF-3998-439D-BF09-62B03A89E3CD}" type="sibTrans" cxnId="{AC7DE6F1-0426-473F-BEF5-84C77EECE80A}">
      <dgm:prSet/>
      <dgm:spPr/>
      <dgm:t>
        <a:bodyPr/>
        <a:lstStyle/>
        <a:p>
          <a:endParaRPr lang="en-GB"/>
        </a:p>
      </dgm:t>
    </dgm:pt>
    <dgm:pt modelId="{5623C52B-7CAB-437E-9E76-98B5885FF3E5}">
      <dgm:prSet/>
      <dgm:spPr/>
      <dgm:t>
        <a:bodyPr/>
        <a:lstStyle/>
        <a:p>
          <a:r>
            <a:rPr lang="en-GB"/>
            <a:t>proof of testing it on diffrent devices</a:t>
          </a:r>
        </a:p>
      </dgm:t>
    </dgm:pt>
    <dgm:pt modelId="{15A5A19E-3D09-4A9A-99CB-95399F7D0F88}" type="parTrans" cxnId="{2FEEFED8-90B3-422A-AB48-B2E67D7BAC3E}">
      <dgm:prSet/>
      <dgm:spPr/>
      <dgm:t>
        <a:bodyPr/>
        <a:lstStyle/>
        <a:p>
          <a:endParaRPr lang="en-GB"/>
        </a:p>
      </dgm:t>
    </dgm:pt>
    <dgm:pt modelId="{26715397-5620-42AF-8C03-770563C8712C}" type="sibTrans" cxnId="{2FEEFED8-90B3-422A-AB48-B2E67D7BAC3E}">
      <dgm:prSet/>
      <dgm:spPr/>
      <dgm:t>
        <a:bodyPr/>
        <a:lstStyle/>
        <a:p>
          <a:endParaRPr lang="en-GB"/>
        </a:p>
      </dgm:t>
    </dgm:pt>
    <dgm:pt modelId="{644BFFA7-8B59-45D1-8343-D2BA4CD43F92}">
      <dgm:prSet/>
      <dgm:spPr/>
      <dgm:t>
        <a:bodyPr/>
        <a:lstStyle/>
        <a:p>
          <a:r>
            <a:rPr lang="en-GB"/>
            <a:t>Compare different software packages</a:t>
          </a:r>
        </a:p>
      </dgm:t>
    </dgm:pt>
    <dgm:pt modelId="{8188166A-E368-49D2-9975-DEC4A7A7A204}" type="parTrans" cxnId="{AB91FC21-6C7A-4EFC-AA29-588031E198E7}">
      <dgm:prSet/>
      <dgm:spPr/>
      <dgm:t>
        <a:bodyPr/>
        <a:lstStyle/>
        <a:p>
          <a:endParaRPr lang="en-GB"/>
        </a:p>
      </dgm:t>
    </dgm:pt>
    <dgm:pt modelId="{8D0A54D3-65E5-4E01-95C1-AF41F3D940E5}" type="sibTrans" cxnId="{AB91FC21-6C7A-4EFC-AA29-588031E198E7}">
      <dgm:prSet/>
      <dgm:spPr/>
      <dgm:t>
        <a:bodyPr/>
        <a:lstStyle/>
        <a:p>
          <a:endParaRPr lang="en-GB"/>
        </a:p>
      </dgm:t>
    </dgm:pt>
    <dgm:pt modelId="{7B85C408-AD7B-4CC5-B5F6-99DF54EAB67A}">
      <dgm:prSet/>
      <dgm:spPr/>
      <dgm:t>
        <a:bodyPr/>
        <a:lstStyle/>
        <a:p>
          <a:r>
            <a:rPr lang="en-GB"/>
            <a:t>Report :</a:t>
          </a:r>
        </a:p>
      </dgm:t>
    </dgm:pt>
    <dgm:pt modelId="{DC189DCF-F190-4A10-9528-5B1C842F99E6}" type="parTrans" cxnId="{046E5E35-1483-46D6-AC84-CBF2307A189C}">
      <dgm:prSet/>
      <dgm:spPr/>
      <dgm:t>
        <a:bodyPr/>
        <a:lstStyle/>
        <a:p>
          <a:endParaRPr lang="en-GB"/>
        </a:p>
      </dgm:t>
    </dgm:pt>
    <dgm:pt modelId="{2F15DBD0-0AD5-4667-8C71-FC9606C3213A}" type="sibTrans" cxnId="{046E5E35-1483-46D6-AC84-CBF2307A189C}">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3">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10"/>
      <dgm:spPr/>
    </dgm:pt>
    <dgm:pt modelId="{99BDC75D-0B88-4D04-80FF-05639D7F8F20}" type="pres">
      <dgm:prSet presAssocID="{9E01B7DC-420F-4512-AB5A-8926E2880EEE}" presName="Child" presStyleLbl="revTx" presStyleIdx="1" presStyleCnt="13">
        <dgm:presLayoutVars>
          <dgm:chMax val="0"/>
          <dgm:chPref val="0"/>
          <dgm:bulletEnabled val="1"/>
        </dgm:presLayoutVars>
      </dgm:prSet>
      <dgm:spPr/>
      <dgm:t>
        <a:bodyPr/>
        <a:lstStyle/>
        <a:p>
          <a:endParaRPr lang="en-GB"/>
        </a:p>
      </dgm:t>
    </dgm:pt>
    <dgm:pt modelId="{6354EBFF-0E62-4ADE-9573-BFCD0294248B}" type="pres">
      <dgm:prSet presAssocID="{9C01B4A8-C954-4300-9B10-E712BE486BB3}" presName="childComposite" presStyleCnt="0">
        <dgm:presLayoutVars>
          <dgm:chMax val="0"/>
          <dgm:chPref val="0"/>
        </dgm:presLayoutVars>
      </dgm:prSet>
      <dgm:spPr/>
    </dgm:pt>
    <dgm:pt modelId="{C4911ED0-8AE2-44C7-B1B8-237869A34987}" type="pres">
      <dgm:prSet presAssocID="{9C01B4A8-C954-4300-9B10-E712BE486BB3}" presName="ChildAccent" presStyleLbl="solidFgAcc1" presStyleIdx="1" presStyleCnt="10"/>
      <dgm:spPr/>
    </dgm:pt>
    <dgm:pt modelId="{68898B43-ABDF-401F-A8AD-1C63C6296FDF}" type="pres">
      <dgm:prSet presAssocID="{9C01B4A8-C954-4300-9B10-E712BE486BB3}" presName="Child" presStyleLbl="revTx" presStyleIdx="2" presStyleCnt="13">
        <dgm:presLayoutVars>
          <dgm:chMax val="0"/>
          <dgm:chPref val="0"/>
          <dgm:bulletEnabled val="1"/>
        </dgm:presLayoutVars>
      </dgm:prSet>
      <dgm:spPr/>
      <dgm:t>
        <a:bodyPr/>
        <a:lstStyle/>
        <a:p>
          <a:endParaRPr lang="en-GB"/>
        </a:p>
      </dgm:t>
    </dgm:pt>
    <dgm:pt modelId="{09C54139-F1E8-4E54-91A7-61768C004492}" type="pres">
      <dgm:prSet presAssocID="{566DBC27-4651-42A3-856D-6318B5CF41AD}" presName="childComposite" presStyleCnt="0">
        <dgm:presLayoutVars>
          <dgm:chMax val="0"/>
          <dgm:chPref val="0"/>
        </dgm:presLayoutVars>
      </dgm:prSet>
      <dgm:spPr/>
    </dgm:pt>
    <dgm:pt modelId="{409E7B12-1670-49C8-A701-FA2A506EDB6A}" type="pres">
      <dgm:prSet presAssocID="{566DBC27-4651-42A3-856D-6318B5CF41AD}" presName="ChildAccent" presStyleLbl="solidFgAcc1" presStyleIdx="2" presStyleCnt="10"/>
      <dgm:spPr/>
    </dgm:pt>
    <dgm:pt modelId="{9C54E64D-7D3B-4870-8F5B-B2175C74B3E0}" type="pres">
      <dgm:prSet presAssocID="{566DBC27-4651-42A3-856D-6318B5CF41AD}" presName="Child" presStyleLbl="revTx" presStyleIdx="3" presStyleCnt="13">
        <dgm:presLayoutVars>
          <dgm:chMax val="0"/>
          <dgm:chPref val="0"/>
          <dgm:bulletEnabled val="1"/>
        </dgm:presLayoutVars>
      </dgm:prSet>
      <dgm:spPr/>
      <dgm:t>
        <a:bodyPr/>
        <a:lstStyle/>
        <a:p>
          <a:endParaRPr lang="en-GB"/>
        </a:p>
      </dgm:t>
    </dgm:pt>
    <dgm:pt modelId="{036E29B6-AD13-44E7-B2EF-FE71F5581111}" type="pres">
      <dgm:prSet presAssocID="{5623C52B-7CAB-437E-9E76-98B5885FF3E5}" presName="childComposite" presStyleCnt="0">
        <dgm:presLayoutVars>
          <dgm:chMax val="0"/>
          <dgm:chPref val="0"/>
        </dgm:presLayoutVars>
      </dgm:prSet>
      <dgm:spPr/>
    </dgm:pt>
    <dgm:pt modelId="{5E2F02D2-070B-4125-872C-07DC7662BAFB}" type="pres">
      <dgm:prSet presAssocID="{5623C52B-7CAB-437E-9E76-98B5885FF3E5}" presName="ChildAccent" presStyleLbl="solidFgAcc1" presStyleIdx="3" presStyleCnt="10"/>
      <dgm:spPr/>
    </dgm:pt>
    <dgm:pt modelId="{E4D0B3D4-50E9-4455-A9CF-1DF1AAB2DB19}" type="pres">
      <dgm:prSet presAssocID="{5623C52B-7CAB-437E-9E76-98B5885FF3E5}" presName="Child" presStyleLbl="revTx" presStyleIdx="4" presStyleCnt="13">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5" presStyleCnt="13">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66B846D-39CE-4AAE-87FA-4114221340FC}" type="pres">
      <dgm:prSet presAssocID="{AFCA3B4B-6696-49AE-ADEC-D3E15B00557D}" presName="childComposite" presStyleCnt="0">
        <dgm:presLayoutVars>
          <dgm:chMax val="0"/>
          <dgm:chPref val="0"/>
        </dgm:presLayoutVars>
      </dgm:prSet>
      <dgm:spPr/>
    </dgm:pt>
    <dgm:pt modelId="{42DB8158-4870-4FE8-882E-190005F9D88A}" type="pres">
      <dgm:prSet presAssocID="{AFCA3B4B-6696-49AE-ADEC-D3E15B00557D}" presName="ChildAccent" presStyleLbl="solidFgAcc1" presStyleIdx="4" presStyleCnt="10"/>
      <dgm:spPr/>
    </dgm:pt>
    <dgm:pt modelId="{1F3C5988-FED4-4EC9-A975-FFDEBB0C7CB1}" type="pres">
      <dgm:prSet presAssocID="{AFCA3B4B-6696-49AE-ADEC-D3E15B00557D}" presName="Child" presStyleLbl="revTx" presStyleIdx="6" presStyleCnt="13">
        <dgm:presLayoutVars>
          <dgm:chMax val="0"/>
          <dgm:chPref val="0"/>
          <dgm:bulletEnabled val="1"/>
        </dgm:presLayoutVars>
      </dgm:prSet>
      <dgm:spPr/>
      <dgm:t>
        <a:bodyPr/>
        <a:lstStyle/>
        <a:p>
          <a:endParaRPr lang="en-GB"/>
        </a:p>
      </dgm:t>
    </dgm:pt>
    <dgm:pt modelId="{3BD0B5D2-568E-4B81-B3DE-51987D00E710}" type="pres">
      <dgm:prSet presAssocID="{E8D94EAE-4357-405E-8AA0-A98ECE0DF51F}" presName="childComposite" presStyleCnt="0">
        <dgm:presLayoutVars>
          <dgm:chMax val="0"/>
          <dgm:chPref val="0"/>
        </dgm:presLayoutVars>
      </dgm:prSet>
      <dgm:spPr/>
    </dgm:pt>
    <dgm:pt modelId="{203F6620-C804-4690-B88A-2EFAD492BC74}" type="pres">
      <dgm:prSet presAssocID="{E8D94EAE-4357-405E-8AA0-A98ECE0DF51F}" presName="ChildAccent" presStyleLbl="solidFgAcc1" presStyleIdx="5" presStyleCnt="10"/>
      <dgm:spPr/>
    </dgm:pt>
    <dgm:pt modelId="{18DBE06C-91E9-4464-88F0-E016BB74197B}" type="pres">
      <dgm:prSet presAssocID="{E8D94EAE-4357-405E-8AA0-A98ECE0DF51F}" presName="Child" presStyleLbl="revTx" presStyleIdx="7" presStyleCnt="13">
        <dgm:presLayoutVars>
          <dgm:chMax val="0"/>
          <dgm:chPref val="0"/>
          <dgm:bulletEnabled val="1"/>
        </dgm:presLayoutVars>
      </dgm:prSet>
      <dgm:spPr/>
      <dgm:t>
        <a:bodyPr/>
        <a:lstStyle/>
        <a:p>
          <a:endParaRPr lang="en-GB"/>
        </a:p>
      </dgm:t>
    </dgm:pt>
    <dgm:pt modelId="{12397333-0F43-434A-B4D1-DEA9DCEF9AF7}" type="pres">
      <dgm:prSet presAssocID="{EBC3A931-A83E-4634-8880-4D5E65BD7BA5}" presName="childComposite" presStyleCnt="0">
        <dgm:presLayoutVars>
          <dgm:chMax val="0"/>
          <dgm:chPref val="0"/>
        </dgm:presLayoutVars>
      </dgm:prSet>
      <dgm:spPr/>
    </dgm:pt>
    <dgm:pt modelId="{5F9343FA-42FC-499A-87D9-1885F60AD1A9}" type="pres">
      <dgm:prSet presAssocID="{EBC3A931-A83E-4634-8880-4D5E65BD7BA5}" presName="ChildAccent" presStyleLbl="solidFgAcc1" presStyleIdx="6" presStyleCnt="10"/>
      <dgm:spPr/>
    </dgm:pt>
    <dgm:pt modelId="{384D8BDF-A48E-40AC-9FCA-C271244C1FC9}" type="pres">
      <dgm:prSet presAssocID="{EBC3A931-A83E-4634-8880-4D5E65BD7BA5}" presName="Child" presStyleLbl="revTx" presStyleIdx="8" presStyleCnt="13">
        <dgm:presLayoutVars>
          <dgm:chMax val="0"/>
          <dgm:chPref val="0"/>
          <dgm:bulletEnabled val="1"/>
        </dgm:presLayoutVars>
      </dgm:prSet>
      <dgm:spPr/>
      <dgm:t>
        <a:bodyPr/>
        <a:lstStyle/>
        <a:p>
          <a:endParaRPr lang="en-GB"/>
        </a:p>
      </dgm:t>
    </dgm:pt>
    <dgm:pt modelId="{EE2E61F0-9015-44D5-8D92-3EF31907407F}" type="pres">
      <dgm:prSet presAssocID="{9DFF58E6-816A-43AC-B059-02163FCDB4D0}" presName="childComposite" presStyleCnt="0">
        <dgm:presLayoutVars>
          <dgm:chMax val="0"/>
          <dgm:chPref val="0"/>
        </dgm:presLayoutVars>
      </dgm:prSet>
      <dgm:spPr/>
    </dgm:pt>
    <dgm:pt modelId="{4FFAE0ED-5909-4DCD-9F9D-D027E4360989}" type="pres">
      <dgm:prSet presAssocID="{9DFF58E6-816A-43AC-B059-02163FCDB4D0}" presName="ChildAccent" presStyleLbl="solidFgAcc1" presStyleIdx="7" presStyleCnt="10"/>
      <dgm:spPr/>
    </dgm:pt>
    <dgm:pt modelId="{0D33031F-C75C-4BA3-B045-3AF476BA97D4}" type="pres">
      <dgm:prSet presAssocID="{9DFF58E6-816A-43AC-B059-02163FCDB4D0}" presName="Child" presStyleLbl="revTx" presStyleIdx="9" presStyleCnt="13">
        <dgm:presLayoutVars>
          <dgm:chMax val="0"/>
          <dgm:chPref val="0"/>
          <dgm:bulletEnabled val="1"/>
        </dgm:presLayoutVars>
      </dgm:prSet>
      <dgm:spPr/>
      <dgm:t>
        <a:bodyPr/>
        <a:lstStyle/>
        <a:p>
          <a:endParaRPr lang="en-GB"/>
        </a:p>
      </dgm:t>
    </dgm:pt>
    <dgm:pt modelId="{0FDD2AC2-388D-472E-A5E8-51FE72865CCB}" type="pres">
      <dgm:prSet presAssocID="{B1C3D8CA-E542-4FD0-B717-112BDCE248AB}" presName="root" presStyleCnt="0">
        <dgm:presLayoutVars>
          <dgm:chMax/>
          <dgm:chPref/>
        </dgm:presLayoutVars>
      </dgm:prSet>
      <dgm:spPr/>
    </dgm:pt>
    <dgm:pt modelId="{9BF76CB7-A3E8-461D-B484-E88B684F33BB}" type="pres">
      <dgm:prSet presAssocID="{B1C3D8CA-E542-4FD0-B717-112BDCE248AB}" presName="rootComposite" presStyleCnt="0">
        <dgm:presLayoutVars/>
      </dgm:prSet>
      <dgm:spPr/>
    </dgm:pt>
    <dgm:pt modelId="{E0060CD9-6C47-4D97-831C-2CB5189AA6F5}" type="pres">
      <dgm:prSet presAssocID="{B1C3D8CA-E542-4FD0-B717-112BDCE248AB}" presName="ParentAccent" presStyleLbl="alignNode1" presStyleIdx="2" presStyleCnt="3"/>
      <dgm:spPr/>
    </dgm:pt>
    <dgm:pt modelId="{390CCCF3-B127-4285-AC5C-424B8FFD0575}" type="pres">
      <dgm:prSet presAssocID="{B1C3D8CA-E542-4FD0-B717-112BDCE248AB}" presName="ParentSmallAccent" presStyleLbl="fgAcc1" presStyleIdx="2" presStyleCnt="3"/>
      <dgm:spPr/>
    </dgm:pt>
    <dgm:pt modelId="{7C03B9D8-63CE-4A7C-90C2-551CE85329F8}" type="pres">
      <dgm:prSet presAssocID="{B1C3D8CA-E542-4FD0-B717-112BDCE248AB}" presName="Parent" presStyleLbl="revTx" presStyleIdx="10" presStyleCnt="13">
        <dgm:presLayoutVars>
          <dgm:chMax/>
          <dgm:chPref val="4"/>
          <dgm:bulletEnabled val="1"/>
        </dgm:presLayoutVars>
      </dgm:prSet>
      <dgm:spPr/>
      <dgm:t>
        <a:bodyPr/>
        <a:lstStyle/>
        <a:p>
          <a:endParaRPr lang="en-GB"/>
        </a:p>
      </dgm:t>
    </dgm:pt>
    <dgm:pt modelId="{7B21D63D-F486-4AEA-9030-CB471DD7C379}" type="pres">
      <dgm:prSet presAssocID="{B1C3D8CA-E542-4FD0-B717-112BDCE248AB}" presName="childShape" presStyleCnt="0">
        <dgm:presLayoutVars>
          <dgm:chMax val="0"/>
          <dgm:chPref val="0"/>
        </dgm:presLayoutVars>
      </dgm:prSet>
      <dgm:spPr/>
    </dgm:pt>
    <dgm:pt modelId="{3A275584-96FB-4B4A-A6EB-613CA877DCD7}" type="pres">
      <dgm:prSet presAssocID="{7B85C408-AD7B-4CC5-B5F6-99DF54EAB67A}" presName="childComposite" presStyleCnt="0">
        <dgm:presLayoutVars>
          <dgm:chMax val="0"/>
          <dgm:chPref val="0"/>
        </dgm:presLayoutVars>
      </dgm:prSet>
      <dgm:spPr/>
    </dgm:pt>
    <dgm:pt modelId="{9A397C32-687A-4CB9-B711-896EA21FBF9D}" type="pres">
      <dgm:prSet presAssocID="{7B85C408-AD7B-4CC5-B5F6-99DF54EAB67A}" presName="ChildAccent" presStyleLbl="solidFgAcc1" presStyleIdx="8" presStyleCnt="10"/>
      <dgm:spPr/>
    </dgm:pt>
    <dgm:pt modelId="{13DE0B7A-9F1B-4ABC-9A7C-5806273FD7FA}" type="pres">
      <dgm:prSet presAssocID="{7B85C408-AD7B-4CC5-B5F6-99DF54EAB67A}" presName="Child" presStyleLbl="revTx" presStyleIdx="11" presStyleCnt="13">
        <dgm:presLayoutVars>
          <dgm:chMax val="0"/>
          <dgm:chPref val="0"/>
          <dgm:bulletEnabled val="1"/>
        </dgm:presLayoutVars>
      </dgm:prSet>
      <dgm:spPr/>
      <dgm:t>
        <a:bodyPr/>
        <a:lstStyle/>
        <a:p>
          <a:endParaRPr lang="en-GB"/>
        </a:p>
      </dgm:t>
    </dgm:pt>
    <dgm:pt modelId="{F8F64E12-DD61-46D5-ADFF-0EAE79FB4CEC}" type="pres">
      <dgm:prSet presAssocID="{644BFFA7-8B59-45D1-8343-D2BA4CD43F92}" presName="childComposite" presStyleCnt="0">
        <dgm:presLayoutVars>
          <dgm:chMax val="0"/>
          <dgm:chPref val="0"/>
        </dgm:presLayoutVars>
      </dgm:prSet>
      <dgm:spPr/>
    </dgm:pt>
    <dgm:pt modelId="{F9665B26-6FDA-4B2F-A35C-7F7F1DBD6D74}" type="pres">
      <dgm:prSet presAssocID="{644BFFA7-8B59-45D1-8343-D2BA4CD43F92}" presName="ChildAccent" presStyleLbl="solidFgAcc1" presStyleIdx="9" presStyleCnt="10"/>
      <dgm:spPr/>
    </dgm:pt>
    <dgm:pt modelId="{A7901B93-9175-4EFA-AD31-EA5ABA008E8A}" type="pres">
      <dgm:prSet presAssocID="{644BFFA7-8B59-45D1-8343-D2BA4CD43F92}" presName="Child" presStyleLbl="revTx" presStyleIdx="12" presStyleCnt="13">
        <dgm:presLayoutVars>
          <dgm:chMax val="0"/>
          <dgm:chPref val="0"/>
          <dgm:bulletEnabled val="1"/>
        </dgm:presLayoutVars>
      </dgm:prSet>
      <dgm:spPr/>
      <dgm:t>
        <a:bodyPr/>
        <a:lstStyle/>
        <a:p>
          <a:endParaRPr lang="en-GB"/>
        </a:p>
      </dgm:t>
    </dgm:pt>
  </dgm:ptLst>
  <dgm:cxnLst>
    <dgm:cxn modelId="{AC7DE6F1-0426-473F-BEF5-84C77EECE80A}" srcId="{A2B4AF63-494D-45BE-9515-A879992458BD}" destId="{566DBC27-4651-42A3-856D-6318B5CF41AD}" srcOrd="2" destOrd="0" parTransId="{1DC6422C-339F-43A7-B13C-4EAE080AEA45}" sibTransId="{6933A8BF-3998-439D-BF09-62B03A89E3CD}"/>
    <dgm:cxn modelId="{AB91FC21-6C7A-4EFC-AA29-588031E198E7}" srcId="{B1C3D8CA-E542-4FD0-B717-112BDCE248AB}" destId="{644BFFA7-8B59-45D1-8343-D2BA4CD43F92}" srcOrd="1" destOrd="0" parTransId="{8188166A-E368-49D2-9975-DEC4A7A7A204}" sibTransId="{8D0A54D3-65E5-4E01-95C1-AF41F3D940E5}"/>
    <dgm:cxn modelId="{56F3FA30-EF6D-4C4A-95B0-AF3E45CB1215}" type="presOf" srcId="{9C01B4A8-C954-4300-9B10-E712BE486BB3}" destId="{68898B43-ABDF-401F-A8AD-1C63C6296FDF}" srcOrd="0" destOrd="0" presId="urn:microsoft.com/office/officeart/2008/layout/SquareAccentList"/>
    <dgm:cxn modelId="{8B29AC33-C3C9-4053-A33C-2D3D893DC7D8}" srcId="{ABA8458D-ADC1-4EE2-B60F-24278BE0B118}" destId="{EBC3A931-A83E-4634-8880-4D5E65BD7BA5}" srcOrd="2" destOrd="0" parTransId="{E098D8E4-A747-41FF-9837-F9DD052BC05E}" sibTransId="{F5000DC2-3F51-4135-A154-552FFB68D12D}"/>
    <dgm:cxn modelId="{F37E1557-83FD-4AD0-8452-6D5EC01ED7A4}" srcId="{66D07E2F-3C2F-4BF4-94CF-685F012E10EA}" destId="{B1C3D8CA-E542-4FD0-B717-112BDCE248AB}" srcOrd="2" destOrd="0" parTransId="{C3E75FFE-CE20-4A03-A510-A6D605B64C8C}" sibTransId="{7A7ABD8D-06D2-424C-BEBC-1525170628D7}"/>
    <dgm:cxn modelId="{C32CDFF2-E65A-4598-B1B0-7E0029660128}" type="presOf" srcId="{5623C52B-7CAB-437E-9E76-98B5885FF3E5}" destId="{E4D0B3D4-50E9-4455-A9CF-1DF1AAB2DB19}" srcOrd="0" destOrd="0" presId="urn:microsoft.com/office/officeart/2008/layout/SquareAccentList"/>
    <dgm:cxn modelId="{ECDBA729-3D1F-41CF-8F26-6DCF9069384A}" srcId="{A2B4AF63-494D-45BE-9515-A879992458BD}" destId="{9C01B4A8-C954-4300-9B10-E712BE486BB3}" srcOrd="1" destOrd="0" parTransId="{9B4B456C-1A98-47A3-90AA-05E88830199A}" sibTransId="{DC934201-3A6F-4E2D-9807-990473709336}"/>
    <dgm:cxn modelId="{92C75237-3F7F-4FE4-B1EE-2D95233122B8}" type="presOf" srcId="{E8D94EAE-4357-405E-8AA0-A98ECE0DF51F}" destId="{18DBE06C-91E9-4464-88F0-E016BB74197B}" srcOrd="0" destOrd="0" presId="urn:microsoft.com/office/officeart/2008/layout/SquareAccentList"/>
    <dgm:cxn modelId="{DA82E40E-A971-4503-9D23-D568AAC05843}" type="presOf" srcId="{66D07E2F-3C2F-4BF4-94CF-685F012E10EA}" destId="{9B6FBF72-669D-4005-A8FE-933999A4E5E0}" srcOrd="0" destOrd="0" presId="urn:microsoft.com/office/officeart/2008/layout/SquareAccentList"/>
    <dgm:cxn modelId="{0175B7FB-3E83-436B-BF53-547F7AA5A34A}" srcId="{ABA8458D-ADC1-4EE2-B60F-24278BE0B118}" destId="{E8D94EAE-4357-405E-8AA0-A98ECE0DF51F}" srcOrd="1" destOrd="0" parTransId="{4763BE55-FC56-4147-AD84-9CD70E47C5E2}" sibTransId="{FEFB9376-7D54-4F34-A7EB-90772AE7010A}"/>
    <dgm:cxn modelId="{046E5E35-1483-46D6-AC84-CBF2307A189C}" srcId="{B1C3D8CA-E542-4FD0-B717-112BDCE248AB}" destId="{7B85C408-AD7B-4CC5-B5F6-99DF54EAB67A}" srcOrd="0" destOrd="0" parTransId="{DC189DCF-F190-4A10-9528-5B1C842F99E6}" sibTransId="{2F15DBD0-0AD5-4667-8C71-FC9606C3213A}"/>
    <dgm:cxn modelId="{86E415FF-F606-4FDB-AE86-0BA05B66016C}" type="presOf" srcId="{7B85C408-AD7B-4CC5-B5F6-99DF54EAB67A}" destId="{13DE0B7A-9F1B-4ABC-9A7C-5806273FD7FA}" srcOrd="0" destOrd="0" presId="urn:microsoft.com/office/officeart/2008/layout/SquareAccentList"/>
    <dgm:cxn modelId="{9F98E95D-135C-4BA3-AC78-2A3C685FE3F5}" srcId="{ABA8458D-ADC1-4EE2-B60F-24278BE0B118}" destId="{9DFF58E6-816A-43AC-B059-02163FCDB4D0}" srcOrd="3" destOrd="0" parTransId="{DCD891BB-99C7-4E71-A09C-926154B81CEF}" sibTransId="{AF516E37-F6A2-4DA6-BF60-43AB0ABB75A0}"/>
    <dgm:cxn modelId="{A0E4B0D2-E21B-4775-8D10-2689A814E7B9}" type="presOf" srcId="{9DFF58E6-816A-43AC-B059-02163FCDB4D0}" destId="{0D33031F-C75C-4BA3-B045-3AF476BA97D4}" srcOrd="0" destOrd="0" presId="urn:microsoft.com/office/officeart/2008/layout/SquareAccentList"/>
    <dgm:cxn modelId="{3A220DEB-477C-4674-B396-785DA6849917}" type="presOf" srcId="{EBC3A931-A83E-4634-8880-4D5E65BD7BA5}" destId="{384D8BDF-A48E-40AC-9FCA-C271244C1FC9}"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949B6A60-76C2-4197-AD7E-E77CF193AA10}" type="presOf" srcId="{566DBC27-4651-42A3-856D-6318B5CF41AD}" destId="{9C54E64D-7D3B-4870-8F5B-B2175C74B3E0}" srcOrd="0" destOrd="0" presId="urn:microsoft.com/office/officeart/2008/layout/SquareAccentList"/>
    <dgm:cxn modelId="{2FEEFED8-90B3-422A-AB48-B2E67D7BAC3E}" srcId="{A2B4AF63-494D-45BE-9515-A879992458BD}" destId="{5623C52B-7CAB-437E-9E76-98B5885FF3E5}" srcOrd="3" destOrd="0" parTransId="{15A5A19E-3D09-4A9A-99CB-95399F7D0F88}" sibTransId="{26715397-5620-42AF-8C03-770563C8712C}"/>
    <dgm:cxn modelId="{0226A2C5-7002-494D-8CAD-47AB3A58F82B}" srcId="{66D07E2F-3C2F-4BF4-94CF-685F012E10EA}" destId="{ABA8458D-ADC1-4EE2-B60F-24278BE0B118}" srcOrd="1" destOrd="0" parTransId="{5E3043AB-7930-48BC-A421-2D7CB94F2C9C}" sibTransId="{BCD7473A-6A55-4282-800D-33DA140229F3}"/>
    <dgm:cxn modelId="{F3C34F02-DDF7-4150-AF3A-FD0755EE721A}" srcId="{ABA8458D-ADC1-4EE2-B60F-24278BE0B118}" destId="{AFCA3B4B-6696-49AE-ADEC-D3E15B00557D}" srcOrd="0" destOrd="0" parTransId="{48DFF35D-2848-4587-85EC-8DFA22260D10}" sibTransId="{389B78DF-0419-4E7F-A518-9448D65F571B}"/>
    <dgm:cxn modelId="{04F09B40-EB0E-46FC-87EB-819CBF13196F}" srcId="{66D07E2F-3C2F-4BF4-94CF-685F012E10EA}" destId="{A2B4AF63-494D-45BE-9515-A879992458BD}" srcOrd="0" destOrd="0" parTransId="{F2F08BB7-CB3F-4D85-BD96-3797C5B74736}" sibTransId="{0EA5F98B-E4E9-4954-B32A-6FA672900CFE}"/>
    <dgm:cxn modelId="{472B6357-2241-4274-874C-8971E38F66FD}" type="presOf" srcId="{ABA8458D-ADC1-4EE2-B60F-24278BE0B118}" destId="{DDA71EB8-3210-4573-A065-59A5557952D4}" srcOrd="0" destOrd="0" presId="urn:microsoft.com/office/officeart/2008/layout/SquareAccentList"/>
    <dgm:cxn modelId="{4134C9C8-D204-407A-857A-F603BA2A2448}" srcId="{A2B4AF63-494D-45BE-9515-A879992458BD}" destId="{9E01B7DC-420F-4512-AB5A-8926E2880EEE}" srcOrd="0" destOrd="0" parTransId="{C0F29B3B-2A71-4256-8031-ACC12BFE3914}" sibTransId="{75387202-7967-4001-99EE-9319A87D8BFF}"/>
    <dgm:cxn modelId="{1F391860-6DAF-4968-9F64-91C25F75CA0C}" type="presOf" srcId="{644BFFA7-8B59-45D1-8343-D2BA4CD43F92}" destId="{A7901B93-9175-4EFA-AD31-EA5ABA008E8A}" srcOrd="0" destOrd="0" presId="urn:microsoft.com/office/officeart/2008/layout/SquareAccentList"/>
    <dgm:cxn modelId="{24917B91-24FE-480E-8152-6271978CB9B1}" type="presOf" srcId="{B1C3D8CA-E542-4FD0-B717-112BDCE248AB}" destId="{7C03B9D8-63CE-4A7C-90C2-551CE85329F8}" srcOrd="0" destOrd="0" presId="urn:microsoft.com/office/officeart/2008/layout/SquareAccentList"/>
    <dgm:cxn modelId="{436C7AD5-2A8E-439E-AFC4-11AAF9CC9F31}" type="presOf" srcId="{9E01B7DC-420F-4512-AB5A-8926E2880EEE}" destId="{99BDC75D-0B88-4D04-80FF-05639D7F8F20}" srcOrd="0" destOrd="0" presId="urn:microsoft.com/office/officeart/2008/layout/SquareAccentList"/>
    <dgm:cxn modelId="{53CC3B9F-E260-407B-8CD1-BEFC59B8C8D2}" type="presOf" srcId="{AFCA3B4B-6696-49AE-ADEC-D3E15B00557D}" destId="{1F3C5988-FED4-4EC9-A975-FFDEBB0C7CB1}"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652027AE-3D20-43B0-BB2B-4163EEF3A097}" type="presParOf" srcId="{8A1A1001-DC68-4C80-9B5A-7F5B9DF3C850}" destId="{524A840A-70C5-4479-9BE9-4BF6A913E005}" srcOrd="0" destOrd="0" presId="urn:microsoft.com/office/officeart/2008/layout/SquareAccentList"/>
    <dgm:cxn modelId="{F364804D-5E23-4CD2-BC8F-91774425819C}" type="presParOf" srcId="{524A840A-70C5-4479-9BE9-4BF6A913E005}" destId="{4450BAE1-4A77-4ABC-A269-F0AFA90181E9}" srcOrd="0" destOrd="0" presId="urn:microsoft.com/office/officeart/2008/layout/SquareAccentList"/>
    <dgm:cxn modelId="{B6D32A75-13A6-4B07-A795-5FCD655DC7A9}" type="presParOf" srcId="{524A840A-70C5-4479-9BE9-4BF6A913E005}" destId="{99BDC75D-0B88-4D04-80FF-05639D7F8F20}" srcOrd="1" destOrd="0" presId="urn:microsoft.com/office/officeart/2008/layout/SquareAccentList"/>
    <dgm:cxn modelId="{A88CBF15-BE81-43AE-86CC-A096AC1C4979}" type="presParOf" srcId="{8A1A1001-DC68-4C80-9B5A-7F5B9DF3C850}" destId="{6354EBFF-0E62-4ADE-9573-BFCD0294248B}" srcOrd="1" destOrd="0" presId="urn:microsoft.com/office/officeart/2008/layout/SquareAccentList"/>
    <dgm:cxn modelId="{F1737DAF-77D0-47ED-8DB2-C6F9BC5AC08C}" type="presParOf" srcId="{6354EBFF-0E62-4ADE-9573-BFCD0294248B}" destId="{C4911ED0-8AE2-44C7-B1B8-237869A34987}" srcOrd="0" destOrd="0" presId="urn:microsoft.com/office/officeart/2008/layout/SquareAccentList"/>
    <dgm:cxn modelId="{6DF8CDC0-CD2E-4244-B912-38C1EE4BBFFA}" type="presParOf" srcId="{6354EBFF-0E62-4ADE-9573-BFCD0294248B}" destId="{68898B43-ABDF-401F-A8AD-1C63C6296FDF}" srcOrd="1" destOrd="0" presId="urn:microsoft.com/office/officeart/2008/layout/SquareAccentList"/>
    <dgm:cxn modelId="{4330845B-FE08-4E13-857D-64B1B92DAC67}" type="presParOf" srcId="{8A1A1001-DC68-4C80-9B5A-7F5B9DF3C850}" destId="{09C54139-F1E8-4E54-91A7-61768C004492}" srcOrd="2" destOrd="0" presId="urn:microsoft.com/office/officeart/2008/layout/SquareAccentList"/>
    <dgm:cxn modelId="{F454F4B8-4F97-4235-A1AD-9A85EACCC184}" type="presParOf" srcId="{09C54139-F1E8-4E54-91A7-61768C004492}" destId="{409E7B12-1670-49C8-A701-FA2A506EDB6A}" srcOrd="0" destOrd="0" presId="urn:microsoft.com/office/officeart/2008/layout/SquareAccentList"/>
    <dgm:cxn modelId="{54A1C079-5365-4F30-9E1F-E87ECF9013CF}" type="presParOf" srcId="{09C54139-F1E8-4E54-91A7-61768C004492}" destId="{9C54E64D-7D3B-4870-8F5B-B2175C74B3E0}" srcOrd="1" destOrd="0" presId="urn:microsoft.com/office/officeart/2008/layout/SquareAccentList"/>
    <dgm:cxn modelId="{470EB6A1-365C-43ED-8F8C-C64B0BE0D2CF}" type="presParOf" srcId="{8A1A1001-DC68-4C80-9B5A-7F5B9DF3C850}" destId="{036E29B6-AD13-44E7-B2EF-FE71F5581111}" srcOrd="3" destOrd="0" presId="urn:microsoft.com/office/officeart/2008/layout/SquareAccentList"/>
    <dgm:cxn modelId="{15A477F3-7A69-44A4-B8A6-BECD42FA4464}" type="presParOf" srcId="{036E29B6-AD13-44E7-B2EF-FE71F5581111}" destId="{5E2F02D2-070B-4125-872C-07DC7662BAFB}" srcOrd="0" destOrd="0" presId="urn:microsoft.com/office/officeart/2008/layout/SquareAccentList"/>
    <dgm:cxn modelId="{30C400AF-F998-4DC0-9986-A855A39B1A8F}" type="presParOf" srcId="{036E29B6-AD13-44E7-B2EF-FE71F5581111}" destId="{E4D0B3D4-50E9-4455-A9CF-1DF1AAB2DB19}" srcOrd="1" destOrd="0" presId="urn:microsoft.com/office/officeart/2008/layout/SquareAccentList"/>
    <dgm:cxn modelId="{E70FF7D6-18DE-4231-8FAC-FFC0F43FA9B0}" type="presParOf" srcId="{9B6FBF72-669D-4005-A8FE-933999A4E5E0}" destId="{C5F5CD0A-F254-4CBB-A70D-99BB01E641CB}" srcOrd="1" destOrd="0" presId="urn:microsoft.com/office/officeart/2008/layout/SquareAccentList"/>
    <dgm:cxn modelId="{D2F422CD-FC85-4285-9E95-73C8E7A5CFA4}" type="presParOf" srcId="{C5F5CD0A-F254-4CBB-A70D-99BB01E641CB}" destId="{D809384C-5F71-44DD-B3BC-875CCA2FFC4C}" srcOrd="0" destOrd="0" presId="urn:microsoft.com/office/officeart/2008/layout/SquareAccentList"/>
    <dgm:cxn modelId="{2FA2430E-A799-4842-BE1A-81ADD40EC16F}" type="presParOf" srcId="{D809384C-5F71-44DD-B3BC-875CCA2FFC4C}" destId="{0B8EE956-0E2B-446F-9B60-EDEDE8DAFBFA}" srcOrd="0" destOrd="0" presId="urn:microsoft.com/office/officeart/2008/layout/SquareAccentList"/>
    <dgm:cxn modelId="{19BFB815-FE7E-4201-8064-0BB30C2E5FFE}" type="presParOf" srcId="{D809384C-5F71-44DD-B3BC-875CCA2FFC4C}" destId="{E7C9C5A6-DD97-4551-8EE8-A2D62E85EC6C}" srcOrd="1" destOrd="0" presId="urn:microsoft.com/office/officeart/2008/layout/SquareAccentList"/>
    <dgm:cxn modelId="{E78C7F9C-BC25-42FD-9E7B-EBFC5AFC2DE5}" type="presParOf" srcId="{D809384C-5F71-44DD-B3BC-875CCA2FFC4C}" destId="{DDA71EB8-3210-4573-A065-59A5557952D4}" srcOrd="2" destOrd="0" presId="urn:microsoft.com/office/officeart/2008/layout/SquareAccentList"/>
    <dgm:cxn modelId="{558B3DA3-551B-4D80-BC9D-2E201FC4986B}" type="presParOf" srcId="{C5F5CD0A-F254-4CBB-A70D-99BB01E641CB}" destId="{B0C7759B-679F-48CC-973B-89A829433578}" srcOrd="1" destOrd="0" presId="urn:microsoft.com/office/officeart/2008/layout/SquareAccentList"/>
    <dgm:cxn modelId="{9E75B47E-F02D-44B5-8E7D-064405ABD47D}" type="presParOf" srcId="{B0C7759B-679F-48CC-973B-89A829433578}" destId="{166B846D-39CE-4AAE-87FA-4114221340FC}" srcOrd="0" destOrd="0" presId="urn:microsoft.com/office/officeart/2008/layout/SquareAccentList"/>
    <dgm:cxn modelId="{06CB5DEC-4700-4654-AA3A-D2FDCAC3613E}" type="presParOf" srcId="{166B846D-39CE-4AAE-87FA-4114221340FC}" destId="{42DB8158-4870-4FE8-882E-190005F9D88A}" srcOrd="0" destOrd="0" presId="urn:microsoft.com/office/officeart/2008/layout/SquareAccentList"/>
    <dgm:cxn modelId="{CC355C0C-9E9D-4969-B64D-555C88DF3A88}" type="presParOf" srcId="{166B846D-39CE-4AAE-87FA-4114221340FC}" destId="{1F3C5988-FED4-4EC9-A975-FFDEBB0C7CB1}" srcOrd="1" destOrd="0" presId="urn:microsoft.com/office/officeart/2008/layout/SquareAccentList"/>
    <dgm:cxn modelId="{BD8F0861-6089-4090-94B7-65A972CFC012}" type="presParOf" srcId="{B0C7759B-679F-48CC-973B-89A829433578}" destId="{3BD0B5D2-568E-4B81-B3DE-51987D00E710}" srcOrd="1" destOrd="0" presId="urn:microsoft.com/office/officeart/2008/layout/SquareAccentList"/>
    <dgm:cxn modelId="{0FDBF073-8C25-4295-BF22-44FC3D289653}" type="presParOf" srcId="{3BD0B5D2-568E-4B81-B3DE-51987D00E710}" destId="{203F6620-C804-4690-B88A-2EFAD492BC74}" srcOrd="0" destOrd="0" presId="urn:microsoft.com/office/officeart/2008/layout/SquareAccentList"/>
    <dgm:cxn modelId="{41634629-FBD7-4502-904D-F076428043FD}" type="presParOf" srcId="{3BD0B5D2-568E-4B81-B3DE-51987D00E710}" destId="{18DBE06C-91E9-4464-88F0-E016BB74197B}" srcOrd="1" destOrd="0" presId="urn:microsoft.com/office/officeart/2008/layout/SquareAccentList"/>
    <dgm:cxn modelId="{337A039E-696D-4E50-A709-2F7DCB8D5CCD}" type="presParOf" srcId="{B0C7759B-679F-48CC-973B-89A829433578}" destId="{12397333-0F43-434A-B4D1-DEA9DCEF9AF7}" srcOrd="2" destOrd="0" presId="urn:microsoft.com/office/officeart/2008/layout/SquareAccentList"/>
    <dgm:cxn modelId="{0269AEF6-97B4-4A62-A647-09B56F50B69C}" type="presParOf" srcId="{12397333-0F43-434A-B4D1-DEA9DCEF9AF7}" destId="{5F9343FA-42FC-499A-87D9-1885F60AD1A9}" srcOrd="0" destOrd="0" presId="urn:microsoft.com/office/officeart/2008/layout/SquareAccentList"/>
    <dgm:cxn modelId="{98A92163-7AA0-466F-8A11-BFBC58D4B371}" type="presParOf" srcId="{12397333-0F43-434A-B4D1-DEA9DCEF9AF7}" destId="{384D8BDF-A48E-40AC-9FCA-C271244C1FC9}" srcOrd="1" destOrd="0" presId="urn:microsoft.com/office/officeart/2008/layout/SquareAccentList"/>
    <dgm:cxn modelId="{FE3C77E9-4FB6-40E2-9C9F-EA809751AAA5}" type="presParOf" srcId="{B0C7759B-679F-48CC-973B-89A829433578}" destId="{EE2E61F0-9015-44D5-8D92-3EF31907407F}" srcOrd="3" destOrd="0" presId="urn:microsoft.com/office/officeart/2008/layout/SquareAccentList"/>
    <dgm:cxn modelId="{2630CAAF-2282-4C97-8081-2703B73EDC60}" type="presParOf" srcId="{EE2E61F0-9015-44D5-8D92-3EF31907407F}" destId="{4FFAE0ED-5909-4DCD-9F9D-D027E4360989}" srcOrd="0" destOrd="0" presId="urn:microsoft.com/office/officeart/2008/layout/SquareAccentList"/>
    <dgm:cxn modelId="{C1FC1600-FDE9-4D99-838D-E6CA9D537B5A}" type="presParOf" srcId="{EE2E61F0-9015-44D5-8D92-3EF31907407F}" destId="{0D33031F-C75C-4BA3-B045-3AF476BA97D4}" srcOrd="1" destOrd="0" presId="urn:microsoft.com/office/officeart/2008/layout/SquareAccentList"/>
    <dgm:cxn modelId="{3B2C9529-8403-4835-883D-3858059DEC70}" type="presParOf" srcId="{9B6FBF72-669D-4005-A8FE-933999A4E5E0}" destId="{0FDD2AC2-388D-472E-A5E8-51FE72865CCB}" srcOrd="2" destOrd="0" presId="urn:microsoft.com/office/officeart/2008/layout/SquareAccentList"/>
    <dgm:cxn modelId="{4E949063-BA13-413D-82DC-321CF83F32B1}" type="presParOf" srcId="{0FDD2AC2-388D-472E-A5E8-51FE72865CCB}" destId="{9BF76CB7-A3E8-461D-B484-E88B684F33BB}" srcOrd="0" destOrd="0" presId="urn:microsoft.com/office/officeart/2008/layout/SquareAccentList"/>
    <dgm:cxn modelId="{817241E3-95C8-45F4-9D3C-2F497591B644}" type="presParOf" srcId="{9BF76CB7-A3E8-461D-B484-E88B684F33BB}" destId="{E0060CD9-6C47-4D97-831C-2CB5189AA6F5}" srcOrd="0" destOrd="0" presId="urn:microsoft.com/office/officeart/2008/layout/SquareAccentList"/>
    <dgm:cxn modelId="{486AEDF3-F973-43AC-9E61-EA1887E98261}" type="presParOf" srcId="{9BF76CB7-A3E8-461D-B484-E88B684F33BB}" destId="{390CCCF3-B127-4285-AC5C-424B8FFD0575}" srcOrd="1" destOrd="0" presId="urn:microsoft.com/office/officeart/2008/layout/SquareAccentList"/>
    <dgm:cxn modelId="{45235099-9ECC-4C12-9BC9-BECDBAFF1BA4}" type="presParOf" srcId="{9BF76CB7-A3E8-461D-B484-E88B684F33BB}" destId="{7C03B9D8-63CE-4A7C-90C2-551CE85329F8}" srcOrd="2" destOrd="0" presId="urn:microsoft.com/office/officeart/2008/layout/SquareAccentList"/>
    <dgm:cxn modelId="{18343A2C-B353-4069-804D-EDB8BE845452}" type="presParOf" srcId="{0FDD2AC2-388D-472E-A5E8-51FE72865CCB}" destId="{7B21D63D-F486-4AEA-9030-CB471DD7C379}" srcOrd="1" destOrd="0" presId="urn:microsoft.com/office/officeart/2008/layout/SquareAccentList"/>
    <dgm:cxn modelId="{53E7FF0C-E0DB-4303-A317-D1F8A978190C}" type="presParOf" srcId="{7B21D63D-F486-4AEA-9030-CB471DD7C379}" destId="{3A275584-96FB-4B4A-A6EB-613CA877DCD7}" srcOrd="0" destOrd="0" presId="urn:microsoft.com/office/officeart/2008/layout/SquareAccentList"/>
    <dgm:cxn modelId="{B6BF5CAA-658D-4F8C-A4E4-0F0DF7055DEF}" type="presParOf" srcId="{3A275584-96FB-4B4A-A6EB-613CA877DCD7}" destId="{9A397C32-687A-4CB9-B711-896EA21FBF9D}" srcOrd="0" destOrd="0" presId="urn:microsoft.com/office/officeart/2008/layout/SquareAccentList"/>
    <dgm:cxn modelId="{6BEF3CF2-0E21-4468-9FB4-47B738CC73B4}" type="presParOf" srcId="{3A275584-96FB-4B4A-A6EB-613CA877DCD7}" destId="{13DE0B7A-9F1B-4ABC-9A7C-5806273FD7FA}" srcOrd="1" destOrd="0" presId="urn:microsoft.com/office/officeart/2008/layout/SquareAccentList"/>
    <dgm:cxn modelId="{B3C5F6CA-90B0-4AA3-A295-8141B065E829}" type="presParOf" srcId="{7B21D63D-F486-4AEA-9030-CB471DD7C379}" destId="{F8F64E12-DD61-46D5-ADFF-0EAE79FB4CEC}" srcOrd="1" destOrd="0" presId="urn:microsoft.com/office/officeart/2008/layout/SquareAccentList"/>
    <dgm:cxn modelId="{1AC493AA-1EC2-4E6A-A3FD-59D42F878EF8}" type="presParOf" srcId="{F8F64E12-DD61-46D5-ADFF-0EAE79FB4CEC}" destId="{F9665B26-6FDA-4B2F-A35C-7F7F1DBD6D74}" srcOrd="0" destOrd="0" presId="urn:microsoft.com/office/officeart/2008/layout/SquareAccentList"/>
    <dgm:cxn modelId="{17AA16BC-150C-46B1-A7C3-01FA0D0208E3}" type="presParOf" srcId="{F8F64E12-DD61-46D5-ADFF-0EAE79FB4CEC}" destId="{A7901B93-9175-4EFA-AD31-EA5ABA008E8A}"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2B4AF63-494D-45BE-9515-A879992458BD}">
      <dgm:prSet/>
      <dgm:spPr>
        <a:xfrm>
          <a:off x="961" y="0"/>
          <a:ext cx="2018065" cy="426505"/>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D2</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9E01B7DC-420F-4512-AB5A-8926E2880EEE}">
      <dgm:prSet/>
      <dgm:spPr>
        <a:xfrm>
          <a:off x="142226" y="762585"/>
          <a:ext cx="1876800" cy="345572"/>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Evaluate tools and techniques</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62384B14-19C2-4D76-9C95-09F5DCEAC5B2}">
      <dgm:prSet/>
      <dgm:spPr>
        <a:xfrm>
          <a:off x="142226" y="762585"/>
          <a:ext cx="1876800" cy="345572"/>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Report on</a:t>
          </a:r>
        </a:p>
      </dgm:t>
    </dgm:pt>
    <dgm:pt modelId="{E411121F-AA5F-4DBB-8DF7-AB4A8D1B6D9C}" type="parTrans" cxnId="{A1043D64-E91E-4C19-BDE9-487E3AC16E1D}">
      <dgm:prSet/>
      <dgm:spPr/>
      <dgm:t>
        <a:bodyPr/>
        <a:lstStyle/>
        <a:p>
          <a:endParaRPr lang="en-GB"/>
        </a:p>
      </dgm:t>
    </dgm:pt>
    <dgm:pt modelId="{1F8DA920-0034-4988-B35F-2F770DC4E54A}" type="sibTrans" cxnId="{A1043D64-E91E-4C19-BDE9-487E3AC16E1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1"/>
      <dgm:spPr>
        <a:xfrm>
          <a:off x="961" y="426505"/>
          <a:ext cx="2018065" cy="237419"/>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BDC09B3A-B40F-4EBA-8DBE-5146AC0346C6}" type="pres">
      <dgm:prSet presAssocID="{A2B4AF63-494D-45BE-9515-A879992458BD}" presName="ParentSmallAccent" presStyleLbl="fgAcc1" presStyleIdx="0" presStyleCnt="1"/>
      <dgm:spPr>
        <a:xfrm>
          <a:off x="961" y="515670"/>
          <a:ext cx="148254" cy="148254"/>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D23CED-323D-4059-94C4-1DC16934D46F}" type="pres">
      <dgm:prSet presAssocID="{A2B4AF63-494D-45BE-9515-A879992458BD}" presName="Parent" presStyleLbl="revTx" presStyleIdx="0" presStyleCnt="3">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0C271D84-0D0E-48A5-AF4B-267D75CE813D}" type="pres">
      <dgm:prSet presAssocID="{62384B14-19C2-4D76-9C95-09F5DCEAC5B2}" presName="childComposite" presStyleCnt="0">
        <dgm:presLayoutVars>
          <dgm:chMax val="0"/>
          <dgm:chPref val="0"/>
        </dgm:presLayoutVars>
      </dgm:prSet>
      <dgm:spPr/>
    </dgm:pt>
    <dgm:pt modelId="{5D6856DC-0410-4FAC-9B02-5B0203DC4D7B}" type="pres">
      <dgm:prSet presAssocID="{62384B14-19C2-4D76-9C95-09F5DCEAC5B2}" presName="ChildAccent" presStyleLbl="solidFgAcc1" presStyleIdx="0" presStyleCnt="2"/>
      <dgm:spPr/>
    </dgm:pt>
    <dgm:pt modelId="{497AA569-45D7-4247-B1CD-8B1A7F4F9CC3}" type="pres">
      <dgm:prSet presAssocID="{62384B14-19C2-4D76-9C95-09F5DCEAC5B2}" presName="Child" presStyleLbl="revTx" presStyleIdx="1" presStyleCnt="3">
        <dgm:presLayoutVars>
          <dgm:chMax val="0"/>
          <dgm:chPref val="0"/>
          <dgm:bulletEnabled val="1"/>
        </dgm:presLayoutVars>
      </dgm:prSet>
      <dgm:spPr>
        <a:prstGeom prst="rect">
          <a:avLst/>
        </a:prstGeom>
      </dgm:spPr>
      <dgm:t>
        <a:bodyPr/>
        <a:lstStyle/>
        <a:p>
          <a:endParaRPr lang="en-GB"/>
        </a:p>
      </dgm:t>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1" presStyleCnt="2"/>
      <dgm:spPr>
        <a:xfrm>
          <a:off x="961" y="861246"/>
          <a:ext cx="148250" cy="148250"/>
        </a:xfrm>
        <a:prstGeom prst="rect">
          <a:avLst/>
        </a:prstGeom>
        <a:solidFill>
          <a:sysClr val="window" lastClr="FFFFFF">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99BDC75D-0B88-4D04-80FF-05639D7F8F20}" type="pres">
      <dgm:prSet presAssocID="{9E01B7DC-420F-4512-AB5A-8926E2880EEE}" presName="Child" presStyleLbl="revTx" presStyleIdx="2" presStyleCnt="3">
        <dgm:presLayoutVars>
          <dgm:chMax val="0"/>
          <dgm:chPref val="0"/>
          <dgm:bulletEnabled val="1"/>
        </dgm:presLayoutVars>
      </dgm:prSet>
      <dgm:spPr/>
      <dgm:t>
        <a:bodyPr/>
        <a:lstStyle/>
        <a:p>
          <a:endParaRPr lang="en-GB"/>
        </a:p>
      </dgm:t>
    </dgm:pt>
  </dgm:ptLst>
  <dgm:cxnLst>
    <dgm:cxn modelId="{4134C9C8-D204-407A-857A-F603BA2A2448}" srcId="{A2B4AF63-494D-45BE-9515-A879992458BD}" destId="{9E01B7DC-420F-4512-AB5A-8926E2880EEE}" srcOrd="1" destOrd="0" parTransId="{C0F29B3B-2A71-4256-8031-ACC12BFE3914}" sibTransId="{75387202-7967-4001-99EE-9319A87D8BFF}"/>
    <dgm:cxn modelId="{3C70FB7E-B872-4D9D-AC98-EC3FE5B5E4FB}" type="presOf" srcId="{A2B4AF63-494D-45BE-9515-A879992458BD}" destId="{E7D23CED-323D-4059-94C4-1DC16934D46F}" srcOrd="0" destOrd="0" presId="urn:microsoft.com/office/officeart/2008/layout/SquareAccentList"/>
    <dgm:cxn modelId="{1F1CBE6D-E97C-4248-A49B-0AE6B9724775}" type="presOf" srcId="{66D07E2F-3C2F-4BF4-94CF-685F012E10EA}" destId="{9B6FBF72-669D-4005-A8FE-933999A4E5E0}" srcOrd="0" destOrd="0" presId="urn:microsoft.com/office/officeart/2008/layout/SquareAccentList"/>
    <dgm:cxn modelId="{BD111054-C5E6-498A-861C-0F0F9D9DDB6D}" type="presOf" srcId="{62384B14-19C2-4D76-9C95-09F5DCEAC5B2}" destId="{497AA569-45D7-4247-B1CD-8B1A7F4F9CC3}" srcOrd="0" destOrd="0" presId="urn:microsoft.com/office/officeart/2008/layout/SquareAccentList"/>
    <dgm:cxn modelId="{04F09B40-EB0E-46FC-87EB-819CBF13196F}" srcId="{66D07E2F-3C2F-4BF4-94CF-685F012E10EA}" destId="{A2B4AF63-494D-45BE-9515-A879992458BD}" srcOrd="0" destOrd="0" parTransId="{F2F08BB7-CB3F-4D85-BD96-3797C5B74736}" sibTransId="{0EA5F98B-E4E9-4954-B32A-6FA672900CFE}"/>
    <dgm:cxn modelId="{EC9452CF-4BA3-41C6-A617-78B226F28C15}" type="presOf" srcId="{9E01B7DC-420F-4512-AB5A-8926E2880EEE}" destId="{99BDC75D-0B88-4D04-80FF-05639D7F8F20}" srcOrd="0" destOrd="0" presId="urn:microsoft.com/office/officeart/2008/layout/SquareAccentList"/>
    <dgm:cxn modelId="{A1043D64-E91E-4C19-BDE9-487E3AC16E1D}" srcId="{A2B4AF63-494D-45BE-9515-A879992458BD}" destId="{62384B14-19C2-4D76-9C95-09F5DCEAC5B2}" srcOrd="0" destOrd="0" parTransId="{E411121F-AA5F-4DBB-8DF7-AB4A8D1B6D9C}" sibTransId="{1F8DA920-0034-4988-B35F-2F770DC4E54A}"/>
    <dgm:cxn modelId="{1C3F5CE4-47CD-4391-9211-0DB8CE3C98C6}" type="presParOf" srcId="{9B6FBF72-669D-4005-A8FE-933999A4E5E0}" destId="{3A7C0416-EA75-49FC-95B1-CC43E0E3CD1C}" srcOrd="0" destOrd="0" presId="urn:microsoft.com/office/officeart/2008/layout/SquareAccentList"/>
    <dgm:cxn modelId="{2C6C958E-BC7F-456C-BDCD-76CB2CBAEC3B}" type="presParOf" srcId="{3A7C0416-EA75-49FC-95B1-CC43E0E3CD1C}" destId="{956BDD27-9343-46FE-8C04-7B65FDE1F866}" srcOrd="0" destOrd="0" presId="urn:microsoft.com/office/officeart/2008/layout/SquareAccentList"/>
    <dgm:cxn modelId="{839F550A-6D60-40F2-B04A-AC684E911B45}" type="presParOf" srcId="{956BDD27-9343-46FE-8C04-7B65FDE1F866}" destId="{8D77B3AF-CFDD-430A-A78C-3F9208F0F671}" srcOrd="0" destOrd="0" presId="urn:microsoft.com/office/officeart/2008/layout/SquareAccentList"/>
    <dgm:cxn modelId="{60247870-913A-4195-B0AF-5B3F9FD87241}" type="presParOf" srcId="{956BDD27-9343-46FE-8C04-7B65FDE1F866}" destId="{BDC09B3A-B40F-4EBA-8DBE-5146AC0346C6}" srcOrd="1" destOrd="0" presId="urn:microsoft.com/office/officeart/2008/layout/SquareAccentList"/>
    <dgm:cxn modelId="{7F9138F1-0202-43E4-89D0-5AC7369EA679}" type="presParOf" srcId="{956BDD27-9343-46FE-8C04-7B65FDE1F866}" destId="{E7D23CED-323D-4059-94C4-1DC16934D46F}" srcOrd="2" destOrd="0" presId="urn:microsoft.com/office/officeart/2008/layout/SquareAccentList"/>
    <dgm:cxn modelId="{16140A48-FBC3-43D7-8E0A-2BD784F2FE04}" type="presParOf" srcId="{3A7C0416-EA75-49FC-95B1-CC43E0E3CD1C}" destId="{8A1A1001-DC68-4C80-9B5A-7F5B9DF3C850}" srcOrd="1" destOrd="0" presId="urn:microsoft.com/office/officeart/2008/layout/SquareAccentList"/>
    <dgm:cxn modelId="{DB41852F-DB2C-4A7C-874B-39C8B2834052}" type="presParOf" srcId="{8A1A1001-DC68-4C80-9B5A-7F5B9DF3C850}" destId="{0C271D84-0D0E-48A5-AF4B-267D75CE813D}" srcOrd="0" destOrd="0" presId="urn:microsoft.com/office/officeart/2008/layout/SquareAccentList"/>
    <dgm:cxn modelId="{88298D82-BAAA-4236-87B5-D4256615403C}" type="presParOf" srcId="{0C271D84-0D0E-48A5-AF4B-267D75CE813D}" destId="{5D6856DC-0410-4FAC-9B02-5B0203DC4D7B}" srcOrd="0" destOrd="0" presId="urn:microsoft.com/office/officeart/2008/layout/SquareAccentList"/>
    <dgm:cxn modelId="{9AE7F12D-4A3B-40B0-AE73-146268D7D544}" type="presParOf" srcId="{0C271D84-0D0E-48A5-AF4B-267D75CE813D}" destId="{497AA569-45D7-4247-B1CD-8B1A7F4F9CC3}" srcOrd="1" destOrd="0" presId="urn:microsoft.com/office/officeart/2008/layout/SquareAccentList"/>
    <dgm:cxn modelId="{D801654D-ABD7-4C8D-ACAD-302D1BF17A8A}" type="presParOf" srcId="{8A1A1001-DC68-4C80-9B5A-7F5B9DF3C850}" destId="{524A840A-70C5-4479-9BE9-4BF6A913E005}" srcOrd="1" destOrd="0" presId="urn:microsoft.com/office/officeart/2008/layout/SquareAccentList"/>
    <dgm:cxn modelId="{A970074B-1A68-48F8-B7C9-049AF0955E6E}" type="presParOf" srcId="{524A840A-70C5-4479-9BE9-4BF6A913E005}" destId="{4450BAE1-4A77-4ABC-A269-F0AFA90181E9}" srcOrd="0" destOrd="0" presId="urn:microsoft.com/office/officeart/2008/layout/SquareAccentList"/>
    <dgm:cxn modelId="{23351862-5FDA-4B2D-9937-6AC83BF9DA0C}" type="presParOf" srcId="{524A840A-70C5-4479-9BE9-4BF6A913E005}" destId="{99BDC75D-0B88-4D04-80FF-05639D7F8F20}" srcOrd="1" destOrd="0" presId="urn:microsoft.com/office/officeart/2008/layout/SquareAccent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27894" y="455950"/>
          <a:ext cx="2157390" cy="253810"/>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7894" y="551271"/>
          <a:ext cx="158489" cy="158489"/>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7894" y="0"/>
          <a:ext cx="2157390" cy="455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P4</a:t>
          </a:r>
        </a:p>
      </dsp:txBody>
      <dsp:txXfrm>
        <a:off x="27894" y="0"/>
        <a:ext cx="2157390" cy="455950"/>
      </dsp:txXfrm>
    </dsp:sp>
    <dsp:sp modelId="{A066B854-C033-4030-9326-BC28081695CD}">
      <dsp:nvSpPr>
        <dsp:cNvPr id="0" name=""/>
        <dsp:cNvSpPr/>
      </dsp:nvSpPr>
      <dsp:spPr>
        <a:xfrm>
          <a:off x="27894" y="920706"/>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78912" y="815233"/>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Frames</a:t>
          </a:r>
        </a:p>
      </dsp:txBody>
      <dsp:txXfrm>
        <a:off x="178912" y="815233"/>
        <a:ext cx="2006373" cy="369430"/>
      </dsp:txXfrm>
    </dsp:sp>
    <dsp:sp modelId="{33B35262-1E4D-44E1-B366-DB8CC6C3B68C}">
      <dsp:nvSpPr>
        <dsp:cNvPr id="0" name=""/>
        <dsp:cNvSpPr/>
      </dsp:nvSpPr>
      <dsp:spPr>
        <a:xfrm>
          <a:off x="27894" y="1290137"/>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DDEAB8-0953-4B6D-95D3-92EB32E359CD}">
      <dsp:nvSpPr>
        <dsp:cNvPr id="0" name=""/>
        <dsp:cNvSpPr/>
      </dsp:nvSpPr>
      <dsp:spPr>
        <a:xfrm>
          <a:off x="178912" y="1184664"/>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Layers</a:t>
          </a:r>
        </a:p>
      </dsp:txBody>
      <dsp:txXfrm>
        <a:off x="178912" y="1184664"/>
        <a:ext cx="2006373" cy="369430"/>
      </dsp:txXfrm>
    </dsp:sp>
    <dsp:sp modelId="{AA873E22-A3DF-4821-AA57-DC3ADD85402C}">
      <dsp:nvSpPr>
        <dsp:cNvPr id="0" name=""/>
        <dsp:cNvSpPr/>
      </dsp:nvSpPr>
      <dsp:spPr>
        <a:xfrm>
          <a:off x="27894" y="1659567"/>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E14A0-3EBF-4D82-A98B-E1B0FB740782}">
      <dsp:nvSpPr>
        <dsp:cNvPr id="0" name=""/>
        <dsp:cNvSpPr/>
      </dsp:nvSpPr>
      <dsp:spPr>
        <a:xfrm>
          <a:off x="178912" y="1554095"/>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buttons</a:t>
          </a:r>
        </a:p>
      </dsp:txBody>
      <dsp:txXfrm>
        <a:off x="178912" y="1554095"/>
        <a:ext cx="2006373" cy="369430"/>
      </dsp:txXfrm>
    </dsp:sp>
    <dsp:sp modelId="{1DA08A9F-19D4-4691-A199-1B4691C40523}">
      <dsp:nvSpPr>
        <dsp:cNvPr id="0" name=""/>
        <dsp:cNvSpPr/>
      </dsp:nvSpPr>
      <dsp:spPr>
        <a:xfrm>
          <a:off x="27894" y="2028998"/>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D2D013-40D9-4DB7-9FE3-7D6F85918160}">
      <dsp:nvSpPr>
        <dsp:cNvPr id="0" name=""/>
        <dsp:cNvSpPr/>
      </dsp:nvSpPr>
      <dsp:spPr>
        <a:xfrm>
          <a:off x="178912" y="1923526"/>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Libraries</a:t>
          </a:r>
        </a:p>
      </dsp:txBody>
      <dsp:txXfrm>
        <a:off x="178912" y="1923526"/>
        <a:ext cx="2006373" cy="369430"/>
      </dsp:txXfrm>
    </dsp:sp>
    <dsp:sp modelId="{4EAD2BF5-E0D0-40F1-85EC-4511777C247D}">
      <dsp:nvSpPr>
        <dsp:cNvPr id="0" name=""/>
        <dsp:cNvSpPr/>
      </dsp:nvSpPr>
      <dsp:spPr>
        <a:xfrm>
          <a:off x="2293154" y="455950"/>
          <a:ext cx="2157390" cy="2538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93154" y="551271"/>
          <a:ext cx="158489" cy="1584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93154" y="0"/>
          <a:ext cx="2157390" cy="455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P5</a:t>
          </a:r>
        </a:p>
      </dsp:txBody>
      <dsp:txXfrm>
        <a:off x="2293154" y="0"/>
        <a:ext cx="2157390" cy="455950"/>
      </dsp:txXfrm>
    </dsp:sp>
    <dsp:sp modelId="{21E2988D-697A-410C-8244-D4D1B5034937}">
      <dsp:nvSpPr>
        <dsp:cNvPr id="0" name=""/>
        <dsp:cNvSpPr/>
      </dsp:nvSpPr>
      <dsp:spPr>
        <a:xfrm>
          <a:off x="2293154" y="920706"/>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44172" y="815233"/>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Size</a:t>
          </a:r>
        </a:p>
      </dsp:txBody>
      <dsp:txXfrm>
        <a:off x="2444172" y="815233"/>
        <a:ext cx="2006373" cy="369430"/>
      </dsp:txXfrm>
    </dsp:sp>
    <dsp:sp modelId="{5DC7F01D-0963-4812-9116-0715F28AF5A6}">
      <dsp:nvSpPr>
        <dsp:cNvPr id="0" name=""/>
        <dsp:cNvSpPr/>
      </dsp:nvSpPr>
      <dsp:spPr>
        <a:xfrm>
          <a:off x="2293154" y="1290137"/>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3156A6-3A85-4BD8-A576-25DA5A904CD3}">
      <dsp:nvSpPr>
        <dsp:cNvPr id="0" name=""/>
        <dsp:cNvSpPr/>
      </dsp:nvSpPr>
      <dsp:spPr>
        <a:xfrm>
          <a:off x="2444172" y="1184664"/>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House style</a:t>
          </a:r>
        </a:p>
      </dsp:txBody>
      <dsp:txXfrm>
        <a:off x="2444172" y="1184664"/>
        <a:ext cx="2006373" cy="369430"/>
      </dsp:txXfrm>
    </dsp:sp>
    <dsp:sp modelId="{C8453CC3-012E-42D9-B370-2145CFC4A0D4}">
      <dsp:nvSpPr>
        <dsp:cNvPr id="0" name=""/>
        <dsp:cNvSpPr/>
      </dsp:nvSpPr>
      <dsp:spPr>
        <a:xfrm>
          <a:off x="2293154" y="1659567"/>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E28507-F0EF-4806-9C03-14C556A47FC8}">
      <dsp:nvSpPr>
        <dsp:cNvPr id="0" name=""/>
        <dsp:cNvSpPr/>
      </dsp:nvSpPr>
      <dsp:spPr>
        <a:xfrm>
          <a:off x="2444172" y="1554095"/>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Email attachment and e-card</a:t>
          </a:r>
        </a:p>
      </dsp:txBody>
      <dsp:txXfrm>
        <a:off x="2444172" y="1554095"/>
        <a:ext cx="2006373" cy="369430"/>
      </dsp:txXfrm>
    </dsp:sp>
    <dsp:sp modelId="{35A5D03D-6CEB-47AF-9011-1888EDF057B8}">
      <dsp:nvSpPr>
        <dsp:cNvPr id="0" name=""/>
        <dsp:cNvSpPr/>
      </dsp:nvSpPr>
      <dsp:spPr>
        <a:xfrm>
          <a:off x="2293154" y="2028998"/>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5BC79A-D48E-4B1F-BB53-A75D599AAC03}">
      <dsp:nvSpPr>
        <dsp:cNvPr id="0" name=""/>
        <dsp:cNvSpPr/>
      </dsp:nvSpPr>
      <dsp:spPr>
        <a:xfrm>
          <a:off x="2444172" y="1923526"/>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output device</a:t>
          </a:r>
        </a:p>
      </dsp:txBody>
      <dsp:txXfrm>
        <a:off x="2444172" y="1923526"/>
        <a:ext cx="2006373" cy="369430"/>
      </dsp:txXfrm>
    </dsp:sp>
    <dsp:sp modelId="{C629F8CB-9A2F-4DCB-BB7F-06B4D57DA21D}">
      <dsp:nvSpPr>
        <dsp:cNvPr id="0" name=""/>
        <dsp:cNvSpPr/>
      </dsp:nvSpPr>
      <dsp:spPr>
        <a:xfrm>
          <a:off x="4558414" y="455950"/>
          <a:ext cx="2157390" cy="2538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58414" y="551271"/>
          <a:ext cx="158489" cy="1584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58414" y="0"/>
          <a:ext cx="2157390" cy="455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P6</a:t>
          </a:r>
        </a:p>
      </dsp:txBody>
      <dsp:txXfrm>
        <a:off x="4558414" y="0"/>
        <a:ext cx="2157390" cy="455950"/>
      </dsp:txXfrm>
    </dsp:sp>
    <dsp:sp modelId="{42706B44-3747-4527-AA6D-F1019A98ADFE}">
      <dsp:nvSpPr>
        <dsp:cNvPr id="0" name=""/>
        <dsp:cNvSpPr/>
      </dsp:nvSpPr>
      <dsp:spPr>
        <a:xfrm>
          <a:off x="4558414" y="1220606"/>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09432" y="815233"/>
          <a:ext cx="2006373" cy="969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2 animations design which include</a:t>
          </a:r>
        </a:p>
      </dsp:txBody>
      <dsp:txXfrm>
        <a:off x="4709432" y="815233"/>
        <a:ext cx="2006373" cy="969231"/>
      </dsp:txXfrm>
    </dsp:sp>
    <dsp:sp modelId="{1B86C3AE-3FEF-4A65-9A26-FA75152436ED}">
      <dsp:nvSpPr>
        <dsp:cNvPr id="0" name=""/>
        <dsp:cNvSpPr/>
      </dsp:nvSpPr>
      <dsp:spPr>
        <a:xfrm>
          <a:off x="4558414" y="1889937"/>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44E28-A458-4D55-8955-AC08F8DC54D5}">
      <dsp:nvSpPr>
        <dsp:cNvPr id="0" name=""/>
        <dsp:cNvSpPr/>
      </dsp:nvSpPr>
      <dsp:spPr>
        <a:xfrm>
          <a:off x="4709432" y="1784464"/>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storyboard</a:t>
          </a:r>
        </a:p>
      </dsp:txBody>
      <dsp:txXfrm>
        <a:off x="4709432" y="1784464"/>
        <a:ext cx="2006373" cy="369430"/>
      </dsp:txXfrm>
    </dsp:sp>
    <dsp:sp modelId="{9CC95FB4-DC14-4F8B-9F24-4C7A40F83477}">
      <dsp:nvSpPr>
        <dsp:cNvPr id="0" name=""/>
        <dsp:cNvSpPr/>
      </dsp:nvSpPr>
      <dsp:spPr>
        <a:xfrm>
          <a:off x="4558414" y="2259368"/>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0FF9D3-5512-455D-9CF4-185B8C9AD8B0}">
      <dsp:nvSpPr>
        <dsp:cNvPr id="0" name=""/>
        <dsp:cNvSpPr/>
      </dsp:nvSpPr>
      <dsp:spPr>
        <a:xfrm>
          <a:off x="4709432" y="2153895"/>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Bar sheet or</a:t>
          </a:r>
        </a:p>
      </dsp:txBody>
      <dsp:txXfrm>
        <a:off x="4709432" y="2153895"/>
        <a:ext cx="2006373" cy="369430"/>
      </dsp:txXfrm>
    </dsp:sp>
    <dsp:sp modelId="{4F465CC8-94D5-437B-BBB4-EFB1448AC349}">
      <dsp:nvSpPr>
        <dsp:cNvPr id="0" name=""/>
        <dsp:cNvSpPr/>
      </dsp:nvSpPr>
      <dsp:spPr>
        <a:xfrm>
          <a:off x="4558414" y="2628799"/>
          <a:ext cx="158485" cy="15848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A5AAA3-42AC-4F05-9A83-888C33AEC0D5}">
      <dsp:nvSpPr>
        <dsp:cNvPr id="0" name=""/>
        <dsp:cNvSpPr/>
      </dsp:nvSpPr>
      <dsp:spPr>
        <a:xfrm>
          <a:off x="4709432" y="2523326"/>
          <a:ext cx="2006373" cy="36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framesheet</a:t>
          </a:r>
        </a:p>
      </dsp:txBody>
      <dsp:txXfrm>
        <a:off x="4709432" y="2523326"/>
        <a:ext cx="2006373" cy="369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2988" y="426228"/>
          <a:ext cx="2016757" cy="23726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2988" y="515336"/>
          <a:ext cx="148158" cy="14815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2988" y="0"/>
          <a:ext cx="2016757" cy="42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en-GB" sz="2500" kern="1200">
              <a:solidFill>
                <a:sysClr val="windowText" lastClr="000000">
                  <a:hueOff val="0"/>
                  <a:satOff val="0"/>
                  <a:lumOff val="0"/>
                  <a:alphaOff val="0"/>
                </a:sysClr>
              </a:solidFill>
              <a:latin typeface="Calibri" panose="020F0502020204030204"/>
              <a:ea typeface="+mn-ea"/>
              <a:cs typeface="+mn-cs"/>
            </a:rPr>
            <a:t>P7</a:t>
          </a:r>
        </a:p>
      </dsp:txBody>
      <dsp:txXfrm>
        <a:off x="2988" y="0"/>
        <a:ext cx="2016757" cy="426228"/>
      </dsp:txXfrm>
    </dsp:sp>
    <dsp:sp modelId="{4450BAE1-4A77-4ABC-A269-F0AFA90181E9}">
      <dsp:nvSpPr>
        <dsp:cNvPr id="0" name=""/>
        <dsp:cNvSpPr/>
      </dsp:nvSpPr>
      <dsp:spPr>
        <a:xfrm>
          <a:off x="2988" y="860688"/>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144161" y="762091"/>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2 pieces of animation</a:t>
          </a:r>
        </a:p>
      </dsp:txBody>
      <dsp:txXfrm>
        <a:off x="144161" y="762091"/>
        <a:ext cx="1875584" cy="345348"/>
      </dsp:txXfrm>
    </dsp:sp>
    <dsp:sp modelId="{C4911ED0-8AE2-44C7-B1B8-237869A34987}">
      <dsp:nvSpPr>
        <dsp:cNvPr id="0" name=""/>
        <dsp:cNvSpPr/>
      </dsp:nvSpPr>
      <dsp:spPr>
        <a:xfrm>
          <a:off x="2988" y="1206037"/>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898B43-ABDF-401F-A8AD-1C63C6296FDF}">
      <dsp:nvSpPr>
        <dsp:cNvPr id="0" name=""/>
        <dsp:cNvSpPr/>
      </dsp:nvSpPr>
      <dsp:spPr>
        <a:xfrm>
          <a:off x="144161" y="1107440"/>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feedback notes</a:t>
          </a:r>
        </a:p>
      </dsp:txBody>
      <dsp:txXfrm>
        <a:off x="144161" y="1107440"/>
        <a:ext cx="1875584" cy="345348"/>
      </dsp:txXfrm>
    </dsp:sp>
    <dsp:sp modelId="{409E7B12-1670-49C8-A701-FA2A506EDB6A}">
      <dsp:nvSpPr>
        <dsp:cNvPr id="0" name=""/>
        <dsp:cNvSpPr/>
      </dsp:nvSpPr>
      <dsp:spPr>
        <a:xfrm>
          <a:off x="2988" y="1551386"/>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54E64D-7D3B-4870-8F5B-B2175C74B3E0}">
      <dsp:nvSpPr>
        <dsp:cNvPr id="0" name=""/>
        <dsp:cNvSpPr/>
      </dsp:nvSpPr>
      <dsp:spPr>
        <a:xfrm>
          <a:off x="144161" y="1452789"/>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before and after feedback</a:t>
          </a:r>
        </a:p>
      </dsp:txBody>
      <dsp:txXfrm>
        <a:off x="144161" y="1452789"/>
        <a:ext cx="1875584" cy="345348"/>
      </dsp:txXfrm>
    </dsp:sp>
    <dsp:sp modelId="{5E2F02D2-070B-4125-872C-07DC7662BAFB}">
      <dsp:nvSpPr>
        <dsp:cNvPr id="0" name=""/>
        <dsp:cNvSpPr/>
      </dsp:nvSpPr>
      <dsp:spPr>
        <a:xfrm>
          <a:off x="2988" y="1896735"/>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D0B3D4-50E9-4455-A9CF-1DF1AAB2DB19}">
      <dsp:nvSpPr>
        <dsp:cNvPr id="0" name=""/>
        <dsp:cNvSpPr/>
      </dsp:nvSpPr>
      <dsp:spPr>
        <a:xfrm>
          <a:off x="144161" y="1798137"/>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proof of testing it on diffrent devices</a:t>
          </a:r>
        </a:p>
      </dsp:txBody>
      <dsp:txXfrm>
        <a:off x="144161" y="1798137"/>
        <a:ext cx="1875584" cy="345348"/>
      </dsp:txXfrm>
    </dsp:sp>
    <dsp:sp modelId="{0B8EE956-0E2B-446F-9B60-EDEDE8DAFBFA}">
      <dsp:nvSpPr>
        <dsp:cNvPr id="0" name=""/>
        <dsp:cNvSpPr/>
      </dsp:nvSpPr>
      <dsp:spPr>
        <a:xfrm>
          <a:off x="2120583" y="426228"/>
          <a:ext cx="2016757" cy="237265"/>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120583" y="515336"/>
          <a:ext cx="148158" cy="148158"/>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120583" y="0"/>
          <a:ext cx="2016757" cy="42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en-GB" sz="2500" kern="1200">
              <a:solidFill>
                <a:sysClr val="windowText" lastClr="000000">
                  <a:hueOff val="0"/>
                  <a:satOff val="0"/>
                  <a:lumOff val="0"/>
                  <a:alphaOff val="0"/>
                </a:sysClr>
              </a:solidFill>
              <a:latin typeface="Calibri" panose="020F0502020204030204"/>
              <a:ea typeface="+mn-ea"/>
              <a:cs typeface="+mn-cs"/>
            </a:rPr>
            <a:t>M3</a:t>
          </a:r>
        </a:p>
      </dsp:txBody>
      <dsp:txXfrm>
        <a:off x="2120583" y="0"/>
        <a:ext cx="2016757" cy="426228"/>
      </dsp:txXfrm>
    </dsp:sp>
    <dsp:sp modelId="{42DB8158-4870-4FE8-882E-190005F9D88A}">
      <dsp:nvSpPr>
        <dsp:cNvPr id="0" name=""/>
        <dsp:cNvSpPr/>
      </dsp:nvSpPr>
      <dsp:spPr>
        <a:xfrm>
          <a:off x="2120583" y="860688"/>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3C5988-FED4-4EC9-A975-FFDEBB0C7CB1}">
      <dsp:nvSpPr>
        <dsp:cNvPr id="0" name=""/>
        <dsp:cNvSpPr/>
      </dsp:nvSpPr>
      <dsp:spPr>
        <a:xfrm>
          <a:off x="2261756" y="762091"/>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Balance against quality of image</a:t>
          </a:r>
        </a:p>
      </dsp:txBody>
      <dsp:txXfrm>
        <a:off x="2261756" y="762091"/>
        <a:ext cx="1875584" cy="345348"/>
      </dsp:txXfrm>
    </dsp:sp>
    <dsp:sp modelId="{203F6620-C804-4690-B88A-2EFAD492BC74}">
      <dsp:nvSpPr>
        <dsp:cNvPr id="0" name=""/>
        <dsp:cNvSpPr/>
      </dsp:nvSpPr>
      <dsp:spPr>
        <a:xfrm>
          <a:off x="2120583" y="1206037"/>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BE06C-91E9-4464-88F0-E016BB74197B}">
      <dsp:nvSpPr>
        <dsp:cNvPr id="0" name=""/>
        <dsp:cNvSpPr/>
      </dsp:nvSpPr>
      <dsp:spPr>
        <a:xfrm>
          <a:off x="2261756" y="1107440"/>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Frame Disposal</a:t>
          </a:r>
        </a:p>
      </dsp:txBody>
      <dsp:txXfrm>
        <a:off x="2261756" y="1107440"/>
        <a:ext cx="1875584" cy="345348"/>
      </dsp:txXfrm>
    </dsp:sp>
    <dsp:sp modelId="{5F9343FA-42FC-499A-87D9-1885F60AD1A9}">
      <dsp:nvSpPr>
        <dsp:cNvPr id="0" name=""/>
        <dsp:cNvSpPr/>
      </dsp:nvSpPr>
      <dsp:spPr>
        <a:xfrm>
          <a:off x="2120583" y="1551386"/>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4D8BDF-A48E-40AC-9FCA-C271244C1FC9}">
      <dsp:nvSpPr>
        <dsp:cNvPr id="0" name=""/>
        <dsp:cNvSpPr/>
      </dsp:nvSpPr>
      <dsp:spPr>
        <a:xfrm>
          <a:off x="2261756" y="1452789"/>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AutoCrop</a:t>
          </a:r>
        </a:p>
      </dsp:txBody>
      <dsp:txXfrm>
        <a:off x="2261756" y="1452789"/>
        <a:ext cx="1875584" cy="345348"/>
      </dsp:txXfrm>
    </dsp:sp>
    <dsp:sp modelId="{4FFAE0ED-5909-4DCD-9F9D-D027E4360989}">
      <dsp:nvSpPr>
        <dsp:cNvPr id="0" name=""/>
        <dsp:cNvSpPr/>
      </dsp:nvSpPr>
      <dsp:spPr>
        <a:xfrm>
          <a:off x="2120583" y="1896735"/>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33031F-C75C-4BA3-B045-3AF476BA97D4}">
      <dsp:nvSpPr>
        <dsp:cNvPr id="0" name=""/>
        <dsp:cNvSpPr/>
      </dsp:nvSpPr>
      <dsp:spPr>
        <a:xfrm>
          <a:off x="2261756" y="1798137"/>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one more</a:t>
          </a:r>
        </a:p>
      </dsp:txBody>
      <dsp:txXfrm>
        <a:off x="2261756" y="1798137"/>
        <a:ext cx="1875584" cy="345348"/>
      </dsp:txXfrm>
    </dsp:sp>
    <dsp:sp modelId="{E0060CD9-6C47-4D97-831C-2CB5189AA6F5}">
      <dsp:nvSpPr>
        <dsp:cNvPr id="0" name=""/>
        <dsp:cNvSpPr/>
      </dsp:nvSpPr>
      <dsp:spPr>
        <a:xfrm>
          <a:off x="4238179" y="426228"/>
          <a:ext cx="2016757" cy="23726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CCCF3-B127-4285-AC5C-424B8FFD0575}">
      <dsp:nvSpPr>
        <dsp:cNvPr id="0" name=""/>
        <dsp:cNvSpPr/>
      </dsp:nvSpPr>
      <dsp:spPr>
        <a:xfrm>
          <a:off x="4238179" y="515336"/>
          <a:ext cx="148158" cy="14815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03B9D8-63CE-4A7C-90C2-551CE85329F8}">
      <dsp:nvSpPr>
        <dsp:cNvPr id="0" name=""/>
        <dsp:cNvSpPr/>
      </dsp:nvSpPr>
      <dsp:spPr>
        <a:xfrm>
          <a:off x="4238179" y="0"/>
          <a:ext cx="2016757" cy="42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en-GB" sz="2500" kern="1200"/>
            <a:t>D1</a:t>
          </a:r>
        </a:p>
      </dsp:txBody>
      <dsp:txXfrm>
        <a:off x="4238179" y="0"/>
        <a:ext cx="2016757" cy="426228"/>
      </dsp:txXfrm>
    </dsp:sp>
    <dsp:sp modelId="{9A397C32-687A-4CB9-B711-896EA21FBF9D}">
      <dsp:nvSpPr>
        <dsp:cNvPr id="0" name=""/>
        <dsp:cNvSpPr/>
      </dsp:nvSpPr>
      <dsp:spPr>
        <a:xfrm>
          <a:off x="4238179" y="860688"/>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DE0B7A-9F1B-4ABC-9A7C-5806273FD7FA}">
      <dsp:nvSpPr>
        <dsp:cNvPr id="0" name=""/>
        <dsp:cNvSpPr/>
      </dsp:nvSpPr>
      <dsp:spPr>
        <a:xfrm>
          <a:off x="4379352" y="762091"/>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a:t>
          </a:r>
        </a:p>
      </dsp:txBody>
      <dsp:txXfrm>
        <a:off x="4379352" y="762091"/>
        <a:ext cx="1875584" cy="345348"/>
      </dsp:txXfrm>
    </dsp:sp>
    <dsp:sp modelId="{F9665B26-6FDA-4B2F-A35C-7F7F1DBD6D74}">
      <dsp:nvSpPr>
        <dsp:cNvPr id="0" name=""/>
        <dsp:cNvSpPr/>
      </dsp:nvSpPr>
      <dsp:spPr>
        <a:xfrm>
          <a:off x="4238179" y="1206037"/>
          <a:ext cx="148154" cy="1481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901B93-9175-4EFA-AD31-EA5ABA008E8A}">
      <dsp:nvSpPr>
        <dsp:cNvPr id="0" name=""/>
        <dsp:cNvSpPr/>
      </dsp:nvSpPr>
      <dsp:spPr>
        <a:xfrm>
          <a:off x="4379352" y="1107440"/>
          <a:ext cx="1875584" cy="345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Compare different software packages</a:t>
          </a:r>
        </a:p>
      </dsp:txBody>
      <dsp:txXfrm>
        <a:off x="4379352" y="1107440"/>
        <a:ext cx="1875584" cy="3453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1029" y="490748"/>
          <a:ext cx="2322041" cy="2731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1029" y="593344"/>
          <a:ext cx="170585" cy="170585"/>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1029" y="0"/>
          <a:ext cx="2322041" cy="4907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lvl="0" algn="l" defTabSz="1289050">
            <a:lnSpc>
              <a:spcPct val="90000"/>
            </a:lnSpc>
            <a:spcBef>
              <a:spcPct val="0"/>
            </a:spcBef>
            <a:spcAft>
              <a:spcPct val="35000"/>
            </a:spcAft>
          </a:pPr>
          <a:r>
            <a:rPr lang="en-GB" sz="2900" kern="1200">
              <a:solidFill>
                <a:sysClr val="windowText" lastClr="000000">
                  <a:hueOff val="0"/>
                  <a:satOff val="0"/>
                  <a:lumOff val="0"/>
                  <a:alphaOff val="0"/>
                </a:sysClr>
              </a:solidFill>
              <a:latin typeface="Calibri" panose="020F0502020204030204"/>
              <a:ea typeface="+mn-ea"/>
              <a:cs typeface="+mn-cs"/>
            </a:rPr>
            <a:t>D2</a:t>
          </a:r>
        </a:p>
      </dsp:txBody>
      <dsp:txXfrm>
        <a:off x="1029" y="0"/>
        <a:ext cx="2322041" cy="490748"/>
      </dsp:txXfrm>
    </dsp:sp>
    <dsp:sp modelId="{5D6856DC-0410-4FAC-9B02-5B0203DC4D7B}">
      <dsp:nvSpPr>
        <dsp:cNvPr id="0" name=""/>
        <dsp:cNvSpPr/>
      </dsp:nvSpPr>
      <dsp:spPr>
        <a:xfrm>
          <a:off x="1029" y="990974"/>
          <a:ext cx="170581" cy="1705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7AA569-45D7-4247-B1CD-8B1A7F4F9CC3}">
      <dsp:nvSpPr>
        <dsp:cNvPr id="0" name=""/>
        <dsp:cNvSpPr/>
      </dsp:nvSpPr>
      <dsp:spPr>
        <a:xfrm>
          <a:off x="163571" y="877452"/>
          <a:ext cx="2159499" cy="397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solidFill>
                <a:sysClr val="windowText" lastClr="000000">
                  <a:hueOff val="0"/>
                  <a:satOff val="0"/>
                  <a:lumOff val="0"/>
                  <a:alphaOff val="0"/>
                </a:sysClr>
              </a:solidFill>
              <a:latin typeface="Calibri" panose="020F0502020204030204"/>
              <a:ea typeface="+mn-ea"/>
              <a:cs typeface="+mn-cs"/>
            </a:rPr>
            <a:t>Report on</a:t>
          </a:r>
        </a:p>
      </dsp:txBody>
      <dsp:txXfrm>
        <a:off x="163571" y="877452"/>
        <a:ext cx="2159499" cy="397625"/>
      </dsp:txXfrm>
    </dsp:sp>
    <dsp:sp modelId="{4450BAE1-4A77-4ABC-A269-F0AFA90181E9}">
      <dsp:nvSpPr>
        <dsp:cNvPr id="0" name=""/>
        <dsp:cNvSpPr/>
      </dsp:nvSpPr>
      <dsp:spPr>
        <a:xfrm>
          <a:off x="1029" y="1388599"/>
          <a:ext cx="170581" cy="170581"/>
        </a:xfrm>
        <a:prstGeom prst="rect">
          <a:avLst/>
        </a:prstGeom>
        <a:solidFill>
          <a:sysClr val="window" lastClr="FFFFFF">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163571" y="1275077"/>
          <a:ext cx="2159499" cy="397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solidFill>
                <a:sysClr val="windowText" lastClr="000000">
                  <a:hueOff val="0"/>
                  <a:satOff val="0"/>
                  <a:lumOff val="0"/>
                  <a:alphaOff val="0"/>
                </a:sysClr>
              </a:solidFill>
              <a:latin typeface="Calibri" panose="020F0502020204030204"/>
              <a:ea typeface="+mn-ea"/>
              <a:cs typeface="+mn-cs"/>
            </a:rPr>
            <a:t>Evaluate tools and techniques</a:t>
          </a:r>
        </a:p>
      </dsp:txBody>
      <dsp:txXfrm>
        <a:off x="163571" y="1275077"/>
        <a:ext cx="2159499" cy="397625"/>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CD7E-048C-467C-80B5-48DA54A0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21</cp:revision>
  <cp:lastPrinted>2016-03-10T09:53:00Z</cp:lastPrinted>
  <dcterms:created xsi:type="dcterms:W3CDTF">2016-03-09T15:07:00Z</dcterms:created>
  <dcterms:modified xsi:type="dcterms:W3CDTF">2017-03-16T10:09:00Z</dcterms:modified>
</cp:coreProperties>
</file>