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D3" w:rsidRDefault="00007A01">
      <w:pPr>
        <w:pStyle w:val="2"/>
        <w:spacing w:line="750" w:lineRule="atLeast"/>
        <w:jc w:val="center"/>
        <w:divId w:val="1919287745"/>
        <w:rPr>
          <w:rFonts w:ascii="Verdana" w:hAnsi="Verdana"/>
        </w:rPr>
      </w:pPr>
      <w:bookmarkStart w:id="0" w:name="index"/>
      <w:r>
        <w:rPr>
          <w:rFonts w:ascii="Verdana" w:hAnsi="Verdana"/>
        </w:rPr>
        <w:t>数据库设计文档</w:t>
      </w:r>
    </w:p>
    <w:p w:rsidR="00403BD3" w:rsidRDefault="00007A01">
      <w:pPr>
        <w:spacing w:line="360" w:lineRule="auto"/>
        <w:divId w:val="1140995896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数据库名：</w:t>
      </w:r>
      <w:proofErr w:type="spellStart"/>
      <w:r>
        <w:rPr>
          <w:rFonts w:ascii="Verdana" w:hAnsi="Verdana"/>
          <w:b/>
          <w:bCs/>
          <w:sz w:val="18"/>
          <w:szCs w:val="18"/>
        </w:rPr>
        <w:t>ScSales</w:t>
      </w:r>
      <w:proofErr w:type="spellEnd"/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041"/>
        <w:gridCol w:w="3762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bookmarkEnd w:id="0"/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547E22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CommodityInputs" w:history="1">
              <w:r w:rsidR="00007A01">
                <w:rPr>
                  <w:rStyle w:val="a3"/>
                  <w:rFonts w:ascii="Verdana" w:hAnsi="Verdana"/>
                  <w:sz w:val="18"/>
                  <w:szCs w:val="18"/>
                </w:rPr>
                <w:t>CommodityInputs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商品账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客户应收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547E22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CommodityOutputs" w:history="1">
              <w:r w:rsidR="00007A01">
                <w:rPr>
                  <w:rStyle w:val="a3"/>
                  <w:rFonts w:ascii="Verdana" w:hAnsi="Verdana"/>
                  <w:sz w:val="18"/>
                  <w:szCs w:val="18"/>
                </w:rPr>
                <w:t>CommodityOutputs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商品账（平台实交）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547E22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rderItems" w:history="1">
              <w:r w:rsidR="00007A01">
                <w:rPr>
                  <w:rStyle w:val="a3"/>
                  <w:rFonts w:ascii="Verdana" w:hAnsi="Verdana"/>
                  <w:sz w:val="18"/>
                  <w:szCs w:val="18"/>
                </w:rPr>
                <w:t>OrderItems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销售订单项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547E22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rders" w:history="1">
              <w:r w:rsidR="00007A01">
                <w:rPr>
                  <w:rStyle w:val="a3"/>
                  <w:rFonts w:ascii="Verdana" w:hAnsi="Verdana"/>
                  <w:sz w:val="18"/>
                  <w:szCs w:val="18"/>
                </w:rPr>
                <w:t>Orders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销售订单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547E22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Premiums" w:history="1">
              <w:r w:rsidR="00007A01">
                <w:rPr>
                  <w:rStyle w:val="a3"/>
                  <w:rFonts w:ascii="Verdana" w:hAnsi="Verdana"/>
                  <w:sz w:val="18"/>
                  <w:szCs w:val="18"/>
                </w:rPr>
                <w:t>Premiums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附加价值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547E22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PrimaryKeys" w:history="1">
              <w:r w:rsidR="00007A01">
                <w:rPr>
                  <w:rStyle w:val="a3"/>
                  <w:rFonts w:ascii="Verdana" w:hAnsi="Verdana"/>
                  <w:sz w:val="18"/>
                  <w:szCs w:val="18"/>
                </w:rPr>
                <w:t>PrimaryKeys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主键表</w:t>
            </w:r>
            <w:proofErr w:type="gramEnd"/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547E22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TransportTerms" w:history="1">
              <w:r w:rsidR="00007A01">
                <w:rPr>
                  <w:rStyle w:val="a3"/>
                  <w:rFonts w:ascii="Verdana" w:hAnsi="Verdana"/>
                  <w:sz w:val="18"/>
                  <w:szCs w:val="18"/>
                </w:rPr>
                <w:t>TransportTerms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运输条款</w:t>
            </w:r>
          </w:p>
        </w:tc>
      </w:tr>
    </w:tbl>
    <w:bookmarkStart w:id="1" w:name="_Waybills"/>
    <w:bookmarkStart w:id="2" w:name="CommodityInputs"/>
    <w:bookmarkEnd w:id="1"/>
    <w:bookmarkEnd w:id="2"/>
    <w:p w:rsidR="00403BD3" w:rsidRDefault="00007A01">
      <w:pPr>
        <w:spacing w:line="360" w:lineRule="auto"/>
        <w:divId w:val="75196865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CommodityInputs</w:t>
      </w:r>
      <w:proofErr w:type="spellEnd"/>
    </w:p>
    <w:p w:rsidR="00403BD3" w:rsidRDefault="00007A01">
      <w:pPr>
        <w:spacing w:line="360" w:lineRule="auto"/>
        <w:divId w:val="81136137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说明：商品账</w:t>
      </w:r>
      <w:r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sz w:val="18"/>
          <w:szCs w:val="18"/>
        </w:rPr>
        <w:t>客户应收</w:t>
      </w:r>
      <w:r>
        <w:rPr>
          <w:rFonts w:ascii="Verdana" w:hAnsi="Verdana"/>
          <w:sz w:val="18"/>
          <w:szCs w:val="18"/>
        </w:rPr>
        <w:t>)</w:t>
      </w:r>
    </w:p>
    <w:p w:rsidR="00403BD3" w:rsidRDefault="00007A01">
      <w:pPr>
        <w:spacing w:line="360" w:lineRule="auto"/>
        <w:divId w:val="153022089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314"/>
        <w:gridCol w:w="1656"/>
        <w:gridCol w:w="1511"/>
        <w:gridCol w:w="2322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销售订单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销售订单项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InputID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进项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数额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:rsidR="00403BD3" w:rsidRDefault="00007A01">
      <w:pPr>
        <w:spacing w:line="360" w:lineRule="auto"/>
        <w:divId w:val="167668810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811"/>
        <w:gridCol w:w="1071"/>
        <w:gridCol w:w="1922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PK_CommodityInputs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03BD3" w:rsidRDefault="00007A01">
      <w:pPr>
        <w:spacing w:line="360" w:lineRule="auto"/>
        <w:divId w:val="10728558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026"/>
        <w:gridCol w:w="1580"/>
        <w:gridCol w:w="2197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FK_CommodityInputs_OrderItems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="00547E22">
              <w:fldChar w:fldCharType="begin"/>
            </w:r>
            <w:r w:rsidR="00547E22">
              <w:instrText xml:space="preserve"> HYPERLINK \l "OrderItems" </w:instrText>
            </w:r>
            <w:r w:rsidR="00547E22"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OrderItems</w:t>
            </w:r>
            <w:proofErr w:type="spellEnd"/>
            <w:r w:rsidR="00547E22">
              <w:rPr>
                <w:rStyle w:val="a3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FK_CommodityInputs_Orders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Order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Orders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3" w:name="CommodityOutputs"/>
    <w:bookmarkEnd w:id="3"/>
    <w:p w:rsidR="00403BD3" w:rsidRDefault="00007A01">
      <w:pPr>
        <w:spacing w:line="360" w:lineRule="auto"/>
        <w:divId w:val="67904052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CommodityOutputs</w:t>
      </w:r>
      <w:proofErr w:type="spellEnd"/>
    </w:p>
    <w:p w:rsidR="00403BD3" w:rsidRDefault="00007A01">
      <w:pPr>
        <w:spacing w:line="360" w:lineRule="auto"/>
        <w:divId w:val="92098642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说明：商品账（平台实交）</w:t>
      </w:r>
    </w:p>
    <w:p w:rsidR="00403BD3" w:rsidRDefault="00007A01">
      <w:pPr>
        <w:spacing w:line="360" w:lineRule="auto"/>
        <w:divId w:val="114211461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700"/>
        <w:gridCol w:w="1327"/>
        <w:gridCol w:w="1211"/>
        <w:gridCol w:w="2565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CommodityInputID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商品账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客户应收</w:t>
            </w:r>
            <w:r>
              <w:rPr>
                <w:rFonts w:ascii="Verdana" w:hAnsi="Verdana"/>
                <w:sz w:val="18"/>
                <w:szCs w:val="18"/>
              </w:rPr>
              <w:t>)ID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销售订单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OutputID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销项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数额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创建日期</w:t>
            </w:r>
          </w:p>
        </w:tc>
      </w:tr>
    </w:tbl>
    <w:p w:rsidR="00403BD3" w:rsidRDefault="00007A01">
      <w:pPr>
        <w:spacing w:line="360" w:lineRule="auto"/>
        <w:divId w:val="164989655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849"/>
        <w:gridCol w:w="1057"/>
        <w:gridCol w:w="1897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PK_CommodityOutput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03BD3" w:rsidRDefault="00007A01">
      <w:pPr>
        <w:spacing w:line="360" w:lineRule="auto"/>
        <w:divId w:val="16523261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3832"/>
        <w:gridCol w:w="1839"/>
        <w:gridCol w:w="2332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FK_CommodityOutput_CommodityInputs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CommodityInputID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="00547E22">
              <w:fldChar w:fldCharType="begin"/>
            </w:r>
            <w:r w:rsidR="00547E22">
              <w:instrText xml:space="preserve"> HYPERLINK \l "CommodityInputs" </w:instrText>
            </w:r>
            <w:r w:rsidR="00547E22"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CommodityInputs</w:t>
            </w:r>
            <w:proofErr w:type="spellEnd"/>
            <w:r w:rsidR="00547E22">
              <w:rPr>
                <w:rStyle w:val="a3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4" w:name="OrderItems"/>
    <w:bookmarkEnd w:id="4"/>
    <w:p w:rsidR="00403BD3" w:rsidRDefault="00007A01">
      <w:pPr>
        <w:spacing w:line="360" w:lineRule="auto"/>
        <w:divId w:val="99414306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OrderItems</w:t>
      </w:r>
      <w:proofErr w:type="spellEnd"/>
    </w:p>
    <w:p w:rsidR="00403BD3" w:rsidRDefault="00007A01">
      <w:pPr>
        <w:spacing w:line="360" w:lineRule="auto"/>
        <w:divId w:val="45279120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说明：销售订单项</w:t>
      </w:r>
    </w:p>
    <w:p w:rsidR="00403BD3" w:rsidRDefault="00007A01">
      <w:pPr>
        <w:spacing w:line="360" w:lineRule="auto"/>
        <w:divId w:val="61941270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990"/>
        <w:gridCol w:w="2394"/>
        <w:gridCol w:w="1401"/>
        <w:gridCol w:w="2017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标准产品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供应商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Origin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原产地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数量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单价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Formats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规格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重量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LeadTime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交付周期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项状态</w:t>
            </w:r>
            <w:proofErr w:type="gramEnd"/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创建日期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修改日期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403BD3" w:rsidRDefault="00007A01">
      <w:pPr>
        <w:spacing w:line="360" w:lineRule="auto"/>
        <w:divId w:val="104301837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189"/>
        <w:gridCol w:w="1293"/>
        <w:gridCol w:w="2321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PK_OrderItems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03BD3" w:rsidRDefault="00007A01">
      <w:pPr>
        <w:spacing w:line="360" w:lineRule="auto"/>
        <w:divId w:val="81364484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951"/>
        <w:gridCol w:w="1486"/>
        <w:gridCol w:w="2366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FK_OrderItems_Orders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Order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Orders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5" w:name="Orders"/>
    <w:bookmarkEnd w:id="5"/>
    <w:p w:rsidR="00403BD3" w:rsidRDefault="00007A01">
      <w:pPr>
        <w:spacing w:line="360" w:lineRule="auto"/>
        <w:divId w:val="120540743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Orders</w:t>
      </w:r>
    </w:p>
    <w:p w:rsidR="00403BD3" w:rsidRDefault="00007A01">
      <w:pPr>
        <w:spacing w:line="360" w:lineRule="auto"/>
        <w:divId w:val="181714027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说明：销售订单</w:t>
      </w:r>
    </w:p>
    <w:p w:rsidR="00403BD3" w:rsidRDefault="00007A01">
      <w:pPr>
        <w:spacing w:line="360" w:lineRule="auto"/>
        <w:divId w:val="79582803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713"/>
        <w:gridCol w:w="1831"/>
        <w:gridCol w:w="1073"/>
        <w:gridCol w:w="3186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唯一标识：销售订单号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DelivererID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交货人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ConsigneeID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收货人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管理员（客服）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公司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BeneficiaryID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受益人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终端客户（代购业务时必填）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订单状态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A06DEA" w:rsidRPr="00A06DEA" w:rsidRDefault="00A06DEA">
      <w:pPr>
        <w:spacing w:line="360" w:lineRule="auto"/>
        <w:divId w:val="2099474888"/>
        <w:rPr>
          <w:rFonts w:ascii="Verdana" w:hAnsi="Verdana" w:hint="eastAsia"/>
          <w:b/>
          <w:color w:val="FF0000"/>
          <w:sz w:val="18"/>
          <w:szCs w:val="18"/>
        </w:rPr>
      </w:pPr>
      <w:proofErr w:type="spellStart"/>
      <w:r w:rsidRPr="00A06DEA">
        <w:rPr>
          <w:rFonts w:ascii="Verdana" w:hAnsi="Verdana" w:hint="eastAsia"/>
          <w:b/>
          <w:color w:val="FF0000"/>
          <w:sz w:val="18"/>
          <w:szCs w:val="18"/>
        </w:rPr>
        <w:t>ClientID</w:t>
      </w:r>
      <w:proofErr w:type="spellEnd"/>
      <w:r w:rsidRPr="00A06DEA">
        <w:rPr>
          <w:rFonts w:ascii="Verdana" w:hAnsi="Verdana" w:hint="eastAsia"/>
          <w:b/>
          <w:color w:val="FF0000"/>
          <w:sz w:val="18"/>
          <w:szCs w:val="18"/>
        </w:rPr>
        <w:t>字段有值，表示终端客户。</w:t>
      </w:r>
    </w:p>
    <w:p w:rsidR="00403BD3" w:rsidRDefault="00007A01">
      <w:pPr>
        <w:spacing w:line="360" w:lineRule="auto"/>
        <w:divId w:val="20994748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25"/>
        <w:gridCol w:w="1530"/>
        <w:gridCol w:w="2748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PK_Orders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6" w:name="Premiums"/>
    <w:bookmarkEnd w:id="6"/>
    <w:p w:rsidR="00403BD3" w:rsidRDefault="00007A01">
      <w:pPr>
        <w:spacing w:line="360" w:lineRule="auto"/>
        <w:divId w:val="24249753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Premiums</w:t>
      </w:r>
    </w:p>
    <w:p w:rsidR="00403BD3" w:rsidRDefault="00007A01">
      <w:pPr>
        <w:spacing w:line="360" w:lineRule="auto"/>
        <w:divId w:val="158750091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说明：附加价值</w:t>
      </w:r>
    </w:p>
    <w:p w:rsidR="00403BD3" w:rsidRDefault="00007A01">
      <w:pPr>
        <w:spacing w:line="360" w:lineRule="auto"/>
        <w:divId w:val="4988344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280"/>
        <w:gridCol w:w="2544"/>
        <w:gridCol w:w="1489"/>
        <w:gridCol w:w="1490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订单项目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费用名称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费用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数量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403BD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403BD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A06DEA" w:rsidRPr="00A06DEA" w:rsidRDefault="00A06DEA">
      <w:pPr>
        <w:spacing w:line="360" w:lineRule="auto"/>
        <w:divId w:val="420151975"/>
        <w:rPr>
          <w:rFonts w:ascii="Verdana" w:hAnsi="Verdana" w:hint="eastAsia"/>
          <w:b/>
          <w:color w:val="FF0000"/>
          <w:sz w:val="18"/>
          <w:szCs w:val="18"/>
        </w:rPr>
      </w:pPr>
      <w:proofErr w:type="spellStart"/>
      <w:r w:rsidRPr="00A06DEA">
        <w:rPr>
          <w:rFonts w:ascii="Verdana" w:hAnsi="Verdana" w:hint="eastAsia"/>
          <w:b/>
          <w:color w:val="FF0000"/>
          <w:sz w:val="18"/>
          <w:szCs w:val="18"/>
        </w:rPr>
        <w:t>OrderItemID</w:t>
      </w:r>
      <w:proofErr w:type="spellEnd"/>
      <w:r w:rsidRPr="00A06DEA">
        <w:rPr>
          <w:rFonts w:ascii="Verdana" w:hAnsi="Verdana" w:hint="eastAsia"/>
          <w:b/>
          <w:color w:val="FF0000"/>
          <w:sz w:val="18"/>
          <w:szCs w:val="18"/>
        </w:rPr>
        <w:t>字段无值，表示是</w:t>
      </w:r>
      <w:r w:rsidRPr="00A06DEA">
        <w:rPr>
          <w:rFonts w:ascii="Verdana" w:hAnsi="Verdana" w:hint="eastAsia"/>
          <w:b/>
          <w:color w:val="FF0000"/>
          <w:sz w:val="18"/>
          <w:szCs w:val="18"/>
        </w:rPr>
        <w:t>Order</w:t>
      </w:r>
      <w:r w:rsidRPr="00A06DEA">
        <w:rPr>
          <w:rFonts w:ascii="Verdana" w:hAnsi="Verdana" w:hint="eastAsia"/>
          <w:b/>
          <w:color w:val="FF0000"/>
          <w:sz w:val="18"/>
          <w:szCs w:val="18"/>
        </w:rPr>
        <w:t>的附加费用。有值，表示是该订单项的附加费用。</w:t>
      </w:r>
    </w:p>
    <w:p w:rsidR="00403BD3" w:rsidRDefault="00007A01">
      <w:pPr>
        <w:spacing w:line="360" w:lineRule="auto"/>
        <w:divId w:val="42015197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000"/>
        <w:gridCol w:w="1360"/>
        <w:gridCol w:w="2443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PK_Premiums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03BD3" w:rsidRDefault="00007A01">
      <w:pPr>
        <w:spacing w:line="360" w:lineRule="auto"/>
        <w:divId w:val="110658516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37"/>
        <w:gridCol w:w="1785"/>
        <w:gridCol w:w="2481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FK_Premiums_OrderItems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="00547E22">
              <w:fldChar w:fldCharType="begin"/>
            </w:r>
            <w:r w:rsidR="00547E22">
              <w:instrText xml:space="preserve"> HYPERLINK \l "OrderItems" </w:instrText>
            </w:r>
            <w:r w:rsidR="00547E22"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OrderItems</w:t>
            </w:r>
            <w:proofErr w:type="spellEnd"/>
            <w:r w:rsidR="00547E22">
              <w:rPr>
                <w:rStyle w:val="a3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FK_Premiums_Orders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Order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Orders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7" w:name="PrimaryKeys"/>
    <w:bookmarkEnd w:id="7"/>
    <w:p w:rsidR="00403BD3" w:rsidRDefault="00007A01">
      <w:pPr>
        <w:spacing w:line="360" w:lineRule="auto"/>
        <w:divId w:val="196557868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PrimaryKeys</w:t>
      </w:r>
      <w:proofErr w:type="spellEnd"/>
    </w:p>
    <w:p w:rsidR="00403BD3" w:rsidRDefault="00007A01">
      <w:pPr>
        <w:spacing w:line="360" w:lineRule="auto"/>
        <w:divId w:val="25390152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说明：主键表</w:t>
      </w:r>
    </w:p>
    <w:p w:rsidR="00403BD3" w:rsidRDefault="00007A01">
      <w:pPr>
        <w:spacing w:line="360" w:lineRule="auto"/>
        <w:divId w:val="4557599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196"/>
        <w:gridCol w:w="1369"/>
        <w:gridCol w:w="1369"/>
        <w:gridCol w:w="3869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键值名称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sz w:val="18"/>
                <w:szCs w:val="18"/>
              </w:rPr>
              <w:t>正常返回</w:t>
            </w:r>
            <w:r>
              <w:rPr>
                <w:rFonts w:ascii="Verdana" w:hAnsi="Verdana"/>
                <w:sz w:val="18"/>
                <w:szCs w:val="18"/>
              </w:rPr>
              <w:t xml:space="preserve"> 2 </w:t>
            </w:r>
            <w:r>
              <w:rPr>
                <w:rFonts w:ascii="Verdana" w:hAnsi="Verdana"/>
                <w:sz w:val="18"/>
                <w:szCs w:val="18"/>
              </w:rPr>
              <w:t>时间有关返回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Length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补长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当前序号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当前日期</w:t>
            </w:r>
          </w:p>
        </w:tc>
      </w:tr>
    </w:tbl>
    <w:p w:rsidR="00403BD3" w:rsidRDefault="00007A01">
      <w:pPr>
        <w:spacing w:line="360" w:lineRule="auto"/>
        <w:divId w:val="16502842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076"/>
        <w:gridCol w:w="1606"/>
        <w:gridCol w:w="2122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PK_PrimaryKeys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8" w:name="TransportTerms"/>
    <w:bookmarkEnd w:id="8"/>
    <w:p w:rsidR="00403BD3" w:rsidRDefault="00007A01">
      <w:pPr>
        <w:spacing w:line="360" w:lineRule="auto"/>
        <w:divId w:val="173265188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TransportTerms</w:t>
      </w:r>
      <w:proofErr w:type="spellEnd"/>
    </w:p>
    <w:p w:rsidR="00403BD3" w:rsidRDefault="00007A01">
      <w:pPr>
        <w:spacing w:line="360" w:lineRule="auto"/>
        <w:divId w:val="26157449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说明：运输条款</w:t>
      </w:r>
    </w:p>
    <w:p w:rsidR="00403BD3" w:rsidRDefault="00007A01">
      <w:pPr>
        <w:spacing w:line="360" w:lineRule="auto"/>
        <w:divId w:val="14119305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266"/>
        <w:gridCol w:w="1283"/>
        <w:gridCol w:w="1283"/>
        <w:gridCol w:w="2971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唯一标识：销售订单号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TransportMode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运输方式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FreightMode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运费支付方式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PriceClause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价格条款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Carrier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承运商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Origin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起始地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Destination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目的地</w:t>
            </w:r>
          </w:p>
        </w:tc>
      </w:tr>
    </w:tbl>
    <w:p w:rsidR="00403BD3" w:rsidRDefault="00007A01">
      <w:pPr>
        <w:spacing w:line="360" w:lineRule="auto"/>
        <w:divId w:val="166874590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548"/>
        <w:gridCol w:w="1165"/>
        <w:gridCol w:w="2091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PK_TransportTerm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03BD3" w:rsidRDefault="00007A01">
      <w:pPr>
        <w:spacing w:line="360" w:lineRule="auto"/>
        <w:divId w:val="31399815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715"/>
        <w:gridCol w:w="799"/>
        <w:gridCol w:w="2289"/>
      </w:tblGrid>
      <w:tr w:rsidR="00403BD3">
        <w:trPr>
          <w:divId w:val="1919287745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03BD3">
        <w:trPr>
          <w:divId w:val="19192877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FK_TransportTerms_Orders1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3BD3" w:rsidRDefault="00007A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Order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Orders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p w:rsidR="00007A01" w:rsidRDefault="00007A01" w:rsidP="00A06DEA">
      <w:pPr>
        <w:spacing w:before="450" w:line="360" w:lineRule="auto"/>
        <w:divId w:val="2017422860"/>
      </w:pPr>
      <w:bookmarkStart w:id="9" w:name="Waybills"/>
      <w:bookmarkStart w:id="10" w:name="_GoBack"/>
      <w:bookmarkEnd w:id="9"/>
      <w:bookmarkEnd w:id="10"/>
    </w:p>
    <w:sectPr w:rsidR="00007A0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A01" w:rsidRDefault="00007A01" w:rsidP="001D3215">
      <w:r>
        <w:separator/>
      </w:r>
    </w:p>
  </w:endnote>
  <w:endnote w:type="continuationSeparator" w:id="0">
    <w:p w:rsidR="00007A01" w:rsidRDefault="00007A01" w:rsidP="001D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A01" w:rsidRDefault="00007A01" w:rsidP="001D3215">
      <w:r>
        <w:separator/>
      </w:r>
    </w:p>
  </w:footnote>
  <w:footnote w:type="continuationSeparator" w:id="0">
    <w:p w:rsidR="00007A01" w:rsidRDefault="00007A01" w:rsidP="001D3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1D3215"/>
    <w:rsid w:val="00007A01"/>
    <w:rsid w:val="001D3215"/>
    <w:rsid w:val="00403BD3"/>
    <w:rsid w:val="00A06DEA"/>
    <w:rsid w:val="00F2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1D3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321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32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3215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1D3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321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32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321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287745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6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5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0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4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6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8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8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1080</Words>
  <Characters>2529</Characters>
  <Application>Microsoft Office Word</Application>
  <DocSecurity>0</DocSecurity>
  <Lines>21</Lines>
  <Paragraphs>7</Paragraphs>
  <ScaleCrop>false</ScaleCrop>
  <Company>微软中国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 -- ScSales</dc:title>
  <dc:creator>AutoBVT</dc:creator>
  <cp:lastModifiedBy>AutoBVT</cp:lastModifiedBy>
  <cp:revision>4</cp:revision>
  <dcterms:created xsi:type="dcterms:W3CDTF">2018-09-13T06:13:00Z</dcterms:created>
  <dcterms:modified xsi:type="dcterms:W3CDTF">2018-09-13T07:13:00Z</dcterms:modified>
</cp:coreProperties>
</file>