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42" w:rsidRDefault="00645742" w:rsidP="00C5045D">
      <w:pPr>
        <w:rPr>
          <w:b/>
          <w:color w:val="6AA84F"/>
          <w:sz w:val="38"/>
          <w:szCs w:val="38"/>
        </w:rPr>
      </w:pPr>
    </w:p>
    <w:p w:rsidR="00645742" w:rsidRDefault="00645742" w:rsidP="00645742">
      <w:pPr>
        <w:jc w:val="center"/>
        <w:rPr>
          <w:sz w:val="24"/>
          <w:szCs w:val="24"/>
        </w:rPr>
      </w:pPr>
    </w:p>
    <w:p w:rsidR="00645742" w:rsidRDefault="00645742" w:rsidP="00645742">
      <w:pPr>
        <w:jc w:val="center"/>
        <w:rPr>
          <w:sz w:val="24"/>
          <w:szCs w:val="24"/>
        </w:rPr>
      </w:pPr>
    </w:p>
    <w:tbl>
      <w:tblPr>
        <w:tblW w:w="1099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00"/>
        <w:gridCol w:w="1500"/>
        <w:gridCol w:w="1920"/>
        <w:gridCol w:w="1500"/>
        <w:gridCol w:w="1590"/>
        <w:gridCol w:w="1410"/>
      </w:tblGrid>
      <w:tr w:rsidR="00601EF2" w:rsidTr="00601EF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Product Name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Product URL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Product Price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Manufacturer Price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Shipping Price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Shipping Times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 xml:space="preserve">Category </w:t>
            </w:r>
          </w:p>
        </w:tc>
      </w:tr>
      <w:tr w:rsidR="00601EF2" w:rsidTr="00601EF2">
        <w:trPr>
          <w:trHeight w:val="963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856" w:rsidRDefault="004E3856" w:rsidP="004E3856">
            <w:pPr>
              <w:pStyle w:val="col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color w:val="212529"/>
              </w:rPr>
            </w:pPr>
            <w:bookmarkStart w:id="0" w:name="_9sh304vn93ma"/>
            <w:bookmarkEnd w:id="0"/>
            <w:r>
              <w:rPr>
                <w:rFonts w:ascii="Segoe UI" w:hAnsi="Segoe UI" w:cs="Segoe UI"/>
                <w:color w:val="212529"/>
              </w:rPr>
              <w:t>Bamboo Cotton Swabs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601EF2">
              <w:rPr>
                <w:sz w:val="18"/>
                <w:szCs w:val="18"/>
              </w:rPr>
              <w:t>https://www.aliexpress.com/item/4000764502440.html?spm=a2g0o.productlist.0.0.3e8843c4c5iWaV&amp;algo_pvid=444c69b6-6ad3-427d-9b16-ea7b1d426d74&amp;algo_expid=444c69b6-6ad3-427d-9b16-ea7b1d426d74-31&amp;btsid=0b0a187916084674651371630e4f78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￡1.85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£1.84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2-4 Weeks 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Toiletries </w:t>
            </w:r>
          </w:p>
        </w:tc>
      </w:tr>
      <w:tr w:rsidR="00601EF2" w:rsidTr="00601EF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856" w:rsidRDefault="004E3856" w:rsidP="004E3856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bookmarkStart w:id="1" w:name="_3rkm5n49gxdk"/>
            <w:bookmarkEnd w:id="1"/>
            <w:r w:rsidRPr="004E3856">
              <w:rPr>
                <w:rFonts w:eastAsia="Arial"/>
                <w:b/>
                <w:sz w:val="16"/>
                <w:szCs w:val="16"/>
              </w:rPr>
              <w:t>Bamboo Toothbrush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601EF2">
              <w:rPr>
                <w:sz w:val="18"/>
                <w:szCs w:val="18"/>
              </w:rPr>
              <w:t>https://www.aliexpress.com/item/32823674635.html?spm=a2g0o.productlist.0.0.1c3074698CVzoK&amp;algo_pvid=8269d62c-e9b2-4565-85d4-bc92d5387790&amp;algo_expid=8269d62c-e9b2-4565-85d4-bc92d5387790-9&amp;btsid=2100bb4a16091690545023873e2afe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￡0.48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Default="00601EF2">
            <w:pPr>
              <w:widowControl w:val="0"/>
              <w:shd w:val="clear" w:color="auto" w:fill="FFFFFF"/>
              <w:spacing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￡1.88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2-4 Weeks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Toiletries</w:t>
            </w:r>
          </w:p>
        </w:tc>
      </w:tr>
      <w:tr w:rsidR="00601EF2" w:rsidTr="00601EF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bookmarkStart w:id="2" w:name="_ujix69m1i2j0"/>
            <w:bookmarkEnd w:id="2"/>
            <w:r w:rsidRPr="004E3856">
              <w:rPr>
                <w:rFonts w:eastAsia="Arial"/>
                <w:b/>
                <w:sz w:val="16"/>
                <w:szCs w:val="16"/>
              </w:rPr>
              <w:t>Bamboo Coaster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601EF2">
              <w:rPr>
                <w:sz w:val="18"/>
                <w:szCs w:val="18"/>
              </w:rPr>
              <w:t>https://www.aliexpress.com/item/32924163553.html?spm=a2g0o.productlist.</w:t>
            </w:r>
            <w:r w:rsidRPr="00601EF2">
              <w:rPr>
                <w:sz w:val="18"/>
                <w:szCs w:val="18"/>
              </w:rPr>
              <w:lastRenderedPageBreak/>
              <w:t>0.0.3e8843c4c5iWaV&amp;algo_pvid=444c69b6-6ad3-427d-9b16-ea7b1d426d74&amp;algo_expid=444c69b6-6ad3-427d-9b16-ea7b1d426d74-40&amp;btsid=0b0a187916084674651371630e4f78&amp;ws_ab_test=searchweb0_0,searchweb201602_,searchweb201603_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£4.99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￡1.67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 xml:space="preserve">￡2.60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2-4 Weeks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Kitchenware</w:t>
            </w:r>
          </w:p>
        </w:tc>
      </w:tr>
      <w:tr w:rsidR="00601EF2" w:rsidTr="00601EF2">
        <w:trPr>
          <w:trHeight w:val="1028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180" w:line="324" w:lineRule="auto"/>
              <w:ind w:right="120"/>
              <w:jc w:val="center"/>
              <w:rPr>
                <w:rFonts w:eastAsia="Arial"/>
                <w:b/>
                <w:sz w:val="16"/>
                <w:szCs w:val="16"/>
              </w:rPr>
            </w:pPr>
            <w:bookmarkStart w:id="3" w:name="_8luf1ajvtolo"/>
            <w:bookmarkEnd w:id="3"/>
            <w:r w:rsidRPr="004E3856">
              <w:rPr>
                <w:rFonts w:eastAsia="Arial"/>
                <w:b/>
                <w:sz w:val="16"/>
                <w:szCs w:val="16"/>
              </w:rPr>
              <w:lastRenderedPageBreak/>
              <w:t>Bamboo Fiber Toe Socks</w:t>
            </w:r>
          </w:p>
          <w:p w:rsidR="00601EF2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601EF2">
              <w:rPr>
                <w:sz w:val="18"/>
                <w:szCs w:val="18"/>
              </w:rPr>
              <w:t>https://www.aliexpress.com/item/4000038322078.html?spm=a2g0o.productlist.0.0.5c243cc26NUyBi&amp;algo_pvid=9e2379f1-3db2-4c65-8ab4-e46bf8673e5c&amp;algo_expid=9e2379f1-3db2-4c65-8ab4-e46bf8673e5c-3&amp;btsid=0b0a0ae216086632615565090e2a20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£9.99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￡5.91 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Free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2-4 Weeks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Underwear </w:t>
            </w:r>
          </w:p>
        </w:tc>
      </w:tr>
      <w:tr w:rsidR="00601EF2" w:rsidTr="00601EF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bookmarkStart w:id="4" w:name="_fmibveum9mbz"/>
            <w:bookmarkStart w:id="5" w:name="_hvveb68jc4wr"/>
            <w:bookmarkEnd w:id="4"/>
            <w:bookmarkEnd w:id="5"/>
            <w:r w:rsidRPr="004E3856">
              <w:rPr>
                <w:rFonts w:eastAsia="Arial"/>
                <w:b/>
                <w:sz w:val="16"/>
                <w:szCs w:val="16"/>
              </w:rPr>
              <w:t xml:space="preserve">Bamboo </w:t>
            </w:r>
            <w:proofErr w:type="spellStart"/>
            <w:r w:rsidRPr="004E3856">
              <w:rPr>
                <w:rFonts w:eastAsia="Arial"/>
                <w:b/>
                <w:sz w:val="16"/>
                <w:szCs w:val="16"/>
              </w:rPr>
              <w:t>Fibre</w:t>
            </w:r>
            <w:proofErr w:type="spellEnd"/>
            <w:r w:rsidRPr="004E3856">
              <w:rPr>
                <w:rFonts w:eastAsia="Arial"/>
                <w:b/>
                <w:sz w:val="16"/>
                <w:szCs w:val="16"/>
              </w:rPr>
              <w:t xml:space="preserve"> Socks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601EF2">
              <w:rPr>
                <w:sz w:val="18"/>
                <w:szCs w:val="18"/>
              </w:rPr>
              <w:t>https://www.aliexpress.com/item/32974969734.html?spm=a2g0o.productlist.0.0.1d723cc2V3mQmG&amp;algo_pvid=f3152379-ed86-47f7-9a83-60d44d749edc&amp;algo_expid=f3152379-ed86-47f7-9a83-60d44d749edc-16&amp;btsid=2100bb4a16091718621744103e2b</w:t>
            </w:r>
            <w:r w:rsidRPr="00601EF2">
              <w:rPr>
                <w:sz w:val="18"/>
                <w:szCs w:val="18"/>
              </w:rPr>
              <w:lastRenderedPageBreak/>
              <w:t>23&amp;ws_ab_test=searchweb0_0,searchweb201602_,searchweb201603_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£19.99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￡10.30/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Free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2-4 Weeks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Underwear</w:t>
            </w:r>
          </w:p>
        </w:tc>
      </w:tr>
      <w:tr w:rsidR="00601EF2" w:rsidTr="00601EF2">
        <w:trPr>
          <w:trHeight w:val="983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bookmarkStart w:id="6" w:name="_2kfx2f64arf3"/>
            <w:bookmarkEnd w:id="6"/>
            <w:r w:rsidRPr="004E3856">
              <w:rPr>
                <w:rFonts w:eastAsia="Arial"/>
                <w:b/>
                <w:sz w:val="16"/>
                <w:szCs w:val="16"/>
              </w:rPr>
              <w:lastRenderedPageBreak/>
              <w:t xml:space="preserve">Bamboo </w:t>
            </w:r>
            <w:proofErr w:type="spellStart"/>
            <w:r w:rsidRPr="004E3856">
              <w:rPr>
                <w:rFonts w:eastAsia="Arial"/>
                <w:b/>
                <w:sz w:val="16"/>
                <w:szCs w:val="16"/>
              </w:rPr>
              <w:t>Fibre</w:t>
            </w:r>
            <w:proofErr w:type="spellEnd"/>
            <w:r w:rsidRPr="004E3856">
              <w:rPr>
                <w:rFonts w:eastAsia="Arial"/>
                <w:b/>
                <w:sz w:val="16"/>
                <w:szCs w:val="16"/>
              </w:rPr>
              <w:t xml:space="preserve"> Boxers</w:t>
            </w:r>
          </w:p>
          <w:p w:rsidR="00601EF2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color w:val="38761D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601EF2">
              <w:rPr>
                <w:sz w:val="18"/>
                <w:szCs w:val="18"/>
              </w:rPr>
              <w:t>https://www.aliexpress.com/item/32971883693.html?spm=a2g0o.productlist.0.0.4bba43116CkA3K&amp;algo_pvid=8fe5ac18-7856-4271-8ad2-ba7e5a167722&amp;algo_expid=8fe5ac18-7856-4271-8ad2-ba7e5a167722-1&amp;btsid=2100bddf16091706179654681e102b&amp;ws_ab_test=searchweb0_0,searchweb201602_,searchweb201603_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£14.99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2"/>
                <w:szCs w:val="2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￡7.36 - £9.20 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Free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2-4 Weeks</w:t>
            </w:r>
          </w:p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Underwear</w:t>
            </w:r>
          </w:p>
        </w:tc>
      </w:tr>
      <w:tr w:rsidR="00601EF2" w:rsidTr="00601EF2">
        <w:trPr>
          <w:trHeight w:val="101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color w:val="FF0000"/>
                <w:sz w:val="16"/>
                <w:szCs w:val="16"/>
              </w:rPr>
            </w:pPr>
            <w:bookmarkStart w:id="7" w:name="_svxpzecdkelq"/>
            <w:bookmarkStart w:id="8" w:name="_a41c1solx0g3"/>
            <w:bookmarkEnd w:id="7"/>
            <w:bookmarkEnd w:id="8"/>
            <w:r w:rsidRPr="004E3856">
              <w:rPr>
                <w:rFonts w:eastAsia="Arial"/>
                <w:b/>
                <w:sz w:val="16"/>
                <w:szCs w:val="16"/>
              </w:rPr>
              <w:t>Bamboo Beard Comb</w:t>
            </w:r>
          </w:p>
          <w:p w:rsidR="00601EF2" w:rsidRDefault="00601EF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324" w:lineRule="auto"/>
              <w:jc w:val="center"/>
              <w:rPr>
                <w:rFonts w:eastAsia="Arial"/>
                <w:b/>
                <w:color w:val="FF0000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RPr="00601EF2">
              <w:rPr>
                <w:color w:val="FF0000"/>
                <w:sz w:val="18"/>
                <w:szCs w:val="18"/>
              </w:rPr>
              <w:t>https://www.aliexpress.com/item/32976285213.html?spm=a2g0o.detail.1000060.1.48c8735cACNqbd&amp;gps-id=pcDetailBottomMoreThisSeller&amp;scm=1007.13339.169870.0&amp;scm_id=1007.13339.169870.0&amp;scm-url=1007.13339.169870.0&amp;pvid=bd1b1349-56c8-4cd5-b80c-b40b5b0362c7&amp;_t=gps-id:pcDetailBottomMoreThisSeller,scm-url:1007.13339.169870.0,pvid:bd1b1349-56c8-4cd5-b80c-b40b5b0362c7,tpp_buckets:668%230%23131</w:t>
            </w:r>
            <w:r w:rsidRPr="00601EF2">
              <w:rPr>
                <w:color w:val="FF0000"/>
                <w:sz w:val="18"/>
                <w:szCs w:val="18"/>
              </w:rPr>
              <w:lastRenderedPageBreak/>
              <w:t>923%230_668%23888%233325%2319_668%232846%238116%23960_668%232717%237566%23880_668%231000022185%231000066059%230_668%233468%2315615%23648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F2" w:rsidRDefault="000558F3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lastRenderedPageBreak/>
              <w:t>£?</w:t>
            </w:r>
            <w:bookmarkStart w:id="9" w:name="_GoBack"/>
            <w:bookmarkEnd w:id="9"/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  <w:sz w:val="18"/>
                <w:szCs w:val="18"/>
                <w:highlight w:val="white"/>
              </w:rPr>
              <w:t>￡2.14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color w:val="FF0000"/>
                <w:sz w:val="18"/>
                <w:szCs w:val="18"/>
                <w:highlight w:val="white"/>
              </w:rPr>
              <w:t>£2.03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color w:val="FF0000"/>
                <w:sz w:val="18"/>
                <w:szCs w:val="18"/>
                <w:highlight w:val="white"/>
              </w:rPr>
              <w:t>4 Weeks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EF2" w:rsidRDefault="00601EF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color w:val="FF0000"/>
                <w:sz w:val="18"/>
                <w:szCs w:val="18"/>
                <w:highlight w:val="white"/>
              </w:rPr>
              <w:t xml:space="preserve">Health and beauty </w:t>
            </w:r>
          </w:p>
        </w:tc>
      </w:tr>
    </w:tbl>
    <w:p w:rsidR="00645742" w:rsidRDefault="00645742" w:rsidP="00645742">
      <w:pPr>
        <w:jc w:val="center"/>
        <w:rPr>
          <w:sz w:val="24"/>
          <w:szCs w:val="24"/>
        </w:rPr>
      </w:pPr>
      <w:bookmarkStart w:id="10" w:name="_gubaisx9vfj2"/>
      <w:bookmarkEnd w:id="10"/>
    </w:p>
    <w:p w:rsidR="002C6DE8" w:rsidRDefault="000558F3"/>
    <w:p w:rsidR="004E3856" w:rsidRDefault="004E3856"/>
    <w:sectPr w:rsidR="004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9E"/>
    <w:rsid w:val="000558F3"/>
    <w:rsid w:val="003A639E"/>
    <w:rsid w:val="004E3856"/>
    <w:rsid w:val="00601EF2"/>
    <w:rsid w:val="00645742"/>
    <w:rsid w:val="00AD7C13"/>
    <w:rsid w:val="00C41A51"/>
    <w:rsid w:val="00C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42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qFormat/>
    <w:rsid w:val="0064574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742"/>
    <w:rPr>
      <w:rFonts w:ascii="Arial" w:eastAsia="Times New Roman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6457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EF2"/>
    <w:rPr>
      <w:color w:val="800080" w:themeColor="followedHyperlink"/>
      <w:u w:val="single"/>
    </w:rPr>
  </w:style>
  <w:style w:type="paragraph" w:customStyle="1" w:styleId="col">
    <w:name w:val="col"/>
    <w:basedOn w:val="Normal"/>
    <w:rsid w:val="004E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42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qFormat/>
    <w:rsid w:val="0064574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742"/>
    <w:rPr>
      <w:rFonts w:ascii="Arial" w:eastAsia="Times New Roman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6457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EF2"/>
    <w:rPr>
      <w:color w:val="800080" w:themeColor="followedHyperlink"/>
      <w:u w:val="single"/>
    </w:rPr>
  </w:style>
  <w:style w:type="paragraph" w:customStyle="1" w:styleId="col">
    <w:name w:val="col"/>
    <w:basedOn w:val="Normal"/>
    <w:rsid w:val="004E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dcterms:created xsi:type="dcterms:W3CDTF">2021-01-06T18:37:00Z</dcterms:created>
  <dcterms:modified xsi:type="dcterms:W3CDTF">2021-01-07T00:46:00Z</dcterms:modified>
</cp:coreProperties>
</file>