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1A9D5AA4" w14:textId="77777777" w:rsidR="00570AE5" w:rsidRPr="00A47C74" w:rsidRDefault="00570AE5" w:rsidP="00570A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 = ‘802052’</w:t>
            </w:r>
          </w:p>
          <w:p w14:paraId="780EB7FB" w14:textId="4E6D1430" w:rsidR="004E3CD4" w:rsidRPr="00F5403C" w:rsidRDefault="004E3CD4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EVENT = </w:t>
            </w:r>
            <w:r w:rsidR="008B4FD4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7A64B93A" w14:textId="77777777" w:rsidR="00F73C89" w:rsidRPr="00744740" w:rsidRDefault="00F73C89" w:rsidP="00F73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0522E2D4" w14:textId="77777777" w:rsidR="00F73C89" w:rsidRPr="00744740" w:rsidRDefault="00F73C89" w:rsidP="00F73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2664A321" w14:textId="77777777" w:rsidR="00F73C89" w:rsidRPr="00744740" w:rsidRDefault="00F73C89" w:rsidP="00F73C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32D1A653" w14:textId="77777777" w:rsidR="00570AE5" w:rsidRPr="00FC1E38" w:rsidRDefault="00570AE5" w:rsidP="00570A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 = ‘80’</w:t>
            </w:r>
          </w:p>
          <w:p w14:paraId="2FE698AB" w14:textId="77777777" w:rsidR="00570AE5" w:rsidRPr="00FC1E38" w:rsidRDefault="00570AE5" w:rsidP="00570A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VAR_CANCELLED_STS = ‘98’</w:t>
            </w:r>
          </w:p>
          <w:p w14:paraId="5188D01D" w14:textId="77777777" w:rsidR="00C93F3E" w:rsidRPr="005E2F5C" w:rsidRDefault="00C93F3E" w:rsidP="00C93F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Normal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8A4D82F" w14:textId="77777777" w:rsidR="00C93F3E" w:rsidRPr="005E2F5C" w:rsidRDefault="00C93F3E" w:rsidP="00C93F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By Agreement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370628EA" w14:textId="77777777" w:rsidR="00C93F3E" w:rsidRDefault="00C93F3E" w:rsidP="00C93F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47435C90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76F8859C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</w:t>
            </w:r>
            <w:r w:rsidR="00771603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0B9C8E1C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771603">
              <w:rPr>
                <w:rFonts w:ascii="Courier New" w:hAnsi="Courier New" w:cs="Courier New"/>
                <w:sz w:val="14"/>
              </w:rPr>
              <w:t>6</w:t>
            </w:r>
            <w:r w:rsidR="002D7424">
              <w:rPr>
                <w:rFonts w:ascii="Courier New" w:hAnsi="Courier New" w:cs="Courier New"/>
                <w:sz w:val="14"/>
              </w:rPr>
              <w:t>2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6EA530F" w14:textId="01597C09" w:rsidR="008B54E5" w:rsidRPr="005878D4" w:rsidRDefault="008B54E5" w:rsidP="004A7E4D">
      <w:pPr>
        <w:pStyle w:val="Heading2"/>
      </w:pPr>
      <w:r>
        <w:lastRenderedPageBreak/>
        <w:t>TAB – LO</w:t>
      </w:r>
      <w:r w:rsidR="004A7E4D">
        <w:t>I</w:t>
      </w:r>
      <w:r>
        <w:t xml:space="preserve"> LIST</w:t>
      </w:r>
    </w:p>
    <w:p w14:paraId="06813A13" w14:textId="77777777" w:rsidR="008B54E5" w:rsidRDefault="008B54E5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59FC6B6" w14:textId="77777777" w:rsidR="008D3F69" w:rsidRDefault="008D3F69" w:rsidP="008D3F69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5C921434" w14:textId="45E94917" w:rsidR="008D3F69" w:rsidRDefault="00EC3B6E" w:rsidP="004A7E4D">
      <w:pPr>
        <w:pStyle w:val="NoSpacing"/>
      </w:pPr>
      <w:r w:rsidRPr="00EC3B6E">
        <w:rPr>
          <w:noProof/>
        </w:rPr>
        <w:drawing>
          <wp:inline distT="0" distB="0" distL="0" distR="0" wp14:anchorId="7DFD22F8" wp14:editId="431BF607">
            <wp:extent cx="5943600" cy="1527810"/>
            <wp:effectExtent l="0" t="0" r="0" b="0"/>
            <wp:docPr id="1479107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5EE2" w14:textId="1D433B12" w:rsidR="008D3F69" w:rsidRDefault="00EB5879" w:rsidP="004A7E4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C1111" wp14:editId="4B36FA47">
                <wp:simplePos x="0" y="0"/>
                <wp:positionH relativeFrom="column">
                  <wp:posOffset>0</wp:posOffset>
                </wp:positionH>
                <wp:positionV relativeFrom="paragraph">
                  <wp:posOffset>172542</wp:posOffset>
                </wp:positionV>
                <wp:extent cx="5917565" cy="2553005"/>
                <wp:effectExtent l="0" t="0" r="26035" b="19050"/>
                <wp:wrapNone/>
                <wp:docPr id="1256534857" name="Flowchart: Summing Junction 125653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55300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CD3A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256534857" o:spid="_x0000_s1026" type="#_x0000_t123" style="position:absolute;margin-left:0;margin-top:13.6pt;width:465.95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" filled="f" strokecolor="red" strokeweight="2pt"/>
            </w:pict>
          </mc:Fallback>
        </mc:AlternateContent>
      </w:r>
    </w:p>
    <w:p w14:paraId="269D934A" w14:textId="7365A3A1" w:rsidR="008B54E5" w:rsidRDefault="00A4161C" w:rsidP="004A7E4D">
      <w:pPr>
        <w:pStyle w:val="NoSpacing"/>
      </w:pPr>
      <w:r w:rsidRPr="00A4161C">
        <w:rPr>
          <w:noProof/>
        </w:rPr>
        <w:drawing>
          <wp:inline distT="0" distB="0" distL="0" distR="0" wp14:anchorId="5F98D381" wp14:editId="79F0F383">
            <wp:extent cx="5943600" cy="2583180"/>
            <wp:effectExtent l="0" t="0" r="0" b="7620"/>
            <wp:docPr id="145885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161D" w14:textId="77777777" w:rsidR="00F07518" w:rsidRDefault="00F07518" w:rsidP="004A7E4D">
      <w:pPr>
        <w:pStyle w:val="NoSpacing"/>
      </w:pPr>
    </w:p>
    <w:p w14:paraId="542D4C37" w14:textId="4B3DFD1C" w:rsidR="008B54E5" w:rsidRDefault="008B54E5" w:rsidP="004A7E4D">
      <w:pPr>
        <w:pStyle w:val="NoSpacing"/>
      </w:pPr>
    </w:p>
    <w:p w14:paraId="3DE304B5" w14:textId="77777777" w:rsidR="0008579E" w:rsidRPr="008E5458" w:rsidRDefault="0008579E" w:rsidP="0008579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8579E" w:rsidRPr="001D25C6" w14:paraId="5DECFE9B" w14:textId="77777777" w:rsidTr="00EA744D">
        <w:tc>
          <w:tcPr>
            <w:tcW w:w="8222" w:type="dxa"/>
            <w:shd w:val="clear" w:color="auto" w:fill="D6E3BC"/>
          </w:tcPr>
          <w:p w14:paraId="49386B45" w14:textId="77777777" w:rsidR="0008579E" w:rsidRPr="00E053AB" w:rsidRDefault="0008579E" w:rsidP="00EA74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7815E7" w14:textId="77777777" w:rsidR="0008579E" w:rsidRPr="00E053AB" w:rsidRDefault="0008579E" w:rsidP="00EA74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8579E" w:rsidRPr="003F0E19" w14:paraId="6FD7BEFD" w14:textId="77777777" w:rsidTr="00EA744D">
        <w:tc>
          <w:tcPr>
            <w:tcW w:w="8222" w:type="dxa"/>
          </w:tcPr>
          <w:p w14:paraId="0D03DB5B" w14:textId="77777777" w:rsidR="0008579E" w:rsidRDefault="0008579E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6802F09F" w14:textId="77777777" w:rsidR="0008579E" w:rsidRDefault="0008579E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3D5F74D" w14:textId="77777777" w:rsidR="0008579E" w:rsidRDefault="0008579E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527D2242" w14:textId="77777777" w:rsidR="0008579E" w:rsidRDefault="0008579E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5981D4A" w14:textId="61456FB8" w:rsidR="0008579E" w:rsidRPr="003F0E19" w:rsidRDefault="0008579E" w:rsidP="0008579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A85528" w14:textId="77777777" w:rsidR="0008579E" w:rsidRPr="003F0E19" w:rsidRDefault="0008579E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C6D97C" w14:textId="77777777" w:rsidR="0008579E" w:rsidRDefault="0008579E" w:rsidP="0008579E"/>
    <w:p w14:paraId="68D1BD7C" w14:textId="77777777" w:rsidR="008B54E5" w:rsidRDefault="008B54E5" w:rsidP="004A7E4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B54E5" w:rsidRPr="001D25C6" w14:paraId="6E4C38DB" w14:textId="77777777" w:rsidTr="009913CE">
        <w:tc>
          <w:tcPr>
            <w:tcW w:w="8222" w:type="dxa"/>
            <w:shd w:val="clear" w:color="auto" w:fill="D6E3BC"/>
          </w:tcPr>
          <w:p w14:paraId="515F2047" w14:textId="77777777" w:rsidR="008B54E5" w:rsidRPr="00E053AB" w:rsidRDefault="008B54E5" w:rsidP="009913C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6622A7" w14:textId="77777777" w:rsidR="008B54E5" w:rsidRPr="00E053AB" w:rsidRDefault="008B54E5" w:rsidP="009913C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54E5" w:rsidRPr="003F0E19" w14:paraId="5A6EE080" w14:textId="77777777" w:rsidTr="009913CE">
        <w:tc>
          <w:tcPr>
            <w:tcW w:w="8222" w:type="dxa"/>
          </w:tcPr>
          <w:p w14:paraId="68506491" w14:textId="5FD7FD33" w:rsidR="00A722F7" w:rsidRDefault="00A722F7" w:rsidP="00A722F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F2EF0D4" w14:textId="77777777" w:rsidR="00A722F7" w:rsidRDefault="00A722F7" w:rsidP="00A722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76D9F344" w14:textId="77777777" w:rsidR="00A722F7" w:rsidRPr="0043005F" w:rsidRDefault="00A722F7" w:rsidP="00A722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2567A75" w14:textId="77777777" w:rsidR="00A722F7" w:rsidRPr="001442A8" w:rsidRDefault="00A722F7" w:rsidP="00A722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6AA48CA1" w14:textId="77777777" w:rsidR="00A722F7" w:rsidRPr="006A331B" w:rsidRDefault="00A722F7" w:rsidP="00A722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510C9BBB" w14:textId="77777777" w:rsidR="002A2440" w:rsidRPr="006A331B" w:rsidRDefault="002A2440" w:rsidP="002A24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BBF2CBF" w14:textId="77777777" w:rsidR="002A2440" w:rsidRPr="006A331B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20249718" w14:textId="77777777" w:rsidR="002A2440" w:rsidRPr="00A35A37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36C5495D" w14:textId="77777777" w:rsidR="002A2440" w:rsidRPr="00A35A37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499C3FDD" w14:textId="77777777" w:rsidR="002A2440" w:rsidRPr="00F90B22" w:rsidRDefault="002A2440" w:rsidP="002A24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0A4ADB47" w14:textId="77777777" w:rsidR="002A2440" w:rsidRPr="006A331B" w:rsidRDefault="002A2440" w:rsidP="002A24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14610610" w14:textId="79C9C2D6" w:rsidR="00A722F7" w:rsidRDefault="00A722F7" w:rsidP="00A722F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93252FA" w14:textId="77777777" w:rsidR="00A722F7" w:rsidRDefault="00A722F7" w:rsidP="00A722F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D2E21BD" w14:textId="195B754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C7339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C53B89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D15D59" w14:textId="61E17FD3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</w:t>
            </w:r>
            <w:r w:rsidR="00C53B89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841E9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‘’, </w:t>
            </w:r>
            <w:r w:rsidR="00841E9E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EE10C4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="00841E9E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841E9E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841E9E"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 w:rsidR="00841E9E">
              <w:rPr>
                <w:rFonts w:ascii="Courier New" w:hAnsi="Courier New" w:cs="Courier New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3F70BC2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7F0A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A7C74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95BB40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6081F92B" w14:textId="77777777" w:rsidR="00E25A59" w:rsidRPr="00651D1F" w:rsidRDefault="00E25A59" w:rsidP="00E25A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0954D6" w14:textId="77777777" w:rsidR="00767313" w:rsidRDefault="00767313" w:rsidP="007673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430808" w14:textId="7C8ECBF3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982752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295DEB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7C3A79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4ADDA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8E67DA" w14:textId="32AD8FA1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 xml:space="preserve">Ref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632EE6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01DC9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801A021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38F59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FB8014" w14:textId="2EDCC12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6D3F5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235EF8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6168DC17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FF27D6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80B1E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CBF579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FFF97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ED050D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D68943" w14:textId="77777777" w:rsidR="008B54E5" w:rsidRPr="00C439A7" w:rsidRDefault="008B54E5" w:rsidP="00CB1F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8E5FA" w14:textId="77777777" w:rsidR="00591C72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7B5D" w14:textId="77777777" w:rsidR="00591C72" w:rsidRPr="001442A8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E88CEE" w14:textId="77777777" w:rsidR="00591C72" w:rsidRPr="007F1205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8BA5D4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7360BF" w14:textId="77777777" w:rsidR="00591C72" w:rsidRDefault="00591C72" w:rsidP="00591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380B2" w14:textId="716F47F5" w:rsidR="00591C72" w:rsidRPr="00BE4A7A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BFCE442" w14:textId="77777777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FCDAFA3" w14:textId="55E73D3D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7B6BE2">
              <w:rPr>
                <w:rFonts w:ascii="Courier New" w:hAnsi="Courier New" w:cs="Courier New"/>
                <w:sz w:val="14"/>
              </w:rPr>
              <w:t>PAID</w:t>
            </w:r>
          </w:p>
          <w:p w14:paraId="70D7DD33" w14:textId="77777777" w:rsidR="00591C72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099AC2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9A99A" w14:textId="77777777" w:rsidR="00211A8D" w:rsidRDefault="00211A8D" w:rsidP="00211A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D5CC2F5" w14:textId="64CF0903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AAFEEE5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6CA261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26E774A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E3F41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ED562F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104468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D22DF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52E315E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CF9DB9" w14:textId="77777777" w:rsidR="008B54E5" w:rsidRPr="00C439A7" w:rsidRDefault="008B54E5" w:rsidP="00ED0AE0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3FF26CA" w14:textId="4D777CB2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Actual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73DDD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713636" w14:textId="063CB4F9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E042A" w:rsidRPr="008E042A">
              <w:rPr>
                <w:rFonts w:ascii="Courier New" w:hAnsi="Courier New" w:cs="Courier New"/>
                <w:sz w:val="14"/>
              </w:rPr>
              <w:t>CHO_ACTUAL_DATE</w:t>
            </w:r>
          </w:p>
          <w:p w14:paraId="6CCCAF8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C111B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7950C" w14:textId="1BCB87B9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Opening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CF631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8E170" w14:textId="285B18D0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OPEN</w:t>
            </w:r>
            <w:r w:rsidRPr="00283FE5">
              <w:rPr>
                <w:rFonts w:ascii="Courier New" w:hAnsi="Courier New" w:cs="Courier New"/>
                <w:sz w:val="14"/>
              </w:rPr>
              <w:t>_DATE</w:t>
            </w:r>
          </w:p>
          <w:p w14:paraId="037617F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FBA7A1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82658" w14:textId="532C5F47" w:rsidR="007E6A9C" w:rsidRDefault="007E6A9C" w:rsidP="007E6A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30C56">
              <w:rPr>
                <w:rFonts w:ascii="Courier New" w:hAnsi="Courier New" w:cs="Courier New"/>
                <w:sz w:val="14"/>
              </w:rPr>
              <w:t>Unit</w:t>
            </w:r>
            <w:r w:rsidR="00E66EE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73CDC5" w14:textId="77777777" w:rsidR="007E6A9C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9C334" w14:textId="6154DDCB" w:rsidR="007E6A9C" w:rsidRPr="00F54BE1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 w:rsidR="00530C56">
              <w:rPr>
                <w:rFonts w:ascii="Courier New" w:hAnsi="Courier New" w:cs="Courier New"/>
                <w:sz w:val="14"/>
              </w:rPr>
              <w:t>UNIT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81735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4B0238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E2C4CF" w14:textId="1AFD9BB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503C0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DD2AF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D8802E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BA413F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65F43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7A6C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A6A378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BDA17C0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DDC78" w14:textId="77777777" w:rsidR="008B54E5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8FB88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6806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8270A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1E72A3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20C66A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6872E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CC9B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A2F621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EC90DA8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DAC50" w14:textId="77777777" w:rsidR="008B54E5" w:rsidRPr="00DC2ED0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686170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1ABD257" w14:textId="77777777" w:rsidTr="009913CE">
        <w:tc>
          <w:tcPr>
            <w:tcW w:w="8222" w:type="dxa"/>
          </w:tcPr>
          <w:p w14:paraId="6AA76E08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351973" w14:textId="60989B1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A5291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41E23DF" w14:textId="77777777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3530CB6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1B6EC4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754E71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EF47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2B4E1D6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05EBB3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003C6" w14:textId="076E1BCD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90DA349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1DDD5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70487DB8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2B110A" w14:textId="77777777" w:rsidR="008B54E5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397517" w14:textId="3D7858FA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24DBFA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A88FE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80BF7C7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EDB4EC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4298E1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EEFACB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C2563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972D62D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F2D6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CE877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FA40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NNET_AREA_SIZE</w:t>
            </w:r>
          </w:p>
          <w:p w14:paraId="6C7FB0EF" w14:textId="77777777" w:rsidR="008B54E5" w:rsidRDefault="008B54E5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B3B7BB" w14:textId="77777777" w:rsidR="0093256B" w:rsidRPr="00224957" w:rsidRDefault="0093256B" w:rsidP="00932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9C8B53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9DBDF" w14:textId="77777777" w:rsidR="0093256B" w:rsidRPr="008C33E0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94E96E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B4FC3C" w14:textId="77777777" w:rsidR="0093256B" w:rsidRDefault="0093256B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3D5326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7C62FF0" w14:textId="77777777" w:rsidTr="009913CE">
        <w:tc>
          <w:tcPr>
            <w:tcW w:w="8222" w:type="dxa"/>
          </w:tcPr>
          <w:p w14:paraId="07B11F10" w14:textId="77777777" w:rsidR="008B54E5" w:rsidRPr="000742CB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BCFA60" w14:textId="77777777" w:rsidR="008B54E5" w:rsidRPr="0057034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3F1A3DD0" w14:textId="77777777" w:rsidR="00E93C81" w:rsidRPr="00657A90" w:rsidRDefault="00E93C81" w:rsidP="00E93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6CC226C2" w14:textId="77777777" w:rsidR="00E93C81" w:rsidRPr="00657A90" w:rsidRDefault="00E93C81" w:rsidP="00E93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5B6FABA" w14:textId="77777777" w:rsidR="008B54E5" w:rsidRPr="00A6706A" w:rsidRDefault="008B54E5" w:rsidP="0080667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BD6485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29DA10" w14:textId="77777777" w:rsidR="008B54E5" w:rsidRDefault="008B54E5" w:rsidP="008B54E5"/>
    <w:p w14:paraId="3DBCB753" w14:textId="77777777" w:rsidR="008501E9" w:rsidRPr="00767D4A" w:rsidRDefault="008501E9" w:rsidP="008501E9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1E9" w:rsidRPr="00767D4A" w14:paraId="3E841DC4" w14:textId="77777777" w:rsidTr="00EA744D">
        <w:tc>
          <w:tcPr>
            <w:tcW w:w="8222" w:type="dxa"/>
            <w:shd w:val="clear" w:color="auto" w:fill="D6E3BC"/>
          </w:tcPr>
          <w:p w14:paraId="0BD1B7A8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77F6CF8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01E9" w:rsidRPr="00767D4A" w14:paraId="4B75475C" w14:textId="77777777" w:rsidTr="00EA744D">
        <w:tc>
          <w:tcPr>
            <w:tcW w:w="8222" w:type="dxa"/>
          </w:tcPr>
          <w:p w14:paraId="6D76C077" w14:textId="77777777" w:rsidR="008501E9" w:rsidRPr="00A2483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submit this LOI? [Yes/No]’</w:t>
            </w:r>
          </w:p>
          <w:p w14:paraId="7FC29461" w14:textId="77777777" w:rsidR="008501E9" w:rsidRPr="006A725F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356E1" w14:textId="77777777" w:rsidR="008501E9" w:rsidRPr="006A725F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EE8E980" w14:textId="77777777" w:rsidR="008501E9" w:rsidRPr="00A2483C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52C5B0" w14:textId="77777777" w:rsidR="008501E9" w:rsidRPr="00302C77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A76EA40" w14:textId="77777777" w:rsidR="008501E9" w:rsidRDefault="008501E9" w:rsidP="00EA74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054FB9" w14:textId="77777777" w:rsidR="008501E9" w:rsidRDefault="008501E9" w:rsidP="00EA74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04811" w14:textId="77777777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669A889" w14:textId="77777777" w:rsidR="008501E9" w:rsidRPr="005D1855" w:rsidRDefault="008501E9" w:rsidP="00EA744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E739358" w14:textId="77777777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E86F4F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6A030975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18EAC97" w14:textId="77777777" w:rsidR="008501E9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7FE397" w14:textId="77777777" w:rsidR="008501E9" w:rsidRPr="00464531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A4ADD51" w14:textId="77777777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Submitted Successfully!’</w:t>
            </w:r>
          </w:p>
          <w:p w14:paraId="15192E84" w14:textId="77777777" w:rsidR="008501E9" w:rsidRPr="00BD0EB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1A3960" w14:textId="77777777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317CCED" w14:textId="77777777" w:rsidR="008501E9" w:rsidRPr="00897B0C" w:rsidRDefault="008501E9" w:rsidP="00EA744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1D6AA8" w14:textId="77777777" w:rsidR="008501E9" w:rsidRPr="00897B0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A916F3F" w14:textId="77777777" w:rsidR="008501E9" w:rsidRPr="00767D4A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6590EA" w14:textId="77777777" w:rsidR="008501E9" w:rsidRPr="00767D4A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3F72E7" w14:textId="77777777" w:rsidR="008501E9" w:rsidRDefault="008501E9" w:rsidP="008501E9">
      <w:pPr>
        <w:pStyle w:val="NoSpacing"/>
      </w:pPr>
    </w:p>
    <w:p w14:paraId="362809FF" w14:textId="77777777" w:rsidR="008501E9" w:rsidRPr="00767D4A" w:rsidRDefault="008501E9" w:rsidP="008501E9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1E9" w:rsidRPr="00767D4A" w14:paraId="234E7147" w14:textId="77777777" w:rsidTr="00EA744D">
        <w:tc>
          <w:tcPr>
            <w:tcW w:w="8222" w:type="dxa"/>
            <w:shd w:val="clear" w:color="auto" w:fill="D6E3BC"/>
          </w:tcPr>
          <w:p w14:paraId="39143BB3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843277B" w14:textId="77777777" w:rsidR="008501E9" w:rsidRPr="00767D4A" w:rsidRDefault="008501E9" w:rsidP="00EA74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01E9" w:rsidRPr="00767D4A" w14:paraId="7DF8D376" w14:textId="77777777" w:rsidTr="00EA744D">
        <w:tc>
          <w:tcPr>
            <w:tcW w:w="8222" w:type="dxa"/>
          </w:tcPr>
          <w:p w14:paraId="135C713C" w14:textId="77777777" w:rsidR="008501E9" w:rsidRPr="00A2483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redraft this LOI? [Yes/No]’</w:t>
            </w:r>
          </w:p>
          <w:p w14:paraId="5C70C65D" w14:textId="77777777" w:rsidR="008501E9" w:rsidRPr="006A725F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6C722" w14:textId="77777777" w:rsidR="008501E9" w:rsidRPr="006A725F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0C24C08" w14:textId="77777777" w:rsidR="008501E9" w:rsidRPr="00A2483C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EB78F1" w14:textId="77777777" w:rsidR="008501E9" w:rsidRPr="00302C77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C8B8B92" w14:textId="77777777" w:rsidR="008501E9" w:rsidRDefault="008501E9" w:rsidP="00EA74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6330F" w14:textId="77777777" w:rsidR="008501E9" w:rsidRDefault="008501E9" w:rsidP="00EA74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91AA2D" w14:textId="77777777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3A777C" w14:textId="77777777" w:rsidR="008501E9" w:rsidRPr="005D1855" w:rsidRDefault="008501E9" w:rsidP="00EA744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A06A28B" w14:textId="77777777" w:rsidR="008501E9" w:rsidRDefault="008501E9" w:rsidP="00EA74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9687CF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68E4FDD1" w14:textId="77777777" w:rsidR="008501E9" w:rsidRDefault="008501E9" w:rsidP="00EA74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33EA312A" w14:textId="77777777" w:rsidR="008501E9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6CE3DC" w14:textId="77777777" w:rsidR="008501E9" w:rsidRPr="00464531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E6E5353" w14:textId="77777777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Redraft Successfully!’</w:t>
            </w:r>
          </w:p>
          <w:p w14:paraId="697F8046" w14:textId="77777777" w:rsidR="008501E9" w:rsidRPr="00BD0EB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5B68F7A3" w14:textId="77777777" w:rsidR="008501E9" w:rsidRPr="00BD0EBC" w:rsidRDefault="008501E9" w:rsidP="00EA74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4F10BDE" w14:textId="77777777" w:rsidR="008501E9" w:rsidRPr="00897B0C" w:rsidRDefault="008501E9" w:rsidP="00EA744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6133D2" w14:textId="77777777" w:rsidR="008501E9" w:rsidRPr="00897B0C" w:rsidRDefault="008501E9" w:rsidP="00EA74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20DAF8B" w14:textId="77777777" w:rsidR="008501E9" w:rsidRPr="00767D4A" w:rsidRDefault="008501E9" w:rsidP="00EA74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144070" w14:textId="77777777" w:rsidR="008501E9" w:rsidRPr="00767D4A" w:rsidRDefault="008501E9" w:rsidP="00EA74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D560B5" w14:textId="77777777" w:rsidR="008501E9" w:rsidRDefault="008501E9" w:rsidP="008501E9">
      <w:pPr>
        <w:pStyle w:val="NoSpacing"/>
      </w:pPr>
    </w:p>
    <w:p w14:paraId="74667F59" w14:textId="34C42651" w:rsidR="00A12480" w:rsidRPr="00767D4A" w:rsidRDefault="00A12480" w:rsidP="00A12480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2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12480" w:rsidRPr="00767D4A" w14:paraId="64727750" w14:textId="77777777" w:rsidTr="00F04C88">
        <w:tc>
          <w:tcPr>
            <w:tcW w:w="8222" w:type="dxa"/>
            <w:shd w:val="clear" w:color="auto" w:fill="D6E3BC"/>
          </w:tcPr>
          <w:p w14:paraId="1B307E55" w14:textId="77777777" w:rsidR="00A12480" w:rsidRPr="00767D4A" w:rsidRDefault="00A12480" w:rsidP="00F04C8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E6B463E" w14:textId="77777777" w:rsidR="00A12480" w:rsidRPr="00767D4A" w:rsidRDefault="00A12480" w:rsidP="00F04C8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12480" w:rsidRPr="00767D4A" w14:paraId="6660C99D" w14:textId="77777777" w:rsidTr="00F04C88">
        <w:tc>
          <w:tcPr>
            <w:tcW w:w="8222" w:type="dxa"/>
          </w:tcPr>
          <w:p w14:paraId="16581A26" w14:textId="77777777" w:rsidR="00A12480" w:rsidRPr="00A2483C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 this LOI? [Yes/No]’</w:t>
            </w:r>
          </w:p>
          <w:p w14:paraId="4CEFCE5D" w14:textId="77777777" w:rsidR="00A12480" w:rsidRPr="006A725F" w:rsidRDefault="00A124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CCA638" w14:textId="77777777" w:rsidR="00A12480" w:rsidRPr="006A725F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411836B" w14:textId="77777777" w:rsidR="00A12480" w:rsidRPr="00A2483C" w:rsidRDefault="00A124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EB67E0" w14:textId="77777777" w:rsidR="00A12480" w:rsidRPr="00302C77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7FCEB92" w14:textId="77777777" w:rsidR="00A12480" w:rsidRDefault="00A12480" w:rsidP="00F04C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E608CC" w14:textId="77777777" w:rsidR="00A12480" w:rsidRDefault="00A12480" w:rsidP="00F04C8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EC3BE6" w14:textId="77777777" w:rsidR="00A12480" w:rsidRDefault="00A12480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4C2AC76" w14:textId="77777777" w:rsidR="00A12480" w:rsidRPr="005D1855" w:rsidRDefault="00A12480" w:rsidP="00F04C8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B5F16C3" w14:textId="77777777" w:rsidR="00A12480" w:rsidRDefault="00A12480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F92642" w14:textId="77777777" w:rsidR="00A12480" w:rsidRDefault="00A12480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263D8FB7" w14:textId="454645FA" w:rsidR="00A12480" w:rsidRDefault="00A12480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</w:t>
            </w:r>
            <w:r w:rsidR="006D7083">
              <w:rPr>
                <w:rFonts w:ascii="Courier New" w:hAnsi="Courier New" w:cs="Courier New"/>
                <w:color w:val="984806" w:themeColor="accent6" w:themeShade="80"/>
                <w:sz w:val="14"/>
              </w:rPr>
              <w:t>LED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22BF1BE0" w14:textId="77777777" w:rsidR="00A12480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9D234A" w14:textId="77777777" w:rsidR="00A12480" w:rsidRPr="00464531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5F8939" w14:textId="77777777" w:rsidR="00A12480" w:rsidRPr="00BD0EBC" w:rsidRDefault="00A12480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6F204A83" w14:textId="77777777" w:rsidR="00A12480" w:rsidRPr="00BD0EBC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4D778A1" w14:textId="77777777" w:rsidR="00A12480" w:rsidRPr="006C08EB" w:rsidRDefault="00A12480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93B87D7" w14:textId="77777777" w:rsidR="00A12480" w:rsidRPr="00BD0EBC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D7044C" w14:textId="77777777" w:rsidR="00A12480" w:rsidRPr="00897B0C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2CC8C23" w14:textId="77777777" w:rsidR="00A12480" w:rsidRPr="00767D4A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28DADB" w14:textId="77777777" w:rsidR="00A12480" w:rsidRPr="00767D4A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2385DF" w14:textId="77777777" w:rsidR="00A12480" w:rsidRDefault="00A12480" w:rsidP="00A12480">
      <w:pPr>
        <w:pStyle w:val="NoSpacing"/>
      </w:pPr>
    </w:p>
    <w:p w14:paraId="2FD37CD3" w14:textId="4107FE88" w:rsidR="00A12480" w:rsidRPr="00767D4A" w:rsidRDefault="00A12480" w:rsidP="00A12480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2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12480" w:rsidRPr="00767D4A" w14:paraId="7F7ED521" w14:textId="77777777" w:rsidTr="00F04C88">
        <w:tc>
          <w:tcPr>
            <w:tcW w:w="8222" w:type="dxa"/>
            <w:shd w:val="clear" w:color="auto" w:fill="D6E3BC"/>
          </w:tcPr>
          <w:p w14:paraId="5F68890F" w14:textId="77777777" w:rsidR="00A12480" w:rsidRPr="00767D4A" w:rsidRDefault="00A12480" w:rsidP="00F04C8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85EFF8E" w14:textId="77777777" w:rsidR="00A12480" w:rsidRPr="00767D4A" w:rsidRDefault="00A12480" w:rsidP="00F04C8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12480" w:rsidRPr="00767D4A" w14:paraId="6306999E" w14:textId="77777777" w:rsidTr="00F04C88">
        <w:tc>
          <w:tcPr>
            <w:tcW w:w="8222" w:type="dxa"/>
          </w:tcPr>
          <w:p w14:paraId="3FC35E6E" w14:textId="77777777" w:rsidR="00A12480" w:rsidRPr="00A2483C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close this LOI? [Yes/No]’</w:t>
            </w:r>
          </w:p>
          <w:p w14:paraId="450A7D26" w14:textId="77777777" w:rsidR="00A12480" w:rsidRPr="006A725F" w:rsidRDefault="00A124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6FF6D1" w14:textId="77777777" w:rsidR="00A12480" w:rsidRPr="006A725F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85C8BDC" w14:textId="77777777" w:rsidR="00A12480" w:rsidRPr="00A2483C" w:rsidRDefault="00A124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6E7241" w14:textId="77777777" w:rsidR="00A12480" w:rsidRPr="00302C77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52200B4" w14:textId="77777777" w:rsidR="00A12480" w:rsidRDefault="00A12480" w:rsidP="00F04C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1D21B" w14:textId="77777777" w:rsidR="00A12480" w:rsidRDefault="00A12480" w:rsidP="00F04C8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66320C" w14:textId="77777777" w:rsidR="00A12480" w:rsidRDefault="00A12480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9AC0D7" w14:textId="77777777" w:rsidR="00A12480" w:rsidRPr="005D1855" w:rsidRDefault="00A12480" w:rsidP="00F04C8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5E4C0B6" w14:textId="77777777" w:rsidR="00A12480" w:rsidRDefault="00A12480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C1E054" w14:textId="77777777" w:rsidR="00A12480" w:rsidRDefault="00A12480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6FC7EB07" w14:textId="77777777" w:rsidR="00A12480" w:rsidRDefault="00A12480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639056C3" w14:textId="77777777" w:rsidR="00A12480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5D7459" w14:textId="77777777" w:rsidR="00A12480" w:rsidRPr="00464531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3453753" w14:textId="77777777" w:rsidR="00A12480" w:rsidRPr="00BD0EBC" w:rsidRDefault="00A12480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31683F73" w14:textId="77777777" w:rsidR="00A12480" w:rsidRPr="00BD0EBC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756DF85" w14:textId="77777777" w:rsidR="00A12480" w:rsidRPr="006C08EB" w:rsidRDefault="00A12480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AC9A265" w14:textId="77777777" w:rsidR="00A12480" w:rsidRPr="00BD0EBC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67D58F" w14:textId="77777777" w:rsidR="00A12480" w:rsidRPr="00897B0C" w:rsidRDefault="00A124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E7892C2" w14:textId="77777777" w:rsidR="00A12480" w:rsidRPr="00767D4A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A30514" w14:textId="77777777" w:rsidR="00A12480" w:rsidRPr="00767D4A" w:rsidRDefault="00A124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403BEF" w14:textId="77777777" w:rsidR="00A12480" w:rsidRDefault="00A12480" w:rsidP="00A12480">
      <w:pPr>
        <w:pStyle w:val="NoSpacing"/>
      </w:pPr>
    </w:p>
    <w:p w14:paraId="15F8C7B2" w14:textId="4633A69C" w:rsidR="00B059B2" w:rsidRPr="005878D4" w:rsidRDefault="00B059B2" w:rsidP="004A7E4D">
      <w:pPr>
        <w:pStyle w:val="Heading2"/>
      </w:pPr>
      <w:r>
        <w:lastRenderedPageBreak/>
        <w:t>TAB – LO</w:t>
      </w:r>
      <w:r w:rsidR="00B17DF6">
        <w:t>I</w:t>
      </w:r>
    </w:p>
    <w:p w14:paraId="0411B017" w14:textId="77777777" w:rsidR="00B059B2" w:rsidRDefault="00B059B2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FD7280F" w14:textId="6E803F33" w:rsidR="00244E6A" w:rsidRDefault="00244E6A" w:rsidP="00244E6A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4</w:t>
      </w:r>
      <w:r w:rsidRPr="00B16227">
        <w:rPr>
          <w:b/>
          <w:color w:val="FF0000"/>
        </w:rPr>
        <w:t>]</w:t>
      </w:r>
    </w:p>
    <w:p w14:paraId="59A380CB" w14:textId="35749A7B" w:rsidR="00976865" w:rsidRDefault="00976865" w:rsidP="004A7E4D">
      <w:pPr>
        <w:pStyle w:val="NoSpacing"/>
      </w:pPr>
      <w:r w:rsidRPr="00976865">
        <w:rPr>
          <w:noProof/>
        </w:rPr>
        <w:drawing>
          <wp:inline distT="0" distB="0" distL="0" distR="0" wp14:anchorId="72D12118" wp14:editId="123FBFF8">
            <wp:extent cx="5943600" cy="2244725"/>
            <wp:effectExtent l="0" t="0" r="0" b="3175"/>
            <wp:docPr id="1594117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3768" w14:textId="77777777" w:rsidR="00976865" w:rsidRDefault="00976865" w:rsidP="004A7E4D">
      <w:pPr>
        <w:pStyle w:val="NoSpacing"/>
      </w:pPr>
    </w:p>
    <w:p w14:paraId="6510CCEC" w14:textId="69C1D431" w:rsidR="00B059B2" w:rsidRDefault="00244E6A" w:rsidP="004A7E4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6502A" wp14:editId="436E3878">
                <wp:simplePos x="0" y="0"/>
                <wp:positionH relativeFrom="column">
                  <wp:posOffset>0</wp:posOffset>
                </wp:positionH>
                <wp:positionV relativeFrom="paragraph">
                  <wp:posOffset>-838</wp:posOffset>
                </wp:positionV>
                <wp:extent cx="5917565" cy="2186608"/>
                <wp:effectExtent l="0" t="0" r="26035" b="23495"/>
                <wp:wrapNone/>
                <wp:docPr id="443840711" name="Flowchart: Summing Junction 443840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18660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5D7B" id="Flowchart: Summing Junction 443840711" o:spid="_x0000_s1026" type="#_x0000_t123" style="position:absolute;margin-left:0;margin-top:-.05pt;width:465.95pt;height:17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" filled="f" strokecolor="red" strokeweight="2pt"/>
            </w:pict>
          </mc:Fallback>
        </mc:AlternateContent>
      </w:r>
      <w:r w:rsidR="00682A81" w:rsidRPr="00682A81">
        <w:rPr>
          <w:noProof/>
        </w:rPr>
        <w:drawing>
          <wp:inline distT="0" distB="0" distL="0" distR="0" wp14:anchorId="7B60F641" wp14:editId="42749612">
            <wp:extent cx="5943600" cy="2244725"/>
            <wp:effectExtent l="0" t="0" r="0" b="3175"/>
            <wp:docPr id="116001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CB79" w14:textId="77777777" w:rsidR="00717CE1" w:rsidRDefault="00717CE1" w:rsidP="004A7E4D">
      <w:pPr>
        <w:pStyle w:val="NoSpacing"/>
      </w:pPr>
    </w:p>
    <w:p w14:paraId="509260AF" w14:textId="77777777" w:rsidR="00B059B2" w:rsidRDefault="00B059B2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1D25C6" w14:paraId="41A788F5" w14:textId="77777777" w:rsidTr="009913CE">
        <w:tc>
          <w:tcPr>
            <w:tcW w:w="8222" w:type="dxa"/>
            <w:shd w:val="clear" w:color="auto" w:fill="D6E3BC"/>
          </w:tcPr>
          <w:p w14:paraId="1A940972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3B1529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030CCABC" w14:textId="77777777" w:rsidTr="009913CE">
        <w:tc>
          <w:tcPr>
            <w:tcW w:w="8222" w:type="dxa"/>
          </w:tcPr>
          <w:p w14:paraId="090504BA" w14:textId="08C33A8D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31475D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F01452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092FCA2" w14:textId="53E504E9" w:rsidR="00B059B2" w:rsidRDefault="00B059B2" w:rsidP="004A7E4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B531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558650A" w14:textId="77777777" w:rsidR="00864FA8" w:rsidRPr="001504B5" w:rsidRDefault="00864FA8" w:rsidP="00864FA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2907ED" w14:textId="77777777" w:rsidR="00864FA8" w:rsidRDefault="00864FA8" w:rsidP="00864F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21DA07" w14:textId="77777777" w:rsidR="00864FA8" w:rsidRPr="001442A8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DB60A97" w14:textId="77777777" w:rsidR="00864FA8" w:rsidRPr="001442A8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BC15112" w14:textId="77777777" w:rsidR="00864FA8" w:rsidRPr="00607FF3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VAR_GSM_TRANS_CODE_LOI.LINCREMENT_FLAG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524FF016" w14:textId="77777777" w:rsidR="00864FA8" w:rsidRPr="00DE13BC" w:rsidRDefault="00864FA8" w:rsidP="00864F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017E1EEA" w14:textId="77777777" w:rsidR="00CD4566" w:rsidRDefault="00CD4566" w:rsidP="00CD45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F6F8B" w14:textId="77777777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06F711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D4143A2" w14:textId="77777777" w:rsidR="00DB0F12" w:rsidRPr="00056A51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A3BB28" w14:textId="56131225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A07E4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 xml:space="preserve">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FB862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961730D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4A877F7B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326FA5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F1DE3D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E7A713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F01405E" w14:textId="77777777" w:rsidR="00DB0F12" w:rsidRPr="00C23B70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7E0F4663" w14:textId="55778F47" w:rsidR="00DB0F1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="00766A83" w:rsidRPr="00DF4ABE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2B0C47EA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112FB0E8" w14:textId="01BDCB60" w:rsidR="00DB0F12" w:rsidRPr="00766A83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</w:t>
            </w:r>
            <w:r w:rsidR="00287E7A">
              <w:rPr>
                <w:rFonts w:ascii="Courier New" w:hAnsi="Courier New" w:cs="Courier New"/>
                <w:sz w:val="14"/>
              </w:rPr>
              <w:t xml:space="preserve">LOC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F5403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</w:t>
            </w:r>
          </w:p>
          <w:p w14:paraId="62820C90" w14:textId="3228EC65" w:rsidR="00766A83" w:rsidRPr="00FD4874" w:rsidRDefault="00766A83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7C0312AF" w14:textId="4C71C3DF" w:rsidR="00E51123" w:rsidRPr="00FD4874" w:rsidRDefault="00E51123" w:rsidP="00E5112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</w:t>
            </w:r>
            <w:proofErr w:type="gramStart"/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Pr="00D41575">
              <w:rPr>
                <w:rFonts w:ascii="Courier New" w:hAnsi="Courier New" w:cs="Courier New"/>
                <w:sz w:val="14"/>
              </w:rPr>
              <w:t>@</w:t>
            </w:r>
            <w:proofErr w:type="gramEnd"/>
            <w:r w:rsidRPr="00D41575">
              <w:rPr>
                <w:rFonts w:ascii="Courier New" w:hAnsi="Courier New" w:cs="Courier New"/>
                <w:sz w:val="14"/>
              </w:rPr>
              <w:t>CUSER_ID</w:t>
            </w:r>
            <w:r>
              <w:rPr>
                <w:rFonts w:ascii="Courier New" w:hAnsi="Courier New" w:cs="Courier New"/>
                <w:sz w:val="14"/>
              </w:rPr>
              <w:t xml:space="preserve"> = Login User Id</w:t>
            </w:r>
          </w:p>
          <w:p w14:paraId="6DA26009" w14:textId="77777777" w:rsidR="00DB0F12" w:rsidRPr="002A2EA5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LOC</w:t>
            </w:r>
          </w:p>
          <w:p w14:paraId="094B3C79" w14:textId="77777777" w:rsidR="00DB0F12" w:rsidRPr="002A2EA5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'LOC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5BA388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D6D60" w14:textId="4162ECF5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CB5E31">
              <w:rPr>
                <w:rFonts w:ascii="Courier New" w:hAnsi="Courier New" w:cs="Courier New"/>
                <w:sz w:val="14"/>
              </w:rPr>
              <w:t xml:space="preserve"> </w:t>
            </w:r>
            <w:r w:rsidR="00CB5E31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CB5E31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="00CB5E31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CB5E31" w:rsidRPr="00E3068C">
              <w:rPr>
                <w:rFonts w:ascii="Courier New" w:hAnsi="Courier New" w:cs="Courier New"/>
                <w:sz w:val="14"/>
              </w:rPr>
              <w:t>"</w:t>
            </w:r>
            <w:r w:rsidR="00CB5E31">
              <w:rPr>
                <w:rFonts w:ascii="Courier New" w:hAnsi="Courier New" w:cs="Courier New"/>
                <w:sz w:val="14"/>
              </w:rPr>
              <w:t>Department</w:t>
            </w:r>
            <w:r w:rsidR="00CB5E31" w:rsidRPr="00E3068C">
              <w:rPr>
                <w:rFonts w:ascii="Courier New" w:hAnsi="Courier New" w:cs="Courier New"/>
                <w:sz w:val="14"/>
              </w:rPr>
              <w:t>"</w:t>
            </w:r>
            <w:r w:rsidR="00CB5E3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"Years", "Months", "Days",</w:t>
            </w:r>
            <w:r w:rsidR="009E04D3">
              <w:rPr>
                <w:rFonts w:ascii="Courier New" w:hAnsi="Courier New" w:cs="Courier New"/>
                <w:sz w:val="14"/>
                <w:lang w:val="id-ID"/>
              </w:rPr>
              <w:t xml:space="preserve"> “Hours”,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 xml:space="preserve"> "Plan Start Date", "Plan End Date", "Unit Description", "Note", "Currency", "Lease Mode", "Charge Mode", "Billing Rule", "Booking Fee", "T&amp;C"</w:t>
            </w:r>
          </w:p>
          <w:p w14:paraId="4679D4F7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BE072" w14:textId="77777777" w:rsidR="00DB0F12" w:rsidRPr="001442A8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</w:t>
            </w:r>
          </w:p>
          <w:p w14:paraId="594FC000" w14:textId="77777777" w:rsidR="00084691" w:rsidRPr="00056A51" w:rsidRDefault="00084691" w:rsidP="0008469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6832B2" w14:textId="77777777" w:rsidR="00084691" w:rsidRDefault="00084691" w:rsidP="000846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6D953C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F02C59B" w14:textId="77777777" w:rsidR="00084691" w:rsidRPr="00FB7BDA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5863CEF5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8076C64" w14:textId="77777777" w:rsidR="00084691" w:rsidRPr="001504B5" w:rsidRDefault="00084691" w:rsidP="0008469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D5F493" w14:textId="77777777" w:rsidR="00084691" w:rsidRDefault="00084691" w:rsidP="000846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146060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EC22CD3" w14:textId="77777777" w:rsidR="00084691" w:rsidRPr="00FB7BDA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CFOLLOW_UP_DATE</w:t>
            </w:r>
          </w:p>
          <w:p w14:paraId="1A3E6E80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91DFF0A" w14:textId="77777777" w:rsidR="00864D2A" w:rsidRPr="001504B5" w:rsidRDefault="00864D2A" w:rsidP="00864D2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ECE0910" w14:textId="77777777" w:rsidR="00864D2A" w:rsidRDefault="00864D2A" w:rsidP="00864D2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3E69FB" w14:textId="77777777" w:rsidR="00864D2A" w:rsidRDefault="00864D2A" w:rsidP="00864D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2747A62" w14:textId="77777777" w:rsidR="00864D2A" w:rsidRPr="00451BBB" w:rsidRDefault="00864D2A" w:rsidP="00864D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6987BDEB" w14:textId="77777777" w:rsidR="00864D2A" w:rsidRPr="001442A8" w:rsidRDefault="00864D2A" w:rsidP="00864D2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78DC2AE" w14:textId="77777777" w:rsidR="00864D2A" w:rsidRDefault="00864D2A" w:rsidP="00864D2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4724CAD" w14:textId="77777777" w:rsidR="00864D2A" w:rsidRDefault="00864D2A" w:rsidP="00864D2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FF45CEB" w14:textId="77777777" w:rsidR="00864D2A" w:rsidRDefault="00864D2A" w:rsidP="00864D2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C9D7590" w14:textId="77777777" w:rsidR="00864D2A" w:rsidRPr="00651D1F" w:rsidRDefault="00864D2A" w:rsidP="00864D2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611D138" w14:textId="2A506956" w:rsidR="002A74D7" w:rsidRPr="000231E4" w:rsidRDefault="002A74D7" w:rsidP="002A74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From 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6821E1CA" w14:textId="77777777" w:rsidR="00084691" w:rsidRPr="001504B5" w:rsidRDefault="00084691" w:rsidP="00864D2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E00095" w14:textId="40A95DAB" w:rsidR="00F71F9E" w:rsidRDefault="00F71F9E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232A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E5DF334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A6E7AFD" w14:textId="77777777" w:rsidR="00F71F9E" w:rsidRDefault="00F71F9E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547F71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4E022F3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A9911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52F8D13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43DF74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2E03EE8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0EC2FB" w14:textId="77777777" w:rsidR="00B059B2" w:rsidRPr="001504B5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02F3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F9616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28DACA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02624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25E3F35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4ABCEB0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E250822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DB5E428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FEAA45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806EA1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0F53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6B6FC9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0AC25C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732CA4B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287682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36FE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D861DB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52EFB35" w14:textId="77777777" w:rsidR="00B059B2" w:rsidRPr="001504B5" w:rsidRDefault="00B059B2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F52398" w14:textId="02EE9123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3558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D44D85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56EF013" w14:textId="77777777" w:rsidR="00983157" w:rsidRPr="001442A8" w:rsidRDefault="00983157" w:rsidP="009831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1</w:t>
            </w:r>
          </w:p>
          <w:p w14:paraId="42AEB35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F245EEA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0A166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9C9C12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C4C7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E1040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EB248BB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CF64791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ED3C8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DF6DBB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1831D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FC3C2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55A33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05B6208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3AB6C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3FD2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31CAE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093AAC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58A57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415A1DA9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569CC6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C9413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749AC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A14AD2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09FC62A2" w14:textId="1C5B3450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609707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634745" w14:textId="77777777" w:rsidR="008428FC" w:rsidRPr="008D4443" w:rsidRDefault="008428FC" w:rsidP="00842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D4443">
              <w:rPr>
                <w:rFonts w:ascii="Courier New" w:hAnsi="Courier New" w:cs="Courier New"/>
                <w:sz w:val="14"/>
                <w:highlight w:val="yellow"/>
              </w:rPr>
              <w:t>"Start Date"</w:t>
            </w:r>
          </w:p>
          <w:p w14:paraId="7DB20A37" w14:textId="77777777" w:rsidR="008428FC" w:rsidRPr="008D4443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D4443">
              <w:rPr>
                <w:rFonts w:ascii="Courier New" w:hAnsi="Courier New" w:cs="Courier New"/>
                <w:sz w:val="14"/>
                <w:highlight w:val="yellow"/>
              </w:rPr>
              <w:t>Datetime Picker</w:t>
            </w:r>
          </w:p>
          <w:p w14:paraId="323ECC41" w14:textId="77777777" w:rsidR="008428FC" w:rsidRPr="008D4443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D4443">
              <w:rPr>
                <w:rFonts w:ascii="Courier New" w:hAnsi="Courier New" w:cs="Courier New"/>
                <w:sz w:val="14"/>
                <w:highlight w:val="yellow"/>
              </w:rPr>
              <w:t>Field = CSTART_DATE</w:t>
            </w:r>
          </w:p>
          <w:p w14:paraId="2E2E9F39" w14:textId="77777777" w:rsidR="008428FC" w:rsidRPr="00F54BE1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D9F1DBB" w14:textId="77777777" w:rsidR="008428FC" w:rsidRPr="008D4443" w:rsidRDefault="008428FC" w:rsidP="008428FC">
            <w:pPr>
              <w:pStyle w:val="NoSpacing"/>
              <w:ind w:left="108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C446878" w14:textId="77777777" w:rsidR="008428FC" w:rsidRPr="008D4443" w:rsidRDefault="008428FC" w:rsidP="00842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D4443">
              <w:rPr>
                <w:rFonts w:ascii="Courier New" w:hAnsi="Courier New" w:cs="Courier New"/>
                <w:sz w:val="14"/>
                <w:highlight w:val="yellow"/>
              </w:rPr>
              <w:t>"End Date"</w:t>
            </w:r>
          </w:p>
          <w:p w14:paraId="1768C61F" w14:textId="77777777" w:rsidR="008428FC" w:rsidRPr="008D4443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D4443">
              <w:rPr>
                <w:rFonts w:ascii="Courier New" w:hAnsi="Courier New" w:cs="Courier New"/>
                <w:sz w:val="14"/>
                <w:highlight w:val="yellow"/>
              </w:rPr>
              <w:t>Datetime Picker</w:t>
            </w:r>
          </w:p>
          <w:p w14:paraId="298556EC" w14:textId="77777777" w:rsidR="008428FC" w:rsidRPr="008D4443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D4443">
              <w:rPr>
                <w:rFonts w:ascii="Courier New" w:hAnsi="Courier New" w:cs="Courier New"/>
                <w:sz w:val="14"/>
                <w:highlight w:val="yellow"/>
              </w:rPr>
              <w:t>Field = CEND_DATE</w:t>
            </w:r>
          </w:p>
          <w:p w14:paraId="7B647665" w14:textId="77777777" w:rsidR="008428FC" w:rsidRPr="007217F5" w:rsidRDefault="008428FC" w:rsidP="00842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FC811EE" w14:textId="77777777" w:rsidR="008428FC" w:rsidRPr="00801619" w:rsidRDefault="008428FC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CA01E55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7574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7E9D0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745C31F2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F50787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E8E33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12114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CNOTES</w:t>
            </w:r>
          </w:p>
          <w:p w14:paraId="672E511F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EAFB2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2502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8BBC2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5807DD0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7A120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AD0FF5" w14:textId="538F8076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F5A8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A00D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F4C50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5A1F69F8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313A52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970C7E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1A29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7438650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48488CC" w14:textId="77777777" w:rsidR="00871609" w:rsidRPr="00FB7BDA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B80DCDD" w14:textId="77777777" w:rsidR="00871609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9A5F38E" w14:textId="77777777" w:rsidR="00871609" w:rsidRPr="00FB7BDA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98171C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BB6E34" w14:textId="2EC0D010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FA35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A5AB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2C67AA20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6609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39DCD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29965E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227A6646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L01100 – T &amp; C LOOKUP</w:t>
            </w:r>
          </w:p>
          <w:p w14:paraId="4CB241E7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D9716C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51C4A8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F23E51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4D88BD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36FF0" w14:textId="77777777" w:rsidR="00B059B2" w:rsidRPr="00DC2ED0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A0348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63F13553" w14:textId="77777777" w:rsidTr="009913CE">
        <w:tc>
          <w:tcPr>
            <w:tcW w:w="8222" w:type="dxa"/>
          </w:tcPr>
          <w:p w14:paraId="1CCA3F27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5E57F22" w14:textId="77777777" w:rsidR="00B059B2" w:rsidRPr="0057034E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204AFC2B" w14:textId="77777777" w:rsidR="00B059B2" w:rsidRPr="00C94EF5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94EF5">
              <w:rPr>
                <w:rFonts w:ascii="Courier New" w:hAnsi="Courier New" w:cs="Courier New"/>
                <w:sz w:val="14"/>
              </w:rPr>
              <w:t>"Submit"</w:t>
            </w:r>
            <w:r w:rsidRPr="00C94E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94EF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C94EF5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77B8B5AA" w14:textId="05F310B9" w:rsidR="00B059B2" w:rsidRPr="00C94EF5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94EF5">
              <w:rPr>
                <w:rFonts w:ascii="Courier New" w:hAnsi="Courier New" w:cs="Courier New"/>
                <w:sz w:val="14"/>
              </w:rPr>
              <w:t>"</w:t>
            </w:r>
            <w:r w:rsidR="00D3372A" w:rsidRPr="00C94EF5">
              <w:rPr>
                <w:rFonts w:ascii="Courier New" w:hAnsi="Courier New" w:cs="Courier New"/>
                <w:sz w:val="14"/>
              </w:rPr>
              <w:t>Redraft</w:t>
            </w:r>
            <w:r w:rsidRPr="00C94EF5">
              <w:rPr>
                <w:rFonts w:ascii="Courier New" w:hAnsi="Courier New" w:cs="Courier New"/>
                <w:sz w:val="14"/>
              </w:rPr>
              <w:t>"</w:t>
            </w:r>
            <w:r w:rsidRPr="00C94EF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94EF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C94EF5">
              <w:rPr>
                <w:rFonts w:ascii="Courier New" w:hAnsi="Courier New" w:cs="Courier New"/>
                <w:sz w:val="14"/>
              </w:rPr>
              <w:t xml:space="preserve"> Go to </w:t>
            </w:r>
            <w:r w:rsidR="00D3372A" w:rsidRPr="00C94EF5">
              <w:rPr>
                <w:rFonts w:ascii="Courier New" w:hAnsi="Courier New" w:cs="Courier New"/>
                <w:sz w:val="14"/>
              </w:rPr>
              <w:t>Redraft</w:t>
            </w:r>
            <w:r w:rsidRPr="00C94EF5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E35DE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0549E9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3550447B" w14:textId="77777777" w:rsidTr="009913CE">
        <w:tc>
          <w:tcPr>
            <w:tcW w:w="8222" w:type="dxa"/>
          </w:tcPr>
          <w:p w14:paraId="3797AE82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0E86A5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C443" w14:textId="77777777" w:rsidR="00B059B2" w:rsidRDefault="00B059B2" w:rsidP="004A7E4D">
      <w:pPr>
        <w:pStyle w:val="NoSpacing"/>
      </w:pPr>
    </w:p>
    <w:p w14:paraId="61A27F36" w14:textId="77777777" w:rsidR="00FF51BC" w:rsidRDefault="00FF51BC" w:rsidP="00FF51B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F51BC" w:rsidRPr="001D25C6" w14:paraId="2623B330" w14:textId="77777777" w:rsidTr="0026235D">
        <w:tc>
          <w:tcPr>
            <w:tcW w:w="8222" w:type="dxa"/>
            <w:shd w:val="clear" w:color="auto" w:fill="D6E3BC"/>
          </w:tcPr>
          <w:p w14:paraId="31F72C22" w14:textId="77777777" w:rsidR="00FF51BC" w:rsidRPr="00E053AB" w:rsidRDefault="00FF51BC" w:rsidP="002623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64F54E" w14:textId="77777777" w:rsidR="00FF51BC" w:rsidRPr="00E053AB" w:rsidRDefault="00FF51BC" w:rsidP="002623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51BC" w:rsidRPr="003F0E19" w14:paraId="60E7E92B" w14:textId="77777777" w:rsidTr="0026235D">
        <w:tc>
          <w:tcPr>
            <w:tcW w:w="8222" w:type="dxa"/>
          </w:tcPr>
          <w:p w14:paraId="429E0A09" w14:textId="77777777" w:rsidR="00FF51BC" w:rsidRPr="006A54E8" w:rsidRDefault="00FF51BC" w:rsidP="002623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F3CDB1" w14:textId="77777777" w:rsidR="00FF51BC" w:rsidRPr="00884C47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B26D1A5" w14:textId="77777777" w:rsidR="00FF51BC" w:rsidRPr="00821AC2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B4598AF" w14:textId="15DFE254" w:rsidR="00FF51BC" w:rsidRPr="00B23903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7A1DE0">
              <w:rPr>
                <w:rFonts w:ascii="Courier New" w:hAnsi="Courier New" w:cs="Courier New"/>
                <w:sz w:val="14"/>
              </w:rPr>
              <w:t>“Start Date”, “End Date”,</w:t>
            </w:r>
            <w:r w:rsidR="007A1DE0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3044E0">
              <w:rPr>
                <w:rFonts w:ascii="Courier New" w:hAnsi="Courier New" w:cs="Courier New"/>
                <w:sz w:val="14"/>
              </w:rPr>
              <w:t>Document</w:t>
            </w:r>
            <w:r w:rsidR="003044E0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FF4139" w14:textId="77777777" w:rsidR="00FF51BC" w:rsidRPr="007E654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604C4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A1C3F9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51BC" w:rsidRPr="003F0E19" w14:paraId="6C7AEA95" w14:textId="77777777" w:rsidTr="0026235D">
        <w:tc>
          <w:tcPr>
            <w:tcW w:w="8222" w:type="dxa"/>
          </w:tcPr>
          <w:p w14:paraId="3BE8FBED" w14:textId="77777777" w:rsidR="00FF51BC" w:rsidRPr="000742C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157CC0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5FC0CA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740D14" w14:textId="77777777" w:rsidR="00FF51BC" w:rsidRPr="006A54E8" w:rsidRDefault="00FF51BC" w:rsidP="0026235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26904F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8645B3" w14:textId="77777777" w:rsidR="00FF51BC" w:rsidRDefault="00FF51BC" w:rsidP="00FF51BC"/>
    <w:p w14:paraId="7FCFED55" w14:textId="77777777" w:rsidR="00B059B2" w:rsidRDefault="00B059B2" w:rsidP="004A7E4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E053AB" w14:paraId="705D9625" w14:textId="77777777" w:rsidTr="009913CE">
        <w:tc>
          <w:tcPr>
            <w:tcW w:w="8222" w:type="dxa"/>
            <w:shd w:val="clear" w:color="auto" w:fill="D6E3BC"/>
          </w:tcPr>
          <w:p w14:paraId="66D0D34F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475A3C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1EBA8CEA" w14:textId="77777777" w:rsidTr="009913CE">
        <w:tc>
          <w:tcPr>
            <w:tcW w:w="8222" w:type="dxa"/>
          </w:tcPr>
          <w:p w14:paraId="51560E70" w14:textId="77777777" w:rsidR="00B059B2" w:rsidRPr="006A54E8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4C869" w14:textId="77777777" w:rsidR="00B059B2" w:rsidRPr="00884C47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439494C" w14:textId="77777777" w:rsidR="00B059B2" w:rsidRPr="00651D1F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4BDCAD8" w14:textId="6B3760DA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1D5269">
              <w:rPr>
                <w:rFonts w:ascii="Courier New" w:hAnsi="Courier New" w:cs="Courier New"/>
                <w:sz w:val="14"/>
              </w:rPr>
              <w:t xml:space="preserve"> 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>Tenant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B87AB3">
              <w:rPr>
                <w:rFonts w:ascii="Courier New" w:hAnsi="Courier New" w:cs="Courier New"/>
                <w:sz w:val="14"/>
              </w:rPr>
              <w:t>“Salesman”,</w:t>
            </w:r>
            <w:r w:rsidR="00B87AB3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87AB3">
              <w:rPr>
                <w:rFonts w:ascii="Courier New" w:hAnsi="Courier New" w:cs="Courier New"/>
                <w:sz w:val="14"/>
              </w:rPr>
              <w:t>“</w:t>
            </w:r>
            <w:r w:rsidR="00B21A13">
              <w:rPr>
                <w:rFonts w:ascii="Courier New" w:hAnsi="Courier New" w:cs="Courier New"/>
                <w:sz w:val="14"/>
              </w:rPr>
              <w:t xml:space="preserve">From </w:t>
            </w:r>
            <w:r w:rsidR="00B87AB3">
              <w:rPr>
                <w:rFonts w:ascii="Courier New" w:hAnsi="Courier New" w:cs="Courier New"/>
                <w:sz w:val="14"/>
              </w:rPr>
              <w:t>LO</w:t>
            </w:r>
            <w:r w:rsidR="006D4CC7">
              <w:rPr>
                <w:rFonts w:ascii="Courier New" w:hAnsi="Courier New" w:cs="Courier New"/>
                <w:sz w:val="14"/>
              </w:rPr>
              <w:t>C</w:t>
            </w:r>
            <w:r w:rsidR="00B87AB3">
              <w:rPr>
                <w:rFonts w:ascii="Courier New" w:hAnsi="Courier New" w:cs="Courier New"/>
                <w:sz w:val="14"/>
              </w:rPr>
              <w:t xml:space="preserve"> Ref</w:t>
            </w:r>
            <w:r w:rsidR="00B87AB3" w:rsidRPr="006D504D">
              <w:rPr>
                <w:rFonts w:ascii="Courier New" w:hAnsi="Courier New" w:cs="Courier New"/>
                <w:sz w:val="14"/>
              </w:rPr>
              <w:t xml:space="preserve"> No</w:t>
            </w:r>
            <w:r w:rsidR="00B87AB3">
              <w:rPr>
                <w:rFonts w:ascii="Courier New" w:hAnsi="Courier New" w:cs="Courier New"/>
                <w:sz w:val="14"/>
              </w:rPr>
              <w:t xml:space="preserve">”, </w:t>
            </w:r>
            <w:r w:rsidR="001D5269">
              <w:rPr>
                <w:rFonts w:ascii="Courier New" w:hAnsi="Courier New" w:cs="Courier New"/>
                <w:sz w:val="14"/>
              </w:rPr>
              <w:t xml:space="preserve">“Ref No”, </w:t>
            </w:r>
            <w:r w:rsidR="00395DF4">
              <w:rPr>
                <w:rFonts w:ascii="Courier New" w:hAnsi="Courier New" w:cs="Courier New"/>
                <w:sz w:val="14"/>
              </w:rPr>
              <w:t xml:space="preserve">“Ref Date”, </w:t>
            </w:r>
            <w:r w:rsidR="003044E0">
              <w:rPr>
                <w:rFonts w:ascii="Courier New" w:hAnsi="Courier New" w:cs="Courier New"/>
                <w:sz w:val="14"/>
              </w:rPr>
              <w:t>“Start Date”, “End Date”,</w:t>
            </w:r>
            <w:r w:rsidR="003044E0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3044E0">
              <w:rPr>
                <w:rFonts w:ascii="Courier New" w:hAnsi="Courier New" w:cs="Courier New"/>
                <w:sz w:val="14"/>
              </w:rPr>
              <w:t>Document</w:t>
            </w:r>
            <w:r w:rsidR="003044E0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01B78F7" w14:textId="104AD640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B87AB3">
              <w:rPr>
                <w:rFonts w:ascii="Courier New" w:hAnsi="Courier New" w:cs="Courier New"/>
                <w:sz w:val="14"/>
              </w:rPr>
              <w:t>Ref 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FC73EC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7F68F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511675E5" w14:textId="77777777" w:rsidTr="009913CE">
        <w:tc>
          <w:tcPr>
            <w:tcW w:w="8222" w:type="dxa"/>
          </w:tcPr>
          <w:p w14:paraId="75BCB2FD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2B86C6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DE454E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157FFA" w14:textId="77777777" w:rsidR="00B059B2" w:rsidRPr="006A54E8" w:rsidRDefault="00B059B2" w:rsidP="004A7E4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DB6DF6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5B1DF" w14:textId="77777777" w:rsidR="00B059B2" w:rsidRDefault="00B059B2" w:rsidP="004A7E4D"/>
    <w:p w14:paraId="1934FA34" w14:textId="77777777" w:rsidR="00B059B2" w:rsidRDefault="00B059B2" w:rsidP="004A7E4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059B2" w:rsidRPr="001D25C6" w14:paraId="691F37B9" w14:textId="77777777" w:rsidTr="009913CE">
        <w:tc>
          <w:tcPr>
            <w:tcW w:w="8972" w:type="dxa"/>
            <w:shd w:val="clear" w:color="auto" w:fill="D6E3BC"/>
          </w:tcPr>
          <w:p w14:paraId="206F5264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B89454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C0A37" w:rsidRPr="001D25C6" w14:paraId="57FFE316" w14:textId="77777777" w:rsidTr="00DC1817">
        <w:tc>
          <w:tcPr>
            <w:tcW w:w="8972" w:type="dxa"/>
            <w:shd w:val="clear" w:color="auto" w:fill="auto"/>
          </w:tcPr>
          <w:p w14:paraId="45A3E900" w14:textId="77777777" w:rsidR="00CC0A37" w:rsidRPr="006A54E8" w:rsidRDefault="00CC0A37" w:rsidP="00DC18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E7A58" w14:textId="77777777" w:rsidR="00CC0A37" w:rsidRPr="002D28B1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E185789" w14:textId="77777777" w:rsidR="00CC0A37" w:rsidRPr="00FA21EA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“Plan 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“Plan 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66E30D3E" w14:textId="77777777" w:rsidR="00CC0A37" w:rsidRPr="00E053AB" w:rsidRDefault="00CC0A37" w:rsidP="00DC18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F7FE1A2" w14:textId="77777777" w:rsidR="00CC0A37" w:rsidRPr="00E053AB" w:rsidRDefault="00CC0A37" w:rsidP="00DC18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059B2" w:rsidRPr="003F0E19" w14:paraId="16BD8D21" w14:textId="77777777" w:rsidTr="009913CE">
        <w:tc>
          <w:tcPr>
            <w:tcW w:w="8972" w:type="dxa"/>
          </w:tcPr>
          <w:p w14:paraId="45AD3BD8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DD9B3F" w14:textId="77777777" w:rsidR="00B059B2" w:rsidRPr="001734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4D998831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A482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55C78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D33CC9" w14:textId="2D05691B" w:rsidR="00B059B2" w:rsidRDefault="00542528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CCFC934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6B619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4874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61FA9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955B6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9ED4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F8AB0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864FF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7431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467AB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A076E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BC7A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159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176B91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6837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2B741C" w14:textId="77777777" w:rsidR="00A8593A" w:rsidRDefault="00A8593A" w:rsidP="00A8593A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</w:t>
            </w:r>
            <w:proofErr w:type="gramEnd"/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LEASE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_MODE</w:t>
            </w:r>
          </w:p>
          <w:p w14:paraId="7C124E5A" w14:textId="77777777" w:rsidR="00A8593A" w:rsidRPr="003B55A7" w:rsidRDefault="00A8593A" w:rsidP="00A859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6E8D3C3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D10A8D1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332956F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3FABB2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54EB2E3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5D5A079E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61E32558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621C7ED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7A3B61E2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5327227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1F6344A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3E4E287E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5774317B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57585E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E5EB11" w14:textId="77777777" w:rsidR="00B059B2" w:rsidRDefault="00B059B2" w:rsidP="004A7E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3D778CBF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E5F3D40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4F4C8598" w14:textId="77777777" w:rsidTr="009913CE">
        <w:tc>
          <w:tcPr>
            <w:tcW w:w="8972" w:type="dxa"/>
          </w:tcPr>
          <w:p w14:paraId="00DBEC6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08F4DA" w14:textId="77777777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2A602F9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CCDD23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ADF80D" w14:textId="77777777" w:rsidR="00B059B2" w:rsidRDefault="00B059B2" w:rsidP="004A7E4D">
      <w:pPr>
        <w:pStyle w:val="NoSpacing"/>
      </w:pPr>
    </w:p>
    <w:p w14:paraId="0F8C3C28" w14:textId="77777777" w:rsidR="00303A3E" w:rsidRPr="00767D4A" w:rsidRDefault="00303A3E" w:rsidP="00303A3E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03A3E" w:rsidRPr="00767D4A" w14:paraId="12F5DBAF" w14:textId="77777777" w:rsidTr="009D751B">
        <w:tc>
          <w:tcPr>
            <w:tcW w:w="8222" w:type="dxa"/>
            <w:shd w:val="clear" w:color="auto" w:fill="D6E3BC"/>
          </w:tcPr>
          <w:p w14:paraId="11EC7E89" w14:textId="77777777" w:rsidR="00303A3E" w:rsidRPr="00767D4A" w:rsidRDefault="00303A3E" w:rsidP="009D751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8BF037E" w14:textId="77777777" w:rsidR="00303A3E" w:rsidRPr="00767D4A" w:rsidRDefault="00303A3E" w:rsidP="009D751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03A3E" w:rsidRPr="00767D4A" w14:paraId="43FDE95A" w14:textId="77777777" w:rsidTr="009D751B">
        <w:tc>
          <w:tcPr>
            <w:tcW w:w="8222" w:type="dxa"/>
          </w:tcPr>
          <w:p w14:paraId="7CF9730E" w14:textId="77777777" w:rsidR="00303A3E" w:rsidRPr="00767D4A" w:rsidRDefault="00303A3E" w:rsidP="009D7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08BFDFEB" w14:textId="77777777" w:rsidR="00303A3E" w:rsidRPr="00767D4A" w:rsidRDefault="00303A3E" w:rsidP="009D75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EDF743" w14:textId="77777777" w:rsidR="00303A3E" w:rsidRDefault="00303A3E" w:rsidP="00303A3E">
      <w:pPr>
        <w:pStyle w:val="NoSpacing"/>
      </w:pPr>
    </w:p>
    <w:p w14:paraId="0A33AFD1" w14:textId="77777777" w:rsidR="00303A3E" w:rsidRDefault="00303A3E" w:rsidP="00303A3E">
      <w:pPr>
        <w:pStyle w:val="NoSpacing"/>
      </w:pPr>
    </w:p>
    <w:p w14:paraId="626085ED" w14:textId="77777777" w:rsidR="008506F9" w:rsidRPr="00767D4A" w:rsidRDefault="008506F9" w:rsidP="008506F9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6F9" w:rsidRPr="00767D4A" w14:paraId="02B50818" w14:textId="77777777" w:rsidTr="00F73A5A">
        <w:tc>
          <w:tcPr>
            <w:tcW w:w="8222" w:type="dxa"/>
            <w:shd w:val="clear" w:color="auto" w:fill="D6E3BC"/>
          </w:tcPr>
          <w:p w14:paraId="2BFECB30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8C5AE1A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06F9" w:rsidRPr="00767D4A" w14:paraId="3B9AFBA8" w14:textId="77777777" w:rsidTr="00F73A5A">
        <w:tc>
          <w:tcPr>
            <w:tcW w:w="8222" w:type="dxa"/>
          </w:tcPr>
          <w:p w14:paraId="760442BA" w14:textId="77777777" w:rsidR="008506F9" w:rsidRPr="00A2483C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submit this LOI? [Yes/No]’</w:t>
            </w:r>
          </w:p>
          <w:p w14:paraId="1C80DAC0" w14:textId="77777777" w:rsidR="008506F9" w:rsidRPr="006A725F" w:rsidRDefault="008506F9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54C800" w14:textId="77777777" w:rsidR="008506F9" w:rsidRPr="006A725F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D897015" w14:textId="77777777" w:rsidR="008506F9" w:rsidRPr="00A2483C" w:rsidRDefault="008506F9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9DA56E" w14:textId="77777777" w:rsidR="008506F9" w:rsidRPr="00302C77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6E03199" w14:textId="77777777" w:rsidR="008506F9" w:rsidRDefault="008506F9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DB7CBE" w14:textId="77777777" w:rsidR="008506F9" w:rsidRDefault="008506F9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4D6DC5" w14:textId="77777777" w:rsidR="008506F9" w:rsidRDefault="008506F9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1791C38" w14:textId="77777777" w:rsidR="008506F9" w:rsidRPr="005D1855" w:rsidRDefault="008506F9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E3C81B6" w14:textId="77777777" w:rsidR="008506F9" w:rsidRDefault="008506F9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48F637" w14:textId="77777777" w:rsidR="008506F9" w:rsidRDefault="008506F9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41A6051" w14:textId="77777777" w:rsidR="008506F9" w:rsidRDefault="008506F9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2EDD014" w14:textId="77777777" w:rsidR="008506F9" w:rsidRDefault="008506F9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547924" w14:textId="77777777" w:rsidR="008506F9" w:rsidRPr="00464531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BB826CF" w14:textId="77777777" w:rsidR="008506F9" w:rsidRPr="00BD0EBC" w:rsidRDefault="008506F9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Submitted Successfully!’</w:t>
            </w:r>
          </w:p>
          <w:p w14:paraId="02B586AE" w14:textId="77777777" w:rsidR="008506F9" w:rsidRPr="00BD0EBC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8FC6C86" w14:textId="77777777" w:rsidR="008506F9" w:rsidRPr="00BD0EBC" w:rsidRDefault="008506F9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6DC03B5" w14:textId="77777777" w:rsidR="008506F9" w:rsidRPr="00897B0C" w:rsidRDefault="008506F9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871BF9" w14:textId="77777777" w:rsidR="008506F9" w:rsidRPr="00897B0C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4748F939" w14:textId="77777777" w:rsidR="008506F9" w:rsidRPr="00767D4A" w:rsidRDefault="008506F9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8DCA69" w14:textId="77777777" w:rsidR="008506F9" w:rsidRPr="00767D4A" w:rsidRDefault="008506F9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529E2" w14:textId="77777777" w:rsidR="008506F9" w:rsidRDefault="008506F9" w:rsidP="008506F9">
      <w:pPr>
        <w:pStyle w:val="NoSpacing"/>
      </w:pPr>
    </w:p>
    <w:p w14:paraId="18149261" w14:textId="77777777" w:rsidR="008506F9" w:rsidRPr="00767D4A" w:rsidRDefault="008506F9" w:rsidP="008506F9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06F9" w:rsidRPr="00767D4A" w14:paraId="3ECB67B8" w14:textId="77777777" w:rsidTr="00F73A5A">
        <w:tc>
          <w:tcPr>
            <w:tcW w:w="8222" w:type="dxa"/>
            <w:shd w:val="clear" w:color="auto" w:fill="D6E3BC"/>
          </w:tcPr>
          <w:p w14:paraId="68404D75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5E86084" w14:textId="77777777" w:rsidR="008506F9" w:rsidRPr="00767D4A" w:rsidRDefault="008506F9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06F9" w:rsidRPr="00767D4A" w14:paraId="3D1F8733" w14:textId="77777777" w:rsidTr="00F73A5A">
        <w:tc>
          <w:tcPr>
            <w:tcW w:w="8222" w:type="dxa"/>
          </w:tcPr>
          <w:p w14:paraId="1C56C76D" w14:textId="77777777" w:rsidR="008506F9" w:rsidRPr="00A2483C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redraft this LOI? [Yes/No]’</w:t>
            </w:r>
          </w:p>
          <w:p w14:paraId="482D624F" w14:textId="77777777" w:rsidR="008506F9" w:rsidRPr="006A725F" w:rsidRDefault="008506F9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215601" w14:textId="77777777" w:rsidR="008506F9" w:rsidRPr="006A725F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9ED2E04" w14:textId="77777777" w:rsidR="008506F9" w:rsidRPr="00A2483C" w:rsidRDefault="008506F9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0B3E7F" w14:textId="77777777" w:rsidR="008506F9" w:rsidRPr="00302C77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9696F53" w14:textId="77777777" w:rsidR="008506F9" w:rsidRDefault="008506F9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E066D2" w14:textId="77777777" w:rsidR="008506F9" w:rsidRDefault="008506F9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D54B73" w14:textId="77777777" w:rsidR="008506F9" w:rsidRDefault="008506F9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CBC475C" w14:textId="77777777" w:rsidR="008506F9" w:rsidRPr="005D1855" w:rsidRDefault="008506F9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E0A39F6" w14:textId="77777777" w:rsidR="008506F9" w:rsidRDefault="008506F9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E6C48" w14:textId="77777777" w:rsidR="008506F9" w:rsidRDefault="008506F9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166CDECD" w14:textId="77777777" w:rsidR="008506F9" w:rsidRDefault="008506F9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69AC0D60" w14:textId="77777777" w:rsidR="008506F9" w:rsidRDefault="008506F9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8A10D7" w14:textId="77777777" w:rsidR="008506F9" w:rsidRPr="00464531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3B4D056" w14:textId="77777777" w:rsidR="008506F9" w:rsidRPr="00BD0EBC" w:rsidRDefault="008506F9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message ‘LOI Redraft Successfully!’</w:t>
            </w:r>
          </w:p>
          <w:p w14:paraId="3AA950FA" w14:textId="77777777" w:rsidR="008506F9" w:rsidRPr="00BD0EBC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C946994" w14:textId="77777777" w:rsidR="008506F9" w:rsidRPr="00BD0EBC" w:rsidRDefault="008506F9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4A315AD" w14:textId="77777777" w:rsidR="008506F9" w:rsidRPr="00897B0C" w:rsidRDefault="008506F9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836F8D" w14:textId="77777777" w:rsidR="008506F9" w:rsidRPr="00897B0C" w:rsidRDefault="008506F9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05B6F08" w14:textId="77777777" w:rsidR="008506F9" w:rsidRPr="00767D4A" w:rsidRDefault="008506F9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BF54A7" w14:textId="77777777" w:rsidR="008506F9" w:rsidRPr="00767D4A" w:rsidRDefault="008506F9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AB0E51" w14:textId="59ABCD61" w:rsidR="00A26613" w:rsidRPr="00767D4A" w:rsidRDefault="00A26613" w:rsidP="00A26613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2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26613" w:rsidRPr="00767D4A" w14:paraId="2712E711" w14:textId="77777777" w:rsidTr="00F04C88">
        <w:tc>
          <w:tcPr>
            <w:tcW w:w="8222" w:type="dxa"/>
            <w:shd w:val="clear" w:color="auto" w:fill="D6E3BC"/>
          </w:tcPr>
          <w:p w14:paraId="145118E3" w14:textId="77777777" w:rsidR="00A26613" w:rsidRPr="00767D4A" w:rsidRDefault="00A26613" w:rsidP="00F04C8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6347FAE" w14:textId="77777777" w:rsidR="00A26613" w:rsidRPr="00767D4A" w:rsidRDefault="00A26613" w:rsidP="00F04C8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26613" w:rsidRPr="00767D4A" w14:paraId="5CC9877E" w14:textId="77777777" w:rsidTr="00F04C88">
        <w:tc>
          <w:tcPr>
            <w:tcW w:w="8222" w:type="dxa"/>
          </w:tcPr>
          <w:p w14:paraId="1B373B23" w14:textId="77777777" w:rsidR="00A26613" w:rsidRPr="00A2483C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 this LOI? [Yes/No]’</w:t>
            </w:r>
          </w:p>
          <w:p w14:paraId="30E47DE4" w14:textId="77777777" w:rsidR="00A26613" w:rsidRPr="006A725F" w:rsidRDefault="00A26613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BE54F1" w14:textId="77777777" w:rsidR="00A26613" w:rsidRPr="006A725F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8CD7578" w14:textId="77777777" w:rsidR="00A26613" w:rsidRPr="00A2483C" w:rsidRDefault="00A26613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206738" w14:textId="77777777" w:rsidR="00A26613" w:rsidRPr="00302C77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F249507" w14:textId="77777777" w:rsidR="00A26613" w:rsidRDefault="00A26613" w:rsidP="00F04C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760489" w14:textId="77777777" w:rsidR="00A26613" w:rsidRDefault="00A26613" w:rsidP="00F04C8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98D130" w14:textId="77777777" w:rsidR="00A26613" w:rsidRDefault="00A26613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49DFAFA" w14:textId="77777777" w:rsidR="00A26613" w:rsidRPr="005D1855" w:rsidRDefault="00A26613" w:rsidP="00F04C8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BB208D0" w14:textId="77777777" w:rsidR="00A26613" w:rsidRDefault="00A26613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08CBAF" w14:textId="77777777" w:rsidR="00A26613" w:rsidRDefault="00A26613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147AD44A" w14:textId="13F26600" w:rsidR="00A26613" w:rsidRDefault="00A26613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</w:t>
            </w:r>
            <w:r w:rsidR="006D7083">
              <w:rPr>
                <w:rFonts w:ascii="Courier New" w:hAnsi="Courier New" w:cs="Courier New"/>
                <w:color w:val="984806" w:themeColor="accent6" w:themeShade="80"/>
                <w:sz w:val="14"/>
              </w:rPr>
              <w:t>LED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472EDAF2" w14:textId="77777777" w:rsidR="00A26613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925B5D" w14:textId="77777777" w:rsidR="00A26613" w:rsidRPr="00464531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8C7FCBD" w14:textId="77777777" w:rsidR="00A26613" w:rsidRPr="00BD0EBC" w:rsidRDefault="00A26613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5B37C589" w14:textId="77777777" w:rsidR="00A26613" w:rsidRPr="00BD0EBC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5A201AC" w14:textId="77777777" w:rsidR="00A26613" w:rsidRPr="006C08EB" w:rsidRDefault="00A26613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326E25A" w14:textId="77777777" w:rsidR="00A26613" w:rsidRPr="00BD0EBC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C65961" w14:textId="77777777" w:rsidR="00A26613" w:rsidRPr="00897B0C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55FD167" w14:textId="77777777" w:rsidR="00A26613" w:rsidRPr="00767D4A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F13D4D" w14:textId="77777777" w:rsidR="00A26613" w:rsidRPr="00767D4A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5FC26B" w14:textId="77777777" w:rsidR="00A26613" w:rsidRDefault="00A26613" w:rsidP="00A26613">
      <w:pPr>
        <w:pStyle w:val="NoSpacing"/>
      </w:pPr>
    </w:p>
    <w:p w14:paraId="06B24DF4" w14:textId="397B3433" w:rsidR="00A26613" w:rsidRPr="00767D4A" w:rsidRDefault="00A26613" w:rsidP="00A26613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2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26613" w:rsidRPr="00767D4A" w14:paraId="385F8336" w14:textId="77777777" w:rsidTr="00F04C88">
        <w:tc>
          <w:tcPr>
            <w:tcW w:w="8222" w:type="dxa"/>
            <w:shd w:val="clear" w:color="auto" w:fill="D6E3BC"/>
          </w:tcPr>
          <w:p w14:paraId="01653D45" w14:textId="77777777" w:rsidR="00A26613" w:rsidRPr="00767D4A" w:rsidRDefault="00A26613" w:rsidP="00F04C8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3EC3950" w14:textId="77777777" w:rsidR="00A26613" w:rsidRPr="00767D4A" w:rsidRDefault="00A26613" w:rsidP="00F04C8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26613" w:rsidRPr="00767D4A" w14:paraId="47126429" w14:textId="77777777" w:rsidTr="00F04C88">
        <w:tc>
          <w:tcPr>
            <w:tcW w:w="8222" w:type="dxa"/>
          </w:tcPr>
          <w:p w14:paraId="43398918" w14:textId="77777777" w:rsidR="00A26613" w:rsidRPr="00A2483C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close this LOI? [Yes/No]’</w:t>
            </w:r>
          </w:p>
          <w:p w14:paraId="114D310B" w14:textId="77777777" w:rsidR="00A26613" w:rsidRPr="006A725F" w:rsidRDefault="00A26613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5F25DF" w14:textId="77777777" w:rsidR="00A26613" w:rsidRPr="006A725F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23CC2AA" w14:textId="77777777" w:rsidR="00A26613" w:rsidRPr="00A2483C" w:rsidRDefault="00A26613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04C7C0" w14:textId="77777777" w:rsidR="00A26613" w:rsidRPr="00302C77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2700258" w14:textId="77777777" w:rsidR="00A26613" w:rsidRDefault="00A26613" w:rsidP="00F04C8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16AB89" w14:textId="77777777" w:rsidR="00A26613" w:rsidRDefault="00A26613" w:rsidP="00F04C8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BF57C7" w14:textId="77777777" w:rsidR="00A26613" w:rsidRDefault="00A26613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59718D4" w14:textId="77777777" w:rsidR="00A26613" w:rsidRPr="005D1855" w:rsidRDefault="00A26613" w:rsidP="00F04C88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0A044F2" w14:textId="77777777" w:rsidR="00A26613" w:rsidRDefault="00A26613" w:rsidP="00F04C8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81E024" w14:textId="77777777" w:rsidR="00A26613" w:rsidRDefault="00A26613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248091F5" w14:textId="77777777" w:rsidR="00A26613" w:rsidRDefault="00A26613" w:rsidP="00F04C8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736C256A" w14:textId="77777777" w:rsidR="00A26613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E4434E" w14:textId="77777777" w:rsidR="00A26613" w:rsidRPr="00464531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DF6BB1C" w14:textId="77777777" w:rsidR="00A26613" w:rsidRPr="00BD0EBC" w:rsidRDefault="00A26613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0D750EB8" w14:textId="77777777" w:rsidR="00A26613" w:rsidRPr="00BD0EBC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EC271BF" w14:textId="77777777" w:rsidR="00A26613" w:rsidRPr="006C08EB" w:rsidRDefault="00A26613" w:rsidP="00F04C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492A279" w14:textId="77777777" w:rsidR="00A26613" w:rsidRPr="00BD0EBC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6FDFFC" w14:textId="77777777" w:rsidR="00A26613" w:rsidRPr="00897B0C" w:rsidRDefault="00A26613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6F0B332" w14:textId="77777777" w:rsidR="00A26613" w:rsidRPr="00767D4A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B17472C" w14:textId="77777777" w:rsidR="00A26613" w:rsidRPr="00767D4A" w:rsidRDefault="00A26613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99586E" w14:textId="77777777" w:rsidR="00A26613" w:rsidRDefault="00A26613" w:rsidP="00A26613">
      <w:pPr>
        <w:pStyle w:val="NoSpacing"/>
      </w:pPr>
    </w:p>
    <w:p w14:paraId="3EDD883E" w14:textId="77777777" w:rsidR="00C80F2D" w:rsidRPr="005878D4" w:rsidRDefault="00C80F2D" w:rsidP="00B17DF6">
      <w:pPr>
        <w:pStyle w:val="Heading2"/>
      </w:pPr>
      <w:r>
        <w:lastRenderedPageBreak/>
        <w:t>TAB – UNIT &amp; CHARGES</w:t>
      </w:r>
    </w:p>
    <w:p w14:paraId="51B562A4" w14:textId="77777777" w:rsidR="003F4214" w:rsidRPr="005878D4" w:rsidRDefault="003F4214" w:rsidP="00B17DF6">
      <w:pPr>
        <w:pStyle w:val="Heading3"/>
      </w:pPr>
      <w:r>
        <w:t>TAB – UNIT &amp; UTILITIES</w:t>
      </w:r>
    </w:p>
    <w:p w14:paraId="3695FCEE" w14:textId="77777777" w:rsidR="003F4214" w:rsidRDefault="003F4214" w:rsidP="00B17DF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DC270FC" w14:textId="77777777" w:rsidR="001244DB" w:rsidRDefault="001244DB" w:rsidP="001244DB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4D310A92" w14:textId="436F170F" w:rsidR="001244DB" w:rsidRDefault="00465E29" w:rsidP="00B17DF6">
      <w:pPr>
        <w:pStyle w:val="NoSpacing"/>
      </w:pPr>
      <w:r w:rsidRPr="00465E29">
        <w:rPr>
          <w:noProof/>
        </w:rPr>
        <w:drawing>
          <wp:inline distT="0" distB="0" distL="0" distR="0" wp14:anchorId="013D1DF0" wp14:editId="17D48F5C">
            <wp:extent cx="5304356" cy="2553005"/>
            <wp:effectExtent l="0" t="0" r="0" b="0"/>
            <wp:docPr id="1246158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78" cy="255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814E" w14:textId="1F2E5989" w:rsidR="001244DB" w:rsidRDefault="00EB5879" w:rsidP="00B17D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813303" wp14:editId="2DE748B6">
                <wp:simplePos x="0" y="0"/>
                <wp:positionH relativeFrom="column">
                  <wp:posOffset>1</wp:posOffset>
                </wp:positionH>
                <wp:positionV relativeFrom="paragraph">
                  <wp:posOffset>169113</wp:posOffset>
                </wp:positionV>
                <wp:extent cx="5522976" cy="2662733"/>
                <wp:effectExtent l="0" t="0" r="20955" b="23495"/>
                <wp:wrapNone/>
                <wp:docPr id="2067522115" name="Flowchart: Summing Junction 2067522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6" cy="266273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979E" id="Flowchart: Summing Junction 2067522115" o:spid="_x0000_s1026" type="#_x0000_t123" style="position:absolute;margin-left:0;margin-top:13.3pt;width:434.9pt;height:20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" filled="f" strokecolor="red" strokeweight="2pt"/>
            </w:pict>
          </mc:Fallback>
        </mc:AlternateContent>
      </w:r>
    </w:p>
    <w:p w14:paraId="3314F7A6" w14:textId="092658EE" w:rsidR="003F4214" w:rsidRDefault="008639D5" w:rsidP="00B17DF6">
      <w:pPr>
        <w:pStyle w:val="NoSpacing"/>
      </w:pPr>
      <w:r w:rsidRPr="008639D5">
        <w:rPr>
          <w:noProof/>
        </w:rPr>
        <w:drawing>
          <wp:inline distT="0" distB="0" distL="0" distR="0" wp14:anchorId="68C77A3F" wp14:editId="696A6D3E">
            <wp:extent cx="5588813" cy="2689915"/>
            <wp:effectExtent l="0" t="0" r="0" b="0"/>
            <wp:docPr id="1227079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44" cy="26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7631" w14:textId="77777777" w:rsidR="003F4214" w:rsidRDefault="003F4214" w:rsidP="00B17DF6">
      <w:pPr>
        <w:pStyle w:val="NoSpacing"/>
      </w:pPr>
    </w:p>
    <w:p w14:paraId="41EC9584" w14:textId="77777777" w:rsidR="00EA7BB8" w:rsidRPr="008E5458" w:rsidRDefault="00EA7BB8" w:rsidP="00EA7BB8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A7BB8" w:rsidRPr="001D25C6" w14:paraId="7F7119BB" w14:textId="77777777" w:rsidTr="00F04C88">
        <w:tc>
          <w:tcPr>
            <w:tcW w:w="8222" w:type="dxa"/>
            <w:shd w:val="clear" w:color="auto" w:fill="D6E3BC"/>
          </w:tcPr>
          <w:p w14:paraId="2C30CD6F" w14:textId="77777777" w:rsidR="00EA7BB8" w:rsidRPr="00E053AB" w:rsidRDefault="00EA7BB8" w:rsidP="00F04C8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45E50D" w14:textId="77777777" w:rsidR="00EA7BB8" w:rsidRPr="00E053AB" w:rsidRDefault="00EA7BB8" w:rsidP="00F04C8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A7BB8" w:rsidRPr="003F0E19" w14:paraId="190D3169" w14:textId="77777777" w:rsidTr="00F04C88">
        <w:tc>
          <w:tcPr>
            <w:tcW w:w="8222" w:type="dxa"/>
          </w:tcPr>
          <w:p w14:paraId="30F51E5C" w14:textId="371490F9" w:rsidR="00EA7BB8" w:rsidRDefault="00EA7BB8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69A79FA" w14:textId="77777777" w:rsidR="00EA7BB8" w:rsidRDefault="00EA7BB8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F463B65" w14:textId="77777777" w:rsidR="00EA7BB8" w:rsidRDefault="00EA7BB8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46167C9" w14:textId="77777777" w:rsidR="00EA7BB8" w:rsidRDefault="00EA7BB8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17D7588C" w14:textId="77777777" w:rsidR="00EA7BB8" w:rsidRDefault="00EA7BB8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B6CB41F" w14:textId="77777777" w:rsidR="00EA7BB8" w:rsidRDefault="00EA7BB8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5446EB1E" w14:textId="77777777" w:rsidR="00EA7BB8" w:rsidRDefault="00EA7BB8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FB6C048" w14:textId="4C83E176" w:rsidR="00EA7BB8" w:rsidRDefault="00EA7BB8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0FB5096" w14:textId="77777777" w:rsidR="00EA7BB8" w:rsidRPr="003F0E19" w:rsidRDefault="00EA7BB8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44F80CE" w14:textId="77777777" w:rsidR="00EA7BB8" w:rsidRPr="003F0E19" w:rsidRDefault="00EA7BB8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2D4311" w14:textId="77777777" w:rsidR="00EA7BB8" w:rsidRDefault="00EA7BB8" w:rsidP="00EA7BB8"/>
    <w:p w14:paraId="705C1C4D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35C17BF1" w14:textId="77777777" w:rsidTr="00D64758">
        <w:tc>
          <w:tcPr>
            <w:tcW w:w="8222" w:type="dxa"/>
            <w:shd w:val="clear" w:color="auto" w:fill="D6E3BC"/>
          </w:tcPr>
          <w:p w14:paraId="18B6A266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80D03D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33AFCC3A" w14:textId="77777777" w:rsidTr="00D64758">
        <w:tc>
          <w:tcPr>
            <w:tcW w:w="8222" w:type="dxa"/>
          </w:tcPr>
          <w:p w14:paraId="5ABCA6D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12595B3A" w14:textId="1C15B2EC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C2799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90D80BD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6107CC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8F6E8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1010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9B94AC0" w14:textId="77777777" w:rsidR="00723E0F" w:rsidRDefault="00723E0F" w:rsidP="00723E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E108F0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B20BD2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052C1A" w14:textId="77777777" w:rsidR="003F4214" w:rsidRPr="0059697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B79BE6F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4758E07" w14:textId="77777777" w:rsidR="00723E0F" w:rsidRDefault="00723E0F" w:rsidP="00723E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8B6BC2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7B1DD9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8F148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13E9F1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CD67A10" w14:textId="77777777" w:rsidR="00723E0F" w:rsidRDefault="00723E0F" w:rsidP="00723E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02AD7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9C5DC97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AC5A54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1241AD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6B157148" w14:textId="77777777" w:rsidR="00723E0F" w:rsidRDefault="00723E0F" w:rsidP="00723E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6E58BF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44F7B7E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15E0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C0F06F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D4AD83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0C11569B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0A7BD36" w14:textId="77777777" w:rsidR="00723E0F" w:rsidRDefault="00723E0F" w:rsidP="00723E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D10C12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C8E7A1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6AE43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C17B21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49D6B77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E128361" w14:textId="77777777" w:rsidR="00723E0F" w:rsidRDefault="00723E0F" w:rsidP="00723E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F1B5BE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D608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046B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8EC772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IDAYS</w:t>
            </w:r>
          </w:p>
          <w:p w14:paraId="2386675D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1746F403" w14:textId="77777777" w:rsidR="00723E0F" w:rsidRDefault="00723E0F" w:rsidP="00723E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5128F5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9D2AD4" w14:textId="77777777" w:rsidR="003F4214" w:rsidRPr="00DC2ED0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80C91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3D64" w:rsidRPr="003F0E19" w14:paraId="0C80E762" w14:textId="77777777" w:rsidTr="00D64758">
        <w:tc>
          <w:tcPr>
            <w:tcW w:w="8222" w:type="dxa"/>
          </w:tcPr>
          <w:p w14:paraId="44E95088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45C34D7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7080BDAD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5F98D10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21A551F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E473312" w14:textId="77777777" w:rsidR="00293D64" w:rsidRP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0228E3" w14:textId="77777777" w:rsidR="004D4D17" w:rsidRDefault="004D4D17" w:rsidP="004D4D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4AE74E1A" w14:textId="77777777" w:rsidR="004D4D17" w:rsidRPr="001442A8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6AC19C8" w14:textId="77777777" w:rsidR="004D4D17" w:rsidRPr="009B554A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3365E6E6" w14:textId="77777777" w:rsidR="004D4D17" w:rsidRPr="009B554A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757C5D7" w14:textId="77777777" w:rsidR="004D4D17" w:rsidRDefault="004D4D17" w:rsidP="004D4D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D4DC377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B507776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9317283" w14:textId="77777777" w:rsidR="0009357F" w:rsidRDefault="0009357F" w:rsidP="0009357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7903AB6D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1CD47254" w14:textId="77777777" w:rsidR="004D4D17" w:rsidRPr="00E95D41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E1A5C8C" w14:textId="3554B324" w:rsidR="00B96B19" w:rsidRPr="00AA519F" w:rsidRDefault="00B96B19" w:rsidP="00B96B1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proofErr w:type="gramStart"/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proofErr w:type="gramEnd"/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5D6552F5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2C5E7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82FDB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F15333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7B5ACB8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7E71E47" w14:textId="77777777" w:rsidR="00850D77" w:rsidRDefault="00850D77" w:rsidP="00850D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81917C" w14:textId="77777777" w:rsidR="00850D77" w:rsidRPr="00224957" w:rsidRDefault="00850D77" w:rsidP="00850D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DB74074" w14:textId="77777777" w:rsidR="00850D77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30661A" w14:textId="77777777" w:rsidR="00850D77" w:rsidRPr="008C33E0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DC9C39E" w14:textId="77777777" w:rsidR="00850D77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33FD02" w14:textId="77777777" w:rsidR="006F3E03" w:rsidRDefault="006F3E03" w:rsidP="006F3E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7DFF62" w14:textId="77777777" w:rsidR="006F3E03" w:rsidRPr="00224957" w:rsidRDefault="006F3E03" w:rsidP="006F3E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8BB1B49" w14:textId="77777777" w:rsidR="006F3E03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127A57" w14:textId="77777777" w:rsidR="006F3E03" w:rsidRPr="008C33E0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38EC25A3" w14:textId="77777777" w:rsidR="006F3E03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9CF286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C10CC27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5B74ED53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FC17E6B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F1B2CCC" w14:textId="77777777" w:rsidR="000707E4" w:rsidRPr="00293D64" w:rsidRDefault="000707E4" w:rsidP="000707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D1B8C9D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EE304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0BF44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4BE3B1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07F5DE1F" w14:textId="77777777" w:rsidR="000707E4" w:rsidRPr="00293D64" w:rsidRDefault="000707E4" w:rsidP="000707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0EEC9E9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3C4CB95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6FC2E81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34EE02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23FAD0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8281F22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3F4812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24BCC9E2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999B9C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7980A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54973B0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E80BC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5A1930F4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377E20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927C54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05C8AD69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B13CA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706FE220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F42C65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FC07E15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6B1AA1E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D82D78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28553601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8057C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596BBF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D714661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DA5CB9B" w14:textId="77777777" w:rsidR="00293D64" w:rsidRPr="003F0E19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18BF39F" w14:textId="77777777" w:rsidTr="00D64758">
        <w:tc>
          <w:tcPr>
            <w:tcW w:w="8222" w:type="dxa"/>
          </w:tcPr>
          <w:p w14:paraId="483947A2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587DF20F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8E001AA" w14:textId="77777777" w:rsidR="004B76D3" w:rsidRDefault="004B76D3" w:rsidP="004B76D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ACBC83" w14:textId="77777777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1C8BAB2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5CAEEE9E" w14:textId="77777777" w:rsidR="004B76D3" w:rsidRPr="0039169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4018D1C5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0506D4" w14:textId="77777777" w:rsidR="004B76D3" w:rsidRPr="00871C8E" w:rsidRDefault="004B76D3" w:rsidP="004B76D3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E3CE47" w14:textId="77777777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7B6D5CC5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D8CEFBF" w14:textId="77777777" w:rsidR="004B76D3" w:rsidRPr="00871C8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33443E7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D647BC" w14:textId="77777777" w:rsidR="004B76D3" w:rsidRPr="001442A8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8AA680" w14:textId="77777777" w:rsidR="004B76D3" w:rsidRPr="00220A6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7F2266F8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5D53C91" w14:textId="77777777" w:rsidR="004B76D3" w:rsidRPr="00956F5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71DC218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2F7050" w14:textId="77777777" w:rsidR="004B76D3" w:rsidRPr="00CC7746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9F490A5" w14:textId="77777777" w:rsidR="004B76D3" w:rsidRPr="00220A6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565DCCC7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785C907" w14:textId="77777777" w:rsidR="004B76D3" w:rsidRPr="00956F5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2BABF002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4AC043" w14:textId="77777777" w:rsidR="004B76D3" w:rsidRPr="00220A6E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BE76B3" w14:textId="77777777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0C23254B" w14:textId="77777777" w:rsidR="0009064F" w:rsidRPr="00220A6E" w:rsidRDefault="0009064F" w:rsidP="000906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116575D" w14:textId="77777777" w:rsidR="004B76D3" w:rsidRPr="00871C8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0DCBE519" w14:textId="77777777" w:rsidR="004B76D3" w:rsidRPr="001442A8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20B204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B5A3DAA" w14:textId="77777777" w:rsidR="004B76D3" w:rsidRPr="001442A8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FC600C" w14:textId="77777777" w:rsidR="004B76D3" w:rsidRPr="00F023C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FFD9C87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6ABDBB" w14:textId="77777777" w:rsidR="004B76D3" w:rsidRPr="001442A8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FDB535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1D78E9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46780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0F35FDC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B143E7" w14:textId="77777777" w:rsidR="004B76D3" w:rsidRPr="003A61BF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86CB9C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3DFF95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82BDCA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BB7ACE0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6FD396" w14:textId="77777777" w:rsidR="004B76D3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14DC8A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D52B5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3AA28C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37AC8EC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7AED6F" w14:textId="77777777" w:rsidR="004B76D3" w:rsidRPr="003A61BF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F3A426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D2410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8D66FC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AB49DFA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34FA4A" w14:textId="77777777" w:rsid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72ABA4" w14:textId="77777777" w:rsidR="00293D64" w:rsidRPr="00871C8E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582FACB6" w14:textId="77777777" w:rsidR="00293D64" w:rsidRPr="00871C8E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2BC0BF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24708E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7FEBF7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303334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4CD42EB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03104A1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22F63B21" w14:textId="77777777" w:rsidR="003F4214" w:rsidRPr="00871C8E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396A603B" w14:textId="77777777" w:rsidR="00C41B37" w:rsidRPr="00871C8E" w:rsidRDefault="00C41B37" w:rsidP="00C41B37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31EC1">
              <w:rPr>
                <w:rFonts w:ascii="Consolas" w:hAnsi="Consolas" w:cs="Consolas"/>
                <w:color w:val="FF0000"/>
                <w:sz w:val="14"/>
                <w:szCs w:val="19"/>
              </w:rPr>
              <w:t>01,02,03,04,05,06,07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40FA8522" w14:textId="77777777" w:rsidR="00C41B37" w:rsidRPr="00871C8E" w:rsidRDefault="00C41B37" w:rsidP="00C41B37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B85919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F3EFEED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C6CB0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0B687C6E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427A3F1C" w14:textId="0A483784" w:rsidR="003F4214" w:rsidRPr="00871C8E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062751" w:rsidRPr="00062751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66D3E305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9B92C74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7FEB3EB8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7ED21E36" w14:textId="4A6989F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 w:rsidR="00FF7E28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5DDE0A1B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2A369DD4" w14:textId="77777777" w:rsidR="003F4214" w:rsidRPr="00871C8E" w:rsidRDefault="003F4214" w:rsidP="00B17DF6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0C5196B3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0F0BD9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9464DDD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925DC7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0C86CDFF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D521DA6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99552D" w14:textId="77777777" w:rsidR="003F4214" w:rsidRPr="00CC7746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57657943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AE9D7FA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80F8D74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77B269E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52486F0D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952600" w14:textId="77777777" w:rsidR="003F4214" w:rsidRPr="00220A6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DF7D47" w14:textId="393330EE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B343AE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5ED5FE3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2871DE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2494475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6782D06A" w14:textId="77777777" w:rsidR="003F4214" w:rsidRPr="00871C8E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20826899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F3733F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7992489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7BE8EBC1" w14:textId="77777777" w:rsidR="00B343AE" w:rsidRPr="0043005F" w:rsidRDefault="00B343AE" w:rsidP="00B343A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A94E64" w14:textId="77777777" w:rsidR="00B343AE" w:rsidRDefault="00B343AE" w:rsidP="00B343AE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7310ECC" w14:textId="77777777" w:rsidR="00B343AE" w:rsidRPr="0043005F" w:rsidRDefault="00B343AE" w:rsidP="00B34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01171FD" w14:textId="77777777" w:rsidR="00B343AE" w:rsidRPr="001442A8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84ED47E" w14:textId="77777777" w:rsidR="00B343AE" w:rsidRPr="00FB306F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33AE0F6" w14:textId="77777777" w:rsidR="00B343AE" w:rsidRPr="00FB306F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04D4E229" w14:textId="77777777" w:rsidR="00B343AE" w:rsidRPr="00FB306F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5F4F97D" w14:textId="77777777" w:rsidR="00B343AE" w:rsidRPr="00FB306F" w:rsidRDefault="00B343AE" w:rsidP="00B343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21422E4" w14:textId="77777777" w:rsidR="00B343AE" w:rsidRPr="00FB306F" w:rsidRDefault="00B343AE" w:rsidP="00B343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98B6482" w14:textId="77777777" w:rsidR="00B343AE" w:rsidRPr="006A331B" w:rsidRDefault="00B343AE" w:rsidP="00B343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D8CB1D1" w14:textId="77777777" w:rsidR="00157A16" w:rsidRPr="006A331B" w:rsidRDefault="00157A16" w:rsidP="00157A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39BCDB5" w14:textId="77777777" w:rsidR="00B343AE" w:rsidRDefault="00B343AE" w:rsidP="00B343AE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1B5DC8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99C7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lastRenderedPageBreak/>
              <w:t>"Status"</w:t>
            </w:r>
          </w:p>
          <w:p w14:paraId="422487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0C72C" w14:textId="77777777" w:rsidR="003F4214" w:rsidRPr="00F023C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1C58FB8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060E2D" w14:textId="77777777" w:rsidR="003F4214" w:rsidRDefault="003F4214" w:rsidP="004C763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A5A9ED3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0E9D35F3" w14:textId="77777777" w:rsidTr="00D64758">
        <w:tc>
          <w:tcPr>
            <w:tcW w:w="8222" w:type="dxa"/>
          </w:tcPr>
          <w:p w14:paraId="510DF4FA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F7BE8F9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FA55D3D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5F6E39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872B58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96ADF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B74EF" w14:textId="77777777" w:rsidR="003F4214" w:rsidRDefault="003F4214" w:rsidP="00B17DF6"/>
    <w:p w14:paraId="73D6620C" w14:textId="09EB54BF" w:rsidR="0055127E" w:rsidRPr="00E65FF6" w:rsidRDefault="0055127E" w:rsidP="0055127E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0925A4D2" w14:textId="4A40F282" w:rsidR="00711FB8" w:rsidRPr="00711FB8" w:rsidRDefault="00711FB8" w:rsidP="0055127E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FB8" w:rsidRPr="00711FB8" w14:paraId="43F75FBC" w14:textId="77777777" w:rsidTr="00B45803">
        <w:tc>
          <w:tcPr>
            <w:tcW w:w="8222" w:type="dxa"/>
            <w:shd w:val="clear" w:color="auto" w:fill="D6E3BC"/>
          </w:tcPr>
          <w:p w14:paraId="0430BE6C" w14:textId="77777777" w:rsidR="00711FB8" w:rsidRPr="00711FB8" w:rsidRDefault="00711FB8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05D634" w14:textId="77777777" w:rsidR="00711FB8" w:rsidRPr="00711FB8" w:rsidRDefault="00711FB8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711FB8" w:rsidRPr="00711FB8" w14:paraId="116CBC1F" w14:textId="77777777" w:rsidTr="00B45803">
        <w:tc>
          <w:tcPr>
            <w:tcW w:w="8222" w:type="dxa"/>
          </w:tcPr>
          <w:p w14:paraId="042076C8" w14:textId="77777777" w:rsidR="00711FB8" w:rsidRPr="00711FB8" w:rsidRDefault="00711FB8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799512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F58B925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59C37F9B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C033BDE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631C9654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BFF6D2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1FB8" w:rsidRPr="00711FB8" w14:paraId="68A8242E" w14:textId="77777777" w:rsidTr="00B45803">
        <w:tc>
          <w:tcPr>
            <w:tcW w:w="8222" w:type="dxa"/>
          </w:tcPr>
          <w:p w14:paraId="13799EF9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3BD4624A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DCB94B0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6613FBAD" w14:textId="77777777" w:rsidR="00711FB8" w:rsidRPr="00711FB8" w:rsidRDefault="00711FB8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AB1096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80E2D0" w14:textId="77777777" w:rsidR="00711FB8" w:rsidRPr="00711FB8" w:rsidRDefault="00711FB8" w:rsidP="00B17DF6"/>
    <w:p w14:paraId="027417B6" w14:textId="2F6A4860" w:rsidR="00E677E3" w:rsidRDefault="00E677E3" w:rsidP="00E677E3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677E3" w:rsidRPr="00E053AB" w14:paraId="382A0286" w14:textId="77777777" w:rsidTr="00B70D53">
        <w:tc>
          <w:tcPr>
            <w:tcW w:w="8222" w:type="dxa"/>
            <w:shd w:val="clear" w:color="auto" w:fill="D6E3BC"/>
          </w:tcPr>
          <w:p w14:paraId="3ABE6168" w14:textId="77777777" w:rsidR="00E677E3" w:rsidRPr="00E053AB" w:rsidRDefault="00E677E3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ABA6C7" w14:textId="77777777" w:rsidR="00E677E3" w:rsidRPr="00E053AB" w:rsidRDefault="00E677E3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677E3" w:rsidRPr="003F0E19" w14:paraId="01C2C415" w14:textId="77777777" w:rsidTr="00B70D53">
        <w:tc>
          <w:tcPr>
            <w:tcW w:w="8222" w:type="dxa"/>
          </w:tcPr>
          <w:p w14:paraId="3EAFAD8A" w14:textId="77777777" w:rsidR="00E677E3" w:rsidRPr="006A54E8" w:rsidRDefault="00E677E3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A15F52" w14:textId="77777777" w:rsidR="00E677E3" w:rsidRPr="00FA21EA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DD2C4F9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B6BC8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677E3" w:rsidRPr="003F0E19" w14:paraId="1285F969" w14:textId="77777777" w:rsidTr="00B70D53">
        <w:tc>
          <w:tcPr>
            <w:tcW w:w="8222" w:type="dxa"/>
          </w:tcPr>
          <w:p w14:paraId="27E906BD" w14:textId="77777777" w:rsidR="00E677E3" w:rsidRPr="003B55A7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1B4417A" w14:textId="77777777" w:rsidR="00E677E3" w:rsidRDefault="00E677E3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6B40B45E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546C31" w14:textId="77777777" w:rsidR="00E677E3" w:rsidRDefault="00E677E3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758F6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ACA1F2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CD8CD1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007D7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99BC0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B8C3A8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6D2A2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F3B5916" w14:textId="77777777" w:rsidR="00E677E3" w:rsidRDefault="00E677E3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2D5585D" w14:textId="77777777" w:rsidR="00E677E3" w:rsidRPr="006A54E8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ABCA8B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BDEC7D" w14:textId="77777777" w:rsidR="00E677E3" w:rsidRDefault="00E677E3" w:rsidP="00E677E3"/>
    <w:p w14:paraId="69F26A13" w14:textId="32E6783D" w:rsidR="009A47FC" w:rsidRDefault="009A47FC" w:rsidP="009A47FC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A47FC" w:rsidRPr="001D25C6" w14:paraId="4354C2FF" w14:textId="77777777" w:rsidTr="00B70D53">
        <w:tc>
          <w:tcPr>
            <w:tcW w:w="8972" w:type="dxa"/>
            <w:shd w:val="clear" w:color="auto" w:fill="D6E3BC"/>
          </w:tcPr>
          <w:p w14:paraId="13DC406F" w14:textId="77777777" w:rsidR="009A47FC" w:rsidRPr="00E053AB" w:rsidRDefault="009A47FC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3A09A86" w14:textId="77777777" w:rsidR="009A47FC" w:rsidRPr="00E053AB" w:rsidRDefault="009A47FC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A47FC" w:rsidRPr="003F0E19" w14:paraId="5AE698C8" w14:textId="77777777" w:rsidTr="00B70D53">
        <w:tc>
          <w:tcPr>
            <w:tcW w:w="8972" w:type="dxa"/>
          </w:tcPr>
          <w:p w14:paraId="25C992F2" w14:textId="77777777" w:rsidR="009A47FC" w:rsidRPr="00905766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70D61" w14:textId="77777777" w:rsidR="009A47FC" w:rsidRPr="003B55A7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C69164F" w14:textId="77777777" w:rsidR="009A47FC" w:rsidRDefault="009A47FC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5689A6E5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482F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2486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8F7FB1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226399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53A432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EF42C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Selected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A05F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2ACBD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E9C5E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8D58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055E62" w14:textId="77777777" w:rsidR="009A47FC" w:rsidRDefault="009A47FC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802D679" w14:textId="77777777" w:rsidR="009A47FC" w:rsidRPr="00D11297" w:rsidRDefault="009A47FC" w:rsidP="00B70D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EAB9CC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A47FC" w:rsidRPr="003F0E19" w14:paraId="27B0ED52" w14:textId="77777777" w:rsidTr="00B70D53">
        <w:tc>
          <w:tcPr>
            <w:tcW w:w="8972" w:type="dxa"/>
          </w:tcPr>
          <w:p w14:paraId="5B800A0B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0E3C95" w14:textId="77777777" w:rsidR="009A47FC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F37123E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EC3C6DE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8D1EE2" w14:textId="77777777" w:rsidR="009A47FC" w:rsidRDefault="009A47FC" w:rsidP="009A47FC">
      <w:pPr>
        <w:pStyle w:val="NoSpacing"/>
      </w:pPr>
    </w:p>
    <w:p w14:paraId="2E0E9E16" w14:textId="7ECE35AB" w:rsidR="0055127E" w:rsidRPr="00E65FF6" w:rsidRDefault="0055127E" w:rsidP="0055127E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29E424F" w14:textId="15E9FA00" w:rsidR="00A53E7F" w:rsidRPr="003F4214" w:rsidRDefault="00A53E7F" w:rsidP="00E677E3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53E7F" w:rsidRPr="003F4214" w14:paraId="64462CA5" w14:textId="77777777" w:rsidTr="00B45803">
        <w:tc>
          <w:tcPr>
            <w:tcW w:w="8222" w:type="dxa"/>
            <w:shd w:val="clear" w:color="auto" w:fill="D6E3BC"/>
          </w:tcPr>
          <w:p w14:paraId="7C6293AF" w14:textId="77777777" w:rsidR="00A53E7F" w:rsidRPr="003F4214" w:rsidRDefault="00A53E7F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C8893F" w14:textId="77777777" w:rsidR="00A53E7F" w:rsidRPr="003F4214" w:rsidRDefault="00A53E7F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A53E7F" w:rsidRPr="003F4214" w14:paraId="03596E71" w14:textId="77777777" w:rsidTr="00B45803">
        <w:tc>
          <w:tcPr>
            <w:tcW w:w="8222" w:type="dxa"/>
          </w:tcPr>
          <w:p w14:paraId="732BB265" w14:textId="77777777" w:rsidR="00A53E7F" w:rsidRPr="003F4214" w:rsidRDefault="00A53E7F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67C194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1D7A3265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73EC0842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105B553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130A19FB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936A16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53E7F" w:rsidRPr="003F4214" w14:paraId="7D8385BB" w14:textId="77777777" w:rsidTr="00B45803">
        <w:tc>
          <w:tcPr>
            <w:tcW w:w="8222" w:type="dxa"/>
          </w:tcPr>
          <w:p w14:paraId="18EE8B1E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125BBBDE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442EF70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6E899F0" w14:textId="77777777" w:rsidR="00A53E7F" w:rsidRPr="003F4214" w:rsidRDefault="00A53E7F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668EDD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AE41C8" w14:textId="77777777" w:rsidR="00A53E7F" w:rsidRPr="003F4214" w:rsidRDefault="00A53E7F" w:rsidP="00B17DF6"/>
    <w:p w14:paraId="22035B06" w14:textId="677A6973" w:rsidR="009C4A6D" w:rsidRPr="003F4214" w:rsidRDefault="009C4A6D" w:rsidP="00E677E3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C4A6D" w:rsidRPr="003F4214" w14:paraId="28E8CFE1" w14:textId="77777777" w:rsidTr="00B45803">
        <w:tc>
          <w:tcPr>
            <w:tcW w:w="8222" w:type="dxa"/>
            <w:shd w:val="clear" w:color="auto" w:fill="D6E3BC"/>
          </w:tcPr>
          <w:p w14:paraId="75C7B17E" w14:textId="77777777" w:rsidR="009C4A6D" w:rsidRPr="003F4214" w:rsidRDefault="009C4A6D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F13772" w14:textId="77777777" w:rsidR="009C4A6D" w:rsidRPr="003F4214" w:rsidRDefault="009C4A6D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C4A6D" w:rsidRPr="003F4214" w14:paraId="7E0CD656" w14:textId="77777777" w:rsidTr="00B45803">
        <w:tc>
          <w:tcPr>
            <w:tcW w:w="8222" w:type="dxa"/>
          </w:tcPr>
          <w:p w14:paraId="067BBED0" w14:textId="77777777" w:rsidR="009C4A6D" w:rsidRPr="003F4214" w:rsidRDefault="009C4A6D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3DD65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0614F7F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203392E1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596901C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2C23823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47AEE1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4A6D" w:rsidRPr="003F4214" w14:paraId="3AB77B7F" w14:textId="77777777" w:rsidTr="00B45803">
        <w:tc>
          <w:tcPr>
            <w:tcW w:w="8222" w:type="dxa"/>
          </w:tcPr>
          <w:p w14:paraId="4D8790F6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64D1009C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4111594F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19BF01C" w14:textId="77777777" w:rsidR="009C4A6D" w:rsidRPr="003F4214" w:rsidRDefault="009C4A6D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735C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098D4E" w14:textId="77777777" w:rsidR="009C4A6D" w:rsidRPr="003F4214" w:rsidRDefault="009C4A6D" w:rsidP="00B17DF6"/>
    <w:p w14:paraId="52D81BDF" w14:textId="39DC9B58" w:rsidR="005676CA" w:rsidRPr="003F4214" w:rsidRDefault="005676CA" w:rsidP="00E677E3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76CA" w:rsidRPr="003F4214" w14:paraId="3C71786D" w14:textId="77777777" w:rsidTr="00B45803">
        <w:tc>
          <w:tcPr>
            <w:tcW w:w="8222" w:type="dxa"/>
            <w:shd w:val="clear" w:color="auto" w:fill="D6E3BC"/>
          </w:tcPr>
          <w:p w14:paraId="47B20983" w14:textId="77777777" w:rsidR="005676CA" w:rsidRPr="003F4214" w:rsidRDefault="005676C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23CCB8" w14:textId="77777777" w:rsidR="005676CA" w:rsidRPr="003F4214" w:rsidRDefault="005676C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76CA" w:rsidRPr="003F4214" w14:paraId="2A1B4C52" w14:textId="77777777" w:rsidTr="00B45803">
        <w:tc>
          <w:tcPr>
            <w:tcW w:w="8222" w:type="dxa"/>
          </w:tcPr>
          <w:p w14:paraId="6825AF4F" w14:textId="77777777" w:rsidR="005676CA" w:rsidRPr="003F4214" w:rsidRDefault="005676C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C34F02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47BAA305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0CBF7F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76CA" w:rsidRPr="003F4214" w14:paraId="3A33E8A0" w14:textId="77777777" w:rsidTr="00B45803">
        <w:tc>
          <w:tcPr>
            <w:tcW w:w="8222" w:type="dxa"/>
          </w:tcPr>
          <w:p w14:paraId="744BAFD1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16A4D073" w14:textId="77777777" w:rsidR="005676CA" w:rsidRPr="003F4214" w:rsidRDefault="005676C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4BDD986E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"Login Company Id"</w:t>
            </w:r>
          </w:p>
          <w:p w14:paraId="0F2D86D6" w14:textId="77777777" w:rsidR="005676CA" w:rsidRPr="003F4214" w:rsidRDefault="005676C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09A6F2C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FA7C40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021705C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484450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7FDA797D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B73B9E6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21AFB8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6D4F4B87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6117993" w14:textId="60926A1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AA3093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771B5E0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205B1211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0D0D8C9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"Meter Start" </w:t>
            </w:r>
            <w:proofErr w:type="gramStart"/>
            <w:r w:rsidRPr="003F4214">
              <w:rPr>
                <w:rFonts w:ascii="Courier New" w:hAnsi="Courier New" w:cs="Courier New"/>
                <w:sz w:val="14"/>
                <w:szCs w:val="14"/>
              </w:rPr>
              <w:t>= ‘’</w:t>
            </w:r>
            <w:proofErr w:type="gramEnd"/>
          </w:p>
          <w:p w14:paraId="47198337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</w:t>
            </w:r>
            <w:proofErr w:type="gramStart"/>
            <w:r w:rsidRPr="003F4214">
              <w:rPr>
                <w:rFonts w:ascii="Courier New" w:hAnsi="Courier New" w:cs="Courier New"/>
                <w:sz w:val="14"/>
                <w:szCs w:val="14"/>
              </w:rPr>
              <w:t>= ‘’</w:t>
            </w:r>
            <w:proofErr w:type="gramEnd"/>
          </w:p>
          <w:p w14:paraId="38CBB9E9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7AA7ECD1" w14:textId="77777777" w:rsidR="005676CA" w:rsidRPr="003F4214" w:rsidRDefault="005676C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 w:rsidRPr="003F4214"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 w:rsidRPr="003F4214"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17351194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F013C9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701D76" w14:textId="77777777" w:rsidR="005676CA" w:rsidRPr="003F4214" w:rsidRDefault="005676CA" w:rsidP="00B17DF6"/>
    <w:p w14:paraId="6BA3E791" w14:textId="2203EFDE" w:rsidR="006F56BA" w:rsidRPr="003F4214" w:rsidRDefault="006F56BA" w:rsidP="009A47FC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6F56BA" w:rsidRPr="003F4214" w14:paraId="3EE6D574" w14:textId="77777777" w:rsidTr="00B45803">
        <w:tc>
          <w:tcPr>
            <w:tcW w:w="8972" w:type="dxa"/>
            <w:shd w:val="clear" w:color="auto" w:fill="D6E3BC"/>
          </w:tcPr>
          <w:p w14:paraId="09F78BCF" w14:textId="77777777" w:rsidR="006F56BA" w:rsidRPr="003F4214" w:rsidRDefault="006F56B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8BB277D" w14:textId="77777777" w:rsidR="006F56BA" w:rsidRPr="003F4214" w:rsidRDefault="006F56B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6F56BA" w:rsidRPr="003F4214" w14:paraId="6873E90D" w14:textId="77777777" w:rsidTr="00B45803">
        <w:tc>
          <w:tcPr>
            <w:tcW w:w="8972" w:type="dxa"/>
          </w:tcPr>
          <w:p w14:paraId="3897A479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8D8DED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4D8A7A04" w14:textId="77777777" w:rsidR="006F56BA" w:rsidRPr="003F4214" w:rsidRDefault="006F56B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5477B8C7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FF89585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4E8CC00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8AF5C3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A710F4E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E650A0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353FE2C7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6EEBB3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6353F818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761A2D6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67B0B7B8" w14:textId="7F3AD0FD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AA3093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184EEBB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</w:t>
            </w:r>
            <w:proofErr w:type="gramStart"/>
            <w:r w:rsidRPr="003F4214">
              <w:rPr>
                <w:rFonts w:ascii="Courier New" w:hAnsi="Courier New" w:cs="Courier New"/>
                <w:sz w:val="14"/>
              </w:rPr>
              <w:t>set ''</w:t>
            </w:r>
            <w:proofErr w:type="gramEnd"/>
            <w:r w:rsidRPr="003F4214">
              <w:rPr>
                <w:rFonts w:ascii="Courier New" w:hAnsi="Courier New" w:cs="Courier New"/>
                <w:sz w:val="14"/>
              </w:rPr>
              <w:t xml:space="preserve">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63C72A16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AA689F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"Meter Start" </w:t>
            </w:r>
            <w:proofErr w:type="gramStart"/>
            <w:r w:rsidRPr="003F4214">
              <w:rPr>
                <w:rFonts w:ascii="Courier New" w:hAnsi="Courier New" w:cs="Courier New"/>
                <w:sz w:val="14"/>
                <w:szCs w:val="14"/>
              </w:rPr>
              <w:t>= ‘’</w:t>
            </w:r>
            <w:proofErr w:type="gramEnd"/>
          </w:p>
          <w:p w14:paraId="1208F8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</w:t>
            </w:r>
            <w:proofErr w:type="gramStart"/>
            <w:r w:rsidRPr="003F4214">
              <w:rPr>
                <w:rFonts w:ascii="Courier New" w:hAnsi="Courier New" w:cs="Courier New"/>
                <w:sz w:val="14"/>
                <w:szCs w:val="14"/>
              </w:rPr>
              <w:t>= ‘’</w:t>
            </w:r>
            <w:proofErr w:type="gramEnd"/>
          </w:p>
          <w:p w14:paraId="7D33BE77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51ED07E" w14:textId="77777777" w:rsidR="006F56BA" w:rsidRPr="003F4214" w:rsidRDefault="006F56B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 w:rsidRPr="003F4214"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 w:rsidRPr="003F4214"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A3155F4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1BB45DC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56BA" w:rsidRPr="003F4214" w14:paraId="10440BAD" w14:textId="77777777" w:rsidTr="00B45803">
        <w:tc>
          <w:tcPr>
            <w:tcW w:w="8972" w:type="dxa"/>
          </w:tcPr>
          <w:p w14:paraId="41C099A6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4D34DCC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095C5272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D38FE5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80AA44" w14:textId="77777777" w:rsidR="006F56BA" w:rsidRPr="003F4214" w:rsidRDefault="006F56BA" w:rsidP="00B17DF6">
      <w:pPr>
        <w:pStyle w:val="NoSpacing"/>
      </w:pPr>
    </w:p>
    <w:p w14:paraId="04C1B80C" w14:textId="77777777" w:rsidR="003F4214" w:rsidRPr="00767D4A" w:rsidRDefault="003F4214" w:rsidP="00B17DF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0C69E4D2" w14:textId="77777777" w:rsidTr="00D64758">
        <w:tc>
          <w:tcPr>
            <w:tcW w:w="8222" w:type="dxa"/>
            <w:shd w:val="clear" w:color="auto" w:fill="D6E3BC"/>
          </w:tcPr>
          <w:p w14:paraId="16BE5477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EBB243C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38EAB56" w14:textId="77777777" w:rsidTr="00D64758">
        <w:tc>
          <w:tcPr>
            <w:tcW w:w="8222" w:type="dxa"/>
          </w:tcPr>
          <w:p w14:paraId="557C09A8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128B42CF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4FB532" w14:textId="77777777" w:rsidR="003F4214" w:rsidRDefault="003F4214" w:rsidP="00B17DF6">
      <w:pPr>
        <w:pStyle w:val="NoSpacing"/>
      </w:pPr>
    </w:p>
    <w:p w14:paraId="73E7066B" w14:textId="77777777" w:rsidR="003F4214" w:rsidRPr="009E3B4F" w:rsidRDefault="003F4214" w:rsidP="00B17DF6"/>
    <w:p w14:paraId="25A457BD" w14:textId="77777777" w:rsidR="003F4214" w:rsidRPr="005878D4" w:rsidRDefault="003F4214" w:rsidP="00B17DF6">
      <w:pPr>
        <w:pStyle w:val="Heading3"/>
      </w:pPr>
      <w:r>
        <w:t>TAB – CHARGES</w:t>
      </w:r>
    </w:p>
    <w:p w14:paraId="2CC6C2DB" w14:textId="102B232C" w:rsidR="003F4214" w:rsidRDefault="0057353B" w:rsidP="0057353B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F3124A6" w14:textId="77777777" w:rsidR="001244DB" w:rsidRDefault="001244DB" w:rsidP="001244DB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4EBE3A0E" w14:textId="072B7C97" w:rsidR="001244DB" w:rsidRDefault="00EB5879" w:rsidP="00B17DF6">
      <w:pPr>
        <w:pStyle w:val="NoSpacing"/>
      </w:pPr>
      <w:r w:rsidRPr="00EB5879">
        <w:rPr>
          <w:noProof/>
        </w:rPr>
        <w:drawing>
          <wp:inline distT="0" distB="0" distL="0" distR="0" wp14:anchorId="0218F7FB" wp14:editId="2C876746">
            <wp:extent cx="5943600" cy="2397125"/>
            <wp:effectExtent l="0" t="0" r="0" b="3175"/>
            <wp:docPr id="240818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2E5A" w14:textId="58CF7B39" w:rsidR="001244DB" w:rsidRDefault="00EB5879" w:rsidP="00B17D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82D747" wp14:editId="3EDBD20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17565" cy="2311603"/>
                <wp:effectExtent l="0" t="0" r="26035" b="12700"/>
                <wp:wrapNone/>
                <wp:docPr id="1279157056" name="Flowchart: Summing Junction 1279157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1160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33B2" id="Flowchart: Summing Junction 1279157056" o:spid="_x0000_s1026" type="#_x0000_t123" style="position:absolute;margin-left:0;margin-top:13.55pt;width:465.95pt;height:18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" filled="f" strokecolor="red" strokeweight="2pt"/>
            </w:pict>
          </mc:Fallback>
        </mc:AlternateContent>
      </w:r>
    </w:p>
    <w:p w14:paraId="602E1330" w14:textId="433B6647" w:rsidR="003F4214" w:rsidRDefault="00665A2A" w:rsidP="00B17DF6">
      <w:pPr>
        <w:pStyle w:val="NoSpacing"/>
      </w:pPr>
      <w:r w:rsidRPr="00665A2A">
        <w:rPr>
          <w:noProof/>
        </w:rPr>
        <w:drawing>
          <wp:inline distT="0" distB="0" distL="0" distR="0" wp14:anchorId="20B14589" wp14:editId="17DEAF18">
            <wp:extent cx="5943600" cy="2320290"/>
            <wp:effectExtent l="0" t="0" r="0" b="3810"/>
            <wp:docPr id="303042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0B27" w14:textId="77777777" w:rsidR="003F4214" w:rsidRDefault="003F4214" w:rsidP="00B17DF6">
      <w:pPr>
        <w:pStyle w:val="NoSpacing"/>
      </w:pPr>
    </w:p>
    <w:p w14:paraId="461C7DD4" w14:textId="77777777" w:rsidR="00A40380" w:rsidRPr="008E5458" w:rsidRDefault="00A40380" w:rsidP="00A40380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40380" w:rsidRPr="001D25C6" w14:paraId="72C3AC94" w14:textId="77777777" w:rsidTr="00F04C88">
        <w:tc>
          <w:tcPr>
            <w:tcW w:w="8222" w:type="dxa"/>
            <w:shd w:val="clear" w:color="auto" w:fill="D6E3BC"/>
          </w:tcPr>
          <w:p w14:paraId="4E1419D6" w14:textId="77777777" w:rsidR="00A40380" w:rsidRPr="00E053AB" w:rsidRDefault="00A40380" w:rsidP="00F04C8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300F30" w14:textId="77777777" w:rsidR="00A40380" w:rsidRPr="00E053AB" w:rsidRDefault="00A40380" w:rsidP="00F04C8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0380" w:rsidRPr="003F0E19" w14:paraId="0251705E" w14:textId="77777777" w:rsidTr="00F04C88">
        <w:tc>
          <w:tcPr>
            <w:tcW w:w="8222" w:type="dxa"/>
          </w:tcPr>
          <w:p w14:paraId="57C0AB9D" w14:textId="7468BE2C" w:rsidR="00A40380" w:rsidRDefault="00A403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5849E00" w14:textId="77777777" w:rsidR="00A40380" w:rsidRDefault="00A403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BAE120F" w14:textId="77777777" w:rsidR="00A40380" w:rsidRDefault="00A403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7FF79BCB" w14:textId="77777777" w:rsidR="00A40380" w:rsidRDefault="00A403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5920AC7C" w14:textId="77777777" w:rsidR="00A40380" w:rsidRDefault="00A403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5586070F" w14:textId="77777777" w:rsidR="00A40380" w:rsidRDefault="00A40380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11C9A783" w14:textId="77777777" w:rsidR="00A40380" w:rsidRDefault="00A403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02C16FF" w14:textId="52295884" w:rsidR="00A40380" w:rsidRDefault="00A403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67AF646" w14:textId="77777777" w:rsidR="00A40380" w:rsidRPr="003F0E19" w:rsidRDefault="00A40380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46B9C5" w14:textId="77777777" w:rsidR="00A40380" w:rsidRPr="003F0E19" w:rsidRDefault="00A40380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5089AA" w14:textId="77777777" w:rsidR="00A40380" w:rsidRDefault="00A40380" w:rsidP="00A40380"/>
    <w:p w14:paraId="23EFB488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63CDFA2B" w14:textId="77777777" w:rsidTr="00D64758">
        <w:tc>
          <w:tcPr>
            <w:tcW w:w="8222" w:type="dxa"/>
            <w:shd w:val="clear" w:color="auto" w:fill="D6E3BC"/>
          </w:tcPr>
          <w:p w14:paraId="3DED8552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20724E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1A31515" w14:textId="77777777" w:rsidTr="00D64758">
        <w:tc>
          <w:tcPr>
            <w:tcW w:w="8222" w:type="dxa"/>
          </w:tcPr>
          <w:p w14:paraId="700329A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44629475" w14:textId="3E392168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4E3CD4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D22771"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‘01’, ‘’, ‘’, ‘’,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4E638C7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F1CEFD3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429611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7DCD32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899EC03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5F97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B01F4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63ACA07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5B000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400131E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8DF2FA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AF27C8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B95D7A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F241E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1EA528B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7693D3" w14:textId="77777777" w:rsidR="00241A83" w:rsidRPr="001442A8" w:rsidRDefault="00241A83" w:rsidP="0024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11C33F" w14:textId="77777777" w:rsidR="00241A83" w:rsidRPr="00BE4A7A" w:rsidRDefault="00241A83" w:rsidP="0024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A7C0733" w14:textId="77777777" w:rsidR="00241A83" w:rsidRPr="00BE4A7A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32D1C07" w14:textId="77777777" w:rsidR="00241A83" w:rsidRPr="00BE4A7A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7498EC9E" w14:textId="77777777" w:rsidR="00241A83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56D8705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724E91" w14:textId="77777777" w:rsidR="003F4214" w:rsidRPr="00BC694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33CC98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E0CD48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42229F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65E1B390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371709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B960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21384C3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08538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66D2BE48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93616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0C7EC3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1467F095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28553A0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473A38CA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E6169C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FE57AF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076958A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053951E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1FA18862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118C6C67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27705A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B0E0ABB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4BE8033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12F9D9C4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48FD52" w14:textId="77777777" w:rsidR="003F4214" w:rsidRDefault="003F4214" w:rsidP="005244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A2AEFA2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4C37E03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A1409A" w14:textId="77777777" w:rsidR="003F4214" w:rsidRPr="0043005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1623F698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38044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08D15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853BD4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0983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7CB7D625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2B7C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4F29EB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7FB4D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0BE7E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3D8DBF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C482F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EA13A9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00F30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78ACC2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D887E6B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66B719" w14:textId="77777777" w:rsidR="003F4214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8B06F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96CCC8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3ADE16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466CC21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B1FB89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0B7FD4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39F4F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39BD9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2EC14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BA8F46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217444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6066BE2" w14:textId="77777777" w:rsidTr="00D64758">
        <w:tc>
          <w:tcPr>
            <w:tcW w:w="8222" w:type="dxa"/>
          </w:tcPr>
          <w:p w14:paraId="486CB6C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0DAD86BB" w14:textId="4AD43EA0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4E3CD4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BFEE60B" w14:textId="77777777" w:rsidR="00BE79A2" w:rsidRDefault="00BE79A2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5516668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7677A5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CE4CA1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005E8639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4FE1FE" w14:textId="77777777" w:rsidR="003F4214" w:rsidRPr="0043005F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9DAA5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4F9C7E0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BDC1D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1FD1751" w14:textId="77777777" w:rsidR="007A48ED" w:rsidRPr="00F76769" w:rsidRDefault="007A48E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580AE5" w14:textId="77777777" w:rsidR="003F4214" w:rsidRPr="0043005F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6BC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1E8DBAA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3F5EC2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2022FF23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79A2A034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EE8D776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9EAB59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3205B4F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62E8A982" w14:textId="77777777" w:rsidR="00843885" w:rsidRPr="00F76769" w:rsidRDefault="00843885" w:rsidP="008438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BBCB01" w14:textId="77777777" w:rsidR="00843885" w:rsidRPr="0043005F" w:rsidRDefault="00843885" w:rsidP="0084388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4967A99F" w14:textId="77777777" w:rsidR="00843885" w:rsidRPr="001442A8" w:rsidRDefault="00843885" w:rsidP="008438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E324CF" w14:textId="77777777" w:rsidR="00843885" w:rsidRPr="006A331B" w:rsidRDefault="00843885" w:rsidP="008438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D07F031" w14:textId="77777777" w:rsidR="00843885" w:rsidRPr="006A331B" w:rsidRDefault="00843885" w:rsidP="008438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B0679" w14:textId="77777777" w:rsidR="00B343AE" w:rsidRPr="0043005F" w:rsidRDefault="00B343AE" w:rsidP="00B343A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2540F45" w14:textId="0973A9C3" w:rsidR="00B343AE" w:rsidRDefault="00B343AE" w:rsidP="00B343AE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DDAB68F" w14:textId="77777777" w:rsidR="00B343AE" w:rsidRPr="0043005F" w:rsidRDefault="00B343AE" w:rsidP="00B343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A9A8CC0" w14:textId="77777777" w:rsidR="00B343AE" w:rsidRPr="001442A8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61684E2" w14:textId="77777777" w:rsidR="00B343AE" w:rsidRPr="00FB306F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48F4917E" w14:textId="77777777" w:rsidR="00B343AE" w:rsidRPr="00FB306F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697E5BDF" w14:textId="77777777" w:rsidR="00B343AE" w:rsidRPr="00FB306F" w:rsidRDefault="00B343AE" w:rsidP="00B343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F9776B2" w14:textId="77777777" w:rsidR="00B343AE" w:rsidRPr="00FB306F" w:rsidRDefault="00B343AE" w:rsidP="00B343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0B147BB" w14:textId="77777777" w:rsidR="00B343AE" w:rsidRPr="00FB306F" w:rsidRDefault="00B343AE" w:rsidP="00B343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0C19AC33" w14:textId="77777777" w:rsidR="00B343AE" w:rsidRPr="006A331B" w:rsidRDefault="00B343AE" w:rsidP="00B343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3FC565C" w14:textId="77777777" w:rsidR="00157A16" w:rsidRPr="006A331B" w:rsidRDefault="00157A16" w:rsidP="00157A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FEFDD25" w14:textId="17F36D7B" w:rsidR="00B343AE" w:rsidRDefault="00B343AE" w:rsidP="00B343AE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6BAA5BE" w14:textId="77777777" w:rsidR="003F4214" w:rsidRPr="001504B5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7527B0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0779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78778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D8D6AAD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424E6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5CFC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C0FEC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1CF9F673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70666E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65CD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F42D2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5AF3B31F" w14:textId="77777777" w:rsidR="00AB7D24" w:rsidRDefault="00AB7D24" w:rsidP="00AB7D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2B959C" w14:textId="77777777" w:rsidR="00AB7D24" w:rsidRDefault="00AB7D24" w:rsidP="00AB7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176A58" w14:textId="77777777" w:rsidR="00AB7D24" w:rsidRPr="001442A8" w:rsidRDefault="00AB7D24" w:rsidP="00AB7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657A8A8" w14:textId="77777777" w:rsidR="00AB7D24" w:rsidRPr="00F54BE1" w:rsidRDefault="00AB7D24" w:rsidP="00AB7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5BEE0414" w14:textId="77777777" w:rsidR="00AB7D24" w:rsidRPr="001442A8" w:rsidRDefault="00AB7D24" w:rsidP="00AB7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Start Date</w:t>
            </w:r>
          </w:p>
          <w:p w14:paraId="4D75CA00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D333BF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506B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B90977E" w14:textId="77777777" w:rsidR="003F4214" w:rsidRPr="00F54BE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D0DFB64" w14:textId="77777777" w:rsidR="00236AB5" w:rsidRPr="001442A8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End Date</w:t>
            </w:r>
          </w:p>
          <w:p w14:paraId="6660CE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DA0527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09047F9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C9E7B5A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36EEDC79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48CF151" w14:textId="77777777" w:rsidR="003F4214" w:rsidRPr="006A331B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2E125E5C" w14:textId="77777777" w:rsidR="003F4214" w:rsidRPr="00F90B22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D3D3752" w14:textId="77777777" w:rsidR="002526F2" w:rsidRPr="001504B5" w:rsidRDefault="002526F2" w:rsidP="002526F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80310F" w14:textId="77777777" w:rsidR="002526F2" w:rsidRDefault="002526F2" w:rsidP="00252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6F86C" w14:textId="77777777" w:rsidR="002526F2" w:rsidRPr="001442A8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D51742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4EA1884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13BB5C1E" w14:textId="77777777" w:rsidR="002526F2" w:rsidRPr="00FB7BDA" w:rsidRDefault="002526F2" w:rsidP="002526F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C9AE69" w14:textId="77777777" w:rsidR="002526F2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34BEDE" w14:textId="77777777" w:rsidR="002526F2" w:rsidRPr="00FB7BDA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C8D8EDC" w14:textId="77777777" w:rsidR="00F90B22" w:rsidRPr="00F76769" w:rsidRDefault="00F90B22" w:rsidP="00F90B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BAB02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204EC5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1EB781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516B8DF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632BEC9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3CDEE61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3EAC0C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B13A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620E2949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52CF21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07E0F74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C7A89BF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035E5E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7048314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Combobox</w:t>
            </w:r>
            <w:proofErr w:type="spellEnd"/>
          </w:p>
          <w:p w14:paraId="1C96AD8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B8B29DE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4D21B18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B661B59" w14:textId="77777777" w:rsidR="003F4214" w:rsidRDefault="003F4214" w:rsidP="00AB7D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D06554" w14:textId="77777777" w:rsidR="00AB7D24" w:rsidRPr="00BE4A7A" w:rsidRDefault="00AB7D24" w:rsidP="00AB7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2CC39C8" w14:textId="77777777" w:rsidR="00AB7D24" w:rsidRPr="00BE4A7A" w:rsidRDefault="00AB7D24" w:rsidP="00AB7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4FD187A5" w14:textId="77777777" w:rsidR="00AB7D24" w:rsidRPr="00BE4A7A" w:rsidRDefault="00AB7D24" w:rsidP="00AB7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344DA48D" w14:textId="77777777" w:rsidR="00AB7D24" w:rsidRDefault="00AB7D24" w:rsidP="00AB7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8B0CDB5" w14:textId="77777777" w:rsidR="00AB7D24" w:rsidRPr="00F76769" w:rsidRDefault="00AB7D24" w:rsidP="00AB7D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33DE93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4BEEA4EA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973FC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0234F42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6E7A4E" w14:textId="77777777" w:rsidR="003F4214" w:rsidRPr="00F76769" w:rsidRDefault="003F4214" w:rsidP="00936B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6C3F9" w14:textId="77777777" w:rsidR="003F4214" w:rsidRPr="00FB306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FA905CB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500A86" w14:textId="77777777" w:rsidR="003F4214" w:rsidRPr="00ED44A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644DC177" w14:textId="77777777" w:rsidR="00A76E8B" w:rsidRPr="00F76769" w:rsidRDefault="00A76E8B" w:rsidP="00A76E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03DC08" w14:textId="77777777" w:rsidR="00A76E8B" w:rsidRPr="00BE4A7A" w:rsidRDefault="00A76E8B" w:rsidP="00A76E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D1CE4AA" w14:textId="77777777" w:rsidR="00A76E8B" w:rsidRPr="00BE4A7A" w:rsidRDefault="00A76E8B" w:rsidP="00A76E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487D2BB8" w14:textId="77777777" w:rsidR="00A76E8B" w:rsidRPr="00BE4A7A" w:rsidRDefault="00A76E8B" w:rsidP="00A76E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</w:p>
          <w:p w14:paraId="05030325" w14:textId="77777777" w:rsidR="00A76E8B" w:rsidRDefault="00A76E8B" w:rsidP="00A76E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6403596" w14:textId="77777777" w:rsidR="009B22E1" w:rsidRPr="00BC694E" w:rsidRDefault="009B22E1" w:rsidP="009B22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8547065" w14:textId="77777777" w:rsidR="009B22E1" w:rsidRDefault="009B22E1" w:rsidP="009B22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A688F4F" w14:textId="77777777" w:rsidR="009B22E1" w:rsidRDefault="009B22E1" w:rsidP="009B22E1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RSP_PM_GET_AGREEMENT_CHARGES_CAL_UNIT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84EA185" w14:textId="77777777" w:rsidR="009B22E1" w:rsidRPr="00BE4A7A" w:rsidRDefault="009B22E1" w:rsidP="009B22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971A4C" w14:textId="77777777" w:rsidR="009B22E1" w:rsidRPr="0043005F" w:rsidRDefault="009B22E1" w:rsidP="009B22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D8AB2D" w14:textId="77777777" w:rsidR="009B22E1" w:rsidRPr="001442A8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2BC7D2" w14:textId="77777777" w:rsidR="009B22E1" w:rsidRPr="006A331B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93D64">
              <w:rPr>
                <w:rFonts w:ascii="Courier New" w:hAnsi="Courier New" w:cs="Courier New"/>
                <w:sz w:val="14"/>
              </w:rPr>
              <w:t>CUNIT_ID</w:t>
            </w:r>
          </w:p>
          <w:p w14:paraId="7F9DA178" w14:textId="77777777" w:rsidR="009B22E1" w:rsidRDefault="009B22E1" w:rsidP="009B22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488528" w14:textId="77777777" w:rsidR="009B22E1" w:rsidRPr="0043005F" w:rsidRDefault="009B22E1" w:rsidP="009B22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2294671" w14:textId="77777777" w:rsidR="009B22E1" w:rsidRPr="001442A8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04101" w14:textId="77777777" w:rsidR="009B22E1" w:rsidRPr="006A331B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NTOTAL_AREA</w:t>
            </w:r>
          </w:p>
          <w:p w14:paraId="074AA90B" w14:textId="77777777" w:rsidR="009B22E1" w:rsidRPr="006A331B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43D121" w14:textId="77777777" w:rsidR="009B22E1" w:rsidRDefault="009B22E1" w:rsidP="009B22E1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02BAB96E" w14:textId="77777777" w:rsidR="009B22E1" w:rsidRPr="0043005F" w:rsidRDefault="009B22E1" w:rsidP="009B22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Fee/Area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0686DA7" w14:textId="77777777" w:rsidR="009B22E1" w:rsidRPr="001442A8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437E74" w14:textId="77777777" w:rsidR="009B22E1" w:rsidRPr="006A331B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NFEE_PER_AREA</w:t>
            </w:r>
          </w:p>
          <w:p w14:paraId="2557105E" w14:textId="77777777" w:rsidR="009B22E1" w:rsidRPr="006A331B" w:rsidRDefault="009B22E1" w:rsidP="009B22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3B07EFC" w14:textId="2D2C8305" w:rsidR="000F485C" w:rsidRPr="00A6706A" w:rsidRDefault="000F485C" w:rsidP="009B22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5046E40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81F538E" w14:textId="77777777" w:rsidTr="00D64758">
        <w:tc>
          <w:tcPr>
            <w:tcW w:w="8222" w:type="dxa"/>
          </w:tcPr>
          <w:p w14:paraId="6F65A6BF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9BAF216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3E603D9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A2E44B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100D9B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EE6D25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276B3" w:rsidRPr="003F0E19" w14:paraId="2A60EF11" w14:textId="77777777" w:rsidTr="00D64758">
        <w:tc>
          <w:tcPr>
            <w:tcW w:w="8222" w:type="dxa"/>
          </w:tcPr>
          <w:p w14:paraId="7EA29A2A" w14:textId="77777777" w:rsidR="007276B3" w:rsidRPr="00B640EF" w:rsidRDefault="007276B3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F0127CE" w14:textId="77777777" w:rsidR="007276B3" w:rsidRPr="003F0E19" w:rsidRDefault="007276B3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D5382B" w14:textId="50573C59" w:rsidR="003F4214" w:rsidRDefault="006B798C" w:rsidP="00B17DF6">
      <w:pPr>
        <w:tabs>
          <w:tab w:val="left" w:pos="1440"/>
        </w:tabs>
      </w:pPr>
      <w:r>
        <w:tab/>
      </w:r>
    </w:p>
    <w:p w14:paraId="02D88B56" w14:textId="77777777" w:rsidR="003F4214" w:rsidRDefault="003F4214" w:rsidP="00B17DF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4061D29E" w14:textId="77777777" w:rsidTr="00D64758">
        <w:tc>
          <w:tcPr>
            <w:tcW w:w="8222" w:type="dxa"/>
            <w:shd w:val="clear" w:color="auto" w:fill="D6E3BC"/>
          </w:tcPr>
          <w:p w14:paraId="4866212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13D1BC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777A12F" w14:textId="77777777" w:rsidTr="00D64758">
        <w:tc>
          <w:tcPr>
            <w:tcW w:w="8222" w:type="dxa"/>
          </w:tcPr>
          <w:p w14:paraId="03D9CF8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FAC5CE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0835B49" w14:textId="16BD5C75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 w:rsidR="00BC6E02"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1A51C521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E045303" w14:textId="77777777" w:rsidR="003F4214" w:rsidRPr="007E654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173A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EDC3A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53FFE5E9" w14:textId="77777777" w:rsidTr="00D64758">
        <w:tc>
          <w:tcPr>
            <w:tcW w:w="8222" w:type="dxa"/>
          </w:tcPr>
          <w:p w14:paraId="136F2E71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B555887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3204B8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EBB9E0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466E3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40DFD" w14:textId="77777777" w:rsidR="003F4214" w:rsidRDefault="003F4214" w:rsidP="00B17DF6"/>
    <w:p w14:paraId="51395D6E" w14:textId="77777777" w:rsidR="003F4214" w:rsidRDefault="003F4214" w:rsidP="00B17DF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4567B698" w14:textId="77777777" w:rsidTr="00D64758">
        <w:tc>
          <w:tcPr>
            <w:tcW w:w="8222" w:type="dxa"/>
            <w:shd w:val="clear" w:color="auto" w:fill="D6E3BC"/>
          </w:tcPr>
          <w:p w14:paraId="20C2197B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585953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4F8D47D" w14:textId="77777777" w:rsidTr="00D64758">
        <w:tc>
          <w:tcPr>
            <w:tcW w:w="8222" w:type="dxa"/>
          </w:tcPr>
          <w:p w14:paraId="36D4BF3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B833DD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7AA766F" w14:textId="180D3AC7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 w:rsidR="00806D59"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518E4F4C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5B8501AE" w14:textId="77777777" w:rsidR="003F4214" w:rsidRPr="003B43FC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9E5FB5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CA610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4A76BA3F" w14:textId="77777777" w:rsidTr="00D64758">
        <w:tc>
          <w:tcPr>
            <w:tcW w:w="8222" w:type="dxa"/>
          </w:tcPr>
          <w:p w14:paraId="58FC6074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50D1FF3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38F9700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A0C026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87A41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D3EA4A" w14:textId="77777777" w:rsidR="003F4214" w:rsidRDefault="003F4214" w:rsidP="00B17DF6"/>
    <w:p w14:paraId="27CFE5D6" w14:textId="77777777" w:rsidR="003F4214" w:rsidRDefault="003F4214" w:rsidP="00B17DF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16129E6A" w14:textId="77777777" w:rsidTr="00D64758">
        <w:tc>
          <w:tcPr>
            <w:tcW w:w="8222" w:type="dxa"/>
            <w:shd w:val="clear" w:color="auto" w:fill="D6E3BC"/>
          </w:tcPr>
          <w:p w14:paraId="6DB10B1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048FEF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1FEB6074" w14:textId="77777777" w:rsidTr="00D64758">
        <w:tc>
          <w:tcPr>
            <w:tcW w:w="8222" w:type="dxa"/>
          </w:tcPr>
          <w:p w14:paraId="63541322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6EFC42" w14:textId="77777777" w:rsidR="003F4214" w:rsidRPr="00FA21E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BD041F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7ED62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2F2B91B" w14:textId="77777777" w:rsidTr="00D64758">
        <w:tc>
          <w:tcPr>
            <w:tcW w:w="8222" w:type="dxa"/>
          </w:tcPr>
          <w:p w14:paraId="23E00F65" w14:textId="77777777" w:rsidR="003F4214" w:rsidRPr="003B55A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5BB5395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5E82565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363D7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DFCDA0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4E0481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B3A99D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B72E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5D2F24" w14:textId="77777777" w:rsidR="00AA13D6" w:rsidRDefault="00AA13D6" w:rsidP="00B17DF6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CE6220A" w14:textId="77777777" w:rsidR="00AA13D6" w:rsidRDefault="00AA13D6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B4A8AF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Selected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B80D41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Selected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4573F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3D65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E739CC2" w14:textId="7D07E7FD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203326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4517253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39BCEA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B543A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54FB7B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E48F26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1F8929EC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C1A12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F5435C2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1C9F2779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20BA183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5B4169A5" w14:textId="2171BB9F" w:rsidR="00115396" w:rsidRDefault="0011539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AB45A0"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E3EAB0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532F65D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6F22460B" w14:textId="77777777" w:rsidR="003F4214" w:rsidRPr="006A54E8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E6024B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4340D" w14:textId="77777777" w:rsidR="003F4214" w:rsidRDefault="003F4214" w:rsidP="00B17DF6"/>
    <w:p w14:paraId="603D9822" w14:textId="77777777" w:rsidR="003F4214" w:rsidRDefault="003F4214" w:rsidP="00B17DF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F4214" w:rsidRPr="001D25C6" w14:paraId="7CD40C4F" w14:textId="77777777" w:rsidTr="00D64758">
        <w:tc>
          <w:tcPr>
            <w:tcW w:w="8972" w:type="dxa"/>
            <w:shd w:val="clear" w:color="auto" w:fill="D6E3BC"/>
          </w:tcPr>
          <w:p w14:paraId="36024025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F63A595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F6E8A6C" w14:textId="77777777" w:rsidTr="00D64758">
        <w:tc>
          <w:tcPr>
            <w:tcW w:w="8972" w:type="dxa"/>
          </w:tcPr>
          <w:p w14:paraId="6DE921F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43CBA96" w14:textId="7E648157" w:rsidR="00633D5D" w:rsidRDefault="00633D5D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 xml:space="preserve">” = True, </w:t>
            </w:r>
            <w:r w:rsidR="00244A3A">
              <w:rPr>
                <w:rFonts w:ascii="Courier New" w:hAnsi="Courier New" w:cs="Courier New"/>
                <w:sz w:val="14"/>
              </w:rPr>
              <w:t xml:space="preserve">copy bulk </w:t>
            </w:r>
            <w:r>
              <w:rPr>
                <w:rFonts w:ascii="Courier New" w:hAnsi="Courier New" w:cs="Courier New"/>
                <w:sz w:val="14"/>
              </w:rPr>
              <w:t xml:space="preserve">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#CHARGES_CAL_UNIT</w:t>
            </w:r>
          </w:p>
          <w:p w14:paraId="53C4ECEE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#CHARGES_CAL_UNIT (</w:t>
            </w:r>
          </w:p>
          <w:p w14:paraId="30484A89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CUNIT_ID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0603CDD" w14:textId="1C0091E4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CFLOOR_ID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70BE07C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CBUILDING_ID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DAFD04F" w14:textId="5CE98708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NTOTAL_AREA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6CD749AD" w14:textId="77777777" w:rsidR="006E314F" w:rsidRP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NFEE_PER_AREA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4DC50AF" w14:textId="1A327008" w:rsidR="006E314F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768B777B" w14:textId="77777777" w:rsidR="006E314F" w:rsidRPr="003B55A7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C8F6E5" w14:textId="4AFB1D9D" w:rsidR="003F4214" w:rsidRDefault="00642C35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6FB473E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F2E0B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2666FD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F49CFA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DB0080C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3167B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5A42A3" w14:textId="77777777" w:rsidR="008A67C6" w:rsidRDefault="008A67C6" w:rsidP="008A67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45BB6997" w14:textId="77777777" w:rsidR="008A67C6" w:rsidRPr="003F4214" w:rsidRDefault="008A67C6" w:rsidP="008A67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1CEA1CB" w14:textId="77777777" w:rsidR="008A67C6" w:rsidRPr="003F4214" w:rsidRDefault="008A67C6" w:rsidP="008A67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F21BDB7" w14:textId="77777777" w:rsidR="008A67C6" w:rsidRPr="003F4214" w:rsidRDefault="008A67C6" w:rsidP="008A67C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3638EAC" w14:textId="7373AC56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653E1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00CD261" w14:textId="4004D114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203326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6EF7FAB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D01B84F" w14:textId="5FD380B0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06088BD7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09049DD" w14:textId="77777777" w:rsidR="008A67C6" w:rsidRDefault="008A67C6" w:rsidP="008A67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6465D66A" w14:textId="30EDDC36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7A9275F1" w14:textId="77777777" w:rsidR="00CC479F" w:rsidRDefault="00CC479F" w:rsidP="00CC47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C944D21" w14:textId="77777777" w:rsidR="008A67C6" w:rsidRDefault="008A67C6" w:rsidP="008A67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620519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00E734A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40DB8485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4077AF5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A8E9DC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66C89DF1" w14:textId="6EA5FAB3" w:rsidR="007100AF" w:rsidRDefault="007100AF" w:rsidP="00B17DF6">
            <w:pPr>
              <w:tabs>
                <w:tab w:val="left" w:pos="2753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AB45A0"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633D5D">
              <w:rPr>
                <w:rFonts w:ascii="Courier New" w:hAnsi="Courier New" w:cs="Courier New"/>
                <w:sz w:val="14"/>
              </w:rPr>
              <w:tab/>
            </w:r>
          </w:p>
          <w:p w14:paraId="175D5F0E" w14:textId="77777777" w:rsidR="00BC3CF9" w:rsidRPr="00FC12F6" w:rsidRDefault="00BC3CF9" w:rsidP="00BC3CF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4144C1D" w14:textId="77777777" w:rsidR="00BC3CF9" w:rsidRDefault="00BC3CF9" w:rsidP="00BC3CF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C47E13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96DEFB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52F5164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F648C7E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7BE75CB" w14:textId="77777777" w:rsidTr="00D64758">
        <w:tc>
          <w:tcPr>
            <w:tcW w:w="8972" w:type="dxa"/>
          </w:tcPr>
          <w:p w14:paraId="7EC14A7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852B389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063FD5E" w14:textId="77777777" w:rsidTr="00D64758">
        <w:tc>
          <w:tcPr>
            <w:tcW w:w="8972" w:type="dxa"/>
          </w:tcPr>
          <w:p w14:paraId="60B9E395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5CA844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B00A13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7F5EC8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FBC966" w14:textId="77777777" w:rsidR="003F4214" w:rsidRDefault="003F4214" w:rsidP="00B17DF6">
      <w:pPr>
        <w:pStyle w:val="NoSpacing"/>
      </w:pPr>
    </w:p>
    <w:p w14:paraId="646A4E7B" w14:textId="77777777" w:rsidR="003F4214" w:rsidRPr="00767D4A" w:rsidRDefault="003F4214" w:rsidP="00B17DF6">
      <w:pPr>
        <w:pStyle w:val="Heading4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7BAF437F" w14:textId="77777777" w:rsidTr="00D64758">
        <w:tc>
          <w:tcPr>
            <w:tcW w:w="8222" w:type="dxa"/>
            <w:shd w:val="clear" w:color="auto" w:fill="D6E3BC"/>
          </w:tcPr>
          <w:p w14:paraId="5D51AB42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23F65E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B584CE6" w14:textId="77777777" w:rsidTr="00D64758">
        <w:tc>
          <w:tcPr>
            <w:tcW w:w="8222" w:type="dxa"/>
          </w:tcPr>
          <w:p w14:paraId="0DBD46B1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314DA8FA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8AD15F" w14:textId="77777777" w:rsidR="003F4214" w:rsidRDefault="003F4214" w:rsidP="00B17DF6">
      <w:pPr>
        <w:pStyle w:val="NoSpacing"/>
      </w:pPr>
    </w:p>
    <w:p w14:paraId="627FD30A" w14:textId="77777777" w:rsidR="005B528B" w:rsidRPr="005A684C" w:rsidRDefault="005B528B" w:rsidP="005B528B">
      <w:pPr>
        <w:pStyle w:val="Heading2"/>
      </w:pPr>
      <w:r w:rsidRPr="005A684C">
        <w:t xml:space="preserve">TAB – INVOICE PLAN </w:t>
      </w:r>
    </w:p>
    <w:p w14:paraId="5CD011B4" w14:textId="77777777" w:rsidR="005B528B" w:rsidRPr="005A684C" w:rsidRDefault="005B528B" w:rsidP="005B528B">
      <w:pPr>
        <w:pStyle w:val="Heading3"/>
        <w:rPr>
          <w:lang w:val="id-ID"/>
        </w:rPr>
      </w:pPr>
      <w:r w:rsidRPr="005A684C">
        <w:rPr>
          <w:lang w:val="id-ID"/>
        </w:rPr>
        <w:t>USER INTERFACE</w:t>
      </w:r>
    </w:p>
    <w:p w14:paraId="354415E3" w14:textId="77777777" w:rsidR="005B528B" w:rsidRPr="005A684C" w:rsidRDefault="005B528B" w:rsidP="005B528B">
      <w:pPr>
        <w:rPr>
          <w:lang w:val="id-ID"/>
        </w:rPr>
      </w:pPr>
      <w:r w:rsidRPr="00907956">
        <w:rPr>
          <w:noProof/>
        </w:rPr>
        <w:drawing>
          <wp:inline distT="0" distB="0" distL="0" distR="0" wp14:anchorId="15367EC1" wp14:editId="66A977B8">
            <wp:extent cx="5943600" cy="1954530"/>
            <wp:effectExtent l="0" t="0" r="0" b="0"/>
            <wp:docPr id="1898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63BC" w14:textId="77777777" w:rsidR="005B528B" w:rsidRPr="005A684C" w:rsidRDefault="005B528B" w:rsidP="005B528B">
      <w:pPr>
        <w:pStyle w:val="Heading3"/>
        <w:rPr>
          <w:lang w:val="id-ID"/>
        </w:rPr>
      </w:pPr>
      <w:r w:rsidRPr="005A684C">
        <w:t>DISPLAY</w:t>
      </w:r>
      <w:r w:rsidRPr="005A684C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B528B" w:rsidRPr="005A684C" w14:paraId="21635D82" w14:textId="77777777" w:rsidTr="008D7D9B">
        <w:tc>
          <w:tcPr>
            <w:tcW w:w="8222" w:type="dxa"/>
            <w:shd w:val="clear" w:color="auto" w:fill="D6E3BC"/>
          </w:tcPr>
          <w:p w14:paraId="2CE6D49A" w14:textId="77777777" w:rsidR="005B528B" w:rsidRPr="005A684C" w:rsidRDefault="005B528B" w:rsidP="008D7D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76DF5A" w14:textId="77777777" w:rsidR="005B528B" w:rsidRPr="005A684C" w:rsidRDefault="005B528B" w:rsidP="008D7D9B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5B528B" w:rsidRPr="005A684C" w14:paraId="674AD535" w14:textId="77777777" w:rsidTr="008D7D9B">
        <w:tc>
          <w:tcPr>
            <w:tcW w:w="8222" w:type="dxa"/>
          </w:tcPr>
          <w:p w14:paraId="7C070795" w14:textId="77777777" w:rsidR="005B528B" w:rsidRPr="005A684C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BAEAA5" w14:textId="77777777" w:rsidR="005B528B" w:rsidRPr="005A684C" w:rsidRDefault="005B528B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Plan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 Haeder</w:t>
            </w:r>
          </w:p>
          <w:p w14:paraId="01C89E2D" w14:textId="77777777" w:rsidR="005B528B" w:rsidRPr="005A684C" w:rsidRDefault="005B528B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868DCD9" w14:textId="77777777" w:rsidR="005B528B" w:rsidRPr="005A684C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9ED22AA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9579635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02A6498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CREF_NO</w:t>
            </w:r>
          </w:p>
          <w:p w14:paraId="4561DFEE" w14:textId="77777777" w:rsidR="005B528B" w:rsidRPr="005A684C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6D87697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"Tenant"</w:t>
            </w:r>
          </w:p>
          <w:p w14:paraId="494A637C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45D763B7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3192AE2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278F2447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"Building"</w:t>
            </w:r>
          </w:p>
          <w:p w14:paraId="396F7B27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4D46C53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5A684C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44C67DE" w14:textId="77777777" w:rsidR="005B528B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239A6EF" w14:textId="77777777" w:rsidR="005B528B" w:rsidRDefault="005B528B" w:rsidP="008D7D9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C5FF41" w14:textId="77777777" w:rsidR="005B528B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DE580D" w14:textId="77777777" w:rsidR="005B528B" w:rsidRPr="001442A8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E4B2BA" w14:textId="77777777" w:rsidR="005B528B" w:rsidRPr="00D504D8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AA978C3" w14:textId="77777777" w:rsidR="005B528B" w:rsidRPr="001C5E31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628ABFF5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F30227" w14:textId="77777777" w:rsidR="005B528B" w:rsidRDefault="005B528B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A67E71" w14:textId="77777777" w:rsidR="005B528B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4D7AA9" w14:textId="77777777" w:rsidR="005B528B" w:rsidRPr="001442A8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67756B" w14:textId="77777777" w:rsidR="005B528B" w:rsidRPr="00D504D8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5D106369" w14:textId="77777777" w:rsidR="005B528B" w:rsidRPr="001C5E31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8C28F4E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008D36" w14:textId="77777777" w:rsidR="005B528B" w:rsidRDefault="005B528B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361D59" w14:textId="77777777" w:rsidR="005B528B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1092CE" w14:textId="77777777" w:rsidR="005B528B" w:rsidRPr="001442A8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DCE0DE" w14:textId="77777777" w:rsidR="005B528B" w:rsidRPr="00D504D8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CABA48C" w14:textId="77777777" w:rsidR="005B528B" w:rsidRPr="001C5E31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FD49162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DA469F" w14:textId="77777777" w:rsidR="005B528B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8D442C9" w14:textId="77777777" w:rsidR="005B528B" w:rsidRPr="00EE2220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"Start Date"</w:t>
            </w:r>
          </w:p>
          <w:p w14:paraId="32131121" w14:textId="77777777" w:rsidR="005B528B" w:rsidRPr="009148E2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84FF59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  <w:r w:rsidRPr="00EE2220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2944C370" w14:textId="77777777" w:rsidR="005B528B" w:rsidRPr="00EE2220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E0A6BD0" w14:textId="77777777" w:rsidR="005B528B" w:rsidRPr="00EE2220" w:rsidRDefault="005B528B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D6F963" w14:textId="77777777" w:rsidR="005B528B" w:rsidRPr="00EE2220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"End Date"</w:t>
            </w:r>
          </w:p>
          <w:p w14:paraId="5229F0E1" w14:textId="77777777" w:rsidR="005B528B" w:rsidRPr="00EE2220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0ABE22" w14:textId="77777777" w:rsidR="005B528B" w:rsidRPr="00EE2220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6D2CEDD9" w14:textId="77777777" w:rsidR="005B528B" w:rsidRPr="00EE2220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FAD9351" w14:textId="77777777" w:rsidR="005B528B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0F9836F" w14:textId="77777777" w:rsidR="005B528B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3420A7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D56CB9" w14:textId="77777777" w:rsidR="005B528B" w:rsidRPr="00451BB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7FB8EF09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B739F5" w14:textId="77777777" w:rsidR="005B528B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437586D" w14:textId="77777777" w:rsidR="005B528B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482124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2C5039" w14:textId="77777777" w:rsidR="005B528B" w:rsidRPr="00451BB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B0E74FF" w14:textId="77777777" w:rsidR="005B528B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AB2FC1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50BE1A1B" w14:textId="77777777" w:rsidR="00C355F9" w:rsidRPr="005A684C" w:rsidRDefault="00C355F9" w:rsidP="00C355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LOI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27FC613D" w14:textId="77777777" w:rsidR="00C355F9" w:rsidRPr="005A684C" w:rsidRDefault="00C355F9" w:rsidP="00C355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82B3C6D" w14:textId="77777777" w:rsidR="00C355F9" w:rsidRPr="00AF07B4" w:rsidRDefault="00C355F9" w:rsidP="00C355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4DB9DE37" w14:textId="77777777" w:rsidR="00C355F9" w:rsidRPr="00656060" w:rsidRDefault="00C355F9" w:rsidP="00C355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4653E624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B0C38E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B528B" w:rsidRPr="005A684C" w14:paraId="0F1FF275" w14:textId="77777777" w:rsidTr="008D7D9B">
        <w:tc>
          <w:tcPr>
            <w:tcW w:w="8222" w:type="dxa"/>
          </w:tcPr>
          <w:p w14:paraId="3CE23C0E" w14:textId="77777777" w:rsidR="005B528B" w:rsidRPr="005A684C" w:rsidRDefault="005B528B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4E26AAD8" w14:textId="77777777" w:rsidR="005B528B" w:rsidRPr="005A684C" w:rsidRDefault="005B528B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C74FE6E" w14:textId="77777777" w:rsidR="005B528B" w:rsidRPr="005A684C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F519341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278B27E4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086124C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5278B77D" w14:textId="77777777" w:rsidR="005B528B" w:rsidRPr="005A684C" w:rsidRDefault="005B528B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ab/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7C2413FE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B528B" w:rsidRPr="003F0E19" w14:paraId="7AB12136" w14:textId="77777777" w:rsidTr="008D7D9B">
        <w:tc>
          <w:tcPr>
            <w:tcW w:w="8222" w:type="dxa"/>
          </w:tcPr>
          <w:p w14:paraId="57A53DA8" w14:textId="77777777" w:rsidR="005B528B" w:rsidRPr="005A684C" w:rsidRDefault="005B528B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Invoice Plan List </w:t>
            </w:r>
          </w:p>
          <w:p w14:paraId="7161B84B" w14:textId="77777777" w:rsidR="00A4178F" w:rsidRPr="005A684C" w:rsidRDefault="00A4178F" w:rsidP="00A4178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LOI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Rec </w:t>
            </w:r>
            <w:proofErr w:type="gramStart"/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proofErr w:type="gramEnd"/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4ECC9254" w14:textId="77777777" w:rsidR="00631CAF" w:rsidRPr="005A684C" w:rsidRDefault="00631CAF" w:rsidP="00631CA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1680E0" w14:textId="77777777" w:rsidR="00631CAF" w:rsidRPr="005A684C" w:rsidRDefault="00631CAF" w:rsidP="00631C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0F5ADB7B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BA2C9D0" w14:textId="77777777" w:rsidR="00631CAF" w:rsidRPr="00490A28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1F24F905" w14:textId="77777777" w:rsidR="00631CAF" w:rsidRPr="007869F1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68720117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8A0CC1C" w14:textId="77777777" w:rsidR="00631CAF" w:rsidRPr="005A684C" w:rsidRDefault="00631CAF" w:rsidP="00631CA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C33892" w14:textId="77777777" w:rsidR="00631CAF" w:rsidRPr="005A684C" w:rsidRDefault="00631CAF" w:rsidP="00631C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B5E102F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29F9812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F999878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27B1AB4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7BC0D1C" w14:textId="77777777" w:rsidR="00631CAF" w:rsidRPr="005A684C" w:rsidRDefault="00631CAF" w:rsidP="00631CA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4FBAFA" w14:textId="77777777" w:rsidR="00631CAF" w:rsidRPr="005A684C" w:rsidRDefault="00631CAF" w:rsidP="00631C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1C4BE18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3BD7E2E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9E6DED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3EBCDF4" w14:textId="77777777" w:rsidR="00631CAF" w:rsidRPr="005A684C" w:rsidRDefault="00631CAF" w:rsidP="00631C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FB96365" w14:textId="77777777" w:rsidR="005B528B" w:rsidRPr="005A684C" w:rsidRDefault="005B528B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2E0A4A" w14:textId="77777777" w:rsidR="00034EF0" w:rsidRPr="005A684C" w:rsidRDefault="00034EF0" w:rsidP="00034EF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362711A7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13DD062B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1425293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086698AA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B5B44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5FE931AB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0235187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5FB6ACE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3D349C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0C17FB00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F04D691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7A8288E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28AC0D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485D27BE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8CA86A1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4C9BA9D3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CEED9B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3F7E00A4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FEB694B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65335AA7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29B4E5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210DBB8A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6E06AD6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0A6F5515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1FC917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1A72559E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F4B555B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78165E6B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313153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333DF9C5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BA3D261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06CACEF3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71EF8F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7000C08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7DA4289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7B373B03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DFD99B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6ABB7FE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4BE7D51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0ADA5197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78B411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55A0E271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181BE30B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00E1D63F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E4D9AB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507F6A76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324011E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574BA3FA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DEA3FC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7745BF2E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49C4303C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067B56A0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B6F006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3922DCFD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984A257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4054A192" w14:textId="77777777" w:rsidR="005B528B" w:rsidRPr="005A684C" w:rsidRDefault="005B528B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C74033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3BF6960E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DE77365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3342E181" w14:textId="77777777" w:rsidR="005B528B" w:rsidRPr="005A684C" w:rsidRDefault="005B528B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7D1D66D" w14:textId="77777777" w:rsidR="005B528B" w:rsidRPr="005A684C" w:rsidRDefault="005B528B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381BCECB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DD90842" w14:textId="77777777" w:rsidR="005B528B" w:rsidRPr="005A684C" w:rsidRDefault="005B528B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2A1E7C88" w14:textId="77777777" w:rsidR="005B528B" w:rsidRPr="00A6706A" w:rsidRDefault="005B528B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9C3BDB" w14:textId="77777777" w:rsidR="005B528B" w:rsidRPr="003F0E19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B528B" w:rsidRPr="003F0E19" w14:paraId="2B04A5C6" w14:textId="77777777" w:rsidTr="008D7D9B">
        <w:tc>
          <w:tcPr>
            <w:tcW w:w="8222" w:type="dxa"/>
          </w:tcPr>
          <w:p w14:paraId="7854211B" w14:textId="77777777" w:rsidR="005B528B" w:rsidRPr="00A6706A" w:rsidRDefault="005B528B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E86F8D3" w14:textId="77777777" w:rsidR="005B528B" w:rsidRPr="003F0E19" w:rsidRDefault="005B528B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585EB7" w14:textId="77777777" w:rsidR="005B528B" w:rsidRPr="00EA1962" w:rsidRDefault="005B528B" w:rsidP="005B528B">
      <w:pPr>
        <w:rPr>
          <w:lang w:val="id-ID"/>
        </w:rPr>
      </w:pPr>
    </w:p>
    <w:p w14:paraId="38D53C31" w14:textId="77777777" w:rsidR="008C6166" w:rsidRPr="005878D4" w:rsidRDefault="008C6166" w:rsidP="00211A8D">
      <w:pPr>
        <w:pStyle w:val="Heading2"/>
      </w:pPr>
      <w:r>
        <w:t>TAB – DEPOSIT</w:t>
      </w:r>
    </w:p>
    <w:p w14:paraId="6773025C" w14:textId="77777777" w:rsidR="008C6166" w:rsidRDefault="008C6166" w:rsidP="00211A8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22E661A" w14:textId="6383A45C" w:rsidR="008C6166" w:rsidRDefault="00976F59" w:rsidP="00211A8D">
      <w:pPr>
        <w:pStyle w:val="NoSpacing"/>
      </w:pPr>
      <w:r w:rsidRPr="00976F59">
        <w:rPr>
          <w:noProof/>
        </w:rPr>
        <w:drawing>
          <wp:inline distT="0" distB="0" distL="0" distR="0" wp14:anchorId="78E060E1" wp14:editId="6334A06A">
            <wp:extent cx="5943600" cy="2218690"/>
            <wp:effectExtent l="0" t="0" r="0" b="0"/>
            <wp:docPr id="695578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D5C1" w14:textId="77777777" w:rsidR="008C6166" w:rsidRDefault="008C6166" w:rsidP="00211A8D">
      <w:pPr>
        <w:pStyle w:val="NoSpacing"/>
      </w:pPr>
    </w:p>
    <w:p w14:paraId="2831864D" w14:textId="77777777" w:rsidR="00A13AEA" w:rsidRDefault="00A13AEA" w:rsidP="00A13AEA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13AEA" w:rsidRPr="001D25C6" w14:paraId="2FDD2AC0" w14:textId="77777777" w:rsidTr="00F04C88">
        <w:tc>
          <w:tcPr>
            <w:tcW w:w="8222" w:type="dxa"/>
            <w:shd w:val="clear" w:color="auto" w:fill="D6E3BC"/>
          </w:tcPr>
          <w:p w14:paraId="0EF9F139" w14:textId="77777777" w:rsidR="00A13AEA" w:rsidRPr="00E053AB" w:rsidRDefault="00A13AEA" w:rsidP="00F04C8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A7C27E" w14:textId="77777777" w:rsidR="00A13AEA" w:rsidRPr="00E053AB" w:rsidRDefault="00A13AEA" w:rsidP="00F04C8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13AEA" w:rsidRPr="003F0E19" w14:paraId="1A4BEED2" w14:textId="77777777" w:rsidTr="00F04C88">
        <w:tc>
          <w:tcPr>
            <w:tcW w:w="8222" w:type="dxa"/>
          </w:tcPr>
          <w:p w14:paraId="52BDCC75" w14:textId="674C5BB3" w:rsidR="00A13AEA" w:rsidRDefault="00A13AEA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5993FF" w14:textId="77777777" w:rsidR="00A13AEA" w:rsidRDefault="00A13AEA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58F8244" w14:textId="77777777" w:rsidR="00A13AEA" w:rsidRDefault="00A13AEA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2D85425F" w14:textId="77777777" w:rsidR="00A13AEA" w:rsidRDefault="00A13AEA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C4FFDEA" w14:textId="77777777" w:rsidR="00A13AEA" w:rsidRDefault="00A13AEA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53CCFE2E" w14:textId="77777777" w:rsidR="00A13AEA" w:rsidRDefault="00A13AEA" w:rsidP="00F04C8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7A40146E" w14:textId="77777777" w:rsidR="00A13AEA" w:rsidRDefault="00A13AEA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75CCB7B" w14:textId="3D306F14" w:rsidR="00A13AEA" w:rsidRDefault="00A13AEA" w:rsidP="00F04C8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F6E98E" w14:textId="77777777" w:rsidR="00A13AEA" w:rsidRPr="003F0E19" w:rsidRDefault="00A13AEA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6AA515" w14:textId="77777777" w:rsidR="00A13AEA" w:rsidRPr="003F0E19" w:rsidRDefault="00A13AEA" w:rsidP="00F04C8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15C01C" w14:textId="77777777" w:rsidR="00A13AEA" w:rsidRDefault="00A13AEA" w:rsidP="00A13AEA"/>
    <w:p w14:paraId="3F880C94" w14:textId="77777777" w:rsidR="008C6166" w:rsidRDefault="008C6166" w:rsidP="00211A8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747256FD" w14:textId="77777777" w:rsidTr="00C93D1B">
        <w:tc>
          <w:tcPr>
            <w:tcW w:w="8222" w:type="dxa"/>
            <w:shd w:val="clear" w:color="auto" w:fill="D6E3BC"/>
          </w:tcPr>
          <w:p w14:paraId="61575DD5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B7ACF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3125219" w14:textId="77777777" w:rsidTr="00C93D1B">
        <w:tc>
          <w:tcPr>
            <w:tcW w:w="8222" w:type="dxa"/>
          </w:tcPr>
          <w:p w14:paraId="61802603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C3F35E8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7003BF93" w14:textId="2F3275B1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0D9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D9506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DED7B51" w14:textId="0268579F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6A04F7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A0C9B5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672B8E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1FE915E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E1BB87C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815820" w14:textId="77777777" w:rsidR="008C6166" w:rsidRPr="0059697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51E6677" w14:textId="77777777" w:rsidR="008C6166" w:rsidRPr="001504B5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A4DCED4" w14:textId="77777777" w:rsidR="008C6166" w:rsidRPr="00DC2ED0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046E8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5BD3A97" w14:textId="77777777" w:rsidTr="00C93D1B">
        <w:tc>
          <w:tcPr>
            <w:tcW w:w="8222" w:type="dxa"/>
          </w:tcPr>
          <w:p w14:paraId="10E43D29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F0B0A97" w14:textId="04C77BA3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43392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5A1FB48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31A404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56E036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520A4" w14:textId="77777777" w:rsidR="008C6166" w:rsidRPr="00624F6D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093708ED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422373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56AD86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24BB0BE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8324D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1F5E22CC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3EA689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87CBA2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99BD4FB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464D78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7969B683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16B57C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3D1510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25DD76F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1EA83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78BA797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295A72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7F8DED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5746DA7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F6E1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10964E1C" w14:textId="77777777" w:rsidR="00A366EC" w:rsidRPr="00451BBB" w:rsidRDefault="00A366EC" w:rsidP="00A366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50610F" w14:textId="77777777" w:rsidR="008C6166" w:rsidRDefault="008C6166" w:rsidP="00A366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84AB6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E470A89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6C06D5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713F313B" w14:textId="77777777" w:rsidR="00A366EC" w:rsidRPr="00451BBB" w:rsidRDefault="00A366EC" w:rsidP="00A366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4EE3C9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8557A9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0A65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7B31ED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B37198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DC28DD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187CA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3E34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1BF0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56A52E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FB15DA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20CE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0445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AB7DA5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BFFEDB8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4F9BC9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185640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B17BC3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E5CF9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35AA9E8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34E407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1CA39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83D6585" w14:textId="77777777" w:rsidTr="00C93D1B">
        <w:tc>
          <w:tcPr>
            <w:tcW w:w="8222" w:type="dxa"/>
          </w:tcPr>
          <w:p w14:paraId="677D7F0E" w14:textId="77777777" w:rsidR="008C6166" w:rsidRPr="00EC2E78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548031DF" w14:textId="77777777" w:rsidR="008C6166" w:rsidRPr="00EC2E78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lastRenderedPageBreak/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5062688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01062C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0A56ACDD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A325CD2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55F7A85" w14:textId="77777777" w:rsidR="00646CBA" w:rsidRPr="00651D1F" w:rsidRDefault="00646CBA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1FC985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82B601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ID*"</w:t>
            </w:r>
          </w:p>
          <w:p w14:paraId="188D112B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76D85910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64DDAEB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2784EF6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1E160D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2E4C0B5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65AF0A7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59CF026B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9CB535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17E0B98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2339381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529CD54" w14:textId="0DDAE3EE" w:rsidR="008C6166" w:rsidRPr="001E6A5F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Ref Date</w:t>
            </w:r>
          </w:p>
          <w:p w14:paraId="0FB6FCD7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0E781A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8227FE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E91572B" w14:textId="77777777" w:rsidR="008C6166" w:rsidRPr="00DC3E1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28CA0AC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6A0D2FD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6F03A7F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1900DE40" w14:textId="77777777" w:rsidR="008C6166" w:rsidRPr="00EC2E78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5AF4FF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975B9D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246874A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6511AC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26AE9A2" w14:textId="77777777" w:rsidR="00613469" w:rsidRDefault="00613469" w:rsidP="0061346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62B1493" w14:textId="4EEAD7F0" w:rsidR="00613469" w:rsidRPr="00BE4A7A" w:rsidRDefault="00613469" w:rsidP="0061346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DC10F70" w14:textId="77777777" w:rsidR="00613469" w:rsidRPr="00BE4A7A" w:rsidRDefault="00613469" w:rsidP="00613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327A12D5" w14:textId="77777777" w:rsidR="00613469" w:rsidRPr="00BE4A7A" w:rsidRDefault="00613469" w:rsidP="00613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10313260" w14:textId="77777777" w:rsidR="00613469" w:rsidRDefault="00613469" w:rsidP="00613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A663ACE" w14:textId="77777777" w:rsidR="00613469" w:rsidRPr="00651D1F" w:rsidRDefault="00613469" w:rsidP="0061346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7DA096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864EDD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18C7337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742CDED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86CEFF5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3E89E9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1057D91" w14:textId="77777777" w:rsidTr="00C93D1B">
        <w:tc>
          <w:tcPr>
            <w:tcW w:w="8222" w:type="dxa"/>
          </w:tcPr>
          <w:p w14:paraId="566C69CB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8237FB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E769B2" w14:textId="77777777" w:rsidR="008C616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CCE9FD0" w14:textId="77777777" w:rsidR="008C6166" w:rsidRPr="00D03EB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DD5D9B5" w14:textId="77777777" w:rsidR="008C6166" w:rsidRPr="00A6706A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00DEB38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AEDC52" w14:textId="77777777" w:rsidR="008C6166" w:rsidRDefault="008C6166" w:rsidP="00211A8D"/>
    <w:p w14:paraId="31471BEB" w14:textId="77777777" w:rsidR="008C6166" w:rsidRDefault="008C6166" w:rsidP="00211A8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4371FC45" w14:textId="77777777" w:rsidTr="00C93D1B">
        <w:tc>
          <w:tcPr>
            <w:tcW w:w="8222" w:type="dxa"/>
            <w:shd w:val="clear" w:color="auto" w:fill="D6E3BC"/>
          </w:tcPr>
          <w:p w14:paraId="1006DB6B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1C519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E91EF97" w14:textId="77777777" w:rsidTr="00C93D1B">
        <w:tc>
          <w:tcPr>
            <w:tcW w:w="8222" w:type="dxa"/>
          </w:tcPr>
          <w:p w14:paraId="06E7BFC2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41D0B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CADEE0" w14:textId="77777777" w:rsidR="008C6166" w:rsidRPr="00821AC2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14D513D7" w14:textId="77777777" w:rsidR="008C6166" w:rsidRPr="00B23903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D66D820" w14:textId="77777777" w:rsidR="008C6166" w:rsidRPr="007E654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7E263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D80C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5086BDAC" w14:textId="77777777" w:rsidTr="00C93D1B">
        <w:tc>
          <w:tcPr>
            <w:tcW w:w="8222" w:type="dxa"/>
          </w:tcPr>
          <w:p w14:paraId="2FA14E98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A50F5C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F1EE51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509282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117371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740A1" w14:textId="77777777" w:rsidR="008C6166" w:rsidRDefault="008C6166" w:rsidP="00211A8D"/>
    <w:p w14:paraId="68E755D3" w14:textId="77777777" w:rsidR="008C6166" w:rsidRDefault="008C6166" w:rsidP="00211A8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45E5F9A8" w14:textId="77777777" w:rsidTr="00C93D1B">
        <w:tc>
          <w:tcPr>
            <w:tcW w:w="8222" w:type="dxa"/>
            <w:shd w:val="clear" w:color="auto" w:fill="D6E3BC"/>
          </w:tcPr>
          <w:p w14:paraId="0DD46ABA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0F2AB4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09ECE123" w14:textId="77777777" w:rsidTr="00C93D1B">
        <w:tc>
          <w:tcPr>
            <w:tcW w:w="8222" w:type="dxa"/>
          </w:tcPr>
          <w:p w14:paraId="22A779B3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F48F70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A2F7322" w14:textId="77777777" w:rsidR="008C6166" w:rsidRPr="00651D1F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0960C914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0EC321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60B20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AF67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1B9244B7" w14:textId="77777777" w:rsidTr="00C93D1B">
        <w:tc>
          <w:tcPr>
            <w:tcW w:w="8222" w:type="dxa"/>
          </w:tcPr>
          <w:p w14:paraId="5F85A2E7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C751AF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95714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278E4E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8B143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62DAB3" w14:textId="77777777" w:rsidR="008C6166" w:rsidRDefault="008C6166" w:rsidP="00211A8D"/>
    <w:p w14:paraId="4C6CE409" w14:textId="77777777" w:rsidR="008C6166" w:rsidRDefault="008C6166" w:rsidP="00211A8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5EF6A3ED" w14:textId="77777777" w:rsidTr="00C93D1B">
        <w:tc>
          <w:tcPr>
            <w:tcW w:w="8222" w:type="dxa"/>
            <w:shd w:val="clear" w:color="auto" w:fill="D6E3BC"/>
          </w:tcPr>
          <w:p w14:paraId="08751367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75F9A3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48CBEDE8" w14:textId="77777777" w:rsidTr="00C93D1B">
        <w:tc>
          <w:tcPr>
            <w:tcW w:w="8222" w:type="dxa"/>
          </w:tcPr>
          <w:p w14:paraId="36FBA067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455912" w14:textId="77777777" w:rsidR="008C6166" w:rsidRPr="00FA21EA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576F694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DE937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5AD55A4" w14:textId="77777777" w:rsidTr="00C93D1B">
        <w:tc>
          <w:tcPr>
            <w:tcW w:w="8222" w:type="dxa"/>
          </w:tcPr>
          <w:p w14:paraId="5272C79B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860557C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2BC3729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CF3D0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25D3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DFDC01E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AC03C42" w14:textId="7D678E66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D45F1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D51725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689B494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2857A12F" w14:textId="4B1D926D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4CF40DF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DF878B6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03BC5D2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020CBC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5356302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C2430E6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3374B40F" w14:textId="77777777" w:rsidR="008C6166" w:rsidRPr="006A54E8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C6863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B267A" w14:textId="77777777" w:rsidR="008C6166" w:rsidRDefault="008C6166" w:rsidP="00211A8D"/>
    <w:p w14:paraId="57C01579" w14:textId="77777777" w:rsidR="008C6166" w:rsidRDefault="008C6166" w:rsidP="00211A8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C6166" w:rsidRPr="001D25C6" w14:paraId="48CBF974" w14:textId="77777777" w:rsidTr="00C93D1B">
        <w:tc>
          <w:tcPr>
            <w:tcW w:w="8972" w:type="dxa"/>
            <w:shd w:val="clear" w:color="auto" w:fill="D6E3BC"/>
          </w:tcPr>
          <w:p w14:paraId="7F04A629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0675F9D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760B0D37" w14:textId="77777777" w:rsidTr="00C93D1B">
        <w:tc>
          <w:tcPr>
            <w:tcW w:w="8972" w:type="dxa"/>
          </w:tcPr>
          <w:p w14:paraId="542DB4E0" w14:textId="77777777" w:rsidR="008C6166" w:rsidRPr="009057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80D821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1F05344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BB7131E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6567AD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47397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174F12A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E5484B0" w14:textId="367D3BB0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73602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43B6C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56C1A2D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5D90DE9B" w14:textId="45F46042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B8CB9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167D758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7BD233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DFD8D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32D96B2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FB1762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9BCF9F2" w14:textId="77777777" w:rsidR="008C6166" w:rsidRPr="00D11297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1CD8F9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C4CF6E3" w14:textId="77777777" w:rsidTr="00C93D1B">
        <w:tc>
          <w:tcPr>
            <w:tcW w:w="8972" w:type="dxa"/>
          </w:tcPr>
          <w:p w14:paraId="2106E40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65B8EE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9744FA2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E1FFD7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81EC9" w14:textId="77777777" w:rsidR="008C6166" w:rsidRDefault="008C6166" w:rsidP="00211A8D">
      <w:pPr>
        <w:pStyle w:val="NoSpacing"/>
      </w:pPr>
    </w:p>
    <w:p w14:paraId="0FB1C0F7" w14:textId="77777777" w:rsidR="008C6166" w:rsidRPr="00767D4A" w:rsidRDefault="008C6166" w:rsidP="00211A8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767D4A" w14:paraId="762574FD" w14:textId="77777777" w:rsidTr="00C93D1B">
        <w:tc>
          <w:tcPr>
            <w:tcW w:w="8222" w:type="dxa"/>
            <w:shd w:val="clear" w:color="auto" w:fill="D6E3BC"/>
          </w:tcPr>
          <w:p w14:paraId="31448332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C69E93C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C6166" w:rsidRPr="00767D4A" w14:paraId="7C390E19" w14:textId="77777777" w:rsidTr="00C93D1B">
        <w:tc>
          <w:tcPr>
            <w:tcW w:w="8222" w:type="dxa"/>
          </w:tcPr>
          <w:p w14:paraId="16061815" w14:textId="77777777" w:rsidR="008C6166" w:rsidRPr="00767D4A" w:rsidRDefault="008C6166" w:rsidP="00C93D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02D68F03" w14:textId="77777777" w:rsidR="008C6166" w:rsidRPr="00767D4A" w:rsidRDefault="008C6166" w:rsidP="00C93D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DED523" w14:textId="77777777" w:rsidR="008C6166" w:rsidRDefault="008C6166" w:rsidP="008C6166">
      <w:pPr>
        <w:pStyle w:val="NoSpacing"/>
      </w:pPr>
    </w:p>
    <w:p w14:paraId="63C30FF8" w14:textId="77777777" w:rsidR="00407C8D" w:rsidRPr="00407C8D" w:rsidRDefault="00407C8D" w:rsidP="00407C8D">
      <w:pPr>
        <w:rPr>
          <w:lang w:val="id-ID"/>
        </w:rPr>
      </w:pPr>
    </w:p>
    <w:p w14:paraId="09957E3B" w14:textId="395CCD80" w:rsidR="007116EE" w:rsidRDefault="007116EE" w:rsidP="007116EE">
      <w:pPr>
        <w:pStyle w:val="NoSpacing"/>
        <w:tabs>
          <w:tab w:val="left" w:pos="1532"/>
        </w:tabs>
        <w:rPr>
          <w:b/>
          <w:color w:val="FF0000"/>
        </w:rPr>
      </w:pPr>
      <w:r>
        <w:rPr>
          <w:b/>
          <w:color w:val="FF0000"/>
        </w:rPr>
        <w:tab/>
      </w:r>
    </w:p>
    <w:p w14:paraId="47185687" w14:textId="77777777" w:rsidR="007116EE" w:rsidRDefault="007116EE" w:rsidP="007116EE">
      <w:pPr>
        <w:pStyle w:val="NoSpacing"/>
        <w:rPr>
          <w:b/>
          <w:color w:val="FF0000"/>
        </w:rPr>
      </w:pPr>
    </w:p>
    <w:p w14:paraId="0BBC629F" w14:textId="12D949C2" w:rsidR="007116EE" w:rsidRDefault="007116EE" w:rsidP="007116EE">
      <w:pPr>
        <w:pStyle w:val="NoSpacing"/>
        <w:rPr>
          <w:b/>
          <w:color w:val="FF0000"/>
        </w:rPr>
      </w:pPr>
    </w:p>
    <w:p w14:paraId="55201E9D" w14:textId="77777777" w:rsidR="007116EE" w:rsidRDefault="007116EE" w:rsidP="007116EE">
      <w:pPr>
        <w:pStyle w:val="NoSpacing"/>
        <w:rPr>
          <w:b/>
          <w:color w:val="FF0000"/>
        </w:rPr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A35669" w:rsidRPr="001268F9" w14:paraId="0A220C72" w14:textId="77777777" w:rsidTr="008748BF">
        <w:tc>
          <w:tcPr>
            <w:tcW w:w="1368" w:type="dxa"/>
          </w:tcPr>
          <w:p w14:paraId="6BC1E582" w14:textId="0F8FC102" w:rsidR="00A35669" w:rsidRDefault="00A35669" w:rsidP="00A3566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088EAE61" w:rsidR="00A35669" w:rsidRPr="00887126" w:rsidRDefault="00A35669" w:rsidP="00A3566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24 Jul 2024</w:t>
            </w:r>
          </w:p>
        </w:tc>
        <w:tc>
          <w:tcPr>
            <w:tcW w:w="5400" w:type="dxa"/>
          </w:tcPr>
          <w:p w14:paraId="050EDF99" w14:textId="77777777" w:rsidR="00A35669" w:rsidRDefault="00A35669" w:rsidP="00A3566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Tax Id di Utilities dan Charges</w:t>
            </w:r>
          </w:p>
          <w:p w14:paraId="6CD5FDC8" w14:textId="77777777" w:rsidR="00A35669" w:rsidRDefault="00A35669" w:rsidP="00A3566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status di LOI List</w:t>
            </w:r>
          </w:p>
          <w:p w14:paraId="0810E80E" w14:textId="0F8EA61F" w:rsidR="00F61A90" w:rsidRPr="0015108D" w:rsidRDefault="00F61A90" w:rsidP="00A3566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Invoice Plan</w:t>
            </w:r>
          </w:p>
        </w:tc>
        <w:tc>
          <w:tcPr>
            <w:tcW w:w="2700" w:type="dxa"/>
          </w:tcPr>
          <w:p w14:paraId="0BA31324" w14:textId="77777777" w:rsidR="00A35669" w:rsidRPr="001268F9" w:rsidRDefault="00A35669" w:rsidP="00A3566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14FF1" w:rsidRPr="001268F9" w14:paraId="10B8C719" w14:textId="77777777" w:rsidTr="008748BF">
        <w:tc>
          <w:tcPr>
            <w:tcW w:w="1368" w:type="dxa"/>
          </w:tcPr>
          <w:p w14:paraId="3A366D14" w14:textId="77777777" w:rsidR="00114FF1" w:rsidRDefault="00114FF1" w:rsidP="00114FF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5503661D" w:rsidR="00114FF1" w:rsidRDefault="00114FF1" w:rsidP="00114FF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02 Sep 2024</w:t>
            </w:r>
          </w:p>
        </w:tc>
        <w:tc>
          <w:tcPr>
            <w:tcW w:w="5400" w:type="dxa"/>
          </w:tcPr>
          <w:p w14:paraId="494A8938" w14:textId="77777777" w:rsidR="00114FF1" w:rsidRDefault="00114FF1" w:rsidP="00114FF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Enabled button CRUD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Trans Status = Draft</w:t>
            </w:r>
          </w:p>
          <w:p w14:paraId="4B7F0AAD" w14:textId="77777777" w:rsidR="00114FF1" w:rsidRDefault="00114FF1" w:rsidP="00114FF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Cancel LOI</w:t>
            </w:r>
          </w:p>
          <w:p w14:paraId="6C732E8F" w14:textId="63C966D0" w:rsidR="00114FF1" w:rsidRDefault="00114FF1" w:rsidP="00114FF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Close LOI</w:t>
            </w:r>
          </w:p>
        </w:tc>
        <w:tc>
          <w:tcPr>
            <w:tcW w:w="2700" w:type="dxa"/>
          </w:tcPr>
          <w:p w14:paraId="19CE0C41" w14:textId="77777777" w:rsidR="00114FF1" w:rsidRPr="001268F9" w:rsidRDefault="00114FF1" w:rsidP="00114FF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E77D8" w:rsidRPr="001268F9" w14:paraId="65D4B1F4" w14:textId="77777777" w:rsidTr="008748BF">
        <w:tc>
          <w:tcPr>
            <w:tcW w:w="1368" w:type="dxa"/>
          </w:tcPr>
          <w:p w14:paraId="7705FD5E" w14:textId="5D161433" w:rsidR="007E77D8" w:rsidRDefault="007E77D8" w:rsidP="007E77D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3BD5E86C" w:rsidR="007E77D8" w:rsidRDefault="007E77D8" w:rsidP="007E77D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30 Sep 2024</w:t>
            </w:r>
          </w:p>
        </w:tc>
        <w:tc>
          <w:tcPr>
            <w:tcW w:w="5400" w:type="dxa"/>
          </w:tcPr>
          <w:p w14:paraId="677F77AD" w14:textId="18425905" w:rsidR="007E77D8" w:rsidRDefault="007E77D8" w:rsidP="007E77D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lookup </w:t>
            </w:r>
            <w:proofErr w:type="gramStart"/>
            <w:r>
              <w:rPr>
                <w:rFonts w:cs="Courier New"/>
                <w:sz w:val="14"/>
              </w:rPr>
              <w:t>other</w:t>
            </w:r>
            <w:proofErr w:type="gramEnd"/>
            <w:r>
              <w:rPr>
                <w:rFonts w:cs="Courier New"/>
                <w:sz w:val="14"/>
              </w:rPr>
              <w:t xml:space="preserve"> unit</w:t>
            </w:r>
          </w:p>
        </w:tc>
        <w:tc>
          <w:tcPr>
            <w:tcW w:w="2700" w:type="dxa"/>
          </w:tcPr>
          <w:p w14:paraId="201F24D5" w14:textId="77777777" w:rsidR="007E77D8" w:rsidRPr="001268F9" w:rsidRDefault="007E77D8" w:rsidP="007E77D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54F8B" w:rsidRPr="001268F9" w14:paraId="3319FB6C" w14:textId="77777777" w:rsidTr="007F5F61">
        <w:tc>
          <w:tcPr>
            <w:tcW w:w="1368" w:type="dxa"/>
          </w:tcPr>
          <w:p w14:paraId="1EC33C1B" w14:textId="4A8AF7A6" w:rsidR="00754F8B" w:rsidRDefault="00754F8B" w:rsidP="00754F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</w:t>
            </w:r>
            <w:r>
              <w:rPr>
                <w:rFonts w:cs="Courier New"/>
                <w:b/>
                <w:color w:val="FF0000"/>
                <w:sz w:val="14"/>
              </w:rPr>
              <w:t>4</w:t>
            </w:r>
          </w:p>
          <w:p w14:paraId="42E59CBE" w14:textId="77777777" w:rsidR="00754F8B" w:rsidRDefault="00754F8B" w:rsidP="00754F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12 Nov 2024</w:t>
            </w:r>
          </w:p>
        </w:tc>
        <w:tc>
          <w:tcPr>
            <w:tcW w:w="5400" w:type="dxa"/>
          </w:tcPr>
          <w:p w14:paraId="7DBB030E" w14:textId="77777777" w:rsidR="00754F8B" w:rsidRDefault="00754F8B" w:rsidP="00754F8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Department User di Tab LOI</w:t>
            </w:r>
          </w:p>
        </w:tc>
        <w:tc>
          <w:tcPr>
            <w:tcW w:w="2700" w:type="dxa"/>
          </w:tcPr>
          <w:p w14:paraId="0A712EB8" w14:textId="77777777" w:rsidR="00754F8B" w:rsidRPr="001268F9" w:rsidRDefault="00754F8B" w:rsidP="00754F8B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76865" w:rsidRPr="001268F9" w14:paraId="1E5FEF87" w14:textId="77777777" w:rsidTr="008748BF">
        <w:tc>
          <w:tcPr>
            <w:tcW w:w="1368" w:type="dxa"/>
          </w:tcPr>
          <w:p w14:paraId="58EEEB0A" w14:textId="77777777" w:rsidR="00976865" w:rsidRDefault="00976865" w:rsidP="007E77D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0BBC5BC" w14:textId="77777777" w:rsidR="00976865" w:rsidRDefault="00976865" w:rsidP="007E77D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E9D94BE" w14:textId="77777777" w:rsidR="00976865" w:rsidRPr="001268F9" w:rsidRDefault="00976865" w:rsidP="007E77D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16D68" w14:textId="77777777" w:rsidR="00681C40" w:rsidRDefault="00681C40" w:rsidP="00084B8B">
      <w:pPr>
        <w:spacing w:after="0" w:line="240" w:lineRule="auto"/>
      </w:pPr>
      <w:r>
        <w:separator/>
      </w:r>
    </w:p>
  </w:endnote>
  <w:endnote w:type="continuationSeparator" w:id="0">
    <w:p w14:paraId="51806E48" w14:textId="77777777" w:rsidR="00681C40" w:rsidRDefault="00681C40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6F56E6A7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754F8B">
      <w:rPr>
        <w:noProof/>
      </w:rPr>
      <w:t>Wednesday, November 13,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EC3DF" w14:textId="77777777" w:rsidR="00681C40" w:rsidRDefault="00681C40" w:rsidP="00084B8B">
      <w:pPr>
        <w:spacing w:after="0" w:line="240" w:lineRule="auto"/>
      </w:pPr>
      <w:r>
        <w:separator/>
      </w:r>
    </w:p>
  </w:footnote>
  <w:footnote w:type="continuationSeparator" w:id="0">
    <w:p w14:paraId="1253CB8F" w14:textId="77777777" w:rsidR="00681C40" w:rsidRDefault="00681C40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B82E38E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A6619C">
            <w:rPr>
              <w:sz w:val="18"/>
            </w:rPr>
            <w:t>6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183625">
            <w:rPr>
              <w:sz w:val="18"/>
            </w:rPr>
            <w:t xml:space="preserve">LOI </w:t>
          </w:r>
          <w:r w:rsidR="00A6619C" w:rsidRPr="00A6619C">
            <w:rPr>
              <w:sz w:val="18"/>
            </w:rPr>
            <w:t>Casual Lease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9340BDF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183625">
            <w:rPr>
              <w:sz w:val="18"/>
            </w:rPr>
            <w:t xml:space="preserve">LOI </w:t>
          </w:r>
          <w:r w:rsidR="00A6619C" w:rsidRPr="00A6619C">
            <w:rPr>
              <w:sz w:val="18"/>
            </w:rPr>
            <w:t>Casual Lease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EB1B0BC" w:rsidR="00AD46F9" w:rsidRPr="00B143DC" w:rsidRDefault="008B15D2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4</w:t>
          </w:r>
          <w:r w:rsidR="00AD46F9">
            <w:rPr>
              <w:sz w:val="18"/>
            </w:rPr>
            <w:t xml:space="preserve"> </w:t>
          </w:r>
          <w:r w:rsidR="00893A16">
            <w:rPr>
              <w:sz w:val="18"/>
            </w:rPr>
            <w:t>Ju</w:t>
          </w:r>
          <w:r w:rsidR="00A6619C">
            <w:rPr>
              <w:sz w:val="18"/>
            </w:rPr>
            <w:t>l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4EF0"/>
    <w:rsid w:val="00037F7F"/>
    <w:rsid w:val="00040100"/>
    <w:rsid w:val="00041172"/>
    <w:rsid w:val="00042871"/>
    <w:rsid w:val="0004305A"/>
    <w:rsid w:val="0004331D"/>
    <w:rsid w:val="00046517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7474"/>
    <w:rsid w:val="00087899"/>
    <w:rsid w:val="00087F6C"/>
    <w:rsid w:val="0009064F"/>
    <w:rsid w:val="0009357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6A16"/>
    <w:rsid w:val="000C77B2"/>
    <w:rsid w:val="000D3362"/>
    <w:rsid w:val="000D4051"/>
    <w:rsid w:val="000D6D6B"/>
    <w:rsid w:val="000D722F"/>
    <w:rsid w:val="000D7A44"/>
    <w:rsid w:val="000E0146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4FF1"/>
    <w:rsid w:val="00115396"/>
    <w:rsid w:val="0011590E"/>
    <w:rsid w:val="001208A1"/>
    <w:rsid w:val="00121410"/>
    <w:rsid w:val="00121698"/>
    <w:rsid w:val="001227A1"/>
    <w:rsid w:val="00122A83"/>
    <w:rsid w:val="00123AD6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5A7F"/>
    <w:rsid w:val="00157A16"/>
    <w:rsid w:val="00162447"/>
    <w:rsid w:val="00162606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B0"/>
    <w:rsid w:val="001F3801"/>
    <w:rsid w:val="001F553F"/>
    <w:rsid w:val="001F61BD"/>
    <w:rsid w:val="0020075E"/>
    <w:rsid w:val="00203326"/>
    <w:rsid w:val="00204563"/>
    <w:rsid w:val="00204B52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4E6A"/>
    <w:rsid w:val="00246F21"/>
    <w:rsid w:val="00247438"/>
    <w:rsid w:val="0025010F"/>
    <w:rsid w:val="0025032F"/>
    <w:rsid w:val="00250987"/>
    <w:rsid w:val="002518FD"/>
    <w:rsid w:val="002526DE"/>
    <w:rsid w:val="002526F2"/>
    <w:rsid w:val="00253D4B"/>
    <w:rsid w:val="002540FD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6EA"/>
    <w:rsid w:val="00293A77"/>
    <w:rsid w:val="00293D64"/>
    <w:rsid w:val="00293EF2"/>
    <w:rsid w:val="002953B2"/>
    <w:rsid w:val="00295609"/>
    <w:rsid w:val="0029628B"/>
    <w:rsid w:val="002969CB"/>
    <w:rsid w:val="00297972"/>
    <w:rsid w:val="002A0212"/>
    <w:rsid w:val="002A2440"/>
    <w:rsid w:val="002A35B2"/>
    <w:rsid w:val="002A4928"/>
    <w:rsid w:val="002A5181"/>
    <w:rsid w:val="002A69C1"/>
    <w:rsid w:val="002A74D7"/>
    <w:rsid w:val="002B0AB8"/>
    <w:rsid w:val="002B2DDE"/>
    <w:rsid w:val="002B33B8"/>
    <w:rsid w:val="002B47E2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1EB"/>
    <w:rsid w:val="002E2152"/>
    <w:rsid w:val="002E4493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2E65"/>
    <w:rsid w:val="00303A3E"/>
    <w:rsid w:val="003044E0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1733C"/>
    <w:rsid w:val="0032140C"/>
    <w:rsid w:val="00322298"/>
    <w:rsid w:val="00322909"/>
    <w:rsid w:val="0032394D"/>
    <w:rsid w:val="00324857"/>
    <w:rsid w:val="00324A5F"/>
    <w:rsid w:val="00326347"/>
    <w:rsid w:val="00326BA6"/>
    <w:rsid w:val="0033058B"/>
    <w:rsid w:val="0033234D"/>
    <w:rsid w:val="003334FC"/>
    <w:rsid w:val="00335074"/>
    <w:rsid w:val="003366F9"/>
    <w:rsid w:val="003369F2"/>
    <w:rsid w:val="0033730F"/>
    <w:rsid w:val="00340013"/>
    <w:rsid w:val="003419E1"/>
    <w:rsid w:val="00341A64"/>
    <w:rsid w:val="003427C4"/>
    <w:rsid w:val="00342A64"/>
    <w:rsid w:val="00344000"/>
    <w:rsid w:val="00345323"/>
    <w:rsid w:val="0034677C"/>
    <w:rsid w:val="00346DCF"/>
    <w:rsid w:val="003512B3"/>
    <w:rsid w:val="003512D7"/>
    <w:rsid w:val="00353D7C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748"/>
    <w:rsid w:val="00381620"/>
    <w:rsid w:val="00382D6F"/>
    <w:rsid w:val="0038463B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9BC"/>
    <w:rsid w:val="003B55A7"/>
    <w:rsid w:val="003B5C4D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773C"/>
    <w:rsid w:val="003D0BFE"/>
    <w:rsid w:val="003D1BC4"/>
    <w:rsid w:val="003D1FDC"/>
    <w:rsid w:val="003D4FF6"/>
    <w:rsid w:val="003E0031"/>
    <w:rsid w:val="003E0079"/>
    <w:rsid w:val="003E2019"/>
    <w:rsid w:val="003E212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C8D"/>
    <w:rsid w:val="004101A1"/>
    <w:rsid w:val="00411A71"/>
    <w:rsid w:val="00412309"/>
    <w:rsid w:val="004127C5"/>
    <w:rsid w:val="00413879"/>
    <w:rsid w:val="00415204"/>
    <w:rsid w:val="00417B97"/>
    <w:rsid w:val="00422B3B"/>
    <w:rsid w:val="00422D34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50C0A"/>
    <w:rsid w:val="00451BBB"/>
    <w:rsid w:val="004551ED"/>
    <w:rsid w:val="00455615"/>
    <w:rsid w:val="0045565E"/>
    <w:rsid w:val="004564AC"/>
    <w:rsid w:val="00457272"/>
    <w:rsid w:val="00457666"/>
    <w:rsid w:val="004609AA"/>
    <w:rsid w:val="00460DFB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824"/>
    <w:rsid w:val="004A3E55"/>
    <w:rsid w:val="004A4093"/>
    <w:rsid w:val="004A6436"/>
    <w:rsid w:val="004A77D3"/>
    <w:rsid w:val="004A7E4D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25BC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8A3"/>
    <w:rsid w:val="004F0D00"/>
    <w:rsid w:val="004F223C"/>
    <w:rsid w:val="004F339B"/>
    <w:rsid w:val="004F41E1"/>
    <w:rsid w:val="004F5341"/>
    <w:rsid w:val="00500491"/>
    <w:rsid w:val="00500B62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7E8"/>
    <w:rsid w:val="00530C56"/>
    <w:rsid w:val="00532AA1"/>
    <w:rsid w:val="00535CDE"/>
    <w:rsid w:val="0053608B"/>
    <w:rsid w:val="0053701B"/>
    <w:rsid w:val="00537109"/>
    <w:rsid w:val="00537435"/>
    <w:rsid w:val="0054141B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0AE5"/>
    <w:rsid w:val="005716E3"/>
    <w:rsid w:val="0057197D"/>
    <w:rsid w:val="0057353B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70D0"/>
    <w:rsid w:val="005B04C8"/>
    <w:rsid w:val="005B1643"/>
    <w:rsid w:val="005B4B0B"/>
    <w:rsid w:val="005B528B"/>
    <w:rsid w:val="005B70C2"/>
    <w:rsid w:val="005B7212"/>
    <w:rsid w:val="005B7C22"/>
    <w:rsid w:val="005C0EDD"/>
    <w:rsid w:val="005C0F0A"/>
    <w:rsid w:val="005C32B7"/>
    <w:rsid w:val="005C3DDD"/>
    <w:rsid w:val="005C413A"/>
    <w:rsid w:val="005C6422"/>
    <w:rsid w:val="005C6FFC"/>
    <w:rsid w:val="005C71B0"/>
    <w:rsid w:val="005D01CC"/>
    <w:rsid w:val="005D2B2E"/>
    <w:rsid w:val="005D2DFA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1CAF"/>
    <w:rsid w:val="00632AF1"/>
    <w:rsid w:val="0063322D"/>
    <w:rsid w:val="00633D5D"/>
    <w:rsid w:val="00636026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80542"/>
    <w:rsid w:val="0068130E"/>
    <w:rsid w:val="00681A4F"/>
    <w:rsid w:val="00681C40"/>
    <w:rsid w:val="00682A81"/>
    <w:rsid w:val="006836D8"/>
    <w:rsid w:val="00683E18"/>
    <w:rsid w:val="00686DBB"/>
    <w:rsid w:val="00690337"/>
    <w:rsid w:val="00690D6D"/>
    <w:rsid w:val="00691559"/>
    <w:rsid w:val="00691591"/>
    <w:rsid w:val="006961B5"/>
    <w:rsid w:val="00696467"/>
    <w:rsid w:val="0069650C"/>
    <w:rsid w:val="00697DF1"/>
    <w:rsid w:val="006A04F7"/>
    <w:rsid w:val="006A331B"/>
    <w:rsid w:val="006A51BA"/>
    <w:rsid w:val="006A54E8"/>
    <w:rsid w:val="006A5FB2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D7083"/>
    <w:rsid w:val="006E314F"/>
    <w:rsid w:val="006E36CF"/>
    <w:rsid w:val="006E3F06"/>
    <w:rsid w:val="006E58E9"/>
    <w:rsid w:val="006E7554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53212"/>
    <w:rsid w:val="00753581"/>
    <w:rsid w:val="00754F8B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2B5"/>
    <w:rsid w:val="007714D2"/>
    <w:rsid w:val="00771603"/>
    <w:rsid w:val="00771B2D"/>
    <w:rsid w:val="00771FA2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86F"/>
    <w:rsid w:val="00792D8E"/>
    <w:rsid w:val="007957BF"/>
    <w:rsid w:val="007965F5"/>
    <w:rsid w:val="007974FB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37CF"/>
    <w:rsid w:val="007B56C6"/>
    <w:rsid w:val="007B5AD2"/>
    <w:rsid w:val="007B5CD8"/>
    <w:rsid w:val="007B693B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5736"/>
    <w:rsid w:val="007E654B"/>
    <w:rsid w:val="007E6A9C"/>
    <w:rsid w:val="007E77D8"/>
    <w:rsid w:val="007F1205"/>
    <w:rsid w:val="007F2965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681D"/>
    <w:rsid w:val="00856D21"/>
    <w:rsid w:val="00857472"/>
    <w:rsid w:val="0086080D"/>
    <w:rsid w:val="008616FB"/>
    <w:rsid w:val="008639D5"/>
    <w:rsid w:val="00864D2A"/>
    <w:rsid w:val="00864FA8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4FD4"/>
    <w:rsid w:val="008B54E5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A4A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865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07E4"/>
    <w:rsid w:val="009A19C6"/>
    <w:rsid w:val="009A233C"/>
    <w:rsid w:val="009A23F9"/>
    <w:rsid w:val="009A29FE"/>
    <w:rsid w:val="009A43A3"/>
    <w:rsid w:val="009A451D"/>
    <w:rsid w:val="009A47FC"/>
    <w:rsid w:val="009A5D43"/>
    <w:rsid w:val="009B0064"/>
    <w:rsid w:val="009B054A"/>
    <w:rsid w:val="009B204E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38AC"/>
    <w:rsid w:val="009D7024"/>
    <w:rsid w:val="009E04D3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3D3"/>
    <w:rsid w:val="00A059AC"/>
    <w:rsid w:val="00A05BF1"/>
    <w:rsid w:val="00A05D18"/>
    <w:rsid w:val="00A107A1"/>
    <w:rsid w:val="00A12480"/>
    <w:rsid w:val="00A13AEA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61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0380"/>
    <w:rsid w:val="00A4161C"/>
    <w:rsid w:val="00A4178F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D06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593A"/>
    <w:rsid w:val="00A879AF"/>
    <w:rsid w:val="00A90F5F"/>
    <w:rsid w:val="00A90FC3"/>
    <w:rsid w:val="00A91358"/>
    <w:rsid w:val="00A92E47"/>
    <w:rsid w:val="00A94D70"/>
    <w:rsid w:val="00A94E46"/>
    <w:rsid w:val="00A95342"/>
    <w:rsid w:val="00A96723"/>
    <w:rsid w:val="00A9689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14BF"/>
    <w:rsid w:val="00B128A3"/>
    <w:rsid w:val="00B13393"/>
    <w:rsid w:val="00B1415D"/>
    <w:rsid w:val="00B14ADF"/>
    <w:rsid w:val="00B14ECA"/>
    <w:rsid w:val="00B166D4"/>
    <w:rsid w:val="00B16C62"/>
    <w:rsid w:val="00B17DF6"/>
    <w:rsid w:val="00B21A13"/>
    <w:rsid w:val="00B22C3E"/>
    <w:rsid w:val="00B23903"/>
    <w:rsid w:val="00B308A0"/>
    <w:rsid w:val="00B343AE"/>
    <w:rsid w:val="00B35660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1CBF"/>
    <w:rsid w:val="00B71FF3"/>
    <w:rsid w:val="00B721ED"/>
    <w:rsid w:val="00B7239C"/>
    <w:rsid w:val="00B7337C"/>
    <w:rsid w:val="00B7387A"/>
    <w:rsid w:val="00B81F5E"/>
    <w:rsid w:val="00B82D0D"/>
    <w:rsid w:val="00B83507"/>
    <w:rsid w:val="00B83668"/>
    <w:rsid w:val="00B83A71"/>
    <w:rsid w:val="00B83A7A"/>
    <w:rsid w:val="00B8576E"/>
    <w:rsid w:val="00B875CC"/>
    <w:rsid w:val="00B87AB3"/>
    <w:rsid w:val="00B91BAD"/>
    <w:rsid w:val="00B92523"/>
    <w:rsid w:val="00B92D98"/>
    <w:rsid w:val="00B94305"/>
    <w:rsid w:val="00B94815"/>
    <w:rsid w:val="00B95058"/>
    <w:rsid w:val="00B9654F"/>
    <w:rsid w:val="00B96B19"/>
    <w:rsid w:val="00B97415"/>
    <w:rsid w:val="00BA0999"/>
    <w:rsid w:val="00BA1AD3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7BF"/>
    <w:rsid w:val="00BF2C9B"/>
    <w:rsid w:val="00BF46D1"/>
    <w:rsid w:val="00BF5A8E"/>
    <w:rsid w:val="00BF5B0D"/>
    <w:rsid w:val="00BF71D2"/>
    <w:rsid w:val="00BF7B43"/>
    <w:rsid w:val="00C00551"/>
    <w:rsid w:val="00C019A1"/>
    <w:rsid w:val="00C02738"/>
    <w:rsid w:val="00C02AA5"/>
    <w:rsid w:val="00C0475C"/>
    <w:rsid w:val="00C069AB"/>
    <w:rsid w:val="00C06AD0"/>
    <w:rsid w:val="00C10345"/>
    <w:rsid w:val="00C10AB9"/>
    <w:rsid w:val="00C10AF3"/>
    <w:rsid w:val="00C10B74"/>
    <w:rsid w:val="00C10E1F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504D"/>
    <w:rsid w:val="00C251A8"/>
    <w:rsid w:val="00C267DC"/>
    <w:rsid w:val="00C33DFA"/>
    <w:rsid w:val="00C341ED"/>
    <w:rsid w:val="00C355F9"/>
    <w:rsid w:val="00C3614A"/>
    <w:rsid w:val="00C375B1"/>
    <w:rsid w:val="00C40029"/>
    <w:rsid w:val="00C40D29"/>
    <w:rsid w:val="00C41B37"/>
    <w:rsid w:val="00C421B5"/>
    <w:rsid w:val="00C423BC"/>
    <w:rsid w:val="00C42F74"/>
    <w:rsid w:val="00C43096"/>
    <w:rsid w:val="00C439A7"/>
    <w:rsid w:val="00C43C3C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DAC"/>
    <w:rsid w:val="00C61881"/>
    <w:rsid w:val="00C633BE"/>
    <w:rsid w:val="00C63F94"/>
    <w:rsid w:val="00C64AA8"/>
    <w:rsid w:val="00C64F2A"/>
    <w:rsid w:val="00C65298"/>
    <w:rsid w:val="00C652B0"/>
    <w:rsid w:val="00C65AC7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3F3E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B5E31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1EF4"/>
    <w:rsid w:val="00CE3895"/>
    <w:rsid w:val="00CE3A0B"/>
    <w:rsid w:val="00CE3CF4"/>
    <w:rsid w:val="00CE42F2"/>
    <w:rsid w:val="00CE4784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372A"/>
    <w:rsid w:val="00D33DB5"/>
    <w:rsid w:val="00D3461F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229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22D9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58B"/>
    <w:rsid w:val="00E068CA"/>
    <w:rsid w:val="00E11975"/>
    <w:rsid w:val="00E132B2"/>
    <w:rsid w:val="00E133B0"/>
    <w:rsid w:val="00E166AF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70EB"/>
    <w:rsid w:val="00E37229"/>
    <w:rsid w:val="00E41C1E"/>
    <w:rsid w:val="00E440C4"/>
    <w:rsid w:val="00E46248"/>
    <w:rsid w:val="00E51123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BB8"/>
    <w:rsid w:val="00EA7D43"/>
    <w:rsid w:val="00EB239B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C1EE1"/>
    <w:rsid w:val="00EC1EF1"/>
    <w:rsid w:val="00EC25CC"/>
    <w:rsid w:val="00EC2E78"/>
    <w:rsid w:val="00EC31F4"/>
    <w:rsid w:val="00EC390F"/>
    <w:rsid w:val="00EC3B6E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F5C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2B4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1A90"/>
    <w:rsid w:val="00F62C42"/>
    <w:rsid w:val="00F66141"/>
    <w:rsid w:val="00F66DC5"/>
    <w:rsid w:val="00F7185A"/>
    <w:rsid w:val="00F71A8E"/>
    <w:rsid w:val="00F71F9E"/>
    <w:rsid w:val="00F72A25"/>
    <w:rsid w:val="00F73C89"/>
    <w:rsid w:val="00F7511E"/>
    <w:rsid w:val="00F76769"/>
    <w:rsid w:val="00F80CA5"/>
    <w:rsid w:val="00F8141D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5370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4EEB"/>
    <w:rsid w:val="00FC5846"/>
    <w:rsid w:val="00FC5DAA"/>
    <w:rsid w:val="00FC67BD"/>
    <w:rsid w:val="00FC7634"/>
    <w:rsid w:val="00FD2217"/>
    <w:rsid w:val="00FD3456"/>
    <w:rsid w:val="00FD3D3F"/>
    <w:rsid w:val="00FD4A65"/>
    <w:rsid w:val="00FD5EF9"/>
    <w:rsid w:val="00FE1123"/>
    <w:rsid w:val="00FE164F"/>
    <w:rsid w:val="00FE3C7B"/>
    <w:rsid w:val="00FE589F"/>
    <w:rsid w:val="00FF0E41"/>
    <w:rsid w:val="00FF182F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34966</TotalTime>
  <Pages>37</Pages>
  <Words>4585</Words>
  <Characters>26140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682</cp:revision>
  <dcterms:created xsi:type="dcterms:W3CDTF">2016-05-13T09:54:00Z</dcterms:created>
  <dcterms:modified xsi:type="dcterms:W3CDTF">2024-11-13T12:35:00Z</dcterms:modified>
</cp:coreProperties>
</file>