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ADE1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Opening Scene — Implementation Delivery</w:t>
      </w:r>
    </w:p>
    <w:p w14:paraId="7FA76C72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AI Career OS · Phase 1 of the Career Network</w:t>
      </w:r>
    </w:p>
    <w:p w14:paraId="54F85E34" w14:textId="77777777" w:rsidR="008C6D2D" w:rsidRPr="008C6D2D" w:rsidRDefault="008C6D2D" w:rsidP="008C6D2D">
      <w:r w:rsidRPr="008C6D2D">
        <w:pict w14:anchorId="34BECB33">
          <v:rect id="_x0000_i1073" style="width:0;height:1.5pt" o:hralign="center" o:hrstd="t" o:hr="t" fillcolor="#a0a0a0" stroked="f"/>
        </w:pict>
      </w:r>
    </w:p>
    <w:p w14:paraId="5742D66B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What was built</w:t>
      </w:r>
    </w:p>
    <w:p w14:paraId="3A28A56E" w14:textId="77777777" w:rsidR="008C6D2D" w:rsidRPr="008C6D2D" w:rsidRDefault="008C6D2D" w:rsidP="008C6D2D">
      <w:r w:rsidRPr="008C6D2D">
        <w:t>The Opening Scene is now a complete, world-first 3D environment built on</w:t>
      </w:r>
      <w:r w:rsidRPr="008C6D2D">
        <w:br/>
        <w:t>Three.js + React Three Fiber + Framer Motion.</w:t>
      </w:r>
    </w:p>
    <w:p w14:paraId="445F4FA4" w14:textId="77777777" w:rsidR="008C6D2D" w:rsidRPr="008C6D2D" w:rsidRDefault="008C6D2D" w:rsidP="008C6D2D">
      <w:r w:rsidRPr="008C6D2D">
        <w:t>It is not a Hero Section. It is not a landing page component.</w:t>
      </w:r>
      <w:r w:rsidRPr="008C6D2D">
        <w:br/>
        <w:t>It is the foundation of the AI Career Network — Phase 1 of the product.</w:t>
      </w:r>
    </w:p>
    <w:p w14:paraId="177F28E3" w14:textId="77777777" w:rsidR="008C6D2D" w:rsidRPr="008C6D2D" w:rsidRDefault="008C6D2D" w:rsidP="008C6D2D">
      <w:r w:rsidRPr="008C6D2D">
        <w:pict w14:anchorId="16862159">
          <v:rect id="_x0000_i1074" style="width:0;height:1.5pt" o:hralign="center" o:hrstd="t" o:hr="t" fillcolor="#a0a0a0" stroked="f"/>
        </w:pict>
      </w:r>
    </w:p>
    <w:p w14:paraId="04504BEF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New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4098"/>
      </w:tblGrid>
      <w:tr w:rsidR="008C6D2D" w:rsidRPr="008C6D2D" w14:paraId="2D07E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BD89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DDCDC9A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t>Role</w:t>
            </w:r>
          </w:p>
        </w:tc>
      </w:tr>
      <w:tr w:rsidR="008C6D2D" w:rsidRPr="008C6D2D" w14:paraId="7CCA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147E" w14:textId="77777777" w:rsidR="008C6D2D" w:rsidRPr="008C6D2D" w:rsidRDefault="008C6D2D" w:rsidP="008C6D2D">
            <w:r w:rsidRPr="008C6D2D">
              <w:t>src/components/opening-scene/OpeningScene.tsx</w:t>
            </w:r>
          </w:p>
        </w:tc>
        <w:tc>
          <w:tcPr>
            <w:tcW w:w="0" w:type="auto"/>
            <w:vAlign w:val="center"/>
            <w:hideMark/>
          </w:tcPr>
          <w:p w14:paraId="3153F426" w14:textId="77777777" w:rsidR="008C6D2D" w:rsidRPr="008C6D2D" w:rsidRDefault="008C6D2D" w:rsidP="008C6D2D">
            <w:r w:rsidRPr="008C6D2D">
              <w:t>Root entry point — only import needed in page.tsx</w:t>
            </w:r>
          </w:p>
        </w:tc>
      </w:tr>
      <w:tr w:rsidR="008C6D2D" w:rsidRPr="008C6D2D" w14:paraId="35BF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DEDE" w14:textId="77777777" w:rsidR="008C6D2D" w:rsidRPr="008C6D2D" w:rsidRDefault="008C6D2D" w:rsidP="008C6D2D">
            <w:r w:rsidRPr="008C6D2D">
              <w:t>src/components/opening-scene/World.tsx</w:t>
            </w:r>
          </w:p>
        </w:tc>
        <w:tc>
          <w:tcPr>
            <w:tcW w:w="0" w:type="auto"/>
            <w:vAlign w:val="center"/>
            <w:hideMark/>
          </w:tcPr>
          <w:p w14:paraId="7E4EF2A4" w14:textId="77777777" w:rsidR="008C6D2D" w:rsidRPr="008C6D2D" w:rsidRDefault="008C6D2D" w:rsidP="008C6D2D">
            <w:r w:rsidRPr="008C6D2D">
              <w:t>Three.js Canvas + SceneProvider + MotionConfig</w:t>
            </w:r>
          </w:p>
        </w:tc>
      </w:tr>
      <w:tr w:rsidR="008C6D2D" w:rsidRPr="008C6D2D" w14:paraId="5A69F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C89E" w14:textId="77777777" w:rsidR="008C6D2D" w:rsidRPr="008C6D2D" w:rsidRDefault="008C6D2D" w:rsidP="008C6D2D">
            <w:r w:rsidRPr="008C6D2D">
              <w:t>src/components/opening-scene/SceneContext.tsx</w:t>
            </w:r>
          </w:p>
        </w:tc>
        <w:tc>
          <w:tcPr>
            <w:tcW w:w="0" w:type="auto"/>
            <w:vAlign w:val="center"/>
            <w:hideMark/>
          </w:tcPr>
          <w:p w14:paraId="042A00B6" w14:textId="77777777" w:rsidR="008C6D2D" w:rsidRPr="008C6D2D" w:rsidRDefault="008C6D2D" w:rsidP="008C6D2D">
            <w:r w:rsidRPr="008C6D2D">
              <w:t>Global state: phase, mouse, nodes, hovered/selected</w:t>
            </w:r>
          </w:p>
        </w:tc>
      </w:tr>
      <w:tr w:rsidR="008C6D2D" w:rsidRPr="008C6D2D" w14:paraId="29BB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CEAB" w14:textId="77777777" w:rsidR="008C6D2D" w:rsidRPr="008C6D2D" w:rsidRDefault="008C6D2D" w:rsidP="008C6D2D">
            <w:r w:rsidRPr="008C6D2D">
              <w:t>src/components/opening-scene/CameraRig.tsx</w:t>
            </w:r>
          </w:p>
        </w:tc>
        <w:tc>
          <w:tcPr>
            <w:tcW w:w="0" w:type="auto"/>
            <w:vAlign w:val="center"/>
            <w:hideMark/>
          </w:tcPr>
          <w:p w14:paraId="2B1041E0" w14:textId="77777777" w:rsidR="008C6D2D" w:rsidRPr="008C6D2D" w:rsidRDefault="008C6D2D" w:rsidP="008C6D2D">
            <w:r w:rsidRPr="008C6D2D">
              <w:t>Idle drift + mouse parallax + activation zoom</w:t>
            </w:r>
          </w:p>
        </w:tc>
      </w:tr>
      <w:tr w:rsidR="008C6D2D" w:rsidRPr="008C6D2D" w14:paraId="0473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2F94" w14:textId="77777777" w:rsidR="008C6D2D" w:rsidRPr="008C6D2D" w:rsidRDefault="008C6D2D" w:rsidP="008C6D2D">
            <w:r w:rsidRPr="008C6D2D">
              <w:t>src/components/opening-scene/AmbientEnvironment.tsx</w:t>
            </w:r>
          </w:p>
        </w:tc>
        <w:tc>
          <w:tcPr>
            <w:tcW w:w="0" w:type="auto"/>
            <w:vAlign w:val="center"/>
            <w:hideMark/>
          </w:tcPr>
          <w:p w14:paraId="6FAE1548" w14:textId="77777777" w:rsidR="008C6D2D" w:rsidRPr="008C6D2D" w:rsidRDefault="008C6D2D" w:rsidP="008C6D2D">
            <w:r w:rsidRPr="008C6D2D">
              <w:t>Orbiting lights + fog + atmosphere</w:t>
            </w:r>
          </w:p>
        </w:tc>
      </w:tr>
      <w:tr w:rsidR="008C6D2D" w:rsidRPr="008C6D2D" w14:paraId="1AB7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8169" w14:textId="77777777" w:rsidR="008C6D2D" w:rsidRPr="008C6D2D" w:rsidRDefault="008C6D2D" w:rsidP="008C6D2D">
            <w:r w:rsidRPr="008C6D2D">
              <w:t>src/components/opening-scene/NeuralNetwork.tsx</w:t>
            </w:r>
          </w:p>
        </w:tc>
        <w:tc>
          <w:tcPr>
            <w:tcW w:w="0" w:type="auto"/>
            <w:vAlign w:val="center"/>
            <w:hideMark/>
          </w:tcPr>
          <w:p w14:paraId="50F67A1A" w14:textId="77777777" w:rsidR="008C6D2D" w:rsidRPr="008C6D2D" w:rsidRDefault="008C6D2D" w:rsidP="008C6D2D">
            <w:r w:rsidRPr="008C6D2D">
              <w:t>Real career nodes + connections + particles</w:t>
            </w:r>
          </w:p>
        </w:tc>
      </w:tr>
      <w:tr w:rsidR="008C6D2D" w:rsidRPr="008C6D2D" w14:paraId="54FB7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2C58" w14:textId="77777777" w:rsidR="008C6D2D" w:rsidRPr="008C6D2D" w:rsidRDefault="008C6D2D" w:rsidP="008C6D2D">
            <w:r w:rsidRPr="008C6D2D">
              <w:t>src/components/opening-scene/HeroContent.tsx</w:t>
            </w:r>
          </w:p>
        </w:tc>
        <w:tc>
          <w:tcPr>
            <w:tcW w:w="0" w:type="auto"/>
            <w:vAlign w:val="center"/>
            <w:hideMark/>
          </w:tcPr>
          <w:p w14:paraId="43D81DC9" w14:textId="77777777" w:rsidR="008C6D2D" w:rsidRPr="008C6D2D" w:rsidRDefault="008C6D2D" w:rsidP="008C6D2D">
            <w:r w:rsidRPr="008C6D2D">
              <w:t>Headline + CTA (Framer Motion, HTML overlay)</w:t>
            </w:r>
          </w:p>
        </w:tc>
      </w:tr>
      <w:tr w:rsidR="008C6D2D" w:rsidRPr="008C6D2D" w14:paraId="43C0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2C49" w14:textId="77777777" w:rsidR="008C6D2D" w:rsidRPr="008C6D2D" w:rsidRDefault="008C6D2D" w:rsidP="008C6D2D">
            <w:r w:rsidRPr="008C6D2D">
              <w:t>src/components/opening-scene/TransitionController.tsx</w:t>
            </w:r>
          </w:p>
        </w:tc>
        <w:tc>
          <w:tcPr>
            <w:tcW w:w="0" w:type="auto"/>
            <w:vAlign w:val="center"/>
            <w:hideMark/>
          </w:tcPr>
          <w:p w14:paraId="7936BB6A" w14:textId="77777777" w:rsidR="008C6D2D" w:rsidRPr="008C6D2D" w:rsidRDefault="008C6D2D" w:rsidP="008C6D2D">
            <w:r w:rsidRPr="008C6D2D">
              <w:t>CTA → world reaction → navigate timing</w:t>
            </w:r>
          </w:p>
        </w:tc>
      </w:tr>
    </w:tbl>
    <w:p w14:paraId="58C3D312" w14:textId="77777777" w:rsidR="008C6D2D" w:rsidRPr="008C6D2D" w:rsidRDefault="008C6D2D" w:rsidP="008C6D2D">
      <w:r w:rsidRPr="008C6D2D">
        <w:pict w14:anchorId="32BA0130">
          <v:rect id="_x0000_i1075" style="width:0;height:1.5pt" o:hralign="center" o:hrstd="t" o:hr="t" fillcolor="#a0a0a0" stroked="f"/>
        </w:pict>
      </w:r>
    </w:p>
    <w:p w14:paraId="6B853DCA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Updated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4619"/>
      </w:tblGrid>
      <w:tr w:rsidR="008C6D2D" w:rsidRPr="008C6D2D" w14:paraId="2F507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6FEE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32F2FFEA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t>Change</w:t>
            </w:r>
          </w:p>
        </w:tc>
      </w:tr>
      <w:tr w:rsidR="008C6D2D" w:rsidRPr="008C6D2D" w14:paraId="412A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81F1" w14:textId="77777777" w:rsidR="008C6D2D" w:rsidRPr="008C6D2D" w:rsidRDefault="008C6D2D" w:rsidP="008C6D2D">
            <w:r w:rsidRPr="008C6D2D">
              <w:t>src/app/page.tsx</w:t>
            </w:r>
          </w:p>
        </w:tc>
        <w:tc>
          <w:tcPr>
            <w:tcW w:w="0" w:type="auto"/>
            <w:vAlign w:val="center"/>
            <w:hideMark/>
          </w:tcPr>
          <w:p w14:paraId="076ECFE6" w14:textId="77777777" w:rsidR="008C6D2D" w:rsidRPr="008C6D2D" w:rsidRDefault="008C6D2D" w:rsidP="008C6D2D">
            <w:r w:rsidRPr="008C6D2D">
              <w:t>Imports OpeningScene instead of HeroSection</w:t>
            </w:r>
          </w:p>
        </w:tc>
      </w:tr>
      <w:tr w:rsidR="008C6D2D" w:rsidRPr="008C6D2D" w14:paraId="5A11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51F4" w14:textId="77777777" w:rsidR="008C6D2D" w:rsidRPr="008C6D2D" w:rsidRDefault="008C6D2D" w:rsidP="008C6D2D">
            <w:r w:rsidRPr="008C6D2D">
              <w:t>package.json</w:t>
            </w:r>
          </w:p>
        </w:tc>
        <w:tc>
          <w:tcPr>
            <w:tcW w:w="0" w:type="auto"/>
            <w:vAlign w:val="center"/>
            <w:hideMark/>
          </w:tcPr>
          <w:p w14:paraId="09CEB564" w14:textId="77777777" w:rsidR="008C6D2D" w:rsidRPr="008C6D2D" w:rsidRDefault="008C6D2D" w:rsidP="008C6D2D">
            <w:r w:rsidRPr="008C6D2D">
              <w:t>Added: three, @react-three/fiber, @react-three/drei, framer-motion, @types/three</w:t>
            </w:r>
          </w:p>
        </w:tc>
      </w:tr>
      <w:tr w:rsidR="008C6D2D" w:rsidRPr="008C6D2D" w14:paraId="47E5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5732" w14:textId="77777777" w:rsidR="008C6D2D" w:rsidRPr="008C6D2D" w:rsidRDefault="008C6D2D" w:rsidP="008C6D2D">
            <w:r w:rsidRPr="008C6D2D">
              <w:t>next.config.ts</w:t>
            </w:r>
          </w:p>
        </w:tc>
        <w:tc>
          <w:tcPr>
            <w:tcW w:w="0" w:type="auto"/>
            <w:vAlign w:val="center"/>
            <w:hideMark/>
          </w:tcPr>
          <w:p w14:paraId="214DFCBF" w14:textId="77777777" w:rsidR="008C6D2D" w:rsidRPr="008C6D2D" w:rsidRDefault="008C6D2D" w:rsidP="008C6D2D">
            <w:r w:rsidRPr="008C6D2D">
              <w:t>Added: transpilePackages for Three.js ESM compatibility</w:t>
            </w:r>
          </w:p>
        </w:tc>
      </w:tr>
      <w:tr w:rsidR="008C6D2D" w:rsidRPr="008C6D2D" w14:paraId="0756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BB51" w14:textId="77777777" w:rsidR="008C6D2D" w:rsidRPr="008C6D2D" w:rsidRDefault="008C6D2D" w:rsidP="008C6D2D">
            <w:r w:rsidRPr="008C6D2D">
              <w:t>src/components/opening-scene/SceneContext.tsx</w:t>
            </w:r>
          </w:p>
        </w:tc>
        <w:tc>
          <w:tcPr>
            <w:tcW w:w="0" w:type="auto"/>
            <w:vAlign w:val="center"/>
            <w:hideMark/>
          </w:tcPr>
          <w:p w14:paraId="5365E6DE" w14:textId="77777777" w:rsidR="008C6D2D" w:rsidRPr="008C6D2D" w:rsidRDefault="008C6D2D" w:rsidP="008C6D2D">
            <w:r w:rsidRPr="008C6D2D">
              <w:t>Extended with CareerNode type, hoveredNodeId, selectedNodeId, activationTime</w:t>
            </w:r>
          </w:p>
        </w:tc>
      </w:tr>
      <w:tr w:rsidR="008C6D2D" w:rsidRPr="008C6D2D" w14:paraId="65DCF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7A23" w14:textId="77777777" w:rsidR="008C6D2D" w:rsidRPr="008C6D2D" w:rsidRDefault="008C6D2D" w:rsidP="008C6D2D">
            <w:r w:rsidRPr="008C6D2D">
              <w:t>src/components/opening-scene/CameraRig.tsx</w:t>
            </w:r>
          </w:p>
        </w:tc>
        <w:tc>
          <w:tcPr>
            <w:tcW w:w="0" w:type="auto"/>
            <w:vAlign w:val="center"/>
            <w:hideMark/>
          </w:tcPr>
          <w:p w14:paraId="16556A55" w14:textId="77777777" w:rsidR="008C6D2D" w:rsidRPr="008C6D2D" w:rsidRDefault="008C6D2D" w:rsidP="008C6D2D">
            <w:r w:rsidRPr="008C6D2D">
              <w:t>Refined idle drift, parallax strength, activation/travel easing</w:t>
            </w:r>
          </w:p>
        </w:tc>
      </w:tr>
      <w:tr w:rsidR="008C6D2D" w:rsidRPr="008C6D2D" w14:paraId="0ECC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CEB1" w14:textId="77777777" w:rsidR="008C6D2D" w:rsidRPr="008C6D2D" w:rsidRDefault="008C6D2D" w:rsidP="008C6D2D">
            <w:r w:rsidRPr="008C6D2D">
              <w:t>src/components/opening-scene/AmbientEnvironment.tsx</w:t>
            </w:r>
          </w:p>
        </w:tc>
        <w:tc>
          <w:tcPr>
            <w:tcW w:w="0" w:type="auto"/>
            <w:vAlign w:val="center"/>
            <w:hideMark/>
          </w:tcPr>
          <w:p w14:paraId="723C4FC3" w14:textId="77777777" w:rsidR="008C6D2D" w:rsidRPr="008C6D2D" w:rsidRDefault="008C6D2D" w:rsidP="008C6D2D">
            <w:r w:rsidRPr="008C6D2D">
              <w:t>Refined light intensities, fog distances, activation boost</w:t>
            </w:r>
          </w:p>
        </w:tc>
      </w:tr>
    </w:tbl>
    <w:p w14:paraId="660119BF" w14:textId="77777777" w:rsidR="008C6D2D" w:rsidRPr="008C6D2D" w:rsidRDefault="008C6D2D" w:rsidP="008C6D2D">
      <w:r w:rsidRPr="008C6D2D">
        <w:pict w14:anchorId="24CC6E93">
          <v:rect id="_x0000_i1076" style="width:0;height:1.5pt" o:hralign="center" o:hrstd="t" o:hr="t" fillcolor="#a0a0a0" stroked="f"/>
        </w:pict>
      </w:r>
    </w:p>
    <w:p w14:paraId="53458FA6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Architecture principles implemented</w:t>
      </w:r>
    </w:p>
    <w:p w14:paraId="2EA4B649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1. The world is larger than the viewport</w:t>
      </w:r>
    </w:p>
    <w:p w14:paraId="7FF1E655" w14:textId="77777777" w:rsidR="008C6D2D" w:rsidRPr="008C6D2D" w:rsidRDefault="008C6D2D" w:rsidP="008C6D2D">
      <w:pPr>
        <w:numPr>
          <w:ilvl w:val="0"/>
          <w:numId w:val="1"/>
        </w:numPr>
      </w:pPr>
      <w:r w:rsidRPr="008C6D2D">
        <w:t>Camera sits at Z=14, FOV=55 — visible width at origin is ~±10 units</w:t>
      </w:r>
    </w:p>
    <w:p w14:paraId="7E1E4695" w14:textId="77777777" w:rsidR="008C6D2D" w:rsidRPr="008C6D2D" w:rsidRDefault="008C6D2D" w:rsidP="008C6D2D">
      <w:pPr>
        <w:numPr>
          <w:ilvl w:val="0"/>
          <w:numId w:val="1"/>
        </w:numPr>
      </w:pPr>
      <w:r w:rsidRPr="008C6D2D">
        <w:t>The network spans ±20 units on X/Z — roughly half is always offscreen</w:t>
      </w:r>
    </w:p>
    <w:p w14:paraId="6A86BE22" w14:textId="77777777" w:rsidR="008C6D2D" w:rsidRPr="008C6D2D" w:rsidRDefault="008C6D2D" w:rsidP="008C6D2D">
      <w:pPr>
        <w:numPr>
          <w:ilvl w:val="0"/>
          <w:numId w:val="1"/>
        </w:numPr>
      </w:pPr>
      <w:r w:rsidRPr="008C6D2D">
        <w:t>Ghost nodes (future careers) extend to ±12 units — suggest infinite scale</w:t>
      </w:r>
    </w:p>
    <w:p w14:paraId="4E390FDE" w14:textId="77777777" w:rsidR="008C6D2D" w:rsidRPr="008C6D2D" w:rsidRDefault="008C6D2D" w:rsidP="008C6D2D">
      <w:pPr>
        <w:numPr>
          <w:ilvl w:val="0"/>
          <w:numId w:val="1"/>
        </w:numPr>
      </w:pPr>
      <w:r w:rsidRPr="008C6D2D">
        <w:t>Fog starts at Z=14, fully opaque at Z=42 — far nodes dissolve into the dark</w:t>
      </w:r>
    </w:p>
    <w:p w14:paraId="7E22989A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2. The Neural Network is the product</w:t>
      </w:r>
    </w:p>
    <w:p w14:paraId="10454DCD" w14:textId="77777777" w:rsidR="008C6D2D" w:rsidRPr="008C6D2D" w:rsidRDefault="008C6D2D" w:rsidP="008C6D2D">
      <w:pPr>
        <w:numPr>
          <w:ilvl w:val="0"/>
          <w:numId w:val="2"/>
        </w:numPr>
      </w:pPr>
      <w:r w:rsidRPr="008C6D2D">
        <w:t>Every node maps 1:1 to a real CareerPosition from careerRoadmaps.ts</w:t>
      </w:r>
    </w:p>
    <w:p w14:paraId="4DC65CB5" w14:textId="77777777" w:rsidR="008C6D2D" w:rsidRPr="008C6D2D" w:rsidRDefault="008C6D2D" w:rsidP="008C6D2D">
      <w:pPr>
        <w:numPr>
          <w:ilvl w:val="0"/>
          <w:numId w:val="2"/>
        </w:numPr>
      </w:pPr>
      <w:r w:rsidRPr="008C6D2D">
        <w:t>Connections are computed from: same category + cross-category skill rules + shared keySkills</w:t>
      </w:r>
    </w:p>
    <w:p w14:paraId="4DDF5E2D" w14:textId="77777777" w:rsidR="008C6D2D" w:rsidRPr="008C6D2D" w:rsidRDefault="008C6D2D" w:rsidP="008C6D2D">
      <w:pPr>
        <w:numPr>
          <w:ilvl w:val="0"/>
          <w:numId w:val="2"/>
        </w:numPr>
      </w:pPr>
      <w:r w:rsidRPr="008C6D2D">
        <w:t>Each node stores its CareerPosition.id — future click → career deep-link</w:t>
      </w:r>
    </w:p>
    <w:p w14:paraId="0D2CB6B3" w14:textId="77777777" w:rsidR="008C6D2D" w:rsidRPr="008C6D2D" w:rsidRDefault="008C6D2D" w:rsidP="008C6D2D">
      <w:pPr>
        <w:numPr>
          <w:ilvl w:val="0"/>
          <w:numId w:val="2"/>
        </w:numPr>
      </w:pPr>
      <w:r w:rsidRPr="008C6D2D">
        <w:t>Layout is deterministic (seeded RNG) — same positions every render</w:t>
      </w:r>
    </w:p>
    <w:p w14:paraId="0769960C" w14:textId="77777777" w:rsidR="008C6D2D" w:rsidRPr="008C6D2D" w:rsidRDefault="008C6D2D" w:rsidP="008C6D2D">
      <w:pPr>
        <w:numPr>
          <w:ilvl w:val="0"/>
          <w:numId w:val="2"/>
        </w:numPr>
      </w:pPr>
      <w:r w:rsidRPr="008C6D2D">
        <w:t>InstancedMesh handles thousands of nodes without performance cost</w:t>
      </w:r>
    </w:p>
    <w:p w14:paraId="78ADF37E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3. Built for the future</w:t>
      </w:r>
    </w:p>
    <w:p w14:paraId="44631E43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lastRenderedPageBreak/>
        <w:t>SceneContext stores hoveredNodeId and selectedNodeId — ready for interaction</w:t>
      </w:r>
    </w:p>
    <w:p w14:paraId="298CC2FD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t>CareerNode type is exported from SceneContext — reusable across the product</w:t>
      </w:r>
    </w:p>
    <w:p w14:paraId="182124CD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t>NeuralNetwork publishes node positions to context — other components can reference them</w:t>
      </w:r>
    </w:p>
    <w:p w14:paraId="4A8D8B7D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t>TransitionController is isolated — extend without touching visual components</w:t>
      </w:r>
    </w:p>
    <w:p w14:paraId="332D0B09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t>Ghost nodes reserve space for future career categories (ML Engineering, Data Science, etc.)</w:t>
      </w:r>
    </w:p>
    <w:p w14:paraId="620D1CD4" w14:textId="77777777" w:rsidR="008C6D2D" w:rsidRPr="008C6D2D" w:rsidRDefault="008C6D2D" w:rsidP="008C6D2D">
      <w:pPr>
        <w:numPr>
          <w:ilvl w:val="0"/>
          <w:numId w:val="3"/>
        </w:numPr>
      </w:pPr>
      <w:r w:rsidRPr="008C6D2D">
        <w:t>The entire opening-scene folder is product infrastructure, not page components</w:t>
      </w:r>
    </w:p>
    <w:p w14:paraId="2C17D293" w14:textId="77777777" w:rsidR="008C6D2D" w:rsidRPr="008C6D2D" w:rsidRDefault="008C6D2D" w:rsidP="008C6D2D">
      <w:r w:rsidRPr="008C6D2D">
        <w:pict w14:anchorId="51BAB29A">
          <v:rect id="_x0000_i1077" style="width:0;height:1.5pt" o:hralign="center" o:hrstd="t" o:hr="t" fillcolor="#a0a0a0" stroked="f"/>
        </w:pict>
      </w:r>
    </w:p>
    <w:p w14:paraId="28F617E9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Activation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6669"/>
      </w:tblGrid>
      <w:tr w:rsidR="008C6D2D" w:rsidRPr="008C6D2D" w14:paraId="2DF5A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1C91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548EC4" w14:textId="77777777" w:rsidR="008C6D2D" w:rsidRPr="008C6D2D" w:rsidRDefault="008C6D2D" w:rsidP="008C6D2D">
            <w:pPr>
              <w:rPr>
                <w:b/>
                <w:bCs/>
              </w:rPr>
            </w:pPr>
            <w:r w:rsidRPr="008C6D2D">
              <w:rPr>
                <w:b/>
                <w:bCs/>
              </w:rPr>
              <w:t>Event</w:t>
            </w:r>
          </w:p>
        </w:tc>
      </w:tr>
      <w:tr w:rsidR="008C6D2D" w:rsidRPr="008C6D2D" w14:paraId="034B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811D" w14:textId="77777777" w:rsidR="008C6D2D" w:rsidRPr="008C6D2D" w:rsidRDefault="008C6D2D" w:rsidP="008C6D2D">
            <w:r w:rsidRPr="008C6D2D">
              <w:t>t=0ms</w:t>
            </w:r>
          </w:p>
        </w:tc>
        <w:tc>
          <w:tcPr>
            <w:tcW w:w="0" w:type="auto"/>
            <w:vAlign w:val="center"/>
            <w:hideMark/>
          </w:tcPr>
          <w:p w14:paraId="3C18178B" w14:textId="77777777" w:rsidR="008C6D2D" w:rsidRPr="008C6D2D" w:rsidRDefault="008C6D2D" w:rsidP="008C6D2D">
            <w:r w:rsidRPr="008C6D2D">
              <w:t>User clicks CTA → phase = "activating"</w:t>
            </w:r>
          </w:p>
        </w:tc>
      </w:tr>
      <w:tr w:rsidR="008C6D2D" w:rsidRPr="008C6D2D" w14:paraId="4CA4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9556" w14:textId="77777777" w:rsidR="008C6D2D" w:rsidRPr="008C6D2D" w:rsidRDefault="008C6D2D" w:rsidP="008C6D2D">
            <w:r w:rsidRPr="008C6D2D">
              <w:t>t=0ms</w:t>
            </w:r>
          </w:p>
        </w:tc>
        <w:tc>
          <w:tcPr>
            <w:tcW w:w="0" w:type="auto"/>
            <w:vAlign w:val="center"/>
            <w:hideMark/>
          </w:tcPr>
          <w:p w14:paraId="6246AE94" w14:textId="77777777" w:rsidR="008C6D2D" w:rsidRPr="008C6D2D" w:rsidRDefault="008C6D2D" w:rsidP="008C6D2D">
            <w:r w:rsidRPr="008C6D2D">
              <w:t>NeuralNetwork cascade begins (wave from centre outward)</w:t>
            </w:r>
          </w:p>
        </w:tc>
      </w:tr>
      <w:tr w:rsidR="008C6D2D" w:rsidRPr="008C6D2D" w14:paraId="2ED8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A5FA" w14:textId="77777777" w:rsidR="008C6D2D" w:rsidRPr="008C6D2D" w:rsidRDefault="008C6D2D" w:rsidP="008C6D2D">
            <w:r w:rsidRPr="008C6D2D">
              <w:t>t=0ms</w:t>
            </w:r>
          </w:p>
        </w:tc>
        <w:tc>
          <w:tcPr>
            <w:tcW w:w="0" w:type="auto"/>
            <w:vAlign w:val="center"/>
            <w:hideMark/>
          </w:tcPr>
          <w:p w14:paraId="39D155E4" w14:textId="77777777" w:rsidR="008C6D2D" w:rsidRPr="008C6D2D" w:rsidRDefault="008C6D2D" w:rsidP="008C6D2D">
            <w:r w:rsidRPr="008C6D2D">
              <w:t>AmbientEnvironment lights boost intensity</w:t>
            </w:r>
          </w:p>
        </w:tc>
      </w:tr>
      <w:tr w:rsidR="008C6D2D" w:rsidRPr="008C6D2D" w14:paraId="64D9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8E0B" w14:textId="77777777" w:rsidR="008C6D2D" w:rsidRPr="008C6D2D" w:rsidRDefault="008C6D2D" w:rsidP="008C6D2D">
            <w:r w:rsidRPr="008C6D2D">
              <w:t>t=0ms</w:t>
            </w:r>
          </w:p>
        </w:tc>
        <w:tc>
          <w:tcPr>
            <w:tcW w:w="0" w:type="auto"/>
            <w:vAlign w:val="center"/>
            <w:hideMark/>
          </w:tcPr>
          <w:p w14:paraId="775722A5" w14:textId="77777777" w:rsidR="008C6D2D" w:rsidRPr="008C6D2D" w:rsidRDefault="008C6D2D" w:rsidP="008C6D2D">
            <w:r w:rsidRPr="008C6D2D">
              <w:t>CameraRig begins slow forward zoom (Z: 14 → 9)</w:t>
            </w:r>
          </w:p>
        </w:tc>
      </w:tr>
      <w:tr w:rsidR="008C6D2D" w:rsidRPr="008C6D2D" w14:paraId="29AC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6B46" w14:textId="77777777" w:rsidR="008C6D2D" w:rsidRPr="008C6D2D" w:rsidRDefault="008C6D2D" w:rsidP="008C6D2D">
            <w:r w:rsidRPr="008C6D2D">
              <w:t>t=0ms</w:t>
            </w:r>
          </w:p>
        </w:tc>
        <w:tc>
          <w:tcPr>
            <w:tcW w:w="0" w:type="auto"/>
            <w:vAlign w:val="center"/>
            <w:hideMark/>
          </w:tcPr>
          <w:p w14:paraId="6F4E4B52" w14:textId="77777777" w:rsidR="008C6D2D" w:rsidRPr="008C6D2D" w:rsidRDefault="008C6D2D" w:rsidP="008C6D2D">
            <w:r w:rsidRPr="008C6D2D">
              <w:t>HeroContent begins exit animation</w:t>
            </w:r>
          </w:p>
        </w:tc>
      </w:tr>
      <w:tr w:rsidR="008C6D2D" w:rsidRPr="008C6D2D" w14:paraId="0EF73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5566" w14:textId="77777777" w:rsidR="008C6D2D" w:rsidRPr="008C6D2D" w:rsidRDefault="008C6D2D" w:rsidP="008C6D2D">
            <w:r w:rsidRPr="008C6D2D">
              <w:t>t=1200ms</w:t>
            </w:r>
          </w:p>
        </w:tc>
        <w:tc>
          <w:tcPr>
            <w:tcW w:w="0" w:type="auto"/>
            <w:vAlign w:val="center"/>
            <w:hideMark/>
          </w:tcPr>
          <w:p w14:paraId="32C01BCC" w14:textId="77777777" w:rsidR="008C6D2D" w:rsidRPr="008C6D2D" w:rsidRDefault="008C6D2D" w:rsidP="008C6D2D">
            <w:r w:rsidRPr="008C6D2D">
              <w:t>phase = "travelling" → camera accelerates (Z: 9 → 1)</w:t>
            </w:r>
          </w:p>
        </w:tc>
      </w:tr>
      <w:tr w:rsidR="008C6D2D" w:rsidRPr="008C6D2D" w14:paraId="7A34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9FCC" w14:textId="77777777" w:rsidR="008C6D2D" w:rsidRPr="008C6D2D" w:rsidRDefault="008C6D2D" w:rsidP="008C6D2D">
            <w:r w:rsidRPr="008C6D2D">
              <w:t>t=1800ms</w:t>
            </w:r>
          </w:p>
        </w:tc>
        <w:tc>
          <w:tcPr>
            <w:tcW w:w="0" w:type="auto"/>
            <w:vAlign w:val="center"/>
            <w:hideMark/>
          </w:tcPr>
          <w:p w14:paraId="64CF27C1" w14:textId="77777777" w:rsidR="008C6D2D" w:rsidRPr="008C6D2D" w:rsidRDefault="008C6D2D" w:rsidP="008C6D2D">
            <w:r w:rsidRPr="008C6D2D">
              <w:t>router.push("/#roadmaps") — user arrives at the Career Network</w:t>
            </w:r>
          </w:p>
        </w:tc>
      </w:tr>
    </w:tbl>
    <w:p w14:paraId="5E0F1B29" w14:textId="77777777" w:rsidR="008C6D2D" w:rsidRPr="008C6D2D" w:rsidRDefault="008C6D2D" w:rsidP="008C6D2D">
      <w:r w:rsidRPr="008C6D2D">
        <w:pict w14:anchorId="02629671">
          <v:rect id="_x0000_i1078" style="width:0;height:1.5pt" o:hralign="center" o:hrstd="t" o:hr="t" fillcolor="#a0a0a0" stroked="f"/>
        </w:pict>
      </w:r>
    </w:p>
    <w:p w14:paraId="0491EAF6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Install</w:t>
      </w:r>
    </w:p>
    <w:p w14:paraId="6CEF8487" w14:textId="77777777" w:rsidR="008C6D2D" w:rsidRPr="008C6D2D" w:rsidRDefault="008C6D2D" w:rsidP="008C6D2D">
      <w:r w:rsidRPr="008C6D2D">
        <w:t>npm install</w:t>
      </w:r>
    </w:p>
    <w:p w14:paraId="3BBC32D8" w14:textId="77777777" w:rsidR="008C6D2D" w:rsidRPr="008C6D2D" w:rsidRDefault="008C6D2D" w:rsidP="008C6D2D">
      <w:r w:rsidRPr="008C6D2D">
        <w:t># or</w:t>
      </w:r>
    </w:p>
    <w:p w14:paraId="3DF74F6D" w14:textId="77777777" w:rsidR="008C6D2D" w:rsidRPr="008C6D2D" w:rsidRDefault="008C6D2D" w:rsidP="008C6D2D">
      <w:r w:rsidRPr="008C6D2D">
        <w:t>npm install three @react-three/fiber @react-three/drei framer-motion</w:t>
      </w:r>
    </w:p>
    <w:p w14:paraId="53AEE2F6" w14:textId="77777777" w:rsidR="008C6D2D" w:rsidRPr="008C6D2D" w:rsidRDefault="008C6D2D" w:rsidP="008C6D2D">
      <w:r w:rsidRPr="008C6D2D">
        <w:t>npm install -D @types/three</w:t>
      </w:r>
    </w:p>
    <w:p w14:paraId="7745D373" w14:textId="77777777" w:rsidR="008C6D2D" w:rsidRPr="008C6D2D" w:rsidRDefault="008C6D2D" w:rsidP="008C6D2D">
      <w:r w:rsidRPr="008C6D2D">
        <w:pict w14:anchorId="1B320E06">
          <v:rect id="_x0000_i1079" style="width:0;height:1.5pt" o:hralign="center" o:hrstd="t" o:hr="t" fillcolor="#a0a0a0" stroked="f"/>
        </w:pict>
      </w:r>
    </w:p>
    <w:p w14:paraId="4CCDEC0C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What is unchanged</w:t>
      </w:r>
    </w:p>
    <w:p w14:paraId="12E55936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lastRenderedPageBreak/>
        <w:t>All existing landing sections (CareerPositions, HowItWorks, Pricing, Waitlist, Footer)</w:t>
      </w:r>
    </w:p>
    <w:p w14:paraId="039C1FB9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Header (already updated in previous session — transparent-until-scroll)</w:t>
      </w:r>
    </w:p>
    <w:p w14:paraId="1779AB0A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All roadmap pages</w:t>
      </w:r>
    </w:p>
    <w:p w14:paraId="31A36644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CV Analyzer page</w:t>
      </w:r>
    </w:p>
    <w:p w14:paraId="64970B0E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Career Dashboard page</w:t>
      </w:r>
    </w:p>
    <w:p w14:paraId="118FF573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All data files and types</w:t>
      </w:r>
    </w:p>
    <w:p w14:paraId="5AC7FCB1" w14:textId="77777777" w:rsidR="008C6D2D" w:rsidRPr="008C6D2D" w:rsidRDefault="008C6D2D" w:rsidP="008C6D2D">
      <w:pPr>
        <w:numPr>
          <w:ilvl w:val="0"/>
          <w:numId w:val="4"/>
        </w:numPr>
      </w:pPr>
      <w:r w:rsidRPr="008C6D2D">
        <w:t>globals.css design tokens</w:t>
      </w:r>
    </w:p>
    <w:p w14:paraId="4535E9D1" w14:textId="77777777" w:rsidR="008C6D2D" w:rsidRPr="008C6D2D" w:rsidRDefault="008C6D2D" w:rsidP="008C6D2D">
      <w:r w:rsidRPr="008C6D2D">
        <w:pict w14:anchorId="6A50ACA9">
          <v:rect id="_x0000_i1080" style="width:0;height:1.5pt" o:hralign="center" o:hrstd="t" o:hr="t" fillcolor="#a0a0a0" stroked="f"/>
        </w:pict>
      </w:r>
    </w:p>
    <w:p w14:paraId="4057D6C2" w14:textId="77777777" w:rsidR="008C6D2D" w:rsidRPr="008C6D2D" w:rsidRDefault="008C6D2D" w:rsidP="008C6D2D">
      <w:pPr>
        <w:rPr>
          <w:b/>
          <w:bCs/>
        </w:rPr>
      </w:pPr>
      <w:r w:rsidRPr="008C6D2D">
        <w:rPr>
          <w:b/>
          <w:bCs/>
        </w:rPr>
        <w:t>Next steps (Phase 2)</w:t>
      </w:r>
    </w:p>
    <w:p w14:paraId="04D6B688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Node hover interaction</w:t>
      </w:r>
      <w:r w:rsidRPr="008C6D2D">
        <w:t xml:space="preserve"> — hover a career node → label appears, connections highlight</w:t>
      </w:r>
    </w:p>
    <w:p w14:paraId="3C254205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Node click</w:t>
      </w:r>
      <w:r w:rsidRPr="008C6D2D">
        <w:t xml:space="preserve"> → navigate to career detail / roadmap page</w:t>
      </w:r>
    </w:p>
    <w:p w14:paraId="7C627FA5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Career filter</w:t>
      </w:r>
      <w:r w:rsidRPr="008C6D2D">
        <w:t xml:space="preserve"> — filter nodes by category, level, or skill</w:t>
      </w:r>
    </w:p>
    <w:p w14:paraId="69C7E83B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Selected node state</w:t>
      </w:r>
      <w:r w:rsidRPr="008C6D2D">
        <w:t xml:space="preserve"> — SceneContext already has selectedNodeId ready</w:t>
      </w:r>
    </w:p>
    <w:p w14:paraId="3525130D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Custom shader glow</w:t>
      </w:r>
      <w:r w:rsidRPr="008C6D2D">
        <w:t xml:space="preserve"> — replace MeshStandardMaterial emissive with a custom</w:t>
      </w:r>
      <w:r w:rsidRPr="008C6D2D">
        <w:br/>
        <w:t>vertex shader for more precise bloom-like glow on active nodes</w:t>
      </w:r>
    </w:p>
    <w:p w14:paraId="6A58979C" w14:textId="77777777" w:rsidR="008C6D2D" w:rsidRPr="008C6D2D" w:rsidRDefault="008C6D2D" w:rsidP="008C6D2D">
      <w:pPr>
        <w:numPr>
          <w:ilvl w:val="0"/>
          <w:numId w:val="5"/>
        </w:numPr>
      </w:pPr>
      <w:r w:rsidRPr="008C6D2D">
        <w:rPr>
          <w:b/>
          <w:bCs/>
        </w:rPr>
        <w:t>Postprocessing</w:t>
      </w:r>
      <w:r w:rsidRPr="008C6D2D">
        <w:t xml:space="preserve"> — add @react-three/postprocessing with selective bloom</w:t>
      </w:r>
      <w:r w:rsidRPr="008C6D2D">
        <w:br/>
        <w:t>on activated nodes only (keep it minimal)</w:t>
      </w:r>
    </w:p>
    <w:p w14:paraId="613166EA" w14:textId="77777777" w:rsidR="007C1FC5" w:rsidRDefault="007C1FC5"/>
    <w:sectPr w:rsidR="007C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AD1"/>
    <w:multiLevelType w:val="multilevel"/>
    <w:tmpl w:val="423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F7A4C"/>
    <w:multiLevelType w:val="multilevel"/>
    <w:tmpl w:val="071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C12A6"/>
    <w:multiLevelType w:val="multilevel"/>
    <w:tmpl w:val="250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D2922"/>
    <w:multiLevelType w:val="multilevel"/>
    <w:tmpl w:val="6E4C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E05AC"/>
    <w:multiLevelType w:val="multilevel"/>
    <w:tmpl w:val="957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89171">
    <w:abstractNumId w:val="0"/>
  </w:num>
  <w:num w:numId="2" w16cid:durableId="1116214400">
    <w:abstractNumId w:val="1"/>
  </w:num>
  <w:num w:numId="3" w16cid:durableId="619267782">
    <w:abstractNumId w:val="2"/>
  </w:num>
  <w:num w:numId="4" w16cid:durableId="1682662748">
    <w:abstractNumId w:val="4"/>
  </w:num>
  <w:num w:numId="5" w16cid:durableId="2146196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F1"/>
    <w:rsid w:val="00457CF1"/>
    <w:rsid w:val="006D5123"/>
    <w:rsid w:val="007C1FC5"/>
    <w:rsid w:val="008C6D2D"/>
    <w:rsid w:val="00AB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7C151-B9CE-4D2A-9759-9445BE3A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Tayyebialashti</dc:creator>
  <cp:keywords/>
  <dc:description/>
  <cp:lastModifiedBy>Yaser Tayyebialashti</cp:lastModifiedBy>
  <cp:revision>2</cp:revision>
  <dcterms:created xsi:type="dcterms:W3CDTF">2026-06-26T09:19:00Z</dcterms:created>
  <dcterms:modified xsi:type="dcterms:W3CDTF">2026-06-26T09:19:00Z</dcterms:modified>
</cp:coreProperties>
</file>