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D32AE" w:rsidRDefault="003D32AE" w:rsidP="003D32AE">
      <w:pPr>
        <w:jc w:val="center"/>
        <w:rPr>
          <w:rFonts w:ascii="Calibri" w:hAnsi="Calibri" w:cs="Calibri"/>
          <w:b/>
          <w:color w:val="002080"/>
          <w:sz w:val="32"/>
        </w:rPr>
      </w:pPr>
      <w:r>
        <w:rPr>
          <w:rFonts w:ascii="Calibri" w:hAnsi="Calibri" w:cs="Calibri"/>
          <w:b/>
          <w:color w:val="002080"/>
          <w:sz w:val="32"/>
        </w:rPr>
        <w:t>DOKUMEN SPESIFIKASI KEBUTUHAN PERANGKAT LUNAK (SRS)</w:t>
      </w:r>
    </w:p>
    <w:p w:rsidR="003D32AE" w:rsidRDefault="003D32AE" w:rsidP="003D32AE">
      <w:pPr>
        <w:jc w:val="center"/>
        <w:rPr>
          <w:rFonts w:ascii="Calibri" w:hAnsi="Calibri" w:cs="Calibri"/>
          <w:b/>
          <w:color w:val="555555"/>
          <w:sz w:val="24"/>
        </w:rPr>
      </w:pPr>
      <w:r>
        <w:rPr>
          <w:rFonts w:ascii="Calibri" w:hAnsi="Calibri" w:cs="Calibri"/>
          <w:b/>
          <w:color w:val="555555"/>
          <w:sz w:val="24"/>
        </w:rPr>
        <w:t>SOFTWARE UNDER TEST (SUT) - PENJAMINAN KUALITAS PERANGKAT LUNAK (PKPL)</w:t>
      </w:r>
    </w:p>
    <w:p w:rsidR="003D32AE" w:rsidRDefault="003D32AE" w:rsidP="003D32AE">
      <w:pPr>
        <w:jc w:val="center"/>
        <w:rPr>
          <w:rFonts w:ascii="Calibri" w:hAnsi="Calibri" w:cs="Calibri"/>
          <w:b/>
          <w:color w:val="555555"/>
          <w:sz w:val="24"/>
        </w:rPr>
      </w:pPr>
    </w:p>
    <w:p w:rsidR="003D32AE" w:rsidRDefault="003D32AE" w:rsidP="003D32AE">
      <w:pPr>
        <w:spacing w:before="160" w:after="60"/>
        <w:rPr>
          <w:rFonts w:ascii="Calibri" w:hAnsi="Calibri" w:cs="Calibri"/>
          <w:b/>
          <w:color w:val="0B2B7C"/>
          <w:sz w:val="26"/>
        </w:rPr>
      </w:pPr>
      <w:r>
        <w:rPr>
          <w:rFonts w:ascii="Calibri" w:hAnsi="Calibri" w:cs="Calibri"/>
          <w:b/>
          <w:color w:val="0B2B7C"/>
          <w:sz w:val="26"/>
        </w:rPr>
        <w:t>IDENTITAS MAHASISWA &amp; PROYEK</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Nama Mahasiswa: Fajri Ahmad Siregar</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NIM: 202010370311465</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Program Studi: Teknik Informatika</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Fakultas / Universitas: Fakultas Teknik, Universitas Muhammadiyah Malang</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Mata Kuliah: Penjaminan Kualitas Perangkat Lunak (PKPL)</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Nama Software Under Test (SUT): TaskFlow (Mobile Task &amp; Academic Schedule Manager)</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Tautan Desain UI (Figma): https://www.figma.com/make/QYTXHB3ZRi2pehAXT4YHP2/Mobile-Task-Manager-UI?t=mX7CbZVrhToP8y9H-1</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Teknologi: Flutter SDK (Dart), GetX State Management, Material 3 Design</w:t>
      </w:r>
    </w:p>
    <w:p w:rsidR="003D32AE" w:rsidRDefault="003D32AE" w:rsidP="003D32AE">
      <w:pPr>
        <w:spacing w:before="160" w:after="60"/>
        <w:rPr>
          <w:rFonts w:ascii="Calibri" w:hAnsi="Calibri" w:cs="Calibri"/>
          <w:b/>
          <w:color w:val="0B2B7C"/>
          <w:sz w:val="26"/>
        </w:rPr>
      </w:pPr>
      <w:r>
        <w:rPr>
          <w:rFonts w:ascii="Calibri" w:hAnsi="Calibri" w:cs="Calibri"/>
          <w:b/>
          <w:color w:val="0B2B7C"/>
          <w:sz w:val="26"/>
        </w:rPr>
        <w:t>1. PENDAHULUAN &amp; LINGKUP SOFTWARE UNDER TEST (SUT)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TaskFlow adalah perangkat lunak manajemen aktivitas akademik mahasiswa berbasis mobile (Flutter) yang dirancang untuk membantu mahasiswa mengorganisasi tugas kuliah, memantau tenggat waktu (deadline), dan mencatat jadwal perkuliahan mingguan secara terstruktur. Sebagai Software Under Test (SUT) dalam mata kuliah Penjaminan Kualitas Perangkat Lunak (PKPL), sistem ini memiliki logika bisnis yang padat (validasi input, kalkulasi status tugas, pengelompokan jadwal perkuliahan, dan automasi reminder tenggat waktu) yang siap diuji menggunakan berbagai teknik pengujian Black-Box maupun White-Box.</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1.1 Batasan Pengujian (Scope of Testing)</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In-Scope: Autentikasi Pengguna (Register &amp; Login), Manajemen Tugas (CRUD, Kategori, Deadline, Status Selesai), Dashboard Statistik Reaktif (Total, Done, Pending), Manajemen Jadwal Kuliah (CRUD Jadwal &amp; Pengelompokan Hari), Monitoring Tugas Selesai (Completed View), serta Sistem Pengingat Otomatis (Periodic Timer, Overdue Detection &amp; Due Soon Window &lt;= 1 Jam).</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Out-of-Scope: Sinkronisasi database cloud multi-user eksternal dan payment gateway (data disimpan dalam state memori aplikasi pada versi SUT saat ini).</w:t>
      </w:r>
    </w:p>
    <w:p w:rsidR="003D32AE" w:rsidRDefault="003D32AE" w:rsidP="003D32AE">
      <w:pPr>
        <w:spacing w:before="160" w:after="60"/>
        <w:rPr>
          <w:rFonts w:ascii="Calibri" w:hAnsi="Calibri" w:cs="Calibri"/>
          <w:b/>
          <w:color w:val="0B2B7C"/>
          <w:sz w:val="26"/>
        </w:rPr>
      </w:pPr>
      <w:r>
        <w:rPr>
          <w:rFonts w:ascii="Calibri" w:hAnsi="Calibri" w:cs="Calibri"/>
          <w:b/>
          <w:color w:val="0B2B7C"/>
          <w:sz w:val="26"/>
        </w:rPr>
        <w:t>2. USE CASE MODEL &amp; USE CASE DESCRIPTIONS (BENTUK B)</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Sistem TaskFlow melibatkan 2 Aktor utama: Pengguna (Mahasiswa) dan Sistem Background Timer (Automation). Terdapat 13 Use Case utama:</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UC-01: Registrasi Akun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Mendaftarkan akun baru ke sistem TaskFlow.</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berada di layar Registrasi.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Akun terdaftar dan sistem mengarahkan ke form Login.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membuka form register.</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Pengguna mengisi nama, email, dan password.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menekan tombol Daftar.</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memproses akun dan menampilkan notifikasi berhasil.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5. Sistem mengarahkan pengguna kembali ke halaman Login.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Kolom input kosong: Sistem menolak pembuatan akun dan meminta melengkapi data.</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UC-02: Login Pengguna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Autentikasi akun pengguna untuk mengakses ruang kerja TaskFlow.</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berada pada halaman Login.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Pengguna berhasil masuk ke antarmuka utama (Dashboard).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memasukkan email dan password.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Pengguna menekan tombol Login.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Sistem memproses validasi login dan menampilkan animasi loading.</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membuka antarmuka utama Dashboard.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Format input tidak sesuai: Sistem tidak melanjutkan navigasi.</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UC-03: Melihat Dashboard &amp; Statistik Progres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Melihat ikhtisar akumulasi statistik tugas (Total, Done, Pending) dan daftar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telah berhasil login.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Statistik tugas terbarui secara reaktif sesuai kondisi data terkini.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membuka tab Dashboard.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menghitung Total = Done + Pending.</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Sistem menampilkan kartu ringkasan visual statistik.</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menampilkan daftar seluruh kartu tugas aktif.</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Daftar tugas kosong: Menampilkan pesan informatif 'Belum ada tugas'.</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UC-04: Tambah Tugas Baru</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Menambahkan tugas baru dengan judul, kategori, dan tenggat waktu (deadline).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berada di Dashboard/Tasks.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Tugas baru tersimpan dan statistik terbarui.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tombol Floating Action Button (+).</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menampilkan modal dialog Tugas Baru.</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menginput judul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Pengguna memilih kategori (Umum/Kuliah/Kerja/Pribadi).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5. Pengguna memilih tanggal dan jam deadline (opsional).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6. Pengguna menekan tombol Tambah.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7. Sistem menyimpan tugas baru ke daftar.</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Judul tugas kosong/spasi: Sistem menolak dan tidak menyimpan data.</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UC-05: Edit Data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Mengubah data tugas (judul, kategori, atau deadline) yang sudah ada.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Terdapat minimal 1 data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Data tugas diperbarui.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ikon Edit pada kartu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menampilkan modal dialog terisi data lama.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mengubah judul, kategori, atau deadline.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Pengguna menekan tombol Simpan.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5. Sistem memperbarui item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Pengguna menekan Batal: Perubahan diabaikan.</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UC-06: Ubah Status Tugas (Selesai/Belum)</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Mengubah status penyelesaian tugas (toggle done/pending).</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Tugas tampil pada antarmuka.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Status done beralih, teks dicoret (strikethrough), counter statistik diupdate.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ikon status checkbox pada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membalik nilai done (true &lt;-&gt; false).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Sistem memperbarui efek visual dan counter Done/Pending.</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Tidak ada.</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UC-07: Hapus Tugas (dengan Konfirmasi)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Menghapus item tugas yang tidak lagi dibutuhkan melalui dialog konfirmasi.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Item tugas ada di daftar.</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Tugas terhapus secara permanen dari memori.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ikon Hapus pada kartu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menampilkan dialog: 'Yakin akan menghapus [Nama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menekan tombol Hapus.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menghapus data tugas dan memperbarui statistik.</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Pengguna menekan Batal: Dialog ditutup dan tugas tetap utuh.</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UC-08: Tambah Jadwal Kuliah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Menambahkan jadwal perkuliahan berdasarkan hari dan jam.</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berada di tab Jadwal.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Jadwal tersimpan di kelompok hari yang dipilih.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tombol 'Tambah Jadwal'.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Pengguna mengisi nama matkul, memilih hari (Senin-Minggu), serta jam mulai dan jam selesai.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menekan tombol Tambah.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menyimpan jadwal dan menampilkannya terurut.</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Nama matkul kosong: Sistem menolak penambahan.</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UC-09: Edit Jadwal Kuliah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Memperbarui data matkul, hari, atau jam perkuliahan.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Terdapat jadwal kuliah yang ingin diubah.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Data jadwal terbarui.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ikon Edit pada item jadwal.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menampilkan dialog modal terisi data eksisting.</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memperbarui data dan menekan Simpan.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menyimpan perubahan.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Pengguna menekan Batal: Perubahan diabaikan.</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UC-10: Hapus Jadwal Kuliah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Menghapus jadwal perkuliahan dengan dialog konfirmasi.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Terdapat jadwal kuliah pada daftar.</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Jadwal terhapus.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ikon Hapus pada jadwal.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Muncul dialog konfirmasi.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Pengguna menekan Hapus.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Sistem melenyapkan jadwal dari list.</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Pengguna menekan Batal: Jadwal tidak dihapus.</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UC-11: Melihat Daftar Tugas Selesai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Melihat arsip tugas-tugas yang telah ditandai selesai.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memilih tab 'Completed'.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Sistem menampilkan daftar tugas berstatus done == true.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mengklik tab Completed.</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memfilter tugas dengan status done == true.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Sistem menampilkan jumlah dan daftar tugas selesai.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Belum ada tugas selesai: Tampil pesan 'Belum ada tugas yang selesai'.</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UC-12: Deteksi &amp; Notifikasi Pengingat Deadline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Background Timer,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Sistem mengevaluasi deadline setiap 30 detik dan memberi peringatan mendekati deadline / overdue.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Terdapat tugas ber-deadline yang belum selesai.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Badge merah muncul dan modal rincian pengingat dapat diakses.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Timer periodik (30 detik) memeriksa deadline tugas.</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Jika deadline lewat: status Overdue (Merah).</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3. Jika sisa waktu &lt;= 1 jam: status Due Soon (Oranye).</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4. Badge counter di ikon lonceng menampilkan total tugas butuh pengingat.</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5. Pengguna menekan lonceng untuk melihat rincian selisih waktu.</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Tidak ada tugas mendesak: Modal pengingat menampilkan 'Tidak ada tugas yang mendekati deadline'.</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UC-13: Logout</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Aktor: Mahasiswa</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Deskripsi: Keluar dari sesi ruang kerja aplikasi.</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Prakondisi: Pengguna berada di Main Layout.</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Paskakondisi: Kembali ke form Login awal.</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Normal: 1. Pengguna menekan tombol Logout di sidebar.</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2. Sistem mereset navigasi dan mengembalikan ke layar Login.</w:t>
      </w:r>
    </w:p>
    <w:p w:rsidR="003D32AE" w:rsidRDefault="003D32AE" w:rsidP="003D32AE">
      <w:pPr>
        <w:spacing w:before="100" w:after="40"/>
        <w:ind w:left="340"/>
        <w:rPr>
          <w:rFonts w:ascii="Calibri" w:hAnsi="Calibri" w:cs="Calibri"/>
          <w:color w:val="000000"/>
          <w:sz w:val="21"/>
        </w:rPr>
      </w:pPr>
      <w:r>
        <w:rPr>
          <w:rFonts w:ascii="Calibri" w:hAnsi="Calibri" w:cs="Calibri"/>
          <w:color w:val="000000"/>
          <w:sz w:val="21"/>
        </w:rPr>
        <w:t>â€¢  Alur Alternatif: Tidak ada.</w:t>
      </w:r>
    </w:p>
    <w:p w:rsidR="003D32AE" w:rsidRDefault="003D32AE" w:rsidP="003D32AE">
      <w:pPr>
        <w:spacing w:before="160" w:after="60"/>
        <w:rPr>
          <w:rFonts w:ascii="Calibri" w:hAnsi="Calibri" w:cs="Calibri"/>
          <w:b/>
          <w:color w:val="0B2B7C"/>
          <w:sz w:val="26"/>
        </w:rPr>
      </w:pPr>
      <w:r>
        <w:rPr>
          <w:rFonts w:ascii="Calibri" w:hAnsi="Calibri" w:cs="Calibri"/>
          <w:b/>
          <w:color w:val="0B2B7C"/>
          <w:sz w:val="26"/>
        </w:rPr>
        <w:t>3. SPESIFIKASI KEBUTUHAN: USER STORIES &amp; ACCEPTANCE CRITERIA (BENTUK 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Format User Story (As a... I want to... So that...) dilengkapi dengan Acceptance Criteria berbasis BDD (Given-When-Then) yang menjadi acuan langsung penyusunan Test Cases pada mata kuliah PKPL:</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US-01: Sebagai mahasiswa, saya ingin mendaftar akun baru, agar memiliki kredensial personal di TaskFlow.</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1: Registrasi Valid</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Form registrasi dibuka.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mengisi nama, email, dan password valid lalu klik 'Daftar'.</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Muncul snackbar sukses dan kembali ke Login.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2: Validasi Field Kosong</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Form registrasi terbuka.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mengosongkan salah satu isian lalu menekan 'Daftar'.</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Proses ditolak dan tetap pada form registrasi.</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US-02: Sebagai mahasiswa, saya ingin login menggunakan email dan password, agar dapat mengakses ruang kerja tugas saya.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1: Login Berhasil</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Pengguna berada di halaman Login.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memasukkan kredensial dan menekan 'Login'.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Tampil indikator loading dan diarahkan ke Dashboard.</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2: Masking Password</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Pengguna mengetik password.</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Karakter diinput.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Teks tersembunyi/obscured demi keamanan.</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US-03: Sebagai mahasiswa, saya ingin melihat ringkasan Total, Done, dan Pending di Dashboard, agar dapat mengetahui progres secara cepat.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Akurasi Statistik Realtime</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Terdapat N tugas (X selesai, Y pending).</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Dashboard dimuat.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Kartu Total = N, Done = X, dan Pending = Y secara konsisten.</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US-04: Sebagai mahasiswa, saya ingin menambah tugas dengan judul, kategori, dan deadline, agar tugas tercatat rapi.</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1: Tambah Tugas Valid</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Dialog tugas baru aktif.</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Judul diisi, kategori dipilih, deadline diatur, klik 'Tambah'.</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Tugas muncul di list dan counter Total bertambah 1.</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2: Input Judul Kosong (Boundary)</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Dialog tugas baru aktif.</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menekan 'Tambah' dengan judul kosong.</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Sistem menolak penyimpanan data.</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US-05: Sebagai mahasiswa, saya ingin mengedit tugas yang ada, agar data tugas selalu mutakhir.</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Edit Judul dan Deadline</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Tugas terdaftar di list.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mengubah judul atau menghapus deadline lalu klik 'Simpan'.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Nilai baru langsung terefleksi di antarmuka.</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US-06: Sebagai mahasiswa, saya ingin menandai tugas selesai atau belum selesai, agar status tugas akurat.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Toggle Status Selesai</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Tugas berstatus belum selesai.</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Ikon checklist diklik.</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Tugas menjadi selesai (judul tercoret), counter Done bertambah 1, dan muncul di tab Completed.</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US-07: Sebagai mahasiswa, saya ingin ada dialog konfirmasi sebelum menghapus tugas, agar tidak terjadi penghapusan tidak disengaja.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1: Konfirmasi Hapus - Setuju</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Dialog 'Yakin akan menghapus [item]?' muncul.</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klik 'Hapus'.</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Tugas dihapus permanen.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2: Konfirmasi Hapus - Batal</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Dialog konfirmasi muncul.</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klik 'Batal'.</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Tugas tetap aman di daftar.</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US-08: Sebagai mahasiswa, saya ingin mengelola jadwal kuliah per hari (Senin-Minggu) beserta jam mulai &amp; selesai, agar terhindar dari keterlambatan.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Tambah Jadwal Kuliah</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Tab Jadwal dibuka.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menambah mata kuliah, hari, jam mulai dan selesai.</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Jadwal tampil terurut rapi pada hari yang bersangkutan.</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US-09: Sebagai mahasiswa, saya ingin mendapatkan notifikasi pengingat jika deadline &lt;= 1 jam atau sudah lewat, agar dapat memprioritaskan tugas mendesak.</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1: Notifikasi Badge</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Ada tugas mendekati deadline (&lt;= 1 jam) atau lewat.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Timer 30s berjalan.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Ikon lonceng memunculkan badge merah sesuai jumlah tugas mendesak.</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2: Rincian Pengingat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Lonceng diklik.</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Modal terbuka.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Daftar tugas ditampilkan dengan label 'x menit lagi' (oranye) atau 'Terlambat x menit' (merah).</w:t>
      </w:r>
    </w:p>
    <w:p w:rsidR="003D32AE" w:rsidRDefault="003D32AE" w:rsidP="003D32AE">
      <w:pPr>
        <w:spacing w:before="100" w:after="40"/>
        <w:rPr>
          <w:rFonts w:ascii="Calibri" w:hAnsi="Calibri" w:cs="Calibri"/>
          <w:b/>
          <w:color w:val="333333"/>
          <w:sz w:val="23"/>
        </w:rPr>
      </w:pPr>
      <w:r>
        <w:rPr>
          <w:rFonts w:ascii="Calibri" w:hAnsi="Calibri" w:cs="Calibri"/>
          <w:b/>
          <w:color w:val="333333"/>
          <w:sz w:val="23"/>
        </w:rPr>
        <w:t>US-10: Sebagai pengguna, saya ingin keluar dari aplikasi via tombol Logout, agar sesi kerja berakhir aman.</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Kriteria Keberterimaan (Acceptance Criteria):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Scenario: Logout Sukses</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Given: Pengguna berada di ruang kerja.</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When: Pengguna klik Logout.</w:t>
      </w:r>
    </w:p>
    <w:p w:rsidR="003D32AE" w:rsidRDefault="003D32AE" w:rsidP="003D32AE">
      <w:pPr>
        <w:spacing w:after="60"/>
        <w:jc w:val="both"/>
        <w:rPr>
          <w:rFonts w:ascii="Calibri" w:hAnsi="Calibri" w:cs="Calibri"/>
          <w:color w:val="000000"/>
          <w:sz w:val="21"/>
        </w:rPr>
      </w:pPr>
      <w:r>
        <w:rPr>
          <w:rFonts w:ascii="Calibri" w:hAnsi="Calibri" w:cs="Calibri"/>
          <w:color w:val="000000"/>
          <w:sz w:val="21"/>
        </w:rPr>
        <w:t>- Then: Sesi ditutup dan kembali ke form login.</w:t>
      </w:r>
    </w:p>
    <w:p w:rsidR="003D32AE" w:rsidRDefault="003D32AE" w:rsidP="003D32AE">
      <w:pPr>
        <w:spacing w:before="160" w:after="60"/>
        <w:rPr>
          <w:rFonts w:ascii="Calibri" w:hAnsi="Calibri" w:cs="Calibri"/>
          <w:b/>
          <w:color w:val="0B2B7C"/>
          <w:sz w:val="26"/>
        </w:rPr>
      </w:pPr>
      <w:r>
        <w:rPr>
          <w:rFonts w:ascii="Calibri" w:hAnsi="Calibri" w:cs="Calibri"/>
          <w:b/>
          <w:color w:val="0B2B7C"/>
          <w:sz w:val="26"/>
        </w:rPr>
        <w:t>4. KEBUTUHAN NON-FUNGSIONAL (NFR / ISO 25010)</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Efisiensi Kinerja: Response time manipulasi data &lt; 500 ms; polling timer 30 detik tanpa frame drop.</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Reliabilitas: Dialog konfirmasi mencegah accidental data loss; kebal terhadap special character crash.</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Kebergunaan: Dark Mode modern kontras tinggi, visual grouping hari, pembedaan warna kategori dan urgensi waktu.</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Keamanan: Penyamaran input password (obscureText = true).</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Portabilitas: Single codebase Flutter berjalan lancar di Mobile (Android), Web Browser, dan Windows Desktop.</w:t>
      </w:r>
    </w:p>
    <w:p w:rsidR="003D32AE" w:rsidRDefault="003D32AE" w:rsidP="003D32AE">
      <w:pPr>
        <w:spacing w:before="160" w:after="60"/>
        <w:rPr>
          <w:rFonts w:ascii="Calibri" w:hAnsi="Calibri" w:cs="Calibri"/>
          <w:b/>
          <w:color w:val="0B2B7C"/>
          <w:sz w:val="26"/>
        </w:rPr>
      </w:pPr>
      <w:r>
        <w:rPr>
          <w:rFonts w:ascii="Calibri" w:hAnsi="Calibri" w:cs="Calibri"/>
          <w:b/>
          <w:color w:val="0B2B7C"/>
          <w:sz w:val="26"/>
        </w:rPr>
        <w:t>5. REQUIREMENT TRACEABILITY MATRIX (RTM) AWAL PKPL</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REQ-01 (Autentikasi): Pengujian Black-Box &amp; Boundary pada Form Login &amp; Register.</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REQ-02 (Statistik Dashboard): Equivalence Partitioning untuk konsistensi Total = Done + Pending.</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REQ-03 (Manajemen Tugas): Boundary Value Testing input nama tugas dan filter kategori.</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REQ-04 (State Transisi Status): State Transition Testing (Pending &lt;-&gt; Done).</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REQ-05 (Konfirmasi Hapus): Usability &amp; Reliability Testing (Aksi Batal vs Hapus).</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REQ-06 (Jadwal Kuliah): Functional Testing pengelompokan hari &amp; validasi jam perkuliahan.</w:t>
      </w:r>
    </w:p>
    <w:p w:rsidR="003D32AE" w:rsidRDefault="003D32AE" w:rsidP="003D32AE">
      <w:pPr>
        <w:spacing w:before="160" w:after="40"/>
        <w:ind w:left="340"/>
        <w:rPr>
          <w:rFonts w:ascii="Calibri" w:hAnsi="Calibri" w:cs="Calibri"/>
          <w:color w:val="000000"/>
          <w:sz w:val="21"/>
        </w:rPr>
      </w:pPr>
      <w:r>
        <w:rPr>
          <w:rFonts w:ascii="Calibri" w:hAnsi="Calibri" w:cs="Calibri"/>
          <w:color w:val="000000"/>
          <w:sz w:val="21"/>
        </w:rPr>
        <w:t>â€¢  REQ-07 (Reminder Engine): Time-boundary Testing (t &gt; 1 jam, t &lt;= 1 jam, dan t &lt; 0 / overdue).</w:t>
      </w:r>
    </w:p>
    <w:p w:rsidR="004F027A" w:rsidRPr="003D32AE" w:rsidRDefault="004F027A" w:rsidP="003D32AE">
      <w:pPr>
        <w:spacing w:before="160" w:after="40"/>
        <w:rPr>
          <w:rFonts w:ascii="Calibri" w:hAnsi="Calibri" w:cs="Calibri"/>
          <w:color w:val="000000"/>
          <w:sz w:val="21"/>
        </w:rPr>
      </w:pPr>
      <w:bookmarkStart w:id="0" w:name="_GoBack"/>
      <w:bookmarkEnd w:id="0"/>
    </w:p>
    <w:sectPr w:rsidR="004F027A" w:rsidRPr="003D32AE" w:rsidSect="003D32AE">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AE"/>
    <w:rsid w:val="003D32AE"/>
    <w:rsid w:val="004F027A"/>
    <w:rsid w:val="00EF74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36773-813F-453D-A30C-DF5D83A9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2251</Words>
  <Characters>12834</Characters>
  <Application>Microsoft Office Word</Application>
  <DocSecurity>0</DocSecurity>
  <Lines>106</Lines>
  <Paragraphs>30</Paragraphs>
  <ScaleCrop>false</ScaleCrop>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siregar</dc:creator>
  <cp:keywords/>
  <dc:description/>
  <cp:lastModifiedBy>fajri siregar</cp:lastModifiedBy>
  <cp:revision>1</cp:revision>
  <dcterms:created xsi:type="dcterms:W3CDTF">2026-09-29T07:38:00Z</dcterms:created>
  <dcterms:modified xsi:type="dcterms:W3CDTF">2026-09-29T07:38:00Z</dcterms:modified>
</cp:coreProperties>
</file>