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3FB07C18" w:rsidR="0069229E" w:rsidRPr="00EE0FCE" w:rsidRDefault="0069229E" w:rsidP="00B54821">
            <w:pPr>
              <w:jc w:val="center"/>
              <w:rPr>
                <w:rFonts w:ascii="Century Gothic" w:hAnsi="Century Gothic"/>
                <w:sz w:val="12"/>
                <w:szCs w:val="12"/>
              </w:rPr>
            </w:pPr>
            <w:r w:rsidRPr="00EE0FCE">
              <w:rPr>
                <w:rFonts w:ascii="Century Gothic" w:hAnsi="Century Gothic"/>
                <w:b/>
                <w:sz w:val="12"/>
                <w:szCs w:val="12"/>
              </w:rPr>
              <w:t>(CARÁTULA)</w:t>
            </w:r>
            <w:r w:rsidR="00B54821">
              <w:rPr>
                <w:rFonts w:ascii="Century Gothic" w:hAnsi="Century Gothic"/>
                <w:b/>
                <w:sz w:val="12"/>
                <w:szCs w:val="12"/>
              </w:rPr>
              <w:t xml:space="preserve"> – CRÉDITO SIMPLE</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{#contrato}{folio}{/contrato}</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{#cliente}</w:t>
            </w:r>
          </w:p>
          <w:p w14:paraId="0132F639" w14:textId="171369DA"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{nombreCompleto}, {nacionalidad}, {calle}</w:t>
            </w:r>
            <w:r w:rsidR="0030450A">
              <w:rPr>
                <w:rFonts w:ascii="Century Gothic" w:hAnsi="Century Gothic"/>
                <w:sz w:val="12"/>
                <w:szCs w:val="12"/>
              </w:rPr>
              <w:t xml:space="preserve"> #{numero}</w:t>
            </w:r>
            <w:r w:rsidRPr="00EE0FCE">
              <w:rPr>
                <w:rFonts w:ascii="Century Gothic" w:hAnsi="Century Gothic"/>
                <w:sz w:val="12"/>
                <w:szCs w:val="12"/>
              </w:rPr>
              <w:t>, {colonia}, {codigoPostal}, {ciudad}, {estado}, {celular}, {rfc},{</w:t>
            </w:r>
            <w:r w:rsidR="00D75842" w:rsidRPr="00EE0FCE">
              <w:rPr>
                <w:rFonts w:ascii="Century Gothic" w:hAnsi="Century Gothic"/>
                <w:sz w:val="12"/>
                <w:szCs w:val="12"/>
              </w:rPr>
              <w:t>correo</w:t>
            </w:r>
            <w:r w:rsidRPr="00EE0FCE">
              <w:rPr>
                <w:rFonts w:ascii="Century Gothic" w:hAnsi="Century Gothic"/>
                <w:sz w:val="12"/>
                <w:szCs w:val="12"/>
              </w:rPr>
              <w:t>}</w:t>
            </w:r>
            <w:r w:rsidR="00820D9E" w:rsidRPr="00EE0FCE">
              <w:rPr>
                <w:rFonts w:ascii="Century Gothic" w:hAnsi="Century Gothic"/>
                <w:sz w:val="12"/>
                <w:szCs w:val="12"/>
              </w:rPr>
              <w:t>.</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{numeroCliente}{/cliente}</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F57B3C">
              <w:rPr>
                <w:rFonts w:ascii="Century Gothic" w:hAnsi="Century Gothic"/>
                <w:sz w:val="12"/>
                <w:szCs w:val="12"/>
                <w:highlight w:val="yellow"/>
              </w:rPr>
              <w:t>EL GARANTE PRENDARIO</w:t>
            </w:r>
          </w:p>
        </w:tc>
        <w:tc>
          <w:tcPr>
            <w:tcW w:w="7284" w:type="dxa"/>
            <w:gridSpan w:val="9"/>
            <w:vAlign w:val="center"/>
          </w:tcPr>
          <w:p w14:paraId="29A2E526" w14:textId="00491EA2" w:rsidR="0069229E" w:rsidRPr="00EE0FCE" w:rsidRDefault="00042BE6" w:rsidP="00042BE6">
            <w:pPr>
              <w:jc w:val="both"/>
              <w:rPr>
                <w:rFonts w:ascii="Century Gothic" w:hAnsi="Century Gothic"/>
                <w:sz w:val="12"/>
                <w:szCs w:val="12"/>
              </w:rPr>
            </w:pPr>
            <w:r w:rsidRPr="00EE0FCE">
              <w:rPr>
                <w:rFonts w:ascii="Century Gothic" w:hAnsi="Century Gothic"/>
                <w:sz w:val="12"/>
                <w:szCs w:val="12"/>
              </w:rPr>
              <w:t>{#aval}{nombreCompleto}, {nacionalidad}, {calle}</w:t>
            </w:r>
            <w:r w:rsidR="0030450A">
              <w:rPr>
                <w:rFonts w:ascii="Century Gothic" w:hAnsi="Century Gothic"/>
                <w:sz w:val="12"/>
                <w:szCs w:val="12"/>
              </w:rPr>
              <w:t xml:space="preserve"> #{numero}</w:t>
            </w:r>
            <w:r w:rsidRPr="00EE0FCE">
              <w:rPr>
                <w:rFonts w:ascii="Century Gothic" w:hAnsi="Century Gothic"/>
                <w:sz w:val="12"/>
                <w:szCs w:val="12"/>
              </w:rPr>
              <w:t>, {colonia}, {codigoPostal}, {ciudad},  {estado}, {celular}, {rfc}, {correo}.{/aval}</w:t>
            </w:r>
            <w:bookmarkStart w:id="0" w:name="_GoBack"/>
            <w:bookmarkEnd w:id="0"/>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{#contrat</w:t>
            </w:r>
            <w:r w:rsidR="009F55D8" w:rsidRPr="00EE0FCE">
              <w:rPr>
                <w:rFonts w:ascii="Century Gothic" w:hAnsi="Century Gothic"/>
                <w:sz w:val="12"/>
                <w:szCs w:val="12"/>
              </w:rPr>
              <w:t>o}${capitalSolicitado},({letra}</w:t>
            </w:r>
            <w:r w:rsidRPr="00EE0FCE">
              <w:rPr>
                <w:rFonts w:ascii="Century Gothic" w:hAnsi="Century Gothic"/>
                <w:sz w:val="12"/>
                <w:szCs w:val="12"/>
              </w:rPr>
              <w:t>PESOS</w:t>
            </w:r>
            <w:r w:rsidR="00555DD6" w:rsidRPr="00EE0FCE">
              <w:rPr>
                <w:rFonts w:ascii="Century Gothic" w:hAnsi="Century Gothic"/>
                <w:sz w:val="12"/>
                <w:szCs w:val="12"/>
              </w:rPr>
              <w:t xml:space="preserve"> </w:t>
            </w:r>
            <w:r w:rsidR="009F55D8" w:rsidRPr="00EE0FCE">
              <w:rPr>
                <w:rFonts w:ascii="Century Gothic" w:hAnsi="Century Gothic"/>
                <w:sz w:val="12"/>
                <w:szCs w:val="12"/>
              </w:rPr>
              <w:t>{centavosCS}</w:t>
            </w:r>
            <w:r w:rsidR="00626D7F" w:rsidRPr="00EE0FCE">
              <w:rPr>
                <w:rFonts w:ascii="Century Gothic" w:hAnsi="Century Gothic"/>
                <w:sz w:val="12"/>
                <w:szCs w:val="12"/>
              </w:rPr>
              <w:t>/100</w:t>
            </w:r>
            <w:r w:rsidRPr="00EE0FCE">
              <w:rPr>
                <w:rFonts w:ascii="Century Gothic" w:hAnsi="Century Gothic"/>
                <w:sz w:val="12"/>
                <w:szCs w:val="12"/>
              </w:rPr>
              <w:t xml:space="preserve"> MONEDA NACIONAL){/contrato}</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{#contrato}{tasa}{/contrato}% ({tasaPor}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${#c</w:t>
            </w:r>
            <w:r w:rsidR="009F55D8" w:rsidRPr="00EE0FCE">
              <w:rPr>
                <w:rFonts w:ascii="Century Gothic" w:hAnsi="Century Gothic"/>
                <w:b/>
                <w:sz w:val="12"/>
                <w:szCs w:val="12"/>
              </w:rPr>
              <w:t>ontrato}{seguro},({seguroLetra}</w:t>
            </w:r>
            <w:r w:rsidRPr="00EE0FCE">
              <w:rPr>
                <w:rFonts w:ascii="Century Gothic" w:hAnsi="Century Gothic"/>
                <w:b/>
                <w:sz w:val="12"/>
                <w:szCs w:val="12"/>
              </w:rPr>
              <w:t>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{centavosSeg}</w:t>
            </w:r>
            <w:r w:rsidRPr="00EE0FCE">
              <w:rPr>
                <w:rFonts w:ascii="Century Gothic" w:hAnsi="Century Gothic"/>
                <w:b/>
                <w:sz w:val="12"/>
                <w:szCs w:val="12"/>
              </w:rPr>
              <w:t>/100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){/contrato}</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6552CEAF"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A25EDB">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{#contrato} ABONOS </w:t>
            </w:r>
            <w:r w:rsidRPr="00EE0FCE">
              <w:rPr>
                <w:rFonts w:ascii="Century Gothic" w:hAnsi="Century Gothic"/>
                <w:b/>
                <w:i/>
                <w:sz w:val="12"/>
                <w:szCs w:val="12"/>
              </w:rPr>
              <w:t>{periodoPago}</w:t>
            </w:r>
            <w:r w:rsidRPr="00EE0FCE">
              <w:rPr>
                <w:rFonts w:ascii="Century Gothic" w:hAnsi="Century Gothic"/>
                <w:i/>
                <w:sz w:val="12"/>
                <w:szCs w:val="12"/>
              </w:rPr>
              <w:t xml:space="preserve"> </w:t>
            </w:r>
            <w:r w:rsidRPr="00EE0FCE">
              <w:rPr>
                <w:rFonts w:ascii="Century Gothic" w:hAnsi="Century Gothic"/>
                <w:sz w:val="12"/>
                <w:szCs w:val="12"/>
              </w:rPr>
              <w:t>EN EFECTIVO MONEDA NACIONAL {/contrato}</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{vigencia}</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A25EDB">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7E7F7B" w:rsidRPr="00EE0FCE" w14:paraId="13FDBC69" w14:textId="77777777" w:rsidTr="007351B8">
        <w:trPr>
          <w:trHeight w:val="293"/>
        </w:trPr>
        <w:tc>
          <w:tcPr>
            <w:tcW w:w="11467" w:type="dxa"/>
            <w:gridSpan w:val="12"/>
            <w:vAlign w:val="center"/>
          </w:tcPr>
          <w:p w14:paraId="22398706" w14:textId="338BB023" w:rsidR="007E7F7B" w:rsidRPr="00EE0FCE" w:rsidRDefault="007E7F7B" w:rsidP="007E7F7B">
            <w:pPr>
              <w:widowControl w:val="0"/>
              <w:autoSpaceDE w:val="0"/>
              <w:autoSpaceDN w:val="0"/>
              <w:adjustRightInd w:val="0"/>
              <w:jc w:val="center"/>
              <w:rPr>
                <w:rFonts w:ascii="Century Gothic" w:eastAsia="Calibri" w:hAnsi="Century Gothic" w:cs="Times"/>
                <w:b/>
                <w:color w:val="000000"/>
                <w:sz w:val="12"/>
                <w:szCs w:val="12"/>
                <w:lang w:val="es-ES_tradnl" w:eastAsia="es-ES_tradnl"/>
              </w:rPr>
            </w:pPr>
            <w:r w:rsidRPr="00EE0FCE">
              <w:rPr>
                <w:rFonts w:ascii="Century Gothic" w:hAnsi="Century Gothic"/>
                <w:b/>
                <w:sz w:val="12"/>
                <w:szCs w:val="12"/>
              </w:rPr>
              <w:t>COMISIONES</w:t>
            </w:r>
            <w:r>
              <w:rPr>
                <w:rFonts w:ascii="Century Gothic" w:hAnsi="Century Gothic"/>
                <w:b/>
                <w:sz w:val="12"/>
                <w:szCs w:val="12"/>
              </w:rPr>
              <w:t xml:space="preserve"> Y </w:t>
            </w:r>
            <w:r w:rsidRPr="00EE0FCE">
              <w:rPr>
                <w:rFonts w:ascii="Century Gothic" w:hAnsi="Century Gothic"/>
                <w:b/>
                <w:sz w:val="12"/>
                <w:szCs w:val="12"/>
              </w:rPr>
              <w:t>DESCRIPCIÓN DE LA PRENDA</w:t>
            </w:r>
          </w:p>
        </w:tc>
      </w:tr>
      <w:tr w:rsidR="006322E3" w:rsidRPr="00EE0FCE" w14:paraId="1119B833" w14:textId="77777777" w:rsidTr="007351B8">
        <w:trPr>
          <w:trHeight w:val="265"/>
        </w:trPr>
        <w:tc>
          <w:tcPr>
            <w:tcW w:w="3308" w:type="dxa"/>
            <w:gridSpan w:val="2"/>
            <w:vAlign w:val="center"/>
          </w:tcPr>
          <w:p w14:paraId="0E934197" w14:textId="13C3D583" w:rsidR="0069229E" w:rsidRPr="00EE0FCE" w:rsidRDefault="007E7F7B" w:rsidP="00FC6E0F">
            <w:pPr>
              <w:jc w:val="center"/>
              <w:rPr>
                <w:rFonts w:ascii="Century Gothic" w:hAnsi="Century Gothic"/>
                <w:b/>
                <w:sz w:val="12"/>
                <w:szCs w:val="12"/>
              </w:rPr>
            </w:pPr>
            <w:r w:rsidRPr="00EE0FCE">
              <w:rPr>
                <w:rFonts w:ascii="Century Gothic" w:hAnsi="Century Gothic"/>
                <w:b/>
                <w:sz w:val="12"/>
                <w:szCs w:val="12"/>
              </w:rPr>
              <w:t>{</w:t>
            </w:r>
            <w:r w:rsidRPr="00EE0FCE">
              <w:rPr>
                <w:rFonts w:ascii="Century Gothic" w:hAnsi="Century Gothic"/>
                <w:sz w:val="12"/>
                <w:szCs w:val="12"/>
              </w:rPr>
              <w:t>#contrato}{#garantias}</w:t>
            </w:r>
            <w:r w:rsidR="0069229E" w:rsidRPr="00EE0FCE">
              <w:rPr>
                <w:rFonts w:ascii="Century Gothic" w:hAnsi="Century Gothic"/>
                <w:b/>
                <w:sz w:val="12"/>
                <w:szCs w:val="12"/>
              </w:rPr>
              <w:t>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DESEMPEÑO EXTEMPORÁ</w:t>
            </w:r>
            <w:r w:rsidR="0069229E" w:rsidRPr="00EE0FCE">
              <w:rPr>
                <w:rFonts w:ascii="Century Gothic" w:hAnsi="Century Gothic"/>
                <w:b/>
                <w:sz w:val="12"/>
                <w:szCs w:val="12"/>
              </w:rPr>
              <w:t>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{almacenaje} </w:t>
            </w:r>
            <w:r w:rsidR="000D5EE3" w:rsidRPr="00EE0FCE">
              <w:rPr>
                <w:rFonts w:ascii="Century Gothic" w:hAnsi="Century Gothic"/>
                <w:sz w:val="12"/>
                <w:szCs w:val="12"/>
              </w:rPr>
              <w:t xml:space="preserve">({almacenajeLetra} </w:t>
            </w:r>
            <w:r w:rsidR="00BB5C76" w:rsidRPr="00EE0FCE">
              <w:rPr>
                <w:rFonts w:ascii="Century Gothic" w:hAnsi="Century Gothic"/>
                <w:sz w:val="12"/>
                <w:szCs w:val="12"/>
              </w:rPr>
              <w:t xml:space="preserve">PESOS </w:t>
            </w:r>
            <w:r w:rsidR="000D5EE3" w:rsidRPr="00EE0FCE">
              <w:rPr>
                <w:rFonts w:ascii="Century Gothic" w:hAnsi="Century Gothic"/>
                <w:sz w:val="12"/>
                <w:szCs w:val="12"/>
              </w:rPr>
              <w:t>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{comercializacion}</w:t>
            </w:r>
            <w:r w:rsidR="000B3450" w:rsidRPr="00EE0FCE">
              <w:rPr>
                <w:rFonts w:ascii="Century Gothic" w:hAnsi="Century Gothic"/>
                <w:sz w:val="12"/>
                <w:szCs w:val="12"/>
              </w:rPr>
              <w:t xml:space="preserve"> </w:t>
            </w:r>
            <w:r w:rsidR="009F7899" w:rsidRPr="00EE0FCE">
              <w:rPr>
                <w:rFonts w:ascii="Century Gothic" w:hAnsi="Century Gothic"/>
                <w:sz w:val="12"/>
                <w:szCs w:val="12"/>
              </w:rPr>
              <w:t>({comercializacionLetra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w:t>
            </w:r>
            <w:r w:rsidR="00181026" w:rsidRPr="00EE0FCE">
              <w:rPr>
                <w:rFonts w:ascii="Century Gothic" w:hAnsi="Century Gothic"/>
                <w:sz w:val="12"/>
                <w:szCs w:val="12"/>
              </w:rPr>
              <w:t>desempeni</w:t>
            </w:r>
            <w:r w:rsidR="001204A6" w:rsidRPr="00EE0FCE">
              <w:rPr>
                <w:rFonts w:ascii="Century Gothic" w:hAnsi="Century Gothic"/>
                <w:sz w:val="12"/>
                <w:szCs w:val="12"/>
              </w:rPr>
              <w:t>oExtemporaneo</w:t>
            </w:r>
            <w:r w:rsidR="0063747D" w:rsidRPr="00EE0FCE">
              <w:rPr>
                <w:rFonts w:ascii="Century Gothic" w:hAnsi="Century Gothic"/>
                <w:sz w:val="12"/>
                <w:szCs w:val="12"/>
              </w:rPr>
              <w:t>}</w:t>
            </w:r>
            <w:r w:rsidR="000B3450" w:rsidRPr="00EE0FCE">
              <w:rPr>
                <w:rFonts w:ascii="Century Gothic" w:hAnsi="Century Gothic"/>
                <w:sz w:val="12"/>
                <w:szCs w:val="12"/>
              </w:rPr>
              <w:t xml:space="preserve"> </w:t>
            </w:r>
            <w:r w:rsidR="000D5EE3" w:rsidRPr="00EE0FCE">
              <w:rPr>
                <w:rFonts w:ascii="Century Gothic" w:hAnsi="Century Gothic"/>
                <w:sz w:val="12"/>
                <w:szCs w:val="12"/>
              </w:rPr>
              <w:t>({</w:t>
            </w:r>
            <w:r w:rsidR="002A0589" w:rsidRPr="00EE0FCE">
              <w:rPr>
                <w:rFonts w:ascii="Century Gothic" w:hAnsi="Century Gothic"/>
                <w:sz w:val="12"/>
                <w:szCs w:val="12"/>
              </w:rPr>
              <w:t>desempenioLetra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w:t>
            </w:r>
            <w:r w:rsidR="001204A6" w:rsidRPr="00EE0FCE">
              <w:rPr>
                <w:rFonts w:ascii="Century Gothic" w:hAnsi="Century Gothic"/>
                <w:sz w:val="12"/>
                <w:szCs w:val="12"/>
              </w:rPr>
              <w:t>{reposicionContrato}</w:t>
            </w:r>
            <w:r w:rsidR="000B3450" w:rsidRPr="00EE0FCE">
              <w:rPr>
                <w:rFonts w:ascii="Century Gothic" w:hAnsi="Century Gothic"/>
                <w:sz w:val="12"/>
                <w:szCs w:val="12"/>
              </w:rPr>
              <w:t xml:space="preserve"> </w:t>
            </w:r>
            <w:r w:rsidR="00BB5C76" w:rsidRPr="00EE0FCE">
              <w:rPr>
                <w:rFonts w:ascii="Century Gothic" w:hAnsi="Century Gothic"/>
                <w:sz w:val="12"/>
                <w:szCs w:val="12"/>
              </w:rPr>
              <w:t>({reposicionLetra} PESOS</w:t>
            </w:r>
            <w:r w:rsidR="000D5EE3" w:rsidRPr="00EE0FCE">
              <w:rPr>
                <w:rFonts w:ascii="Century Gothic" w:hAnsi="Century Gothic"/>
                <w:sz w:val="12"/>
                <w:szCs w:val="12"/>
              </w:rPr>
              <w:t xml:space="preserve"> 00/100 MONEDA NACIONAL)</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DESCRIPCIÓN GEN</w:t>
            </w:r>
            <w:r w:rsidR="00E670BF" w:rsidRPr="00EE0FCE">
              <w:rPr>
                <w:rFonts w:ascii="Century Gothic" w:hAnsi="Century Gothic"/>
                <w:b/>
                <w:sz w:val="12"/>
                <w:szCs w:val="12"/>
              </w:rPr>
              <w:t>É</w:t>
            </w:r>
            <w:r w:rsidRPr="00EE0FCE">
              <w:rPr>
                <w:rFonts w:ascii="Century Gothic" w:hAnsi="Century Gothic"/>
                <w:b/>
                <w:sz w:val="12"/>
                <w:szCs w:val="12"/>
              </w:rPr>
              <w:t>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{descripcion}</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CARACTERÍ</w:t>
            </w:r>
            <w:r w:rsidR="00CC3096" w:rsidRPr="00EE0FCE">
              <w:rPr>
                <w:rFonts w:ascii="Century Gothic" w:hAnsi="Century Gothic"/>
                <w:b/>
                <w:sz w:val="12"/>
                <w:szCs w:val="12"/>
              </w:rPr>
              <w:t>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{caracteristicas}</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AVAL</w:t>
            </w:r>
            <w:r w:rsidR="00E670BF" w:rsidRPr="00EE0FCE">
              <w:rPr>
                <w:rFonts w:ascii="Century Gothic" w:hAnsi="Century Gothic"/>
                <w:b/>
                <w:sz w:val="12"/>
                <w:szCs w:val="12"/>
              </w:rPr>
              <w:t>Ú</w:t>
            </w:r>
            <w:r w:rsidRPr="00EE0FCE">
              <w:rPr>
                <w:rFonts w:ascii="Century Gothic" w:hAnsi="Century Gothic"/>
                <w:b/>
                <w:sz w:val="12"/>
                <w:szCs w:val="12"/>
              </w:rPr>
              <w:t>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w:t>
            </w:r>
            <w:r w:rsidR="00821493" w:rsidRPr="00EE0FCE">
              <w:rPr>
                <w:rFonts w:ascii="Century Gothic" w:hAnsi="Century Gothic"/>
                <w:sz w:val="12"/>
                <w:szCs w:val="12"/>
              </w:rPr>
              <w:t>{avaluoMobiliaria},({</w:t>
            </w:r>
            <w:r w:rsidR="007C61D6" w:rsidRPr="00EE0FCE">
              <w:rPr>
                <w:rFonts w:ascii="Century Gothic" w:hAnsi="Century Gothic"/>
                <w:sz w:val="12"/>
                <w:szCs w:val="12"/>
              </w:rPr>
              <w:t>avaluoMobiliariaLetra</w:t>
            </w:r>
            <w:r w:rsidR="00821493" w:rsidRPr="00EE0FCE">
              <w:rPr>
                <w:rFonts w:ascii="Century Gothic" w:hAnsi="Century Gothic"/>
                <w:sz w:val="12"/>
                <w:szCs w:val="12"/>
              </w:rPr>
              <w:t>}PESOS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PRÉ</w:t>
            </w:r>
            <w:r w:rsidR="0055188F" w:rsidRPr="00EE0FCE">
              <w:rPr>
                <w:rFonts w:ascii="Century Gothic" w:hAnsi="Century Gothic"/>
                <w:b/>
                <w:sz w:val="12"/>
                <w:szCs w:val="12"/>
              </w:rPr>
              <w:t>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{#contrat</w:t>
            </w:r>
            <w:r w:rsidR="004B28CB">
              <w:rPr>
                <w:rFonts w:ascii="Century Gothic" w:hAnsi="Century Gothic"/>
                <w:sz w:val="12"/>
                <w:szCs w:val="12"/>
              </w:rPr>
              <w:t>o}${capitalSolicitado},({letra}</w:t>
            </w:r>
            <w:r w:rsidRPr="00EE0FCE">
              <w:rPr>
                <w:rFonts w:ascii="Century Gothic" w:hAnsi="Century Gothic"/>
                <w:sz w:val="12"/>
                <w:szCs w:val="12"/>
              </w:rPr>
              <w:t>PESOS 00/100 MONEDA NACIONAL)  {/contrato}</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PORCENTAJE DEL PRÉSTAMO SOBRE AVALÚ</w:t>
            </w:r>
            <w:r w:rsidR="00CC3096" w:rsidRPr="00EE0FCE">
              <w:rPr>
                <w:rFonts w:ascii="Century Gothic" w:hAnsi="Century Gothic"/>
                <w:b/>
                <w:sz w:val="12"/>
                <w:szCs w:val="12"/>
              </w:rPr>
              <w:t>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{porcentajePrestamoMobili</w:t>
            </w:r>
            <w:r w:rsidR="00821493" w:rsidRPr="00EE0FCE">
              <w:rPr>
                <w:rFonts w:ascii="Century Gothic" w:hAnsi="Century Gothic"/>
                <w:sz w:val="12"/>
                <w:szCs w:val="12"/>
              </w:rPr>
              <w:t>ria}</w:t>
            </w:r>
            <w:r w:rsidR="00EE0FCE">
              <w:rPr>
                <w:rFonts w:ascii="Century Gothic" w:hAnsi="Century Gothic"/>
                <w:sz w:val="12"/>
                <w:szCs w:val="12"/>
              </w:rPr>
              <w:t xml:space="preserve"> %</w:t>
            </w:r>
            <w:r w:rsidR="00821493" w:rsidRPr="00EE0FCE">
              <w:rPr>
                <w:rFonts w:ascii="Century Gothic" w:hAnsi="Century Gothic"/>
                <w:sz w:val="12"/>
                <w:szCs w:val="12"/>
              </w:rPr>
              <w:t xml:space="preserve">   ({</w:t>
            </w:r>
            <w:r w:rsidR="00F44F45" w:rsidRPr="00EE0FCE">
              <w:rPr>
                <w:rFonts w:ascii="Century Gothic" w:hAnsi="Century Gothic"/>
                <w:sz w:val="12"/>
                <w:szCs w:val="12"/>
              </w:rPr>
              <w:t>porcentajePrestamoMobiliariaLetra</w:t>
            </w:r>
            <w:r w:rsidR="00821493" w:rsidRPr="00EE0FCE">
              <w:rPr>
                <w:rFonts w:ascii="Century Gothic" w:hAnsi="Century Gothic"/>
                <w:sz w:val="12"/>
                <w:szCs w:val="12"/>
              </w:rPr>
              <w:t>} POR CIENTO)</w:t>
            </w:r>
            <w:r w:rsidR="004050C9" w:rsidRPr="00EE0FCE">
              <w:rPr>
                <w:rFonts w:ascii="Century Gothic" w:hAnsi="Century Gothic"/>
                <w:sz w:val="12"/>
                <w:szCs w:val="12"/>
              </w:rPr>
              <w:t xml:space="preserve"> {/garantias}{/contrato}</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w:t>
            </w:r>
            <w:r w:rsidR="00F62E45" w:rsidRPr="00EE0FCE">
              <w:rPr>
                <w:rFonts w:ascii="Century Gothic" w:hAnsi="Century Gothic"/>
                <w:sz w:val="12"/>
                <w:szCs w:val="12"/>
              </w:rPr>
              <w:t>vigenciaMasUnDia</w:t>
            </w:r>
            <w:r w:rsidRPr="00EE0FCE">
              <w:rPr>
                <w:rFonts w:ascii="Century Gothic" w:hAnsi="Century Gothic"/>
                <w:sz w:val="12"/>
                <w:szCs w:val="12"/>
              </w:rPr>
              <w:t>}</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{vigencia}</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SI (__{autorizacionProveedorSi}__)      NO   (__{autorizacionProveedorNo}__)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E PUBLICIDAD SOBRE BIENES Y SERVICIOS. SI (__{autorizacionPublicidadSi}__)      NO   (__{autorizacionPublicidadNo}__)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3570D">
              <w:fldChar w:fldCharType="begin"/>
            </w:r>
            <w:r w:rsidR="0023570D">
              <w:instrText xml:space="preserve"> HYPERLINK "http://www.profeco.gob.mx" </w:instrText>
            </w:r>
            <w:r w:rsidR="0023570D">
              <w:fldChar w:fldCharType="separate"/>
            </w:r>
            <w:r w:rsidRPr="00EE0FCE">
              <w:rPr>
                <w:rStyle w:val="Hipervnculo"/>
                <w:rFonts w:ascii="Century Gothic" w:hAnsi="Century Gothic"/>
                <w:sz w:val="12"/>
                <w:szCs w:val="12"/>
              </w:rPr>
              <w:t>WWW.PROFECO.GOB.MX</w:t>
            </w:r>
            <w:r w:rsidR="0023570D">
              <w:rPr>
                <w:rStyle w:val="Hipervnculo"/>
                <w:rFonts w:ascii="Century Gothic" w:hAnsi="Century Gothic"/>
                <w:sz w:val="12"/>
                <w:szCs w:val="12"/>
              </w:rPr>
              <w:fldChar w:fldCharType="end"/>
            </w:r>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{fecha}</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62FC8F03" w14:textId="77777777" w:rsidR="00891763" w:rsidRDefault="00891763" w:rsidP="00FC6E0F">
            <w:pPr>
              <w:jc w:val="both"/>
              <w:rPr>
                <w:rFonts w:ascii="Century Gothic" w:hAnsi="Century Gothic"/>
                <w:i/>
                <w:sz w:val="12"/>
                <w:szCs w:val="12"/>
              </w:rPr>
            </w:pPr>
          </w:p>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6AF40EF1" w:rsidR="00CA1B06" w:rsidRPr="00EE0FCE" w:rsidRDefault="00583F47"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0E074BD9" w14:textId="77777777" w:rsidR="00891763" w:rsidRDefault="00891763" w:rsidP="00FC6E0F">
            <w:pPr>
              <w:jc w:val="both"/>
              <w:rPr>
                <w:rFonts w:ascii="Century Gothic" w:hAnsi="Century Gothic"/>
                <w:i/>
                <w:sz w:val="12"/>
                <w:szCs w:val="12"/>
              </w:rPr>
            </w:pPr>
          </w:p>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36D3DBEC" w:rsidR="00CA1B06" w:rsidRPr="00583F47" w:rsidRDefault="00583F47" w:rsidP="00583F47">
            <w:pPr>
              <w:jc w:val="both"/>
              <w:rPr>
                <w:rFonts w:ascii="Century Gothic" w:hAnsi="Century Gothic"/>
                <w:b/>
                <w:i/>
                <w:sz w:val="12"/>
                <w:szCs w:val="12"/>
              </w:rPr>
            </w:pPr>
            <w:r w:rsidRPr="00583F47">
              <w:rPr>
                <w:rFonts w:ascii="Century Gothic" w:hAnsi="Century Gothic"/>
                <w:b/>
                <w:sz w:val="12"/>
                <w:szCs w:val="12"/>
              </w:rPr>
              <w:t>{#cliente}{nombreCompleto}{/cliente}</w:t>
            </w: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48F56A92" w14:textId="77777777" w:rsidR="00891763" w:rsidRDefault="00891763" w:rsidP="00FC6E0F">
            <w:pPr>
              <w:jc w:val="both"/>
              <w:rPr>
                <w:rFonts w:ascii="Century Gothic" w:hAnsi="Century Gothic"/>
                <w:i/>
                <w:sz w:val="12"/>
                <w:szCs w:val="12"/>
              </w:rPr>
            </w:pPr>
          </w:p>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2A2F8010" w:rsidR="00CA1B06" w:rsidRPr="00583F47" w:rsidRDefault="00583F47" w:rsidP="00FC6E0F">
            <w:pPr>
              <w:jc w:val="both"/>
              <w:rPr>
                <w:rFonts w:ascii="Century Gothic" w:hAnsi="Century Gothic"/>
                <w:b/>
                <w:i/>
                <w:sz w:val="12"/>
                <w:szCs w:val="12"/>
              </w:rPr>
            </w:pPr>
            <w:r w:rsidRPr="00583F47">
              <w:rPr>
                <w:rFonts w:ascii="Century Gothic" w:hAnsi="Century Gothic"/>
                <w:b/>
                <w:sz w:val="12"/>
                <w:szCs w:val="12"/>
              </w:rPr>
              <w:t>{#aval}{nombreCompleto}{/aval}</w:t>
            </w: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16A0EBED" w14:textId="77777777" w:rsidR="007B5FC3" w:rsidRDefault="007B5FC3">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74EFD24B" w14:textId="77777777" w:rsidR="007351B8" w:rsidRDefault="007351B8">
      <w:pPr>
        <w:rPr>
          <w:rFonts w:ascii="Century Gothic" w:hAnsi="Century Gothic" w:cs="Arial"/>
          <w:b/>
          <w:color w:val="000000"/>
          <w:sz w:val="10"/>
          <w:szCs w:val="10"/>
          <w:lang w:val="es-ES"/>
        </w:rPr>
      </w:pPr>
    </w:p>
    <w:p w14:paraId="7638D68E" w14:textId="58D968D5"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{#contrato}{tasa}{/contrato}% ({tasaPor}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lastRenderedPageBreak/>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78581C">
            <w:pPr>
              <w:widowControl w:val="0"/>
              <w:spacing w:line="276" w:lineRule="auto"/>
              <w:ind w:right="-660"/>
              <w:jc w:val="center"/>
              <w:rPr>
                <w:rFonts w:ascii="Century Gothic" w:hAnsi="Century Gothic"/>
                <w:color w:val="000000"/>
                <w:sz w:val="12"/>
                <w:szCs w:val="12"/>
              </w:rPr>
            </w:pPr>
          </w:p>
          <w:p w14:paraId="69A9E16F"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3687A170"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353A423B"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0A3A4BE1" w14:textId="77777777" w:rsidR="001E1E5A" w:rsidRPr="000D462F" w:rsidRDefault="001E1E5A" w:rsidP="001E1E5A">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78581C">
            <w:pPr>
              <w:widowControl w:val="0"/>
              <w:spacing w:line="276" w:lineRule="auto"/>
              <w:ind w:right="-660"/>
              <w:jc w:val="center"/>
              <w:rPr>
                <w:rFonts w:ascii="Century Gothic" w:hAnsi="Century Gothic"/>
                <w:color w:val="000000"/>
                <w:sz w:val="12"/>
                <w:szCs w:val="12"/>
              </w:rPr>
            </w:pPr>
          </w:p>
          <w:p w14:paraId="170BA249"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0C492453"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345D7D9F"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797D9CB9" w14:textId="77777777" w:rsidR="001E1E5A" w:rsidRPr="000D462F" w:rsidRDefault="001E1E5A" w:rsidP="001E1E5A">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78581C">
            <w:pPr>
              <w:widowControl w:val="0"/>
              <w:spacing w:line="276" w:lineRule="auto"/>
              <w:ind w:right="-660"/>
              <w:jc w:val="center"/>
              <w:rPr>
                <w:rFonts w:ascii="Century Gothic" w:hAnsi="Century Gothic"/>
                <w:color w:val="000000"/>
                <w:sz w:val="12"/>
                <w:szCs w:val="12"/>
              </w:rPr>
            </w:pPr>
          </w:p>
          <w:p w14:paraId="01A911F6"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6D03476F"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4E22ABA3"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62F268EE" w14:textId="77777777" w:rsidR="001E1E5A" w:rsidRPr="000D462F" w:rsidRDefault="001E1E5A" w:rsidP="001E1E5A">
            <w:pPr>
              <w:widowControl w:val="0"/>
              <w:spacing w:line="276" w:lineRule="auto"/>
              <w:ind w:right="-660"/>
              <w:jc w:val="center"/>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6141F2">
      <w:pPr>
        <w:spacing w:line="0" w:lineRule="atLeast"/>
        <w:jc w:val="right"/>
        <w:rPr>
          <w:rFonts w:ascii="Century Gothic" w:hAnsi="Century Gothic"/>
          <w:sz w:val="12"/>
          <w:szCs w:val="12"/>
        </w:rPr>
      </w:pPr>
    </w:p>
    <w:p w14:paraId="682CC499" w14:textId="77777777" w:rsidR="006105C6" w:rsidRDefault="006105C6"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Style w:val="Tablaconcuadrcula"/>
        <w:tblW w:w="4536" w:type="dxa"/>
        <w:tblInd w:w="5495" w:type="dxa"/>
        <w:tblLook w:val="04A0" w:firstRow="1" w:lastRow="0" w:firstColumn="1" w:lastColumn="0" w:noHBand="0" w:noVBand="1"/>
      </w:tblPr>
      <w:tblGrid>
        <w:gridCol w:w="1806"/>
        <w:gridCol w:w="2730"/>
      </w:tblGrid>
      <w:tr w:rsidR="006105C6" w14:paraId="7A071A73" w14:textId="77777777" w:rsidTr="00A25EDB">
        <w:tc>
          <w:tcPr>
            <w:tcW w:w="1806" w:type="dxa"/>
          </w:tcPr>
          <w:p w14:paraId="187F1C7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F73D6DF" w14:textId="2548CD1E" w:rsidR="006105C6" w:rsidRPr="00CF78E4" w:rsidRDefault="006105C6" w:rsidP="00FB45BE">
            <w:pPr>
              <w:spacing w:line="0" w:lineRule="atLeast"/>
              <w:jc w:val="right"/>
              <w:rPr>
                <w:rFonts w:ascii="Century Gothic" w:hAnsi="Century Gothic"/>
                <w:b/>
                <w:sz w:val="12"/>
                <w:szCs w:val="12"/>
              </w:rPr>
            </w:pPr>
            <w:r>
              <w:rPr>
                <w:rFonts w:ascii="Century Gothic" w:hAnsi="Century Gothic"/>
                <w:b/>
                <w:sz w:val="12"/>
                <w:szCs w:val="12"/>
              </w:rPr>
              <w:t>SIMPLE</w:t>
            </w:r>
            <w:r w:rsidR="00AC60A6">
              <w:rPr>
                <w:rFonts w:ascii="Century Gothic" w:hAnsi="Century Gothic"/>
                <w:b/>
                <w:sz w:val="12"/>
                <w:szCs w:val="12"/>
              </w:rPr>
              <w:t xml:space="preserve"> – </w:t>
            </w:r>
            <w:r w:rsidR="00FB45BE">
              <w:rPr>
                <w:rFonts w:ascii="Century Gothic" w:hAnsi="Century Gothic"/>
                <w:b/>
                <w:sz w:val="12"/>
                <w:szCs w:val="12"/>
              </w:rPr>
              <w:t>TASA</w:t>
            </w:r>
            <w:r w:rsidR="00AC60A6">
              <w:rPr>
                <w:rFonts w:ascii="Century Gothic" w:hAnsi="Century Gothic"/>
                <w:b/>
                <w:sz w:val="12"/>
                <w:szCs w:val="12"/>
              </w:rPr>
              <w:t xml:space="preserve">: </w:t>
            </w:r>
            <w:r w:rsidR="00AC60A6" w:rsidRPr="00CF78E4">
              <w:rPr>
                <w:rFonts w:ascii="Century Gothic" w:hAnsi="Century Gothic"/>
                <w:b/>
                <w:sz w:val="12"/>
                <w:szCs w:val="12"/>
              </w:rPr>
              <w:t>{#contrato}</w:t>
            </w:r>
            <w:r w:rsidR="00AC60A6">
              <w:rPr>
                <w:rFonts w:ascii="Century Gothic" w:hAnsi="Century Gothic"/>
                <w:b/>
                <w:i/>
                <w:sz w:val="12"/>
                <w:szCs w:val="12"/>
              </w:rPr>
              <w:t xml:space="preserve"> {tasa}%</w:t>
            </w:r>
            <w:r w:rsidR="00AC60A6" w:rsidRPr="00CF78E4">
              <w:rPr>
                <w:rFonts w:ascii="Century Gothic" w:hAnsi="Century Gothic"/>
                <w:b/>
                <w:sz w:val="12"/>
                <w:szCs w:val="12"/>
              </w:rPr>
              <w:t>{/contrato}</w:t>
            </w:r>
          </w:p>
        </w:tc>
      </w:tr>
      <w:tr w:rsidR="006105C6" w14:paraId="532229AD" w14:textId="77777777" w:rsidTr="00A25EDB">
        <w:tc>
          <w:tcPr>
            <w:tcW w:w="1806" w:type="dxa"/>
          </w:tcPr>
          <w:p w14:paraId="7D8EAE20"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5BB07AB" w14:textId="2E42377D" w:rsidR="006105C6" w:rsidRPr="00CF78E4" w:rsidRDefault="006105C6" w:rsidP="00116ADF">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6105C6" w14:paraId="788B07C2" w14:textId="77777777" w:rsidTr="00A25EDB">
        <w:tc>
          <w:tcPr>
            <w:tcW w:w="1806" w:type="dxa"/>
          </w:tcPr>
          <w:p w14:paraId="60A5A3AB"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4D84BE72"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6105C6" w14:paraId="1FB60FD3" w14:textId="77777777" w:rsidTr="00A25EDB">
        <w:tc>
          <w:tcPr>
            <w:tcW w:w="1806" w:type="dxa"/>
          </w:tcPr>
          <w:p w14:paraId="08B5905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86F44FA" w14:textId="17B669F4" w:rsidR="006105C6" w:rsidRPr="009E5BEC" w:rsidRDefault="00A17149" w:rsidP="00A25EDB">
            <w:pPr>
              <w:spacing w:line="0" w:lineRule="atLeast"/>
              <w:jc w:val="right"/>
              <w:rPr>
                <w:rFonts w:ascii="Century Gothic" w:hAnsi="Century Gothic"/>
                <w:b/>
                <w:i/>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6105C6" w14:paraId="5715091D" w14:textId="77777777" w:rsidTr="00A25EDB">
        <w:tc>
          <w:tcPr>
            <w:tcW w:w="1806" w:type="dxa"/>
          </w:tcPr>
          <w:p w14:paraId="2689E5CC"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3419C47"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25EDB" w14:paraId="0F0ADF43" w14:textId="77777777" w:rsidTr="00A25EDB">
        <w:tc>
          <w:tcPr>
            <w:tcW w:w="1806" w:type="dxa"/>
          </w:tcPr>
          <w:p w14:paraId="1284F042" w14:textId="5F9A6A41" w:rsidR="00A25EDB" w:rsidRDefault="00A25EDB" w:rsidP="00A25EDB">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1101D9BD" w14:textId="41EB1EB3" w:rsidR="00A25EDB" w:rsidRPr="00CF78E4" w:rsidRDefault="00A25EDB" w:rsidP="00A25EDB">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6343CFD4" w14:textId="23D2C719" w:rsidR="006141F2" w:rsidRDefault="006141F2"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A25EDB">
        <w:trPr>
          <w:trHeight w:val="139"/>
        </w:trPr>
        <w:tc>
          <w:tcPr>
            <w:tcW w:w="1395" w:type="dxa"/>
            <w:vMerge w:val="restart"/>
          </w:tcPr>
          <w:p w14:paraId="24A50CF6"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01AEA1E9" w14:textId="77777777" w:rsidTr="00A25EDB">
        <w:trPr>
          <w:trHeight w:val="139"/>
        </w:trPr>
        <w:tc>
          <w:tcPr>
            <w:tcW w:w="1395" w:type="dxa"/>
            <w:vMerge/>
          </w:tcPr>
          <w:p w14:paraId="33157CF1"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855B782"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3B6DF169"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A25EDB">
        <w:trPr>
          <w:trHeight w:val="139"/>
        </w:trPr>
        <w:tc>
          <w:tcPr>
            <w:tcW w:w="3369" w:type="dxa"/>
            <w:gridSpan w:val="2"/>
          </w:tcPr>
          <w:p w14:paraId="15158B6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70258A">
            <w:pPr>
              <w:widowControl w:val="0"/>
              <w:spacing w:line="276" w:lineRule="auto"/>
              <w:ind w:right="-660"/>
              <w:jc w:val="center"/>
              <w:rPr>
                <w:rFonts w:ascii="Century Gothic" w:hAnsi="Century Gothic"/>
                <w:color w:val="000000"/>
                <w:sz w:val="12"/>
                <w:szCs w:val="12"/>
              </w:rPr>
            </w:pPr>
          </w:p>
          <w:p w14:paraId="629A8417"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31D871E0"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5CCA594B"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08B058E4" w14:textId="77777777" w:rsidR="001E1E5A" w:rsidRPr="000D462F" w:rsidRDefault="001E1E5A" w:rsidP="0070258A">
            <w:pPr>
              <w:widowControl w:val="0"/>
              <w:spacing w:line="276" w:lineRule="auto"/>
              <w:ind w:right="-660"/>
              <w:jc w:val="center"/>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70258A">
            <w:pPr>
              <w:widowControl w:val="0"/>
              <w:spacing w:line="276" w:lineRule="auto"/>
              <w:ind w:right="-660"/>
              <w:jc w:val="center"/>
              <w:rPr>
                <w:rFonts w:ascii="Century Gothic" w:hAnsi="Century Gothic"/>
                <w:color w:val="000000"/>
                <w:sz w:val="12"/>
                <w:szCs w:val="12"/>
              </w:rPr>
            </w:pPr>
          </w:p>
          <w:p w14:paraId="59D08483"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57955E4A"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704EE1EA" w14:textId="77777777" w:rsidR="001E1E5A" w:rsidRDefault="001E1E5A" w:rsidP="0070258A">
            <w:pPr>
              <w:widowControl w:val="0"/>
              <w:spacing w:line="276" w:lineRule="auto"/>
              <w:ind w:right="-660"/>
              <w:jc w:val="center"/>
              <w:rPr>
                <w:rFonts w:ascii="Century Gothic" w:hAnsi="Century Gothic"/>
                <w:color w:val="000000"/>
                <w:sz w:val="12"/>
                <w:szCs w:val="12"/>
              </w:rPr>
            </w:pPr>
          </w:p>
          <w:p w14:paraId="2F786F81" w14:textId="77777777" w:rsidR="0070258A" w:rsidRPr="000D462F" w:rsidRDefault="0070258A" w:rsidP="0070258A">
            <w:pPr>
              <w:widowControl w:val="0"/>
              <w:spacing w:line="276" w:lineRule="auto"/>
              <w:ind w:right="-660"/>
              <w:jc w:val="center"/>
              <w:rPr>
                <w:rFonts w:ascii="Century Gothic" w:hAnsi="Century Gothic"/>
                <w:color w:val="000000"/>
                <w:sz w:val="12"/>
                <w:szCs w:val="12"/>
              </w:rPr>
            </w:pPr>
          </w:p>
          <w:p w14:paraId="4358B44A" w14:textId="2CCE6CE4" w:rsidR="005C0C62" w:rsidRPr="000D462F" w:rsidRDefault="005C0C62" w:rsidP="007B5FC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70258A">
            <w:pPr>
              <w:widowControl w:val="0"/>
              <w:spacing w:line="276" w:lineRule="auto"/>
              <w:ind w:right="-660"/>
              <w:jc w:val="center"/>
              <w:rPr>
                <w:rFonts w:ascii="Century Gothic" w:hAnsi="Century Gothic"/>
                <w:color w:val="000000"/>
                <w:sz w:val="12"/>
                <w:szCs w:val="12"/>
              </w:rPr>
            </w:pPr>
          </w:p>
          <w:p w14:paraId="3A5A8081"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1D3DCBF7" w14:textId="77777777" w:rsidR="001E1E5A" w:rsidRDefault="001E1E5A" w:rsidP="0070258A">
            <w:pPr>
              <w:widowControl w:val="0"/>
              <w:spacing w:line="276" w:lineRule="auto"/>
              <w:ind w:right="-660"/>
              <w:jc w:val="center"/>
              <w:rPr>
                <w:rFonts w:ascii="Century Gothic" w:hAnsi="Century Gothic"/>
                <w:color w:val="000000"/>
                <w:sz w:val="12"/>
                <w:szCs w:val="12"/>
              </w:rPr>
            </w:pPr>
          </w:p>
          <w:p w14:paraId="184F1467"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3D00AA22" w14:textId="77777777" w:rsidR="0070258A" w:rsidRPr="000D462F" w:rsidRDefault="0070258A" w:rsidP="0070258A">
            <w:pPr>
              <w:widowControl w:val="0"/>
              <w:spacing w:line="276" w:lineRule="auto"/>
              <w:ind w:right="-660"/>
              <w:jc w:val="center"/>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3570D">
        <w:fldChar w:fldCharType="begin"/>
      </w:r>
      <w:r w:rsidR="0023570D">
        <w:instrText xml:space="preserve"> HYPERLINK "http://www.impulsainmuebles.com.mx" </w:instrText>
      </w:r>
      <w:r w:rsidR="0023570D">
        <w:fldChar w:fldCharType="separate"/>
      </w:r>
      <w:r w:rsidR="000F249F" w:rsidRPr="000D462F">
        <w:rPr>
          <w:rStyle w:val="Hipervnculo"/>
          <w:rFonts w:ascii="Century Gothic" w:hAnsi="Century Gothic" w:cs="Arial"/>
          <w:sz w:val="12"/>
          <w:szCs w:val="12"/>
        </w:rPr>
        <w:t>WWW.CREDITOMIO.MX.</w:t>
      </w:r>
      <w:r w:rsidR="0023570D">
        <w:rPr>
          <w:rStyle w:val="Hipervnculo"/>
          <w:rFonts w:ascii="Century Gothic" w:hAnsi="Century Gothic" w:cs="Arial"/>
          <w:sz w:val="12"/>
          <w:szCs w:val="12"/>
        </w:rPr>
        <w:fldChar w:fldCharType="end"/>
      </w:r>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A25EDB" w:rsidRPr="00A948E8" w:rsidRDefault="00A25EDB"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A25EDB" w:rsidRPr="00A948E8" w:rsidRDefault="00A25EDB"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A25EDB" w:rsidRPr="004C4F01" w:rsidRDefault="00A25EDB"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A25EDB" w:rsidRPr="004C4F01" w:rsidRDefault="00A25EDB"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55B85" w14:paraId="153496BB" w14:textId="77777777" w:rsidTr="00955B85">
        <w:trPr>
          <w:jc w:val="center"/>
        </w:trPr>
        <w:tc>
          <w:tcPr>
            <w:tcW w:w="4489" w:type="dxa"/>
          </w:tcPr>
          <w:p w14:paraId="1BC5A998" w14:textId="77777777" w:rsidR="00955B85" w:rsidRPr="002A56B7" w:rsidRDefault="00955B85"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55B85" w:rsidRPr="002A56B7" w:rsidRDefault="00955B85" w:rsidP="00A25EDB">
            <w:pPr>
              <w:jc w:val="center"/>
              <w:rPr>
                <w:rFonts w:ascii="Century Gothic" w:eastAsia="Calibri" w:hAnsi="Century Gothic"/>
                <w:sz w:val="12"/>
                <w:szCs w:val="12"/>
                <w:lang w:val="es-ES_tradnl" w:eastAsia="en-US"/>
              </w:rPr>
            </w:pPr>
          </w:p>
          <w:p w14:paraId="0E00C2A2" w14:textId="77777777" w:rsidR="00955B85" w:rsidRPr="002A56B7" w:rsidRDefault="00955B85" w:rsidP="00A25EDB">
            <w:pPr>
              <w:jc w:val="center"/>
              <w:rPr>
                <w:rFonts w:ascii="Century Gothic" w:eastAsia="Calibri" w:hAnsi="Century Gothic"/>
                <w:sz w:val="12"/>
                <w:szCs w:val="12"/>
                <w:lang w:val="es-ES_tradnl" w:eastAsia="en-US"/>
              </w:rPr>
            </w:pPr>
          </w:p>
          <w:p w14:paraId="4E3776B9" w14:textId="77777777" w:rsidR="00955B85" w:rsidRPr="002A56B7" w:rsidRDefault="00955B85"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55B85" w:rsidRPr="000E32D5" w:rsidRDefault="00955B85"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7BA2353" w14:textId="77777777" w:rsidR="00955B85" w:rsidRDefault="00955B85" w:rsidP="00A25EDB">
            <w:pPr>
              <w:jc w:val="center"/>
              <w:rPr>
                <w:rFonts w:ascii="Century Gothic" w:hAnsi="Century Gothic"/>
                <w:sz w:val="12"/>
                <w:szCs w:val="12"/>
                <w:lang w:val="es-ES"/>
              </w:rPr>
            </w:pP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23570D" w14:paraId="2B50E5FF" w14:textId="77777777" w:rsidTr="0023570D">
        <w:trPr>
          <w:jc w:val="center"/>
        </w:trPr>
        <w:tc>
          <w:tcPr>
            <w:tcW w:w="4489" w:type="dxa"/>
          </w:tcPr>
          <w:p w14:paraId="77FFB64D" w14:textId="77777777" w:rsidR="0023570D" w:rsidRPr="002A56B7" w:rsidRDefault="0023570D" w:rsidP="00A25EDB">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23570D" w:rsidRPr="002A56B7" w:rsidRDefault="0023570D" w:rsidP="00A25EDB">
            <w:pPr>
              <w:jc w:val="center"/>
              <w:rPr>
                <w:rFonts w:ascii="Century Gothic" w:eastAsia="Calibri" w:hAnsi="Century Gothic"/>
                <w:sz w:val="12"/>
                <w:szCs w:val="12"/>
                <w:lang w:val="es-ES_tradnl" w:eastAsia="en-US"/>
              </w:rPr>
            </w:pPr>
          </w:p>
          <w:p w14:paraId="5FE31772" w14:textId="77777777" w:rsidR="0023570D" w:rsidRPr="002A56B7" w:rsidRDefault="0023570D" w:rsidP="00A25EDB">
            <w:pPr>
              <w:jc w:val="center"/>
              <w:rPr>
                <w:rFonts w:ascii="Century Gothic" w:eastAsia="Calibri" w:hAnsi="Century Gothic"/>
                <w:sz w:val="12"/>
                <w:szCs w:val="12"/>
                <w:lang w:val="es-ES_tradnl" w:eastAsia="en-US"/>
              </w:rPr>
            </w:pPr>
          </w:p>
          <w:p w14:paraId="26074DC7" w14:textId="77777777" w:rsidR="0023570D" w:rsidRPr="002A56B7" w:rsidRDefault="0023570D"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23570D" w:rsidRPr="000E32D5" w:rsidRDefault="0023570D"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7DCC47C4" w14:textId="77777777" w:rsidR="0023570D" w:rsidRDefault="0023570D" w:rsidP="00A25EDB">
            <w:pPr>
              <w:jc w:val="center"/>
              <w:rPr>
                <w:rFonts w:ascii="Century Gothic" w:hAnsi="Century Gothic"/>
                <w:sz w:val="12"/>
                <w:szCs w:val="12"/>
                <w:lang w:val="es-ES"/>
              </w:rPr>
            </w:pP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AA16BC" w:rsidRPr="00AA16B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30064669" w14:textId="77777777" w:rsidTr="00C668AF">
        <w:trPr>
          <w:trHeight w:val="72"/>
        </w:trPr>
        <w:tc>
          <w:tcPr>
            <w:tcW w:w="1256" w:type="dxa"/>
            <w:vMerge/>
          </w:tcPr>
          <w:p w14:paraId="27F49064"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A812EB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58E9F473"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9B0E451"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233E798"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5C4888D6"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65B652AE" w14:textId="06342685" w:rsidR="00FA76F8" w:rsidRDefault="007B5FC3"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480A11">
      <w:pgSz w:w="12240" w:h="15840"/>
      <w:pgMar w:top="284"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16ADF"/>
    <w:rsid w:val="0012040B"/>
    <w:rsid w:val="001204A6"/>
    <w:rsid w:val="0014231C"/>
    <w:rsid w:val="00181026"/>
    <w:rsid w:val="0018572A"/>
    <w:rsid w:val="001917A3"/>
    <w:rsid w:val="001E1E5A"/>
    <w:rsid w:val="001F78B7"/>
    <w:rsid w:val="0020403D"/>
    <w:rsid w:val="00211ED7"/>
    <w:rsid w:val="00230E17"/>
    <w:rsid w:val="0023570D"/>
    <w:rsid w:val="00240C8A"/>
    <w:rsid w:val="00262199"/>
    <w:rsid w:val="00272EA0"/>
    <w:rsid w:val="00277C85"/>
    <w:rsid w:val="002A0589"/>
    <w:rsid w:val="002A0ED8"/>
    <w:rsid w:val="002A199F"/>
    <w:rsid w:val="002B2251"/>
    <w:rsid w:val="002B66EE"/>
    <w:rsid w:val="002B78E6"/>
    <w:rsid w:val="002D2DD6"/>
    <w:rsid w:val="002E0FBD"/>
    <w:rsid w:val="0030450A"/>
    <w:rsid w:val="003104EC"/>
    <w:rsid w:val="003211E2"/>
    <w:rsid w:val="00350599"/>
    <w:rsid w:val="003536E5"/>
    <w:rsid w:val="0036076C"/>
    <w:rsid w:val="003A0A39"/>
    <w:rsid w:val="003B0D46"/>
    <w:rsid w:val="003D2F21"/>
    <w:rsid w:val="004050C9"/>
    <w:rsid w:val="00406F60"/>
    <w:rsid w:val="004206BE"/>
    <w:rsid w:val="00420EAA"/>
    <w:rsid w:val="004435A7"/>
    <w:rsid w:val="00451491"/>
    <w:rsid w:val="00452535"/>
    <w:rsid w:val="004769F7"/>
    <w:rsid w:val="00480A11"/>
    <w:rsid w:val="004929B6"/>
    <w:rsid w:val="004A4E36"/>
    <w:rsid w:val="004A6BCD"/>
    <w:rsid w:val="004B28CB"/>
    <w:rsid w:val="004E4253"/>
    <w:rsid w:val="004F4FA9"/>
    <w:rsid w:val="00502A40"/>
    <w:rsid w:val="00504DB3"/>
    <w:rsid w:val="005213C6"/>
    <w:rsid w:val="0055188F"/>
    <w:rsid w:val="00555DD6"/>
    <w:rsid w:val="005775D3"/>
    <w:rsid w:val="005802CE"/>
    <w:rsid w:val="00583F47"/>
    <w:rsid w:val="005A3AAD"/>
    <w:rsid w:val="005A520B"/>
    <w:rsid w:val="005B526A"/>
    <w:rsid w:val="005C0C62"/>
    <w:rsid w:val="00600F62"/>
    <w:rsid w:val="00607CC7"/>
    <w:rsid w:val="006105C6"/>
    <w:rsid w:val="006141F2"/>
    <w:rsid w:val="00623624"/>
    <w:rsid w:val="00626D7F"/>
    <w:rsid w:val="006322E3"/>
    <w:rsid w:val="0063747D"/>
    <w:rsid w:val="0065148F"/>
    <w:rsid w:val="00657F5F"/>
    <w:rsid w:val="0069229E"/>
    <w:rsid w:val="00700989"/>
    <w:rsid w:val="0070258A"/>
    <w:rsid w:val="007054B6"/>
    <w:rsid w:val="00707DD1"/>
    <w:rsid w:val="00712358"/>
    <w:rsid w:val="007351B8"/>
    <w:rsid w:val="0078581C"/>
    <w:rsid w:val="007B04A0"/>
    <w:rsid w:val="007B5FC3"/>
    <w:rsid w:val="007B6E6C"/>
    <w:rsid w:val="007C61D6"/>
    <w:rsid w:val="007E16AE"/>
    <w:rsid w:val="007E7F7B"/>
    <w:rsid w:val="00820D9E"/>
    <w:rsid w:val="00821493"/>
    <w:rsid w:val="00840661"/>
    <w:rsid w:val="00846DEC"/>
    <w:rsid w:val="00854416"/>
    <w:rsid w:val="00857EEE"/>
    <w:rsid w:val="00891763"/>
    <w:rsid w:val="008B26A5"/>
    <w:rsid w:val="008D1D5C"/>
    <w:rsid w:val="009221EA"/>
    <w:rsid w:val="00934A9B"/>
    <w:rsid w:val="00942214"/>
    <w:rsid w:val="00944A29"/>
    <w:rsid w:val="00955B85"/>
    <w:rsid w:val="00975D41"/>
    <w:rsid w:val="009A10A7"/>
    <w:rsid w:val="009E0259"/>
    <w:rsid w:val="009E5BEC"/>
    <w:rsid w:val="009F55D8"/>
    <w:rsid w:val="009F7899"/>
    <w:rsid w:val="00A1250A"/>
    <w:rsid w:val="00A17149"/>
    <w:rsid w:val="00A176DD"/>
    <w:rsid w:val="00A25EDB"/>
    <w:rsid w:val="00A43274"/>
    <w:rsid w:val="00A44E9B"/>
    <w:rsid w:val="00A73D58"/>
    <w:rsid w:val="00A862BE"/>
    <w:rsid w:val="00A92D1A"/>
    <w:rsid w:val="00AA16BC"/>
    <w:rsid w:val="00AC60A6"/>
    <w:rsid w:val="00AC6B5C"/>
    <w:rsid w:val="00B24B59"/>
    <w:rsid w:val="00B53F7A"/>
    <w:rsid w:val="00B54821"/>
    <w:rsid w:val="00B87547"/>
    <w:rsid w:val="00BB5C76"/>
    <w:rsid w:val="00BD0BF0"/>
    <w:rsid w:val="00BF16F4"/>
    <w:rsid w:val="00BF54FF"/>
    <w:rsid w:val="00BF7558"/>
    <w:rsid w:val="00C1000B"/>
    <w:rsid w:val="00C10FA9"/>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E0CCC"/>
    <w:rsid w:val="00EE0FCE"/>
    <w:rsid w:val="00EF31B3"/>
    <w:rsid w:val="00F00DFA"/>
    <w:rsid w:val="00F17E61"/>
    <w:rsid w:val="00F43F31"/>
    <w:rsid w:val="00F44F45"/>
    <w:rsid w:val="00F57B3C"/>
    <w:rsid w:val="00F62E45"/>
    <w:rsid w:val="00F72210"/>
    <w:rsid w:val="00F72981"/>
    <w:rsid w:val="00F961BD"/>
    <w:rsid w:val="00F97AEC"/>
    <w:rsid w:val="00FA76F8"/>
    <w:rsid w:val="00FB3E09"/>
    <w:rsid w:val="00FB45BE"/>
    <w:rsid w:val="00FC6E0F"/>
    <w:rsid w:val="00FD79D8"/>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4874</Words>
  <Characters>26811</Characters>
  <Application>Microsoft Macintosh Word</Application>
  <DocSecurity>0</DocSecurity>
  <Lines>223</Lines>
  <Paragraphs>63</Paragraphs>
  <ScaleCrop>false</ScaleCrop>
  <Company/>
  <LinksUpToDate>false</LinksUpToDate>
  <CharactersWithSpaces>31622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180</cp:revision>
  <dcterms:created xsi:type="dcterms:W3CDTF">2017-06-15T20:44:00Z</dcterms:created>
  <dcterms:modified xsi:type="dcterms:W3CDTF">2018-06-28T18:24:00Z</dcterms:modified>
</cp:coreProperties>
</file>