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C4C45" w14:textId="0C082339" w:rsidR="00770445" w:rsidRPr="00B35AB8" w:rsidRDefault="00B35AB8" w:rsidP="00A34E8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требований</w:t>
      </w:r>
    </w:p>
    <w:tbl>
      <w:tblPr>
        <w:tblStyle w:val="a3"/>
        <w:tblW w:w="0" w:type="auto"/>
        <w:tblInd w:w="-856" w:type="dxa"/>
        <w:tblLook w:val="04A0" w:firstRow="1" w:lastRow="0" w:firstColumn="1" w:lastColumn="0" w:noHBand="0" w:noVBand="1"/>
      </w:tblPr>
      <w:tblGrid>
        <w:gridCol w:w="2586"/>
        <w:gridCol w:w="2923"/>
        <w:gridCol w:w="4692"/>
      </w:tblGrid>
      <w:tr w:rsidR="00662793" w:rsidRPr="002B62CE" w14:paraId="159F1798" w14:textId="77777777" w:rsidTr="002B62CE">
        <w:tc>
          <w:tcPr>
            <w:tcW w:w="2586" w:type="dxa"/>
          </w:tcPr>
          <w:p w14:paraId="4D9B05F4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Элемент</w:t>
            </w:r>
          </w:p>
        </w:tc>
        <w:tc>
          <w:tcPr>
            <w:tcW w:w="2801" w:type="dxa"/>
          </w:tcPr>
          <w:p w14:paraId="4F403CC1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элемента</w:t>
            </w:r>
          </w:p>
        </w:tc>
        <w:tc>
          <w:tcPr>
            <w:tcW w:w="4814" w:type="dxa"/>
          </w:tcPr>
          <w:p w14:paraId="6E678D28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Требования</w:t>
            </w:r>
          </w:p>
        </w:tc>
      </w:tr>
      <w:tr w:rsidR="00662793" w:rsidRPr="002B62CE" w14:paraId="69177C20" w14:textId="77777777" w:rsidTr="002B62CE">
        <w:tc>
          <w:tcPr>
            <w:tcW w:w="2586" w:type="dxa"/>
          </w:tcPr>
          <w:p w14:paraId="1358D09A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</w:t>
            </w:r>
          </w:p>
        </w:tc>
        <w:tc>
          <w:tcPr>
            <w:tcW w:w="2801" w:type="dxa"/>
          </w:tcPr>
          <w:p w14:paraId="51476821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editbox</w:t>
            </w:r>
            <w:proofErr w:type="spellEnd"/>
          </w:p>
        </w:tc>
        <w:tc>
          <w:tcPr>
            <w:tcW w:w="4814" w:type="dxa"/>
          </w:tcPr>
          <w:p w14:paraId="6197D3B9" w14:textId="74EE7E02" w:rsidR="00171EE7" w:rsidRPr="00171EE7" w:rsidRDefault="00171EE7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1.Обязательное для заполнения</w:t>
            </w:r>
          </w:p>
          <w:p w14:paraId="776B964E" w14:textId="72E1E032" w:rsidR="00E52C49" w:rsidRPr="00E52C49" w:rsidRDefault="00E52C49" w:rsidP="00E52C4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527C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начинается с 7.</w:t>
            </w:r>
          </w:p>
          <w:p w14:paraId="75722AA4" w14:textId="01F052FE" w:rsidR="00E52C49" w:rsidRDefault="00DF1E55" w:rsidP="00E52C4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E52C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6850A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телефона должен содержать ровно 11 цифр.</w:t>
            </w:r>
          </w:p>
          <w:p w14:paraId="7BAC989C" w14:textId="1B747DD1" w:rsidR="006850AA" w:rsidRPr="00E52C49" w:rsidRDefault="006850AA" w:rsidP="00E52C4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Перед номером допускается символ «+».</w:t>
            </w:r>
          </w:p>
          <w:p w14:paraId="395ABD28" w14:textId="3251CC23" w:rsidR="00D642A2" w:rsidRPr="002B62CE" w:rsidRDefault="006850AA" w:rsidP="009C4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E52C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9C43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Другие спец символы </w:t>
            </w:r>
            <w:r w:rsidR="00271C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 буквы </w:t>
            </w:r>
            <w:r w:rsidR="009C43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запрещены.</w:t>
            </w:r>
          </w:p>
        </w:tc>
      </w:tr>
      <w:tr w:rsidR="00662793" w:rsidRPr="002B62CE" w14:paraId="277A035D" w14:textId="77777777" w:rsidTr="002B62CE">
        <w:tc>
          <w:tcPr>
            <w:tcW w:w="2586" w:type="dxa"/>
          </w:tcPr>
          <w:p w14:paraId="4501B43D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</w:p>
        </w:tc>
        <w:tc>
          <w:tcPr>
            <w:tcW w:w="2801" w:type="dxa"/>
          </w:tcPr>
          <w:p w14:paraId="04F536BC" w14:textId="5C51F996" w:rsidR="00D1517E" w:rsidRPr="00D1517E" w:rsidRDefault="00662793" w:rsidP="00D151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editbox</w:t>
            </w:r>
            <w:proofErr w:type="spellEnd"/>
            <w:r w:rsidR="00D1517E"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="00D1517E"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masked</w:t>
            </w:r>
            <w:proofErr w:type="spellEnd"/>
            <w:r w:rsidR="00D1517E"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6D6C4F1D" w14:textId="676716ED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814" w:type="dxa"/>
          </w:tcPr>
          <w:p w14:paraId="6F240C42" w14:textId="138550A4" w:rsidR="00662793" w:rsidRPr="000E4214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62793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Обязательное для зап</w:t>
            </w:r>
            <w:r w:rsidR="00567FE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662793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лнения</w:t>
            </w:r>
          </w:p>
          <w:p w14:paraId="68C6478C" w14:textId="2418C0AC" w:rsidR="000E4214" w:rsidRPr="000E4214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Минимум 6 символов.</w:t>
            </w:r>
          </w:p>
          <w:p w14:paraId="54F74293" w14:textId="427F2AF8" w:rsidR="00662793" w:rsidRPr="002B62CE" w:rsidRDefault="00053DA5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567F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</w:t>
            </w:r>
            <w:r w:rsidR="00DD7CC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ум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962205" w:rsidRPr="001C3F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символов</w:t>
            </w:r>
            <w:r w:rsidR="00567F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2CC1F252" w14:textId="5175234B" w:rsidR="00662793" w:rsidRPr="002B62CE" w:rsidRDefault="00053DA5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="00567F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E61F63" w:rsidRPr="00E61F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Необходимо использование цифр, </w:t>
            </w:r>
            <w:r w:rsidR="00527C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кириллицы</w:t>
            </w:r>
            <w:r w:rsidR="00E61F63" w:rsidRPr="00E61F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спец. символов</w:t>
            </w:r>
          </w:p>
        </w:tc>
      </w:tr>
      <w:tr w:rsidR="00171EE7" w:rsidRPr="002B62CE" w14:paraId="39686F76" w14:textId="77777777" w:rsidTr="002B62CE">
        <w:tc>
          <w:tcPr>
            <w:tcW w:w="2586" w:type="dxa"/>
          </w:tcPr>
          <w:p w14:paraId="1C11969D" w14:textId="3E0670DD" w:rsidR="00171EE7" w:rsidRPr="002B62CE" w:rsidRDefault="00171EE7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</w:t>
            </w:r>
            <w:r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Отправить код на номер телефона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</w:tc>
        <w:tc>
          <w:tcPr>
            <w:tcW w:w="2801" w:type="dxa"/>
          </w:tcPr>
          <w:p w14:paraId="69CBCDF0" w14:textId="11D11F2F" w:rsidR="00171EE7" w:rsidRPr="00527C28" w:rsidRDefault="00527C28" w:rsidP="00D151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link</w:t>
            </w:r>
          </w:p>
        </w:tc>
        <w:tc>
          <w:tcPr>
            <w:tcW w:w="4814" w:type="dxa"/>
          </w:tcPr>
          <w:p w14:paraId="75B9889D" w14:textId="0FC34773" w:rsidR="000E4214" w:rsidRPr="000E4214" w:rsidRDefault="00527C28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Активна только при заполнен</w:t>
            </w:r>
            <w:r w:rsid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ных 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</w:t>
            </w:r>
            <w:r w:rsid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ях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«Логин»</w:t>
            </w:r>
            <w:r w:rsid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«Пароль»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2902FA5E" w14:textId="6E221F45" w:rsidR="00171EE7" w:rsidRDefault="00527C28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Инициирует отправку 6-значного кода.</w:t>
            </w:r>
          </w:p>
          <w:p w14:paraId="13775B41" w14:textId="32A50C33" w:rsidR="000E4214" w:rsidRPr="000E4214" w:rsidRDefault="00527C28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После нажатия кнопка блокируется (</w:t>
            </w:r>
            <w:proofErr w:type="spellStart"/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Disabled</w:t>
            </w:r>
            <w:proofErr w:type="spellEnd"/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 на 60 секунд (таймер обратного отсчета).</w:t>
            </w:r>
          </w:p>
          <w:p w14:paraId="4AA86646" w14:textId="0AC4DB94" w:rsidR="000E4214" w:rsidRDefault="00527C28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="000E4214"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Текст меняется на «Отправить повторно через ХХ сек».</w:t>
            </w:r>
          </w:p>
        </w:tc>
      </w:tr>
      <w:tr w:rsidR="00662793" w:rsidRPr="002B62CE" w14:paraId="3461178D" w14:textId="77777777" w:rsidTr="002B62CE">
        <w:tc>
          <w:tcPr>
            <w:tcW w:w="2586" w:type="dxa"/>
          </w:tcPr>
          <w:p w14:paraId="0EDFDCE2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подтверждения</w:t>
            </w:r>
          </w:p>
        </w:tc>
        <w:tc>
          <w:tcPr>
            <w:tcW w:w="2801" w:type="dxa"/>
          </w:tcPr>
          <w:p w14:paraId="3D297243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editbox</w:t>
            </w:r>
            <w:proofErr w:type="spellEnd"/>
          </w:p>
        </w:tc>
        <w:tc>
          <w:tcPr>
            <w:tcW w:w="4814" w:type="dxa"/>
          </w:tcPr>
          <w:p w14:paraId="7A115BF6" w14:textId="52E77346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Обязательное для заполнения</w:t>
            </w:r>
          </w:p>
          <w:p w14:paraId="0701F497" w14:textId="26602E93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Максимально 6 символов.</w:t>
            </w:r>
          </w:p>
          <w:p w14:paraId="71110105" w14:textId="400FCD37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="00527C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Обязательное соответствие кода из сообщения</w:t>
            </w:r>
          </w:p>
        </w:tc>
      </w:tr>
      <w:tr w:rsidR="00662793" w:rsidRPr="002B62CE" w14:paraId="7F599AF0" w14:textId="77777777" w:rsidTr="002B62CE">
        <w:trPr>
          <w:trHeight w:val="2707"/>
        </w:trPr>
        <w:tc>
          <w:tcPr>
            <w:tcW w:w="2586" w:type="dxa"/>
          </w:tcPr>
          <w:p w14:paraId="0BD14415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Зарегистрироваться через</w:t>
            </w:r>
          </w:p>
        </w:tc>
        <w:tc>
          <w:tcPr>
            <w:tcW w:w="2801" w:type="dxa"/>
          </w:tcPr>
          <w:p w14:paraId="762D9485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Social </w:t>
            </w:r>
            <w:proofErr w:type="spellStart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Auth</w:t>
            </w:r>
            <w:proofErr w:type="spellEnd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Block (Блок кнопок социальных сетей)</w:t>
            </w:r>
          </w:p>
        </w:tc>
        <w:tc>
          <w:tcPr>
            <w:tcW w:w="4814" w:type="dxa"/>
          </w:tcPr>
          <w:p w14:paraId="4DA7A9AD" w14:textId="427EAE7C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Иконки должны соответствовать офиц.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айдлайнам брен</w:t>
            </w:r>
            <w:r w:rsidR="003C36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ов.</w:t>
            </w:r>
          </w:p>
          <w:p w14:paraId="34253953" w14:textId="2D5D6447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Состоит из 4 </w:t>
            </w:r>
            <w:proofErr w:type="spellStart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кликабельных</w:t>
            </w:r>
            <w:proofErr w:type="spellEnd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икон</w:t>
            </w:r>
            <w:r w:rsidR="007033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E522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 сервисов (Google, </w:t>
            </w:r>
            <w:proofErr w:type="spellStart"/>
            <w:r w:rsidR="00E522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  <w:r w:rsidR="00E522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VK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Яндекс). </w:t>
            </w:r>
          </w:p>
          <w:p w14:paraId="1314F913" w14:textId="08A54D48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нажатии открывается окно авторизации выбранного сервиса (</w:t>
            </w:r>
            <w:proofErr w:type="spellStart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OAuth</w:t>
            </w:r>
            <w:proofErr w:type="spellEnd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2.0).</w:t>
            </w:r>
          </w:p>
          <w:p w14:paraId="26A4122A" w14:textId="5CF1A980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4. </w:t>
            </w:r>
            <w:r w:rsidR="00741D93" w:rsidRPr="00741D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 авторизации пользователь возвращается на сайт.</w:t>
            </w:r>
          </w:p>
        </w:tc>
      </w:tr>
      <w:tr w:rsidR="00662793" w:rsidRPr="002B62CE" w14:paraId="0FA95FA9" w14:textId="77777777" w:rsidTr="002B62CE">
        <w:trPr>
          <w:trHeight w:val="977"/>
        </w:trPr>
        <w:tc>
          <w:tcPr>
            <w:tcW w:w="2586" w:type="dxa"/>
          </w:tcPr>
          <w:p w14:paraId="2B99E68B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 не робот</w:t>
            </w:r>
          </w:p>
        </w:tc>
        <w:tc>
          <w:tcPr>
            <w:tcW w:w="2801" w:type="dxa"/>
          </w:tcPr>
          <w:p w14:paraId="4A2E37FD" w14:textId="6FFDD79C" w:rsidR="00662793" w:rsidRPr="002B62CE" w:rsidRDefault="00D1517E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CheckBox</w:t>
            </w:r>
            <w:proofErr w:type="spellEnd"/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reCAPTCHA</w:t>
            </w:r>
            <w:proofErr w:type="spellEnd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proofErr w:type="spellStart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Captcha</w:t>
            </w:r>
            <w:proofErr w:type="spellEnd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4814" w:type="dxa"/>
          </w:tcPr>
          <w:p w14:paraId="6A26C86A" w14:textId="2D6B5132" w:rsidR="00662793" w:rsidRPr="002B62CE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 w:rsidR="00623EE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Обязательный элемент. </w:t>
            </w:r>
          </w:p>
          <w:p w14:paraId="6A649D7E" w14:textId="77777777" w:rsidR="00662793" w:rsidRDefault="00567FE4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</w:t>
            </w:r>
            <w:r w:rsidR="00623EE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Текст «Я НЕ РОБОТ» </w:t>
            </w:r>
            <w:proofErr w:type="spellStart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кликабелен</w:t>
            </w:r>
            <w:proofErr w:type="spellEnd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6BCF6D84" w14:textId="1DB35EBE" w:rsidR="001725AC" w:rsidRPr="002B62CE" w:rsidRDefault="001725AC" w:rsidP="002B62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При запуске страницы галочка автоматически не ставится</w:t>
            </w:r>
          </w:p>
        </w:tc>
      </w:tr>
      <w:tr w:rsidR="00662793" w:rsidRPr="002B62CE" w14:paraId="020D4E72" w14:textId="77777777" w:rsidTr="002B62CE">
        <w:tc>
          <w:tcPr>
            <w:tcW w:w="2586" w:type="dxa"/>
          </w:tcPr>
          <w:p w14:paraId="6FC78FDD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Продолжить</w:t>
            </w:r>
          </w:p>
        </w:tc>
        <w:tc>
          <w:tcPr>
            <w:tcW w:w="2801" w:type="dxa"/>
          </w:tcPr>
          <w:p w14:paraId="55E6F756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button</w:t>
            </w:r>
            <w:proofErr w:type="spellEnd"/>
          </w:p>
        </w:tc>
        <w:tc>
          <w:tcPr>
            <w:tcW w:w="4814" w:type="dxa"/>
          </w:tcPr>
          <w:p w14:paraId="18AB875F" w14:textId="77777777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Состояние:</w:t>
            </w:r>
          </w:p>
          <w:p w14:paraId="0774F4EC" w14:textId="2FF0C33C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1. По умолчанию - не активна (</w:t>
            </w:r>
            <w:r w:rsidR="003C364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</w:t>
            </w:r>
            <w:proofErr w:type="spellStart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isabled</w:t>
            </w:r>
            <w:proofErr w:type="spellEnd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2CE4B80F" w14:textId="60E5BB2D" w:rsidR="00662793" w:rsidRPr="002B62CE" w:rsidRDefault="00662793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При </w:t>
            </w:r>
            <w:r w:rsidR="00A34E8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заполнении всех обязательных полей 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становится другого цвета.</w:t>
            </w:r>
          </w:p>
          <w:p w14:paraId="5D75E560" w14:textId="45E1B374" w:rsidR="00662793" w:rsidRPr="002B62CE" w:rsidRDefault="00623EE1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После заполнения обязательных полей становится активна (</w:t>
            </w:r>
            <w:proofErr w:type="spellStart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Enabled</w:t>
            </w:r>
            <w:proofErr w:type="spellEnd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450CDD5C" w14:textId="7F941A1C" w:rsidR="00662793" w:rsidRPr="002B62CE" w:rsidRDefault="00623EE1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Если введенные данные корректны – открытие страницы с ЛК.</w:t>
            </w:r>
          </w:p>
          <w:p w14:paraId="1994F1CF" w14:textId="64C559B1" w:rsidR="00662793" w:rsidRPr="002B62CE" w:rsidRDefault="00623EE1" w:rsidP="005108C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Если введенные данные НЕ корректны - </w:t>
            </w:r>
            <w:proofErr w:type="spellStart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валидационное</w:t>
            </w:r>
            <w:proofErr w:type="spellEnd"/>
            <w:r w:rsidR="00662793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сообщение</w:t>
            </w:r>
          </w:p>
        </w:tc>
      </w:tr>
    </w:tbl>
    <w:p w14:paraId="492D3F03" w14:textId="2C2F5822" w:rsidR="007603B2" w:rsidRPr="007603B2" w:rsidRDefault="002922DC" w:rsidP="002922D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NОК</w:t>
      </w:r>
    </w:p>
    <w:tbl>
      <w:tblPr>
        <w:tblStyle w:val="a3"/>
        <w:tblW w:w="0" w:type="auto"/>
        <w:tblInd w:w="-856" w:type="dxa"/>
        <w:tblLayout w:type="fixed"/>
        <w:tblLook w:val="04A0" w:firstRow="1" w:lastRow="0" w:firstColumn="1" w:lastColumn="0" w:noHBand="0" w:noVBand="1"/>
      </w:tblPr>
      <w:tblGrid>
        <w:gridCol w:w="2586"/>
        <w:gridCol w:w="1321"/>
        <w:gridCol w:w="2473"/>
        <w:gridCol w:w="3821"/>
      </w:tblGrid>
      <w:tr w:rsidR="00910245" w:rsidRPr="002B62CE" w14:paraId="0A282F7E" w14:textId="77777777" w:rsidTr="001725AC">
        <w:tc>
          <w:tcPr>
            <w:tcW w:w="2586" w:type="dxa"/>
          </w:tcPr>
          <w:p w14:paraId="6245F7DF" w14:textId="753870FC" w:rsidR="00910245" w:rsidRPr="002B62CE" w:rsidRDefault="0091024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1321" w:type="dxa"/>
          </w:tcPr>
          <w:p w14:paraId="3143076B" w14:textId="48345535" w:rsidR="00910245" w:rsidRPr="002B62CE" w:rsidRDefault="0091024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OK/NOK</w:t>
            </w:r>
          </w:p>
        </w:tc>
        <w:tc>
          <w:tcPr>
            <w:tcW w:w="2473" w:type="dxa"/>
          </w:tcPr>
          <w:p w14:paraId="738072CD" w14:textId="0FC70054" w:rsidR="00910245" w:rsidRPr="002B62CE" w:rsidRDefault="0091024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3821" w:type="dxa"/>
          </w:tcPr>
          <w:p w14:paraId="21C127FF" w14:textId="4123894B" w:rsidR="00910245" w:rsidRPr="002B62CE" w:rsidRDefault="0091024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623EE1" w:rsidRPr="002B62CE" w14:paraId="4C0EFDF7" w14:textId="77777777" w:rsidTr="001725AC">
        <w:tc>
          <w:tcPr>
            <w:tcW w:w="2586" w:type="dxa"/>
            <w:vMerge w:val="restart"/>
          </w:tcPr>
          <w:p w14:paraId="2D7F0ADD" w14:textId="1084FDD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</w:t>
            </w:r>
          </w:p>
        </w:tc>
        <w:tc>
          <w:tcPr>
            <w:tcW w:w="1321" w:type="dxa"/>
          </w:tcPr>
          <w:p w14:paraId="7DD09A1F" w14:textId="6236F80F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</w:p>
        </w:tc>
        <w:tc>
          <w:tcPr>
            <w:tcW w:w="2473" w:type="dxa"/>
          </w:tcPr>
          <w:p w14:paraId="0BA3D95B" w14:textId="77777777" w:rsidR="00D036C4" w:rsidRDefault="00623EE1" w:rsidP="00D642A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+7912555999</w:t>
            </w:r>
            <w:r w:rsidR="00D64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  <w:p w14:paraId="5F2B6E9C" w14:textId="77777777" w:rsidR="00527C28" w:rsidRDefault="00527C28" w:rsidP="00D642A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6B58F4C" w14:textId="5711E897" w:rsidR="00527C28" w:rsidRPr="002B62CE" w:rsidRDefault="00527C28" w:rsidP="00D642A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7912555999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821" w:type="dxa"/>
          </w:tcPr>
          <w:p w14:paraId="389F027E" w14:textId="77777777" w:rsidR="00D036C4" w:rsidRDefault="00D036C4" w:rsidP="009C4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в формате +7</w:t>
            </w:r>
          </w:p>
          <w:p w14:paraId="02751D13" w14:textId="77777777" w:rsidR="00527C28" w:rsidRDefault="00527C28" w:rsidP="009C4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E473026" w14:textId="25B4435B" w:rsidR="00527C28" w:rsidRPr="002B62CE" w:rsidRDefault="00527C28" w:rsidP="009C4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в формате 7</w:t>
            </w:r>
          </w:p>
        </w:tc>
      </w:tr>
      <w:tr w:rsidR="00623EE1" w:rsidRPr="002B62CE" w14:paraId="774ACBEB" w14:textId="77777777" w:rsidTr="001725AC">
        <w:trPr>
          <w:trHeight w:val="765"/>
        </w:trPr>
        <w:tc>
          <w:tcPr>
            <w:tcW w:w="2586" w:type="dxa"/>
            <w:vMerge/>
          </w:tcPr>
          <w:p w14:paraId="42B29DAF" w14:textId="54425A09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21" w:type="dxa"/>
          </w:tcPr>
          <w:p w14:paraId="658759B8" w14:textId="66936584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NOK</w:t>
            </w:r>
          </w:p>
          <w:p w14:paraId="59582328" w14:textId="2EEA402C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473" w:type="dxa"/>
          </w:tcPr>
          <w:p w14:paraId="658E8022" w14:textId="64558842" w:rsidR="00623EE1" w:rsidRPr="00171EE7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+7912</w:t>
            </w:r>
            <w:r w:rsidR="00171E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YY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59990</w:t>
            </w:r>
            <w:r w:rsidR="00527C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  <w:p w14:paraId="32CBF1F0" w14:textId="77777777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589C159" w14:textId="77777777" w:rsidR="00D036C4" w:rsidRDefault="00D036C4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+7912555</w:t>
            </w:r>
          </w:p>
          <w:p w14:paraId="321994E4" w14:textId="77777777" w:rsidR="00D036C4" w:rsidRDefault="00D036C4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91D310A" w14:textId="77777777" w:rsidR="00D036C4" w:rsidRDefault="00D036C4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+791255599900</w:t>
            </w:r>
          </w:p>
          <w:p w14:paraId="2BDD0801" w14:textId="67C75719" w:rsidR="00D036C4" w:rsidRDefault="00D036C4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5FB4087" w14:textId="77777777" w:rsidR="009C4396" w:rsidRDefault="009C4396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549948B" w14:textId="788DECFA" w:rsidR="00D036C4" w:rsidRPr="002B62CE" w:rsidRDefault="009C4396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="00D036C4"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9125557773</w:t>
            </w:r>
          </w:p>
        </w:tc>
        <w:tc>
          <w:tcPr>
            <w:tcW w:w="3821" w:type="dxa"/>
          </w:tcPr>
          <w:p w14:paraId="58220876" w14:textId="77777777" w:rsidR="00623EE1" w:rsidRDefault="00171EE7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Невалидное</w:t>
            </w:r>
            <w:proofErr w:type="spellEnd"/>
            <w:r w:rsidRPr="00171E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значение</w:t>
            </w:r>
          </w:p>
          <w:p w14:paraId="4A378898" w14:textId="77777777" w:rsidR="00D036C4" w:rsidRDefault="00D036C4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B9066AE" w14:textId="45B921C3" w:rsidR="00D036C4" w:rsidRDefault="00D036C4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Слишком короткий номер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r w:rsidR="00CF6A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менее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11 цифр)</w:t>
            </w:r>
          </w:p>
          <w:p w14:paraId="7D534252" w14:textId="780308DA" w:rsidR="00D036C4" w:rsidRDefault="00D036C4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Слишком длинный номер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r w:rsidR="00CF6A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более 11 цифр)</w:t>
            </w:r>
          </w:p>
          <w:p w14:paraId="5256A1BE" w14:textId="77777777" w:rsidR="00D036C4" w:rsidRDefault="00D036C4" w:rsidP="00171EE7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2D45843" w14:textId="0DC2FCCF" w:rsidR="00D036C4" w:rsidRPr="002B62CE" w:rsidRDefault="00D036C4" w:rsidP="009C4396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36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Номер начинается не с </w:t>
            </w:r>
            <w:r w:rsidR="009C43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+</w:t>
            </w:r>
            <w:r w:rsidR="007B6ED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7 (используется 8) </w:t>
            </w:r>
          </w:p>
        </w:tc>
      </w:tr>
      <w:tr w:rsidR="00623EE1" w:rsidRPr="002B62CE" w14:paraId="16E66D29" w14:textId="77777777" w:rsidTr="001725AC">
        <w:tc>
          <w:tcPr>
            <w:tcW w:w="2586" w:type="dxa"/>
            <w:vMerge w:val="restart"/>
          </w:tcPr>
          <w:p w14:paraId="63A91742" w14:textId="10B26D28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</w:t>
            </w:r>
          </w:p>
        </w:tc>
        <w:tc>
          <w:tcPr>
            <w:tcW w:w="1321" w:type="dxa"/>
          </w:tcPr>
          <w:p w14:paraId="68EE3B5B" w14:textId="035BCAE2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</w:p>
        </w:tc>
        <w:tc>
          <w:tcPr>
            <w:tcW w:w="2473" w:type="dxa"/>
          </w:tcPr>
          <w:p w14:paraId="0DB19B82" w14:textId="58FB0120" w:rsidR="00623EE1" w:rsidRPr="002B62CE" w:rsidRDefault="00C84000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</w:t>
            </w:r>
            <w:r w:rsidR="00623EE1"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а34-аа</w:t>
            </w:r>
          </w:p>
          <w:p w14:paraId="3E5732D2" w14:textId="77777777" w:rsidR="00623EE1" w:rsidRPr="002B62CE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24564AD" w14:textId="77777777" w:rsidR="00623EE1" w:rsidRPr="002B62CE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B341824" w14:textId="1FBCC866" w:rsidR="00623EE1" w:rsidRPr="002B62CE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ААА2^АА</w:t>
            </w:r>
          </w:p>
          <w:p w14:paraId="31F89A25" w14:textId="15794DF9" w:rsidR="00623EE1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93F9862" w14:textId="77777777" w:rsidR="00623EE1" w:rsidRPr="002B62CE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93E4DFE" w14:textId="30521344" w:rsidR="00623EE1" w:rsidRPr="002B62CE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Аа_12аАаААа</w:t>
            </w:r>
          </w:p>
          <w:p w14:paraId="1E8F195E" w14:textId="77777777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F7FE396" w14:textId="77777777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DA2C31B" w14:textId="77777777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Pass2!</w:t>
            </w:r>
          </w:p>
          <w:p w14:paraId="40B7FF38" w14:textId="77777777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7FDF4F15" w14:textId="77777777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3BB77343" w14:textId="77777777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Pass-266!))</w:t>
            </w:r>
          </w:p>
          <w:p w14:paraId="76E803FE" w14:textId="77777777" w:rsidR="00BD5069" w:rsidRDefault="00BD5069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  <w:p w14:paraId="1667FFFB" w14:textId="1A7B76A6" w:rsidR="00BD5069" w:rsidRPr="00962205" w:rsidRDefault="00BD5069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AaaAa2538!!!))481tYO</w:t>
            </w:r>
          </w:p>
        </w:tc>
        <w:tc>
          <w:tcPr>
            <w:tcW w:w="3821" w:type="dxa"/>
          </w:tcPr>
          <w:p w14:paraId="3BA10807" w14:textId="44CA8EBD" w:rsidR="00623EE1" w:rsidRPr="002B62CE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нижний регистр, спец. символы, цифры</w:t>
            </w:r>
          </w:p>
          <w:p w14:paraId="2CA60BA3" w14:textId="77777777" w:rsidR="00623EE1" w:rsidRPr="002B62CE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9192BFA" w14:textId="4F7D94A8" w:rsidR="00623EE1" w:rsidRPr="002B62CE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ВЕРХНИЙ регистр, спец. символы, цифры</w:t>
            </w:r>
          </w:p>
          <w:p w14:paraId="55B905C3" w14:textId="77777777" w:rsidR="00623EE1" w:rsidRPr="002B62CE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61EF211" w14:textId="2860C2F4" w:rsidR="00623EE1" w:rsidRDefault="00623EE1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СМешаННый</w:t>
            </w:r>
            <w:proofErr w:type="spellEnd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регистр, спец. символы, цифры</w:t>
            </w:r>
          </w:p>
          <w:p w14:paraId="2F5523A1" w14:textId="704497B3" w:rsidR="00962205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27CA16C" w14:textId="57B9E494" w:rsidR="00962205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622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Минимальная длина (6 символов)</w:t>
            </w:r>
          </w:p>
          <w:p w14:paraId="1182E98B" w14:textId="664642EC" w:rsidR="00962205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082583D" w14:textId="29DE433D" w:rsidR="00962205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622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 длина</w:t>
            </w:r>
          </w:p>
          <w:p w14:paraId="4EC64437" w14:textId="77777777" w:rsidR="00962205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7862FCA" w14:textId="5F35B143" w:rsidR="00962205" w:rsidRPr="002B62CE" w:rsidRDefault="00962205" w:rsidP="00623EE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622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Максимальная длина (20 символов)</w:t>
            </w:r>
          </w:p>
          <w:p w14:paraId="2ED40592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23EE1" w:rsidRPr="002B62CE" w14:paraId="413D2D2C" w14:textId="77777777" w:rsidTr="00FF4983">
        <w:trPr>
          <w:trHeight w:val="5093"/>
        </w:trPr>
        <w:tc>
          <w:tcPr>
            <w:tcW w:w="2586" w:type="dxa"/>
            <w:vMerge/>
          </w:tcPr>
          <w:p w14:paraId="0B7DDE73" w14:textId="12A9A1D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21" w:type="dxa"/>
          </w:tcPr>
          <w:p w14:paraId="76CBA0CA" w14:textId="199C2B3C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2473" w:type="dxa"/>
          </w:tcPr>
          <w:p w14:paraId="6282E0F3" w14:textId="5C39430D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BCE3180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0108649" w14:textId="75A84646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Aaaaaaa12</w:t>
            </w:r>
          </w:p>
          <w:p w14:paraId="5288B899" w14:textId="510E22AD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6552E2D" w14:textId="77777777" w:rsidR="00686389" w:rsidRPr="002B62CE" w:rsidRDefault="00686389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4FC8CBD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Aaa_aaa</w:t>
            </w:r>
            <w:proofErr w:type="spellEnd"/>
          </w:p>
          <w:p w14:paraId="27B00FFE" w14:textId="0356F538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A0A275B" w14:textId="1A1B0A0D" w:rsidR="00962205" w:rsidRP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2749?</w:t>
            </w:r>
            <w:r w:rsidRPr="001C3F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&amp;</w:t>
            </w:r>
          </w:p>
          <w:p w14:paraId="3DD0C7A1" w14:textId="77777777" w:rsidR="00DE26FB" w:rsidRPr="002B62CE" w:rsidRDefault="00DE26FB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439E1DB" w14:textId="4365F14A" w:rsidR="00F03E2A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Aaaaaa</w:t>
            </w:r>
            <w:proofErr w:type="spellEnd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(…..)aaaa_1</w:t>
            </w:r>
            <w:r w:rsidR="00DE26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</w:t>
            </w:r>
          </w:p>
          <w:p w14:paraId="38E66AEA" w14:textId="77777777" w:rsidR="00FF4983" w:rsidRDefault="00FF4983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CE45C5E" w14:textId="1B9A864C" w:rsidR="00962205" w:rsidRPr="002B62CE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Ааа5</w:t>
            </w:r>
          </w:p>
        </w:tc>
        <w:tc>
          <w:tcPr>
            <w:tcW w:w="3821" w:type="dxa"/>
          </w:tcPr>
          <w:p w14:paraId="26E9DA0E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Пустое поле</w:t>
            </w:r>
          </w:p>
          <w:p w14:paraId="745F0561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C5E4036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спец. символов</w:t>
            </w:r>
          </w:p>
          <w:p w14:paraId="46D26010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FBC16D0" w14:textId="5BB1EA29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цифр</w:t>
            </w:r>
          </w:p>
          <w:p w14:paraId="53711736" w14:textId="3494572C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9E103AF" w14:textId="16923DBB" w:rsidR="00962205" w:rsidRPr="002B62CE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Отсутствие лат. букв </w:t>
            </w:r>
          </w:p>
          <w:p w14:paraId="3DC3EA9A" w14:textId="77777777" w:rsidR="00623EE1" w:rsidRPr="002B62CE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9510B10" w14:textId="060786ED" w:rsidR="00623EE1" w:rsidRDefault="00623EE1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 пароля больше максимальной (2</w:t>
            </w:r>
            <w:r w:rsidR="001725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r w:rsidR="00DE26F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символ</w:t>
            </w:r>
            <w:r w:rsidR="001725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088EDA9C" w14:textId="7AA07456" w:rsidR="00962205" w:rsidRDefault="00962205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89C0591" w14:textId="77777777" w:rsidR="00FF4983" w:rsidRDefault="00FF4983" w:rsidP="006627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FB86D12" w14:textId="2629C30A" w:rsidR="00962205" w:rsidRPr="002B62CE" w:rsidRDefault="00962205" w:rsidP="005E080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Длина пароля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меньше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5E08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минимальной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r w:rsidR="00F03E2A" w:rsidRPr="00F03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символ</w:t>
            </w:r>
            <w:r w:rsidR="00F03E2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а. </w:t>
            </w:r>
            <w:r w:rsidR="00E61F6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Минимум - 6</w:t>
            </w: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0E4214" w:rsidRPr="002B62CE" w14:paraId="00A0A12D" w14:textId="77777777" w:rsidTr="00FF4983">
        <w:trPr>
          <w:trHeight w:val="841"/>
        </w:trPr>
        <w:tc>
          <w:tcPr>
            <w:tcW w:w="2586" w:type="dxa"/>
            <w:vMerge w:val="restart"/>
          </w:tcPr>
          <w:p w14:paraId="3CAFEC83" w14:textId="52CC3880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подтверждения</w:t>
            </w:r>
          </w:p>
        </w:tc>
        <w:tc>
          <w:tcPr>
            <w:tcW w:w="1321" w:type="dxa"/>
          </w:tcPr>
          <w:p w14:paraId="44113D80" w14:textId="3EE313E5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</w:p>
        </w:tc>
        <w:tc>
          <w:tcPr>
            <w:tcW w:w="2473" w:type="dxa"/>
          </w:tcPr>
          <w:p w14:paraId="2E7627FC" w14:textId="3EA00869" w:rsidR="000E4214" w:rsidRPr="00223E56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из сообщения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  <w:p w14:paraId="64711E28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821" w:type="dxa"/>
          </w:tcPr>
          <w:p w14:paraId="4B8AD019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 цифр (валидное значение)</w:t>
            </w:r>
          </w:p>
          <w:p w14:paraId="629EC962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E4214" w:rsidRPr="002B62CE" w14:paraId="1CE3FA14" w14:textId="77777777" w:rsidTr="00FF4983">
        <w:trPr>
          <w:trHeight w:val="1993"/>
        </w:trPr>
        <w:tc>
          <w:tcPr>
            <w:tcW w:w="2586" w:type="dxa"/>
            <w:vMerge/>
          </w:tcPr>
          <w:p w14:paraId="62FABE75" w14:textId="11E9D63A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21" w:type="dxa"/>
          </w:tcPr>
          <w:p w14:paraId="486987AA" w14:textId="6BAEA2B1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2473" w:type="dxa"/>
          </w:tcPr>
          <w:p w14:paraId="2AE0EB99" w14:textId="275E270D" w:rsidR="000E4214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ED75773" w14:textId="24265D42" w:rsidR="000E4214" w:rsidRDefault="000E4214" w:rsidP="00B83A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ED472BB" w14:textId="0959AB12" w:rsidR="00B83A0B" w:rsidRDefault="00B83A0B" w:rsidP="00B83A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12345</w:t>
            </w:r>
          </w:p>
          <w:p w14:paraId="50047FEB" w14:textId="77777777" w:rsidR="00B83A0B" w:rsidRPr="002B62CE" w:rsidRDefault="00B83A0B" w:rsidP="00B83A0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01ABF13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1234567</w:t>
            </w:r>
          </w:p>
          <w:p w14:paraId="0CC423BD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3865396" w14:textId="10C1B1D1" w:rsidR="006E0D0D" w:rsidRPr="00695E4A" w:rsidRDefault="00695E4A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&lt;</w:t>
            </w:r>
            <w:r w:rsidR="001725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123456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&gt;</w:t>
            </w:r>
          </w:p>
        </w:tc>
        <w:tc>
          <w:tcPr>
            <w:tcW w:w="3821" w:type="dxa"/>
          </w:tcPr>
          <w:p w14:paraId="634EAAC0" w14:textId="3250354A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Пустое значение</w:t>
            </w:r>
          </w:p>
          <w:p w14:paraId="368C1765" w14:textId="67427441" w:rsidR="000E4214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B72D96C" w14:textId="2F4645EA" w:rsidR="00B83A0B" w:rsidRDefault="00B83A0B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Менее 6-ти цифр</w:t>
            </w:r>
          </w:p>
          <w:p w14:paraId="06DCD074" w14:textId="77777777" w:rsidR="00B83A0B" w:rsidRPr="002B62CE" w:rsidRDefault="00B83A0B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6FD1EF3" w14:textId="06FB155F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Более 6-ти </w:t>
            </w:r>
            <w:r w:rsidR="00B83A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цифр</w:t>
            </w:r>
          </w:p>
          <w:p w14:paraId="21B5F4D4" w14:textId="5C7E35F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3415844" w14:textId="20683A4B" w:rsidR="006E0D0D" w:rsidRPr="002B62CE" w:rsidRDefault="001725AC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Несоответствие коду из сообщения</w:t>
            </w:r>
          </w:p>
        </w:tc>
      </w:tr>
      <w:tr w:rsidR="000E4214" w:rsidRPr="002B62CE" w14:paraId="0F36667C" w14:textId="77777777" w:rsidTr="00FF4983">
        <w:trPr>
          <w:trHeight w:val="1587"/>
        </w:trPr>
        <w:tc>
          <w:tcPr>
            <w:tcW w:w="2586" w:type="dxa"/>
            <w:vMerge w:val="restart"/>
          </w:tcPr>
          <w:p w14:paraId="52DA036E" w14:textId="44E04EFA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Зарегистрироваться через</w:t>
            </w:r>
          </w:p>
        </w:tc>
        <w:tc>
          <w:tcPr>
            <w:tcW w:w="1321" w:type="dxa"/>
          </w:tcPr>
          <w:p w14:paraId="10C279B1" w14:textId="13283E2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</w:p>
        </w:tc>
        <w:tc>
          <w:tcPr>
            <w:tcW w:w="2473" w:type="dxa"/>
          </w:tcPr>
          <w:p w14:paraId="0FC32FE7" w14:textId="59D68B5D" w:rsidR="000E4214" w:rsidRPr="002B62CE" w:rsidRDefault="005A45EC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A45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Клик по иконке соц. сети (Google / </w:t>
            </w:r>
            <w:proofErr w:type="spellStart"/>
            <w:r w:rsidRPr="005A45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  <w:r w:rsidRPr="005A45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VK / Яндекс)</w:t>
            </w:r>
          </w:p>
        </w:tc>
        <w:tc>
          <w:tcPr>
            <w:tcW w:w="3821" w:type="dxa"/>
          </w:tcPr>
          <w:p w14:paraId="4E117806" w14:textId="433E5C49" w:rsidR="000E4214" w:rsidRPr="002B62CE" w:rsidRDefault="005A45EC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A45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Открывается окно авторизации выбранного сервиса (</w:t>
            </w:r>
            <w:proofErr w:type="spellStart"/>
            <w:r w:rsidRPr="005A45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OAuth</w:t>
            </w:r>
            <w:proofErr w:type="spellEnd"/>
            <w:r w:rsidRPr="005A45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0E4214" w:rsidRPr="002B62CE" w14:paraId="1EA6DB43" w14:textId="77777777" w:rsidTr="00FF4983">
        <w:trPr>
          <w:trHeight w:val="2541"/>
        </w:trPr>
        <w:tc>
          <w:tcPr>
            <w:tcW w:w="2586" w:type="dxa"/>
            <w:vMerge/>
          </w:tcPr>
          <w:p w14:paraId="70FD8EC7" w14:textId="50E38E8B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21" w:type="dxa"/>
          </w:tcPr>
          <w:p w14:paraId="4A5B6D5E" w14:textId="15674ED6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2473" w:type="dxa"/>
          </w:tcPr>
          <w:p w14:paraId="6861FB40" w14:textId="3E006FBD" w:rsidR="000E4214" w:rsidRDefault="006E0D0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0D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Клик вне иконки</w:t>
            </w:r>
          </w:p>
          <w:p w14:paraId="586276B5" w14:textId="3D267F89" w:rsidR="006E0D0D" w:rsidRDefault="006E0D0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8F76FA2" w14:textId="77777777" w:rsidR="00741D93" w:rsidRDefault="00741D93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07F7967" w14:textId="2ECD3587" w:rsidR="006E0D0D" w:rsidRPr="002B62CE" w:rsidRDefault="00741D93" w:rsidP="00741D9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Иконка соц</w:t>
            </w:r>
            <w:r w:rsidR="00AB37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иальной</w:t>
            </w:r>
            <w:r w:rsidR="006E0D0D" w:rsidRPr="006E0D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сети недоступна (</w:t>
            </w:r>
            <w:proofErr w:type="spellStart"/>
            <w:r w:rsidR="006E0D0D" w:rsidRPr="006E0D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disabled</w:t>
            </w:r>
            <w:proofErr w:type="spellEnd"/>
            <w:r w:rsidR="006E0D0D" w:rsidRPr="006E0D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821" w:type="dxa"/>
          </w:tcPr>
          <w:p w14:paraId="25E72B87" w14:textId="77777777" w:rsidR="000E4214" w:rsidRDefault="006E0D0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0D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Окно авторизации не открывается</w:t>
            </w:r>
          </w:p>
          <w:p w14:paraId="5E1ABCEC" w14:textId="77777777" w:rsidR="006E0D0D" w:rsidRDefault="006E0D0D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5613E7C" w14:textId="17A993AA" w:rsidR="006E0D0D" w:rsidRPr="002B62CE" w:rsidRDefault="00741D93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Авторизация не запускается</w:t>
            </w:r>
          </w:p>
        </w:tc>
      </w:tr>
      <w:tr w:rsidR="000E4214" w:rsidRPr="002B62CE" w14:paraId="34480029" w14:textId="77777777" w:rsidTr="001725AC">
        <w:tc>
          <w:tcPr>
            <w:tcW w:w="2586" w:type="dxa"/>
            <w:vMerge w:val="restart"/>
          </w:tcPr>
          <w:p w14:paraId="2D875131" w14:textId="6B73D0A6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 не робот</w:t>
            </w:r>
          </w:p>
        </w:tc>
        <w:tc>
          <w:tcPr>
            <w:tcW w:w="1321" w:type="dxa"/>
          </w:tcPr>
          <w:p w14:paraId="3B42A2D6" w14:textId="621C4AE4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ОК</w:t>
            </w:r>
          </w:p>
        </w:tc>
        <w:tc>
          <w:tcPr>
            <w:tcW w:w="2473" w:type="dxa"/>
          </w:tcPr>
          <w:p w14:paraId="17577809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Чекбокс</w:t>
            </w:r>
            <w:proofErr w:type="spellEnd"/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отмечен</w:t>
            </w:r>
          </w:p>
          <w:p w14:paraId="066DC403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821" w:type="dxa"/>
          </w:tcPr>
          <w:p w14:paraId="7775E0D8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Капча пройдена успешно</w:t>
            </w:r>
          </w:p>
          <w:p w14:paraId="3C055984" w14:textId="77777777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E4214" w:rsidRPr="002B62CE" w14:paraId="39E55566" w14:textId="77777777" w:rsidTr="00FF4983">
        <w:trPr>
          <w:trHeight w:val="1419"/>
        </w:trPr>
        <w:tc>
          <w:tcPr>
            <w:tcW w:w="2586" w:type="dxa"/>
            <w:vMerge/>
          </w:tcPr>
          <w:p w14:paraId="0236665F" w14:textId="423E4F45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21" w:type="dxa"/>
          </w:tcPr>
          <w:p w14:paraId="7C01F37F" w14:textId="77B4A804" w:rsidR="000E4214" w:rsidRPr="002B62CE" w:rsidRDefault="000E4214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B62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NOK</w:t>
            </w:r>
          </w:p>
        </w:tc>
        <w:tc>
          <w:tcPr>
            <w:tcW w:w="2473" w:type="dxa"/>
          </w:tcPr>
          <w:p w14:paraId="71E736B0" w14:textId="5FF1FD42" w:rsidR="007C4017" w:rsidRPr="002B62CE" w:rsidRDefault="00EF2871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287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Попытка нажатия «Продолжить» без прохождения капчи</w:t>
            </w:r>
          </w:p>
        </w:tc>
        <w:tc>
          <w:tcPr>
            <w:tcW w:w="3821" w:type="dxa"/>
          </w:tcPr>
          <w:p w14:paraId="4E29EFE7" w14:textId="385191FE" w:rsidR="007C4017" w:rsidRPr="002B62CE" w:rsidRDefault="007C4017" w:rsidP="000E421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401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остается заблокированной</w:t>
            </w:r>
          </w:p>
        </w:tc>
      </w:tr>
    </w:tbl>
    <w:p w14:paraId="67339210" w14:textId="3155060E" w:rsidR="00A34E8B" w:rsidRDefault="0045070E" w:rsidP="00A7679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Шаблон текста</w:t>
      </w:r>
    </w:p>
    <w:p w14:paraId="25D61AA2" w14:textId="31716F97" w:rsidR="0045070E" w:rsidRDefault="0045070E" w:rsidP="0045070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507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шаблон используется для выполнения тестов формы </w:t>
      </w:r>
      <w:r w:rsidR="00257E2B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входа</w:t>
      </w:r>
      <w:r w:rsidRPr="0045070E">
        <w:rPr>
          <w:rFonts w:ascii="Times New Roman" w:eastAsia="Times New Roman" w:hAnsi="Times New Roman" w:cs="Times New Roman"/>
          <w:sz w:val="28"/>
          <w:szCs w:val="28"/>
          <w:lang w:eastAsia="ru-RU"/>
        </w:rPr>
        <w:t>. Конкретные значения подставляются из таблицы «Анализ требований».</w:t>
      </w:r>
    </w:p>
    <w:p w14:paraId="67D2BFD5" w14:textId="535EDC79" w:rsidR="00FE5459" w:rsidRPr="0010611B" w:rsidRDefault="002476CC" w:rsidP="001061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Позитивный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TC-AUTH-POS-01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Минимальное допустимое значение в поле «Пароль»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10611B" w14:paraId="2898C159" w14:textId="77777777" w:rsidTr="002476CC">
        <w:trPr>
          <w:trHeight w:val="666"/>
          <w:jc w:val="center"/>
        </w:trPr>
        <w:tc>
          <w:tcPr>
            <w:tcW w:w="4252" w:type="dxa"/>
          </w:tcPr>
          <w:p w14:paraId="5D2D21FE" w14:textId="62D3B7CC" w:rsidR="0010611B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277E0529" w14:textId="5A6CA694" w:rsidR="0010611B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10611B" w14:paraId="3D890456" w14:textId="77777777" w:rsidTr="002476CC">
        <w:trPr>
          <w:trHeight w:val="730"/>
          <w:jc w:val="center"/>
        </w:trPr>
        <w:tc>
          <w:tcPr>
            <w:tcW w:w="4252" w:type="dxa"/>
          </w:tcPr>
          <w:p w14:paraId="7BA20879" w14:textId="7D20A746" w:rsidR="0010611B" w:rsidRPr="0010611B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122C0358" w14:textId="256DE649" w:rsidR="0010611B" w:rsidRDefault="0010611B" w:rsidP="004D66A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10611B" w14:paraId="1C1BB07A" w14:textId="77777777" w:rsidTr="002476CC">
        <w:trPr>
          <w:trHeight w:val="3076"/>
          <w:jc w:val="center"/>
        </w:trPr>
        <w:tc>
          <w:tcPr>
            <w:tcW w:w="4252" w:type="dxa"/>
          </w:tcPr>
          <w:p w14:paraId="2A9E1987" w14:textId="77777777" w:rsidR="0010611B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Ввод данных в поля.</w:t>
            </w:r>
          </w:p>
          <w:p w14:paraId="4B38E112" w14:textId="06A95E94" w:rsidR="0010611B" w:rsidRPr="0010611B" w:rsidRDefault="0010611B" w:rsidP="00160B1A">
            <w:pPr>
              <w:pStyle w:val="a4"/>
              <w:numPr>
                <w:ilvl w:val="0"/>
                <w:numId w:val="1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«+79125559990».</w:t>
            </w:r>
          </w:p>
          <w:p w14:paraId="59D22513" w14:textId="0CBA4582" w:rsidR="0010611B" w:rsidRPr="0010611B" w:rsidRDefault="0010611B" w:rsidP="00160B1A">
            <w:pPr>
              <w:pStyle w:val="a4"/>
              <w:numPr>
                <w:ilvl w:val="0"/>
                <w:numId w:val="1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 = «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ass2!». </w:t>
            </w:r>
          </w:p>
          <w:p w14:paraId="2E00C0E0" w14:textId="139B056B" w:rsidR="0010611B" w:rsidRPr="0010611B" w:rsidRDefault="0010611B" w:rsidP="00160B1A">
            <w:pPr>
              <w:pStyle w:val="a4"/>
              <w:numPr>
                <w:ilvl w:val="0"/>
                <w:numId w:val="1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из смс (6 цифр). </w:t>
            </w:r>
          </w:p>
          <w:p w14:paraId="38A3F3F3" w14:textId="350509EE" w:rsidR="0010611B" w:rsidRPr="0010611B" w:rsidRDefault="0010611B" w:rsidP="00160B1A">
            <w:pPr>
              <w:pStyle w:val="a4"/>
              <w:numPr>
                <w:ilvl w:val="0"/>
                <w:numId w:val="1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Отметить «Я не робот». </w:t>
            </w:r>
          </w:p>
        </w:tc>
        <w:tc>
          <w:tcPr>
            <w:tcW w:w="3680" w:type="dxa"/>
          </w:tcPr>
          <w:p w14:paraId="7CEB221D" w14:textId="77777777" w:rsidR="0010611B" w:rsidRPr="0010611B" w:rsidRDefault="0010611B" w:rsidP="00160B1A">
            <w:pPr>
              <w:pStyle w:val="a4"/>
              <w:numPr>
                <w:ilvl w:val="0"/>
                <w:numId w:val="1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заполнены</w:t>
            </w:r>
          </w:p>
          <w:p w14:paraId="04D28A99" w14:textId="10D10FED" w:rsidR="0010611B" w:rsidRPr="0010611B" w:rsidRDefault="0010611B" w:rsidP="00160B1A">
            <w:pPr>
              <w:pStyle w:val="a4"/>
              <w:numPr>
                <w:ilvl w:val="0"/>
                <w:numId w:val="1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активна (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Enabled)</w:t>
            </w:r>
          </w:p>
        </w:tc>
      </w:tr>
      <w:tr w:rsidR="0010611B" w14:paraId="78820C8E" w14:textId="77777777" w:rsidTr="0010611B">
        <w:trPr>
          <w:jc w:val="center"/>
        </w:trPr>
        <w:tc>
          <w:tcPr>
            <w:tcW w:w="4252" w:type="dxa"/>
          </w:tcPr>
          <w:p w14:paraId="710A1643" w14:textId="7865031A" w:rsidR="0010611B" w:rsidRPr="00D33498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2B04F6F0" w14:textId="7143D522" w:rsidR="0010611B" w:rsidRPr="00160B1A" w:rsidRDefault="0010611B" w:rsidP="00160B1A">
            <w:pPr>
              <w:pStyle w:val="a4"/>
              <w:numPr>
                <w:ilvl w:val="0"/>
                <w:numId w:val="11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Происходит переход в личный кабинет</w:t>
            </w:r>
          </w:p>
        </w:tc>
      </w:tr>
    </w:tbl>
    <w:p w14:paraId="4C50B353" w14:textId="2C2DFB31" w:rsidR="0010611B" w:rsidRPr="0010611B" w:rsidRDefault="002476CC" w:rsidP="001061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Позитивный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TC-AUTH-POS-02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допустимое значение в поле «Пароль».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10611B" w14:paraId="3D975BAE" w14:textId="77777777" w:rsidTr="002476CC">
        <w:trPr>
          <w:trHeight w:val="695"/>
          <w:jc w:val="center"/>
        </w:trPr>
        <w:tc>
          <w:tcPr>
            <w:tcW w:w="4252" w:type="dxa"/>
          </w:tcPr>
          <w:p w14:paraId="076CDDAB" w14:textId="4C1C2DBA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76809314" w14:textId="701320A5" w:rsidR="0010611B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10611B" w14:paraId="0FD6DCC3" w14:textId="77777777" w:rsidTr="002476CC">
        <w:trPr>
          <w:trHeight w:val="759"/>
          <w:jc w:val="center"/>
        </w:trPr>
        <w:tc>
          <w:tcPr>
            <w:tcW w:w="4252" w:type="dxa"/>
          </w:tcPr>
          <w:p w14:paraId="352F535E" w14:textId="28D83F3F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739E029B" w14:textId="0AFF1D8B" w:rsidR="0010611B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10611B" w14:paraId="240BD34E" w14:textId="77777777" w:rsidTr="0010611B">
        <w:trPr>
          <w:jc w:val="center"/>
        </w:trPr>
        <w:tc>
          <w:tcPr>
            <w:tcW w:w="4252" w:type="dxa"/>
          </w:tcPr>
          <w:p w14:paraId="08CCC484" w14:textId="1797D84D" w:rsidR="0010611B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Ввод данных в поля.</w:t>
            </w:r>
          </w:p>
          <w:p w14:paraId="495927CA" w14:textId="114E6D88" w:rsidR="0010611B" w:rsidRPr="0010611B" w:rsidRDefault="0010611B" w:rsidP="00160B1A">
            <w:pPr>
              <w:pStyle w:val="a4"/>
              <w:numPr>
                <w:ilvl w:val="0"/>
                <w:numId w:val="2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«+79991112233».</w:t>
            </w:r>
          </w:p>
          <w:p w14:paraId="607231E8" w14:textId="77777777" w:rsidR="0010611B" w:rsidRPr="0010611B" w:rsidRDefault="0010611B" w:rsidP="00160B1A">
            <w:pPr>
              <w:pStyle w:val="a4"/>
              <w:numPr>
                <w:ilvl w:val="0"/>
                <w:numId w:val="2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Пароль = «Pass-266!))». </w:t>
            </w:r>
          </w:p>
          <w:p w14:paraId="24DDC7F8" w14:textId="42CA121A" w:rsidR="0010611B" w:rsidRPr="0010611B" w:rsidRDefault="0010611B" w:rsidP="00160B1A">
            <w:pPr>
              <w:pStyle w:val="a4"/>
              <w:numPr>
                <w:ilvl w:val="0"/>
                <w:numId w:val="2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из смс (6 цифр). </w:t>
            </w:r>
          </w:p>
          <w:p w14:paraId="659D31C4" w14:textId="2D7682BE" w:rsidR="0010611B" w:rsidRPr="0010611B" w:rsidRDefault="0010611B" w:rsidP="00160B1A">
            <w:pPr>
              <w:pStyle w:val="a4"/>
              <w:numPr>
                <w:ilvl w:val="0"/>
                <w:numId w:val="2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Отметить «Я не робот». </w:t>
            </w:r>
          </w:p>
        </w:tc>
        <w:tc>
          <w:tcPr>
            <w:tcW w:w="3680" w:type="dxa"/>
          </w:tcPr>
          <w:p w14:paraId="23366E27" w14:textId="77777777" w:rsidR="0010611B" w:rsidRPr="0010611B" w:rsidRDefault="0010611B" w:rsidP="00160B1A">
            <w:pPr>
              <w:pStyle w:val="a4"/>
              <w:numPr>
                <w:ilvl w:val="0"/>
                <w:numId w:val="2"/>
              </w:numPr>
              <w:spacing w:line="360" w:lineRule="auto"/>
              <w:ind w:left="456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заполнены</w:t>
            </w:r>
          </w:p>
          <w:p w14:paraId="5A8B10AE" w14:textId="7A2C871C" w:rsidR="0010611B" w:rsidRPr="0010611B" w:rsidRDefault="0010611B" w:rsidP="00160B1A">
            <w:pPr>
              <w:pStyle w:val="a4"/>
              <w:numPr>
                <w:ilvl w:val="0"/>
                <w:numId w:val="2"/>
              </w:numPr>
              <w:spacing w:line="360" w:lineRule="auto"/>
              <w:ind w:left="456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активна (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Enabled)</w:t>
            </w:r>
          </w:p>
        </w:tc>
      </w:tr>
      <w:tr w:rsidR="0010611B" w14:paraId="4C1C888C" w14:textId="77777777" w:rsidTr="0010611B">
        <w:trPr>
          <w:jc w:val="center"/>
        </w:trPr>
        <w:tc>
          <w:tcPr>
            <w:tcW w:w="4252" w:type="dxa"/>
          </w:tcPr>
          <w:p w14:paraId="6B533283" w14:textId="784A909C" w:rsidR="0010611B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71C5CB7E" w14:textId="441713ED" w:rsidR="0010611B" w:rsidRPr="00160B1A" w:rsidRDefault="0010611B" w:rsidP="00160B1A">
            <w:pPr>
              <w:pStyle w:val="a4"/>
              <w:numPr>
                <w:ilvl w:val="0"/>
                <w:numId w:val="12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Происходит переход в личный кабинет</w:t>
            </w:r>
          </w:p>
        </w:tc>
      </w:tr>
    </w:tbl>
    <w:p w14:paraId="18CB7621" w14:textId="036B82AA" w:rsidR="0010611B" w:rsidRPr="0010611B" w:rsidRDefault="002476CC" w:rsidP="001061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Позитивный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TC-AUTH-POS-03</w:t>
      </w:r>
      <w:r w:rsidR="0010611B" w:rsidRP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611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Максимальное допустимое значение в поле «Пароль».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10611B" w14:paraId="7F11B2E9" w14:textId="77777777" w:rsidTr="002476CC">
        <w:trPr>
          <w:trHeight w:val="583"/>
          <w:jc w:val="center"/>
        </w:trPr>
        <w:tc>
          <w:tcPr>
            <w:tcW w:w="4252" w:type="dxa"/>
          </w:tcPr>
          <w:p w14:paraId="14D093FC" w14:textId="481C3873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20C9F6E7" w14:textId="7DAE7016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10611B" w14:paraId="50CBD58D" w14:textId="77777777" w:rsidTr="002476CC">
        <w:trPr>
          <w:trHeight w:val="661"/>
          <w:jc w:val="center"/>
        </w:trPr>
        <w:tc>
          <w:tcPr>
            <w:tcW w:w="4252" w:type="dxa"/>
          </w:tcPr>
          <w:p w14:paraId="3CC7B90C" w14:textId="280EF3CE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5512E444" w14:textId="60ABEA65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10611B" w14:paraId="57B97DA5" w14:textId="77777777" w:rsidTr="00C52C12">
        <w:trPr>
          <w:trHeight w:val="3330"/>
          <w:jc w:val="center"/>
        </w:trPr>
        <w:tc>
          <w:tcPr>
            <w:tcW w:w="4252" w:type="dxa"/>
          </w:tcPr>
          <w:p w14:paraId="48366865" w14:textId="0F7E7ABD" w:rsidR="0010611B" w:rsidRDefault="0010611B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Ввод данных в поля.</w:t>
            </w:r>
          </w:p>
          <w:p w14:paraId="2A1E0953" w14:textId="05988BC3" w:rsidR="0010611B" w:rsidRPr="0010611B" w:rsidRDefault="0010611B" w:rsidP="00160B1A">
            <w:pPr>
              <w:pStyle w:val="a4"/>
              <w:numPr>
                <w:ilvl w:val="0"/>
                <w:numId w:val="3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Логин = «+79005554433». Пароль = «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AA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…38!!!))4..YO» (20 символов). </w:t>
            </w:r>
          </w:p>
          <w:p w14:paraId="24C6ADBF" w14:textId="6FF657AF" w:rsidR="0010611B" w:rsidRPr="0010611B" w:rsidRDefault="0010611B" w:rsidP="00160B1A">
            <w:pPr>
              <w:pStyle w:val="a4"/>
              <w:numPr>
                <w:ilvl w:val="0"/>
                <w:numId w:val="3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из смс (6 цифр). </w:t>
            </w:r>
          </w:p>
          <w:p w14:paraId="0B026E9D" w14:textId="517FB188" w:rsidR="0010611B" w:rsidRPr="0010611B" w:rsidRDefault="0010611B" w:rsidP="00C52C12">
            <w:pPr>
              <w:pStyle w:val="a4"/>
              <w:numPr>
                <w:ilvl w:val="0"/>
                <w:numId w:val="3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Отметить «Я не робот».</w:t>
            </w:r>
          </w:p>
        </w:tc>
        <w:tc>
          <w:tcPr>
            <w:tcW w:w="3680" w:type="dxa"/>
          </w:tcPr>
          <w:p w14:paraId="478C9BCC" w14:textId="77777777" w:rsidR="002476CC" w:rsidRPr="002476CC" w:rsidRDefault="002476CC" w:rsidP="00160B1A">
            <w:pPr>
              <w:pStyle w:val="a4"/>
              <w:numPr>
                <w:ilvl w:val="0"/>
                <w:numId w:val="3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Поля заполнены</w:t>
            </w:r>
          </w:p>
          <w:p w14:paraId="775A2139" w14:textId="7841C463" w:rsidR="0010611B" w:rsidRPr="002476CC" w:rsidRDefault="002476CC" w:rsidP="00160B1A">
            <w:pPr>
              <w:pStyle w:val="a4"/>
              <w:numPr>
                <w:ilvl w:val="0"/>
                <w:numId w:val="3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активна (</w:t>
            </w: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Enabled)</w:t>
            </w:r>
          </w:p>
        </w:tc>
      </w:tr>
      <w:tr w:rsidR="0010611B" w14:paraId="27421A51" w14:textId="77777777" w:rsidTr="0010611B">
        <w:trPr>
          <w:jc w:val="center"/>
        </w:trPr>
        <w:tc>
          <w:tcPr>
            <w:tcW w:w="4252" w:type="dxa"/>
          </w:tcPr>
          <w:p w14:paraId="09D129FA" w14:textId="7C00955D" w:rsidR="0010611B" w:rsidRPr="00D33498" w:rsidRDefault="0010611B" w:rsidP="0010611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38441764" w14:textId="1A011E50" w:rsidR="0010611B" w:rsidRPr="00160B1A" w:rsidRDefault="0010611B" w:rsidP="00160B1A">
            <w:pPr>
              <w:pStyle w:val="a4"/>
              <w:numPr>
                <w:ilvl w:val="0"/>
                <w:numId w:val="13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Происходит переход в личный кабинет</w:t>
            </w:r>
          </w:p>
        </w:tc>
      </w:tr>
    </w:tbl>
    <w:p w14:paraId="507F8DCE" w14:textId="4E572307" w:rsidR="0010611B" w:rsidRPr="002476CC" w:rsidRDefault="002476CC" w:rsidP="002476C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Позитивный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Pr="002476C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кейс</w:t>
      </w:r>
      <w:r w:rsidRPr="00247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TC-AUTH-POS-04</w:t>
      </w:r>
      <w:r w:rsidRPr="00247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 через соц.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ети</w:t>
      </w:r>
      <w:r w:rsidRPr="002476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2476CC" w14:paraId="3327CA9E" w14:textId="77777777" w:rsidTr="002476CC">
        <w:trPr>
          <w:trHeight w:val="561"/>
          <w:jc w:val="center"/>
        </w:trPr>
        <w:tc>
          <w:tcPr>
            <w:tcW w:w="4252" w:type="dxa"/>
          </w:tcPr>
          <w:p w14:paraId="26011346" w14:textId="4F11A83B" w:rsidR="002476CC" w:rsidRDefault="002476CC" w:rsidP="00247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Действие</w:t>
            </w:r>
          </w:p>
        </w:tc>
        <w:tc>
          <w:tcPr>
            <w:tcW w:w="3680" w:type="dxa"/>
          </w:tcPr>
          <w:p w14:paraId="124D1B94" w14:textId="736FB227" w:rsidR="002476CC" w:rsidRPr="005A45EC" w:rsidRDefault="002476CC" w:rsidP="00247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2476CC" w14:paraId="69A21187" w14:textId="77777777" w:rsidTr="002476CC">
        <w:trPr>
          <w:trHeight w:val="625"/>
          <w:jc w:val="center"/>
        </w:trPr>
        <w:tc>
          <w:tcPr>
            <w:tcW w:w="4252" w:type="dxa"/>
          </w:tcPr>
          <w:p w14:paraId="07FE9A41" w14:textId="1F127064" w:rsidR="002476CC" w:rsidRDefault="002476CC" w:rsidP="00247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4D70560D" w14:textId="216E674D" w:rsidR="002476CC" w:rsidRPr="005A45EC" w:rsidRDefault="002476CC" w:rsidP="00247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2476CC" w14:paraId="26839E10" w14:textId="77777777" w:rsidTr="002476CC">
        <w:trPr>
          <w:trHeight w:val="2546"/>
          <w:jc w:val="center"/>
        </w:trPr>
        <w:tc>
          <w:tcPr>
            <w:tcW w:w="4252" w:type="dxa"/>
          </w:tcPr>
          <w:p w14:paraId="17CDB54C" w14:textId="642EF87C" w:rsidR="002476CC" w:rsidRDefault="002476CC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Вход через соц. сети </w:t>
            </w:r>
          </w:p>
          <w:p w14:paraId="311B370A" w14:textId="77777777" w:rsidR="002476CC" w:rsidRDefault="002476CC" w:rsidP="00160B1A">
            <w:pPr>
              <w:pStyle w:val="a4"/>
              <w:numPr>
                <w:ilvl w:val="0"/>
                <w:numId w:val="4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Ничего не вводить в поля.</w:t>
            </w:r>
          </w:p>
          <w:p w14:paraId="693F1129" w14:textId="54934718" w:rsidR="002476CC" w:rsidRPr="002476CC" w:rsidRDefault="002476CC" w:rsidP="00160B1A">
            <w:pPr>
              <w:pStyle w:val="a4"/>
              <w:numPr>
                <w:ilvl w:val="0"/>
                <w:numId w:val="4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Кликнуть по иконке соц. сети (Google / </w:t>
            </w:r>
            <w:proofErr w:type="spellStart"/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/ VK / Яндекс)</w:t>
            </w:r>
          </w:p>
        </w:tc>
        <w:tc>
          <w:tcPr>
            <w:tcW w:w="3680" w:type="dxa"/>
          </w:tcPr>
          <w:p w14:paraId="33823DA4" w14:textId="65D278CD" w:rsidR="002476CC" w:rsidRPr="00423C33" w:rsidRDefault="002476CC" w:rsidP="00160B1A">
            <w:pPr>
              <w:pStyle w:val="a4"/>
              <w:numPr>
                <w:ilvl w:val="0"/>
                <w:numId w:val="4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Открывается окно авторизации выбранного сервиса (</w:t>
            </w:r>
            <w:proofErr w:type="spellStart"/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OAuth</w:t>
            </w:r>
            <w:proofErr w:type="spellEnd"/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2476CC" w14:paraId="7DF7CD71" w14:textId="77777777" w:rsidTr="002476CC">
        <w:trPr>
          <w:jc w:val="center"/>
        </w:trPr>
        <w:tc>
          <w:tcPr>
            <w:tcW w:w="4252" w:type="dxa"/>
          </w:tcPr>
          <w:p w14:paraId="7A942F3F" w14:textId="621B4BCD" w:rsidR="002476CC" w:rsidRDefault="002476CC" w:rsidP="00247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3. </w:t>
            </w:r>
            <w:r w:rsidRPr="00D3349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21E58A4F" w14:textId="4C37E4F1" w:rsidR="002476CC" w:rsidRPr="00160B1A" w:rsidRDefault="002476CC" w:rsidP="00160B1A">
            <w:pPr>
              <w:pStyle w:val="a4"/>
              <w:numPr>
                <w:ilvl w:val="0"/>
                <w:numId w:val="14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Происходит переход в личный кабинет</w:t>
            </w:r>
          </w:p>
        </w:tc>
      </w:tr>
    </w:tbl>
    <w:p w14:paraId="356408DD" w14:textId="77777777" w:rsidR="002476CC" w:rsidRDefault="002476CC" w:rsidP="002476C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2DE86D" w14:textId="500D7878" w:rsidR="002476CC" w:rsidRPr="00FE5459" w:rsidRDefault="002476CC" w:rsidP="002476C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33A28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оле «Логин»</w:t>
      </w:r>
      <w:r w:rsidR="00933A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пустое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2476CC" w14:paraId="01602BCE" w14:textId="77777777" w:rsidTr="002476CC">
        <w:trPr>
          <w:jc w:val="center"/>
        </w:trPr>
        <w:tc>
          <w:tcPr>
            <w:tcW w:w="4252" w:type="dxa"/>
          </w:tcPr>
          <w:p w14:paraId="06926347" w14:textId="01FBEC7F" w:rsidR="002476CC" w:rsidRPr="00302CD6" w:rsidRDefault="002476CC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38F746B4" w14:textId="3D8D2968" w:rsidR="002476CC" w:rsidRPr="00D33498" w:rsidRDefault="002476CC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38DA80E8" w14:textId="77777777" w:rsidTr="002476CC">
        <w:trPr>
          <w:jc w:val="center"/>
        </w:trPr>
        <w:tc>
          <w:tcPr>
            <w:tcW w:w="4252" w:type="dxa"/>
          </w:tcPr>
          <w:p w14:paraId="08FB1C30" w14:textId="506B853E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247508AC" w14:textId="47E3889E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2476CC" w14:paraId="28A078C7" w14:textId="77777777" w:rsidTr="002476CC">
        <w:trPr>
          <w:jc w:val="center"/>
        </w:trPr>
        <w:tc>
          <w:tcPr>
            <w:tcW w:w="4252" w:type="dxa"/>
          </w:tcPr>
          <w:p w14:paraId="45802DC6" w14:textId="77777777" w:rsidR="00423C33" w:rsidRDefault="002476CC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  <w:p w14:paraId="71190C0B" w14:textId="77777777" w:rsidR="00423C33" w:rsidRPr="00423C33" w:rsidRDefault="002476CC" w:rsidP="00160B1A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Оставить поле «Логин» пустым</w:t>
            </w:r>
          </w:p>
          <w:p w14:paraId="20055C8A" w14:textId="5AB3AEB9" w:rsidR="002476CC" w:rsidRPr="00423C33" w:rsidRDefault="00423C33" w:rsidP="00160B1A">
            <w:pPr>
              <w:pStyle w:val="a4"/>
              <w:numPr>
                <w:ilvl w:val="0"/>
                <w:numId w:val="6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2476CC"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стальные поля заполнить верно. </w:t>
            </w:r>
          </w:p>
        </w:tc>
        <w:tc>
          <w:tcPr>
            <w:tcW w:w="3680" w:type="dxa"/>
          </w:tcPr>
          <w:p w14:paraId="08BBD329" w14:textId="6371FD0E" w:rsidR="002476CC" w:rsidRPr="00423C33" w:rsidRDefault="002476CC" w:rsidP="00160B1A">
            <w:pPr>
              <w:pStyle w:val="a4"/>
              <w:numPr>
                <w:ilvl w:val="0"/>
                <w:numId w:val="6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под полем «Логин»: «Обязательное поле для заполнения». </w:t>
            </w:r>
          </w:p>
        </w:tc>
      </w:tr>
      <w:tr w:rsidR="002476CC" w14:paraId="37AA1DFA" w14:textId="77777777" w:rsidTr="002476CC">
        <w:trPr>
          <w:jc w:val="center"/>
        </w:trPr>
        <w:tc>
          <w:tcPr>
            <w:tcW w:w="4252" w:type="dxa"/>
          </w:tcPr>
          <w:p w14:paraId="26D8B926" w14:textId="362D526D" w:rsidR="002476CC" w:rsidRPr="00302CD6" w:rsidRDefault="002476CC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6536F1D7" w14:textId="77777777" w:rsidR="002476CC" w:rsidRPr="002476CC" w:rsidRDefault="002476CC" w:rsidP="00160B1A">
            <w:pPr>
              <w:pStyle w:val="a4"/>
              <w:numPr>
                <w:ilvl w:val="0"/>
                <w:numId w:val="5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6343B601" w14:textId="07E8B6DA" w:rsidR="002476CC" w:rsidRPr="002476CC" w:rsidRDefault="002476CC" w:rsidP="00160B1A">
            <w:pPr>
              <w:pStyle w:val="a4"/>
              <w:numPr>
                <w:ilvl w:val="0"/>
                <w:numId w:val="5"/>
              </w:numPr>
              <w:spacing w:line="360" w:lineRule="auto"/>
              <w:ind w:left="0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76C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486FEC0E" w14:textId="69E15F68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телефона начинается с 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«Логин»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699C43E7" w14:textId="77777777" w:rsidTr="00423C33">
        <w:trPr>
          <w:jc w:val="center"/>
        </w:trPr>
        <w:tc>
          <w:tcPr>
            <w:tcW w:w="4252" w:type="dxa"/>
          </w:tcPr>
          <w:p w14:paraId="1354C25D" w14:textId="66A69DE0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35B13072" w14:textId="2103902A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0096EE5A" w14:textId="77777777" w:rsidTr="00423C33">
        <w:trPr>
          <w:jc w:val="center"/>
        </w:trPr>
        <w:tc>
          <w:tcPr>
            <w:tcW w:w="4252" w:type="dxa"/>
          </w:tcPr>
          <w:p w14:paraId="52FD1263" w14:textId="20BE636A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51B75078" w14:textId="42F8B046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1AB17BCA" w14:textId="77777777" w:rsidTr="00423C33">
        <w:trPr>
          <w:jc w:val="center"/>
        </w:trPr>
        <w:tc>
          <w:tcPr>
            <w:tcW w:w="4252" w:type="dxa"/>
          </w:tcPr>
          <w:p w14:paraId="699A71CB" w14:textId="2735FA3B" w:rsidR="00423C33" w:rsidRDefault="00423C33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Ввод данных</w:t>
            </w:r>
          </w:p>
          <w:p w14:paraId="56911A41" w14:textId="77777777" w:rsidR="00423C33" w:rsidRPr="00423C33" w:rsidRDefault="00423C33" w:rsidP="00160B1A">
            <w:pPr>
              <w:pStyle w:val="a4"/>
              <w:numPr>
                <w:ilvl w:val="0"/>
                <w:numId w:val="8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логин «89991112233» (начинается не с +7)</w:t>
            </w:r>
          </w:p>
          <w:p w14:paraId="348E4B16" w14:textId="7A923E9A" w:rsidR="00423C33" w:rsidRPr="00423C33" w:rsidRDefault="00423C33" w:rsidP="00160B1A">
            <w:pPr>
              <w:pStyle w:val="a4"/>
              <w:numPr>
                <w:ilvl w:val="0"/>
                <w:numId w:val="8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Остальные поля заполнить верно.</w:t>
            </w:r>
          </w:p>
        </w:tc>
        <w:tc>
          <w:tcPr>
            <w:tcW w:w="3680" w:type="dxa"/>
          </w:tcPr>
          <w:p w14:paraId="51E35E9D" w14:textId="4B8A2216" w:rsidR="00423C33" w:rsidRPr="00423C33" w:rsidRDefault="00423C33" w:rsidP="00160B1A">
            <w:pPr>
              <w:pStyle w:val="a4"/>
              <w:numPr>
                <w:ilvl w:val="0"/>
                <w:numId w:val="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под полем: «Номер телефона должен начинаться с +7». </w:t>
            </w:r>
          </w:p>
        </w:tc>
      </w:tr>
      <w:tr w:rsidR="00423C33" w14:paraId="7E747B7A" w14:textId="77777777" w:rsidTr="00423C33">
        <w:trPr>
          <w:jc w:val="center"/>
        </w:trPr>
        <w:tc>
          <w:tcPr>
            <w:tcW w:w="4252" w:type="dxa"/>
          </w:tcPr>
          <w:p w14:paraId="6B6A85DC" w14:textId="17AE8F5E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1EBEC997" w14:textId="77777777" w:rsidR="00423C33" w:rsidRPr="00423C33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709E2814" w14:textId="1848616D" w:rsidR="00423C33" w:rsidRPr="00423C33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08BFB539" w14:textId="0C2F4C33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телефона содержит меньше 11-ти цифр.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72B34A83" w14:textId="77777777" w:rsidTr="00423C33">
        <w:trPr>
          <w:jc w:val="center"/>
        </w:trPr>
        <w:tc>
          <w:tcPr>
            <w:tcW w:w="4252" w:type="dxa"/>
          </w:tcPr>
          <w:p w14:paraId="7C51D306" w14:textId="4C6CCDBD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6A199699" w14:textId="051DB7A3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11D01BDE" w14:textId="77777777" w:rsidTr="00423C33">
        <w:trPr>
          <w:jc w:val="center"/>
        </w:trPr>
        <w:tc>
          <w:tcPr>
            <w:tcW w:w="4252" w:type="dxa"/>
          </w:tcPr>
          <w:p w14:paraId="3D13EA42" w14:textId="601A91E0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400EC609" w14:textId="765B17E9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4F8B08F6" w14:textId="77777777" w:rsidTr="00423C33">
        <w:trPr>
          <w:jc w:val="center"/>
        </w:trPr>
        <w:tc>
          <w:tcPr>
            <w:tcW w:w="4252" w:type="dxa"/>
          </w:tcPr>
          <w:p w14:paraId="0BD2C367" w14:textId="7310BD74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  <w:p w14:paraId="4B6A81B0" w14:textId="77777777" w:rsidR="00160B1A" w:rsidRPr="00160B1A" w:rsidRDefault="00423C33" w:rsidP="00160B1A">
            <w:pPr>
              <w:pStyle w:val="a4"/>
              <w:numPr>
                <w:ilvl w:val="0"/>
                <w:numId w:val="10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логин «+</w:t>
            </w: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7912555</w:t>
            </w: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 (10 цифр</w:t>
            </w:r>
            <w:r w:rsidR="00160B1A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  <w:p w14:paraId="1C359AEF" w14:textId="4FFE18CD" w:rsidR="00423C33" w:rsidRPr="00160B1A" w:rsidRDefault="00160B1A" w:rsidP="00160B1A">
            <w:pPr>
              <w:pStyle w:val="a4"/>
              <w:numPr>
                <w:ilvl w:val="0"/>
                <w:numId w:val="10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стальные поля заполнить верно.</w:t>
            </w:r>
          </w:p>
        </w:tc>
        <w:tc>
          <w:tcPr>
            <w:tcW w:w="3680" w:type="dxa"/>
          </w:tcPr>
          <w:p w14:paraId="4F857FF7" w14:textId="2F9EF254" w:rsidR="00423C33" w:rsidRPr="00423C33" w:rsidRDefault="00423C33" w:rsidP="00160B1A">
            <w:pPr>
              <w:pStyle w:val="a4"/>
              <w:numPr>
                <w:ilvl w:val="0"/>
                <w:numId w:val="9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под полем: «Номер телефона должен содержать минимум 11 цифр». </w:t>
            </w:r>
          </w:p>
        </w:tc>
      </w:tr>
      <w:tr w:rsidR="00423C33" w14:paraId="117EAFC7" w14:textId="77777777" w:rsidTr="00423C33">
        <w:trPr>
          <w:jc w:val="center"/>
        </w:trPr>
        <w:tc>
          <w:tcPr>
            <w:tcW w:w="4252" w:type="dxa"/>
          </w:tcPr>
          <w:p w14:paraId="4A39043D" w14:textId="0A67FED7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52A8357A" w14:textId="77777777" w:rsidR="00423C33" w:rsidRPr="00423C33" w:rsidRDefault="00423C33" w:rsidP="00160B1A">
            <w:pPr>
              <w:pStyle w:val="a4"/>
              <w:numPr>
                <w:ilvl w:val="0"/>
                <w:numId w:val="9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086478E5" w14:textId="1A186C14" w:rsidR="00423C33" w:rsidRPr="00160B1A" w:rsidRDefault="00423C33" w:rsidP="00160B1A">
            <w:pPr>
              <w:pStyle w:val="a4"/>
              <w:numPr>
                <w:ilvl w:val="0"/>
                <w:numId w:val="9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3D9800E8" w14:textId="26890897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60B1A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телефона содержит больше 11-ти цифр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28FC107B" w14:textId="77777777" w:rsidTr="00423C33">
        <w:trPr>
          <w:jc w:val="center"/>
        </w:trPr>
        <w:tc>
          <w:tcPr>
            <w:tcW w:w="4252" w:type="dxa"/>
          </w:tcPr>
          <w:p w14:paraId="4C66D2A7" w14:textId="61F87136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1FAC1DB3" w14:textId="131C1DDB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26E11872" w14:textId="77777777" w:rsidTr="00423C33">
        <w:trPr>
          <w:jc w:val="center"/>
        </w:trPr>
        <w:tc>
          <w:tcPr>
            <w:tcW w:w="4252" w:type="dxa"/>
          </w:tcPr>
          <w:p w14:paraId="4D092B9B" w14:textId="38B209FD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73DAAB0D" w14:textId="213607ED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0DADC358" w14:textId="77777777" w:rsidTr="00423C33">
        <w:trPr>
          <w:jc w:val="center"/>
        </w:trPr>
        <w:tc>
          <w:tcPr>
            <w:tcW w:w="4252" w:type="dxa"/>
          </w:tcPr>
          <w:p w14:paraId="7FABEF22" w14:textId="2C37F958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  <w:p w14:paraId="70CB172F" w14:textId="77777777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логин «+</w:t>
            </w: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791255599900</w:t>
            </w: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 (12 цифр)</w:t>
            </w:r>
          </w:p>
          <w:p w14:paraId="0F2F12E4" w14:textId="3A4567A1" w:rsidR="00423C33" w:rsidRPr="00160B1A" w:rsidRDefault="00160B1A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стальные поля заполнить верно.</w:t>
            </w:r>
          </w:p>
        </w:tc>
        <w:tc>
          <w:tcPr>
            <w:tcW w:w="3680" w:type="dxa"/>
          </w:tcPr>
          <w:p w14:paraId="1BF47EB6" w14:textId="6CD7546F" w:rsidR="00423C33" w:rsidRPr="00855AD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полем: «Номер телефона должен содержать максимум 11 цифр».</w:t>
            </w:r>
          </w:p>
        </w:tc>
      </w:tr>
      <w:tr w:rsidR="00423C33" w14:paraId="6528F7D3" w14:textId="77777777" w:rsidTr="00423C33">
        <w:trPr>
          <w:jc w:val="center"/>
        </w:trPr>
        <w:tc>
          <w:tcPr>
            <w:tcW w:w="4252" w:type="dxa"/>
          </w:tcPr>
          <w:p w14:paraId="15637B88" w14:textId="0D40AB47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04F7803D" w14:textId="77777777" w:rsidR="00423C33" w:rsidRPr="00423C33" w:rsidRDefault="00423C33" w:rsidP="00160B1A">
            <w:pPr>
              <w:pStyle w:val="a4"/>
              <w:numPr>
                <w:ilvl w:val="0"/>
                <w:numId w:val="15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2486DF15" w14:textId="25FF558A" w:rsidR="00423C33" w:rsidRPr="00160B1A" w:rsidRDefault="00423C33" w:rsidP="00160B1A">
            <w:pPr>
              <w:pStyle w:val="a4"/>
              <w:numPr>
                <w:ilvl w:val="0"/>
                <w:numId w:val="15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0B679CC6" w14:textId="40062533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33A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«Пароль» пустое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08E64E86" w14:textId="77777777" w:rsidTr="00423C33">
        <w:trPr>
          <w:jc w:val="center"/>
        </w:trPr>
        <w:tc>
          <w:tcPr>
            <w:tcW w:w="4252" w:type="dxa"/>
          </w:tcPr>
          <w:p w14:paraId="272A6566" w14:textId="479FC433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2080D133" w14:textId="5736A8B3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60EA2EC8" w14:textId="77777777" w:rsidTr="00423C33">
        <w:trPr>
          <w:jc w:val="center"/>
        </w:trPr>
        <w:tc>
          <w:tcPr>
            <w:tcW w:w="4252" w:type="dxa"/>
          </w:tcPr>
          <w:p w14:paraId="4509F51F" w14:textId="66F2C280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2A0D7264" w14:textId="0A1CA2C9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126A356A" w14:textId="77777777" w:rsidTr="00423C33">
        <w:trPr>
          <w:jc w:val="center"/>
        </w:trPr>
        <w:tc>
          <w:tcPr>
            <w:tcW w:w="4252" w:type="dxa"/>
          </w:tcPr>
          <w:p w14:paraId="575D1479" w14:textId="7A656BD9" w:rsidR="00423C33" w:rsidRDefault="00423C33" w:rsidP="003E0DE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  <w:p w14:paraId="0E36FA7F" w14:textId="77777777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Оставить поле «Пароль» пустым</w:t>
            </w:r>
          </w:p>
          <w:p w14:paraId="005A37D8" w14:textId="6E349C4C" w:rsidR="00423C33" w:rsidRPr="00160B1A" w:rsidRDefault="00160B1A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стальные поля заполнить верно.</w:t>
            </w:r>
          </w:p>
        </w:tc>
        <w:tc>
          <w:tcPr>
            <w:tcW w:w="3680" w:type="dxa"/>
          </w:tcPr>
          <w:p w14:paraId="201CF831" w14:textId="627B897B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 «Пароль»: «Обязательное поле для заполнения».</w:t>
            </w:r>
          </w:p>
        </w:tc>
      </w:tr>
      <w:tr w:rsidR="00423C33" w14:paraId="17B67988" w14:textId="77777777" w:rsidTr="00423C33">
        <w:trPr>
          <w:jc w:val="center"/>
        </w:trPr>
        <w:tc>
          <w:tcPr>
            <w:tcW w:w="4252" w:type="dxa"/>
          </w:tcPr>
          <w:p w14:paraId="13A1841C" w14:textId="16BB1965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22C9EBEB" w14:textId="77777777" w:rsidR="00423C33" w:rsidRPr="00423C33" w:rsidRDefault="00423C33" w:rsidP="00160B1A">
            <w:pPr>
              <w:pStyle w:val="a4"/>
              <w:numPr>
                <w:ilvl w:val="0"/>
                <w:numId w:val="16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3655E171" w14:textId="376C6100" w:rsidR="00423C33" w:rsidRPr="00160B1A" w:rsidRDefault="00423C33" w:rsidP="00160B1A">
            <w:pPr>
              <w:pStyle w:val="a4"/>
              <w:numPr>
                <w:ilvl w:val="0"/>
                <w:numId w:val="16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20F61F43" w14:textId="7051980B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33A28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Пароль содержит меньше 6-ти символов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748EE12D" w14:textId="77777777" w:rsidTr="00423C33">
        <w:trPr>
          <w:jc w:val="center"/>
        </w:trPr>
        <w:tc>
          <w:tcPr>
            <w:tcW w:w="4252" w:type="dxa"/>
          </w:tcPr>
          <w:p w14:paraId="6651D399" w14:textId="1C6C5EDA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6C2F7B02" w14:textId="047F83B4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4C91AE09" w14:textId="77777777" w:rsidTr="00423C33">
        <w:trPr>
          <w:jc w:val="center"/>
        </w:trPr>
        <w:tc>
          <w:tcPr>
            <w:tcW w:w="4252" w:type="dxa"/>
          </w:tcPr>
          <w:p w14:paraId="64586718" w14:textId="2AEC44D8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2E77FF80" w14:textId="4519CBA4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64609307" w14:textId="77777777" w:rsidTr="00423C33">
        <w:trPr>
          <w:jc w:val="center"/>
        </w:trPr>
        <w:tc>
          <w:tcPr>
            <w:tcW w:w="4252" w:type="dxa"/>
          </w:tcPr>
          <w:p w14:paraId="25D3E8C4" w14:textId="1FE75D98" w:rsidR="00423C33" w:rsidRDefault="00423C33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  <w:p w14:paraId="24F4249E" w14:textId="77777777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пароль «Ааа5»</w:t>
            </w:r>
          </w:p>
          <w:p w14:paraId="1533060C" w14:textId="452D7CD1" w:rsidR="00423C33" w:rsidRPr="00160B1A" w:rsidRDefault="00160B1A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стальные поля заполнить верно.</w:t>
            </w:r>
          </w:p>
        </w:tc>
        <w:tc>
          <w:tcPr>
            <w:tcW w:w="3680" w:type="dxa"/>
          </w:tcPr>
          <w:p w14:paraId="617BC5CF" w14:textId="776E561C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полем: «Минимальная длина пароля – 6 символов».</w:t>
            </w:r>
          </w:p>
        </w:tc>
      </w:tr>
      <w:tr w:rsidR="00423C33" w14:paraId="60C470FD" w14:textId="77777777" w:rsidTr="00423C33">
        <w:trPr>
          <w:jc w:val="center"/>
        </w:trPr>
        <w:tc>
          <w:tcPr>
            <w:tcW w:w="4252" w:type="dxa"/>
          </w:tcPr>
          <w:p w14:paraId="09F4037F" w14:textId="0E26AA0B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7C5614CD" w14:textId="77777777" w:rsidR="00423C33" w:rsidRPr="00423C33" w:rsidRDefault="00423C33" w:rsidP="00160B1A">
            <w:pPr>
              <w:pStyle w:val="a4"/>
              <w:numPr>
                <w:ilvl w:val="0"/>
                <w:numId w:val="1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7136DCE0" w14:textId="0D68EE24" w:rsidR="00423C33" w:rsidRPr="00160B1A" w:rsidRDefault="00423C33" w:rsidP="00160B1A">
            <w:pPr>
              <w:pStyle w:val="a4"/>
              <w:numPr>
                <w:ilvl w:val="0"/>
                <w:numId w:val="1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1D1A242F" w14:textId="521171B3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Пароль содержит больше 20-ти символов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540B7D81" w14:textId="77777777" w:rsidTr="00423C33">
        <w:trPr>
          <w:jc w:val="center"/>
        </w:trPr>
        <w:tc>
          <w:tcPr>
            <w:tcW w:w="4252" w:type="dxa"/>
          </w:tcPr>
          <w:p w14:paraId="7CFAAA40" w14:textId="7DE85525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3762600C" w14:textId="5517612E" w:rsidR="00423C33" w:rsidRPr="00DE26FB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3E6DCAEF" w14:textId="77777777" w:rsidTr="00423C33">
        <w:trPr>
          <w:jc w:val="center"/>
        </w:trPr>
        <w:tc>
          <w:tcPr>
            <w:tcW w:w="4252" w:type="dxa"/>
          </w:tcPr>
          <w:p w14:paraId="4B70F8BD" w14:textId="7CF7FB8C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48033750" w14:textId="507A21E5" w:rsidR="00423C33" w:rsidRPr="00DE26FB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41949AF8" w14:textId="77777777" w:rsidTr="00423C33">
        <w:trPr>
          <w:jc w:val="center"/>
        </w:trPr>
        <w:tc>
          <w:tcPr>
            <w:tcW w:w="4252" w:type="dxa"/>
          </w:tcPr>
          <w:p w14:paraId="311D5404" w14:textId="09FE4A24" w:rsidR="00423C33" w:rsidRDefault="00423C33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  <w:p w14:paraId="242E1237" w14:textId="77777777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пароль «</w:t>
            </w:r>
            <w:proofErr w:type="spellStart"/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Aaaaaa</w:t>
            </w:r>
            <w:proofErr w:type="spellEnd"/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(…..)aaaa_121»</w:t>
            </w:r>
          </w:p>
          <w:p w14:paraId="604313B8" w14:textId="69714C98" w:rsidR="00423C33" w:rsidRPr="00423C33" w:rsidRDefault="00160B1A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стальные поля заполнить верно.</w:t>
            </w:r>
          </w:p>
        </w:tc>
        <w:tc>
          <w:tcPr>
            <w:tcW w:w="3680" w:type="dxa"/>
          </w:tcPr>
          <w:p w14:paraId="0858612C" w14:textId="7FB2F9D2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полем: «Максимальная длина пароля – 20 символов».</w:t>
            </w:r>
          </w:p>
        </w:tc>
      </w:tr>
      <w:tr w:rsidR="00423C33" w14:paraId="34D510D6" w14:textId="77777777" w:rsidTr="00423C33">
        <w:trPr>
          <w:jc w:val="center"/>
        </w:trPr>
        <w:tc>
          <w:tcPr>
            <w:tcW w:w="4252" w:type="dxa"/>
          </w:tcPr>
          <w:p w14:paraId="6BA9F588" w14:textId="192FAF0B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555AFC81" w14:textId="77777777" w:rsidR="00423C33" w:rsidRPr="00423C33" w:rsidRDefault="00423C33" w:rsidP="00160B1A">
            <w:pPr>
              <w:pStyle w:val="a4"/>
              <w:numPr>
                <w:ilvl w:val="0"/>
                <w:numId w:val="1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723D4D8D" w14:textId="1E95D3F5" w:rsidR="00423C33" w:rsidRPr="00160B1A" w:rsidRDefault="00423C33" w:rsidP="00160B1A">
            <w:pPr>
              <w:pStyle w:val="a4"/>
              <w:numPr>
                <w:ilvl w:val="0"/>
                <w:numId w:val="18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0EEAE68F" w14:textId="7A25004D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 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Код подтверждения» пустое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76EEAFB7" w14:textId="77777777" w:rsidTr="00423C33">
        <w:trPr>
          <w:jc w:val="center"/>
        </w:trPr>
        <w:tc>
          <w:tcPr>
            <w:tcW w:w="4252" w:type="dxa"/>
          </w:tcPr>
          <w:p w14:paraId="58786B56" w14:textId="794A97AB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1EBA94E4" w14:textId="3DA974E1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527F8B68" w14:textId="77777777" w:rsidTr="00423C33">
        <w:trPr>
          <w:jc w:val="center"/>
        </w:trPr>
        <w:tc>
          <w:tcPr>
            <w:tcW w:w="4252" w:type="dxa"/>
          </w:tcPr>
          <w:p w14:paraId="39AB3BBE" w14:textId="28F5BC06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791FC2C2" w14:textId="763AF550" w:rsidR="00423C33" w:rsidRPr="00D33498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281387B1" w14:textId="77777777" w:rsidTr="00423C33">
        <w:trPr>
          <w:jc w:val="center"/>
        </w:trPr>
        <w:tc>
          <w:tcPr>
            <w:tcW w:w="4252" w:type="dxa"/>
          </w:tcPr>
          <w:p w14:paraId="2E4E3E33" w14:textId="6DE7B03A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  <w:p w14:paraId="57BDD30B" w14:textId="77777777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Оставить поле «Код подтверждения» пустым</w:t>
            </w:r>
          </w:p>
          <w:p w14:paraId="7E2A1359" w14:textId="1F12AE68" w:rsidR="00423C33" w:rsidRPr="00160B1A" w:rsidRDefault="00160B1A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стальные поля заполнить верно.</w:t>
            </w:r>
          </w:p>
        </w:tc>
        <w:tc>
          <w:tcPr>
            <w:tcW w:w="3680" w:type="dxa"/>
          </w:tcPr>
          <w:p w14:paraId="2F353A8A" w14:textId="63F9FB15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 «Код подтверждения»: «Обязательное поле для заполнения».</w:t>
            </w:r>
          </w:p>
        </w:tc>
      </w:tr>
      <w:tr w:rsidR="00423C33" w14:paraId="6898E4E5" w14:textId="77777777" w:rsidTr="00423C33">
        <w:trPr>
          <w:jc w:val="center"/>
        </w:trPr>
        <w:tc>
          <w:tcPr>
            <w:tcW w:w="4252" w:type="dxa"/>
          </w:tcPr>
          <w:p w14:paraId="12C8159A" w14:textId="3FDD3F95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25DD02E2" w14:textId="77777777" w:rsidR="00423C33" w:rsidRPr="00423C33" w:rsidRDefault="00423C33" w:rsidP="00160B1A">
            <w:pPr>
              <w:pStyle w:val="a4"/>
              <w:numPr>
                <w:ilvl w:val="0"/>
                <w:numId w:val="19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20F16ABF" w14:textId="2AC46415" w:rsidR="00423C33" w:rsidRPr="00160B1A" w:rsidRDefault="00423C33" w:rsidP="00160B1A">
            <w:pPr>
              <w:pStyle w:val="a4"/>
              <w:numPr>
                <w:ilvl w:val="0"/>
                <w:numId w:val="19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649BBA5D" w14:textId="09DFA1B4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подтверждения содержит меньше 6-ти цифр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531ED507" w14:textId="77777777" w:rsidTr="00423C33">
        <w:trPr>
          <w:jc w:val="center"/>
        </w:trPr>
        <w:tc>
          <w:tcPr>
            <w:tcW w:w="4252" w:type="dxa"/>
          </w:tcPr>
          <w:p w14:paraId="09322EDB" w14:textId="1B7081DE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Действие </w:t>
            </w:r>
          </w:p>
        </w:tc>
        <w:tc>
          <w:tcPr>
            <w:tcW w:w="3680" w:type="dxa"/>
          </w:tcPr>
          <w:p w14:paraId="653C3DE1" w14:textId="4632E11D" w:rsidR="00423C33" w:rsidRPr="00DE26FB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7182E12F" w14:textId="77777777" w:rsidTr="00423C33">
        <w:trPr>
          <w:jc w:val="center"/>
        </w:trPr>
        <w:tc>
          <w:tcPr>
            <w:tcW w:w="4252" w:type="dxa"/>
          </w:tcPr>
          <w:p w14:paraId="03875222" w14:textId="28F2E99B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7966A2DD" w14:textId="09F8B182" w:rsidR="00423C33" w:rsidRPr="00DE26FB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532B0C19" w14:textId="77777777" w:rsidTr="00423C33">
        <w:trPr>
          <w:jc w:val="center"/>
        </w:trPr>
        <w:tc>
          <w:tcPr>
            <w:tcW w:w="4252" w:type="dxa"/>
          </w:tcPr>
          <w:p w14:paraId="57A4C971" w14:textId="4F716AB2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  <w:p w14:paraId="68BDF0F3" w14:textId="77777777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код подтверждения «12345</w:t>
            </w:r>
            <w:r w:rsidR="00160B1A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»</w:t>
            </w:r>
          </w:p>
          <w:p w14:paraId="38F38E86" w14:textId="59D19A42" w:rsidR="00423C33" w:rsidRPr="00160B1A" w:rsidRDefault="00160B1A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стальные поля заполнить верно.</w:t>
            </w:r>
          </w:p>
        </w:tc>
        <w:tc>
          <w:tcPr>
            <w:tcW w:w="3680" w:type="dxa"/>
          </w:tcPr>
          <w:p w14:paraId="72AF8916" w14:textId="44EAA547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под полем: «Код должен содержать 6 цифр». </w:t>
            </w:r>
          </w:p>
        </w:tc>
      </w:tr>
      <w:tr w:rsidR="00423C33" w14:paraId="09D0F360" w14:textId="77777777" w:rsidTr="00423C33">
        <w:trPr>
          <w:jc w:val="center"/>
        </w:trPr>
        <w:tc>
          <w:tcPr>
            <w:tcW w:w="4252" w:type="dxa"/>
          </w:tcPr>
          <w:p w14:paraId="7884C7CB" w14:textId="3CD57A9C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64CD8790" w14:textId="77777777" w:rsidR="00423C33" w:rsidRPr="00423C33" w:rsidRDefault="00423C33" w:rsidP="00160B1A">
            <w:pPr>
              <w:pStyle w:val="a4"/>
              <w:numPr>
                <w:ilvl w:val="0"/>
                <w:numId w:val="20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18F1A844" w14:textId="3BD697CC" w:rsidR="00423C33" w:rsidRPr="00160B1A" w:rsidRDefault="00423C33" w:rsidP="00160B1A">
            <w:pPr>
              <w:pStyle w:val="a4"/>
              <w:numPr>
                <w:ilvl w:val="0"/>
                <w:numId w:val="20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45496763" w14:textId="01B4DDEE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подтверждения содержит больше 6-ти цифр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0580D6CD" w14:textId="77777777" w:rsidTr="00423C33">
        <w:trPr>
          <w:jc w:val="center"/>
        </w:trPr>
        <w:tc>
          <w:tcPr>
            <w:tcW w:w="4252" w:type="dxa"/>
          </w:tcPr>
          <w:p w14:paraId="52E1B5F2" w14:textId="43854277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380DD3BD" w14:textId="6A539669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65AC9CBA" w14:textId="77777777" w:rsidTr="00423C33">
        <w:trPr>
          <w:jc w:val="center"/>
        </w:trPr>
        <w:tc>
          <w:tcPr>
            <w:tcW w:w="4252" w:type="dxa"/>
          </w:tcPr>
          <w:p w14:paraId="6A9894A8" w14:textId="23BE296A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7A8BF115" w14:textId="5147973B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15F36AB2" w14:textId="77777777" w:rsidTr="00423C33">
        <w:trPr>
          <w:jc w:val="center"/>
        </w:trPr>
        <w:tc>
          <w:tcPr>
            <w:tcW w:w="4252" w:type="dxa"/>
          </w:tcPr>
          <w:p w14:paraId="2354869C" w14:textId="4D171C95" w:rsidR="00423C33" w:rsidRDefault="00423C33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  <w:p w14:paraId="02BA4EF5" w14:textId="77777777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Ввести код подтверждения «1234567»</w:t>
            </w:r>
          </w:p>
          <w:p w14:paraId="1FA1C2D4" w14:textId="03E54517" w:rsidR="00423C33" w:rsidRPr="00C52C12" w:rsidRDefault="00160B1A" w:rsidP="0045070E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стальные поля заполнить верно.</w:t>
            </w:r>
          </w:p>
        </w:tc>
        <w:tc>
          <w:tcPr>
            <w:tcW w:w="3680" w:type="dxa"/>
          </w:tcPr>
          <w:p w14:paraId="1BBBFD5C" w14:textId="12438FA7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полем: «Код должен содержать 6 цифр».</w:t>
            </w:r>
          </w:p>
        </w:tc>
      </w:tr>
      <w:tr w:rsidR="00423C33" w14:paraId="2EC886B7" w14:textId="77777777" w:rsidTr="00423C33">
        <w:trPr>
          <w:jc w:val="center"/>
        </w:trPr>
        <w:tc>
          <w:tcPr>
            <w:tcW w:w="4252" w:type="dxa"/>
          </w:tcPr>
          <w:p w14:paraId="0415344C" w14:textId="68E0F47F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1910A2AD" w14:textId="77777777" w:rsidR="00423C33" w:rsidRPr="00423C33" w:rsidRDefault="00423C33" w:rsidP="00160B1A">
            <w:pPr>
              <w:pStyle w:val="a4"/>
              <w:numPr>
                <w:ilvl w:val="0"/>
                <w:numId w:val="21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3C83FE88" w14:textId="2E3D87F6" w:rsidR="00423C33" w:rsidRPr="00160B1A" w:rsidRDefault="00423C33" w:rsidP="00160B1A">
            <w:pPr>
              <w:pStyle w:val="a4"/>
              <w:numPr>
                <w:ilvl w:val="0"/>
                <w:numId w:val="21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2C10267F" w14:textId="78ED2916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подтверждения не соответствует коду из смс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360E0033" w14:textId="77777777" w:rsidTr="00423C33">
        <w:trPr>
          <w:jc w:val="center"/>
        </w:trPr>
        <w:tc>
          <w:tcPr>
            <w:tcW w:w="4252" w:type="dxa"/>
          </w:tcPr>
          <w:p w14:paraId="7ACA15B6" w14:textId="2E6BE085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35AFD869" w14:textId="7B91096F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4CBA737E" w14:textId="77777777" w:rsidTr="00423C33">
        <w:trPr>
          <w:jc w:val="center"/>
        </w:trPr>
        <w:tc>
          <w:tcPr>
            <w:tcW w:w="4252" w:type="dxa"/>
          </w:tcPr>
          <w:p w14:paraId="4DBD9EF7" w14:textId="0623E43C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7E88448B" w14:textId="29F77D7B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0B212136" w14:textId="77777777" w:rsidTr="00423C33">
        <w:trPr>
          <w:jc w:val="center"/>
        </w:trPr>
        <w:tc>
          <w:tcPr>
            <w:tcW w:w="4252" w:type="dxa"/>
          </w:tcPr>
          <w:p w14:paraId="54ABD2F2" w14:textId="0AB06BE1" w:rsidR="00423C33" w:rsidRDefault="00423C33" w:rsidP="00A8700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  <w:p w14:paraId="6F186CD5" w14:textId="77777777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Ввести код подтверждения не из </w:t>
            </w:r>
            <w:r w:rsidR="00160B1A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смс</w:t>
            </w:r>
          </w:p>
          <w:p w14:paraId="46031539" w14:textId="0F6BD9BB" w:rsidR="00423C33" w:rsidRPr="00C52C12" w:rsidRDefault="00160B1A" w:rsidP="00A87000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стальные поля заполнить верно.</w:t>
            </w:r>
          </w:p>
        </w:tc>
        <w:tc>
          <w:tcPr>
            <w:tcW w:w="3680" w:type="dxa"/>
          </w:tcPr>
          <w:p w14:paraId="7F5215F4" w14:textId="5C9478AD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полем: «Код должен соответствовать коду из сообщения».</w:t>
            </w:r>
          </w:p>
        </w:tc>
      </w:tr>
      <w:tr w:rsidR="00423C33" w14:paraId="0238B8D2" w14:textId="77777777" w:rsidTr="00423C33">
        <w:trPr>
          <w:jc w:val="center"/>
        </w:trPr>
        <w:tc>
          <w:tcPr>
            <w:tcW w:w="4252" w:type="dxa"/>
          </w:tcPr>
          <w:p w14:paraId="539B7C20" w14:textId="4231836E" w:rsidR="00423C33" w:rsidRPr="003E4C87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008BF858" w14:textId="77777777" w:rsidR="00423C33" w:rsidRPr="00423C33" w:rsidRDefault="00423C33" w:rsidP="00160B1A">
            <w:pPr>
              <w:pStyle w:val="a4"/>
              <w:numPr>
                <w:ilvl w:val="0"/>
                <w:numId w:val="22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0EF5AE9F" w14:textId="14C2F23B" w:rsidR="00423C33" w:rsidRPr="00160B1A" w:rsidRDefault="00423C33" w:rsidP="00160B1A">
            <w:pPr>
              <w:pStyle w:val="a4"/>
              <w:numPr>
                <w:ilvl w:val="0"/>
                <w:numId w:val="22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02A18E56" w14:textId="61334272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Капча «Я не робот» не отмечена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48AA8E1C" w14:textId="77777777" w:rsidTr="00423C33">
        <w:trPr>
          <w:jc w:val="center"/>
        </w:trPr>
        <w:tc>
          <w:tcPr>
            <w:tcW w:w="4252" w:type="dxa"/>
          </w:tcPr>
          <w:p w14:paraId="14C42A59" w14:textId="1BCBA8BB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4499504E" w14:textId="6F14CDC5" w:rsidR="00423C33" w:rsidRPr="003E4C87" w:rsidRDefault="00423C33" w:rsidP="00423C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6F6A9089" w14:textId="77777777" w:rsidTr="00423C33">
        <w:trPr>
          <w:jc w:val="center"/>
        </w:trPr>
        <w:tc>
          <w:tcPr>
            <w:tcW w:w="4252" w:type="dxa"/>
          </w:tcPr>
          <w:p w14:paraId="51D2F0E1" w14:textId="0C2700FC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246FC879" w14:textId="4F5D6989" w:rsidR="00423C33" w:rsidRPr="003E4C87" w:rsidRDefault="00423C33" w:rsidP="00423C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53B736A6" w14:textId="77777777" w:rsidTr="00423C33">
        <w:trPr>
          <w:jc w:val="center"/>
        </w:trPr>
        <w:tc>
          <w:tcPr>
            <w:tcW w:w="4252" w:type="dxa"/>
          </w:tcPr>
          <w:p w14:paraId="1311C02A" w14:textId="5DA6CB0E" w:rsidR="00423C33" w:rsidRDefault="00423C33" w:rsidP="0045070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Капча «Я не робот»</w:t>
            </w:r>
          </w:p>
          <w:p w14:paraId="23BE199B" w14:textId="77777777" w:rsidR="00160B1A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Заполнить все поля корректно</w:t>
            </w:r>
          </w:p>
          <w:p w14:paraId="306AECF3" w14:textId="11D62F37" w:rsidR="00423C33" w:rsidRPr="00C52C12" w:rsidRDefault="00160B1A" w:rsidP="0045070E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 отмечать «Я не робот». </w:t>
            </w:r>
          </w:p>
        </w:tc>
        <w:tc>
          <w:tcPr>
            <w:tcW w:w="3680" w:type="dxa"/>
          </w:tcPr>
          <w:p w14:paraId="1110FC99" w14:textId="192C5EDF" w:rsidR="00423C33" w:rsidRPr="00C52C12" w:rsidRDefault="00423C33" w:rsidP="0045070E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 (Или появляется сообщение о необходимости пройти проверку)</w:t>
            </w:r>
          </w:p>
        </w:tc>
      </w:tr>
      <w:tr w:rsidR="00423C33" w14:paraId="1126B6FC" w14:textId="77777777" w:rsidTr="00423C33">
        <w:trPr>
          <w:jc w:val="center"/>
        </w:trPr>
        <w:tc>
          <w:tcPr>
            <w:tcW w:w="4252" w:type="dxa"/>
          </w:tcPr>
          <w:p w14:paraId="1571E80A" w14:textId="3DA0C90A" w:rsidR="00423C33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5C4D4D29" w14:textId="77777777" w:rsidR="00423C33" w:rsidRPr="00423C33" w:rsidRDefault="00423C33" w:rsidP="00160B1A">
            <w:pPr>
              <w:pStyle w:val="a4"/>
              <w:numPr>
                <w:ilvl w:val="0"/>
                <w:numId w:val="23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4DDF78B6" w14:textId="1C961781" w:rsidR="00423C33" w:rsidRPr="00160B1A" w:rsidRDefault="00423C33" w:rsidP="00160B1A">
            <w:pPr>
              <w:pStyle w:val="a4"/>
              <w:numPr>
                <w:ilvl w:val="0"/>
                <w:numId w:val="23"/>
              </w:numPr>
              <w:spacing w:line="360" w:lineRule="auto"/>
              <w:ind w:left="31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0ADE3590" w14:textId="79CABAD1" w:rsidR="0010611B" w:rsidRPr="00423C33" w:rsidRDefault="00423C33" w:rsidP="00423C3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Отрицательны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E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тест-кейс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33498">
        <w:rPr>
          <w:rFonts w:ascii="Times New Roman" w:eastAsia="Times New Roman" w:hAnsi="Times New Roman" w:cs="Times New Roman"/>
          <w:sz w:val="28"/>
          <w:szCs w:val="28"/>
          <w:lang w:eastAsia="ru-RU"/>
        </w:rPr>
        <w:t>TC-AUTH-NEG-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1385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Капча «Я не робот» отмечена, но обязательные поля не заполнены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3680"/>
      </w:tblGrid>
      <w:tr w:rsidR="00423C33" w14:paraId="44AE8665" w14:textId="77777777" w:rsidTr="00423C33">
        <w:trPr>
          <w:jc w:val="center"/>
        </w:trPr>
        <w:tc>
          <w:tcPr>
            <w:tcW w:w="4252" w:type="dxa"/>
          </w:tcPr>
          <w:p w14:paraId="31562B9C" w14:textId="17B03BF2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Действие </w:t>
            </w:r>
          </w:p>
        </w:tc>
        <w:tc>
          <w:tcPr>
            <w:tcW w:w="3680" w:type="dxa"/>
          </w:tcPr>
          <w:p w14:paraId="51D3C80D" w14:textId="5EF85F45" w:rsidR="00423C33" w:rsidRPr="00D33498" w:rsidRDefault="00423C33" w:rsidP="00423C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423C33" w14:paraId="7E788279" w14:textId="77777777" w:rsidTr="00423C33">
        <w:trPr>
          <w:jc w:val="center"/>
        </w:trPr>
        <w:tc>
          <w:tcPr>
            <w:tcW w:w="4252" w:type="dxa"/>
          </w:tcPr>
          <w:p w14:paraId="7846DA37" w14:textId="796BC848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1061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 страница входа</w:t>
            </w:r>
          </w:p>
        </w:tc>
        <w:tc>
          <w:tcPr>
            <w:tcW w:w="3680" w:type="dxa"/>
          </w:tcPr>
          <w:p w14:paraId="512E762D" w14:textId="36EF79C7" w:rsidR="00423C33" w:rsidRPr="00D33498" w:rsidRDefault="00423C33" w:rsidP="00423C3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отображается</w:t>
            </w:r>
          </w:p>
        </w:tc>
      </w:tr>
      <w:tr w:rsidR="00423C33" w14:paraId="26C25A0E" w14:textId="77777777" w:rsidTr="00423C33">
        <w:trPr>
          <w:jc w:val="center"/>
        </w:trPr>
        <w:tc>
          <w:tcPr>
            <w:tcW w:w="4252" w:type="dxa"/>
          </w:tcPr>
          <w:p w14:paraId="5FE4DDF9" w14:textId="678C8C2E" w:rsidR="00423C33" w:rsidRDefault="00423C33" w:rsidP="006A58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</w:t>
            </w:r>
            <w:r w:rsid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Капча «Я не робот»</w:t>
            </w:r>
          </w:p>
          <w:p w14:paraId="1CD815E8" w14:textId="77777777" w:rsid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Оставить все поля пустыми</w:t>
            </w:r>
          </w:p>
          <w:p w14:paraId="2F0021E8" w14:textId="6545579C" w:rsidR="00423C33" w:rsidRPr="00160B1A" w:rsidRDefault="00160B1A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22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423C33"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тметить «Я не робот». </w:t>
            </w:r>
          </w:p>
        </w:tc>
        <w:tc>
          <w:tcPr>
            <w:tcW w:w="3680" w:type="dxa"/>
          </w:tcPr>
          <w:p w14:paraId="33217CED" w14:textId="7D2FE543" w:rsidR="00423C33" w:rsidRPr="00160B1A" w:rsidRDefault="00423C33" w:rsidP="00160B1A">
            <w:pPr>
              <w:pStyle w:val="a4"/>
              <w:numPr>
                <w:ilvl w:val="0"/>
                <w:numId w:val="7"/>
              </w:numPr>
              <w:spacing w:line="360" w:lineRule="auto"/>
              <w:ind w:left="31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под обязательными полями: «Обязательное поле для заполнения».</w:t>
            </w:r>
          </w:p>
        </w:tc>
      </w:tr>
      <w:tr w:rsidR="00423C33" w14:paraId="7D472E61" w14:textId="77777777" w:rsidTr="00423C33">
        <w:trPr>
          <w:jc w:val="center"/>
        </w:trPr>
        <w:tc>
          <w:tcPr>
            <w:tcW w:w="4252" w:type="dxa"/>
          </w:tcPr>
          <w:p w14:paraId="04FEC840" w14:textId="5C4515C0" w:rsidR="00423C33" w:rsidRPr="00302CD6" w:rsidRDefault="00423C33" w:rsidP="00423C3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3. </w:t>
            </w:r>
            <w:r w:rsidRPr="00302C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Нажать «Продолжить»</w:t>
            </w:r>
          </w:p>
        </w:tc>
        <w:tc>
          <w:tcPr>
            <w:tcW w:w="3680" w:type="dxa"/>
          </w:tcPr>
          <w:p w14:paraId="61605B69" w14:textId="77777777" w:rsidR="00423C33" w:rsidRPr="00423C33" w:rsidRDefault="00423C33" w:rsidP="00160B1A">
            <w:pPr>
              <w:pStyle w:val="a4"/>
              <w:numPr>
                <w:ilvl w:val="0"/>
                <w:numId w:val="24"/>
              </w:numPr>
              <w:spacing w:line="360" w:lineRule="auto"/>
              <w:ind w:left="31"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3C3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не отправлена.</w:t>
            </w:r>
          </w:p>
          <w:p w14:paraId="3D54E7A3" w14:textId="489FC43A" w:rsidR="00423C33" w:rsidRPr="00160B1A" w:rsidRDefault="00423C33" w:rsidP="00160B1A">
            <w:pPr>
              <w:pStyle w:val="a4"/>
              <w:numPr>
                <w:ilvl w:val="0"/>
                <w:numId w:val="24"/>
              </w:numPr>
              <w:spacing w:line="360" w:lineRule="auto"/>
              <w:ind w:left="31" w:firstLin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0B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«Продолжить» остается неактивной</w:t>
            </w:r>
          </w:p>
        </w:tc>
      </w:tr>
    </w:tbl>
    <w:p w14:paraId="6F794E34" w14:textId="77777777" w:rsidR="003E4C87" w:rsidRDefault="003E4C87" w:rsidP="0017431F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86AB03" w14:textId="0D93C350" w:rsidR="000A7DF8" w:rsidRPr="000A7DF8" w:rsidRDefault="00C52EC3" w:rsidP="000A7DF8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2E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B88417" wp14:editId="7FCB8470">
            <wp:extent cx="4713287" cy="2657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113"/>
                    <a:stretch/>
                  </pic:blipFill>
                  <pic:spPr bwMode="auto">
                    <a:xfrm>
                      <a:off x="0" y="0"/>
                      <a:ext cx="4748426" cy="2677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00EF7" w14:textId="64465D7F" w:rsidR="00662793" w:rsidRDefault="000A7DF8" w:rsidP="000A7DF8">
      <w:pPr>
        <w:pStyle w:val="aa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0A7DF8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0A7DF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- Макет страницы "Вход в аккаунт"</w:t>
      </w:r>
    </w:p>
    <w:p w14:paraId="430F1F3E" w14:textId="77777777" w:rsidR="00164C3F" w:rsidRPr="00A34E8B" w:rsidRDefault="00164C3F" w:rsidP="00164C3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34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Оценочные элементы</w:t>
      </w:r>
    </w:p>
    <w:tbl>
      <w:tblPr>
        <w:tblStyle w:val="a3"/>
        <w:tblW w:w="10207" w:type="dxa"/>
        <w:tblInd w:w="-856" w:type="dxa"/>
        <w:tblLook w:val="04A0" w:firstRow="1" w:lastRow="0" w:firstColumn="1" w:lastColumn="0" w:noHBand="0" w:noVBand="1"/>
      </w:tblPr>
      <w:tblGrid>
        <w:gridCol w:w="2719"/>
        <w:gridCol w:w="2608"/>
        <w:gridCol w:w="4880"/>
      </w:tblGrid>
      <w:tr w:rsidR="00164C3F" w:rsidRPr="00BD1EBE" w14:paraId="2AEAE245" w14:textId="77777777" w:rsidTr="00A27435">
        <w:trPr>
          <w:trHeight w:val="500"/>
        </w:trPr>
        <w:tc>
          <w:tcPr>
            <w:tcW w:w="2552" w:type="dxa"/>
            <w:hideMark/>
          </w:tcPr>
          <w:p w14:paraId="5F3DBE82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Характеристика (ISO 9126)</w:t>
            </w:r>
          </w:p>
        </w:tc>
        <w:tc>
          <w:tcPr>
            <w:tcW w:w="2613" w:type="dxa"/>
            <w:hideMark/>
          </w:tcPr>
          <w:p w14:paraId="5EC2792F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Атрибут</w:t>
            </w:r>
          </w:p>
        </w:tc>
        <w:tc>
          <w:tcPr>
            <w:tcW w:w="5042" w:type="dxa"/>
            <w:hideMark/>
          </w:tcPr>
          <w:p w14:paraId="65AFF8DB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Оценочный элемент (Метрика из Метрики.docx)</w:t>
            </w:r>
          </w:p>
        </w:tc>
      </w:tr>
      <w:tr w:rsidR="00164C3F" w:rsidRPr="00BD1EBE" w14:paraId="3A196FE3" w14:textId="77777777" w:rsidTr="00A27435">
        <w:trPr>
          <w:trHeight w:val="757"/>
        </w:trPr>
        <w:tc>
          <w:tcPr>
            <w:tcW w:w="2552" w:type="dxa"/>
            <w:vMerge w:val="restart"/>
            <w:hideMark/>
          </w:tcPr>
          <w:p w14:paraId="0FF73C73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Производительность</w:t>
            </w:r>
          </w:p>
        </w:tc>
        <w:tc>
          <w:tcPr>
            <w:tcW w:w="2613" w:type="dxa"/>
            <w:hideMark/>
          </w:tcPr>
          <w:p w14:paraId="1AD6B0EA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Временная эффективность</w:t>
            </w:r>
          </w:p>
        </w:tc>
        <w:tc>
          <w:tcPr>
            <w:tcW w:w="5042" w:type="dxa"/>
            <w:hideMark/>
          </w:tcPr>
          <w:p w14:paraId="394DD022" w14:textId="77777777" w:rsidR="00164C3F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Скорость проверки данных и перехода в аккаунт не более 2 секунд.</w:t>
            </w:r>
          </w:p>
          <w:p w14:paraId="79367AFF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между нажатием кнопки и получением SMS не должно превышать регламентированные значения (например, до 30-60 секунд).</w:t>
            </w:r>
          </w:p>
        </w:tc>
      </w:tr>
      <w:tr w:rsidR="00164C3F" w:rsidRPr="00BD1EBE" w14:paraId="6B01C17F" w14:textId="77777777" w:rsidTr="00A27435">
        <w:trPr>
          <w:trHeight w:val="1289"/>
        </w:trPr>
        <w:tc>
          <w:tcPr>
            <w:tcW w:w="2552" w:type="dxa"/>
            <w:vMerge/>
            <w:hideMark/>
          </w:tcPr>
          <w:p w14:paraId="7CE63CFD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27BEBAD6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Эффективность использования ресурсов</w:t>
            </w:r>
          </w:p>
        </w:tc>
        <w:tc>
          <w:tcPr>
            <w:tcW w:w="5042" w:type="dxa"/>
            <w:hideMark/>
          </w:tcPr>
          <w:p w14:paraId="5B126035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Минимальное потребление трафика и оперативной памяти при загрузке капчи и иконок.</w:t>
            </w:r>
          </w:p>
        </w:tc>
      </w:tr>
      <w:tr w:rsidR="00164C3F" w:rsidRPr="00BD1EBE" w14:paraId="03A99A84" w14:textId="77777777" w:rsidTr="00A27435">
        <w:trPr>
          <w:trHeight w:val="1016"/>
        </w:trPr>
        <w:tc>
          <w:tcPr>
            <w:tcW w:w="2552" w:type="dxa"/>
            <w:vMerge/>
            <w:hideMark/>
          </w:tcPr>
          <w:p w14:paraId="3D6902B9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</w:tcPr>
          <w:p w14:paraId="009A481B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Соответствие стандартам</w:t>
            </w:r>
          </w:p>
        </w:tc>
        <w:tc>
          <w:tcPr>
            <w:tcW w:w="5042" w:type="dxa"/>
          </w:tcPr>
          <w:p w14:paraId="39CCDF91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Скорость генерации и отправки СМС-кода соответствует внутренним регламентам (до 30 сек).</w:t>
            </w:r>
          </w:p>
        </w:tc>
      </w:tr>
      <w:tr w:rsidR="00164C3F" w:rsidRPr="00BD1EBE" w14:paraId="127555ED" w14:textId="77777777" w:rsidTr="00A27435">
        <w:trPr>
          <w:trHeight w:val="1016"/>
        </w:trPr>
        <w:tc>
          <w:tcPr>
            <w:tcW w:w="2552" w:type="dxa"/>
            <w:vMerge w:val="restart"/>
            <w:hideMark/>
          </w:tcPr>
          <w:p w14:paraId="1C997AEB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2.Удобство использования</w:t>
            </w:r>
          </w:p>
        </w:tc>
        <w:tc>
          <w:tcPr>
            <w:tcW w:w="2613" w:type="dxa"/>
            <w:hideMark/>
          </w:tcPr>
          <w:p w14:paraId="470D4F5B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Удобство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работы</w:t>
            </w:r>
          </w:p>
        </w:tc>
        <w:tc>
          <w:tcPr>
            <w:tcW w:w="5042" w:type="dxa"/>
            <w:hideMark/>
          </w:tcPr>
          <w:p w14:paraId="64AA228F" w14:textId="77777777" w:rsidR="00164C3F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Автофокус на поле ввода при открытии страницы и быстрый выбор номера из списка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(если ранее уже вводили).</w:t>
            </w:r>
          </w:p>
          <w:p w14:paraId="6DFCB33E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42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Наличие визуального таймера, чтобы пользователь понимал, когда можно запросить код снова.</w:t>
            </w:r>
          </w:p>
        </w:tc>
      </w:tr>
      <w:tr w:rsidR="00164C3F" w:rsidRPr="00BD1EBE" w14:paraId="60B94A6A" w14:textId="77777777" w:rsidTr="00A27435">
        <w:trPr>
          <w:trHeight w:val="773"/>
        </w:trPr>
        <w:tc>
          <w:tcPr>
            <w:tcW w:w="2552" w:type="dxa"/>
            <w:vMerge/>
            <w:hideMark/>
          </w:tcPr>
          <w:p w14:paraId="3A6E1713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2C7813AA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Привлекательность</w:t>
            </w:r>
          </w:p>
        </w:tc>
        <w:tc>
          <w:tcPr>
            <w:tcW w:w="5042" w:type="dxa"/>
            <w:hideMark/>
          </w:tcPr>
          <w:p w14:paraId="1597197B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Внешний вид сайта соответствует утверждённому прототипу (брендбуку).</w:t>
            </w:r>
          </w:p>
        </w:tc>
      </w:tr>
      <w:tr w:rsidR="00164C3F" w:rsidRPr="00BD1EBE" w14:paraId="02DD4CEC" w14:textId="77777777" w:rsidTr="00A27435">
        <w:trPr>
          <w:trHeight w:val="1273"/>
        </w:trPr>
        <w:tc>
          <w:tcPr>
            <w:tcW w:w="2552" w:type="dxa"/>
            <w:vMerge/>
            <w:hideMark/>
          </w:tcPr>
          <w:p w14:paraId="3F68B054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2E416EF8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Понятность</w:t>
            </w:r>
          </w:p>
        </w:tc>
        <w:tc>
          <w:tcPr>
            <w:tcW w:w="5042" w:type="dxa"/>
            <w:hideMark/>
          </w:tcPr>
          <w:p w14:paraId="1F4ADB84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иконок (G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oogle</w:t>
            </w:r>
            <w:proofErr w:type="spellEnd"/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VK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ндекс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которые понятны без инструкции.</w:t>
            </w:r>
          </w:p>
          <w:p w14:paraId="15D40C01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64C3F" w:rsidRPr="00BD1EBE" w14:paraId="42EC5A3F" w14:textId="77777777" w:rsidTr="00A27435">
        <w:trPr>
          <w:trHeight w:val="1032"/>
        </w:trPr>
        <w:tc>
          <w:tcPr>
            <w:tcW w:w="2552" w:type="dxa"/>
            <w:vMerge w:val="restart"/>
            <w:hideMark/>
          </w:tcPr>
          <w:p w14:paraId="7EDCA2F1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3.Удобство сопровождения</w:t>
            </w:r>
          </w:p>
        </w:tc>
        <w:tc>
          <w:tcPr>
            <w:tcW w:w="2613" w:type="dxa"/>
            <w:hideMark/>
          </w:tcPr>
          <w:p w14:paraId="7163F402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Удобство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проверки</w:t>
            </w:r>
          </w:p>
        </w:tc>
        <w:tc>
          <w:tcPr>
            <w:tcW w:w="5042" w:type="dxa"/>
            <w:hideMark/>
          </w:tcPr>
          <w:p w14:paraId="2294D642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25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протестировать все сценарии входа (OK и NOK) через автоматические тесты.</w:t>
            </w:r>
          </w:p>
        </w:tc>
      </w:tr>
      <w:tr w:rsidR="00164C3F" w:rsidRPr="00BD1EBE" w14:paraId="4A5DA467" w14:textId="77777777" w:rsidTr="00A27435">
        <w:trPr>
          <w:trHeight w:val="1273"/>
        </w:trPr>
        <w:tc>
          <w:tcPr>
            <w:tcW w:w="2552" w:type="dxa"/>
            <w:vMerge/>
            <w:hideMark/>
          </w:tcPr>
          <w:p w14:paraId="004F0C8A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73A0C1F4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Стабильность</w:t>
            </w:r>
          </w:p>
        </w:tc>
        <w:tc>
          <w:tcPr>
            <w:tcW w:w="5042" w:type="dxa"/>
            <w:hideMark/>
          </w:tcPr>
          <w:p w14:paraId="793D93D7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25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цвета кнопки «Продолжить» не влияет на работу алгоритма входа.</w:t>
            </w:r>
          </w:p>
        </w:tc>
      </w:tr>
      <w:tr w:rsidR="00164C3F" w:rsidRPr="00BD1EBE" w14:paraId="4141AC7D" w14:textId="77777777" w:rsidTr="00A27435">
        <w:trPr>
          <w:trHeight w:val="1016"/>
        </w:trPr>
        <w:tc>
          <w:tcPr>
            <w:tcW w:w="2552" w:type="dxa"/>
            <w:vMerge/>
            <w:hideMark/>
          </w:tcPr>
          <w:p w14:paraId="0578E2A8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099BF557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Анализируемость</w:t>
            </w:r>
          </w:p>
        </w:tc>
        <w:tc>
          <w:tcPr>
            <w:tcW w:w="5042" w:type="dxa"/>
            <w:hideMark/>
          </w:tcPr>
          <w:p w14:paraId="3F1FC7D3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025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быстро найти причину ошибки входа (например, текст «Неверный пароль»).</w:t>
            </w:r>
          </w:p>
        </w:tc>
      </w:tr>
      <w:tr w:rsidR="00164C3F" w:rsidRPr="00BD1EBE" w14:paraId="688A5448" w14:textId="77777777" w:rsidTr="00A27435">
        <w:trPr>
          <w:trHeight w:val="1289"/>
        </w:trPr>
        <w:tc>
          <w:tcPr>
            <w:tcW w:w="2552" w:type="dxa"/>
            <w:vMerge w:val="restart"/>
            <w:hideMark/>
          </w:tcPr>
          <w:p w14:paraId="0F831227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Переносимость</w:t>
            </w:r>
          </w:p>
        </w:tc>
        <w:tc>
          <w:tcPr>
            <w:tcW w:w="2613" w:type="dxa"/>
            <w:hideMark/>
          </w:tcPr>
          <w:p w14:paraId="325C145F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Адаптируемость</w:t>
            </w:r>
          </w:p>
        </w:tc>
        <w:tc>
          <w:tcPr>
            <w:tcW w:w="5042" w:type="dxa"/>
            <w:hideMark/>
          </w:tcPr>
          <w:p w14:paraId="11864ED1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Сайт должен корректно работать во всех популярных браузерах (</w:t>
            </w:r>
            <w:proofErr w:type="spellStart"/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Chrome</w:t>
            </w:r>
            <w:proofErr w:type="spellEnd"/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Safari, Firefox)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64C3F" w:rsidRPr="00BD1EBE" w14:paraId="76BF72BB" w14:textId="77777777" w:rsidTr="00A27435">
        <w:trPr>
          <w:trHeight w:val="1016"/>
        </w:trPr>
        <w:tc>
          <w:tcPr>
            <w:tcW w:w="2552" w:type="dxa"/>
            <w:vMerge/>
            <w:hideMark/>
          </w:tcPr>
          <w:p w14:paraId="1DD03C61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58A91021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4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Способность к сосуществованию</w:t>
            </w:r>
          </w:p>
        </w:tc>
        <w:tc>
          <w:tcPr>
            <w:tcW w:w="5042" w:type="dxa"/>
            <w:hideMark/>
          </w:tcPr>
          <w:p w14:paraId="68DCB959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4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 входа не конфликтует с расширениями браузера (например, блокировщиками рекламы).</w:t>
            </w:r>
          </w:p>
        </w:tc>
      </w:tr>
      <w:tr w:rsidR="00164C3F" w:rsidRPr="00BD1EBE" w14:paraId="0DC94B4D" w14:textId="77777777" w:rsidTr="00A27435">
        <w:trPr>
          <w:trHeight w:val="1016"/>
        </w:trPr>
        <w:tc>
          <w:tcPr>
            <w:tcW w:w="2552" w:type="dxa"/>
            <w:vMerge/>
            <w:hideMark/>
          </w:tcPr>
          <w:p w14:paraId="29A16340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2F6956B5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Удобство установки</w:t>
            </w:r>
          </w:p>
        </w:tc>
        <w:tc>
          <w:tcPr>
            <w:tcW w:w="5042" w:type="dxa"/>
            <w:hideMark/>
          </w:tcPr>
          <w:p w14:paraId="77302A07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64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Быстрая загрузка формы входа как части веб-страницы без дополнительных плагинов.</w:t>
            </w:r>
          </w:p>
        </w:tc>
      </w:tr>
      <w:tr w:rsidR="00164C3F" w:rsidRPr="00BD1EBE" w14:paraId="52220EEF" w14:textId="77777777" w:rsidTr="00A27435">
        <w:trPr>
          <w:trHeight w:val="1032"/>
        </w:trPr>
        <w:tc>
          <w:tcPr>
            <w:tcW w:w="2552" w:type="dxa"/>
            <w:vMerge w:val="restart"/>
            <w:hideMark/>
          </w:tcPr>
          <w:p w14:paraId="7E5A8D14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5.Функциональность</w:t>
            </w:r>
          </w:p>
        </w:tc>
        <w:tc>
          <w:tcPr>
            <w:tcW w:w="2613" w:type="dxa"/>
            <w:hideMark/>
          </w:tcPr>
          <w:p w14:paraId="72E33CBC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Защищенность </w:t>
            </w:r>
          </w:p>
        </w:tc>
        <w:tc>
          <w:tcPr>
            <w:tcW w:w="5042" w:type="dxa"/>
            <w:hideMark/>
          </w:tcPr>
          <w:p w14:paraId="129DFDE6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 и код подтверждения должны передаваться по зашифрованному протоколу 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HTTPS (TLS 1.3)</w:t>
            </w:r>
          </w:p>
        </w:tc>
      </w:tr>
      <w:tr w:rsidR="00164C3F" w:rsidRPr="00BD1EBE" w14:paraId="667F8C02" w14:textId="77777777" w:rsidTr="00A27435">
        <w:trPr>
          <w:trHeight w:val="1273"/>
        </w:trPr>
        <w:tc>
          <w:tcPr>
            <w:tcW w:w="2552" w:type="dxa"/>
            <w:vMerge/>
            <w:hideMark/>
          </w:tcPr>
          <w:p w14:paraId="7FA3D15E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4AA40E97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</w:t>
            </w: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очность</w:t>
            </w:r>
          </w:p>
        </w:tc>
        <w:tc>
          <w:tcPr>
            <w:tcW w:w="5042" w:type="dxa"/>
            <w:hideMark/>
          </w:tcPr>
          <w:p w14:paraId="12D0920C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Автоматическое распознавание кода из СМС (если поддерживается устройством) или точное совпадение 6 цифр.</w:t>
            </w:r>
          </w:p>
        </w:tc>
      </w:tr>
      <w:tr w:rsidR="00164C3F" w:rsidRPr="00BD1EBE" w14:paraId="52166C62" w14:textId="77777777" w:rsidTr="00A27435">
        <w:trPr>
          <w:trHeight w:val="1032"/>
        </w:trPr>
        <w:tc>
          <w:tcPr>
            <w:tcW w:w="2552" w:type="dxa"/>
            <w:vMerge/>
            <w:hideMark/>
          </w:tcPr>
          <w:p w14:paraId="462B04AA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7B5EC2B9" w14:textId="745D3982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</w:t>
            </w:r>
            <w:r w:rsidR="00AB2D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циональная</w:t>
            </w: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пригодность</w:t>
            </w:r>
          </w:p>
        </w:tc>
        <w:tc>
          <w:tcPr>
            <w:tcW w:w="5042" w:type="dxa"/>
            <w:hideMark/>
          </w:tcPr>
          <w:p w14:paraId="7D6132A8" w14:textId="77777777" w:rsidR="00164C3F" w:rsidRPr="00196265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Наличие нескольких способов авторизации: по паролю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через внешние 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ID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Google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Telegram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VK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Яндекс).</w:t>
            </w:r>
          </w:p>
          <w:p w14:paraId="14E15630" w14:textId="77777777" w:rsidR="00164C3F" w:rsidRPr="00196265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Автоматическое предложение сохраненных номеров (выпадающий список под логином) для ускорения входа.</w:t>
            </w:r>
          </w:p>
          <w:p w14:paraId="23B42C5B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Возможность завершения авторизации только после успешного прохождения проверки «Я не робот».</w:t>
            </w:r>
          </w:p>
        </w:tc>
      </w:tr>
      <w:tr w:rsidR="00164C3F" w:rsidRPr="00BD1EBE" w14:paraId="7C250DD8" w14:textId="77777777" w:rsidTr="00A27435">
        <w:trPr>
          <w:trHeight w:val="1016"/>
        </w:trPr>
        <w:tc>
          <w:tcPr>
            <w:tcW w:w="2552" w:type="dxa"/>
            <w:vMerge w:val="restart"/>
            <w:hideMark/>
          </w:tcPr>
          <w:p w14:paraId="4148D6D3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6. Надёжность</w:t>
            </w:r>
          </w:p>
        </w:tc>
        <w:tc>
          <w:tcPr>
            <w:tcW w:w="2613" w:type="dxa"/>
            <w:hideMark/>
          </w:tcPr>
          <w:p w14:paraId="226633B9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Зрелость</w:t>
            </w:r>
          </w:p>
        </w:tc>
        <w:tc>
          <w:tcPr>
            <w:tcW w:w="5042" w:type="dxa"/>
            <w:hideMark/>
          </w:tcPr>
          <w:p w14:paraId="45DAF63B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критических ошибок при массовых попытках входа (форма не «падает»).</w:t>
            </w:r>
          </w:p>
        </w:tc>
      </w:tr>
      <w:tr w:rsidR="00164C3F" w:rsidRPr="000E3381" w14:paraId="6FD15EB9" w14:textId="77777777" w:rsidTr="00A27435">
        <w:trPr>
          <w:trHeight w:val="1805"/>
        </w:trPr>
        <w:tc>
          <w:tcPr>
            <w:tcW w:w="2552" w:type="dxa"/>
            <w:vMerge/>
            <w:hideMark/>
          </w:tcPr>
          <w:p w14:paraId="3491248F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3F345CFD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Устойчивость к отказам</w:t>
            </w:r>
          </w:p>
        </w:tc>
        <w:tc>
          <w:tcPr>
            <w:tcW w:w="5042" w:type="dxa"/>
            <w:hideMark/>
          </w:tcPr>
          <w:p w14:paraId="56E023FC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Сохранение введенного номера телефона в поле при случайной перезагрузке страницы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164C3F" w:rsidRPr="00BD1EBE" w14:paraId="3BC22172" w14:textId="77777777" w:rsidTr="00A27435">
        <w:trPr>
          <w:trHeight w:val="1273"/>
        </w:trPr>
        <w:tc>
          <w:tcPr>
            <w:tcW w:w="2552" w:type="dxa"/>
            <w:vMerge/>
            <w:hideMark/>
          </w:tcPr>
          <w:p w14:paraId="4E2BD9CA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13" w:type="dxa"/>
            <w:hideMark/>
          </w:tcPr>
          <w:p w14:paraId="034EFA85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51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Способность к восстановлению </w:t>
            </w:r>
          </w:p>
        </w:tc>
        <w:tc>
          <w:tcPr>
            <w:tcW w:w="5042" w:type="dxa"/>
            <w:hideMark/>
          </w:tcPr>
          <w:p w14:paraId="07ED7585" w14:textId="77777777" w:rsidR="00164C3F" w:rsidRPr="00D1517E" w:rsidRDefault="00164C3F" w:rsidP="00A2743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Возможность запросить новый код подтверждения, если старый не пришел или истек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(через 60 секунд)</w:t>
            </w:r>
            <w:r w:rsidRPr="0019626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7A7DB17E" w14:textId="77777777" w:rsidR="00164C3F" w:rsidRPr="00164C3F" w:rsidRDefault="00164C3F" w:rsidP="00164C3F"/>
    <w:sectPr w:rsidR="00164C3F" w:rsidRPr="00164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58B55" w14:textId="77777777" w:rsidR="005B270E" w:rsidRDefault="005B270E" w:rsidP="00662793">
      <w:pPr>
        <w:spacing w:after="0" w:line="240" w:lineRule="auto"/>
      </w:pPr>
      <w:r>
        <w:separator/>
      </w:r>
    </w:p>
  </w:endnote>
  <w:endnote w:type="continuationSeparator" w:id="0">
    <w:p w14:paraId="22EA1D42" w14:textId="77777777" w:rsidR="005B270E" w:rsidRDefault="005B270E" w:rsidP="00662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544FF" w14:textId="77777777" w:rsidR="005B270E" w:rsidRDefault="005B270E" w:rsidP="00662793">
      <w:pPr>
        <w:spacing w:after="0" w:line="240" w:lineRule="auto"/>
      </w:pPr>
      <w:r>
        <w:separator/>
      </w:r>
    </w:p>
  </w:footnote>
  <w:footnote w:type="continuationSeparator" w:id="0">
    <w:p w14:paraId="15599DD4" w14:textId="77777777" w:rsidR="005B270E" w:rsidRDefault="005B270E" w:rsidP="00662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2309"/>
    <w:multiLevelType w:val="hybridMultilevel"/>
    <w:tmpl w:val="9124B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754E7"/>
    <w:multiLevelType w:val="hybridMultilevel"/>
    <w:tmpl w:val="CCCA1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6BEB"/>
    <w:multiLevelType w:val="hybridMultilevel"/>
    <w:tmpl w:val="C6B6C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B031D"/>
    <w:multiLevelType w:val="hybridMultilevel"/>
    <w:tmpl w:val="5EE4E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D4772"/>
    <w:multiLevelType w:val="hybridMultilevel"/>
    <w:tmpl w:val="570CD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D5414"/>
    <w:multiLevelType w:val="hybridMultilevel"/>
    <w:tmpl w:val="7EB8C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55EB5"/>
    <w:multiLevelType w:val="hybridMultilevel"/>
    <w:tmpl w:val="2DFEB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11D9D"/>
    <w:multiLevelType w:val="hybridMultilevel"/>
    <w:tmpl w:val="8AB26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D5FA7"/>
    <w:multiLevelType w:val="hybridMultilevel"/>
    <w:tmpl w:val="379CE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627CC2"/>
    <w:multiLevelType w:val="hybridMultilevel"/>
    <w:tmpl w:val="CD0E1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9267C"/>
    <w:multiLevelType w:val="hybridMultilevel"/>
    <w:tmpl w:val="1D3E4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A4F14"/>
    <w:multiLevelType w:val="hybridMultilevel"/>
    <w:tmpl w:val="DFF67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74F95"/>
    <w:multiLevelType w:val="hybridMultilevel"/>
    <w:tmpl w:val="78525D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C0D96"/>
    <w:multiLevelType w:val="hybridMultilevel"/>
    <w:tmpl w:val="CA1AD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15861"/>
    <w:multiLevelType w:val="hybridMultilevel"/>
    <w:tmpl w:val="C2D29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82226"/>
    <w:multiLevelType w:val="hybridMultilevel"/>
    <w:tmpl w:val="9D9E1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22E77"/>
    <w:multiLevelType w:val="hybridMultilevel"/>
    <w:tmpl w:val="1B4A3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8240B"/>
    <w:multiLevelType w:val="hybridMultilevel"/>
    <w:tmpl w:val="1A940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43BA0"/>
    <w:multiLevelType w:val="hybridMultilevel"/>
    <w:tmpl w:val="5BCE5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E13B9"/>
    <w:multiLevelType w:val="hybridMultilevel"/>
    <w:tmpl w:val="B986E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3447B0"/>
    <w:multiLevelType w:val="hybridMultilevel"/>
    <w:tmpl w:val="E8AA8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93E0B"/>
    <w:multiLevelType w:val="hybridMultilevel"/>
    <w:tmpl w:val="B5FE8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E7F55"/>
    <w:multiLevelType w:val="hybridMultilevel"/>
    <w:tmpl w:val="6032B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20138"/>
    <w:multiLevelType w:val="hybridMultilevel"/>
    <w:tmpl w:val="BE4C1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20"/>
  </w:num>
  <w:num w:numId="4">
    <w:abstractNumId w:val="22"/>
  </w:num>
  <w:num w:numId="5">
    <w:abstractNumId w:val="3"/>
  </w:num>
  <w:num w:numId="6">
    <w:abstractNumId w:val="16"/>
  </w:num>
  <w:num w:numId="7">
    <w:abstractNumId w:val="8"/>
  </w:num>
  <w:num w:numId="8">
    <w:abstractNumId w:val="17"/>
  </w:num>
  <w:num w:numId="9">
    <w:abstractNumId w:val="23"/>
  </w:num>
  <w:num w:numId="10">
    <w:abstractNumId w:val="21"/>
  </w:num>
  <w:num w:numId="11">
    <w:abstractNumId w:val="9"/>
  </w:num>
  <w:num w:numId="12">
    <w:abstractNumId w:val="15"/>
  </w:num>
  <w:num w:numId="13">
    <w:abstractNumId w:val="1"/>
  </w:num>
  <w:num w:numId="14">
    <w:abstractNumId w:val="11"/>
  </w:num>
  <w:num w:numId="15">
    <w:abstractNumId w:val="10"/>
  </w:num>
  <w:num w:numId="16">
    <w:abstractNumId w:val="0"/>
  </w:num>
  <w:num w:numId="17">
    <w:abstractNumId w:val="12"/>
  </w:num>
  <w:num w:numId="18">
    <w:abstractNumId w:val="13"/>
  </w:num>
  <w:num w:numId="19">
    <w:abstractNumId w:val="7"/>
  </w:num>
  <w:num w:numId="20">
    <w:abstractNumId w:val="6"/>
  </w:num>
  <w:num w:numId="21">
    <w:abstractNumId w:val="2"/>
  </w:num>
  <w:num w:numId="22">
    <w:abstractNumId w:val="4"/>
  </w:num>
  <w:num w:numId="23">
    <w:abstractNumId w:val="19"/>
  </w:num>
  <w:num w:numId="24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445"/>
    <w:rsid w:val="00053DA5"/>
    <w:rsid w:val="000A7DF8"/>
    <w:rsid w:val="000E4214"/>
    <w:rsid w:val="000E4D6B"/>
    <w:rsid w:val="0010611B"/>
    <w:rsid w:val="001555B8"/>
    <w:rsid w:val="00160B1A"/>
    <w:rsid w:val="00161679"/>
    <w:rsid w:val="00164C3F"/>
    <w:rsid w:val="00171EE7"/>
    <w:rsid w:val="001725AC"/>
    <w:rsid w:val="0017431F"/>
    <w:rsid w:val="00196265"/>
    <w:rsid w:val="00196A78"/>
    <w:rsid w:val="001C3F1C"/>
    <w:rsid w:val="001C3F8E"/>
    <w:rsid w:val="001F2175"/>
    <w:rsid w:val="00211951"/>
    <w:rsid w:val="00223E56"/>
    <w:rsid w:val="002476CC"/>
    <w:rsid w:val="00257E2B"/>
    <w:rsid w:val="00271CD1"/>
    <w:rsid w:val="002922DC"/>
    <w:rsid w:val="002B62CE"/>
    <w:rsid w:val="002F7687"/>
    <w:rsid w:val="00302CD6"/>
    <w:rsid w:val="00336083"/>
    <w:rsid w:val="00387DE9"/>
    <w:rsid w:val="003A4BDD"/>
    <w:rsid w:val="003C3649"/>
    <w:rsid w:val="003E0DE0"/>
    <w:rsid w:val="003E4704"/>
    <w:rsid w:val="003E4C87"/>
    <w:rsid w:val="00407CD8"/>
    <w:rsid w:val="00422742"/>
    <w:rsid w:val="00423C33"/>
    <w:rsid w:val="004410BB"/>
    <w:rsid w:val="004418A9"/>
    <w:rsid w:val="0045070E"/>
    <w:rsid w:val="004768A4"/>
    <w:rsid w:val="00494FF5"/>
    <w:rsid w:val="0049750E"/>
    <w:rsid w:val="004D66AA"/>
    <w:rsid w:val="004F0AB9"/>
    <w:rsid w:val="00506CE7"/>
    <w:rsid w:val="00525AF6"/>
    <w:rsid w:val="00527C28"/>
    <w:rsid w:val="005564D7"/>
    <w:rsid w:val="0056600E"/>
    <w:rsid w:val="00567FE4"/>
    <w:rsid w:val="005A45EC"/>
    <w:rsid w:val="005B270E"/>
    <w:rsid w:val="005E080D"/>
    <w:rsid w:val="00623EE1"/>
    <w:rsid w:val="00624346"/>
    <w:rsid w:val="00662793"/>
    <w:rsid w:val="006661B6"/>
    <w:rsid w:val="00684D0B"/>
    <w:rsid w:val="006850AA"/>
    <w:rsid w:val="00686389"/>
    <w:rsid w:val="00695E4A"/>
    <w:rsid w:val="006A5851"/>
    <w:rsid w:val="006E0D0D"/>
    <w:rsid w:val="006E0DA3"/>
    <w:rsid w:val="007033FB"/>
    <w:rsid w:val="00741D93"/>
    <w:rsid w:val="007603B2"/>
    <w:rsid w:val="00764EBC"/>
    <w:rsid w:val="00770445"/>
    <w:rsid w:val="007A3E49"/>
    <w:rsid w:val="007B6ED8"/>
    <w:rsid w:val="007C1599"/>
    <w:rsid w:val="007C4017"/>
    <w:rsid w:val="007F1383"/>
    <w:rsid w:val="007F7588"/>
    <w:rsid w:val="00855ADA"/>
    <w:rsid w:val="00865B8A"/>
    <w:rsid w:val="008D5BD9"/>
    <w:rsid w:val="008E3636"/>
    <w:rsid w:val="00910245"/>
    <w:rsid w:val="0091385B"/>
    <w:rsid w:val="00933A28"/>
    <w:rsid w:val="00943A84"/>
    <w:rsid w:val="00954819"/>
    <w:rsid w:val="00962205"/>
    <w:rsid w:val="00991C0D"/>
    <w:rsid w:val="009B3E06"/>
    <w:rsid w:val="009C4396"/>
    <w:rsid w:val="00A34E8B"/>
    <w:rsid w:val="00A7472A"/>
    <w:rsid w:val="00A76790"/>
    <w:rsid w:val="00A87000"/>
    <w:rsid w:val="00AB0F9E"/>
    <w:rsid w:val="00AB2D65"/>
    <w:rsid w:val="00AB3702"/>
    <w:rsid w:val="00AC5D18"/>
    <w:rsid w:val="00AE376D"/>
    <w:rsid w:val="00B21C35"/>
    <w:rsid w:val="00B249E4"/>
    <w:rsid w:val="00B33422"/>
    <w:rsid w:val="00B35AB8"/>
    <w:rsid w:val="00B640B6"/>
    <w:rsid w:val="00B83A0B"/>
    <w:rsid w:val="00BB2FEA"/>
    <w:rsid w:val="00BD5069"/>
    <w:rsid w:val="00BE3DC6"/>
    <w:rsid w:val="00C04966"/>
    <w:rsid w:val="00C3258D"/>
    <w:rsid w:val="00C52C12"/>
    <w:rsid w:val="00C52EC3"/>
    <w:rsid w:val="00C84000"/>
    <w:rsid w:val="00CF6A38"/>
    <w:rsid w:val="00CF7156"/>
    <w:rsid w:val="00D025DD"/>
    <w:rsid w:val="00D036C4"/>
    <w:rsid w:val="00D1517E"/>
    <w:rsid w:val="00D33498"/>
    <w:rsid w:val="00D602D6"/>
    <w:rsid w:val="00D642A2"/>
    <w:rsid w:val="00D87896"/>
    <w:rsid w:val="00DC2B6F"/>
    <w:rsid w:val="00DD7CC2"/>
    <w:rsid w:val="00DE1339"/>
    <w:rsid w:val="00DE26FB"/>
    <w:rsid w:val="00DF1E55"/>
    <w:rsid w:val="00E04677"/>
    <w:rsid w:val="00E45E9B"/>
    <w:rsid w:val="00E46D62"/>
    <w:rsid w:val="00E522D9"/>
    <w:rsid w:val="00E52C49"/>
    <w:rsid w:val="00E61F63"/>
    <w:rsid w:val="00E71A3F"/>
    <w:rsid w:val="00E76C5E"/>
    <w:rsid w:val="00E916B8"/>
    <w:rsid w:val="00EE4C69"/>
    <w:rsid w:val="00EF2871"/>
    <w:rsid w:val="00F03E2A"/>
    <w:rsid w:val="00F20D4B"/>
    <w:rsid w:val="00F66691"/>
    <w:rsid w:val="00F72DEB"/>
    <w:rsid w:val="00F81B73"/>
    <w:rsid w:val="00F91CA3"/>
    <w:rsid w:val="00FA36DC"/>
    <w:rsid w:val="00FE5459"/>
    <w:rsid w:val="00FF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A2521"/>
  <w15:chartTrackingRefBased/>
  <w15:docId w15:val="{3EEC0F9C-632D-4138-A20D-4E7BD42C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2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0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0DA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627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62793"/>
  </w:style>
  <w:style w:type="paragraph" w:styleId="a7">
    <w:name w:val="footer"/>
    <w:basedOn w:val="a"/>
    <w:link w:val="a8"/>
    <w:uiPriority w:val="99"/>
    <w:unhideWhenUsed/>
    <w:rsid w:val="006627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62793"/>
  </w:style>
  <w:style w:type="character" w:customStyle="1" w:styleId="20">
    <w:name w:val="Заголовок 2 Знак"/>
    <w:basedOn w:val="a0"/>
    <w:link w:val="2"/>
    <w:uiPriority w:val="9"/>
    <w:rsid w:val="006627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D1517E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D1517E"/>
    <w:rPr>
      <w:b/>
      <w:bCs/>
    </w:rPr>
  </w:style>
  <w:style w:type="paragraph" w:styleId="aa">
    <w:name w:val="caption"/>
    <w:basedOn w:val="a"/>
    <w:next w:val="a"/>
    <w:uiPriority w:val="35"/>
    <w:unhideWhenUsed/>
    <w:qFormat/>
    <w:rsid w:val="000A7DF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5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17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6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20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13</Pages>
  <Words>1890</Words>
  <Characters>10776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242909073091-16</cp:lastModifiedBy>
  <cp:revision>121</cp:revision>
  <dcterms:created xsi:type="dcterms:W3CDTF">2026-03-24T13:22:00Z</dcterms:created>
  <dcterms:modified xsi:type="dcterms:W3CDTF">2026-04-06T09:17:00Z</dcterms:modified>
</cp:coreProperties>
</file>