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136F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utama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responden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Responden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berbeda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A36E96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Responden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merupakan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7A5641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EFEC03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gejala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berkaitan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perasaan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kebiasaan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sikap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motif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persepsi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5E20FEB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Sementara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itu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merupakan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berkaitan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2D841D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pihak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ketiga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spellStart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serta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persoalan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kelembagaan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D62B80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</w:p>
    <w:p w14:paraId="3F3A1BF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Agus</w:t>
      </w:r>
      <w:proofErr w:type="spellEnd"/>
    </w:p>
    <w:p w14:paraId="334E9FA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ta 2003)</w:t>
      </w:r>
    </w:p>
    <w:p w14:paraId="6A4F9ED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0B8E4BE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Karena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fleksibilitas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desain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tidak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pasti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D0342B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jumlah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jenis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satu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rencana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siapa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123909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yang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diwawancarai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dan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bagaimana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menemukan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mereka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di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tempat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3C6DF11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Responden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0C757E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sengaja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dipilih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karena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sebelumnya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menciptakan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tipologi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A83EA2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individu</w:t>
      </w:r>
      <w:proofErr w:type="spellEnd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(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ideal)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masyarakat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Yang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penting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di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bukanlah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jumlah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1BA743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responden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kasus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tetapi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potensi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masing</w:t>
      </w:r>
    </w:p>
    <w:p w14:paraId="390A507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5BBD5B7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masing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responden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kasus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A6BB31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memberikan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pemahaman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teoretis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yang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lebih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p</w:t>
      </w:r>
    </w:p>
    <w:p w14:paraId="60C2235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erspektif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yang </w:t>
      </w:r>
    </w:p>
    <w:p w14:paraId="12D1A97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dipelajari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105F790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data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bidang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tentunya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berkaitan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teknik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data </w:t>
      </w:r>
    </w:p>
    <w:p w14:paraId="39B1BA0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mining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serta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data dan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tipe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data.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data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minimal </w:t>
      </w:r>
    </w:p>
    <w:p w14:paraId="7239C3B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berupa</w:t>
      </w:r>
      <w:proofErr w:type="spellEnd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:  (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1)  kata</w:t>
      </w:r>
    </w:p>
    <w:p w14:paraId="2D16B11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5A94258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kata  dan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(2)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selebihnya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tambaha</w:t>
      </w:r>
      <w:proofErr w:type="spellEnd"/>
    </w:p>
    <w:p w14:paraId="006FAC8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n </w:t>
      </w:r>
    </w:p>
    <w:p w14:paraId="573A17F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>seperti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dokumen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tertulis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foto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.  Kata</w:t>
      </w:r>
    </w:p>
    <w:p w14:paraId="6AB5908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5275984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kata  dan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45EC4F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yang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diamati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diwawancarai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utama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42B6F8E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</w:p>
    <w:p w14:paraId="00782A4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1CFA0C7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penting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dicatat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catatan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tertulis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melalui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FBD90B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rekaman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video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/audio,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fotogra</w:t>
      </w:r>
      <w:proofErr w:type="spellEnd"/>
    </w:p>
    <w:p w14:paraId="6666A7F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fi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film.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Sedangkan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tambahan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B47B11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sastra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dibedakan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menjadi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buku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jurnal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ilmiah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</w:p>
    <w:p w14:paraId="58607AF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arsip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dokumen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pribadi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dan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dokumen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resmi</w:t>
      </w:r>
      <w:proofErr w:type="spellEnd"/>
    </w:p>
    <w:p w14:paraId="085A52D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C29A8C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Agusta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2003)</w:t>
      </w:r>
    </w:p>
    <w:p w14:paraId="353D830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13D7C8F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kuantitatif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</w:t>
      </w:r>
      <w:proofErr w:type="spellEnd"/>
    </w:p>
    <w:p w14:paraId="584521B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F2A501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spellStart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dibagi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menjadi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dua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kelompok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yaitu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:   1.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54FD64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deskriptif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2DB492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mendeskripsikan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mendeskripsikan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terkumpul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begitu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saja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tanpa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192AA0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membuat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29172E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kesimpulan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generalisasi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0F1259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data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dasar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berupa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deskripsi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belaka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karena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tidak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mencari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menjelaskan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E3CC5E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hubungan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menguji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hipotesis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membuat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prediksi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menarik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kesimpulan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2. </w:t>
      </w:r>
    </w:p>
    <w:p w14:paraId="5C807BB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inferensial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des</w:t>
      </w:r>
    </w:p>
    <w:p w14:paraId="4817FF8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kriptif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mewakili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data.  Oleh </w:t>
      </w:r>
    </w:p>
    <w:p w14:paraId="5BB330F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karena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spellStart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inferensial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berusaha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menarik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kesimpulan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dan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keputusan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46A59C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berdasarkan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 yang 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Biasanya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melibatkan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F0336A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>pengambilan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sampel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tertentu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populasi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besar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menerapkan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hasil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a</w:t>
      </w:r>
    </w:p>
    <w:p w14:paraId="3953AAA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9C7E08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sampel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populasi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Oleh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karena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inferensial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juga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3FC820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induktif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91596E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Muhson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2006)</w:t>
      </w:r>
    </w:p>
    <w:p w14:paraId="7C4B94A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7A93B2D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Berdasarkan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argumentasi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yang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dikemukakan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di  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F410E5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bertujuan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mengetahui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bagaimana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data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dikelola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dan </w:t>
      </w:r>
    </w:p>
    <w:p w14:paraId="4DD0F66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28"/>
          <w:szCs w:val="28"/>
          <w:lang w:eastAsia="en-ID"/>
        </w:rPr>
        <w:t>Jurnal</w:t>
      </w:r>
      <w:proofErr w:type="spellEnd"/>
      <w:r w:rsidRPr="00847DA5">
        <w:rPr>
          <w:rFonts w:ascii="Arial" w:eastAsia="Times New Roman" w:hAnsi="Arial" w:cs="Arial"/>
          <w:sz w:val="28"/>
          <w:szCs w:val="28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28"/>
          <w:szCs w:val="28"/>
          <w:lang w:eastAsia="en-ID"/>
        </w:rPr>
        <w:t>Kreativitas</w:t>
      </w:r>
      <w:proofErr w:type="spellEnd"/>
      <w:r w:rsidRPr="00847DA5">
        <w:rPr>
          <w:rFonts w:ascii="Arial" w:eastAsia="Times New Roman" w:hAnsi="Arial" w:cs="Arial"/>
          <w:sz w:val="28"/>
          <w:szCs w:val="28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28"/>
          <w:szCs w:val="28"/>
          <w:lang w:eastAsia="en-ID"/>
        </w:rPr>
        <w:t>Mahasiswa</w:t>
      </w:r>
      <w:proofErr w:type="spellEnd"/>
    </w:p>
    <w:p w14:paraId="6489A77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 xml:space="preserve">Vol. 1, No. </w:t>
      </w:r>
    </w:p>
    <w:p w14:paraId="0FEB004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2</w:t>
      </w:r>
    </w:p>
    <w:p w14:paraId="4575D75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, 202</w:t>
      </w:r>
    </w:p>
    <w:p w14:paraId="54D4007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3</w:t>
      </w:r>
    </w:p>
    <w:p w14:paraId="6423EFB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ISSN</w:t>
      </w:r>
    </w:p>
    <w:p w14:paraId="51AF0DD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3021</w:t>
      </w:r>
    </w:p>
    <w:p w14:paraId="43B23E2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-</w:t>
      </w:r>
    </w:p>
    <w:p w14:paraId="28074A9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7938</w:t>
      </w:r>
    </w:p>
    <w:p w14:paraId="3AC5565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144</w:t>
      </w:r>
    </w:p>
    <w:p w14:paraId="3F8D955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Terutama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hasil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data   yang </w:t>
      </w:r>
    </w:p>
    <w:p w14:paraId="35A695E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dikumpulkan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maka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tersebut</w:t>
      </w:r>
      <w:proofErr w:type="spellEnd"/>
    </w:p>
    <w:p w14:paraId="52D279D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menjadi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acuan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sumber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kegiatan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F9917A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trainer di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lingkungan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pendidikan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5F2D46B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</w:p>
    <w:p w14:paraId="66FFE89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studi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pustaka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(</w:t>
      </w:r>
    </w:p>
    <w:p w14:paraId="028A2B6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library  research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)</w:t>
      </w:r>
    </w:p>
    <w:p w14:paraId="09B05D7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yaitu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DFDB36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literatur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referensi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ilmiah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tersedia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</w:p>
    <w:p w14:paraId="18D7A6B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diantaranya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jurnal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hasil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riset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berhubungan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4226E4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penerapan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bersikap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deskriptif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artinya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penulis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menggambarkan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7EE5AE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terstuktur</w:t>
      </w:r>
      <w:proofErr w:type="spellEnd"/>
    </w:p>
    <w:p w14:paraId="6E23704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factual,   actual,   dan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sistematis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komparasi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antara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097D58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pernah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di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terapkan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BE82FB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>teknik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data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yakni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diawali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penghimpunan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data, </w:t>
      </w:r>
    </w:p>
    <w:p w14:paraId="557AF00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penegelompokan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penyajian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ket</w:t>
      </w:r>
      <w:proofErr w:type="spellEnd"/>
    </w:p>
    <w:p w14:paraId="6857C62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erkaitan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mengambil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A5A0FE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kesimpulan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3C1FDD5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H</w:t>
      </w:r>
    </w:p>
    <w:p w14:paraId="2D7A373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ASIL DAN</w:t>
      </w:r>
    </w:p>
    <w:p w14:paraId="44A4AA5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PEMBAHASAN </w:t>
      </w:r>
    </w:p>
    <w:p w14:paraId="7C28C83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harfiah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berasal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bahasa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inggris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yakni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396C22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classroom  action</w:t>
      </w:r>
      <w:proofErr w:type="gramEnd"/>
    </w:p>
    <w:p w14:paraId="09A3EF2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artinya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11949A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action  research</w:t>
      </w:r>
      <w:proofErr w:type="gramEnd"/>
    </w:p>
    <w:p w14:paraId="722AAFB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)  yang</w:t>
      </w:r>
    </w:p>
    <w:p w14:paraId="6AA477B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di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Menurut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Arikunto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(2006)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bahwa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2919F2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merupakan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kegiatan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mencermati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suatu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objek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dan </w:t>
      </w:r>
    </w:p>
    <w:p w14:paraId="679304F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aturan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metodologi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tertentu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menemukan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akurat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mengenai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E3340B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hal</w:t>
      </w:r>
      <w:proofErr w:type="spellEnd"/>
    </w:p>
    <w:p w14:paraId="5F4782E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5575B58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meningkatkan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mut</w:t>
      </w:r>
    </w:p>
    <w:p w14:paraId="1FC0EAA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u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objek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diamati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46F806B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Sedangkan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menurut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426EE8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Kemmis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(McNiff,  991</w:t>
      </w:r>
    </w:p>
    <w:p w14:paraId="54998C8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)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mengatakan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bahwa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1B10EE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merupakan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pencermatan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oleh  orang</w:t>
      </w:r>
    </w:p>
    <w:p w14:paraId="20968BE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4A82667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orang  yang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terlibat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</w:t>
      </w:r>
    </w:p>
    <w:p w14:paraId="07A2215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idalamnya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(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guru,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peserta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didik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</w:t>
      </w:r>
    </w:p>
    <w:p w14:paraId="71E5402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kepala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sekolah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)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2DBBBB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met</w:t>
      </w:r>
      <w:proofErr w:type="gramEnd"/>
    </w:p>
    <w:p w14:paraId="42BD2C5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ode  re</w:t>
      </w:r>
      <w:proofErr w:type="gramEnd"/>
    </w:p>
    <w:p w14:paraId="6E5A6BF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f</w:t>
      </w:r>
    </w:p>
    <w:p w14:paraId="1DED686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leksi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diri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bertujuan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perbaikan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7CA362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diberbagai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aspek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pembelajaran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638CDCC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kata   </w:t>
      </w: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lain,   </w:t>
      </w:r>
      <w:proofErr w:type="spellStart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DFF5B6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>merupakan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pencermatan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yang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oleh   guru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sendiri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862110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melalui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refleksi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tujuan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53308A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memperbaiki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profesinya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guru, </w:t>
      </w:r>
    </w:p>
    <w:p w14:paraId="31DF34A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sehingga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hasil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belajar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peserta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didik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terus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meningkat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5AF4940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Tindakan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dibagi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menjadi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dua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macam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yakni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Tindakan </w:t>
      </w:r>
    </w:p>
    <w:p w14:paraId="73E0DAA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Kelas.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431961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yakni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strategi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D5773E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menemuk</w:t>
      </w:r>
      <w:proofErr w:type="spellEnd"/>
      <w:proofErr w:type="gramEnd"/>
    </w:p>
    <w:p w14:paraId="2F0546D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solusi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realitas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87AB61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memecahkan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masalah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organisasi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serta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</w:p>
    <w:p w14:paraId="16A854F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2D1566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bertujuan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mengembangkan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keterampilan</w:t>
      </w:r>
      <w:proofErr w:type="spellEnd"/>
    </w:p>
    <w:p w14:paraId="43EDC91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1447B53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keterampilan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DFF0A1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baru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pendekatan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baru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dan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memecahkan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masalah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C3306C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penerapan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langsung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di  dunia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kerja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dunia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actua</w:t>
      </w:r>
      <w:proofErr w:type="spellEnd"/>
    </w:p>
    <w:p w14:paraId="2C979B6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  yang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lain,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F32284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tidak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23FB51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terlibat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langsung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kegiatan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mengamati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orang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melakuk</w:t>
      </w:r>
      <w:proofErr w:type="spellEnd"/>
    </w:p>
    <w:p w14:paraId="7112D48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an </w:t>
      </w:r>
    </w:p>
    <w:p w14:paraId="7A70EA9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</w:t>
      </w:r>
      <w:proofErr w:type="spellEnd"/>
    </w:p>
    <w:p w14:paraId="58E51DF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r</w:t>
      </w:r>
    </w:p>
    <w:p w14:paraId="68BA741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. S</w:t>
      </w:r>
    </w:p>
    <w:p w14:paraId="5404E33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edangkan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</w:p>
    <w:p w14:paraId="5A8D595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merupakan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suatu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kegiatan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BA87C4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</w:t>
      </w:r>
      <w:proofErr w:type="spellEnd"/>
    </w:p>
    <w:p w14:paraId="09B563D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berkonteks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</w:p>
    <w:p w14:paraId="0EC3650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d</w:t>
      </w:r>
    </w:p>
    <w:p w14:paraId="7906988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</w:t>
      </w:r>
      <w:proofErr w:type="spellEnd"/>
    </w:p>
    <w:p w14:paraId="0D17341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laksanakan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memecahk</w:t>
      </w:r>
      <w:proofErr w:type="spellEnd"/>
    </w:p>
    <w:p w14:paraId="4E36FCC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an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masalah</w:t>
      </w:r>
      <w:proofErr w:type="spellEnd"/>
    </w:p>
    <w:p w14:paraId="2E8B1EC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2A2887A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masalah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pembelajaran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dihadapi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oleh  guru,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memperbaiki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mutu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hasil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FE8862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pembelajaran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mencoba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hal</w:t>
      </w:r>
      <w:proofErr w:type="spellEnd"/>
    </w:p>
    <w:p w14:paraId="466E7AE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176CC9F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>hal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baru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pembelajaran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demi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peningkatan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38C62A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mutu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hasil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pembelajaran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</w:p>
    <w:p w14:paraId="7BB2097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terlibat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langsung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822282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pelaksa</w:t>
      </w:r>
      <w:proofErr w:type="spellEnd"/>
    </w:p>
    <w:p w14:paraId="516AEE7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naan k</w:t>
      </w:r>
    </w:p>
    <w:p w14:paraId="0E4BB2D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egiatan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tersebut</w:t>
      </w:r>
      <w:proofErr w:type="spellEnd"/>
    </w:p>
    <w:p w14:paraId="0918808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(Hanum</w:t>
      </w:r>
    </w:p>
    <w:p w14:paraId="0C078B2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,</w:t>
      </w:r>
    </w:p>
    <w:p w14:paraId="1871C49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2008)</w:t>
      </w:r>
    </w:p>
    <w:p w14:paraId="5F8F868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2028F9A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merupakan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yang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EFE6B3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individu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maupun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kolaboratif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individual </w:t>
      </w:r>
    </w:p>
    <w:p w14:paraId="6164C86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28"/>
          <w:szCs w:val="28"/>
          <w:lang w:eastAsia="en-ID"/>
        </w:rPr>
        <w:t>Jurnal</w:t>
      </w:r>
      <w:proofErr w:type="spellEnd"/>
      <w:r w:rsidRPr="00847DA5">
        <w:rPr>
          <w:rFonts w:ascii="Arial" w:eastAsia="Times New Roman" w:hAnsi="Arial" w:cs="Arial"/>
          <w:sz w:val="28"/>
          <w:szCs w:val="28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28"/>
          <w:szCs w:val="28"/>
          <w:lang w:eastAsia="en-ID"/>
        </w:rPr>
        <w:t>Kreativitas</w:t>
      </w:r>
      <w:proofErr w:type="spellEnd"/>
      <w:r w:rsidRPr="00847DA5">
        <w:rPr>
          <w:rFonts w:ascii="Arial" w:eastAsia="Times New Roman" w:hAnsi="Arial" w:cs="Arial"/>
          <w:sz w:val="28"/>
          <w:szCs w:val="28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28"/>
          <w:szCs w:val="28"/>
          <w:lang w:eastAsia="en-ID"/>
        </w:rPr>
        <w:t>Mahasiswa</w:t>
      </w:r>
      <w:proofErr w:type="spellEnd"/>
    </w:p>
    <w:p w14:paraId="72689E3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 xml:space="preserve">Vol. 1, No. </w:t>
      </w:r>
    </w:p>
    <w:p w14:paraId="328B51F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2</w:t>
      </w:r>
    </w:p>
    <w:p w14:paraId="25D364F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, 202</w:t>
      </w:r>
    </w:p>
    <w:p w14:paraId="39D620F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3</w:t>
      </w:r>
    </w:p>
    <w:p w14:paraId="66BB828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ISSN</w:t>
      </w:r>
    </w:p>
    <w:p w14:paraId="428AD32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3021</w:t>
      </w:r>
    </w:p>
    <w:p w14:paraId="62D43B4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-</w:t>
      </w:r>
    </w:p>
    <w:p w14:paraId="02F36CD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7938</w:t>
      </w:r>
    </w:p>
    <w:p w14:paraId="4FA3173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145</w:t>
      </w:r>
    </w:p>
    <w:p w14:paraId="3EBFACF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merupakan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dimana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seorang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guru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di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A5C8CB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maupun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guru    lain.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Sedangkan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</w:t>
      </w:r>
      <w:proofErr w:type="spellEnd"/>
    </w:p>
    <w:p w14:paraId="2B8E959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kolaboratif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80E285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merupakan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dimana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beberapa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guru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sinergis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22E3A9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di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dan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anggota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lain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berkunjung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mengamati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28A9A6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kegiatan</w:t>
      </w:r>
      <w:proofErr w:type="spellEnd"/>
    </w:p>
    <w:p w14:paraId="4A5262D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</w:t>
      </w:r>
    </w:p>
    <w:p w14:paraId="55A5E07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Widayati</w:t>
      </w:r>
      <w:proofErr w:type="spellEnd"/>
    </w:p>
    <w:p w14:paraId="57A013D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,</w:t>
      </w:r>
    </w:p>
    <w:p w14:paraId="3325C8D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2008)</w:t>
      </w:r>
    </w:p>
    <w:p w14:paraId="4B96C09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71681F1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Teknik </w:t>
      </w:r>
    </w:p>
    <w:p w14:paraId="427D062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Data</w:t>
      </w:r>
    </w:p>
    <w:p w14:paraId="5161CF8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 xml:space="preserve">Teknik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0631AD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merekam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data (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)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dibutuhkan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bagian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menjelaskan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509E87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mengenai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</w:t>
      </w:r>
    </w:p>
    <w:p w14:paraId="48293F0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menyangkut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indikator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tindakan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</w:p>
    <w:p w14:paraId="7163E92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misalnya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hidupnya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diskusi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siswa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proses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keteraturan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diskusi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penggunaan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alat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0F44F7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peraga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hasil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belajar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siswa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lain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sebagainya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semua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798669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harus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disajikan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meyakinkan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mengem</w:t>
      </w:r>
      <w:proofErr w:type="spellEnd"/>
    </w:p>
    <w:p w14:paraId="0CA5503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ukakan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D03ADF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merekam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peristiwa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pembelajaran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siswa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Disamping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itu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pada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bagian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</w:p>
    <w:p w14:paraId="5134CD7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juga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mengemukakan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refleksi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mengetahui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1BB430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has</w:t>
      </w:r>
    </w:p>
    <w:p w14:paraId="3807DDA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il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belajar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siswa</w:t>
      </w:r>
      <w:proofErr w:type="spellEnd"/>
    </w:p>
    <w:p w14:paraId="20CF35C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Suyadi</w:t>
      </w:r>
      <w:proofErr w:type="spellEnd"/>
    </w:p>
    <w:p w14:paraId="484F9CB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2012)</w:t>
      </w:r>
    </w:p>
    <w:p w14:paraId="313AF40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3DAFFC6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P</w:t>
      </w:r>
    </w:p>
    <w:p w14:paraId="2372785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data </w:t>
      </w:r>
    </w:p>
    <w:p w14:paraId="797FB70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39CCF4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PT</w:t>
      </w:r>
    </w:p>
    <w:p w14:paraId="21C87A8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K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seharusnya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t</w:t>
      </w:r>
    </w:p>
    <w:p w14:paraId="2311A5E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idak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</w:t>
      </w:r>
      <w:proofErr w:type="spellEnd"/>
    </w:p>
    <w:p w14:paraId="7716310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k</w:t>
      </w:r>
    </w:p>
    <w:p w14:paraId="29630C5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a</w:t>
      </w:r>
    </w:p>
    <w:p w14:paraId="57DE48B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n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suatu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saat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597804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saj</w:t>
      </w:r>
      <w:proofErr w:type="spellEnd"/>
    </w:p>
    <w:p w14:paraId="2020CC5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a </w:t>
      </w: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(</w:t>
      </w:r>
      <w:proofErr w:type="gramEnd"/>
    </w:p>
    <w:p w14:paraId="254B969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misalnya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saja</w:t>
      </w:r>
      <w:proofErr w:type="spellEnd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),   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tetapi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harus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sepanjang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FDE1F0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pelaksanaan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pembelajaran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</w:t>
      </w: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Jadi,   </w:t>
      </w:r>
      <w:proofErr w:type="spellStart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perlu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pengambilan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data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7589A5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jenis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data</w:t>
      </w:r>
    </w:p>
    <w:p w14:paraId="4D25FD2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agar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diperoleh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data   yang   valid </w:t>
      </w:r>
    </w:p>
    <w:p w14:paraId="456DC38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(Hanum</w:t>
      </w:r>
    </w:p>
    <w:p w14:paraId="1EF3876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,</w:t>
      </w:r>
    </w:p>
    <w:p w14:paraId="7F9F824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>2008)</w:t>
      </w:r>
    </w:p>
    <w:p w14:paraId="2556505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7B54CC0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Teknik </w:t>
      </w:r>
    </w:p>
    <w:p w14:paraId="7F24321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PTK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terbagi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menjadi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dua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macam</w:t>
      </w:r>
      <w:proofErr w:type="spellEnd"/>
    </w:p>
    <w:p w14:paraId="2AA348E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yakni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530423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data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76A488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deskriptif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) </w:t>
      </w:r>
    </w:p>
    <w:p w14:paraId="036DFEA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dan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data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kuantitatif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DCEED5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(b</w:t>
      </w:r>
    </w:p>
    <w:p w14:paraId="7673DD9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erdasarkan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jumlah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). </w:t>
      </w:r>
    </w:p>
    <w:p w14:paraId="5608285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</w:t>
      </w:r>
      <w:proofErr w:type="spellEnd"/>
    </w:p>
    <w:p w14:paraId="1201819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ED4E60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</w:p>
    <w:p w14:paraId="28897D8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postpositivisme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karena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DA1557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berpijak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pada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filosofi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postpositivisme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juga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artistik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159BE7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karena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proses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lebih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artistik</w:t>
      </w:r>
      <w:proofErr w:type="spellEnd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(</w:t>
      </w:r>
      <w:proofErr w:type="spellStart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kurang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terstruktur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)   dan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AED4A4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interpretasi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karena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data   yang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diperoleh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</w:p>
    <w:p w14:paraId="1C4663E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lebih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terkait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3724E0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interpretasi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ditemukan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di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lapangan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3296C7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sering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naturalistik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karena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732007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kondisi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(</w:t>
      </w:r>
    </w:p>
    <w:p w14:paraId="6448D82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natural environment</w:t>
      </w:r>
    </w:p>
    <w:p w14:paraId="5998505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).</w:t>
      </w:r>
    </w:p>
    <w:p w14:paraId="434EF81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berfungsi</w:t>
      </w:r>
      <w:proofErr w:type="spellEnd"/>
    </w:p>
    <w:p w14:paraId="4790661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mengkaji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memahami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pentingnya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9A8809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banyak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individu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kelompok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orang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terhadap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masalah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sosial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kemanusiaan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205A796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Proses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membutuhkan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upaya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yang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signifikan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seperti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9F015A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mengajukan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pertanyaan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memahami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prosesnya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mengumpulkan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in</w:t>
      </w:r>
    </w:p>
    <w:p w14:paraId="1A7B41B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595F7F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spesifik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partisipan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menganalisis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induktif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tema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khusus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55634F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>tema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menafsirkan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makna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Laporan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akhir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memiliki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73BB69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struktur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kerangka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kerja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fleksibel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Setiap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orang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terlibat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8D868D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in</w:t>
      </w:r>
      <w:proofErr w:type="gramEnd"/>
    </w:p>
    <w:p w14:paraId="7139E8F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harus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mengambil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perspektif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induktif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fokus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pada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makna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5AB8A7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individu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dan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menafsirkan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kompleksitas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masalah</w:t>
      </w:r>
      <w:proofErr w:type="spellEnd"/>
    </w:p>
    <w:p w14:paraId="30ED15A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Rukminingsih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Adnan, and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Latief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264C0F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2020)</w:t>
      </w:r>
    </w:p>
    <w:p w14:paraId="3E4BDC5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7F518F5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menekankan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pada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pemahaman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6F4AEE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fenomen</w:t>
      </w:r>
      <w:proofErr w:type="spellEnd"/>
    </w:p>
    <w:p w14:paraId="23E5E97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a dan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menganggap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bahwa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setiap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pasti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memiliki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pola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639900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ditemukan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jenis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</w:t>
      </w:r>
      <w:proofErr w:type="spellEnd"/>
    </w:p>
    <w:p w14:paraId="29585A8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knik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analisis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lebih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D95C70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d</w:t>
      </w:r>
    </w:p>
    <w:p w14:paraId="36015D8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ipelajari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D6D621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berdasarkan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8594E6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kasus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5224A1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per</w:t>
      </w:r>
    </w:p>
    <w:p w14:paraId="7F8151C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kasus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</w:p>
    <w:p w14:paraId="1F2B686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karena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F51364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metodologi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99BE2C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C5729A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28"/>
          <w:szCs w:val="28"/>
          <w:lang w:eastAsia="en-ID"/>
        </w:rPr>
        <w:t>Jurnal</w:t>
      </w:r>
      <w:proofErr w:type="spellEnd"/>
      <w:r w:rsidRPr="00847DA5">
        <w:rPr>
          <w:rFonts w:ascii="Arial" w:eastAsia="Times New Roman" w:hAnsi="Arial" w:cs="Arial"/>
          <w:sz w:val="28"/>
          <w:szCs w:val="28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28"/>
          <w:szCs w:val="28"/>
          <w:lang w:eastAsia="en-ID"/>
        </w:rPr>
        <w:t>Kreativitas</w:t>
      </w:r>
      <w:proofErr w:type="spellEnd"/>
      <w:r w:rsidRPr="00847DA5">
        <w:rPr>
          <w:rFonts w:ascii="Arial" w:eastAsia="Times New Roman" w:hAnsi="Arial" w:cs="Arial"/>
          <w:sz w:val="28"/>
          <w:szCs w:val="28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28"/>
          <w:szCs w:val="28"/>
          <w:lang w:eastAsia="en-ID"/>
        </w:rPr>
        <w:t>Mahasiswa</w:t>
      </w:r>
      <w:proofErr w:type="spellEnd"/>
    </w:p>
    <w:p w14:paraId="36E6E60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 xml:space="preserve">Vol. 1, No. </w:t>
      </w:r>
    </w:p>
    <w:p w14:paraId="53148C0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2</w:t>
      </w:r>
    </w:p>
    <w:p w14:paraId="564C42A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, 202</w:t>
      </w:r>
    </w:p>
    <w:p w14:paraId="46A4F7C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3</w:t>
      </w:r>
    </w:p>
    <w:p w14:paraId="41C2463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ISSN</w:t>
      </w:r>
    </w:p>
    <w:p w14:paraId="550D6DC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3021</w:t>
      </w:r>
    </w:p>
    <w:p w14:paraId="7F3A0A9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-</w:t>
      </w:r>
    </w:p>
    <w:p w14:paraId="70B4463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7938</w:t>
      </w:r>
    </w:p>
    <w:p w14:paraId="4EF7DC8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en-ID"/>
        </w:rPr>
      </w:pPr>
      <w:r w:rsidRPr="00847DA5">
        <w:rPr>
          <w:rFonts w:ascii="Arial" w:eastAsia="Times New Roman" w:hAnsi="Arial" w:cs="Arial"/>
          <w:sz w:val="28"/>
          <w:szCs w:val="28"/>
          <w:lang w:eastAsia="en-ID"/>
        </w:rPr>
        <w:t>146</w:t>
      </w:r>
    </w:p>
    <w:p w14:paraId="15D48B8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mengasumsikan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bahwa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sifat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suatu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</w:t>
      </w:r>
      <w:proofErr w:type="spellEnd"/>
      <w:proofErr w:type="gramEnd"/>
    </w:p>
    <w:p w14:paraId="15F8808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berbeda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sifat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967520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lainnya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Tujuan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membuat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generalisasi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tetapi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BC3672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>memperdalam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pemahaman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tentang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Kegiatan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25855F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memberikan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pengajaran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tematik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71E7FEE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Sedangkan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menurut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Millis  (2</w:t>
      </w:r>
    </w:p>
    <w:p w14:paraId="6C2A2FD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003  :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71)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kualitatif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97A422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tiga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teknik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dipilih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oleh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mengumpulkan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</w:t>
      </w:r>
    </w:p>
    <w:p w14:paraId="5249373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disebut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3  E  (</w:t>
      </w:r>
    </w:p>
    <w:p w14:paraId="5DD86A1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Experiencing,  Enquiring</w:t>
      </w:r>
      <w:proofErr w:type="gramEnd"/>
    </w:p>
    <w:p w14:paraId="526B9D4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dan </w:t>
      </w:r>
    </w:p>
    <w:p w14:paraId="057E406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Examining</w:t>
      </w:r>
    </w:p>
    <w:p w14:paraId="5778A5E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).  </w:t>
      </w: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Dimana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A82430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diartikan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berikut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:</w:t>
      </w:r>
      <w:proofErr w:type="gramEnd"/>
    </w:p>
    <w:p w14:paraId="0252136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1</w:t>
      </w:r>
    </w:p>
    <w:p w14:paraId="21BFF2B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)</w:t>
      </w:r>
    </w:p>
    <w:p w14:paraId="5BCE760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Experiencing</w:t>
      </w:r>
    </w:p>
    <w:p w14:paraId="1A93A3F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teknik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melalui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pengalaman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Teknik </w:t>
      </w:r>
    </w:p>
    <w:p w14:paraId="2D06335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yang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data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observasi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61ED618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Observasi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informasi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data </w:t>
      </w:r>
    </w:p>
    <w:p w14:paraId="6AC47E9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mengamati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dan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mencatat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sistematis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fenomena</w:t>
      </w:r>
      <w:proofErr w:type="spellEnd"/>
    </w:p>
    <w:p w14:paraId="0F3875C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-</w:t>
      </w:r>
    </w:p>
    <w:p w14:paraId="040B9CA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fenome</w:t>
      </w:r>
      <w:proofErr w:type="spellEnd"/>
    </w:p>
    <w:p w14:paraId="4C84829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objek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diamati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129293E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2</w:t>
      </w:r>
    </w:p>
    <w:p w14:paraId="1C3FDAFC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)</w:t>
      </w:r>
    </w:p>
    <w:p w14:paraId="58C0AA8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Enquiring</w:t>
      </w:r>
    </w:p>
    <w:p w14:paraId="725A9A4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teknik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data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8DCF66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mengajukan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pertanyaan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Teknik   yang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mengumpulkan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FE57CD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data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berupa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wawancara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angket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Wawancara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membutuhkan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51F369D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komunikasi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langsung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antara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</w:t>
      </w:r>
      <w:proofErr w:type="spellEnd"/>
    </w:p>
    <w:p w14:paraId="02307B9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subjek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sampel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Faktanya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</w:p>
    <w:p w14:paraId="1901BD2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wawancara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yang   paling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dan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efektif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wawancara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2C13EB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pribadi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Karena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mudah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dilihat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luar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bahwa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perlu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komunikasi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A906F0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 xml:space="preserve">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lancar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antara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keduanya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(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antara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subjek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sampel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). </w:t>
      </w:r>
    </w:p>
    <w:p w14:paraId="12019EA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jug</w:t>
      </w:r>
    </w:p>
    <w:p w14:paraId="632FCDB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a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dilihat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sebagai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wawancara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tertulis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berupa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daftar </w:t>
      </w:r>
    </w:p>
    <w:p w14:paraId="3BF40B5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pertanyaan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1C651B3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3</w:t>
      </w:r>
    </w:p>
    <w:p w14:paraId="6DD1254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)</w:t>
      </w:r>
    </w:p>
    <w:p w14:paraId="0B90060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Examining</w:t>
      </w:r>
    </w:p>
    <w:p w14:paraId="2F43664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teknik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data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melalui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pemanfaatan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atau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7B671D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pembuatan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catatan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berupa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jurnal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artifak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catatan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lapangan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data </w:t>
      </w:r>
    </w:p>
    <w:p w14:paraId="3D399DE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arsip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dan </w:t>
      </w:r>
    </w:p>
    <w:p w14:paraId="666C1A48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audiotape/videotape.</w:t>
      </w:r>
    </w:p>
    <w:p w14:paraId="5C393B2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kuantitatif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adalah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menguji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suatu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teori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tertentu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A9F692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meneliti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hubungan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antar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variabel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Variabel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biasanya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diukur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0923ED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alat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seperti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kuesioner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wawancara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terstruktur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</w:p>
    <w:p w14:paraId="3582462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yang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memungkinkan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data  nu</w:t>
      </w:r>
    </w:p>
    <w:p w14:paraId="61CA23E7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dianalisis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berdasarkan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perhitungan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statistik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</w:p>
    <w:p w14:paraId="22D037AD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Laporan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akhir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biasanya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memiliki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struktur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yang   ramping   dan </w:t>
      </w:r>
    </w:p>
    <w:p w14:paraId="28F4AAC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koheren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dimulai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pendahuluan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gambaran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hasil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4D47B62F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sebelumnya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latar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belakang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teori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metode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hasil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</w:t>
      </w:r>
      <w:proofErr w:type="spellEnd"/>
    </w:p>
    <w:p w14:paraId="5324FD8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dan </w:t>
      </w:r>
    </w:p>
    <w:p w14:paraId="4D1EA5F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pembahasan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2BD2D079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(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Rukminingsih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 </w:t>
      </w:r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Adnan,    and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Latief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2020)</w:t>
      </w:r>
    </w:p>
    <w:p w14:paraId="51948B9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.</w:t>
      </w:r>
    </w:p>
    <w:p w14:paraId="4ABB432B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kuantitatif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0D0CAE61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diharapkan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menguji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teori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deduktif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menghindari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bias,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mencari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penjelasan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A8A65FA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alternatif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dan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menggeneralisasi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serta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menerapkan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kembali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temuan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mer</w:t>
      </w:r>
      <w:proofErr w:type="spellEnd"/>
    </w:p>
    <w:p w14:paraId="6A76FE2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>eka.</w:t>
      </w:r>
    </w:p>
    <w:p w14:paraId="72006824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Penelitian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kuantitatif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lebih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menekankan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pada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aspek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objektif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dalam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4A82EB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lastRenderedPageBreak/>
        <w:t>mengukur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sosial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pengukuran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setiap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fenomena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sosial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1314928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dideskripsikan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beberapa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komponen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masalah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variabel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dan </w:t>
      </w:r>
    </w:p>
    <w:p w14:paraId="1745DE12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indikator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 </w:t>
      </w: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Setiap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variabel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yang </w:t>
      </w:r>
    </w:p>
    <w:p w14:paraId="6E6525A3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ditentukan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diukur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menetapkan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simbol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3961DAE5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numerik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berbeda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kelas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data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terkait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variabel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tersebut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.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Dengan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7A17669E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proofErr w:type="gram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menggunakan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simbol</w:t>
      </w:r>
      <w:proofErr w:type="spellEnd"/>
      <w:proofErr w:type="gram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numerik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ini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,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teknik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perhitungan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kuantitatif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dapat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dilakukan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</w:p>
    <w:p w14:paraId="6EC8BD06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untuk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menarik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kesimpulan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yang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diterima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secara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umum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da</w:t>
      </w:r>
    </w:p>
    <w:p w14:paraId="26087250" w14:textId="77777777" w:rsidR="00847DA5" w:rsidRPr="00847DA5" w:rsidRDefault="00847DA5" w:rsidP="00847DA5">
      <w:pPr>
        <w:shd w:val="clear" w:color="auto" w:fill="FFFFFF"/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lam </w:t>
      </w:r>
      <w:proofErr w:type="spellStart"/>
      <w:r w:rsidRPr="00847DA5">
        <w:rPr>
          <w:rFonts w:ascii="Arial" w:eastAsia="Times New Roman" w:hAnsi="Arial" w:cs="Arial"/>
          <w:sz w:val="30"/>
          <w:szCs w:val="30"/>
          <w:lang w:eastAsia="en-ID"/>
        </w:rPr>
        <w:t>suatu</w:t>
      </w:r>
      <w:proofErr w:type="spellEnd"/>
      <w:r w:rsidRPr="00847DA5">
        <w:rPr>
          <w:rFonts w:ascii="Arial" w:eastAsia="Times New Roman" w:hAnsi="Arial" w:cs="Arial"/>
          <w:sz w:val="30"/>
          <w:szCs w:val="30"/>
          <w:lang w:eastAsia="en-ID"/>
        </w:rPr>
        <w:t xml:space="preserve"> parameter.</w:t>
      </w:r>
    </w:p>
    <w:p w14:paraId="76D24E54" w14:textId="792B8B53" w:rsidR="006E62F9" w:rsidRPr="00847DA5" w:rsidRDefault="006E62F9" w:rsidP="00847DA5"/>
    <w:sectPr w:rsidR="006E62F9" w:rsidRPr="0084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12A4F"/>
    <w:multiLevelType w:val="hybridMultilevel"/>
    <w:tmpl w:val="60C6E9C6"/>
    <w:lvl w:ilvl="0" w:tplc="FF2AB7A4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79"/>
    <w:rsid w:val="000C2879"/>
    <w:rsid w:val="002B421A"/>
    <w:rsid w:val="003C1290"/>
    <w:rsid w:val="00473B14"/>
    <w:rsid w:val="004A7630"/>
    <w:rsid w:val="005A4638"/>
    <w:rsid w:val="006E62F9"/>
    <w:rsid w:val="00794C3C"/>
    <w:rsid w:val="00847DA5"/>
    <w:rsid w:val="00914DA7"/>
    <w:rsid w:val="00C93D58"/>
    <w:rsid w:val="00E67B1C"/>
    <w:rsid w:val="00F275C5"/>
    <w:rsid w:val="00F979EA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76712"/>
  <w15:chartTrackingRefBased/>
  <w15:docId w15:val="{C10BC3CB-426F-4702-8549-803B277C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2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3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57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682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9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3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76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7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14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4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4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65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27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0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12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1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4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40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67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5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4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9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20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4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2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8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57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0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5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50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3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1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23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2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1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9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7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1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8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3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56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66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90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16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56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9909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048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6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05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99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4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5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17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0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50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00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8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3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19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03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36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76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2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4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7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0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9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2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74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1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86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1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8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7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8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1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10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0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2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6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86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37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6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8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8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1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00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1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8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9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7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9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3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75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8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9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5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5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02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2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5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25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8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4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46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3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1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3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3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7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3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06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82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2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2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7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33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0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6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9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8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4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2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8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27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5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42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4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4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3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98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8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1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7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1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7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42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7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0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4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46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04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8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08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10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1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0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6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67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0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36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2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8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44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1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41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38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60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9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9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2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2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7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9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1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59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8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80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0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52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0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6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5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6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7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7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7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61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1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3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64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12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80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9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9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2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3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04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3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4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0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7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74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0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6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1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9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3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7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69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1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1762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17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2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8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9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00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3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6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0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8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9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95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8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9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2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0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4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0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9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7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5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3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75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6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7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82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0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55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8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2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8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1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5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8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7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0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7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6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3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7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17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80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73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0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2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5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8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16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87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5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85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89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6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9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4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9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55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4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7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18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6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2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92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9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3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42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4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5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0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25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8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3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66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0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7742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84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3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60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4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50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2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8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2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35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5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2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1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7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0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27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93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7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4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34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19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9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3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4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39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6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25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48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0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9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93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2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83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9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0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9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94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6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8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9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9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9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4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76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4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19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1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2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4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2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754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92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8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21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4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0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9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8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30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58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0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8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1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8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6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8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4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37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5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13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7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6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4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86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3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6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52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29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27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77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1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8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29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6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6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4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9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9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29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88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3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05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6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60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9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0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96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0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6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4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3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8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6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6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1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8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4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5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6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3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1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3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9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8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74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33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7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8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25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46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45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9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7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45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201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36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76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1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7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03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8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3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8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18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0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1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8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6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23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8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3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34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3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2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1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7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3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7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7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06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05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2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27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9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4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6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40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1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2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1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9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67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5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0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03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24520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61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66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8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9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54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01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3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43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7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00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4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75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64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0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94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1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9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3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63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81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1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51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97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43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4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95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9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1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1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22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5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1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32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2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2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9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0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9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8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1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4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5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1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5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3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1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49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2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12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4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4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2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1989</Words>
  <Characters>11339</Characters>
  <Application>Microsoft Office Word</Application>
  <DocSecurity>0</DocSecurity>
  <Lines>94</Lines>
  <Paragraphs>26</Paragraphs>
  <ScaleCrop>false</ScaleCrop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2</cp:revision>
  <dcterms:created xsi:type="dcterms:W3CDTF">2026-01-03T15:46:00Z</dcterms:created>
  <dcterms:modified xsi:type="dcterms:W3CDTF">2026-01-03T15:46:00Z</dcterms:modified>
</cp:coreProperties>
</file>