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175C9" w14:textId="58A031EF" w:rsidR="00D518DD" w:rsidRPr="004C7150" w:rsidRDefault="00195339" w:rsidP="00195339">
      <w:pPr>
        <w:jc w:val="center"/>
      </w:pPr>
      <w:r>
        <w:t xml:space="preserve">Задание для кандидата на позицию </w:t>
      </w:r>
      <w:r w:rsidR="009D01B7">
        <w:rPr>
          <w:lang w:val="en-US"/>
        </w:rPr>
        <w:t>Demand</w:t>
      </w:r>
      <w:r w:rsidR="009D01B7" w:rsidRPr="009D01B7">
        <w:t xml:space="preserve"> </w:t>
      </w:r>
      <w:r w:rsidR="009D01B7">
        <w:rPr>
          <w:lang w:val="en-US"/>
        </w:rPr>
        <w:t>Planning</w:t>
      </w:r>
      <w:r w:rsidR="009D01B7" w:rsidRPr="009D01B7">
        <w:t xml:space="preserve"> </w:t>
      </w:r>
      <w:r>
        <w:rPr>
          <w:lang w:val="en-US"/>
        </w:rPr>
        <w:t>Manager</w:t>
      </w:r>
    </w:p>
    <w:p w14:paraId="5C708CBD" w14:textId="77777777" w:rsidR="00195339" w:rsidRPr="004C7150" w:rsidRDefault="00195339" w:rsidP="00195339">
      <w:pPr>
        <w:jc w:val="center"/>
      </w:pPr>
    </w:p>
    <w:p w14:paraId="64D41E00" w14:textId="77777777" w:rsidR="00195339" w:rsidRDefault="00195339" w:rsidP="00195339">
      <w:pPr>
        <w:pStyle w:val="ListParagraph"/>
        <w:numPr>
          <w:ilvl w:val="0"/>
          <w:numId w:val="1"/>
        </w:numPr>
      </w:pPr>
      <w:r>
        <w:t xml:space="preserve">Подготовить краткую аналитическую справку в формате </w:t>
      </w:r>
      <w:r>
        <w:rPr>
          <w:lang w:val="en-US"/>
        </w:rPr>
        <w:t>ppt</w:t>
      </w:r>
      <w:r w:rsidRPr="00195339">
        <w:t xml:space="preserve"> </w:t>
      </w:r>
      <w:r>
        <w:t>(2-5 слайдов) по текущим тенденциям в регионе Волга по рынку мыла, используя, но не ограничиваясь информацией из приложенных файлов.</w:t>
      </w:r>
    </w:p>
    <w:p w14:paraId="388FE30E" w14:textId="77777777" w:rsidR="00195339" w:rsidRPr="00195339" w:rsidRDefault="00195339" w:rsidP="00195339">
      <w:pPr>
        <w:pStyle w:val="ListParagraph"/>
      </w:pPr>
    </w:p>
    <w:p w14:paraId="03067000" w14:textId="77777777" w:rsidR="00195339" w:rsidRDefault="00195339" w:rsidP="008D1A39">
      <w:pPr>
        <w:pStyle w:val="ListParagraph"/>
        <w:numPr>
          <w:ilvl w:val="0"/>
          <w:numId w:val="1"/>
        </w:numPr>
      </w:pPr>
      <w:r>
        <w:t xml:space="preserve">Представить алгоритм подготовки прогноза продаж (формат </w:t>
      </w:r>
      <w:r w:rsidRPr="00195339">
        <w:rPr>
          <w:lang w:val="en-US"/>
        </w:rPr>
        <w:t>ppt</w:t>
      </w:r>
      <w:r w:rsidR="00987EB3">
        <w:t>, 2-5 слайдов</w:t>
      </w:r>
      <w:r>
        <w:t>): факторы, которые должны учитываться при подготовке, алгоритм согласования и т.д.</w:t>
      </w:r>
    </w:p>
    <w:p w14:paraId="2903504C" w14:textId="77777777" w:rsidR="00195339" w:rsidRDefault="00195339" w:rsidP="00195339">
      <w:pPr>
        <w:pStyle w:val="ListParagraph"/>
      </w:pPr>
    </w:p>
    <w:p w14:paraId="7F2C3219" w14:textId="77777777" w:rsidR="00195339" w:rsidRDefault="00195339" w:rsidP="00195339">
      <w:pPr>
        <w:pStyle w:val="ListParagraph"/>
        <w:numPr>
          <w:ilvl w:val="0"/>
          <w:numId w:val="1"/>
        </w:numPr>
      </w:pPr>
      <w:r w:rsidRPr="00195339">
        <w:t xml:space="preserve">На основе данных, отраженных в приложенных к заданию файлах, подготовить прогноз продаж </w:t>
      </w:r>
      <w:r>
        <w:t xml:space="preserve">по </w:t>
      </w:r>
      <w:r>
        <w:rPr>
          <w:lang w:val="en-US"/>
        </w:rPr>
        <w:t>SKU</w:t>
      </w:r>
      <w:r w:rsidRPr="00195339">
        <w:t xml:space="preserve"> </w:t>
      </w:r>
      <w:r>
        <w:t>на ближайшие 12 месяцев и отразить его на слайдах.</w:t>
      </w:r>
    </w:p>
    <w:p w14:paraId="5D8AECA8" w14:textId="77777777" w:rsidR="00195339" w:rsidRDefault="00195339" w:rsidP="00195339">
      <w:pPr>
        <w:pStyle w:val="ListParagraph"/>
      </w:pPr>
    </w:p>
    <w:p w14:paraId="35A5C15F" w14:textId="77777777" w:rsidR="00195339" w:rsidRDefault="00195339" w:rsidP="00195339">
      <w:pPr>
        <w:pStyle w:val="ListParagraph"/>
        <w:numPr>
          <w:ilvl w:val="0"/>
          <w:numId w:val="1"/>
        </w:numPr>
      </w:pPr>
      <w:r>
        <w:t>В случае успешного выполнения задания кандидат будет пригашен в офис для презентации своих материалов: тенденции, алгоритм подготовки прогноза продаж по региону Волга.</w:t>
      </w:r>
    </w:p>
    <w:p w14:paraId="32F83945" w14:textId="77777777" w:rsidR="00195339" w:rsidRDefault="00195339" w:rsidP="00195339">
      <w:pPr>
        <w:pStyle w:val="ListParagraph"/>
      </w:pPr>
    </w:p>
    <w:p w14:paraId="77B9EB26" w14:textId="77777777" w:rsidR="00195339" w:rsidRDefault="00195339" w:rsidP="00195339"/>
    <w:p w14:paraId="327EFDE7" w14:textId="77777777" w:rsidR="004C7150" w:rsidRPr="009D01B7" w:rsidRDefault="00195339" w:rsidP="004C7150">
      <w:pPr>
        <w:spacing w:after="0"/>
      </w:pPr>
      <w:r>
        <w:rPr>
          <w:lang w:val="en-US"/>
        </w:rPr>
        <w:t>NB</w:t>
      </w:r>
    </w:p>
    <w:p w14:paraId="4CDF4C60" w14:textId="77777777" w:rsidR="00195339" w:rsidRDefault="004C7150" w:rsidP="004C7150">
      <w:pPr>
        <w:spacing w:after="0"/>
      </w:pPr>
      <w:r>
        <w:t>- п</w:t>
      </w:r>
      <w:r w:rsidR="00195339">
        <w:t xml:space="preserve">орядок модулей в презентации может быть изменен на усмотрение </w:t>
      </w:r>
      <w:r w:rsidR="00987EB3">
        <w:t>кандидата</w:t>
      </w:r>
      <w:r>
        <w:t>,</w:t>
      </w:r>
    </w:p>
    <w:p w14:paraId="2D81E754" w14:textId="77777777" w:rsidR="004C7150" w:rsidRPr="00195339" w:rsidRDefault="004C7150" w:rsidP="004C7150">
      <w:pPr>
        <w:spacing w:after="0"/>
      </w:pPr>
      <w:r>
        <w:t>- все материалы должны быть подготовлены на английском языке.</w:t>
      </w:r>
    </w:p>
    <w:sectPr w:rsidR="004C7150" w:rsidRPr="00195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94AB1"/>
    <w:multiLevelType w:val="hybridMultilevel"/>
    <w:tmpl w:val="60E6F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9A"/>
    <w:rsid w:val="00195339"/>
    <w:rsid w:val="004C7150"/>
    <w:rsid w:val="005D459A"/>
    <w:rsid w:val="00987EB3"/>
    <w:rsid w:val="009D01B7"/>
    <w:rsid w:val="00D518DD"/>
    <w:rsid w:val="00F5315D"/>
    <w:rsid w:val="00F7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783D"/>
  <w15:chartTrackingRefBased/>
  <w15:docId w15:val="{CFA4DBE0-44CA-4C6B-9EA2-7D33EA24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Schtefan Trinz</dc:creator>
  <cp:keywords/>
  <dc:description/>
  <cp:lastModifiedBy>Ivan Shustov</cp:lastModifiedBy>
  <cp:revision>6</cp:revision>
  <dcterms:created xsi:type="dcterms:W3CDTF">2014-07-28T04:45:00Z</dcterms:created>
  <dcterms:modified xsi:type="dcterms:W3CDTF">2020-04-27T19:35:00Z</dcterms:modified>
</cp:coreProperties>
</file>