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96B8" w14:textId="0CCFCBF4" w:rsidR="00A675AE" w:rsidRDefault="00A675AE">
      <w:r w:rsidRPr="00A675AE">
        <w:t>https://youtu.be/nL77T6ezj2c</w:t>
      </w:r>
    </w:p>
    <w:sectPr w:rsidR="00A67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5AE"/>
    <w:rsid w:val="001776FD"/>
    <w:rsid w:val="00A6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5DB3"/>
  <w15:chartTrackingRefBased/>
  <w15:docId w15:val="{4B4A3572-3945-48D6-9544-2C93C6011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Pierson</dc:creator>
  <cp:keywords/>
  <dc:description/>
  <cp:lastModifiedBy>Mike Pierson</cp:lastModifiedBy>
  <cp:revision>1</cp:revision>
  <dcterms:created xsi:type="dcterms:W3CDTF">2025-12-08T18:23:00Z</dcterms:created>
  <dcterms:modified xsi:type="dcterms:W3CDTF">2025-12-08T18:24:00Z</dcterms:modified>
</cp:coreProperties>
</file>