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503" w14:textId="2A15437E" w:rsidR="007B4A82" w:rsidRDefault="003C5F68">
      <w:r>
        <w:t>Loose ends</w:t>
      </w:r>
    </w:p>
    <w:p w14:paraId="1E2B085A" w14:textId="76FB28D2" w:rsidR="003C5F68" w:rsidRDefault="003C5F68" w:rsidP="003C5F68">
      <w:pPr>
        <w:pStyle w:val="ListParagraph"/>
        <w:numPr>
          <w:ilvl w:val="0"/>
          <w:numId w:val="2"/>
        </w:numPr>
      </w:pPr>
      <w:r>
        <w:t xml:space="preserve">Subfamily and substrate can’t be pulled out from output files from </w:t>
      </w:r>
      <w:proofErr w:type="spellStart"/>
      <w:r>
        <w:t>HMMsearch</w:t>
      </w:r>
      <w:proofErr w:type="spellEnd"/>
      <w:r>
        <w:t xml:space="preserve"> results for </w:t>
      </w:r>
      <w:proofErr w:type="spellStart"/>
      <w:r>
        <w:t>TcDOms</w:t>
      </w:r>
      <w:proofErr w:type="spellEnd"/>
    </w:p>
    <w:p w14:paraId="4095D8C4" w14:textId="57B47A04" w:rsidR="003C5F68" w:rsidRDefault="003C5F68" w:rsidP="003C5F68">
      <w:pPr>
        <w:pStyle w:val="ListParagraph"/>
        <w:numPr>
          <w:ilvl w:val="1"/>
          <w:numId w:val="2"/>
        </w:numPr>
      </w:pPr>
      <w:proofErr w:type="spellStart"/>
      <w:r>
        <w:t>tcDoms</w:t>
      </w:r>
      <w:proofErr w:type="spellEnd"/>
      <w:r>
        <w:t xml:space="preserve"> HMMS do contain the full </w:t>
      </w:r>
      <w:proofErr w:type="spellStart"/>
      <w:r>
        <w:t>tcDoms</w:t>
      </w:r>
      <w:proofErr w:type="spellEnd"/>
      <w:r>
        <w:t xml:space="preserve"> ID so maybe spend time seeing if there is another format of output file that allows us to retain the full </w:t>
      </w:r>
      <w:proofErr w:type="spellStart"/>
      <w:r>
        <w:t>tcDoms</w:t>
      </w:r>
      <w:proofErr w:type="spellEnd"/>
      <w:r>
        <w:t xml:space="preserve"> ID, if we can extract the substrate part of the </w:t>
      </w:r>
      <w:proofErr w:type="gramStart"/>
      <w:r>
        <w:t>ID</w:t>
      </w:r>
      <w:proofErr w:type="gramEnd"/>
      <w:r>
        <w:t xml:space="preserve"> we can then use the </w:t>
      </w:r>
      <w:r>
        <w:t>mapping file</w:t>
      </w:r>
      <w:r>
        <w:t xml:space="preserve"> on </w:t>
      </w:r>
      <w:proofErr w:type="spellStart"/>
      <w:r>
        <w:t>tcDoms</w:t>
      </w:r>
      <w:proofErr w:type="spellEnd"/>
      <w:r>
        <w:t xml:space="preserve"> site</w:t>
      </w:r>
      <w:r>
        <w:t xml:space="preserve"> for mapping TC systems to their substrates </w:t>
      </w:r>
    </w:p>
    <w:p w14:paraId="31659599" w14:textId="7B8E0764" w:rsidR="003C5F68" w:rsidRDefault="003C5F68" w:rsidP="003C5F68">
      <w:pPr>
        <w:pStyle w:val="ListParagraph"/>
        <w:numPr>
          <w:ilvl w:val="0"/>
          <w:numId w:val="2"/>
        </w:numPr>
      </w:pPr>
      <w:r>
        <w:t>Python containerization not working –</w:t>
      </w:r>
    </w:p>
    <w:p w14:paraId="7D3DCCF3" w14:textId="482699E3" w:rsidR="003C5F68" w:rsidRDefault="003C5F68" w:rsidP="003C5F68">
      <w:pPr>
        <w:pStyle w:val="ListParagraph"/>
        <w:numPr>
          <w:ilvl w:val="1"/>
          <w:numId w:val="2"/>
        </w:numPr>
      </w:pPr>
      <w:r>
        <w:t xml:space="preserve">Possible issue: mounting problem </w:t>
      </w:r>
    </w:p>
    <w:p w14:paraId="3B36D5F1" w14:textId="77777777" w:rsidR="003C5F68" w:rsidRDefault="003C5F68" w:rsidP="003C5F68">
      <w:pPr>
        <w:ind w:left="1080"/>
      </w:pPr>
    </w:p>
    <w:sectPr w:rsidR="003C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EA6"/>
    <w:multiLevelType w:val="hybridMultilevel"/>
    <w:tmpl w:val="A5B0C5A8"/>
    <w:lvl w:ilvl="0" w:tplc="A37EA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603CA"/>
    <w:multiLevelType w:val="hybridMultilevel"/>
    <w:tmpl w:val="C284ED24"/>
    <w:lvl w:ilvl="0" w:tplc="05DAE2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4107">
    <w:abstractNumId w:val="1"/>
  </w:num>
  <w:num w:numId="2" w16cid:durableId="97387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68"/>
    <w:rsid w:val="00085D93"/>
    <w:rsid w:val="002B3B6B"/>
    <w:rsid w:val="00315E7F"/>
    <w:rsid w:val="003C352E"/>
    <w:rsid w:val="003C5F68"/>
    <w:rsid w:val="003D7915"/>
    <w:rsid w:val="0045525C"/>
    <w:rsid w:val="007B4A82"/>
    <w:rsid w:val="00885500"/>
    <w:rsid w:val="00885DAE"/>
    <w:rsid w:val="00A66075"/>
    <w:rsid w:val="00BE0E8A"/>
    <w:rsid w:val="00C75474"/>
    <w:rsid w:val="00E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6AC9"/>
  <w15:chartTrackingRefBased/>
  <w15:docId w15:val="{22BDF6F5-27B9-4434-BF74-420F6B14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joshi</dc:creator>
  <cp:keywords/>
  <dc:description/>
  <cp:lastModifiedBy>dhruvi joshi</cp:lastModifiedBy>
  <cp:revision>1</cp:revision>
  <dcterms:created xsi:type="dcterms:W3CDTF">2023-07-05T20:17:00Z</dcterms:created>
  <dcterms:modified xsi:type="dcterms:W3CDTF">2023-07-05T20:30:00Z</dcterms:modified>
</cp:coreProperties>
</file>