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出生之前所有事向我扑面而来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出生以后所有事却背道驰离我而去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日出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和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大河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迎接着我的诞生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睁眼一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霎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却只能看见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朝阳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的背影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就像列车穿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过山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道，给洞边的小草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留下的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只有风的声音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在每一个日升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灵魂在清晨潮湿地苏醒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林间乱风不止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我们在陆地行船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听浪声大作 砂石回旋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太阳窥视着通行者的狂想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我们要把听过的颂歌、誓言、戏法与日记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搅动激荡成振聋发聩的磁暴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于每一次月落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尝试读懂黄昏的枯萎与讥讽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sz w:val="24"/>
          <w:szCs w:val="24"/>
          <w:lang w:val="en-US" w:eastAsia="zh-CN"/>
        </w:rPr>
        <w:t>白昼痛苦的光从我们身上流走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城市地下水路暗潮涌动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交通灯明暗变幻如烟头闪烁一点火星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我们的徘徊与漂游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混合了沥青、鸡毛、泪水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脱胎为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各自的单行道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“昼和夜茫然交替不已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sz w:val="24"/>
          <w:szCs w:val="24"/>
          <w:lang w:val="en-US" w:eastAsia="zh-CN"/>
        </w:rPr>
        <w:t>永恒的脐带绞死我”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在明暗之间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与日或月共享同一份年轻或衰老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在明暗之间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捕捞一切游走与矛盾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冲撞，捣碎，冲撞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等待，酿造，发酵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铺平筹建新时代的原浆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把锅碗瓢盆投入灶台下的大火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烹煮出希望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希望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希望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在每一次月落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扎根于泥土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在矮小的季节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寻找除自己以外的气息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我追着那些背我而去的事物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就像追着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日光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投下的阴影飞驰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山道一路放声高歌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云雀读不出我的沉重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我担心自己只是书页翻动时掀起的灰尘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向着原本附着的文字远去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我担心自己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只是一滴从石头上迸开的水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花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不过某天恰好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雨打湿了苔藓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我担心自己似乎曾与万物发生反应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却只是拥有一刹恒温的呼吸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轻而易举地在叹息中散落一地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如同刚被磕下的烟灰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070A48"/>
    <w:rsid w:val="13D410ED"/>
    <w:rsid w:val="35F04226"/>
    <w:rsid w:val="49D3047B"/>
    <w:rsid w:val="5B7C49BC"/>
    <w:rsid w:val="696D432C"/>
    <w:rsid w:val="77FD7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240" w:lineRule="auto"/>
      <w:jc w:val="center"/>
      <w:outlineLvl w:val="0"/>
    </w:pPr>
    <w:rPr>
      <w:rFonts w:eastAsia="黑体" w:asciiTheme="minorAscii" w:hAnsiTheme="minorAscii"/>
      <w:kern w:val="44"/>
      <w:sz w:val="30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hAnsi="Arial" w:eastAsia="黑体"/>
      <w:sz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2"/>
    </w:pPr>
    <w:rPr>
      <w:rFonts w:eastAsia="黑体" w:asciiTheme="minorAscii" w:hAnsiTheme="minorAscii"/>
      <w:sz w:val="24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Office_11.8.2.12118_F1E327BC-269C-435d-A152-05C5408002CA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2024-04-30T06:27:00Z</dcterms:created>
  <dc:creator>联想</dc:creator>
  <cp:lastModifiedBy>SYJ</cp:lastModifiedBy>
  <dcterms:modified xsi:type="dcterms:W3CDTF">2024-06-04T14:16:15Z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2052-11.8.2.12118</vt:lpwstr>
  </property>
  <property fmtid="{D5CDD505-2E9C-101B-9397-08002B2CF9AE}" pid="3" name="ICV">
    <vt:lpwstr>58D705A3F0384DEF9A14BB529A1D16D3</vt:lpwstr>
  </property>
</Properties>
</file>