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DBDED" w14:textId="77777777" w:rsidR="00DB545D" w:rsidRPr="00DB545D" w:rsidRDefault="00DB545D" w:rsidP="00DB545D">
      <w:pPr>
        <w:rPr>
          <w:b/>
          <w:bCs/>
        </w:rPr>
      </w:pPr>
      <w:r w:rsidRPr="00DB545D">
        <w:rPr>
          <w:b/>
          <w:bCs/>
        </w:rPr>
        <w:t>Inheritance, Interfaces &amp; Abstraction: Complete Study Guide</w:t>
      </w:r>
    </w:p>
    <w:p w14:paraId="00FC1913" w14:textId="77777777" w:rsidR="00DB545D" w:rsidRPr="00DB545D" w:rsidRDefault="00DB545D" w:rsidP="00DB545D">
      <w:r w:rsidRPr="00DB545D">
        <w:pict w14:anchorId="25BD2BD1">
          <v:rect id="_x0000_i1325" style="width:0;height:1.5pt" o:hralign="center" o:hrstd="t" o:hr="t" fillcolor="#a0a0a0" stroked="f"/>
        </w:pict>
      </w:r>
    </w:p>
    <w:p w14:paraId="625A9790" w14:textId="77777777" w:rsidR="00DB545D" w:rsidRPr="00DB545D" w:rsidRDefault="00DB545D" w:rsidP="00DB545D">
      <w:pPr>
        <w:rPr>
          <w:b/>
          <w:bCs/>
        </w:rPr>
      </w:pPr>
      <w:r w:rsidRPr="00DB545D">
        <w:rPr>
          <w:b/>
          <w:bCs/>
        </w:rPr>
        <w:t>1. Inheritance</w:t>
      </w:r>
    </w:p>
    <w:p w14:paraId="487548DA" w14:textId="77777777" w:rsidR="00DB545D" w:rsidRPr="00DB545D" w:rsidRDefault="00DB545D" w:rsidP="00DB545D">
      <w:pPr>
        <w:rPr>
          <w:b/>
          <w:bCs/>
        </w:rPr>
      </w:pPr>
      <w:r w:rsidRPr="00DB545D">
        <w:rPr>
          <w:b/>
          <w:bCs/>
        </w:rPr>
        <w:t>Concept of Inheritance</w:t>
      </w:r>
    </w:p>
    <w:p w14:paraId="5678BAD2" w14:textId="77777777" w:rsidR="00DB545D" w:rsidRPr="00DB545D" w:rsidRDefault="00DB545D" w:rsidP="00DB545D">
      <w:r w:rsidRPr="00DB545D">
        <w:rPr>
          <w:b/>
          <w:bCs/>
        </w:rPr>
        <w:t>Inheritance</w:t>
      </w:r>
      <w:r w:rsidRPr="00DB545D">
        <w:t xml:space="preserve"> is one of the four fundamental pillars of Object-Oriented Programming. It is the mechanism by which one class </w:t>
      </w:r>
      <w:r w:rsidRPr="00DB545D">
        <w:rPr>
          <w:b/>
          <w:bCs/>
        </w:rPr>
        <w:t>acquires the properties (fields) and behaviors (methods) of another class</w:t>
      </w:r>
      <w:r w:rsidRPr="00DB545D">
        <w:t xml:space="preserve">. The class that inherits is called the </w:t>
      </w:r>
      <w:r w:rsidRPr="00DB545D">
        <w:rPr>
          <w:b/>
          <w:bCs/>
        </w:rPr>
        <w:t>subclass</w:t>
      </w:r>
      <w:r w:rsidRPr="00DB545D">
        <w:t xml:space="preserve"> (child class or derived class), and the class being inherited from is called the </w:t>
      </w:r>
      <w:r w:rsidRPr="00DB545D">
        <w:rPr>
          <w:b/>
          <w:bCs/>
        </w:rPr>
        <w:t>superclass</w:t>
      </w:r>
      <w:r w:rsidRPr="00DB545D">
        <w:t xml:space="preserve"> (parent class or base class).</w:t>
      </w:r>
    </w:p>
    <w:p w14:paraId="70A3EC25" w14:textId="77777777" w:rsidR="00DB545D" w:rsidRPr="00DB545D" w:rsidRDefault="00DB545D" w:rsidP="00DB545D">
      <w:r w:rsidRPr="00DB545D">
        <w:t xml:space="preserve">In Java, inheritance is implemented using the </w:t>
      </w:r>
      <w:r w:rsidRPr="00DB545D">
        <w:rPr>
          <w:b/>
          <w:bCs/>
        </w:rPr>
        <w:t>extends</w:t>
      </w:r>
      <w:r w:rsidRPr="00DB545D">
        <w:t xml:space="preserve"> keyword. When a subclass extends a superclass, it automatically gets all the accessible fields and methods of the superclass — it does not need to redefine them. The subclass can then:</w:t>
      </w:r>
    </w:p>
    <w:p w14:paraId="5BA729D2" w14:textId="77777777" w:rsidR="00DB545D" w:rsidRPr="00DB545D" w:rsidRDefault="00DB545D" w:rsidP="00DB545D">
      <w:pPr>
        <w:numPr>
          <w:ilvl w:val="0"/>
          <w:numId w:val="1"/>
        </w:numPr>
      </w:pPr>
      <w:r w:rsidRPr="00DB545D">
        <w:rPr>
          <w:b/>
          <w:bCs/>
        </w:rPr>
        <w:t>Use</w:t>
      </w:r>
      <w:r w:rsidRPr="00DB545D">
        <w:t xml:space="preserve"> inherited members as-is</w:t>
      </w:r>
    </w:p>
    <w:p w14:paraId="36FC4A29" w14:textId="77777777" w:rsidR="00DB545D" w:rsidRPr="00DB545D" w:rsidRDefault="00DB545D" w:rsidP="00DB545D">
      <w:pPr>
        <w:numPr>
          <w:ilvl w:val="0"/>
          <w:numId w:val="1"/>
        </w:numPr>
      </w:pPr>
      <w:r w:rsidRPr="00DB545D">
        <w:rPr>
          <w:b/>
          <w:bCs/>
        </w:rPr>
        <w:t>Override</w:t>
      </w:r>
      <w:r w:rsidRPr="00DB545D">
        <w:t xml:space="preserve"> inherited methods to provide specialized behavior</w:t>
      </w:r>
    </w:p>
    <w:p w14:paraId="07B5DDD1" w14:textId="77777777" w:rsidR="00DB545D" w:rsidRPr="00DB545D" w:rsidRDefault="00DB545D" w:rsidP="00DB545D">
      <w:pPr>
        <w:numPr>
          <w:ilvl w:val="0"/>
          <w:numId w:val="1"/>
        </w:numPr>
      </w:pPr>
      <w:r w:rsidRPr="00DB545D">
        <w:rPr>
          <w:b/>
          <w:bCs/>
        </w:rPr>
        <w:t>Add</w:t>
      </w:r>
      <w:r w:rsidRPr="00DB545D">
        <w:t xml:space="preserve"> new fields and methods that are specific to the subclass</w:t>
      </w:r>
    </w:p>
    <w:p w14:paraId="670B4303" w14:textId="77777777" w:rsidR="00DB545D" w:rsidRPr="00DB545D" w:rsidRDefault="00DB545D" w:rsidP="00DB545D">
      <w:r w:rsidRPr="00DB545D">
        <w:t xml:space="preserve">Inheritance establishes an </w:t>
      </w:r>
      <w:r w:rsidRPr="00DB545D">
        <w:rPr>
          <w:b/>
          <w:bCs/>
        </w:rPr>
        <w:t>"IS-A" relationship</w:t>
      </w:r>
      <w:r w:rsidRPr="00DB545D">
        <w:t xml:space="preserve"> between the subclass and superclass. A Dog IS-A Animal. A Car IS-A Vehicle. A SavingsAccount IS-A BankAccount. This relationship should always logically hold — if you cannot genuinely say "subclass IS A superclass", inheritance is probably not the right relationship to use.</w:t>
      </w:r>
    </w:p>
    <w:p w14:paraId="3616AAC0" w14:textId="77777777" w:rsidR="00DB545D" w:rsidRPr="00DB545D" w:rsidRDefault="00DB545D" w:rsidP="00DB545D">
      <w:r w:rsidRPr="00DB545D">
        <w:t>In Java, every class implicitly extends java.lang.Object if no explicit superclass is declared. Object is the root of Java's entire class hierarchy — every class in Java ultimately inherits from Object, giving all classes methods like toString(), equals(), hashCode(), and getClass().</w:t>
      </w:r>
    </w:p>
    <w:p w14:paraId="1EA1475E" w14:textId="77777777" w:rsidR="00DB545D" w:rsidRPr="00DB545D" w:rsidRDefault="00DB545D" w:rsidP="00DB545D">
      <w:r w:rsidRPr="00DB545D">
        <w:pict w14:anchorId="6546BD80">
          <v:rect id="_x0000_i1326" style="width:0;height:1.5pt" o:hralign="center" o:hrstd="t" o:hr="t" fillcolor="#a0a0a0" stroked="f"/>
        </w:pict>
      </w:r>
    </w:p>
    <w:p w14:paraId="2C3B9CCB" w14:textId="77777777" w:rsidR="00DB545D" w:rsidRPr="00DB545D" w:rsidRDefault="00DB545D" w:rsidP="00DB545D">
      <w:pPr>
        <w:rPr>
          <w:b/>
          <w:bCs/>
        </w:rPr>
      </w:pPr>
      <w:r w:rsidRPr="00DB545D">
        <w:rPr>
          <w:b/>
          <w:bCs/>
        </w:rPr>
        <w:t>Need of Inheritance</w:t>
      </w:r>
    </w:p>
    <w:p w14:paraId="05FAE1B4" w14:textId="77777777" w:rsidR="00DB545D" w:rsidRPr="00DB545D" w:rsidRDefault="00DB545D" w:rsidP="00DB545D">
      <w:r w:rsidRPr="00DB545D">
        <w:t>Inheritance solves several important practical problems in software development:</w:t>
      </w:r>
    </w:p>
    <w:p w14:paraId="04B17496" w14:textId="77777777" w:rsidR="00DB545D" w:rsidRPr="00DB545D" w:rsidRDefault="00DB545D" w:rsidP="00DB545D">
      <w:r w:rsidRPr="00DB545D">
        <w:rPr>
          <w:b/>
          <w:bCs/>
        </w:rPr>
        <w:t>Code Reusability:</w:t>
      </w:r>
      <w:r w:rsidRPr="00DB545D">
        <w:t xml:space="preserve"> Without inheritance, common functionality shared among related classes must be written separately in each class. With inheritance, common code is written once in the superclass and automatically available in all subclasses. If you have 10 types of bank accounts that all share common fields (accountNumber, balance, owner) and operations (deposit, withdraw, getBalance), these are written once in a BankAccount superclass and all account types inherit them without duplication.</w:t>
      </w:r>
    </w:p>
    <w:p w14:paraId="26D248D4" w14:textId="77777777" w:rsidR="00DB545D" w:rsidRPr="00DB545D" w:rsidRDefault="00DB545D" w:rsidP="00DB545D">
      <w:r w:rsidRPr="00DB545D">
        <w:rPr>
          <w:b/>
          <w:bCs/>
        </w:rPr>
        <w:t>Eliminates Redundancy:</w:t>
      </w:r>
      <w:r w:rsidRPr="00DB545D">
        <w:t xml:space="preserve"> Duplication of code is a maintenance nightmare. When the same logic exists in multiple places, fixing a bug or making a change requires finding and updating every duplicate, and it's easy to miss one. Inheritance centralizes shared logic, so a change in one place automatically propagates to all subclasses.</w:t>
      </w:r>
    </w:p>
    <w:p w14:paraId="6C40B88A" w14:textId="77777777" w:rsidR="00DB545D" w:rsidRPr="00DB545D" w:rsidRDefault="00DB545D" w:rsidP="00DB545D">
      <w:r w:rsidRPr="00DB545D">
        <w:rPr>
          <w:b/>
          <w:bCs/>
        </w:rPr>
        <w:t>Extensibility and Scalability:</w:t>
      </w:r>
      <w:r w:rsidRPr="00DB545D">
        <w:t xml:space="preserve"> New functionality can be added by creating new subclasses without modifying existing, tested code. Adding a new type of account (CryptoAccount) to a banking system that already has SavingsAccount and CheckingAccount is as simple as creating a new class extending BankAccount — existing code is untouched.</w:t>
      </w:r>
    </w:p>
    <w:p w14:paraId="09F489EF" w14:textId="77777777" w:rsidR="00DB545D" w:rsidRPr="00DB545D" w:rsidRDefault="00DB545D" w:rsidP="00DB545D">
      <w:r w:rsidRPr="00DB545D">
        <w:rPr>
          <w:b/>
          <w:bCs/>
        </w:rPr>
        <w:lastRenderedPageBreak/>
        <w:t>Establishes Hierarchical Classification:</w:t>
      </w:r>
      <w:r w:rsidRPr="00DB545D">
        <w:t xml:space="preserve"> Inheritance models real-world taxonomic relationships naturally. Animals → Mammals → Dogs → GoldenRetrievers is a natural hierarchy that maps directly to an inheritance structure in code.</w:t>
      </w:r>
    </w:p>
    <w:p w14:paraId="055C5CC9" w14:textId="77777777" w:rsidR="00DB545D" w:rsidRPr="00DB545D" w:rsidRDefault="00DB545D" w:rsidP="00DB545D">
      <w:r w:rsidRPr="00DB545D">
        <w:rPr>
          <w:b/>
          <w:bCs/>
        </w:rPr>
        <w:t>Enables Polymorphism:</w:t>
      </w:r>
      <w:r w:rsidRPr="00DB545D">
        <w:t xml:space="preserve"> Inheritance is the foundation for runtime polymorphism. Without inheritance hierarchies, you cannot write generic code that works with a supertype reference and behaves differently based on the actual runtime subtype.</w:t>
      </w:r>
    </w:p>
    <w:p w14:paraId="43603F05" w14:textId="77777777" w:rsidR="00DB545D" w:rsidRPr="00DB545D" w:rsidRDefault="00DB545D" w:rsidP="00DB545D">
      <w:r w:rsidRPr="00DB545D">
        <w:rPr>
          <w:b/>
          <w:bCs/>
        </w:rPr>
        <w:t>Method Overriding:</w:t>
      </w:r>
      <w:r w:rsidRPr="00DB545D">
        <w:t xml:space="preserve"> Inheritance allows subclasses to provide specialized implementations of methods defined in the superclass, customizing behavior while maintaining the same interface.</w:t>
      </w:r>
    </w:p>
    <w:p w14:paraId="5E5E7EE7" w14:textId="77777777" w:rsidR="00DB545D" w:rsidRPr="00DB545D" w:rsidRDefault="00DB545D" w:rsidP="00DB545D">
      <w:r w:rsidRPr="00DB545D">
        <w:pict w14:anchorId="65E0C9C3">
          <v:rect id="_x0000_i1327" style="width:0;height:1.5pt" o:hralign="center" o:hrstd="t" o:hr="t" fillcolor="#a0a0a0" stroked="f"/>
        </w:pict>
      </w:r>
    </w:p>
    <w:p w14:paraId="6A3746D2" w14:textId="77777777" w:rsidR="00DB545D" w:rsidRPr="00DB545D" w:rsidRDefault="00DB545D" w:rsidP="00DB545D">
      <w:pPr>
        <w:rPr>
          <w:b/>
          <w:bCs/>
        </w:rPr>
      </w:pPr>
      <w:r w:rsidRPr="00DB545D">
        <w:rPr>
          <w:b/>
          <w:bCs/>
        </w:rPr>
        <w:t>Types of Inheritance</w:t>
      </w:r>
    </w:p>
    <w:p w14:paraId="65A4DD7F" w14:textId="77777777" w:rsidR="00DB545D" w:rsidRPr="00DB545D" w:rsidRDefault="00DB545D" w:rsidP="00DB545D">
      <w:r w:rsidRPr="00DB545D">
        <w:t>Java supports several types of inheritance, with an important restriction on class-based inheritance:</w:t>
      </w:r>
    </w:p>
    <w:p w14:paraId="00D250F8" w14:textId="77777777" w:rsidR="00DB545D" w:rsidRPr="00DB545D" w:rsidRDefault="00DB545D" w:rsidP="00DB545D">
      <w:r w:rsidRPr="00DB545D">
        <w:pict w14:anchorId="7BA93E1D">
          <v:rect id="_x0000_i1328" style="width:0;height:1.5pt" o:hralign="center" o:hrstd="t" o:hr="t" fillcolor="#a0a0a0" stroked="f"/>
        </w:pict>
      </w:r>
    </w:p>
    <w:p w14:paraId="1F78E8ED" w14:textId="77777777" w:rsidR="00DB545D" w:rsidRPr="00DB545D" w:rsidRDefault="00DB545D" w:rsidP="00DB545D">
      <w:r w:rsidRPr="00DB545D">
        <w:rPr>
          <w:b/>
          <w:bCs/>
        </w:rPr>
        <w:t>Single Inheritance:</w:t>
      </w:r>
    </w:p>
    <w:p w14:paraId="7C8C93BA" w14:textId="77777777" w:rsidR="00DB545D" w:rsidRPr="00DB545D" w:rsidRDefault="00DB545D" w:rsidP="00DB545D">
      <w:r w:rsidRPr="00DB545D">
        <w:t xml:space="preserve">A subclass extends exactly </w:t>
      </w:r>
      <w:r w:rsidRPr="00DB545D">
        <w:rPr>
          <w:b/>
          <w:bCs/>
        </w:rPr>
        <w:t>one direct superclass</w:t>
      </w:r>
      <w:r w:rsidRPr="00DB545D">
        <w:t>. This is the simplest and most common form.</w:t>
      </w:r>
    </w:p>
    <w:p w14:paraId="380C44CA" w14:textId="77777777" w:rsidR="00DB545D" w:rsidRPr="00DB545D" w:rsidRDefault="00DB545D" w:rsidP="00DB545D">
      <w:r w:rsidRPr="00DB545D">
        <w:t>Animal</w:t>
      </w:r>
    </w:p>
    <w:p w14:paraId="49B7BF24" w14:textId="77777777" w:rsidR="00DB545D" w:rsidRPr="00DB545D" w:rsidRDefault="00DB545D" w:rsidP="00DB545D">
      <w:r w:rsidRPr="00DB545D">
        <w:t xml:space="preserve">  |</w:t>
      </w:r>
    </w:p>
    <w:p w14:paraId="292CA60A" w14:textId="77777777" w:rsidR="00DB545D" w:rsidRPr="00DB545D" w:rsidRDefault="00DB545D" w:rsidP="00DB545D">
      <w:r w:rsidRPr="00DB545D">
        <w:t xml:space="preserve">  └── Dog</w:t>
      </w:r>
    </w:p>
    <w:p w14:paraId="30EA9EEE" w14:textId="77777777" w:rsidR="00DB545D" w:rsidRPr="00DB545D" w:rsidRDefault="00DB545D" w:rsidP="00DB545D">
      <w:r w:rsidRPr="00DB545D">
        <w:t>Dog extends Animal. Dog has one parent class. This is straightforward and unambiguous — Dog inherits from exactly one source.</w:t>
      </w:r>
    </w:p>
    <w:p w14:paraId="33DFED60" w14:textId="77777777" w:rsidR="00DB545D" w:rsidRPr="00DB545D" w:rsidRDefault="00DB545D" w:rsidP="00DB545D">
      <w:r w:rsidRPr="00DB545D">
        <w:pict w14:anchorId="26C0DD8A">
          <v:rect id="_x0000_i1329" style="width:0;height:1.5pt" o:hralign="center" o:hrstd="t" o:hr="t" fillcolor="#a0a0a0" stroked="f"/>
        </w:pict>
      </w:r>
    </w:p>
    <w:p w14:paraId="30A23858" w14:textId="77777777" w:rsidR="00DB545D" w:rsidRPr="00DB545D" w:rsidRDefault="00DB545D" w:rsidP="00DB545D">
      <w:r w:rsidRPr="00DB545D">
        <w:rPr>
          <w:b/>
          <w:bCs/>
        </w:rPr>
        <w:t>Multilevel Inheritance:</w:t>
      </w:r>
    </w:p>
    <w:p w14:paraId="5A5851D9" w14:textId="77777777" w:rsidR="00DB545D" w:rsidRPr="00DB545D" w:rsidRDefault="00DB545D" w:rsidP="00DB545D">
      <w:r w:rsidRPr="00DB545D">
        <w:t xml:space="preserve">A subclass itself becomes a superclass for another class, forming a </w:t>
      </w:r>
      <w:r w:rsidRPr="00DB545D">
        <w:rPr>
          <w:b/>
          <w:bCs/>
        </w:rPr>
        <w:t>chain of inheritance</w:t>
      </w:r>
      <w:r w:rsidRPr="00DB545D">
        <w:t>. Inheritance spans more than two levels.</w:t>
      </w:r>
    </w:p>
    <w:p w14:paraId="0948CF6C" w14:textId="77777777" w:rsidR="00DB545D" w:rsidRPr="00DB545D" w:rsidRDefault="00DB545D" w:rsidP="00DB545D">
      <w:r w:rsidRPr="00DB545D">
        <w:t>Animal</w:t>
      </w:r>
    </w:p>
    <w:p w14:paraId="494A10B1" w14:textId="77777777" w:rsidR="00DB545D" w:rsidRPr="00DB545D" w:rsidRDefault="00DB545D" w:rsidP="00DB545D">
      <w:r w:rsidRPr="00DB545D">
        <w:t xml:space="preserve">  |</w:t>
      </w:r>
    </w:p>
    <w:p w14:paraId="396F2174" w14:textId="77777777" w:rsidR="00DB545D" w:rsidRPr="00DB545D" w:rsidRDefault="00DB545D" w:rsidP="00DB545D">
      <w:r w:rsidRPr="00DB545D">
        <w:t xml:space="preserve">  └── Mammal</w:t>
      </w:r>
    </w:p>
    <w:p w14:paraId="77634018" w14:textId="77777777" w:rsidR="00DB545D" w:rsidRPr="00DB545D" w:rsidRDefault="00DB545D" w:rsidP="00DB545D">
      <w:r w:rsidRPr="00DB545D">
        <w:t xml:space="preserve">         |</w:t>
      </w:r>
    </w:p>
    <w:p w14:paraId="359EDA92" w14:textId="77777777" w:rsidR="00DB545D" w:rsidRPr="00DB545D" w:rsidRDefault="00DB545D" w:rsidP="00DB545D">
      <w:r w:rsidRPr="00DB545D">
        <w:t xml:space="preserve">         └── Dog</w:t>
      </w:r>
    </w:p>
    <w:p w14:paraId="2A33E4A3" w14:textId="77777777" w:rsidR="00DB545D" w:rsidRPr="00DB545D" w:rsidRDefault="00DB545D" w:rsidP="00DB545D">
      <w:r w:rsidRPr="00DB545D">
        <w:t>Dog extends Mammal, Mammal extends Animal. Dog inherits from both Mammal and Animal (transitively). Dog has access to all accessible members from both Mammal and Animal. The chain can extend to any depth, though very deep hierarchies become difficult to understand.</w:t>
      </w:r>
    </w:p>
    <w:p w14:paraId="23D713A3" w14:textId="77777777" w:rsidR="00DB545D" w:rsidRPr="00DB545D" w:rsidRDefault="00DB545D" w:rsidP="00DB545D">
      <w:r w:rsidRPr="00DB545D">
        <w:pict w14:anchorId="4FFFCC7A">
          <v:rect id="_x0000_i1330" style="width:0;height:1.5pt" o:hralign="center" o:hrstd="t" o:hr="t" fillcolor="#a0a0a0" stroked="f"/>
        </w:pict>
      </w:r>
    </w:p>
    <w:p w14:paraId="0D192691" w14:textId="77777777" w:rsidR="00DB545D" w:rsidRPr="00DB545D" w:rsidRDefault="00DB545D" w:rsidP="00DB545D">
      <w:r w:rsidRPr="00DB545D">
        <w:rPr>
          <w:b/>
          <w:bCs/>
        </w:rPr>
        <w:t>Hierarchical Inheritance:</w:t>
      </w:r>
    </w:p>
    <w:p w14:paraId="18E92DB1" w14:textId="77777777" w:rsidR="00DB545D" w:rsidRPr="00DB545D" w:rsidRDefault="00DB545D" w:rsidP="00DB545D">
      <w:r w:rsidRPr="00DB545D">
        <w:rPr>
          <w:b/>
          <w:bCs/>
        </w:rPr>
        <w:t>Multiple subclasses extend the same superclass</w:t>
      </w:r>
      <w:r w:rsidRPr="00DB545D">
        <w:t>. One parent, many children.</w:t>
      </w:r>
    </w:p>
    <w:p w14:paraId="448AAECD" w14:textId="77777777" w:rsidR="00DB545D" w:rsidRPr="00DB545D" w:rsidRDefault="00DB545D" w:rsidP="00DB545D">
      <w:r w:rsidRPr="00DB545D">
        <w:lastRenderedPageBreak/>
        <w:t xml:space="preserve">       Animal</w:t>
      </w:r>
    </w:p>
    <w:p w14:paraId="1760BD9A" w14:textId="77777777" w:rsidR="00DB545D" w:rsidRPr="00DB545D" w:rsidRDefault="00DB545D" w:rsidP="00DB545D">
      <w:r w:rsidRPr="00DB545D">
        <w:t xml:space="preserve">      /   |   \</w:t>
      </w:r>
    </w:p>
    <w:p w14:paraId="7556693A" w14:textId="77777777" w:rsidR="00DB545D" w:rsidRPr="00DB545D" w:rsidRDefault="00DB545D" w:rsidP="00DB545D">
      <w:r w:rsidRPr="00DB545D">
        <w:t xml:space="preserve">   Dog  Cat  Bird</w:t>
      </w:r>
    </w:p>
    <w:p w14:paraId="0F0FBD53" w14:textId="77777777" w:rsidR="00DB545D" w:rsidRPr="00DB545D" w:rsidRDefault="00DB545D" w:rsidP="00DB545D">
      <w:r w:rsidRPr="00DB545D">
        <w:t>Dog, Cat, and Bird all extend Animal. Each inherits Animal's common properties but can define its own specialized behavior. Most real-world class hierarchies have this structure at some level.</w:t>
      </w:r>
    </w:p>
    <w:p w14:paraId="69DED851" w14:textId="77777777" w:rsidR="00DB545D" w:rsidRPr="00DB545D" w:rsidRDefault="00DB545D" w:rsidP="00DB545D">
      <w:r w:rsidRPr="00DB545D">
        <w:pict w14:anchorId="235439E4">
          <v:rect id="_x0000_i1331" style="width:0;height:1.5pt" o:hralign="center" o:hrstd="t" o:hr="t" fillcolor="#a0a0a0" stroked="f"/>
        </w:pict>
      </w:r>
    </w:p>
    <w:p w14:paraId="251D79FD" w14:textId="77777777" w:rsidR="00DB545D" w:rsidRPr="00DB545D" w:rsidRDefault="00DB545D" w:rsidP="00DB545D">
      <w:r w:rsidRPr="00DB545D">
        <w:rPr>
          <w:b/>
          <w:bCs/>
        </w:rPr>
        <w:t>Multiple Inheritance (Through Interfaces Only):</w:t>
      </w:r>
    </w:p>
    <w:p w14:paraId="76DD9B39" w14:textId="77777777" w:rsidR="00DB545D" w:rsidRPr="00DB545D" w:rsidRDefault="00DB545D" w:rsidP="00DB545D">
      <w:r w:rsidRPr="00DB545D">
        <w:t xml:space="preserve">A class inheriting from </w:t>
      </w:r>
      <w:r w:rsidRPr="00DB545D">
        <w:rPr>
          <w:b/>
          <w:bCs/>
        </w:rPr>
        <w:t>more than one parent</w:t>
      </w:r>
      <w:r w:rsidRPr="00DB545D">
        <w:t xml:space="preserve"> simultaneously. Java </w:t>
      </w:r>
      <w:r w:rsidRPr="00DB545D">
        <w:rPr>
          <w:b/>
          <w:bCs/>
        </w:rPr>
        <w:t>does not support multiple inheritance through classes</w:t>
      </w:r>
      <w:r w:rsidRPr="00DB545D">
        <w:t xml:space="preserve"> — a class cannot extend more than one class. This restriction prevents the </w:t>
      </w:r>
      <w:r w:rsidRPr="00DB545D">
        <w:rPr>
          <w:b/>
          <w:bCs/>
        </w:rPr>
        <w:t>Diamond Problem</w:t>
      </w:r>
      <w:r w:rsidRPr="00DB545D">
        <w:t xml:space="preserve"> — if two parent classes define the same method differently, it is ambiguous which version the subclass should inherit.</w:t>
      </w:r>
    </w:p>
    <w:p w14:paraId="2E98E261" w14:textId="77777777" w:rsidR="00DB545D" w:rsidRPr="00DB545D" w:rsidRDefault="00DB545D" w:rsidP="00DB545D">
      <w:r w:rsidRPr="00DB545D">
        <w:t xml:space="preserve">However, Java supports multiple inheritance through </w:t>
      </w:r>
      <w:r w:rsidRPr="00DB545D">
        <w:rPr>
          <w:b/>
          <w:bCs/>
        </w:rPr>
        <w:t>interfaces</w:t>
      </w:r>
      <w:r w:rsidRPr="00DB545D">
        <w:t xml:space="preserve"> — a class can implement any number of interfaces, gaining the abstract contracts from all of them. Since Java 8, default method conflicts in multiple interface implementation have a defined resolution strategy.</w:t>
      </w:r>
    </w:p>
    <w:p w14:paraId="3A3162B4" w14:textId="77777777" w:rsidR="00DB545D" w:rsidRPr="00DB545D" w:rsidRDefault="00DB545D" w:rsidP="00DB545D">
      <w:r w:rsidRPr="00DB545D">
        <w:pict w14:anchorId="713DA3EF">
          <v:rect id="_x0000_i1332" style="width:0;height:1.5pt" o:hralign="center" o:hrstd="t" o:hr="t" fillcolor="#a0a0a0" stroked="f"/>
        </w:pict>
      </w:r>
    </w:p>
    <w:p w14:paraId="13A46777" w14:textId="77777777" w:rsidR="00DB545D" w:rsidRPr="00DB545D" w:rsidRDefault="00DB545D" w:rsidP="00DB545D">
      <w:r w:rsidRPr="00DB545D">
        <w:rPr>
          <w:b/>
          <w:bCs/>
        </w:rPr>
        <w:t>Hybrid Inheritance:</w:t>
      </w:r>
    </w:p>
    <w:p w14:paraId="2521EC11" w14:textId="77777777" w:rsidR="00DB545D" w:rsidRPr="00DB545D" w:rsidRDefault="00DB545D" w:rsidP="00DB545D">
      <w:r w:rsidRPr="00DB545D">
        <w:t>A combination of two or more types of inheritance. For example, combining multilevel and hierarchical inheritance. In Java, hybrid inheritance involving classes follows the single-class-parent rule, but with interfaces, more complex hybrid structures are possible.</w:t>
      </w:r>
    </w:p>
    <w:p w14:paraId="216A059F" w14:textId="77777777" w:rsidR="00DB545D" w:rsidRPr="00DB545D" w:rsidRDefault="00DB545D" w:rsidP="00DB545D">
      <w:r w:rsidRPr="00DB545D">
        <w:pict w14:anchorId="64C70C4C">
          <v:rect id="_x0000_i1333" style="width:0;height:1.5pt" o:hralign="center" o:hrstd="t" o:hr="t" fillcolor="#a0a0a0" stroked="f"/>
        </w:pict>
      </w:r>
    </w:p>
    <w:p w14:paraId="7B665623" w14:textId="77777777" w:rsidR="00DB545D" w:rsidRPr="00DB545D" w:rsidRDefault="00DB545D" w:rsidP="00DB545D">
      <w:r w:rsidRPr="00DB545D">
        <w:rPr>
          <w:b/>
          <w:bCs/>
        </w:rPr>
        <w:t>What Java does NOT support:</w:t>
      </w:r>
    </w:p>
    <w:p w14:paraId="20037175" w14:textId="77777777" w:rsidR="00DB545D" w:rsidRPr="00DB545D" w:rsidRDefault="00DB545D" w:rsidP="00DB545D">
      <w:r w:rsidRPr="00DB545D">
        <w:t xml:space="preserve">Java does </w:t>
      </w:r>
      <w:r w:rsidRPr="00DB545D">
        <w:rPr>
          <w:b/>
          <w:bCs/>
        </w:rPr>
        <w:t>not support multiple inheritance of classes</w:t>
      </w:r>
      <w:r w:rsidRPr="00DB545D">
        <w:t>. The following is illegal: class C extends A, B — compile error.</w:t>
      </w:r>
    </w:p>
    <w:p w14:paraId="3F2448FB" w14:textId="77777777" w:rsidR="00DB545D" w:rsidRPr="00DB545D" w:rsidRDefault="00DB545D" w:rsidP="00DB545D">
      <w:r w:rsidRPr="00DB545D">
        <w:t xml:space="preserve">The reason is the </w:t>
      </w:r>
      <w:r w:rsidRPr="00DB545D">
        <w:rPr>
          <w:b/>
          <w:bCs/>
        </w:rPr>
        <w:t>Diamond Problem</w:t>
      </w:r>
      <w:r w:rsidRPr="00DB545D">
        <w:t>: If both A and B have a method display() with different implementations, and C inherits from both, which display() does C inherit? This ambiguity was a source of bugs in C++ and Java's designers chose to avoid it entirely.</w:t>
      </w:r>
    </w:p>
    <w:p w14:paraId="6E1096DA" w14:textId="77777777" w:rsidR="00DB545D" w:rsidRPr="00DB545D" w:rsidRDefault="00DB545D" w:rsidP="00DB545D">
      <w:r w:rsidRPr="00DB545D">
        <w:pict w14:anchorId="432F9ED8">
          <v:rect id="_x0000_i1334" style="width:0;height:1.5pt" o:hralign="center" o:hrstd="t" o:hr="t" fillcolor="#a0a0a0" stroked="f"/>
        </w:pict>
      </w:r>
    </w:p>
    <w:p w14:paraId="0D7828F4" w14:textId="77777777" w:rsidR="00DB545D" w:rsidRPr="00DB545D" w:rsidRDefault="00DB545D" w:rsidP="00DB545D">
      <w:pPr>
        <w:rPr>
          <w:b/>
          <w:bCs/>
        </w:rPr>
      </w:pPr>
      <w:r w:rsidRPr="00DB545D">
        <w:rPr>
          <w:b/>
          <w:bCs/>
        </w:rPr>
        <w:t>super Keyword</w:t>
      </w:r>
    </w:p>
    <w:p w14:paraId="55C7C094" w14:textId="77777777" w:rsidR="00DB545D" w:rsidRPr="00DB545D" w:rsidRDefault="00DB545D" w:rsidP="00DB545D">
      <w:r w:rsidRPr="00DB545D">
        <w:t xml:space="preserve">The </w:t>
      </w:r>
      <w:r w:rsidRPr="00DB545D">
        <w:rPr>
          <w:b/>
          <w:bCs/>
        </w:rPr>
        <w:t>super</w:t>
      </w:r>
      <w:r w:rsidRPr="00DB545D">
        <w:t xml:space="preserve"> keyword is a reference to the </w:t>
      </w:r>
      <w:r w:rsidRPr="00DB545D">
        <w:rPr>
          <w:b/>
          <w:bCs/>
        </w:rPr>
        <w:t>immediate superclass</w:t>
      </w:r>
      <w:r w:rsidRPr="00DB545D">
        <w:t xml:space="preserve"> of the current class. Just as this refers to the current object, super refers to the parent class portion of the current object. It provides explicit access to the superclass's members when they would otherwise be hidden or overridden.</w:t>
      </w:r>
    </w:p>
    <w:p w14:paraId="6B33C07C" w14:textId="77777777" w:rsidR="00DB545D" w:rsidRPr="00DB545D" w:rsidRDefault="00DB545D" w:rsidP="00DB545D">
      <w:r w:rsidRPr="00DB545D">
        <w:rPr>
          <w:b/>
          <w:bCs/>
        </w:rPr>
        <w:t>Three uses of super:</w:t>
      </w:r>
    </w:p>
    <w:p w14:paraId="3B6C4344" w14:textId="77777777" w:rsidR="00DB545D" w:rsidRPr="00DB545D" w:rsidRDefault="00DB545D" w:rsidP="00DB545D">
      <w:r w:rsidRPr="00DB545D">
        <w:pict w14:anchorId="14ED9924">
          <v:rect id="_x0000_i1335" style="width:0;height:1.5pt" o:hralign="center" o:hrstd="t" o:hr="t" fillcolor="#a0a0a0" stroked="f"/>
        </w:pict>
      </w:r>
    </w:p>
    <w:p w14:paraId="435D6909" w14:textId="77777777" w:rsidR="00DB545D" w:rsidRPr="00DB545D" w:rsidRDefault="00DB545D" w:rsidP="00DB545D">
      <w:r w:rsidRPr="00DB545D">
        <w:rPr>
          <w:b/>
          <w:bCs/>
        </w:rPr>
        <w:t>1. Accessing superclass fields:</w:t>
      </w:r>
    </w:p>
    <w:p w14:paraId="7193563C" w14:textId="77777777" w:rsidR="00DB545D" w:rsidRPr="00DB545D" w:rsidRDefault="00DB545D" w:rsidP="00DB545D">
      <w:r w:rsidRPr="00DB545D">
        <w:lastRenderedPageBreak/>
        <w:t xml:space="preserve">When a subclass declares a field with the same name as a field in the superclass, the subclass field </w:t>
      </w:r>
      <w:r w:rsidRPr="00DB545D">
        <w:rPr>
          <w:b/>
          <w:bCs/>
        </w:rPr>
        <w:t>shadows</w:t>
      </w:r>
      <w:r w:rsidRPr="00DB545D">
        <w:t xml:space="preserve"> the superclass field. Within the subclass, the bare field name refers to the subclass's field. super.fieldName explicitly accesses the superclass's field.</w:t>
      </w:r>
    </w:p>
    <w:p w14:paraId="3C601F14" w14:textId="77777777" w:rsidR="00DB545D" w:rsidRPr="00DB545D" w:rsidRDefault="00DB545D" w:rsidP="00DB545D">
      <w:r w:rsidRPr="00DB545D">
        <w:t>This situation is rare in well-designed code (field shadowing is generally avoided), but super.fieldName resolves it when needed.</w:t>
      </w:r>
    </w:p>
    <w:p w14:paraId="4E950FAA" w14:textId="77777777" w:rsidR="00DB545D" w:rsidRPr="00DB545D" w:rsidRDefault="00DB545D" w:rsidP="00DB545D">
      <w:r w:rsidRPr="00DB545D">
        <w:pict w14:anchorId="7A18B74B">
          <v:rect id="_x0000_i1336" style="width:0;height:1.5pt" o:hralign="center" o:hrstd="t" o:hr="t" fillcolor="#a0a0a0" stroked="f"/>
        </w:pict>
      </w:r>
    </w:p>
    <w:p w14:paraId="4786DEF3" w14:textId="77777777" w:rsidR="00DB545D" w:rsidRPr="00DB545D" w:rsidRDefault="00DB545D" w:rsidP="00DB545D">
      <w:r w:rsidRPr="00DB545D">
        <w:rPr>
          <w:b/>
          <w:bCs/>
        </w:rPr>
        <w:t>2. Calling superclass methods:</w:t>
      </w:r>
    </w:p>
    <w:p w14:paraId="1C23E33A" w14:textId="77777777" w:rsidR="00DB545D" w:rsidRPr="00DB545D" w:rsidRDefault="00DB545D" w:rsidP="00DB545D">
      <w:r w:rsidRPr="00DB545D">
        <w:t>When a subclass overrides a method, the overriding method hides the superclass version. Within the subclass, calling the method name invokes the subclass version. super.methodName(arguments) explicitly calls the superclass's version of the method.</w:t>
      </w:r>
    </w:p>
    <w:p w14:paraId="27D0DE78" w14:textId="77777777" w:rsidR="00DB545D" w:rsidRPr="00DB545D" w:rsidRDefault="00DB545D" w:rsidP="00DB545D">
      <w:r w:rsidRPr="00DB545D">
        <w:t>This is extremely common and important. When a subclass overrides a method but wants to extend rather than completely replace the superclass behavior, it calls super.methodName() to execute the parent's logic and then adds additional behavior.</w:t>
      </w:r>
    </w:p>
    <w:p w14:paraId="12F3767E" w14:textId="77777777" w:rsidR="00DB545D" w:rsidRPr="00DB545D" w:rsidRDefault="00DB545D" w:rsidP="00DB545D">
      <w:r w:rsidRPr="00DB545D">
        <w:t>For example, a subclass toString() might call super.toString() to get the superclass's string representation and then append subclass-specific information.</w:t>
      </w:r>
    </w:p>
    <w:p w14:paraId="21156B89" w14:textId="77777777" w:rsidR="00DB545D" w:rsidRPr="00DB545D" w:rsidRDefault="00DB545D" w:rsidP="00DB545D">
      <w:r w:rsidRPr="00DB545D">
        <w:pict w14:anchorId="213CA173">
          <v:rect id="_x0000_i1337" style="width:0;height:1.5pt" o:hralign="center" o:hrstd="t" o:hr="t" fillcolor="#a0a0a0" stroked="f"/>
        </w:pict>
      </w:r>
    </w:p>
    <w:p w14:paraId="4DCB1D3E" w14:textId="77777777" w:rsidR="00DB545D" w:rsidRPr="00DB545D" w:rsidRDefault="00DB545D" w:rsidP="00DB545D">
      <w:r w:rsidRPr="00DB545D">
        <w:rPr>
          <w:b/>
          <w:bCs/>
        </w:rPr>
        <w:t>3. Calling superclass constructor:</w:t>
      </w:r>
    </w:p>
    <w:p w14:paraId="042DAF64" w14:textId="77777777" w:rsidR="00DB545D" w:rsidRPr="00DB545D" w:rsidRDefault="00DB545D" w:rsidP="00DB545D">
      <w:r w:rsidRPr="00DB545D">
        <w:t xml:space="preserve">super(arguments) calls the superclass constructor. It must be the </w:t>
      </w:r>
      <w:r w:rsidRPr="00DB545D">
        <w:rPr>
          <w:b/>
          <w:bCs/>
        </w:rPr>
        <w:t>very first statement</w:t>
      </w:r>
      <w:r w:rsidRPr="00DB545D">
        <w:t xml:space="preserve"> in the subclass constructor body. It is used to initialize the inherited (superclass) portion of the object.</w:t>
      </w:r>
    </w:p>
    <w:p w14:paraId="67AE36F7" w14:textId="77777777" w:rsidR="00DB545D" w:rsidRPr="00DB545D" w:rsidRDefault="00DB545D" w:rsidP="00DB545D">
      <w:r w:rsidRPr="00DB545D">
        <w:rPr>
          <w:b/>
          <w:bCs/>
        </w:rPr>
        <w:t>Key rule:</w:t>
      </w:r>
      <w:r w:rsidRPr="00DB545D">
        <w:t xml:space="preserve"> Every constructor in every class must call a constructor of its superclass, either explicitly (using super(...)) or implicitly. If you don't write super(...) as the first statement in a constructor, the Java compiler </w:t>
      </w:r>
      <w:r w:rsidRPr="00DB545D">
        <w:rPr>
          <w:b/>
          <w:bCs/>
        </w:rPr>
        <w:t>automatically inserts super()</w:t>
      </w:r>
      <w:r w:rsidRPr="00DB545D">
        <w:t xml:space="preserve"> (the no-argument superclass constructor call). If the superclass does not have a no-argument constructor (it only has parameterized constructors), the compiler's automatic super() call fails and you must explicitly call the appropriate parameterized superclass constructor.</w:t>
      </w:r>
    </w:p>
    <w:p w14:paraId="217F7EF2" w14:textId="77777777" w:rsidR="00DB545D" w:rsidRPr="00DB545D" w:rsidRDefault="00DB545D" w:rsidP="00DB545D">
      <w:r w:rsidRPr="00DB545D">
        <w:t>This ensures that when any object is created, the entire inheritance chain is properly initialized from the top down — Object's constructor runs first, then each superclass's constructor in order down to the subclass's constructor.</w:t>
      </w:r>
    </w:p>
    <w:p w14:paraId="3335BBE4" w14:textId="77777777" w:rsidR="00DB545D" w:rsidRPr="00DB545D" w:rsidRDefault="00DB545D" w:rsidP="00DB545D">
      <w:r w:rsidRPr="00DB545D">
        <w:pict w14:anchorId="2E0A6D27">
          <v:rect id="_x0000_i1338" style="width:0;height:1.5pt" o:hralign="center" o:hrstd="t" o:hr="t" fillcolor="#a0a0a0" stroked="f"/>
        </w:pict>
      </w:r>
    </w:p>
    <w:p w14:paraId="2F75F996" w14:textId="77777777" w:rsidR="00DB545D" w:rsidRPr="00DB545D" w:rsidRDefault="00DB545D" w:rsidP="00DB545D">
      <w:pPr>
        <w:rPr>
          <w:b/>
          <w:bCs/>
        </w:rPr>
      </w:pPr>
      <w:r w:rsidRPr="00DB545D">
        <w:rPr>
          <w:b/>
          <w:bCs/>
        </w:rPr>
        <w:t>Method Overriding</w:t>
      </w:r>
    </w:p>
    <w:p w14:paraId="5BF4CE93" w14:textId="77777777" w:rsidR="00DB545D" w:rsidRPr="00DB545D" w:rsidRDefault="00DB545D" w:rsidP="00DB545D">
      <w:r w:rsidRPr="00DB545D">
        <w:rPr>
          <w:b/>
          <w:bCs/>
        </w:rPr>
        <w:t>Method Overriding</w:t>
      </w:r>
      <w:r w:rsidRPr="00DB545D">
        <w:t xml:space="preserve"> occurs when a subclass provides its </w:t>
      </w:r>
      <w:r w:rsidRPr="00DB545D">
        <w:rPr>
          <w:b/>
          <w:bCs/>
        </w:rPr>
        <w:t>own implementation of a method that is already defined in its superclass</w:t>
      </w:r>
      <w:r w:rsidRPr="00DB545D">
        <w:t xml:space="preserve">, using the </w:t>
      </w:r>
      <w:r w:rsidRPr="00DB545D">
        <w:rPr>
          <w:b/>
          <w:bCs/>
        </w:rPr>
        <w:t>same method name, same parameter list, and same return type</w:t>
      </w:r>
      <w:r w:rsidRPr="00DB545D">
        <w:t xml:space="preserve"> (or a covariant — subtype — return type). The subclass's version replaces the superclass's version when called on a subclass object.</w:t>
      </w:r>
    </w:p>
    <w:p w14:paraId="59A5CA7F" w14:textId="77777777" w:rsidR="00DB545D" w:rsidRPr="00DB545D" w:rsidRDefault="00DB545D" w:rsidP="00DB545D">
      <w:r w:rsidRPr="00DB545D">
        <w:rPr>
          <w:b/>
          <w:bCs/>
        </w:rPr>
        <w:t>Rules for method overriding:</w:t>
      </w:r>
    </w:p>
    <w:p w14:paraId="485655F5" w14:textId="77777777" w:rsidR="00DB545D" w:rsidRPr="00DB545D" w:rsidRDefault="00DB545D" w:rsidP="00DB545D">
      <w:pPr>
        <w:numPr>
          <w:ilvl w:val="0"/>
          <w:numId w:val="2"/>
        </w:numPr>
      </w:pPr>
      <w:r w:rsidRPr="00DB545D">
        <w:t xml:space="preserve">The method name must be </w:t>
      </w:r>
      <w:r w:rsidRPr="00DB545D">
        <w:rPr>
          <w:b/>
          <w:bCs/>
        </w:rPr>
        <w:t>exactly the same</w:t>
      </w:r>
    </w:p>
    <w:p w14:paraId="332C8074" w14:textId="77777777" w:rsidR="00DB545D" w:rsidRPr="00DB545D" w:rsidRDefault="00DB545D" w:rsidP="00DB545D">
      <w:pPr>
        <w:numPr>
          <w:ilvl w:val="0"/>
          <w:numId w:val="2"/>
        </w:numPr>
      </w:pPr>
      <w:r w:rsidRPr="00DB545D">
        <w:t xml:space="preserve">The parameter list must be </w:t>
      </w:r>
      <w:r w:rsidRPr="00DB545D">
        <w:rPr>
          <w:b/>
          <w:bCs/>
        </w:rPr>
        <w:t>exactly the same</w:t>
      </w:r>
      <w:r w:rsidRPr="00DB545D">
        <w:t xml:space="preserve"> (same number, types, and order of parameters)</w:t>
      </w:r>
    </w:p>
    <w:p w14:paraId="4D48C3EC" w14:textId="77777777" w:rsidR="00DB545D" w:rsidRPr="00DB545D" w:rsidRDefault="00DB545D" w:rsidP="00DB545D">
      <w:pPr>
        <w:numPr>
          <w:ilvl w:val="0"/>
          <w:numId w:val="2"/>
        </w:numPr>
      </w:pPr>
      <w:r w:rsidRPr="00DB545D">
        <w:lastRenderedPageBreak/>
        <w:t xml:space="preserve">The return type must be the </w:t>
      </w:r>
      <w:r w:rsidRPr="00DB545D">
        <w:rPr>
          <w:b/>
          <w:bCs/>
        </w:rPr>
        <w:t>same</w:t>
      </w:r>
      <w:r w:rsidRPr="00DB545D">
        <w:t xml:space="preserve"> or a </w:t>
      </w:r>
      <w:r w:rsidRPr="00DB545D">
        <w:rPr>
          <w:b/>
          <w:bCs/>
        </w:rPr>
        <w:t>covariant type</w:t>
      </w:r>
      <w:r w:rsidRPr="00DB545D">
        <w:t xml:space="preserve"> (a subtype of the superclass's return type — allowed since Java 5)</w:t>
      </w:r>
    </w:p>
    <w:p w14:paraId="7B911025" w14:textId="77777777" w:rsidR="00DB545D" w:rsidRPr="00DB545D" w:rsidRDefault="00DB545D" w:rsidP="00DB545D">
      <w:pPr>
        <w:numPr>
          <w:ilvl w:val="0"/>
          <w:numId w:val="2"/>
        </w:numPr>
      </w:pPr>
      <w:r w:rsidRPr="00DB545D">
        <w:t xml:space="preserve">The access level of the overriding method </w:t>
      </w:r>
      <w:r w:rsidRPr="00DB545D">
        <w:rPr>
          <w:b/>
          <w:bCs/>
        </w:rPr>
        <w:t>cannot be more restrictive</w:t>
      </w:r>
      <w:r w:rsidRPr="00DB545D">
        <w:t xml:space="preserve"> than the overridden method. If the superclass method is public, the subclass method must also be public. You can make it less restrictive (protected to public) but not more (public to private is illegal)</w:t>
      </w:r>
    </w:p>
    <w:p w14:paraId="07254C5D" w14:textId="77777777" w:rsidR="00DB545D" w:rsidRPr="00DB545D" w:rsidRDefault="00DB545D" w:rsidP="00DB545D">
      <w:pPr>
        <w:numPr>
          <w:ilvl w:val="0"/>
          <w:numId w:val="2"/>
        </w:numPr>
      </w:pPr>
      <w:r w:rsidRPr="00DB545D">
        <w:t xml:space="preserve">The overriding method </w:t>
      </w:r>
      <w:r w:rsidRPr="00DB545D">
        <w:rPr>
          <w:b/>
          <w:bCs/>
        </w:rPr>
        <w:t>cannot throw new or broader checked exceptions</w:t>
      </w:r>
      <w:r w:rsidRPr="00DB545D">
        <w:t xml:space="preserve"> than the overridden method (it can throw fewer or narrower exceptions, or runtime exceptions freely)</w:t>
      </w:r>
    </w:p>
    <w:p w14:paraId="3CEF3512" w14:textId="77777777" w:rsidR="00DB545D" w:rsidRPr="00DB545D" w:rsidRDefault="00DB545D" w:rsidP="00DB545D">
      <w:pPr>
        <w:numPr>
          <w:ilvl w:val="0"/>
          <w:numId w:val="2"/>
        </w:numPr>
      </w:pPr>
      <w:r w:rsidRPr="00DB545D">
        <w:t xml:space="preserve">Only </w:t>
      </w:r>
      <w:r w:rsidRPr="00DB545D">
        <w:rPr>
          <w:b/>
          <w:bCs/>
        </w:rPr>
        <w:t>inherited methods</w:t>
      </w:r>
      <w:r w:rsidRPr="00DB545D">
        <w:t xml:space="preserve"> can be overridden — private methods are not inherited and cannot be overridden (a subclass can define a method with the same name, but it is a new method, not an override — this is called method hiding)</w:t>
      </w:r>
    </w:p>
    <w:p w14:paraId="3FD3D09A" w14:textId="77777777" w:rsidR="00DB545D" w:rsidRPr="00DB545D" w:rsidRDefault="00DB545D" w:rsidP="00DB545D">
      <w:pPr>
        <w:numPr>
          <w:ilvl w:val="0"/>
          <w:numId w:val="2"/>
        </w:numPr>
      </w:pPr>
      <w:r w:rsidRPr="00DB545D">
        <w:t>static methods cannot be overridden — they can be hidden (redeclared in subclass) but not overridden in the polymorphic sense</w:t>
      </w:r>
    </w:p>
    <w:p w14:paraId="3BF66E5A" w14:textId="77777777" w:rsidR="00DB545D" w:rsidRPr="00DB545D" w:rsidRDefault="00DB545D" w:rsidP="00DB545D">
      <w:pPr>
        <w:numPr>
          <w:ilvl w:val="0"/>
          <w:numId w:val="2"/>
        </w:numPr>
      </w:pPr>
      <w:r w:rsidRPr="00DB545D">
        <w:t>final methods cannot be overridden</w:t>
      </w:r>
    </w:p>
    <w:p w14:paraId="77F43454" w14:textId="77777777" w:rsidR="00DB545D" w:rsidRPr="00DB545D" w:rsidRDefault="00DB545D" w:rsidP="00DB545D">
      <w:r w:rsidRPr="00DB545D">
        <w:rPr>
          <w:b/>
          <w:bCs/>
        </w:rPr>
        <w:t>@Override annotation:</w:t>
      </w:r>
      <w:r w:rsidRPr="00DB545D">
        <w:t xml:space="preserve"> Always use the @Override annotation when intending to override a method. This annotation tells the compiler to verify that the method actually overrides a superclass method. If you accidentally misspell the method name or use a different parameter list (creating an overload instead of an override), the compiler gives an error, catching a common mistake. Without @Override, the mistake silently compiles as an overload.</w:t>
      </w:r>
    </w:p>
    <w:p w14:paraId="6E887F36" w14:textId="77777777" w:rsidR="00DB545D" w:rsidRPr="00DB545D" w:rsidRDefault="00DB545D" w:rsidP="00DB545D">
      <w:r w:rsidRPr="00DB545D">
        <w:rPr>
          <w:b/>
          <w:bCs/>
        </w:rPr>
        <w:t>Difference between Overloading and Overriding: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1921"/>
        <w:gridCol w:w="2049"/>
      </w:tblGrid>
      <w:tr w:rsidR="00DB545D" w:rsidRPr="00DB545D" w14:paraId="3965BB27" w14:textId="77777777">
        <w:trPr>
          <w:tblHeader/>
          <w:tblCellSpacing w:w="15" w:type="dxa"/>
        </w:trPr>
        <w:tc>
          <w:tcPr>
            <w:tcW w:w="0" w:type="auto"/>
            <w:vAlign w:val="center"/>
            <w:hideMark/>
          </w:tcPr>
          <w:p w14:paraId="05852ED6" w14:textId="77777777" w:rsidR="00DB545D" w:rsidRPr="00DB545D" w:rsidRDefault="00DB545D" w:rsidP="00DB545D">
            <w:pPr>
              <w:rPr>
                <w:b/>
                <w:bCs/>
              </w:rPr>
            </w:pPr>
            <w:r w:rsidRPr="00DB545D">
              <w:rPr>
                <w:b/>
                <w:bCs/>
              </w:rPr>
              <w:t>Aspect</w:t>
            </w:r>
          </w:p>
        </w:tc>
        <w:tc>
          <w:tcPr>
            <w:tcW w:w="0" w:type="auto"/>
            <w:vAlign w:val="center"/>
            <w:hideMark/>
          </w:tcPr>
          <w:p w14:paraId="616270BA" w14:textId="77777777" w:rsidR="00DB545D" w:rsidRPr="00DB545D" w:rsidRDefault="00DB545D" w:rsidP="00DB545D">
            <w:pPr>
              <w:rPr>
                <w:b/>
                <w:bCs/>
              </w:rPr>
            </w:pPr>
            <w:r w:rsidRPr="00DB545D">
              <w:rPr>
                <w:b/>
                <w:bCs/>
              </w:rPr>
              <w:t>Overloading</w:t>
            </w:r>
          </w:p>
        </w:tc>
        <w:tc>
          <w:tcPr>
            <w:tcW w:w="0" w:type="auto"/>
            <w:vAlign w:val="center"/>
            <w:hideMark/>
          </w:tcPr>
          <w:p w14:paraId="188B7720" w14:textId="77777777" w:rsidR="00DB545D" w:rsidRPr="00DB545D" w:rsidRDefault="00DB545D" w:rsidP="00DB545D">
            <w:pPr>
              <w:rPr>
                <w:b/>
                <w:bCs/>
              </w:rPr>
            </w:pPr>
            <w:r w:rsidRPr="00DB545D">
              <w:rPr>
                <w:b/>
                <w:bCs/>
              </w:rPr>
              <w:t>Overriding</w:t>
            </w:r>
          </w:p>
        </w:tc>
      </w:tr>
      <w:tr w:rsidR="00DB545D" w:rsidRPr="00DB545D" w14:paraId="074D7B18" w14:textId="77777777">
        <w:trPr>
          <w:tblCellSpacing w:w="15" w:type="dxa"/>
        </w:trPr>
        <w:tc>
          <w:tcPr>
            <w:tcW w:w="0" w:type="auto"/>
            <w:vAlign w:val="center"/>
            <w:hideMark/>
          </w:tcPr>
          <w:p w14:paraId="0EC9874F" w14:textId="77777777" w:rsidR="00DB545D" w:rsidRPr="00DB545D" w:rsidRDefault="00DB545D" w:rsidP="00DB545D">
            <w:r w:rsidRPr="00DB545D">
              <w:t>Location</w:t>
            </w:r>
          </w:p>
        </w:tc>
        <w:tc>
          <w:tcPr>
            <w:tcW w:w="0" w:type="auto"/>
            <w:vAlign w:val="center"/>
            <w:hideMark/>
          </w:tcPr>
          <w:p w14:paraId="6458A7C1" w14:textId="77777777" w:rsidR="00DB545D" w:rsidRPr="00DB545D" w:rsidRDefault="00DB545D" w:rsidP="00DB545D">
            <w:r w:rsidRPr="00DB545D">
              <w:t>Same class</w:t>
            </w:r>
          </w:p>
        </w:tc>
        <w:tc>
          <w:tcPr>
            <w:tcW w:w="0" w:type="auto"/>
            <w:vAlign w:val="center"/>
            <w:hideMark/>
          </w:tcPr>
          <w:p w14:paraId="382890F3" w14:textId="77777777" w:rsidR="00DB545D" w:rsidRPr="00DB545D" w:rsidRDefault="00DB545D" w:rsidP="00DB545D">
            <w:r w:rsidRPr="00DB545D">
              <w:t>Subclass vs Superclass</w:t>
            </w:r>
          </w:p>
        </w:tc>
      </w:tr>
      <w:tr w:rsidR="00DB545D" w:rsidRPr="00DB545D" w14:paraId="0A294FF3" w14:textId="77777777">
        <w:trPr>
          <w:tblCellSpacing w:w="15" w:type="dxa"/>
        </w:trPr>
        <w:tc>
          <w:tcPr>
            <w:tcW w:w="0" w:type="auto"/>
            <w:vAlign w:val="center"/>
            <w:hideMark/>
          </w:tcPr>
          <w:p w14:paraId="4277FFC4" w14:textId="77777777" w:rsidR="00DB545D" w:rsidRPr="00DB545D" w:rsidRDefault="00DB545D" w:rsidP="00DB545D">
            <w:r w:rsidRPr="00DB545D">
              <w:t>Method signature</w:t>
            </w:r>
          </w:p>
        </w:tc>
        <w:tc>
          <w:tcPr>
            <w:tcW w:w="0" w:type="auto"/>
            <w:vAlign w:val="center"/>
            <w:hideMark/>
          </w:tcPr>
          <w:p w14:paraId="109BD6F3" w14:textId="77777777" w:rsidR="00DB545D" w:rsidRPr="00DB545D" w:rsidRDefault="00DB545D" w:rsidP="00DB545D">
            <w:r w:rsidRPr="00DB545D">
              <w:t>Different parameters</w:t>
            </w:r>
          </w:p>
        </w:tc>
        <w:tc>
          <w:tcPr>
            <w:tcW w:w="0" w:type="auto"/>
            <w:vAlign w:val="center"/>
            <w:hideMark/>
          </w:tcPr>
          <w:p w14:paraId="4591EC76" w14:textId="77777777" w:rsidR="00DB545D" w:rsidRPr="00DB545D" w:rsidRDefault="00DB545D" w:rsidP="00DB545D">
            <w:r w:rsidRPr="00DB545D">
              <w:t>Identical parameters</w:t>
            </w:r>
          </w:p>
        </w:tc>
      </w:tr>
      <w:tr w:rsidR="00DB545D" w:rsidRPr="00DB545D" w14:paraId="520B4AB0" w14:textId="77777777">
        <w:trPr>
          <w:tblCellSpacing w:w="15" w:type="dxa"/>
        </w:trPr>
        <w:tc>
          <w:tcPr>
            <w:tcW w:w="0" w:type="auto"/>
            <w:vAlign w:val="center"/>
            <w:hideMark/>
          </w:tcPr>
          <w:p w14:paraId="6DECD206" w14:textId="77777777" w:rsidR="00DB545D" w:rsidRPr="00DB545D" w:rsidRDefault="00DB545D" w:rsidP="00DB545D">
            <w:r w:rsidRPr="00DB545D">
              <w:t>Return type</w:t>
            </w:r>
          </w:p>
        </w:tc>
        <w:tc>
          <w:tcPr>
            <w:tcW w:w="0" w:type="auto"/>
            <w:vAlign w:val="center"/>
            <w:hideMark/>
          </w:tcPr>
          <w:p w14:paraId="31422B96" w14:textId="77777777" w:rsidR="00DB545D" w:rsidRPr="00DB545D" w:rsidRDefault="00DB545D" w:rsidP="00DB545D">
            <w:r w:rsidRPr="00DB545D">
              <w:t>Can differ</w:t>
            </w:r>
          </w:p>
        </w:tc>
        <w:tc>
          <w:tcPr>
            <w:tcW w:w="0" w:type="auto"/>
            <w:vAlign w:val="center"/>
            <w:hideMark/>
          </w:tcPr>
          <w:p w14:paraId="528EF9A0" w14:textId="77777777" w:rsidR="00DB545D" w:rsidRPr="00DB545D" w:rsidRDefault="00DB545D" w:rsidP="00DB545D">
            <w:r w:rsidRPr="00DB545D">
              <w:t>Same or covariant</w:t>
            </w:r>
          </w:p>
        </w:tc>
      </w:tr>
      <w:tr w:rsidR="00DB545D" w:rsidRPr="00DB545D" w14:paraId="00B99AD7" w14:textId="77777777">
        <w:trPr>
          <w:tblCellSpacing w:w="15" w:type="dxa"/>
        </w:trPr>
        <w:tc>
          <w:tcPr>
            <w:tcW w:w="0" w:type="auto"/>
            <w:vAlign w:val="center"/>
            <w:hideMark/>
          </w:tcPr>
          <w:p w14:paraId="163D1A6E" w14:textId="77777777" w:rsidR="00DB545D" w:rsidRPr="00DB545D" w:rsidRDefault="00DB545D" w:rsidP="00DB545D">
            <w:r w:rsidRPr="00DB545D">
              <w:t>Binding time</w:t>
            </w:r>
          </w:p>
        </w:tc>
        <w:tc>
          <w:tcPr>
            <w:tcW w:w="0" w:type="auto"/>
            <w:vAlign w:val="center"/>
            <w:hideMark/>
          </w:tcPr>
          <w:p w14:paraId="412BB54B" w14:textId="77777777" w:rsidR="00DB545D" w:rsidRPr="00DB545D" w:rsidRDefault="00DB545D" w:rsidP="00DB545D">
            <w:r w:rsidRPr="00DB545D">
              <w:t>Compile-time</w:t>
            </w:r>
          </w:p>
        </w:tc>
        <w:tc>
          <w:tcPr>
            <w:tcW w:w="0" w:type="auto"/>
            <w:vAlign w:val="center"/>
            <w:hideMark/>
          </w:tcPr>
          <w:p w14:paraId="44D6D517" w14:textId="77777777" w:rsidR="00DB545D" w:rsidRPr="00DB545D" w:rsidRDefault="00DB545D" w:rsidP="00DB545D">
            <w:r w:rsidRPr="00DB545D">
              <w:t>Runtime</w:t>
            </w:r>
          </w:p>
        </w:tc>
      </w:tr>
      <w:tr w:rsidR="00DB545D" w:rsidRPr="00DB545D" w14:paraId="05A66134" w14:textId="77777777">
        <w:trPr>
          <w:tblCellSpacing w:w="15" w:type="dxa"/>
        </w:trPr>
        <w:tc>
          <w:tcPr>
            <w:tcW w:w="0" w:type="auto"/>
            <w:vAlign w:val="center"/>
            <w:hideMark/>
          </w:tcPr>
          <w:p w14:paraId="6B75E885" w14:textId="77777777" w:rsidR="00DB545D" w:rsidRPr="00DB545D" w:rsidRDefault="00DB545D" w:rsidP="00DB545D">
            <w:r w:rsidRPr="00DB545D">
              <w:t>Polymorphism</w:t>
            </w:r>
          </w:p>
        </w:tc>
        <w:tc>
          <w:tcPr>
            <w:tcW w:w="0" w:type="auto"/>
            <w:vAlign w:val="center"/>
            <w:hideMark/>
          </w:tcPr>
          <w:p w14:paraId="25661BEC" w14:textId="77777777" w:rsidR="00DB545D" w:rsidRPr="00DB545D" w:rsidRDefault="00DB545D" w:rsidP="00DB545D">
            <w:r w:rsidRPr="00DB545D">
              <w:t>Static</w:t>
            </w:r>
          </w:p>
        </w:tc>
        <w:tc>
          <w:tcPr>
            <w:tcW w:w="0" w:type="auto"/>
            <w:vAlign w:val="center"/>
            <w:hideMark/>
          </w:tcPr>
          <w:p w14:paraId="5949F770" w14:textId="77777777" w:rsidR="00DB545D" w:rsidRPr="00DB545D" w:rsidRDefault="00DB545D" w:rsidP="00DB545D">
            <w:r w:rsidRPr="00DB545D">
              <w:t>Dynamic</w:t>
            </w:r>
          </w:p>
        </w:tc>
      </w:tr>
      <w:tr w:rsidR="00DB545D" w:rsidRPr="00DB545D" w14:paraId="0DF133FF" w14:textId="77777777">
        <w:trPr>
          <w:tblCellSpacing w:w="15" w:type="dxa"/>
        </w:trPr>
        <w:tc>
          <w:tcPr>
            <w:tcW w:w="0" w:type="auto"/>
            <w:vAlign w:val="center"/>
            <w:hideMark/>
          </w:tcPr>
          <w:p w14:paraId="5AEBAF60" w14:textId="77777777" w:rsidR="00DB545D" w:rsidRPr="00DB545D" w:rsidRDefault="00DB545D" w:rsidP="00DB545D">
            <w:r w:rsidRPr="00DB545D">
              <w:t>Inheritance</w:t>
            </w:r>
          </w:p>
        </w:tc>
        <w:tc>
          <w:tcPr>
            <w:tcW w:w="0" w:type="auto"/>
            <w:vAlign w:val="center"/>
            <w:hideMark/>
          </w:tcPr>
          <w:p w14:paraId="1EB3EB84" w14:textId="77777777" w:rsidR="00DB545D" w:rsidRPr="00DB545D" w:rsidRDefault="00DB545D" w:rsidP="00DB545D">
            <w:r w:rsidRPr="00DB545D">
              <w:t>Not required</w:t>
            </w:r>
          </w:p>
        </w:tc>
        <w:tc>
          <w:tcPr>
            <w:tcW w:w="0" w:type="auto"/>
            <w:vAlign w:val="center"/>
            <w:hideMark/>
          </w:tcPr>
          <w:p w14:paraId="775EE12B" w14:textId="77777777" w:rsidR="00DB545D" w:rsidRPr="00DB545D" w:rsidRDefault="00DB545D" w:rsidP="00DB545D">
            <w:r w:rsidRPr="00DB545D">
              <w:t>Required</w:t>
            </w:r>
          </w:p>
        </w:tc>
      </w:tr>
    </w:tbl>
    <w:p w14:paraId="79647D66" w14:textId="77777777" w:rsidR="00DB545D" w:rsidRPr="00DB545D" w:rsidRDefault="00DB545D" w:rsidP="00DB545D">
      <w:r w:rsidRPr="00DB545D">
        <w:pict w14:anchorId="610A49BB">
          <v:rect id="_x0000_i1339" style="width:0;height:1.5pt" o:hralign="center" o:hrstd="t" o:hr="t" fillcolor="#a0a0a0" stroked="f"/>
        </w:pict>
      </w:r>
    </w:p>
    <w:p w14:paraId="1F2BA200" w14:textId="77777777" w:rsidR="00DB545D" w:rsidRPr="00DB545D" w:rsidRDefault="00DB545D" w:rsidP="00DB545D">
      <w:pPr>
        <w:rPr>
          <w:b/>
          <w:bCs/>
        </w:rPr>
      </w:pPr>
      <w:r w:rsidRPr="00DB545D">
        <w:rPr>
          <w:b/>
          <w:bCs/>
        </w:rPr>
        <w:t>Dynamic Method Dispatch</w:t>
      </w:r>
    </w:p>
    <w:p w14:paraId="67F29BDC" w14:textId="77777777" w:rsidR="00DB545D" w:rsidRPr="00DB545D" w:rsidRDefault="00DB545D" w:rsidP="00DB545D">
      <w:r w:rsidRPr="00DB545D">
        <w:rPr>
          <w:b/>
          <w:bCs/>
        </w:rPr>
        <w:t>Dynamic Method Dispatch</w:t>
      </w:r>
      <w:r w:rsidRPr="00DB545D">
        <w:t xml:space="preserve"> (also called </w:t>
      </w:r>
      <w:r w:rsidRPr="00DB545D">
        <w:rPr>
          <w:b/>
          <w:bCs/>
        </w:rPr>
        <w:t>Runtime Polymorphism</w:t>
      </w:r>
      <w:r w:rsidRPr="00DB545D">
        <w:t xml:space="preserve"> or </w:t>
      </w:r>
      <w:r w:rsidRPr="00DB545D">
        <w:rPr>
          <w:b/>
          <w:bCs/>
        </w:rPr>
        <w:t>Late Binding</w:t>
      </w:r>
      <w:r w:rsidRPr="00DB545D">
        <w:t xml:space="preserve">) is the mechanism by which Java determines </w:t>
      </w:r>
      <w:r w:rsidRPr="00DB545D">
        <w:rPr>
          <w:b/>
          <w:bCs/>
        </w:rPr>
        <w:t>at runtime</w:t>
      </w:r>
      <w:r w:rsidRPr="00DB545D">
        <w:t xml:space="preserve"> which overridden method implementation to execute, based on the </w:t>
      </w:r>
      <w:r w:rsidRPr="00DB545D">
        <w:rPr>
          <w:b/>
          <w:bCs/>
        </w:rPr>
        <w:t>actual type of the object</w:t>
      </w:r>
      <w:r w:rsidRPr="00DB545D">
        <w:t xml:space="preserve"> (not the reference type).</w:t>
      </w:r>
    </w:p>
    <w:p w14:paraId="61523A29" w14:textId="77777777" w:rsidR="00DB545D" w:rsidRPr="00DB545D" w:rsidRDefault="00DB545D" w:rsidP="00DB545D">
      <w:r w:rsidRPr="00DB545D">
        <w:t>In Java, a superclass reference variable can hold a reference to a subclass object: Animal a = new Dog();</w:t>
      </w:r>
    </w:p>
    <w:p w14:paraId="2A8E1EAC" w14:textId="77777777" w:rsidR="00DB545D" w:rsidRPr="00DB545D" w:rsidRDefault="00DB545D" w:rsidP="00DB545D">
      <w:r w:rsidRPr="00DB545D">
        <w:t xml:space="preserve">Here, a is declared as type Animal (reference type), but the actual object it points to is a Dog (runtime type). When you call a.speak() (assuming Animal has a speak() method that Dog overrides), </w:t>
      </w:r>
      <w:r w:rsidRPr="00DB545D">
        <w:lastRenderedPageBreak/>
        <w:t>Java does not call Animal's speak(). It looks at the actual object type at runtime (Dog), finds Dog's speak() method, and calls that.</w:t>
      </w:r>
    </w:p>
    <w:p w14:paraId="293B75EA" w14:textId="77777777" w:rsidR="00DB545D" w:rsidRPr="00DB545D" w:rsidRDefault="00DB545D" w:rsidP="00DB545D">
      <w:r w:rsidRPr="00DB545D">
        <w:rPr>
          <w:b/>
          <w:bCs/>
        </w:rPr>
        <w:t>Why "dynamic":</w:t>
      </w:r>
      <w:r w:rsidRPr="00DB545D">
        <w:t xml:space="preserve"> The decision of which method to call is made dynamically at runtime, not statically at compile time. The compiler only knows the reference type (Animal) and verifies that the method exists in Animal. But the actual method executed depends on the runtime type of the object.</w:t>
      </w:r>
    </w:p>
    <w:p w14:paraId="69276C25" w14:textId="77777777" w:rsidR="00DB545D" w:rsidRPr="00DB545D" w:rsidRDefault="00DB545D" w:rsidP="00DB545D">
      <w:r w:rsidRPr="00DB545D">
        <w:rPr>
          <w:b/>
          <w:bCs/>
        </w:rPr>
        <w:t>The fundamental rule:</w:t>
      </w:r>
      <w:r w:rsidRPr="00DB545D">
        <w:t xml:space="preserve"> When an overridden method is called through a superclass reference, the version of the method that executes is always determined by the </w:t>
      </w:r>
      <w:r w:rsidRPr="00DB545D">
        <w:rPr>
          <w:b/>
          <w:bCs/>
        </w:rPr>
        <w:t>actual runtime type of the object</w:t>
      </w:r>
      <w:r w:rsidRPr="00DB545D">
        <w:t>, not the declared type of the reference.</w:t>
      </w:r>
    </w:p>
    <w:p w14:paraId="286CB4FD" w14:textId="77777777" w:rsidR="00DB545D" w:rsidRPr="00DB545D" w:rsidRDefault="00DB545D" w:rsidP="00DB545D">
      <w:r w:rsidRPr="00DB545D">
        <w:rPr>
          <w:b/>
          <w:bCs/>
        </w:rPr>
        <w:t>Practical significance:</w:t>
      </w:r>
      <w:r w:rsidRPr="00DB545D">
        <w:t xml:space="preserve"> Dynamic dispatch enables writing generic, extensible code. You can write a method that accepts an Animal parameter and calls animal.speak(). That single method works for Dogs, Cats, Birds, and any future Animal subclass — the correct speak() is automatically dispatched to without any type checking or if-else chains.</w:t>
      </w:r>
    </w:p>
    <w:p w14:paraId="6D6816D0" w14:textId="77777777" w:rsidR="00DB545D" w:rsidRPr="00DB545D" w:rsidRDefault="00DB545D" w:rsidP="00DB545D">
      <w:r w:rsidRPr="00DB545D">
        <w:rPr>
          <w:b/>
          <w:bCs/>
        </w:rPr>
        <w:t>What is NOT dynamically dispatched:</w:t>
      </w:r>
    </w:p>
    <w:p w14:paraId="4D401FA6" w14:textId="77777777" w:rsidR="00DB545D" w:rsidRPr="00DB545D" w:rsidRDefault="00DB545D" w:rsidP="00DB545D">
      <w:pPr>
        <w:numPr>
          <w:ilvl w:val="0"/>
          <w:numId w:val="3"/>
        </w:numPr>
      </w:pPr>
      <w:r w:rsidRPr="00DB545D">
        <w:t>Field accesses — field access is resolved at compile time based on the reference type (not the object type). If both Animal and Dog have a field name, a.name accesses Animal's name</w:t>
      </w:r>
    </w:p>
    <w:p w14:paraId="300B0756" w14:textId="77777777" w:rsidR="00DB545D" w:rsidRPr="00DB545D" w:rsidRDefault="00DB545D" w:rsidP="00DB545D">
      <w:pPr>
        <w:numPr>
          <w:ilvl w:val="0"/>
          <w:numId w:val="3"/>
        </w:numPr>
      </w:pPr>
      <w:r w:rsidRPr="00DB545D">
        <w:t>Static methods — static methods belong to classes, not objects, and are resolved at compile time based on the reference type. Static methods are class-level methods and do not participate in dynamic dispatch (this is called method hiding, not overriding)</w:t>
      </w:r>
    </w:p>
    <w:p w14:paraId="32253487" w14:textId="77777777" w:rsidR="00DB545D" w:rsidRPr="00DB545D" w:rsidRDefault="00DB545D" w:rsidP="00DB545D">
      <w:pPr>
        <w:numPr>
          <w:ilvl w:val="0"/>
          <w:numId w:val="3"/>
        </w:numPr>
      </w:pPr>
      <w:r w:rsidRPr="00DB545D">
        <w:t>Private methods — not inherited, so not overridable, not dynamically dispatched</w:t>
      </w:r>
    </w:p>
    <w:p w14:paraId="585CE10E" w14:textId="77777777" w:rsidR="00DB545D" w:rsidRPr="00DB545D" w:rsidRDefault="00DB545D" w:rsidP="00DB545D">
      <w:r w:rsidRPr="00DB545D">
        <w:pict w14:anchorId="62BB7F98">
          <v:rect id="_x0000_i1340" style="width:0;height:1.5pt" o:hralign="center" o:hrstd="t" o:hr="t" fillcolor="#a0a0a0" stroked="f"/>
        </w:pict>
      </w:r>
    </w:p>
    <w:p w14:paraId="7E32B0E5" w14:textId="77777777" w:rsidR="00DB545D" w:rsidRPr="00DB545D" w:rsidRDefault="00DB545D" w:rsidP="00DB545D">
      <w:pPr>
        <w:rPr>
          <w:b/>
          <w:bCs/>
        </w:rPr>
      </w:pPr>
      <w:r w:rsidRPr="00DB545D">
        <w:rPr>
          <w:b/>
          <w:bCs/>
        </w:rPr>
        <w:t>Final Keyword</w:t>
      </w:r>
    </w:p>
    <w:p w14:paraId="79B94716" w14:textId="77777777" w:rsidR="00DB545D" w:rsidRPr="00DB545D" w:rsidRDefault="00DB545D" w:rsidP="00DB545D">
      <w:r w:rsidRPr="00DB545D">
        <w:t xml:space="preserve">The final keyword in Java means </w:t>
      </w:r>
      <w:r w:rsidRPr="00DB545D">
        <w:rPr>
          <w:b/>
          <w:bCs/>
        </w:rPr>
        <w:t>"cannot be changed"</w:t>
      </w:r>
      <w:r w:rsidRPr="00DB545D">
        <w:t xml:space="preserve"> — it restricts modification at different levels depending on what it is applied to.</w:t>
      </w:r>
    </w:p>
    <w:p w14:paraId="53E9079C" w14:textId="77777777" w:rsidR="00DB545D" w:rsidRPr="00DB545D" w:rsidRDefault="00DB545D" w:rsidP="00DB545D">
      <w:r w:rsidRPr="00DB545D">
        <w:pict w14:anchorId="4E1AE34D">
          <v:rect id="_x0000_i1341" style="width:0;height:1.5pt" o:hralign="center" o:hrstd="t" o:hr="t" fillcolor="#a0a0a0" stroked="f"/>
        </w:pict>
      </w:r>
    </w:p>
    <w:p w14:paraId="2DD5C5D0" w14:textId="77777777" w:rsidR="00DB545D" w:rsidRPr="00DB545D" w:rsidRDefault="00DB545D" w:rsidP="00DB545D">
      <w:r w:rsidRPr="00DB545D">
        <w:rPr>
          <w:b/>
          <w:bCs/>
        </w:rPr>
        <w:t>final variable:</w:t>
      </w:r>
    </w:p>
    <w:p w14:paraId="7D1283BE" w14:textId="77777777" w:rsidR="00DB545D" w:rsidRPr="00DB545D" w:rsidRDefault="00DB545D" w:rsidP="00DB545D">
      <w:r w:rsidRPr="00DB545D">
        <w:t xml:space="preserve">A final variable can be </w:t>
      </w:r>
      <w:r w:rsidRPr="00DB545D">
        <w:rPr>
          <w:b/>
          <w:bCs/>
        </w:rPr>
        <w:t>assigned only once</w:t>
      </w:r>
      <w:r w:rsidRPr="00DB545D">
        <w:t>. After the first assignment, its value cannot be changed. It becomes a constant.</w:t>
      </w:r>
    </w:p>
    <w:p w14:paraId="4A54FF4B" w14:textId="77777777" w:rsidR="00DB545D" w:rsidRPr="00DB545D" w:rsidRDefault="00DB545D" w:rsidP="00DB545D">
      <w:pPr>
        <w:numPr>
          <w:ilvl w:val="0"/>
          <w:numId w:val="4"/>
        </w:numPr>
      </w:pPr>
      <w:r w:rsidRPr="00DB545D">
        <w:t xml:space="preserve">For </w:t>
      </w:r>
      <w:r w:rsidRPr="00DB545D">
        <w:rPr>
          <w:b/>
          <w:bCs/>
        </w:rPr>
        <w:t>primitive</w:t>
      </w:r>
      <w:r w:rsidRPr="00DB545D">
        <w:t xml:space="preserve"> final variables: the value cannot change</w:t>
      </w:r>
    </w:p>
    <w:p w14:paraId="39D2B00C" w14:textId="77777777" w:rsidR="00DB545D" w:rsidRPr="00DB545D" w:rsidRDefault="00DB545D" w:rsidP="00DB545D">
      <w:pPr>
        <w:numPr>
          <w:ilvl w:val="0"/>
          <w:numId w:val="4"/>
        </w:numPr>
      </w:pPr>
      <w:r w:rsidRPr="00DB545D">
        <w:t xml:space="preserve">For </w:t>
      </w:r>
      <w:r w:rsidRPr="00DB545D">
        <w:rPr>
          <w:b/>
          <w:bCs/>
        </w:rPr>
        <w:t>reference</w:t>
      </w:r>
      <w:r w:rsidRPr="00DB545D">
        <w:t xml:space="preserve"> final variables: the reference cannot be reassigned to point to a different object. However, the object itself can still be modified (its fields can change) — only the reference is fixed</w:t>
      </w:r>
    </w:p>
    <w:p w14:paraId="62B880FE" w14:textId="77777777" w:rsidR="00DB545D" w:rsidRPr="00DB545D" w:rsidRDefault="00DB545D" w:rsidP="00DB545D">
      <w:r w:rsidRPr="00DB545D">
        <w:rPr>
          <w:b/>
          <w:bCs/>
        </w:rPr>
        <w:t>Initialization rules for final variables:</w:t>
      </w:r>
    </w:p>
    <w:p w14:paraId="5B3978CC" w14:textId="77777777" w:rsidR="00DB545D" w:rsidRPr="00DB545D" w:rsidRDefault="00DB545D" w:rsidP="00DB545D">
      <w:pPr>
        <w:numPr>
          <w:ilvl w:val="0"/>
          <w:numId w:val="5"/>
        </w:numPr>
      </w:pPr>
      <w:r w:rsidRPr="00DB545D">
        <w:t>Instance final fields must be initialized either at declaration or in every constructor (the compiler ensures this)</w:t>
      </w:r>
    </w:p>
    <w:p w14:paraId="46DC12DC" w14:textId="77777777" w:rsidR="00DB545D" w:rsidRPr="00DB545D" w:rsidRDefault="00DB545D" w:rsidP="00DB545D">
      <w:pPr>
        <w:numPr>
          <w:ilvl w:val="0"/>
          <w:numId w:val="5"/>
        </w:numPr>
      </w:pPr>
      <w:r w:rsidRPr="00DB545D">
        <w:t>Static final fields (constants) must be initialized at declaration or in a static block</w:t>
      </w:r>
    </w:p>
    <w:p w14:paraId="03CC5938" w14:textId="77777777" w:rsidR="00DB545D" w:rsidRPr="00DB545D" w:rsidRDefault="00DB545D" w:rsidP="00DB545D">
      <w:pPr>
        <w:numPr>
          <w:ilvl w:val="0"/>
          <w:numId w:val="5"/>
        </w:numPr>
      </w:pPr>
      <w:r w:rsidRPr="00DB545D">
        <w:t>Local final variables must be initialized before use (but don't need to be initialized at declaration — they can be effectively final by being assigned once later)</w:t>
      </w:r>
    </w:p>
    <w:p w14:paraId="51875DE8" w14:textId="77777777" w:rsidR="00DB545D" w:rsidRPr="00DB545D" w:rsidRDefault="00DB545D" w:rsidP="00DB545D">
      <w:r w:rsidRPr="00DB545D">
        <w:lastRenderedPageBreak/>
        <w:t>By convention, constant final static variables are named in ALL_CAPS_WITH_UNDERSCORES: static final int MAX_SIZE = 100;</w:t>
      </w:r>
    </w:p>
    <w:p w14:paraId="512A7FB2" w14:textId="77777777" w:rsidR="00DB545D" w:rsidRPr="00DB545D" w:rsidRDefault="00DB545D" w:rsidP="00DB545D">
      <w:r w:rsidRPr="00DB545D">
        <w:pict w14:anchorId="788EEF30">
          <v:rect id="_x0000_i1342" style="width:0;height:1.5pt" o:hralign="center" o:hrstd="t" o:hr="t" fillcolor="#a0a0a0" stroked="f"/>
        </w:pict>
      </w:r>
    </w:p>
    <w:p w14:paraId="6671B783" w14:textId="77777777" w:rsidR="00DB545D" w:rsidRPr="00DB545D" w:rsidRDefault="00DB545D" w:rsidP="00DB545D">
      <w:r w:rsidRPr="00DB545D">
        <w:rPr>
          <w:b/>
          <w:bCs/>
        </w:rPr>
        <w:t>final method:</w:t>
      </w:r>
    </w:p>
    <w:p w14:paraId="339A135A" w14:textId="77777777" w:rsidR="00DB545D" w:rsidRPr="00DB545D" w:rsidRDefault="00DB545D" w:rsidP="00DB545D">
      <w:r w:rsidRPr="00DB545D">
        <w:t xml:space="preserve">A final method </w:t>
      </w:r>
      <w:r w:rsidRPr="00DB545D">
        <w:rPr>
          <w:b/>
          <w:bCs/>
        </w:rPr>
        <w:t>cannot be overridden</w:t>
      </w:r>
      <w:r w:rsidRPr="00DB545D">
        <w:t xml:space="preserve"> by subclasses. The method's implementation is fixed for all subclasses — they inherit it but cannot replace it with their own version.</w:t>
      </w:r>
    </w:p>
    <w:p w14:paraId="38E539B7" w14:textId="77777777" w:rsidR="00DB545D" w:rsidRPr="00DB545D" w:rsidRDefault="00DB545D" w:rsidP="00DB545D">
      <w:r w:rsidRPr="00DB545D">
        <w:rPr>
          <w:b/>
          <w:bCs/>
        </w:rPr>
        <w:t>Uses:</w:t>
      </w:r>
    </w:p>
    <w:p w14:paraId="4CE3E909" w14:textId="77777777" w:rsidR="00DB545D" w:rsidRPr="00DB545D" w:rsidRDefault="00DB545D" w:rsidP="00DB545D">
      <w:pPr>
        <w:numPr>
          <w:ilvl w:val="0"/>
          <w:numId w:val="6"/>
        </w:numPr>
      </w:pPr>
      <w:r w:rsidRPr="00DB545D">
        <w:t>Preventing subclasses from changing critical behavior that must remain consistent</w:t>
      </w:r>
    </w:p>
    <w:p w14:paraId="5E6FEA04" w14:textId="77777777" w:rsidR="00DB545D" w:rsidRPr="00DB545D" w:rsidRDefault="00DB545D" w:rsidP="00DB545D">
      <w:pPr>
        <w:numPr>
          <w:ilvl w:val="0"/>
          <w:numId w:val="6"/>
        </w:numPr>
      </w:pPr>
      <w:r w:rsidRPr="00DB545D">
        <w:t>Security-sensitive methods where a subclass overriding the method could create a vulnerability</w:t>
      </w:r>
    </w:p>
    <w:p w14:paraId="06717CF0" w14:textId="77777777" w:rsidR="00DB545D" w:rsidRPr="00DB545D" w:rsidRDefault="00DB545D" w:rsidP="00DB545D">
      <w:pPr>
        <w:numPr>
          <w:ilvl w:val="0"/>
          <w:numId w:val="6"/>
        </w:numPr>
      </w:pPr>
      <w:r w:rsidRPr="00DB545D">
        <w:t>Optimization hint to the JVM — since the method can't be overridden, the JVM can potentially inline the call</w:t>
      </w:r>
    </w:p>
    <w:p w14:paraId="4AD2C2BA" w14:textId="77777777" w:rsidR="00DB545D" w:rsidRPr="00DB545D" w:rsidRDefault="00DB545D" w:rsidP="00DB545D">
      <w:r w:rsidRPr="00DB545D">
        <w:pict w14:anchorId="1E7B0C0F">
          <v:rect id="_x0000_i1343" style="width:0;height:1.5pt" o:hralign="center" o:hrstd="t" o:hr="t" fillcolor="#a0a0a0" stroked="f"/>
        </w:pict>
      </w:r>
    </w:p>
    <w:p w14:paraId="1285349C" w14:textId="77777777" w:rsidR="00DB545D" w:rsidRPr="00DB545D" w:rsidRDefault="00DB545D" w:rsidP="00DB545D">
      <w:r w:rsidRPr="00DB545D">
        <w:rPr>
          <w:b/>
          <w:bCs/>
        </w:rPr>
        <w:t>final class:</w:t>
      </w:r>
    </w:p>
    <w:p w14:paraId="1B4012C0" w14:textId="77777777" w:rsidR="00DB545D" w:rsidRPr="00DB545D" w:rsidRDefault="00DB545D" w:rsidP="00DB545D">
      <w:r w:rsidRPr="00DB545D">
        <w:t xml:space="preserve">A final class </w:t>
      </w:r>
      <w:r w:rsidRPr="00DB545D">
        <w:rPr>
          <w:b/>
          <w:bCs/>
        </w:rPr>
        <w:t>cannot be subclassed (extended)</w:t>
      </w:r>
      <w:r w:rsidRPr="00DB545D">
        <w:t xml:space="preserve"> at all. No class can use extends to inherit from a final class.</w:t>
      </w:r>
    </w:p>
    <w:p w14:paraId="041C0D92" w14:textId="77777777" w:rsidR="00DB545D" w:rsidRPr="00DB545D" w:rsidRDefault="00DB545D" w:rsidP="00DB545D">
      <w:r w:rsidRPr="00DB545D">
        <w:rPr>
          <w:b/>
          <w:bCs/>
        </w:rPr>
        <w:t>Important examples of final classes in Java:</w:t>
      </w:r>
    </w:p>
    <w:p w14:paraId="434147E5" w14:textId="77777777" w:rsidR="00DB545D" w:rsidRPr="00DB545D" w:rsidRDefault="00DB545D" w:rsidP="00DB545D">
      <w:pPr>
        <w:numPr>
          <w:ilvl w:val="0"/>
          <w:numId w:val="7"/>
        </w:numPr>
      </w:pPr>
      <w:r w:rsidRPr="00DB545D">
        <w:t>java.lang.String — String is final. This is crucial to String's immutability guarantee and security. If String were extendable, someone could create a mutable subclass that breaks code expecting strings to be immutable</w:t>
      </w:r>
    </w:p>
    <w:p w14:paraId="3A6FFC53" w14:textId="77777777" w:rsidR="00DB545D" w:rsidRPr="00DB545D" w:rsidRDefault="00DB545D" w:rsidP="00DB545D">
      <w:pPr>
        <w:numPr>
          <w:ilvl w:val="0"/>
          <w:numId w:val="7"/>
        </w:numPr>
      </w:pPr>
      <w:r w:rsidRPr="00DB545D">
        <w:t>java.lang.Integer and all other numeric wrapper classes — also final</w:t>
      </w:r>
    </w:p>
    <w:p w14:paraId="752FD7B6" w14:textId="77777777" w:rsidR="00DB545D" w:rsidRPr="00DB545D" w:rsidRDefault="00DB545D" w:rsidP="00DB545D">
      <w:pPr>
        <w:numPr>
          <w:ilvl w:val="0"/>
          <w:numId w:val="7"/>
        </w:numPr>
      </w:pPr>
      <w:r w:rsidRPr="00DB545D">
        <w:t>java.lang.Math — utility class, no need for subclassing</w:t>
      </w:r>
    </w:p>
    <w:p w14:paraId="47735FF8" w14:textId="77777777" w:rsidR="00DB545D" w:rsidRPr="00DB545D" w:rsidRDefault="00DB545D" w:rsidP="00DB545D">
      <w:r w:rsidRPr="00DB545D">
        <w:rPr>
          <w:b/>
          <w:bCs/>
        </w:rPr>
        <w:t>Uses:</w:t>
      </w:r>
    </w:p>
    <w:p w14:paraId="30359ADD" w14:textId="77777777" w:rsidR="00DB545D" w:rsidRPr="00DB545D" w:rsidRDefault="00DB545D" w:rsidP="00DB545D">
      <w:pPr>
        <w:numPr>
          <w:ilvl w:val="0"/>
          <w:numId w:val="8"/>
        </w:numPr>
      </w:pPr>
      <w:r w:rsidRPr="00DB545D">
        <w:t>Immutability — a class whose instances should never be modified or whose behavior should never change</w:t>
      </w:r>
    </w:p>
    <w:p w14:paraId="1382EE19" w14:textId="77777777" w:rsidR="00DB545D" w:rsidRPr="00DB545D" w:rsidRDefault="00DB545D" w:rsidP="00DB545D">
      <w:pPr>
        <w:numPr>
          <w:ilvl w:val="0"/>
          <w:numId w:val="8"/>
        </w:numPr>
      </w:pPr>
      <w:r w:rsidRPr="00DB545D">
        <w:t>Security — preventing subclasses from overriding methods to weaken security checks</w:t>
      </w:r>
    </w:p>
    <w:p w14:paraId="20F4F872" w14:textId="77777777" w:rsidR="00DB545D" w:rsidRPr="00DB545D" w:rsidRDefault="00DB545D" w:rsidP="00DB545D">
      <w:pPr>
        <w:numPr>
          <w:ilvl w:val="0"/>
          <w:numId w:val="8"/>
        </w:numPr>
      </w:pPr>
      <w:r w:rsidRPr="00DB545D">
        <w:t>Design finality — the class is complete and not designed for extension</w:t>
      </w:r>
    </w:p>
    <w:p w14:paraId="70EBEC34" w14:textId="77777777" w:rsidR="00DB545D" w:rsidRPr="00DB545D" w:rsidRDefault="00DB545D" w:rsidP="00DB545D">
      <w:r w:rsidRPr="00DB545D">
        <w:pict w14:anchorId="718A6C98">
          <v:rect id="_x0000_i1344" style="width:0;height:1.5pt" o:hralign="center" o:hrstd="t" o:hr="t" fillcolor="#a0a0a0" stroked="f"/>
        </w:pict>
      </w:r>
    </w:p>
    <w:p w14:paraId="25D168F9" w14:textId="77777777" w:rsidR="00DB545D" w:rsidRPr="00DB545D" w:rsidRDefault="00DB545D" w:rsidP="00DB545D">
      <w:pPr>
        <w:rPr>
          <w:b/>
          <w:bCs/>
        </w:rPr>
      </w:pPr>
      <w:r w:rsidRPr="00DB545D">
        <w:rPr>
          <w:b/>
          <w:bCs/>
        </w:rPr>
        <w:t>2. Abstract Classes</w:t>
      </w:r>
    </w:p>
    <w:p w14:paraId="6DB4E974" w14:textId="77777777" w:rsidR="00DB545D" w:rsidRPr="00DB545D" w:rsidRDefault="00DB545D" w:rsidP="00DB545D">
      <w:pPr>
        <w:rPr>
          <w:b/>
          <w:bCs/>
        </w:rPr>
      </w:pPr>
      <w:r w:rsidRPr="00DB545D">
        <w:rPr>
          <w:b/>
          <w:bCs/>
        </w:rPr>
        <w:t>Abstract Class</w:t>
      </w:r>
    </w:p>
    <w:p w14:paraId="506CEE8A" w14:textId="77777777" w:rsidR="00DB545D" w:rsidRPr="00DB545D" w:rsidRDefault="00DB545D" w:rsidP="00DB545D">
      <w:r w:rsidRPr="00DB545D">
        <w:t xml:space="preserve">An </w:t>
      </w:r>
      <w:r w:rsidRPr="00DB545D">
        <w:rPr>
          <w:b/>
          <w:bCs/>
        </w:rPr>
        <w:t>abstract class</w:t>
      </w:r>
      <w:r w:rsidRPr="00DB545D">
        <w:t xml:space="preserve"> is a class declared with the </w:t>
      </w:r>
      <w:r w:rsidRPr="00DB545D">
        <w:rPr>
          <w:b/>
          <w:bCs/>
        </w:rPr>
        <w:t>abstract</w:t>
      </w:r>
      <w:r w:rsidRPr="00DB545D">
        <w:t xml:space="preserve"> keyword that </w:t>
      </w:r>
      <w:r w:rsidRPr="00DB545D">
        <w:rPr>
          <w:b/>
          <w:bCs/>
        </w:rPr>
        <w:t>cannot be instantiated</w:t>
      </w:r>
      <w:r w:rsidRPr="00DB545D">
        <w:t xml:space="preserve"> — you cannot create objects of an abstract class directly using new. It is designed to be a </w:t>
      </w:r>
      <w:r w:rsidRPr="00DB545D">
        <w:rPr>
          <w:b/>
          <w:bCs/>
        </w:rPr>
        <w:t>superclass</w:t>
      </w:r>
      <w:r w:rsidRPr="00DB545D">
        <w:t xml:space="preserve"> — a base that provides common structure, shared implementation, and declares abstract operations that subclasses must implement.</w:t>
      </w:r>
    </w:p>
    <w:p w14:paraId="7E081772" w14:textId="77777777" w:rsidR="00DB545D" w:rsidRPr="00DB545D" w:rsidRDefault="00DB545D" w:rsidP="00DB545D">
      <w:r w:rsidRPr="00DB545D">
        <w:lastRenderedPageBreak/>
        <w:t xml:space="preserve">Abstract classes represent </w:t>
      </w:r>
      <w:r w:rsidRPr="00DB545D">
        <w:rPr>
          <w:b/>
          <w:bCs/>
        </w:rPr>
        <w:t>incomplete or generalized concepts</w:t>
      </w:r>
      <w:r w:rsidRPr="00DB545D">
        <w:t xml:space="preserve"> — concepts that are meaningful as categories but where creating a direct instance doesn't make sense. An Animal is a valid concept, but what exact animal would you create if you just said "create an Animal"? A specific Dog or Cat makes sense, but a raw, unspecified Animal does not. Making Animal abstract reflects this reality.</w:t>
      </w:r>
    </w:p>
    <w:p w14:paraId="17785F29" w14:textId="77777777" w:rsidR="00DB545D" w:rsidRPr="00DB545D" w:rsidRDefault="00DB545D" w:rsidP="00DB545D">
      <w:r w:rsidRPr="00DB545D">
        <w:rPr>
          <w:b/>
          <w:bCs/>
        </w:rPr>
        <w:t>Key characteristics:</w:t>
      </w:r>
    </w:p>
    <w:p w14:paraId="7FE76D59" w14:textId="77777777" w:rsidR="00DB545D" w:rsidRPr="00DB545D" w:rsidRDefault="00DB545D" w:rsidP="00DB545D">
      <w:pPr>
        <w:numPr>
          <w:ilvl w:val="0"/>
          <w:numId w:val="9"/>
        </w:numPr>
      </w:pPr>
      <w:r w:rsidRPr="00DB545D">
        <w:t>Declared with the abstract keyword: public abstract class ClassName { }</w:t>
      </w:r>
    </w:p>
    <w:p w14:paraId="6C5AFE25" w14:textId="77777777" w:rsidR="00DB545D" w:rsidRPr="00DB545D" w:rsidRDefault="00DB545D" w:rsidP="00DB545D">
      <w:pPr>
        <w:numPr>
          <w:ilvl w:val="0"/>
          <w:numId w:val="9"/>
        </w:numPr>
      </w:pPr>
      <w:r w:rsidRPr="00DB545D">
        <w:rPr>
          <w:b/>
          <w:bCs/>
        </w:rPr>
        <w:t>Cannot be instantiated</w:t>
      </w:r>
      <w:r w:rsidRPr="00DB545D">
        <w:t xml:space="preserve"> directly: new Animal() is illegal if Animal is abstract. The compiler prevents it</w:t>
      </w:r>
    </w:p>
    <w:p w14:paraId="79D4B35F" w14:textId="77777777" w:rsidR="00DB545D" w:rsidRPr="00DB545D" w:rsidRDefault="00DB545D" w:rsidP="00DB545D">
      <w:pPr>
        <w:numPr>
          <w:ilvl w:val="0"/>
          <w:numId w:val="9"/>
        </w:numPr>
      </w:pPr>
      <w:r w:rsidRPr="00DB545D">
        <w:rPr>
          <w:b/>
          <w:bCs/>
        </w:rPr>
        <w:t>Can be subclassed</w:t>
      </w:r>
      <w:r w:rsidRPr="00DB545D">
        <w:t xml:space="preserve"> — creating concrete subclasses is the primary use</w:t>
      </w:r>
    </w:p>
    <w:p w14:paraId="6FF22CEF" w14:textId="77777777" w:rsidR="00DB545D" w:rsidRPr="00DB545D" w:rsidRDefault="00DB545D" w:rsidP="00DB545D">
      <w:pPr>
        <w:numPr>
          <w:ilvl w:val="0"/>
          <w:numId w:val="9"/>
        </w:numPr>
      </w:pPr>
      <w:r w:rsidRPr="00DB545D">
        <w:rPr>
          <w:b/>
          <w:bCs/>
        </w:rPr>
        <w:t>Can contain both abstract methods</w:t>
      </w:r>
      <w:r w:rsidRPr="00DB545D">
        <w:t xml:space="preserve"> (no implementation) </w:t>
      </w:r>
      <w:r w:rsidRPr="00DB545D">
        <w:rPr>
          <w:b/>
          <w:bCs/>
        </w:rPr>
        <w:t>and concrete methods</w:t>
      </w:r>
      <w:r w:rsidRPr="00DB545D">
        <w:t xml:space="preserve"> (full implementation)</w:t>
      </w:r>
    </w:p>
    <w:p w14:paraId="38B2BC8B" w14:textId="77777777" w:rsidR="00DB545D" w:rsidRPr="00DB545D" w:rsidRDefault="00DB545D" w:rsidP="00DB545D">
      <w:pPr>
        <w:numPr>
          <w:ilvl w:val="0"/>
          <w:numId w:val="9"/>
        </w:numPr>
      </w:pPr>
      <w:r w:rsidRPr="00DB545D">
        <w:t>Can have instance variables (fields), constructors, static methods, and all other class features</w:t>
      </w:r>
    </w:p>
    <w:p w14:paraId="3BF7F3BE" w14:textId="77777777" w:rsidR="00DB545D" w:rsidRPr="00DB545D" w:rsidRDefault="00DB545D" w:rsidP="00DB545D">
      <w:pPr>
        <w:numPr>
          <w:ilvl w:val="0"/>
          <w:numId w:val="9"/>
        </w:numPr>
      </w:pPr>
      <w:r w:rsidRPr="00DB545D">
        <w:t>A concrete (non-abstract) subclass must implement all abstract methods inherited from the abstract class, or it must itself be declared abstract</w:t>
      </w:r>
    </w:p>
    <w:p w14:paraId="324E924C" w14:textId="77777777" w:rsidR="00DB545D" w:rsidRPr="00DB545D" w:rsidRDefault="00DB545D" w:rsidP="00DB545D">
      <w:r w:rsidRPr="00DB545D">
        <w:rPr>
          <w:b/>
          <w:bCs/>
        </w:rPr>
        <w:t>When to use abstract classes:</w:t>
      </w:r>
    </w:p>
    <w:p w14:paraId="0B4F3206" w14:textId="77777777" w:rsidR="00DB545D" w:rsidRPr="00DB545D" w:rsidRDefault="00DB545D" w:rsidP="00DB545D">
      <w:pPr>
        <w:numPr>
          <w:ilvl w:val="0"/>
          <w:numId w:val="10"/>
        </w:numPr>
      </w:pPr>
      <w:r w:rsidRPr="00DB545D">
        <w:t>When you have a group of related classes that share common code (use the common code in the abstract class)</w:t>
      </w:r>
    </w:p>
    <w:p w14:paraId="783EBD6F" w14:textId="77777777" w:rsidR="00DB545D" w:rsidRPr="00DB545D" w:rsidRDefault="00DB545D" w:rsidP="00DB545D">
      <w:pPr>
        <w:numPr>
          <w:ilvl w:val="0"/>
          <w:numId w:val="10"/>
        </w:numPr>
      </w:pPr>
      <w:r w:rsidRPr="00DB545D">
        <w:t>When you want to define a template — common structure with specific parts that subclasses must fill in</w:t>
      </w:r>
    </w:p>
    <w:p w14:paraId="19F64071" w14:textId="77777777" w:rsidR="00DB545D" w:rsidRPr="00DB545D" w:rsidRDefault="00DB545D" w:rsidP="00DB545D">
      <w:pPr>
        <w:numPr>
          <w:ilvl w:val="0"/>
          <w:numId w:val="10"/>
        </w:numPr>
      </w:pPr>
      <w:r w:rsidRPr="00DB545D">
        <w:t>When you want to prevent direct instantiation of a base class that isn't meaningful on its own</w:t>
      </w:r>
    </w:p>
    <w:p w14:paraId="1712DEEF" w14:textId="77777777" w:rsidR="00DB545D" w:rsidRPr="00DB545D" w:rsidRDefault="00DB545D" w:rsidP="00DB545D">
      <w:r w:rsidRPr="00DB545D">
        <w:pict w14:anchorId="6674F88E">
          <v:rect id="_x0000_i1345" style="width:0;height:1.5pt" o:hralign="center" o:hrstd="t" o:hr="t" fillcolor="#a0a0a0" stroked="f"/>
        </w:pict>
      </w:r>
    </w:p>
    <w:p w14:paraId="49FF2CEC" w14:textId="77777777" w:rsidR="00DB545D" w:rsidRPr="00DB545D" w:rsidRDefault="00DB545D" w:rsidP="00DB545D">
      <w:pPr>
        <w:rPr>
          <w:b/>
          <w:bCs/>
        </w:rPr>
      </w:pPr>
      <w:r w:rsidRPr="00DB545D">
        <w:rPr>
          <w:b/>
          <w:bCs/>
        </w:rPr>
        <w:t>Abstract Methods</w:t>
      </w:r>
    </w:p>
    <w:p w14:paraId="5D6B391E" w14:textId="77777777" w:rsidR="00DB545D" w:rsidRPr="00DB545D" w:rsidRDefault="00DB545D" w:rsidP="00DB545D">
      <w:r w:rsidRPr="00DB545D">
        <w:t xml:space="preserve">An </w:t>
      </w:r>
      <w:r w:rsidRPr="00DB545D">
        <w:rPr>
          <w:b/>
          <w:bCs/>
        </w:rPr>
        <w:t>abstract method</w:t>
      </w:r>
      <w:r w:rsidRPr="00DB545D">
        <w:t xml:space="preserve"> is a method declared in an abstract class with the abstract keyword and </w:t>
      </w:r>
      <w:r w:rsidRPr="00DB545D">
        <w:rPr>
          <w:b/>
          <w:bCs/>
        </w:rPr>
        <w:t>no method body</w:t>
      </w:r>
      <w:r w:rsidRPr="00DB545D">
        <w:t xml:space="preserve"> — it has only a signature (return type, name, parameters) with a semicolon instead of a body.</w:t>
      </w:r>
    </w:p>
    <w:p w14:paraId="757B1680" w14:textId="77777777" w:rsidR="00DB545D" w:rsidRPr="00DB545D" w:rsidRDefault="00DB545D" w:rsidP="00DB545D">
      <w:r w:rsidRPr="00DB545D">
        <w:rPr>
          <w:b/>
          <w:bCs/>
        </w:rPr>
        <w:t>Syntax:</w:t>
      </w:r>
      <w:r w:rsidRPr="00DB545D">
        <w:t xml:space="preserve"> abstract returnType methodName(parameters);</w:t>
      </w:r>
    </w:p>
    <w:p w14:paraId="0E1B2E34" w14:textId="77777777" w:rsidR="00DB545D" w:rsidRPr="00DB545D" w:rsidRDefault="00DB545D" w:rsidP="00DB545D">
      <w:r w:rsidRPr="00DB545D">
        <w:t xml:space="preserve">An abstract method is essentially a </w:t>
      </w:r>
      <w:r w:rsidRPr="00DB545D">
        <w:rPr>
          <w:b/>
          <w:bCs/>
        </w:rPr>
        <w:t>contract</w:t>
      </w:r>
      <w:r w:rsidRPr="00DB545D">
        <w:t xml:space="preserve"> or </w:t>
      </w:r>
      <w:r w:rsidRPr="00DB545D">
        <w:rPr>
          <w:b/>
          <w:bCs/>
        </w:rPr>
        <w:t>promise</w:t>
      </w:r>
      <w:r w:rsidRPr="00DB545D">
        <w:t xml:space="preserve"> — it declares that every concrete subclass will provide an implementation of this method, but the abstract class doesn't define what that implementation is. This enforces a standard interface across all subclasses.</w:t>
      </w:r>
    </w:p>
    <w:p w14:paraId="43C8448D" w14:textId="77777777" w:rsidR="00DB545D" w:rsidRPr="00DB545D" w:rsidRDefault="00DB545D" w:rsidP="00DB545D">
      <w:r w:rsidRPr="00DB545D">
        <w:rPr>
          <w:b/>
          <w:bCs/>
        </w:rPr>
        <w:t>Rules for abstract methods:</w:t>
      </w:r>
    </w:p>
    <w:p w14:paraId="74FAAFE2" w14:textId="77777777" w:rsidR="00DB545D" w:rsidRPr="00DB545D" w:rsidRDefault="00DB545D" w:rsidP="00DB545D">
      <w:pPr>
        <w:numPr>
          <w:ilvl w:val="0"/>
          <w:numId w:val="11"/>
        </w:numPr>
      </w:pPr>
      <w:r w:rsidRPr="00DB545D">
        <w:t>Can only exist in abstract classes (or interfaces). If a class has even one abstract method, the class itself must be declared abstract</w:t>
      </w:r>
    </w:p>
    <w:p w14:paraId="503A6910" w14:textId="77777777" w:rsidR="00DB545D" w:rsidRPr="00DB545D" w:rsidRDefault="00DB545D" w:rsidP="00DB545D">
      <w:pPr>
        <w:numPr>
          <w:ilvl w:val="0"/>
          <w:numId w:val="11"/>
        </w:numPr>
      </w:pPr>
      <w:r w:rsidRPr="00DB545D">
        <w:t>Have no method body — no curly braces, just a semicolon after the signature</w:t>
      </w:r>
    </w:p>
    <w:p w14:paraId="6BDD5D4E" w14:textId="77777777" w:rsidR="00DB545D" w:rsidRPr="00DB545D" w:rsidRDefault="00DB545D" w:rsidP="00DB545D">
      <w:pPr>
        <w:numPr>
          <w:ilvl w:val="0"/>
          <w:numId w:val="11"/>
        </w:numPr>
      </w:pPr>
      <w:r w:rsidRPr="00DB545D">
        <w:t>Cannot be final (final prevents overriding, but abstract requires overriding — contradiction)</w:t>
      </w:r>
    </w:p>
    <w:p w14:paraId="26517904" w14:textId="77777777" w:rsidR="00DB545D" w:rsidRPr="00DB545D" w:rsidRDefault="00DB545D" w:rsidP="00DB545D">
      <w:pPr>
        <w:numPr>
          <w:ilvl w:val="0"/>
          <w:numId w:val="11"/>
        </w:numPr>
      </w:pPr>
      <w:r w:rsidRPr="00DB545D">
        <w:lastRenderedPageBreak/>
        <w:t>Cannot be static (static methods are class-level, abstract requires instance-level overriding — contradiction)</w:t>
      </w:r>
    </w:p>
    <w:p w14:paraId="1E9C55B6" w14:textId="77777777" w:rsidR="00DB545D" w:rsidRPr="00DB545D" w:rsidRDefault="00DB545D" w:rsidP="00DB545D">
      <w:pPr>
        <w:numPr>
          <w:ilvl w:val="0"/>
          <w:numId w:val="11"/>
        </w:numPr>
      </w:pPr>
      <w:r w:rsidRPr="00DB545D">
        <w:t>Cannot be private (private methods are not inherited and cannot be overridden — contradiction with abstract)</w:t>
      </w:r>
    </w:p>
    <w:p w14:paraId="6E90F6FD" w14:textId="77777777" w:rsidR="00DB545D" w:rsidRPr="00DB545D" w:rsidRDefault="00DB545D" w:rsidP="00DB545D">
      <w:pPr>
        <w:numPr>
          <w:ilvl w:val="0"/>
          <w:numId w:val="11"/>
        </w:numPr>
      </w:pPr>
      <w:r w:rsidRPr="00DB545D">
        <w:t xml:space="preserve">The concrete subclass </w:t>
      </w:r>
      <w:r w:rsidRPr="00DB545D">
        <w:rPr>
          <w:b/>
          <w:bCs/>
        </w:rPr>
        <w:t>must override all abstract methods</w:t>
      </w:r>
      <w:r w:rsidRPr="00DB545D">
        <w:t>. If a subclass doesn't implement all inherited abstract methods, it must also be declared abstract</w:t>
      </w:r>
    </w:p>
    <w:p w14:paraId="4A6039E0" w14:textId="77777777" w:rsidR="00DB545D" w:rsidRPr="00DB545D" w:rsidRDefault="00DB545D" w:rsidP="00DB545D">
      <w:r w:rsidRPr="00DB545D">
        <w:rPr>
          <w:b/>
          <w:bCs/>
        </w:rPr>
        <w:t>Relationship with concrete methods:</w:t>
      </w:r>
      <w:r w:rsidRPr="00DB545D">
        <w:t xml:space="preserve"> An abstract class can have any mix of abstract and concrete methods. The concrete methods provide shared behavior that all subclasses use unchanged. The abstract methods define operations where each subclass needs its own implementation.</w:t>
      </w:r>
    </w:p>
    <w:p w14:paraId="68992ADA" w14:textId="77777777" w:rsidR="00DB545D" w:rsidRPr="00DB545D" w:rsidRDefault="00DB545D" w:rsidP="00DB545D">
      <w:r w:rsidRPr="00DB545D">
        <w:pict w14:anchorId="30704ACF">
          <v:rect id="_x0000_i1346" style="width:0;height:1.5pt" o:hralign="center" o:hrstd="t" o:hr="t" fillcolor="#a0a0a0" stroked="f"/>
        </w:pict>
      </w:r>
    </w:p>
    <w:p w14:paraId="570DDD49" w14:textId="77777777" w:rsidR="00DB545D" w:rsidRPr="00DB545D" w:rsidRDefault="00DB545D" w:rsidP="00DB545D">
      <w:pPr>
        <w:rPr>
          <w:b/>
          <w:bCs/>
        </w:rPr>
      </w:pPr>
      <w:r w:rsidRPr="00DB545D">
        <w:rPr>
          <w:b/>
          <w:bCs/>
        </w:rPr>
        <w:t>Rules of Abstract Class</w:t>
      </w:r>
    </w:p>
    <w:p w14:paraId="49EF2F88" w14:textId="77777777" w:rsidR="00DB545D" w:rsidRPr="00DB545D" w:rsidRDefault="00DB545D" w:rsidP="00DB545D">
      <w:r w:rsidRPr="00DB545D">
        <w:t>A comprehensive set of rules governs abstract classes:</w:t>
      </w:r>
    </w:p>
    <w:p w14:paraId="77FF5177" w14:textId="77777777" w:rsidR="00DB545D" w:rsidRPr="00DB545D" w:rsidRDefault="00DB545D" w:rsidP="00DB545D">
      <w:r w:rsidRPr="00DB545D">
        <w:rPr>
          <w:b/>
          <w:bCs/>
        </w:rPr>
        <w:t>1. Abstract class cannot be instantiated:</w:t>
      </w:r>
      <w:r w:rsidRPr="00DB545D">
        <w:t xml:space="preserve"> AbstractClass obj = new AbstractClass(); — compile error. You can only instantiate a concrete subclass of the abstract class. However, you can declare a variable of the abstract class type: AbstractClass obj = new ConcreteSubclass(); — this is valid and enables polymorphism.</w:t>
      </w:r>
    </w:p>
    <w:p w14:paraId="18E53300" w14:textId="77777777" w:rsidR="00DB545D" w:rsidRPr="00DB545D" w:rsidRDefault="00DB545D" w:rsidP="00DB545D">
      <w:r w:rsidRPr="00DB545D">
        <w:rPr>
          <w:b/>
          <w:bCs/>
        </w:rPr>
        <w:t>2. Abstract class can have constructors:</w:t>
      </w:r>
      <w:r w:rsidRPr="00DB545D">
        <w:t xml:space="preserve"> Even though you can't directly instantiate an abstract class, its constructors are called when a subclass object is created (through the super() mechanism). Abstract class constructors initialize the fields declared in the abstract class.</w:t>
      </w:r>
    </w:p>
    <w:p w14:paraId="2BE248B7" w14:textId="77777777" w:rsidR="00DB545D" w:rsidRPr="00DB545D" w:rsidRDefault="00DB545D" w:rsidP="00DB545D">
      <w:r w:rsidRPr="00DB545D">
        <w:rPr>
          <w:b/>
          <w:bCs/>
        </w:rPr>
        <w:t>3. A class with any abstract method must be abstract:</w:t>
      </w:r>
      <w:r w:rsidRPr="00DB545D">
        <w:t xml:space="preserve"> If you add even one abstract method to a class and forget the abstract keyword on the class declaration, the compiler gives an error.</w:t>
      </w:r>
    </w:p>
    <w:p w14:paraId="230C536C" w14:textId="77777777" w:rsidR="00DB545D" w:rsidRPr="00DB545D" w:rsidRDefault="00DB545D" w:rsidP="00DB545D">
      <w:r w:rsidRPr="00DB545D">
        <w:rPr>
          <w:b/>
          <w:bCs/>
        </w:rPr>
        <w:t>4. Concrete subclass must implement all abstract methods:</w:t>
      </w:r>
      <w:r w:rsidRPr="00DB545D">
        <w:t xml:space="preserve"> A non-abstract subclass that extends an abstract class must provide implementations for all abstract methods declared in the abstract class (and any abstract methods inherited transitively through the hierarchy). If any abstract method remains unimplemented, the subclass must also be declared abstract.</w:t>
      </w:r>
    </w:p>
    <w:p w14:paraId="2AE91FE4" w14:textId="77777777" w:rsidR="00DB545D" w:rsidRPr="00DB545D" w:rsidRDefault="00DB545D" w:rsidP="00DB545D">
      <w:r w:rsidRPr="00DB545D">
        <w:rPr>
          <w:b/>
          <w:bCs/>
        </w:rPr>
        <w:t>5. Abstract class can extend another abstract class:</w:t>
      </w:r>
      <w:r w:rsidRPr="00DB545D">
        <w:t xml:space="preserve"> An abstract class can extend another abstract class without implementing any of the parent's abstract methods — it simply passes the responsibility of implementing them down to the first concrete subclass in the hierarchy.</w:t>
      </w:r>
    </w:p>
    <w:p w14:paraId="4C793682" w14:textId="77777777" w:rsidR="00DB545D" w:rsidRPr="00DB545D" w:rsidRDefault="00DB545D" w:rsidP="00DB545D">
      <w:r w:rsidRPr="00DB545D">
        <w:rPr>
          <w:b/>
          <w:bCs/>
        </w:rPr>
        <w:t>6. Abstract class can have static members:</w:t>
      </w:r>
      <w:r w:rsidRPr="00DB545D">
        <w:t xml:space="preserve"> Static fields and static methods in abstract classes work normally and are accessible via the class name. They are not abstract.</w:t>
      </w:r>
    </w:p>
    <w:p w14:paraId="612CFA68" w14:textId="77777777" w:rsidR="00DB545D" w:rsidRPr="00DB545D" w:rsidRDefault="00DB545D" w:rsidP="00DB545D">
      <w:r w:rsidRPr="00DB545D">
        <w:rPr>
          <w:b/>
          <w:bCs/>
        </w:rPr>
        <w:t>7. Abstract class can implement interfaces:</w:t>
      </w:r>
      <w:r w:rsidRPr="00DB545D">
        <w:t xml:space="preserve"> An abstract class can implement an interface without implementing the interface's methods — the abstract class can declare them as abstract (or leave them unimplemented, which makes them implicitly abstract in this context), passing the implementation responsibility to its concrete subclasses.</w:t>
      </w:r>
    </w:p>
    <w:p w14:paraId="158F582D" w14:textId="77777777" w:rsidR="00DB545D" w:rsidRPr="00DB545D" w:rsidRDefault="00DB545D" w:rsidP="00DB545D">
      <w:r w:rsidRPr="00DB545D">
        <w:rPr>
          <w:b/>
          <w:bCs/>
        </w:rPr>
        <w:t>8. Abstract class reference can point to subclass objects:</w:t>
      </w:r>
      <w:r w:rsidRPr="00DB545D">
        <w:t xml:space="preserve"> AbstractClass ref = new ConcreteSubclass(); — valid. This is the basis of runtime polymorphism with abstract classes. The reference type is abstract, but the object type is concrete.</w:t>
      </w:r>
    </w:p>
    <w:p w14:paraId="37367B82" w14:textId="77777777" w:rsidR="00DB545D" w:rsidRPr="00DB545D" w:rsidRDefault="00DB545D" w:rsidP="00DB545D">
      <w:r w:rsidRPr="00DB545D">
        <w:pict w14:anchorId="5EF2BE44">
          <v:rect id="_x0000_i1347" style="width:0;height:1.5pt" o:hralign="center" o:hrstd="t" o:hr="t" fillcolor="#a0a0a0" stroked="f"/>
        </w:pict>
      </w:r>
    </w:p>
    <w:p w14:paraId="402CF6CE" w14:textId="77777777" w:rsidR="00DB545D" w:rsidRPr="00DB545D" w:rsidRDefault="00DB545D" w:rsidP="00DB545D">
      <w:pPr>
        <w:rPr>
          <w:b/>
          <w:bCs/>
        </w:rPr>
      </w:pPr>
      <w:r w:rsidRPr="00DB545D">
        <w:rPr>
          <w:b/>
          <w:bCs/>
        </w:rPr>
        <w:t>3. Interfaces</w:t>
      </w:r>
    </w:p>
    <w:p w14:paraId="180508BE" w14:textId="77777777" w:rsidR="00DB545D" w:rsidRPr="00DB545D" w:rsidRDefault="00DB545D" w:rsidP="00DB545D">
      <w:pPr>
        <w:rPr>
          <w:b/>
          <w:bCs/>
        </w:rPr>
      </w:pPr>
      <w:r w:rsidRPr="00DB545D">
        <w:rPr>
          <w:b/>
          <w:bCs/>
        </w:rPr>
        <w:lastRenderedPageBreak/>
        <w:t>Need of Interface</w:t>
      </w:r>
    </w:p>
    <w:p w14:paraId="142D1494" w14:textId="77777777" w:rsidR="00DB545D" w:rsidRPr="00DB545D" w:rsidRDefault="00DB545D" w:rsidP="00DB545D">
      <w:r w:rsidRPr="00DB545D">
        <w:t xml:space="preserve">An </w:t>
      </w:r>
      <w:r w:rsidRPr="00DB545D">
        <w:rPr>
          <w:b/>
          <w:bCs/>
        </w:rPr>
        <w:t>interface</w:t>
      </w:r>
      <w:r w:rsidRPr="00DB545D">
        <w:t xml:space="preserve"> defines a </w:t>
      </w:r>
      <w:r w:rsidRPr="00DB545D">
        <w:rPr>
          <w:b/>
          <w:bCs/>
        </w:rPr>
        <w:t>pure contract</w:t>
      </w:r>
      <w:r w:rsidRPr="00DB545D">
        <w:t xml:space="preserve"> — a specification of what a class can do, without any specification of how it does it. It is a completely abstract type that lists method signatures (and constants) that implementing classes commit to providing.</w:t>
      </w:r>
    </w:p>
    <w:p w14:paraId="207B240B" w14:textId="77777777" w:rsidR="00DB545D" w:rsidRPr="00DB545D" w:rsidRDefault="00DB545D" w:rsidP="00DB545D">
      <w:r w:rsidRPr="00DB545D">
        <w:rPr>
          <w:b/>
          <w:bCs/>
        </w:rPr>
        <w:t>Why interfaces are necessary:</w:t>
      </w:r>
    </w:p>
    <w:p w14:paraId="2F228F44" w14:textId="77777777" w:rsidR="00DB545D" w:rsidRPr="00DB545D" w:rsidRDefault="00DB545D" w:rsidP="00DB545D">
      <w:r w:rsidRPr="00DB545D">
        <w:rPr>
          <w:b/>
          <w:bCs/>
        </w:rPr>
        <w:t>Achieving Multiple Inheritance:</w:t>
      </w:r>
      <w:r w:rsidRPr="00DB545D">
        <w:t xml:space="preserve"> Java doesn't allow a class to extend more than one class (to avoid the Diamond Problem). But a class can implement multiple interfaces. Interfaces provide a safe form of multiple inheritance — a class can commit to multiple contracts simultaneously without the ambiguity of multiple class inheritance.</w:t>
      </w:r>
    </w:p>
    <w:p w14:paraId="5BDEF24D" w14:textId="77777777" w:rsidR="00DB545D" w:rsidRPr="00DB545D" w:rsidRDefault="00DB545D" w:rsidP="00DB545D">
      <w:r w:rsidRPr="00DB545D">
        <w:rPr>
          <w:b/>
          <w:bCs/>
        </w:rPr>
        <w:t>Full Abstraction (before Java 8):</w:t>
      </w:r>
      <w:r w:rsidRPr="00DB545D">
        <w:t xml:space="preserve"> While abstract classes can mix abstract and concrete methods, interfaces (before Java 8) were purely abstract — 100% specification, 0% implementation. This provided the clearest possible separation between what something does (interface) and how it does it (implementing class).</w:t>
      </w:r>
    </w:p>
    <w:p w14:paraId="13026292" w14:textId="77777777" w:rsidR="00DB545D" w:rsidRPr="00DB545D" w:rsidRDefault="00DB545D" w:rsidP="00DB545D">
      <w:r w:rsidRPr="00DB545D">
        <w:rPr>
          <w:b/>
          <w:bCs/>
        </w:rPr>
        <w:t>Defining Capabilities/Roles:</w:t>
      </w:r>
      <w:r w:rsidRPr="00DB545D">
        <w:t xml:space="preserve"> Interfaces define capabilities or roles that can be added to any class in any inheritance hierarchy. Comparable, Serializable, Runnable, Cloneable are classic Java interfaces that add specific capabilities to any class, regardless of where it sits in the class hierarchy. A Dog can be both an Animal (through inheritance) and Comparable (through interface) — these are orthogonal dimensions.</w:t>
      </w:r>
    </w:p>
    <w:p w14:paraId="5D8C3269" w14:textId="77777777" w:rsidR="00DB545D" w:rsidRPr="00DB545D" w:rsidRDefault="00DB545D" w:rsidP="00DB545D">
      <w:r w:rsidRPr="00DB545D">
        <w:rPr>
          <w:b/>
          <w:bCs/>
        </w:rPr>
        <w:t>Enabling Polymorphism Across Unrelated Classes:</w:t>
      </w:r>
      <w:r w:rsidRPr="00DB545D">
        <w:t xml:space="preserve"> Interface references enable polymorphic behavior across classes that have no inheritance relationship. Two completely unrelated classes implementing the same interface can be treated uniformly through that interface reference.</w:t>
      </w:r>
    </w:p>
    <w:p w14:paraId="6676C8E6" w14:textId="77777777" w:rsidR="00DB545D" w:rsidRPr="00DB545D" w:rsidRDefault="00DB545D" w:rsidP="00DB545D">
      <w:r w:rsidRPr="00DB545D">
        <w:rPr>
          <w:b/>
          <w:bCs/>
        </w:rPr>
        <w:t>Loose Coupling:</w:t>
      </w:r>
      <w:r w:rsidRPr="00DB545D">
        <w:t xml:space="preserve"> Code that depends on an interface rather than a concrete class is loosely coupled — it works with any class that implements the interface, without caring about the specific implementation. This is a fundamental principle of good software design (Dependency Inversion Principle).</w:t>
      </w:r>
    </w:p>
    <w:p w14:paraId="760608D3" w14:textId="77777777" w:rsidR="00DB545D" w:rsidRPr="00DB545D" w:rsidRDefault="00DB545D" w:rsidP="00DB545D">
      <w:r w:rsidRPr="00DB545D">
        <w:rPr>
          <w:b/>
          <w:bCs/>
        </w:rPr>
        <w:t>API Design:</w:t>
      </w:r>
      <w:r w:rsidRPr="00DB545D">
        <w:t xml:space="preserve"> Interfaces define the public API of a component. The API (interface) is stable even if the implementation changes completely. Consumers of the API don't need to change when the implementation changes.</w:t>
      </w:r>
    </w:p>
    <w:p w14:paraId="608D8EB8" w14:textId="77777777" w:rsidR="00DB545D" w:rsidRPr="00DB545D" w:rsidRDefault="00DB545D" w:rsidP="00DB545D">
      <w:r w:rsidRPr="00DB545D">
        <w:pict w14:anchorId="217A1318">
          <v:rect id="_x0000_i1348" style="width:0;height:1.5pt" o:hralign="center" o:hrstd="t" o:hr="t" fillcolor="#a0a0a0" stroked="f"/>
        </w:pict>
      </w:r>
    </w:p>
    <w:p w14:paraId="31A923A7" w14:textId="77777777" w:rsidR="00DB545D" w:rsidRPr="00DB545D" w:rsidRDefault="00DB545D" w:rsidP="00DB545D">
      <w:pPr>
        <w:rPr>
          <w:b/>
          <w:bCs/>
        </w:rPr>
      </w:pPr>
      <w:r w:rsidRPr="00DB545D">
        <w:rPr>
          <w:b/>
          <w:bCs/>
        </w:rPr>
        <w:t>Interface Declaration</w:t>
      </w:r>
    </w:p>
    <w:p w14:paraId="40C98C58" w14:textId="77777777" w:rsidR="00DB545D" w:rsidRPr="00DB545D" w:rsidRDefault="00DB545D" w:rsidP="00DB545D">
      <w:r w:rsidRPr="00DB545D">
        <w:t xml:space="preserve">An interface is declared using the </w:t>
      </w:r>
      <w:r w:rsidRPr="00DB545D">
        <w:rPr>
          <w:b/>
          <w:bCs/>
        </w:rPr>
        <w:t>interface</w:t>
      </w:r>
      <w:r w:rsidRPr="00DB545D">
        <w:t xml:space="preserve"> keyword. Before Java 8, interfaces could only contain abstract method signatures and constants. Java 8 and later added default methods and static methods. Java 9 added private methods.</w:t>
      </w:r>
    </w:p>
    <w:p w14:paraId="0F19DB2C" w14:textId="77777777" w:rsidR="00DB545D" w:rsidRPr="00DB545D" w:rsidRDefault="00DB545D" w:rsidP="00DB545D">
      <w:r w:rsidRPr="00DB545D">
        <w:rPr>
          <w:b/>
          <w:bCs/>
        </w:rPr>
        <w:t>Key characteristics of interface members:</w:t>
      </w:r>
    </w:p>
    <w:p w14:paraId="6DF9DA3C" w14:textId="77777777" w:rsidR="00DB545D" w:rsidRPr="00DB545D" w:rsidRDefault="00DB545D" w:rsidP="00DB545D">
      <w:r w:rsidRPr="00DB545D">
        <w:rPr>
          <w:b/>
          <w:bCs/>
        </w:rPr>
        <w:t>Methods in interfaces (before Java 8):</w:t>
      </w:r>
      <w:r w:rsidRPr="00DB545D">
        <w:t xml:space="preserve"> All methods in a traditional interface are implicitly public abstract. You don't need to (and in older style, shouldn't need to) write these modifiers — the compiler adds them automatically. Every method has only a signature, no body.</w:t>
      </w:r>
    </w:p>
    <w:p w14:paraId="253612EE" w14:textId="77777777" w:rsidR="00DB545D" w:rsidRPr="00DB545D" w:rsidRDefault="00DB545D" w:rsidP="00DB545D">
      <w:r w:rsidRPr="00DB545D">
        <w:rPr>
          <w:b/>
          <w:bCs/>
        </w:rPr>
        <w:t>Constants in interfaces:</w:t>
      </w:r>
      <w:r w:rsidRPr="00DB545D">
        <w:t xml:space="preserve"> All fields declared in an interface are implicitly public static final — they are constants. You must initialize them at declaration. These constants are accessible via the interface name: InterfaceName.CONSTANT_NAME.</w:t>
      </w:r>
    </w:p>
    <w:p w14:paraId="2680F3ED" w14:textId="77777777" w:rsidR="00DB545D" w:rsidRPr="00DB545D" w:rsidRDefault="00DB545D" w:rsidP="00DB545D">
      <w:r w:rsidRPr="00DB545D">
        <w:rPr>
          <w:b/>
          <w:bCs/>
        </w:rPr>
        <w:lastRenderedPageBreak/>
        <w:t>Access modifier:</w:t>
      </w:r>
      <w:r w:rsidRPr="00DB545D">
        <w:t xml:space="preserve"> An interface declared at the top level can be public (accessible from anywhere) or default/package-private (accessible only within the same package). Members of an interface are always public.</w:t>
      </w:r>
    </w:p>
    <w:p w14:paraId="3C1A9F2B" w14:textId="77777777" w:rsidR="00DB545D" w:rsidRPr="00DB545D" w:rsidRDefault="00DB545D" w:rsidP="00DB545D">
      <w:r w:rsidRPr="00DB545D">
        <w:rPr>
          <w:b/>
          <w:bCs/>
        </w:rPr>
        <w:t>Interface vs Abstract Class (key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2332"/>
        <w:gridCol w:w="2124"/>
      </w:tblGrid>
      <w:tr w:rsidR="00DB545D" w:rsidRPr="00DB545D" w14:paraId="0210BF3A" w14:textId="77777777">
        <w:trPr>
          <w:tblHeader/>
          <w:tblCellSpacing w:w="15" w:type="dxa"/>
        </w:trPr>
        <w:tc>
          <w:tcPr>
            <w:tcW w:w="0" w:type="auto"/>
            <w:vAlign w:val="center"/>
            <w:hideMark/>
          </w:tcPr>
          <w:p w14:paraId="645906D1" w14:textId="77777777" w:rsidR="00DB545D" w:rsidRPr="00DB545D" w:rsidRDefault="00DB545D" w:rsidP="00DB545D">
            <w:pPr>
              <w:rPr>
                <w:b/>
                <w:bCs/>
              </w:rPr>
            </w:pPr>
            <w:r w:rsidRPr="00DB545D">
              <w:rPr>
                <w:b/>
                <w:bCs/>
              </w:rPr>
              <w:t>Feature</w:t>
            </w:r>
          </w:p>
        </w:tc>
        <w:tc>
          <w:tcPr>
            <w:tcW w:w="0" w:type="auto"/>
            <w:vAlign w:val="center"/>
            <w:hideMark/>
          </w:tcPr>
          <w:p w14:paraId="466763BB" w14:textId="77777777" w:rsidR="00DB545D" w:rsidRPr="00DB545D" w:rsidRDefault="00DB545D" w:rsidP="00DB545D">
            <w:pPr>
              <w:rPr>
                <w:b/>
                <w:bCs/>
              </w:rPr>
            </w:pPr>
            <w:r w:rsidRPr="00DB545D">
              <w:rPr>
                <w:b/>
                <w:bCs/>
              </w:rPr>
              <w:t>Interface</w:t>
            </w:r>
          </w:p>
        </w:tc>
        <w:tc>
          <w:tcPr>
            <w:tcW w:w="0" w:type="auto"/>
            <w:vAlign w:val="center"/>
            <w:hideMark/>
          </w:tcPr>
          <w:p w14:paraId="0769D4AE" w14:textId="77777777" w:rsidR="00DB545D" w:rsidRPr="00DB545D" w:rsidRDefault="00DB545D" w:rsidP="00DB545D">
            <w:pPr>
              <w:rPr>
                <w:b/>
                <w:bCs/>
              </w:rPr>
            </w:pPr>
            <w:r w:rsidRPr="00DB545D">
              <w:rPr>
                <w:b/>
                <w:bCs/>
              </w:rPr>
              <w:t>Abstract Class</w:t>
            </w:r>
          </w:p>
        </w:tc>
      </w:tr>
      <w:tr w:rsidR="00DB545D" w:rsidRPr="00DB545D" w14:paraId="4CE8593A" w14:textId="77777777">
        <w:trPr>
          <w:tblCellSpacing w:w="15" w:type="dxa"/>
        </w:trPr>
        <w:tc>
          <w:tcPr>
            <w:tcW w:w="0" w:type="auto"/>
            <w:vAlign w:val="center"/>
            <w:hideMark/>
          </w:tcPr>
          <w:p w14:paraId="5784C765" w14:textId="77777777" w:rsidR="00DB545D" w:rsidRPr="00DB545D" w:rsidRDefault="00DB545D" w:rsidP="00DB545D">
            <w:r w:rsidRPr="00DB545D">
              <w:t>Instantiation</w:t>
            </w:r>
          </w:p>
        </w:tc>
        <w:tc>
          <w:tcPr>
            <w:tcW w:w="0" w:type="auto"/>
            <w:vAlign w:val="center"/>
            <w:hideMark/>
          </w:tcPr>
          <w:p w14:paraId="1BE257CB" w14:textId="77777777" w:rsidR="00DB545D" w:rsidRPr="00DB545D" w:rsidRDefault="00DB545D" w:rsidP="00DB545D">
            <w:r w:rsidRPr="00DB545D">
              <w:t>Cannot instantiate</w:t>
            </w:r>
          </w:p>
        </w:tc>
        <w:tc>
          <w:tcPr>
            <w:tcW w:w="0" w:type="auto"/>
            <w:vAlign w:val="center"/>
            <w:hideMark/>
          </w:tcPr>
          <w:p w14:paraId="554ED904" w14:textId="77777777" w:rsidR="00DB545D" w:rsidRPr="00DB545D" w:rsidRDefault="00DB545D" w:rsidP="00DB545D">
            <w:r w:rsidRPr="00DB545D">
              <w:t>Cannot instantiate</w:t>
            </w:r>
          </w:p>
        </w:tc>
      </w:tr>
      <w:tr w:rsidR="00DB545D" w:rsidRPr="00DB545D" w14:paraId="6FEBA278" w14:textId="77777777">
        <w:trPr>
          <w:tblCellSpacing w:w="15" w:type="dxa"/>
        </w:trPr>
        <w:tc>
          <w:tcPr>
            <w:tcW w:w="0" w:type="auto"/>
            <w:vAlign w:val="center"/>
            <w:hideMark/>
          </w:tcPr>
          <w:p w14:paraId="08B3D9B2" w14:textId="77777777" w:rsidR="00DB545D" w:rsidRPr="00DB545D" w:rsidRDefault="00DB545D" w:rsidP="00DB545D">
            <w:r w:rsidRPr="00DB545D">
              <w:t>Methods</w:t>
            </w:r>
          </w:p>
        </w:tc>
        <w:tc>
          <w:tcPr>
            <w:tcW w:w="0" w:type="auto"/>
            <w:vAlign w:val="center"/>
            <w:hideMark/>
          </w:tcPr>
          <w:p w14:paraId="76B32A0C" w14:textId="77777777" w:rsidR="00DB545D" w:rsidRPr="00DB545D" w:rsidRDefault="00DB545D" w:rsidP="00DB545D">
            <w:r w:rsidRPr="00DB545D">
              <w:t>Abstract (+ default/static)</w:t>
            </w:r>
          </w:p>
        </w:tc>
        <w:tc>
          <w:tcPr>
            <w:tcW w:w="0" w:type="auto"/>
            <w:vAlign w:val="center"/>
            <w:hideMark/>
          </w:tcPr>
          <w:p w14:paraId="52610AE4" w14:textId="77777777" w:rsidR="00DB545D" w:rsidRPr="00DB545D" w:rsidRDefault="00DB545D" w:rsidP="00DB545D">
            <w:r w:rsidRPr="00DB545D">
              <w:t>Abstract and concrete</w:t>
            </w:r>
          </w:p>
        </w:tc>
      </w:tr>
      <w:tr w:rsidR="00DB545D" w:rsidRPr="00DB545D" w14:paraId="6C03E46B" w14:textId="77777777">
        <w:trPr>
          <w:tblCellSpacing w:w="15" w:type="dxa"/>
        </w:trPr>
        <w:tc>
          <w:tcPr>
            <w:tcW w:w="0" w:type="auto"/>
            <w:vAlign w:val="center"/>
            <w:hideMark/>
          </w:tcPr>
          <w:p w14:paraId="3DC4C709" w14:textId="77777777" w:rsidR="00DB545D" w:rsidRPr="00DB545D" w:rsidRDefault="00DB545D" w:rsidP="00DB545D">
            <w:r w:rsidRPr="00DB545D">
              <w:t>Variables</w:t>
            </w:r>
          </w:p>
        </w:tc>
        <w:tc>
          <w:tcPr>
            <w:tcW w:w="0" w:type="auto"/>
            <w:vAlign w:val="center"/>
            <w:hideMark/>
          </w:tcPr>
          <w:p w14:paraId="41147E69" w14:textId="77777777" w:rsidR="00DB545D" w:rsidRPr="00DB545D" w:rsidRDefault="00DB545D" w:rsidP="00DB545D">
            <w:r w:rsidRPr="00DB545D">
              <w:t>public static final only</w:t>
            </w:r>
          </w:p>
        </w:tc>
        <w:tc>
          <w:tcPr>
            <w:tcW w:w="0" w:type="auto"/>
            <w:vAlign w:val="center"/>
            <w:hideMark/>
          </w:tcPr>
          <w:p w14:paraId="4A424953" w14:textId="77777777" w:rsidR="00DB545D" w:rsidRPr="00DB545D" w:rsidRDefault="00DB545D" w:rsidP="00DB545D">
            <w:r w:rsidRPr="00DB545D">
              <w:t>Any type of variable</w:t>
            </w:r>
          </w:p>
        </w:tc>
      </w:tr>
      <w:tr w:rsidR="00DB545D" w:rsidRPr="00DB545D" w14:paraId="6E2BF977" w14:textId="77777777">
        <w:trPr>
          <w:tblCellSpacing w:w="15" w:type="dxa"/>
        </w:trPr>
        <w:tc>
          <w:tcPr>
            <w:tcW w:w="0" w:type="auto"/>
            <w:vAlign w:val="center"/>
            <w:hideMark/>
          </w:tcPr>
          <w:p w14:paraId="6C5ED2F5" w14:textId="77777777" w:rsidR="00DB545D" w:rsidRPr="00DB545D" w:rsidRDefault="00DB545D" w:rsidP="00DB545D">
            <w:r w:rsidRPr="00DB545D">
              <w:t>Constructor</w:t>
            </w:r>
          </w:p>
        </w:tc>
        <w:tc>
          <w:tcPr>
            <w:tcW w:w="0" w:type="auto"/>
            <w:vAlign w:val="center"/>
            <w:hideMark/>
          </w:tcPr>
          <w:p w14:paraId="0CCFE509" w14:textId="77777777" w:rsidR="00DB545D" w:rsidRPr="00DB545D" w:rsidRDefault="00DB545D" w:rsidP="00DB545D">
            <w:r w:rsidRPr="00DB545D">
              <w:t>No constructors</w:t>
            </w:r>
          </w:p>
        </w:tc>
        <w:tc>
          <w:tcPr>
            <w:tcW w:w="0" w:type="auto"/>
            <w:vAlign w:val="center"/>
            <w:hideMark/>
          </w:tcPr>
          <w:p w14:paraId="1E9250A1" w14:textId="77777777" w:rsidR="00DB545D" w:rsidRPr="00DB545D" w:rsidRDefault="00DB545D" w:rsidP="00DB545D">
            <w:r w:rsidRPr="00DB545D">
              <w:t>Has constructors</w:t>
            </w:r>
          </w:p>
        </w:tc>
      </w:tr>
      <w:tr w:rsidR="00DB545D" w:rsidRPr="00DB545D" w14:paraId="39D9A925" w14:textId="77777777">
        <w:trPr>
          <w:tblCellSpacing w:w="15" w:type="dxa"/>
        </w:trPr>
        <w:tc>
          <w:tcPr>
            <w:tcW w:w="0" w:type="auto"/>
            <w:vAlign w:val="center"/>
            <w:hideMark/>
          </w:tcPr>
          <w:p w14:paraId="280E474A" w14:textId="77777777" w:rsidR="00DB545D" w:rsidRPr="00DB545D" w:rsidRDefault="00DB545D" w:rsidP="00DB545D">
            <w:r w:rsidRPr="00DB545D">
              <w:t>Inheritance</w:t>
            </w:r>
          </w:p>
        </w:tc>
        <w:tc>
          <w:tcPr>
            <w:tcW w:w="0" w:type="auto"/>
            <w:vAlign w:val="center"/>
            <w:hideMark/>
          </w:tcPr>
          <w:p w14:paraId="46D19B81" w14:textId="77777777" w:rsidR="00DB545D" w:rsidRPr="00DB545D" w:rsidRDefault="00DB545D" w:rsidP="00DB545D">
            <w:r w:rsidRPr="00DB545D">
              <w:t>Can implement multiple</w:t>
            </w:r>
          </w:p>
        </w:tc>
        <w:tc>
          <w:tcPr>
            <w:tcW w:w="0" w:type="auto"/>
            <w:vAlign w:val="center"/>
            <w:hideMark/>
          </w:tcPr>
          <w:p w14:paraId="7247717C" w14:textId="77777777" w:rsidR="00DB545D" w:rsidRPr="00DB545D" w:rsidRDefault="00DB545D" w:rsidP="00DB545D">
            <w:r w:rsidRPr="00DB545D">
              <w:t>Can extend only one</w:t>
            </w:r>
          </w:p>
        </w:tc>
      </w:tr>
      <w:tr w:rsidR="00DB545D" w:rsidRPr="00DB545D" w14:paraId="3868FAD7" w14:textId="77777777">
        <w:trPr>
          <w:tblCellSpacing w:w="15" w:type="dxa"/>
        </w:trPr>
        <w:tc>
          <w:tcPr>
            <w:tcW w:w="0" w:type="auto"/>
            <w:vAlign w:val="center"/>
            <w:hideMark/>
          </w:tcPr>
          <w:p w14:paraId="6E3AB719" w14:textId="77777777" w:rsidR="00DB545D" w:rsidRPr="00DB545D" w:rsidRDefault="00DB545D" w:rsidP="00DB545D">
            <w:r w:rsidRPr="00DB545D">
              <w:t>Purpose</w:t>
            </w:r>
          </w:p>
        </w:tc>
        <w:tc>
          <w:tcPr>
            <w:tcW w:w="0" w:type="auto"/>
            <w:vAlign w:val="center"/>
            <w:hideMark/>
          </w:tcPr>
          <w:p w14:paraId="5D8F1EEF" w14:textId="77777777" w:rsidR="00DB545D" w:rsidRPr="00DB545D" w:rsidRDefault="00DB545D" w:rsidP="00DB545D">
            <w:r w:rsidRPr="00DB545D">
              <w:t>Pure contract/capability</w:t>
            </w:r>
          </w:p>
        </w:tc>
        <w:tc>
          <w:tcPr>
            <w:tcW w:w="0" w:type="auto"/>
            <w:vAlign w:val="center"/>
            <w:hideMark/>
          </w:tcPr>
          <w:p w14:paraId="56A2A38B" w14:textId="77777777" w:rsidR="00DB545D" w:rsidRPr="00DB545D" w:rsidRDefault="00DB545D" w:rsidP="00DB545D">
            <w:r w:rsidRPr="00DB545D">
              <w:t>Partial implementation</w:t>
            </w:r>
          </w:p>
        </w:tc>
      </w:tr>
      <w:tr w:rsidR="00DB545D" w:rsidRPr="00DB545D" w14:paraId="364E96E3" w14:textId="77777777">
        <w:trPr>
          <w:tblCellSpacing w:w="15" w:type="dxa"/>
        </w:trPr>
        <w:tc>
          <w:tcPr>
            <w:tcW w:w="0" w:type="auto"/>
            <w:vAlign w:val="center"/>
            <w:hideMark/>
          </w:tcPr>
          <w:p w14:paraId="2E6BE0CD" w14:textId="77777777" w:rsidR="00DB545D" w:rsidRPr="00DB545D" w:rsidRDefault="00DB545D" w:rsidP="00DB545D">
            <w:r w:rsidRPr="00DB545D">
              <w:t>IS-A vs CAN-DO</w:t>
            </w:r>
          </w:p>
        </w:tc>
        <w:tc>
          <w:tcPr>
            <w:tcW w:w="0" w:type="auto"/>
            <w:vAlign w:val="center"/>
            <w:hideMark/>
          </w:tcPr>
          <w:p w14:paraId="7B9BD204" w14:textId="77777777" w:rsidR="00DB545D" w:rsidRPr="00DB545D" w:rsidRDefault="00DB545D" w:rsidP="00DB545D">
            <w:r w:rsidRPr="00DB545D">
              <w:t>CAN-DO relationship</w:t>
            </w:r>
          </w:p>
        </w:tc>
        <w:tc>
          <w:tcPr>
            <w:tcW w:w="0" w:type="auto"/>
            <w:vAlign w:val="center"/>
            <w:hideMark/>
          </w:tcPr>
          <w:p w14:paraId="23D4D07A" w14:textId="77777777" w:rsidR="00DB545D" w:rsidRPr="00DB545D" w:rsidRDefault="00DB545D" w:rsidP="00DB545D">
            <w:r w:rsidRPr="00DB545D">
              <w:t>IS-A relationship</w:t>
            </w:r>
          </w:p>
        </w:tc>
      </w:tr>
    </w:tbl>
    <w:p w14:paraId="7FFF4FA3" w14:textId="77777777" w:rsidR="00DB545D" w:rsidRPr="00DB545D" w:rsidRDefault="00DB545D" w:rsidP="00DB545D">
      <w:r w:rsidRPr="00DB545D">
        <w:pict w14:anchorId="633B31C5">
          <v:rect id="_x0000_i1349" style="width:0;height:1.5pt" o:hralign="center" o:hrstd="t" o:hr="t" fillcolor="#a0a0a0" stroked="f"/>
        </w:pict>
      </w:r>
    </w:p>
    <w:p w14:paraId="009F23DE" w14:textId="77777777" w:rsidR="00DB545D" w:rsidRPr="00DB545D" w:rsidRDefault="00DB545D" w:rsidP="00DB545D">
      <w:pPr>
        <w:rPr>
          <w:b/>
          <w:bCs/>
        </w:rPr>
      </w:pPr>
      <w:r w:rsidRPr="00DB545D">
        <w:rPr>
          <w:b/>
          <w:bCs/>
        </w:rPr>
        <w:t>Interface Implementation</w:t>
      </w:r>
    </w:p>
    <w:p w14:paraId="742FB4AA" w14:textId="77777777" w:rsidR="00DB545D" w:rsidRPr="00DB545D" w:rsidRDefault="00DB545D" w:rsidP="00DB545D">
      <w:r w:rsidRPr="00DB545D">
        <w:t xml:space="preserve">A class </w:t>
      </w:r>
      <w:r w:rsidRPr="00DB545D">
        <w:rPr>
          <w:b/>
          <w:bCs/>
        </w:rPr>
        <w:t>implements</w:t>
      </w:r>
      <w:r w:rsidRPr="00DB545D">
        <w:t xml:space="preserve"> an interface using the </w:t>
      </w:r>
      <w:r w:rsidRPr="00DB545D">
        <w:rPr>
          <w:b/>
          <w:bCs/>
        </w:rPr>
        <w:t>implements</w:t>
      </w:r>
      <w:r w:rsidRPr="00DB545D">
        <w:t xml:space="preserve"> keyword. By implementing an interface, a class makes a binding promise to the compiler that it will provide concrete implementations of all abstract methods declared in the interface.</w:t>
      </w:r>
    </w:p>
    <w:p w14:paraId="6532E6BA" w14:textId="77777777" w:rsidR="00DB545D" w:rsidRPr="00DB545D" w:rsidRDefault="00DB545D" w:rsidP="00DB545D">
      <w:r w:rsidRPr="00DB545D">
        <w:rPr>
          <w:b/>
          <w:bCs/>
        </w:rPr>
        <w:t>Rules for implementing an interface:</w:t>
      </w:r>
    </w:p>
    <w:p w14:paraId="6CCA5472" w14:textId="77777777" w:rsidR="00DB545D" w:rsidRPr="00DB545D" w:rsidRDefault="00DB545D" w:rsidP="00DB545D">
      <w:pPr>
        <w:numPr>
          <w:ilvl w:val="0"/>
          <w:numId w:val="12"/>
        </w:numPr>
      </w:pPr>
      <w:r w:rsidRPr="00DB545D">
        <w:t>Use implements (not extends): class ClassName implements InterfaceName</w:t>
      </w:r>
    </w:p>
    <w:p w14:paraId="29168251" w14:textId="77777777" w:rsidR="00DB545D" w:rsidRPr="00DB545D" w:rsidRDefault="00DB545D" w:rsidP="00DB545D">
      <w:pPr>
        <w:numPr>
          <w:ilvl w:val="0"/>
          <w:numId w:val="12"/>
        </w:numPr>
      </w:pPr>
      <w:r w:rsidRPr="00DB545D">
        <w:t xml:space="preserve">The implementing class </w:t>
      </w:r>
      <w:r w:rsidRPr="00DB545D">
        <w:rPr>
          <w:b/>
          <w:bCs/>
        </w:rPr>
        <w:t>must provide implementations</w:t>
      </w:r>
      <w:r w:rsidRPr="00DB545D">
        <w:t xml:space="preserve"> for all abstract methods in the interface. If any abstract interface method is not implemented, the class must be declared abstract</w:t>
      </w:r>
    </w:p>
    <w:p w14:paraId="5F921C4A" w14:textId="77777777" w:rsidR="00DB545D" w:rsidRPr="00DB545D" w:rsidRDefault="00DB545D" w:rsidP="00DB545D">
      <w:pPr>
        <w:numPr>
          <w:ilvl w:val="0"/>
          <w:numId w:val="12"/>
        </w:numPr>
      </w:pPr>
      <w:r w:rsidRPr="00DB545D">
        <w:t>All implemented methods must be declared public in the implementing class (since interface methods are implicitly public, reducing visibility in the implementing class would be more restrictive — not allowed)</w:t>
      </w:r>
    </w:p>
    <w:p w14:paraId="03542BF0" w14:textId="77777777" w:rsidR="00DB545D" w:rsidRPr="00DB545D" w:rsidRDefault="00DB545D" w:rsidP="00DB545D">
      <w:pPr>
        <w:numPr>
          <w:ilvl w:val="0"/>
          <w:numId w:val="12"/>
        </w:numPr>
      </w:pPr>
      <w:r w:rsidRPr="00DB545D">
        <w:t>The implementing class can add its own additional fields and methods beyond what the interface requires</w:t>
      </w:r>
    </w:p>
    <w:p w14:paraId="4F263CA0" w14:textId="77777777" w:rsidR="00DB545D" w:rsidRPr="00DB545D" w:rsidRDefault="00DB545D" w:rsidP="00DB545D">
      <w:pPr>
        <w:numPr>
          <w:ilvl w:val="0"/>
          <w:numId w:val="12"/>
        </w:numPr>
      </w:pPr>
      <w:r w:rsidRPr="00DB545D">
        <w:t>An implementing class can override default methods provided by the interface</w:t>
      </w:r>
    </w:p>
    <w:p w14:paraId="08F0A6F0" w14:textId="77777777" w:rsidR="00DB545D" w:rsidRPr="00DB545D" w:rsidRDefault="00DB545D" w:rsidP="00DB545D">
      <w:r w:rsidRPr="00DB545D">
        <w:rPr>
          <w:b/>
          <w:bCs/>
        </w:rPr>
        <w:t>Using interface references:</w:t>
      </w:r>
      <w:r w:rsidRPr="00DB545D">
        <w:t xml:space="preserve"> A variable declared as an interface type can hold a reference to any object of a class that implements that interface. This enables polymorphism: Drawable d = new Circle(); — even if Circle extends Shape and implements Drawable. Through d, you can call Drawable's methods, and the Circle's implementations are invoked.</w:t>
      </w:r>
    </w:p>
    <w:p w14:paraId="13410362" w14:textId="77777777" w:rsidR="00DB545D" w:rsidRPr="00DB545D" w:rsidRDefault="00DB545D" w:rsidP="00DB545D">
      <w:r w:rsidRPr="00DB545D">
        <w:pict w14:anchorId="70F1394A">
          <v:rect id="_x0000_i1350" style="width:0;height:1.5pt" o:hralign="center" o:hrstd="t" o:hr="t" fillcolor="#a0a0a0" stroked="f"/>
        </w:pict>
      </w:r>
    </w:p>
    <w:p w14:paraId="402B70F0" w14:textId="77777777" w:rsidR="00DB545D" w:rsidRPr="00DB545D" w:rsidRDefault="00DB545D" w:rsidP="00DB545D">
      <w:pPr>
        <w:rPr>
          <w:b/>
          <w:bCs/>
        </w:rPr>
      </w:pPr>
      <w:r w:rsidRPr="00DB545D">
        <w:rPr>
          <w:b/>
          <w:bCs/>
        </w:rPr>
        <w:t>Multiple Inheritance using Interface</w:t>
      </w:r>
    </w:p>
    <w:p w14:paraId="5D9872B7" w14:textId="77777777" w:rsidR="00DB545D" w:rsidRPr="00DB545D" w:rsidRDefault="00DB545D" w:rsidP="00DB545D">
      <w:r w:rsidRPr="00DB545D">
        <w:lastRenderedPageBreak/>
        <w:t xml:space="preserve">A class can </w:t>
      </w:r>
      <w:r w:rsidRPr="00DB545D">
        <w:rPr>
          <w:b/>
          <w:bCs/>
        </w:rPr>
        <w:t>implement multiple interfaces</w:t>
      </w:r>
      <w:r w:rsidRPr="00DB545D">
        <w:t xml:space="preserve"> simultaneously — this is Java's solution to multiple inheritance. Each interface in the list is separated by a comma:</w:t>
      </w:r>
    </w:p>
    <w:p w14:paraId="3C75B3EB" w14:textId="77777777" w:rsidR="00DB545D" w:rsidRPr="00DB545D" w:rsidRDefault="00DB545D" w:rsidP="00DB545D">
      <w:r w:rsidRPr="00DB545D">
        <w:t>class ClassName implements Interface1, Interface2, Interface3</w:t>
      </w:r>
    </w:p>
    <w:p w14:paraId="0A840542" w14:textId="77777777" w:rsidR="00DB545D" w:rsidRPr="00DB545D" w:rsidRDefault="00DB545D" w:rsidP="00DB545D">
      <w:r w:rsidRPr="00DB545D">
        <w:t>The class must implement all abstract methods from all interfaces it declares to implement. If the same method signature appears in multiple interfaces, implementing it once satisfies all interfaces.</w:t>
      </w:r>
    </w:p>
    <w:p w14:paraId="05CA6203" w14:textId="77777777" w:rsidR="00DB545D" w:rsidRPr="00DB545D" w:rsidRDefault="00DB545D" w:rsidP="00DB545D">
      <w:r w:rsidRPr="00DB545D">
        <w:rPr>
          <w:b/>
          <w:bCs/>
        </w:rPr>
        <w:t>Combining with extends:</w:t>
      </w:r>
      <w:r w:rsidRPr="00DB545D">
        <w:t xml:space="preserve"> A class can both extend a superclass AND implement one or more interfaces simultaneously: class ClassName extends SuperClass implements Interface1, Interface2</w:t>
      </w:r>
    </w:p>
    <w:p w14:paraId="401EC6EF" w14:textId="77777777" w:rsidR="00DB545D" w:rsidRPr="00DB545D" w:rsidRDefault="00DB545D" w:rsidP="00DB545D">
      <w:r w:rsidRPr="00DB545D">
        <w:t>The extends clause must come before implements. This allows a class to inherit implementation from one class while also committing to multiple interface contracts.</w:t>
      </w:r>
    </w:p>
    <w:p w14:paraId="77C2A15A" w14:textId="77777777" w:rsidR="00DB545D" w:rsidRPr="00DB545D" w:rsidRDefault="00DB545D" w:rsidP="00DB545D">
      <w:r w:rsidRPr="00DB545D">
        <w:rPr>
          <w:b/>
          <w:bCs/>
        </w:rPr>
        <w:t>Diamond Problem Resolution for Interfaces:</w:t>
      </w:r>
      <w:r w:rsidRPr="00DB545D">
        <w:t xml:space="preserve"> If two interfaces define a default method with the same signature, and a class implements both, the compiler forces the class to override that method explicitly — resolving the ambiguity. The class's override takes precedence, and if the class wants to call a specific interface's default, it uses InterfaceName.super.methodName().</w:t>
      </w:r>
    </w:p>
    <w:p w14:paraId="00B4F46F" w14:textId="77777777" w:rsidR="00DB545D" w:rsidRPr="00DB545D" w:rsidRDefault="00DB545D" w:rsidP="00DB545D">
      <w:r w:rsidRPr="00DB545D">
        <w:rPr>
          <w:b/>
          <w:bCs/>
        </w:rPr>
        <w:t>Interface extending interface:</w:t>
      </w:r>
      <w:r w:rsidRPr="00DB545D">
        <w:t xml:space="preserve"> An interface can extend another interface (or multiple interfaces) using extends: interface Interface3 extends Interface1, Interface2</w:t>
      </w:r>
    </w:p>
    <w:p w14:paraId="3911E7D1" w14:textId="77777777" w:rsidR="00DB545D" w:rsidRPr="00DB545D" w:rsidRDefault="00DB545D" w:rsidP="00DB545D">
      <w:r w:rsidRPr="00DB545D">
        <w:t>Interface3 inherits all abstract methods from Interface1 and Interface2. A class implementing Interface3 must implement methods from all three.</w:t>
      </w:r>
    </w:p>
    <w:p w14:paraId="7EF71E2E" w14:textId="77777777" w:rsidR="00DB545D" w:rsidRPr="00DB545D" w:rsidRDefault="00DB545D" w:rsidP="00DB545D">
      <w:r w:rsidRPr="00DB545D">
        <w:pict w14:anchorId="712FCD35">
          <v:rect id="_x0000_i1351" style="width:0;height:1.5pt" o:hralign="center" o:hrstd="t" o:hr="t" fillcolor="#a0a0a0" stroked="f"/>
        </w:pict>
      </w:r>
    </w:p>
    <w:p w14:paraId="694DCD89" w14:textId="77777777" w:rsidR="00DB545D" w:rsidRPr="00DB545D" w:rsidRDefault="00DB545D" w:rsidP="00DB545D">
      <w:pPr>
        <w:rPr>
          <w:b/>
          <w:bCs/>
        </w:rPr>
      </w:pPr>
      <w:r w:rsidRPr="00DB545D">
        <w:rPr>
          <w:b/>
          <w:bCs/>
        </w:rPr>
        <w:t>Default and Static Methods in Interface</w:t>
      </w:r>
    </w:p>
    <w:p w14:paraId="68D2E04D" w14:textId="77777777" w:rsidR="00DB545D" w:rsidRPr="00DB545D" w:rsidRDefault="00DB545D" w:rsidP="00DB545D">
      <w:r w:rsidRPr="00DB545D">
        <w:rPr>
          <w:b/>
          <w:bCs/>
        </w:rPr>
        <w:t>Java 8</w:t>
      </w:r>
      <w:r w:rsidRPr="00DB545D">
        <w:t xml:space="preserve"> added two significant new capabilities to interfaces that partially bridge the gap between interfaces and abstract classes:</w:t>
      </w:r>
    </w:p>
    <w:p w14:paraId="7CF3DA83" w14:textId="77777777" w:rsidR="00DB545D" w:rsidRPr="00DB545D" w:rsidRDefault="00DB545D" w:rsidP="00DB545D">
      <w:r w:rsidRPr="00DB545D">
        <w:pict w14:anchorId="51E057E0">
          <v:rect id="_x0000_i1352" style="width:0;height:1.5pt" o:hralign="center" o:hrstd="t" o:hr="t" fillcolor="#a0a0a0" stroked="f"/>
        </w:pict>
      </w:r>
    </w:p>
    <w:p w14:paraId="3212CD0D" w14:textId="77777777" w:rsidR="00DB545D" w:rsidRPr="00DB545D" w:rsidRDefault="00DB545D" w:rsidP="00DB545D">
      <w:r w:rsidRPr="00DB545D">
        <w:rPr>
          <w:b/>
          <w:bCs/>
        </w:rPr>
        <w:t>Default Methods:</w:t>
      </w:r>
    </w:p>
    <w:p w14:paraId="16513023" w14:textId="77777777" w:rsidR="00DB545D" w:rsidRPr="00DB545D" w:rsidRDefault="00DB545D" w:rsidP="00DB545D">
      <w:r w:rsidRPr="00DB545D">
        <w:t xml:space="preserve">A </w:t>
      </w:r>
      <w:r w:rsidRPr="00DB545D">
        <w:rPr>
          <w:b/>
          <w:bCs/>
        </w:rPr>
        <w:t>default method</w:t>
      </w:r>
      <w:r w:rsidRPr="00DB545D">
        <w:t xml:space="preserve"> is a method in an interface that has a </w:t>
      </w:r>
      <w:r w:rsidRPr="00DB545D">
        <w:rPr>
          <w:b/>
          <w:bCs/>
        </w:rPr>
        <w:t>concrete implementation</w:t>
      </w:r>
      <w:r w:rsidRPr="00DB545D">
        <w:t xml:space="preserve"> — a method body. It is declared with the default keyword. Implementing classes </w:t>
      </w:r>
      <w:r w:rsidRPr="00DB545D">
        <w:rPr>
          <w:b/>
          <w:bCs/>
        </w:rPr>
        <w:t>inherit the default implementation</w:t>
      </w:r>
      <w:r w:rsidRPr="00DB545D">
        <w:t xml:space="preserve"> automatically and can use it without overriding it. Implementing classes can also choose to override it.</w:t>
      </w:r>
    </w:p>
    <w:p w14:paraId="43B05BF9" w14:textId="77777777" w:rsidR="00DB545D" w:rsidRPr="00DB545D" w:rsidRDefault="00DB545D" w:rsidP="00DB545D">
      <w:r w:rsidRPr="00DB545D">
        <w:rPr>
          <w:b/>
          <w:bCs/>
        </w:rPr>
        <w:t>Syntax:</w:t>
      </w:r>
      <w:r w:rsidRPr="00DB545D">
        <w:t xml:space="preserve"> default returnType methodName(parameters) { // implementation }</w:t>
      </w:r>
    </w:p>
    <w:p w14:paraId="5FC52E34" w14:textId="77777777" w:rsidR="00DB545D" w:rsidRPr="00DB545D" w:rsidRDefault="00DB545D" w:rsidP="00DB545D">
      <w:r w:rsidRPr="00DB545D">
        <w:rPr>
          <w:b/>
          <w:bCs/>
        </w:rPr>
        <w:t>Why default methods were added:</w:t>
      </w:r>
      <w:r w:rsidRPr="00DB545D">
        <w:t xml:space="preserve"> The primary motivation was </w:t>
      </w:r>
      <w:r w:rsidRPr="00DB545D">
        <w:rPr>
          <w:b/>
          <w:bCs/>
        </w:rPr>
        <w:t>backward compatibility</w:t>
      </w:r>
      <w:r w:rsidRPr="00DB545D">
        <w:t>. Before Java 8, if a new method needed to be added to a widely-used interface (like Collection), every single class implementing that interface in the entire Java ecosystem and in every existing application would break — they'd all need to implement the new method. With default methods, the new method can be added to the interface with a default implementation, and existing implementing classes continue to work without any changes.</w:t>
      </w:r>
    </w:p>
    <w:p w14:paraId="2A8A7D6C" w14:textId="77777777" w:rsidR="00DB545D" w:rsidRPr="00DB545D" w:rsidRDefault="00DB545D" w:rsidP="00DB545D">
      <w:r w:rsidRPr="00DB545D">
        <w:rPr>
          <w:b/>
          <w:bCs/>
        </w:rPr>
        <w:t>Key characteristics of default methods:</w:t>
      </w:r>
    </w:p>
    <w:p w14:paraId="1DFA6DBB" w14:textId="77777777" w:rsidR="00DB545D" w:rsidRPr="00DB545D" w:rsidRDefault="00DB545D" w:rsidP="00DB545D">
      <w:pPr>
        <w:numPr>
          <w:ilvl w:val="0"/>
          <w:numId w:val="13"/>
        </w:numPr>
      </w:pPr>
      <w:r w:rsidRPr="00DB545D">
        <w:t>Inherited by implementing classes without requiring any code in the implementing class</w:t>
      </w:r>
    </w:p>
    <w:p w14:paraId="2B505C14" w14:textId="77777777" w:rsidR="00DB545D" w:rsidRPr="00DB545D" w:rsidRDefault="00DB545D" w:rsidP="00DB545D">
      <w:pPr>
        <w:numPr>
          <w:ilvl w:val="0"/>
          <w:numId w:val="13"/>
        </w:numPr>
      </w:pPr>
      <w:r w:rsidRPr="00DB545D">
        <w:t>Can be overridden by implementing classes — the overriding class's version takes precedence</w:t>
      </w:r>
    </w:p>
    <w:p w14:paraId="44E92722" w14:textId="77777777" w:rsidR="00DB545D" w:rsidRPr="00DB545D" w:rsidRDefault="00DB545D" w:rsidP="00DB545D">
      <w:pPr>
        <w:numPr>
          <w:ilvl w:val="0"/>
          <w:numId w:val="13"/>
        </w:numPr>
      </w:pPr>
      <w:r w:rsidRPr="00DB545D">
        <w:lastRenderedPageBreak/>
        <w:t>Access this to call other interface methods on the implementing object</w:t>
      </w:r>
    </w:p>
    <w:p w14:paraId="3F8F2236" w14:textId="77777777" w:rsidR="00DB545D" w:rsidRPr="00DB545D" w:rsidRDefault="00DB545D" w:rsidP="00DB545D">
      <w:pPr>
        <w:numPr>
          <w:ilvl w:val="0"/>
          <w:numId w:val="13"/>
        </w:numPr>
      </w:pPr>
      <w:r w:rsidRPr="00DB545D">
        <w:t>Cannot access instance fields of implementing classes (interfaces have no instance fields)</w:t>
      </w:r>
    </w:p>
    <w:p w14:paraId="712049CE" w14:textId="77777777" w:rsidR="00DB545D" w:rsidRPr="00DB545D" w:rsidRDefault="00DB545D" w:rsidP="00DB545D">
      <w:pPr>
        <w:numPr>
          <w:ilvl w:val="0"/>
          <w:numId w:val="13"/>
        </w:numPr>
      </w:pPr>
      <w:r w:rsidRPr="00DB545D">
        <w:t xml:space="preserve">If a class inherits a default method from an interface and also inherits a concrete method with the same signature from a superclass, the </w:t>
      </w:r>
      <w:r w:rsidRPr="00DB545D">
        <w:rPr>
          <w:b/>
          <w:bCs/>
        </w:rPr>
        <w:t>superclass method wins</w:t>
      </w:r>
      <w:r w:rsidRPr="00DB545D">
        <w:t xml:space="preserve"> (concrete class implementations take priority over interface defaults)</w:t>
      </w:r>
    </w:p>
    <w:p w14:paraId="7EBC5C04" w14:textId="77777777" w:rsidR="00DB545D" w:rsidRPr="00DB545D" w:rsidRDefault="00DB545D" w:rsidP="00DB545D">
      <w:r w:rsidRPr="00DB545D">
        <w:pict w14:anchorId="2697FC53">
          <v:rect id="_x0000_i1353" style="width:0;height:1.5pt" o:hralign="center" o:hrstd="t" o:hr="t" fillcolor="#a0a0a0" stroked="f"/>
        </w:pict>
      </w:r>
    </w:p>
    <w:p w14:paraId="1B231325" w14:textId="77777777" w:rsidR="00DB545D" w:rsidRPr="00DB545D" w:rsidRDefault="00DB545D" w:rsidP="00DB545D">
      <w:r w:rsidRPr="00DB545D">
        <w:rPr>
          <w:b/>
          <w:bCs/>
        </w:rPr>
        <w:t>Static Methods:</w:t>
      </w:r>
    </w:p>
    <w:p w14:paraId="2BA23880" w14:textId="77777777" w:rsidR="00DB545D" w:rsidRPr="00DB545D" w:rsidRDefault="00DB545D" w:rsidP="00DB545D">
      <w:r w:rsidRPr="00DB545D">
        <w:t xml:space="preserve">A </w:t>
      </w:r>
      <w:r w:rsidRPr="00DB545D">
        <w:rPr>
          <w:b/>
          <w:bCs/>
        </w:rPr>
        <w:t>static method</w:t>
      </w:r>
      <w:r w:rsidRPr="00DB545D">
        <w:t xml:space="preserve"> in an interface is a method with a full implementation declared with the static keyword. Unlike default methods, static interface methods are </w:t>
      </w:r>
      <w:r w:rsidRPr="00DB545D">
        <w:rPr>
          <w:b/>
          <w:bCs/>
        </w:rPr>
        <w:t>not inherited</w:t>
      </w:r>
      <w:r w:rsidRPr="00DB545D">
        <w:t xml:space="preserve"> by implementing classes — they belong to the interface itself.</w:t>
      </w:r>
    </w:p>
    <w:p w14:paraId="095E59F9" w14:textId="77777777" w:rsidR="00DB545D" w:rsidRPr="00DB545D" w:rsidRDefault="00DB545D" w:rsidP="00DB545D">
      <w:r w:rsidRPr="00DB545D">
        <w:rPr>
          <w:b/>
          <w:bCs/>
        </w:rPr>
        <w:t>Syntax:</w:t>
      </w:r>
      <w:r w:rsidRPr="00DB545D">
        <w:t xml:space="preserve"> static returnType methodName(parameters) { // implementation }</w:t>
      </w:r>
    </w:p>
    <w:p w14:paraId="03AE6646" w14:textId="77777777" w:rsidR="00DB545D" w:rsidRPr="00DB545D" w:rsidRDefault="00DB545D" w:rsidP="00DB545D">
      <w:r w:rsidRPr="00DB545D">
        <w:rPr>
          <w:b/>
          <w:bCs/>
        </w:rPr>
        <w:t>Key characteristics of static interface methods:</w:t>
      </w:r>
    </w:p>
    <w:p w14:paraId="5496437A" w14:textId="77777777" w:rsidR="00DB545D" w:rsidRPr="00DB545D" w:rsidRDefault="00DB545D" w:rsidP="00DB545D">
      <w:pPr>
        <w:numPr>
          <w:ilvl w:val="0"/>
          <w:numId w:val="14"/>
        </w:numPr>
      </w:pPr>
      <w:r w:rsidRPr="00DB545D">
        <w:t>Called using the interface name: InterfaceName.staticMethod() — not through object references or implementing class names</w:t>
      </w:r>
    </w:p>
    <w:p w14:paraId="23A77411" w14:textId="77777777" w:rsidR="00DB545D" w:rsidRPr="00DB545D" w:rsidRDefault="00DB545D" w:rsidP="00DB545D">
      <w:pPr>
        <w:numPr>
          <w:ilvl w:val="0"/>
          <w:numId w:val="14"/>
        </w:numPr>
      </w:pPr>
      <w:r w:rsidRPr="00DB545D">
        <w:t>Not inherited by implementing classes or sub-interfaces</w:t>
      </w:r>
    </w:p>
    <w:p w14:paraId="6A1C745C" w14:textId="77777777" w:rsidR="00DB545D" w:rsidRPr="00DB545D" w:rsidRDefault="00DB545D" w:rsidP="00DB545D">
      <w:pPr>
        <w:numPr>
          <w:ilvl w:val="0"/>
          <w:numId w:val="14"/>
        </w:numPr>
      </w:pPr>
      <w:r w:rsidRPr="00DB545D">
        <w:t>Cannot be overridden</w:t>
      </w:r>
    </w:p>
    <w:p w14:paraId="60A8D280" w14:textId="77777777" w:rsidR="00DB545D" w:rsidRPr="00DB545D" w:rsidRDefault="00DB545D" w:rsidP="00DB545D">
      <w:pPr>
        <w:numPr>
          <w:ilvl w:val="0"/>
          <w:numId w:val="14"/>
        </w:numPr>
      </w:pPr>
      <w:r w:rsidRPr="00DB545D">
        <w:t>Useful for utility/factory methods related to the interface but not dependent on the implementing class</w:t>
      </w:r>
    </w:p>
    <w:p w14:paraId="47A0539D" w14:textId="77777777" w:rsidR="00DB545D" w:rsidRPr="00DB545D" w:rsidRDefault="00DB545D" w:rsidP="00DB545D">
      <w:r w:rsidRPr="00DB545D">
        <w:rPr>
          <w:b/>
          <w:bCs/>
        </w:rPr>
        <w:t>Java 9 — Private methods in interfaces:</w:t>
      </w:r>
      <w:r w:rsidRPr="00DB545D">
        <w:t xml:space="preserve"> Java 9 added private methods to interfaces (both private instance and private static). These are helper methods used by default or static methods within the interface itself, enabling code reuse within the interface's own methods without exposing internal helper logic to implementing classes or the public API.</w:t>
      </w:r>
    </w:p>
    <w:p w14:paraId="6CB48314" w14:textId="77777777" w:rsidR="00DB545D" w:rsidRPr="00DB545D" w:rsidRDefault="00DB545D" w:rsidP="00DB545D">
      <w:r w:rsidRPr="00DB545D">
        <w:pict w14:anchorId="2FB7CEBA">
          <v:rect id="_x0000_i1354" style="width:0;height:1.5pt" o:hralign="center" o:hrstd="t" o:hr="t" fillcolor="#a0a0a0" stroked="f"/>
        </w:pict>
      </w:r>
    </w:p>
    <w:p w14:paraId="64157652" w14:textId="77777777" w:rsidR="00DB545D" w:rsidRPr="00DB545D" w:rsidRDefault="00DB545D" w:rsidP="00DB545D">
      <w:pPr>
        <w:rPr>
          <w:b/>
          <w:bCs/>
        </w:rPr>
      </w:pPr>
      <w:r w:rsidRPr="00DB545D">
        <w:rPr>
          <w:b/>
          <w:bCs/>
        </w:rPr>
        <w:t>4. Packages</w:t>
      </w:r>
    </w:p>
    <w:p w14:paraId="266922E6" w14:textId="77777777" w:rsidR="00DB545D" w:rsidRPr="00DB545D" w:rsidRDefault="00DB545D" w:rsidP="00DB545D">
      <w:pPr>
        <w:rPr>
          <w:b/>
          <w:bCs/>
        </w:rPr>
      </w:pPr>
      <w:r w:rsidRPr="00DB545D">
        <w:rPr>
          <w:b/>
          <w:bCs/>
        </w:rPr>
        <w:t>Defining a Package</w:t>
      </w:r>
    </w:p>
    <w:p w14:paraId="2A6C95BE" w14:textId="77777777" w:rsidR="00DB545D" w:rsidRPr="00DB545D" w:rsidRDefault="00DB545D" w:rsidP="00DB545D">
      <w:r w:rsidRPr="00DB545D">
        <w:t xml:space="preserve">A </w:t>
      </w:r>
      <w:r w:rsidRPr="00DB545D">
        <w:rPr>
          <w:b/>
          <w:bCs/>
        </w:rPr>
        <w:t>package</w:t>
      </w:r>
      <w:r w:rsidRPr="00DB545D">
        <w:t xml:space="preserve"> is a </w:t>
      </w:r>
      <w:r w:rsidRPr="00DB545D">
        <w:rPr>
          <w:b/>
          <w:bCs/>
        </w:rPr>
        <w:t>namespace</w:t>
      </w:r>
      <w:r w:rsidRPr="00DB545D">
        <w:t xml:space="preserve"> that organizes related Java classes, interfaces, and sub-packages together. Think of packages as folders in a file system — they provide a hierarchical organization for Java types.</w:t>
      </w:r>
    </w:p>
    <w:p w14:paraId="22B958BE" w14:textId="77777777" w:rsidR="00DB545D" w:rsidRPr="00DB545D" w:rsidRDefault="00DB545D" w:rsidP="00DB545D">
      <w:r w:rsidRPr="00DB545D">
        <w:rPr>
          <w:b/>
          <w:bCs/>
        </w:rPr>
        <w:t>Why packages are important:</w:t>
      </w:r>
    </w:p>
    <w:p w14:paraId="3B8E25C6" w14:textId="77777777" w:rsidR="00DB545D" w:rsidRPr="00DB545D" w:rsidRDefault="00DB545D" w:rsidP="00DB545D">
      <w:pPr>
        <w:numPr>
          <w:ilvl w:val="0"/>
          <w:numId w:val="15"/>
        </w:numPr>
      </w:pPr>
      <w:r w:rsidRPr="00DB545D">
        <w:rPr>
          <w:b/>
          <w:bCs/>
        </w:rPr>
        <w:t>Namespace management</w:t>
      </w:r>
      <w:r w:rsidRPr="00DB545D">
        <w:t xml:space="preserve"> — Two classes in different packages can have the same name without conflict. com.bankapp.Customer and com.shop.Customer are completely different classes despite sharing the simple name Customer</w:t>
      </w:r>
    </w:p>
    <w:p w14:paraId="574BF1F9" w14:textId="77777777" w:rsidR="00DB545D" w:rsidRPr="00DB545D" w:rsidRDefault="00DB545D" w:rsidP="00DB545D">
      <w:pPr>
        <w:numPr>
          <w:ilvl w:val="0"/>
          <w:numId w:val="15"/>
        </w:numPr>
      </w:pPr>
      <w:r w:rsidRPr="00DB545D">
        <w:rPr>
          <w:b/>
          <w:bCs/>
        </w:rPr>
        <w:t>Access control</w:t>
      </w:r>
      <w:r w:rsidRPr="00DB545D">
        <w:t xml:space="preserve"> — The default (package-private) access modifier restricts visibility to within the same package, allowing internal implementation details to be hidden from code in other packages</w:t>
      </w:r>
    </w:p>
    <w:p w14:paraId="178EBD85" w14:textId="77777777" w:rsidR="00DB545D" w:rsidRPr="00DB545D" w:rsidRDefault="00DB545D" w:rsidP="00DB545D">
      <w:pPr>
        <w:numPr>
          <w:ilvl w:val="0"/>
          <w:numId w:val="15"/>
        </w:numPr>
      </w:pPr>
      <w:r w:rsidRPr="00DB545D">
        <w:rPr>
          <w:b/>
          <w:bCs/>
        </w:rPr>
        <w:t>Organization</w:t>
      </w:r>
      <w:r w:rsidRPr="00DB545D">
        <w:t xml:space="preserve"> — Large projects with hundreds of classes become manageable when logically related classes are grouped into packages</w:t>
      </w:r>
    </w:p>
    <w:p w14:paraId="5A09458C" w14:textId="77777777" w:rsidR="00DB545D" w:rsidRPr="00DB545D" w:rsidRDefault="00DB545D" w:rsidP="00DB545D">
      <w:pPr>
        <w:numPr>
          <w:ilvl w:val="0"/>
          <w:numId w:val="15"/>
        </w:numPr>
      </w:pPr>
      <w:r w:rsidRPr="00DB545D">
        <w:rPr>
          <w:b/>
          <w:bCs/>
        </w:rPr>
        <w:lastRenderedPageBreak/>
        <w:t>Reusability and distribution</w:t>
      </w:r>
      <w:r w:rsidRPr="00DB545D">
        <w:t xml:space="preserve"> — Packages can be distributed as JAR files, making libraries shareable</w:t>
      </w:r>
    </w:p>
    <w:p w14:paraId="30BDE879" w14:textId="77777777" w:rsidR="00DB545D" w:rsidRPr="00DB545D" w:rsidRDefault="00DB545D" w:rsidP="00DB545D">
      <w:r w:rsidRPr="00DB545D">
        <w:rPr>
          <w:b/>
          <w:bCs/>
        </w:rPr>
        <w:t>Declaring a package:</w:t>
      </w:r>
      <w:r w:rsidRPr="00DB545D">
        <w:t xml:space="preserve"> The package declaration is the </w:t>
      </w:r>
      <w:r w:rsidRPr="00DB545D">
        <w:rPr>
          <w:b/>
          <w:bCs/>
        </w:rPr>
        <w:t>very first statement</w:t>
      </w:r>
      <w:r w:rsidRPr="00DB545D">
        <w:t xml:space="preserve"> in a Java source file (before imports and class declaration). It uses the package keyword followed by the package name: package com.example.banking;</w:t>
      </w:r>
    </w:p>
    <w:p w14:paraId="008C30EB" w14:textId="77777777" w:rsidR="00DB545D" w:rsidRPr="00DB545D" w:rsidRDefault="00DB545D" w:rsidP="00DB545D">
      <w:r w:rsidRPr="00DB545D">
        <w:rPr>
          <w:b/>
          <w:bCs/>
        </w:rPr>
        <w:t>Package naming conventions:</w:t>
      </w:r>
    </w:p>
    <w:p w14:paraId="1D3D5B60" w14:textId="77777777" w:rsidR="00DB545D" w:rsidRPr="00DB545D" w:rsidRDefault="00DB545D" w:rsidP="00DB545D">
      <w:pPr>
        <w:numPr>
          <w:ilvl w:val="0"/>
          <w:numId w:val="16"/>
        </w:numPr>
      </w:pPr>
      <w:r w:rsidRPr="00DB545D">
        <w:t>All lowercase by universal convention</w:t>
      </w:r>
    </w:p>
    <w:p w14:paraId="55E72799" w14:textId="77777777" w:rsidR="00DB545D" w:rsidRPr="00DB545D" w:rsidRDefault="00DB545D" w:rsidP="00DB545D">
      <w:pPr>
        <w:numPr>
          <w:ilvl w:val="0"/>
          <w:numId w:val="16"/>
        </w:numPr>
      </w:pPr>
      <w:r w:rsidRPr="00DB545D">
        <w:t>Uses reverse domain name notation to ensure global uniqueness: com.companyname.projectname.module</w:t>
      </w:r>
    </w:p>
    <w:p w14:paraId="1FE706FE" w14:textId="77777777" w:rsidR="00DB545D" w:rsidRPr="00DB545D" w:rsidRDefault="00DB545D" w:rsidP="00DB545D">
      <w:pPr>
        <w:numPr>
          <w:ilvl w:val="0"/>
          <w:numId w:val="16"/>
        </w:numPr>
      </w:pPr>
      <w:r w:rsidRPr="00DB545D">
        <w:t>Each level of the package hierarchy corresponds to a directory level in the file system</w:t>
      </w:r>
    </w:p>
    <w:p w14:paraId="7D03F75E" w14:textId="77777777" w:rsidR="00DB545D" w:rsidRPr="00DB545D" w:rsidRDefault="00DB545D" w:rsidP="00DB545D">
      <w:pPr>
        <w:numPr>
          <w:ilvl w:val="0"/>
          <w:numId w:val="16"/>
        </w:numPr>
      </w:pPr>
      <w:r w:rsidRPr="00DB545D">
        <w:t>com.example.banking.accounts corresponds to the directory path com/example/banking/accounts/</w:t>
      </w:r>
    </w:p>
    <w:p w14:paraId="1C35BABA" w14:textId="77777777" w:rsidR="00DB545D" w:rsidRPr="00DB545D" w:rsidRDefault="00DB545D" w:rsidP="00DB545D">
      <w:r w:rsidRPr="00DB545D">
        <w:rPr>
          <w:b/>
          <w:bCs/>
        </w:rPr>
        <w:t>File system structure:</w:t>
      </w:r>
      <w:r w:rsidRPr="00DB545D">
        <w:t xml:space="preserve"> The directory structure must match the package structure exactly. A class in package com.example.banking must be stored in the directory com/example/banking/. The Java compiler and runtime require this correspondence. When compiling with javac, use the -d flag to specify the root output directory and let the compiler create the subdirectories: javac -d . MyClass.java</w:t>
      </w:r>
    </w:p>
    <w:p w14:paraId="5449227F" w14:textId="77777777" w:rsidR="00DB545D" w:rsidRPr="00DB545D" w:rsidRDefault="00DB545D" w:rsidP="00DB545D">
      <w:r w:rsidRPr="00DB545D">
        <w:rPr>
          <w:b/>
          <w:bCs/>
        </w:rPr>
        <w:t>A class without a package declaration</w:t>
      </w:r>
      <w:r w:rsidRPr="00DB545D">
        <w:t xml:space="preserve"> is in the </w:t>
      </w:r>
      <w:r w:rsidRPr="00DB545D">
        <w:rPr>
          <w:b/>
          <w:bCs/>
        </w:rPr>
        <w:t>default package</w:t>
      </w:r>
      <w:r w:rsidRPr="00DB545D">
        <w:t xml:space="preserve"> — an unnamed package. Fine for small examples and learning, but a practice to avoid in real projects as classes in the default package cannot be imported by classes in named packages.</w:t>
      </w:r>
    </w:p>
    <w:p w14:paraId="14BD536E" w14:textId="77777777" w:rsidR="00DB545D" w:rsidRPr="00DB545D" w:rsidRDefault="00DB545D" w:rsidP="00DB545D">
      <w:r w:rsidRPr="00DB545D">
        <w:pict w14:anchorId="39826F7E">
          <v:rect id="_x0000_i1355" style="width:0;height:1.5pt" o:hralign="center" o:hrstd="t" o:hr="t" fillcolor="#a0a0a0" stroked="f"/>
        </w:pict>
      </w:r>
    </w:p>
    <w:p w14:paraId="3E366F03" w14:textId="77777777" w:rsidR="00DB545D" w:rsidRPr="00DB545D" w:rsidRDefault="00DB545D" w:rsidP="00DB545D">
      <w:pPr>
        <w:rPr>
          <w:b/>
          <w:bCs/>
        </w:rPr>
      </w:pPr>
      <w:r w:rsidRPr="00DB545D">
        <w:rPr>
          <w:b/>
          <w:bCs/>
        </w:rPr>
        <w:t>Importing a Package</w:t>
      </w:r>
    </w:p>
    <w:p w14:paraId="494DADF1" w14:textId="77777777" w:rsidR="00DB545D" w:rsidRPr="00DB545D" w:rsidRDefault="00DB545D" w:rsidP="00DB545D">
      <w:r w:rsidRPr="00DB545D">
        <w:t xml:space="preserve">To use a class from a different package, you either use its </w:t>
      </w:r>
      <w:r w:rsidRPr="00DB545D">
        <w:rPr>
          <w:b/>
          <w:bCs/>
        </w:rPr>
        <w:t>fully qualified name</w:t>
      </w:r>
      <w:r w:rsidRPr="00DB545D">
        <w:t xml:space="preserve"> every time (cumbersome: java.util.ArrayList) or use an </w:t>
      </w:r>
      <w:r w:rsidRPr="00DB545D">
        <w:rPr>
          <w:b/>
          <w:bCs/>
        </w:rPr>
        <w:t>import statement</w:t>
      </w:r>
      <w:r w:rsidRPr="00DB545D">
        <w:t xml:space="preserve"> to create a shorthand so you can use just the simple name (ArrayList).</w:t>
      </w:r>
    </w:p>
    <w:p w14:paraId="4416C6F3" w14:textId="77777777" w:rsidR="00DB545D" w:rsidRPr="00DB545D" w:rsidRDefault="00DB545D" w:rsidP="00DB545D">
      <w:r w:rsidRPr="00DB545D">
        <w:rPr>
          <w:b/>
          <w:bCs/>
        </w:rPr>
        <w:t>Single type import:</w:t>
      </w:r>
      <w:r w:rsidRPr="00DB545D">
        <w:t xml:space="preserve"> import packageName.ClassName; Imports a specific class. Only that class from the package is imported. This is the preferred style as it is explicit about which classes are used. Example: import java.util.ArrayList;</w:t>
      </w:r>
    </w:p>
    <w:p w14:paraId="38DB2E4C" w14:textId="77777777" w:rsidR="00DB545D" w:rsidRPr="00DB545D" w:rsidRDefault="00DB545D" w:rsidP="00DB545D">
      <w:r w:rsidRPr="00DB545D">
        <w:rPr>
          <w:b/>
          <w:bCs/>
        </w:rPr>
        <w:t>Wildcard import (on-demand import):</w:t>
      </w:r>
      <w:r w:rsidRPr="00DB545D">
        <w:t xml:space="preserve"> import packageName.*; Imports all public types from the package. The * does not import sub-packages — import java.util.* does not import java.util.logging.*.</w:t>
      </w:r>
    </w:p>
    <w:p w14:paraId="4B8BE12A" w14:textId="77777777" w:rsidR="00DB545D" w:rsidRPr="00DB545D" w:rsidRDefault="00DB545D" w:rsidP="00DB545D">
      <w:r w:rsidRPr="00DB545D">
        <w:rPr>
          <w:b/>
          <w:bCs/>
        </w:rPr>
        <w:t>Important points about wildcard imports:</w:t>
      </w:r>
    </w:p>
    <w:p w14:paraId="5049F401" w14:textId="77777777" w:rsidR="00DB545D" w:rsidRPr="00DB545D" w:rsidRDefault="00DB545D" w:rsidP="00DB545D">
      <w:pPr>
        <w:numPr>
          <w:ilvl w:val="0"/>
          <w:numId w:val="17"/>
        </w:numPr>
      </w:pPr>
      <w:r w:rsidRPr="00DB545D">
        <w:t>Does not increase compile time significantly (the compiler only loads classes actually used)</w:t>
      </w:r>
    </w:p>
    <w:p w14:paraId="4022ABD8" w14:textId="77777777" w:rsidR="00DB545D" w:rsidRPr="00DB545D" w:rsidRDefault="00DB545D" w:rsidP="00DB545D">
      <w:pPr>
        <w:numPr>
          <w:ilvl w:val="0"/>
          <w:numId w:val="17"/>
        </w:numPr>
      </w:pPr>
      <w:r w:rsidRPr="00DB545D">
        <w:t>Does not affect runtime performance</w:t>
      </w:r>
    </w:p>
    <w:p w14:paraId="0D276360" w14:textId="77777777" w:rsidR="00DB545D" w:rsidRPr="00DB545D" w:rsidRDefault="00DB545D" w:rsidP="00DB545D">
      <w:pPr>
        <w:numPr>
          <w:ilvl w:val="0"/>
          <w:numId w:val="17"/>
        </w:numPr>
      </w:pPr>
      <w:r w:rsidRPr="00DB545D">
        <w:t>Can cause ambiguity if two imported packages have a class with the same name — you'd get a compile error for the ambiguous reference and would need to use fully qualified names</w:t>
      </w:r>
    </w:p>
    <w:p w14:paraId="3B1C0E8D" w14:textId="77777777" w:rsidR="00DB545D" w:rsidRPr="00DB545D" w:rsidRDefault="00DB545D" w:rsidP="00DB545D">
      <w:r w:rsidRPr="00DB545D">
        <w:rPr>
          <w:b/>
          <w:bCs/>
        </w:rPr>
        <w:t>Automatic imports:</w:t>
      </w:r>
    </w:p>
    <w:p w14:paraId="3E67054C" w14:textId="77777777" w:rsidR="00DB545D" w:rsidRPr="00DB545D" w:rsidRDefault="00DB545D" w:rsidP="00DB545D">
      <w:pPr>
        <w:numPr>
          <w:ilvl w:val="0"/>
          <w:numId w:val="18"/>
        </w:numPr>
      </w:pPr>
      <w:r w:rsidRPr="00DB545D">
        <w:lastRenderedPageBreak/>
        <w:t>java.lang package is automatically imported in every Java class — String, System, Math, Integer, Object, etc. are all in java.lang and never need explicit import</w:t>
      </w:r>
    </w:p>
    <w:p w14:paraId="114318CB" w14:textId="77777777" w:rsidR="00DB545D" w:rsidRPr="00DB545D" w:rsidRDefault="00DB545D" w:rsidP="00DB545D">
      <w:pPr>
        <w:numPr>
          <w:ilvl w:val="0"/>
          <w:numId w:val="18"/>
        </w:numPr>
      </w:pPr>
      <w:r w:rsidRPr="00DB545D">
        <w:t xml:space="preserve">Classes in the </w:t>
      </w:r>
      <w:r w:rsidRPr="00DB545D">
        <w:rPr>
          <w:b/>
          <w:bCs/>
        </w:rPr>
        <w:t>same package</w:t>
      </w:r>
      <w:r w:rsidRPr="00DB545D">
        <w:t xml:space="preserve"> don't need import statements to use each other</w:t>
      </w:r>
    </w:p>
    <w:p w14:paraId="561AD19A" w14:textId="77777777" w:rsidR="00DB545D" w:rsidRPr="00DB545D" w:rsidRDefault="00DB545D" w:rsidP="00DB545D">
      <w:r w:rsidRPr="00DB545D">
        <w:rPr>
          <w:b/>
          <w:bCs/>
        </w:rPr>
        <w:t>Static import:</w:t>
      </w:r>
      <w:r w:rsidRPr="00DB545D">
        <w:t xml:space="preserve"> import static packageName.ClassName.staticMemberName; Allows using static fields and methods of a class without qualifying with the class name. Example: import static java.lang.Math.PI; lets you write PI instead of Math.PI. import static java.lang.Math.*; imports all static members of Math.</w:t>
      </w:r>
    </w:p>
    <w:p w14:paraId="5DE7E114" w14:textId="77777777" w:rsidR="00DB545D" w:rsidRPr="00DB545D" w:rsidRDefault="00DB545D" w:rsidP="00DB545D">
      <w:r w:rsidRPr="00DB545D">
        <w:t>Useful for frequently used constants and utility methods (Math functions, assertion methods in tests), but overuse makes code harder to read since it's unclear where the names come from.</w:t>
      </w:r>
    </w:p>
    <w:p w14:paraId="23B297D4" w14:textId="77777777" w:rsidR="00DB545D" w:rsidRPr="00DB545D" w:rsidRDefault="00DB545D" w:rsidP="00DB545D">
      <w:r w:rsidRPr="00DB545D">
        <w:pict w14:anchorId="5BFBF7E8">
          <v:rect id="_x0000_i1356" style="width:0;height:1.5pt" o:hralign="center" o:hrstd="t" o:hr="t" fillcolor="#a0a0a0" stroked="f"/>
        </w:pict>
      </w:r>
    </w:p>
    <w:p w14:paraId="15777882" w14:textId="77777777" w:rsidR="00DB545D" w:rsidRPr="00DB545D" w:rsidRDefault="00DB545D" w:rsidP="00DB545D">
      <w:pPr>
        <w:rPr>
          <w:b/>
          <w:bCs/>
        </w:rPr>
      </w:pPr>
      <w:r w:rsidRPr="00DB545D">
        <w:rPr>
          <w:b/>
          <w:bCs/>
        </w:rPr>
        <w:t>Built-in Packages</w:t>
      </w:r>
    </w:p>
    <w:p w14:paraId="2356DA8F" w14:textId="77777777" w:rsidR="00DB545D" w:rsidRPr="00DB545D" w:rsidRDefault="00DB545D" w:rsidP="00DB545D">
      <w:r w:rsidRPr="00DB545D">
        <w:t>Java provides an enormous standard library organized into packages. The most important built-in packages are:</w:t>
      </w:r>
    </w:p>
    <w:p w14:paraId="560B76CA" w14:textId="77777777" w:rsidR="00DB545D" w:rsidRPr="00DB545D" w:rsidRDefault="00DB545D" w:rsidP="00DB545D">
      <w:r w:rsidRPr="00DB545D">
        <w:pict w14:anchorId="6C6275E4">
          <v:rect id="_x0000_i1357" style="width:0;height:1.5pt" o:hralign="center" o:hrstd="t" o:hr="t" fillcolor="#a0a0a0" stroked="f"/>
        </w:pict>
      </w:r>
    </w:p>
    <w:p w14:paraId="10D9113B" w14:textId="77777777" w:rsidR="00DB545D" w:rsidRPr="00DB545D" w:rsidRDefault="00DB545D" w:rsidP="00DB545D">
      <w:r w:rsidRPr="00DB545D">
        <w:rPr>
          <w:b/>
          <w:bCs/>
        </w:rPr>
        <w:t>java.lang:</w:t>
      </w:r>
      <w:r w:rsidRPr="00DB545D">
        <w:t xml:space="preserve"> The most fundamental package — </w:t>
      </w:r>
      <w:r w:rsidRPr="00DB545D">
        <w:rPr>
          <w:b/>
          <w:bCs/>
        </w:rPr>
        <w:t>automatically imported</w:t>
      </w:r>
      <w:r w:rsidRPr="00DB545D">
        <w:t xml:space="preserve"> in every Java program. Contains the core classes without which Java cannot function.</w:t>
      </w:r>
    </w:p>
    <w:p w14:paraId="7276C2D9" w14:textId="77777777" w:rsidR="00DB545D" w:rsidRPr="00DB545D" w:rsidRDefault="00DB545D" w:rsidP="00DB545D">
      <w:r w:rsidRPr="00DB545D">
        <w:t>Key classes:</w:t>
      </w:r>
    </w:p>
    <w:p w14:paraId="511DE46F" w14:textId="77777777" w:rsidR="00DB545D" w:rsidRPr="00DB545D" w:rsidRDefault="00DB545D" w:rsidP="00DB545D">
      <w:pPr>
        <w:numPr>
          <w:ilvl w:val="0"/>
          <w:numId w:val="19"/>
        </w:numPr>
      </w:pPr>
      <w:r w:rsidRPr="00DB545D">
        <w:t>Object — Root of the class hierarchy. All classes extend Object</w:t>
      </w:r>
    </w:p>
    <w:p w14:paraId="02D15BDB" w14:textId="77777777" w:rsidR="00DB545D" w:rsidRPr="00DB545D" w:rsidRDefault="00DB545D" w:rsidP="00DB545D">
      <w:pPr>
        <w:numPr>
          <w:ilvl w:val="0"/>
          <w:numId w:val="19"/>
        </w:numPr>
      </w:pPr>
      <w:r w:rsidRPr="00DB545D">
        <w:t>String — Immutable character sequences</w:t>
      </w:r>
    </w:p>
    <w:p w14:paraId="34BD98C1" w14:textId="77777777" w:rsidR="00DB545D" w:rsidRPr="00DB545D" w:rsidRDefault="00DB545D" w:rsidP="00DB545D">
      <w:pPr>
        <w:numPr>
          <w:ilvl w:val="0"/>
          <w:numId w:val="19"/>
        </w:numPr>
      </w:pPr>
      <w:r w:rsidRPr="00DB545D">
        <w:t>StringBuilder / StringBuffer — Mutable string building</w:t>
      </w:r>
    </w:p>
    <w:p w14:paraId="689A06CB" w14:textId="77777777" w:rsidR="00DB545D" w:rsidRPr="00DB545D" w:rsidRDefault="00DB545D" w:rsidP="00DB545D">
      <w:pPr>
        <w:numPr>
          <w:ilvl w:val="0"/>
          <w:numId w:val="19"/>
        </w:numPr>
      </w:pPr>
      <w:r w:rsidRPr="00DB545D">
        <w:t>Math — Mathematical functions (sqrt, pow, abs, sin, cos, floor, ceil, random)</w:t>
      </w:r>
    </w:p>
    <w:p w14:paraId="7803930D" w14:textId="77777777" w:rsidR="00DB545D" w:rsidRPr="00DB545D" w:rsidRDefault="00DB545D" w:rsidP="00DB545D">
      <w:pPr>
        <w:numPr>
          <w:ilvl w:val="0"/>
          <w:numId w:val="19"/>
        </w:numPr>
      </w:pPr>
      <w:r w:rsidRPr="00DB545D">
        <w:t>System — System utilities (System.out, System.in, System.err, System.exit(), System.currentTimeMillis(), System.arraycopy())</w:t>
      </w:r>
    </w:p>
    <w:p w14:paraId="3C2D5CD9" w14:textId="77777777" w:rsidR="00DB545D" w:rsidRPr="00DB545D" w:rsidRDefault="00DB545D" w:rsidP="00DB545D">
      <w:pPr>
        <w:numPr>
          <w:ilvl w:val="0"/>
          <w:numId w:val="19"/>
        </w:numPr>
      </w:pPr>
      <w:r w:rsidRPr="00DB545D">
        <w:t>Thread — Multithreading support</w:t>
      </w:r>
    </w:p>
    <w:p w14:paraId="334FC5E0" w14:textId="77777777" w:rsidR="00DB545D" w:rsidRPr="00DB545D" w:rsidRDefault="00DB545D" w:rsidP="00DB545D">
      <w:pPr>
        <w:numPr>
          <w:ilvl w:val="0"/>
          <w:numId w:val="19"/>
        </w:numPr>
      </w:pPr>
      <w:r w:rsidRPr="00DB545D">
        <w:t>Runnable — Interface for thread tasks</w:t>
      </w:r>
    </w:p>
    <w:p w14:paraId="16670270" w14:textId="77777777" w:rsidR="00DB545D" w:rsidRPr="00DB545D" w:rsidRDefault="00DB545D" w:rsidP="00DB545D">
      <w:pPr>
        <w:numPr>
          <w:ilvl w:val="0"/>
          <w:numId w:val="19"/>
        </w:numPr>
      </w:pPr>
      <w:r w:rsidRPr="00DB545D">
        <w:t>Exception, RuntimeException, Error — Exception hierarchy</w:t>
      </w:r>
    </w:p>
    <w:p w14:paraId="08D530EC" w14:textId="77777777" w:rsidR="00DB545D" w:rsidRPr="00DB545D" w:rsidRDefault="00DB545D" w:rsidP="00DB545D">
      <w:pPr>
        <w:numPr>
          <w:ilvl w:val="0"/>
          <w:numId w:val="19"/>
        </w:numPr>
      </w:pPr>
      <w:r w:rsidRPr="00DB545D">
        <w:t>Integer, Double, Character, Boolean, etc. — Wrapper classes</w:t>
      </w:r>
    </w:p>
    <w:p w14:paraId="75C283FB" w14:textId="77777777" w:rsidR="00DB545D" w:rsidRPr="00DB545D" w:rsidRDefault="00DB545D" w:rsidP="00DB545D">
      <w:pPr>
        <w:numPr>
          <w:ilvl w:val="0"/>
          <w:numId w:val="19"/>
        </w:numPr>
      </w:pPr>
      <w:r w:rsidRPr="00DB545D">
        <w:t>Iterable — Interface for for-each compatibility</w:t>
      </w:r>
    </w:p>
    <w:p w14:paraId="424E2181" w14:textId="77777777" w:rsidR="00DB545D" w:rsidRPr="00DB545D" w:rsidRDefault="00DB545D" w:rsidP="00DB545D">
      <w:r w:rsidRPr="00DB545D">
        <w:pict w14:anchorId="18519A46">
          <v:rect id="_x0000_i1358" style="width:0;height:1.5pt" o:hralign="center" o:hrstd="t" o:hr="t" fillcolor="#a0a0a0" stroked="f"/>
        </w:pict>
      </w:r>
    </w:p>
    <w:p w14:paraId="4A682C4D" w14:textId="77777777" w:rsidR="00DB545D" w:rsidRPr="00DB545D" w:rsidRDefault="00DB545D" w:rsidP="00DB545D">
      <w:r w:rsidRPr="00DB545D">
        <w:rPr>
          <w:b/>
          <w:bCs/>
        </w:rPr>
        <w:t>java.util:</w:t>
      </w:r>
      <w:r w:rsidRPr="00DB545D">
        <w:t xml:space="preserve"> The utility package — one of the most widely used packages. Contains collections, date/time utilities, and miscellaneous utilities.</w:t>
      </w:r>
    </w:p>
    <w:p w14:paraId="19786908" w14:textId="77777777" w:rsidR="00DB545D" w:rsidRPr="00DB545D" w:rsidRDefault="00DB545D" w:rsidP="00DB545D">
      <w:r w:rsidRPr="00DB545D">
        <w:t>Key classes and interfaces:</w:t>
      </w:r>
    </w:p>
    <w:p w14:paraId="3B621054" w14:textId="77777777" w:rsidR="00DB545D" w:rsidRPr="00DB545D" w:rsidRDefault="00DB545D" w:rsidP="00DB545D">
      <w:pPr>
        <w:numPr>
          <w:ilvl w:val="0"/>
          <w:numId w:val="20"/>
        </w:numPr>
      </w:pPr>
      <w:r w:rsidRPr="00DB545D">
        <w:rPr>
          <w:b/>
          <w:bCs/>
        </w:rPr>
        <w:t>Collections Framework:</w:t>
      </w:r>
      <w:r w:rsidRPr="00DB545D">
        <w:t xml:space="preserve"> ArrayList, LinkedList, HashMap, HashSet, TreeMap, TreeSet, LinkedHashMap, ArrayDeque, PriorityQueue</w:t>
      </w:r>
    </w:p>
    <w:p w14:paraId="3C1937BD" w14:textId="77777777" w:rsidR="00DB545D" w:rsidRPr="00DB545D" w:rsidRDefault="00DB545D" w:rsidP="00DB545D">
      <w:pPr>
        <w:numPr>
          <w:ilvl w:val="0"/>
          <w:numId w:val="20"/>
        </w:numPr>
      </w:pPr>
      <w:r w:rsidRPr="00DB545D">
        <w:rPr>
          <w:b/>
          <w:bCs/>
        </w:rPr>
        <w:lastRenderedPageBreak/>
        <w:t>Interfaces:</w:t>
      </w:r>
      <w:r w:rsidRPr="00DB545D">
        <w:t xml:space="preserve"> List, Map, Set, Queue, Deque, Iterator, Comparable, Comparator</w:t>
      </w:r>
    </w:p>
    <w:p w14:paraId="2E7C239B" w14:textId="77777777" w:rsidR="00DB545D" w:rsidRPr="00DB545D" w:rsidRDefault="00DB545D" w:rsidP="00DB545D">
      <w:pPr>
        <w:numPr>
          <w:ilvl w:val="0"/>
          <w:numId w:val="20"/>
        </w:numPr>
      </w:pPr>
      <w:r w:rsidRPr="00DB545D">
        <w:t>Collections — Utility class with static methods for collection operations (sort, shuffle, reverse, min, max, frequency)</w:t>
      </w:r>
    </w:p>
    <w:p w14:paraId="6B6EB1E5" w14:textId="77777777" w:rsidR="00DB545D" w:rsidRPr="00DB545D" w:rsidRDefault="00DB545D" w:rsidP="00DB545D">
      <w:pPr>
        <w:numPr>
          <w:ilvl w:val="0"/>
          <w:numId w:val="20"/>
        </w:numPr>
      </w:pPr>
      <w:r w:rsidRPr="00DB545D">
        <w:t>Arrays — Utility class for array operations (sort, fill, copyOf, toString, binarySearch)</w:t>
      </w:r>
    </w:p>
    <w:p w14:paraId="10AB8E10" w14:textId="77777777" w:rsidR="00DB545D" w:rsidRPr="00DB545D" w:rsidRDefault="00DB545D" w:rsidP="00DB545D">
      <w:pPr>
        <w:numPr>
          <w:ilvl w:val="0"/>
          <w:numId w:val="20"/>
        </w:numPr>
      </w:pPr>
      <w:r w:rsidRPr="00DB545D">
        <w:t>Scanner — Input reading from console, file, string</w:t>
      </w:r>
    </w:p>
    <w:p w14:paraId="2075B6A2" w14:textId="77777777" w:rsidR="00DB545D" w:rsidRPr="00DB545D" w:rsidRDefault="00DB545D" w:rsidP="00DB545D">
      <w:pPr>
        <w:numPr>
          <w:ilvl w:val="0"/>
          <w:numId w:val="20"/>
        </w:numPr>
      </w:pPr>
      <w:r w:rsidRPr="00DB545D">
        <w:t>Random — Random number generation</w:t>
      </w:r>
    </w:p>
    <w:p w14:paraId="5EEC2EE1" w14:textId="77777777" w:rsidR="00DB545D" w:rsidRPr="00DB545D" w:rsidRDefault="00DB545D" w:rsidP="00DB545D">
      <w:pPr>
        <w:numPr>
          <w:ilvl w:val="0"/>
          <w:numId w:val="20"/>
        </w:numPr>
      </w:pPr>
      <w:r w:rsidRPr="00DB545D">
        <w:t>Date, Calendar — Older date/time classes (largely superseded by java.time)</w:t>
      </w:r>
    </w:p>
    <w:p w14:paraId="25CF5943" w14:textId="77777777" w:rsidR="00DB545D" w:rsidRPr="00DB545D" w:rsidRDefault="00DB545D" w:rsidP="00DB545D">
      <w:pPr>
        <w:numPr>
          <w:ilvl w:val="0"/>
          <w:numId w:val="20"/>
        </w:numPr>
      </w:pPr>
      <w:r w:rsidRPr="00DB545D">
        <w:t>Optional — Container for potentially null values (Java 8+)</w:t>
      </w:r>
    </w:p>
    <w:p w14:paraId="1EA02BEB" w14:textId="77777777" w:rsidR="00DB545D" w:rsidRPr="00DB545D" w:rsidRDefault="00DB545D" w:rsidP="00DB545D">
      <w:pPr>
        <w:numPr>
          <w:ilvl w:val="0"/>
          <w:numId w:val="20"/>
        </w:numPr>
      </w:pPr>
      <w:r w:rsidRPr="00DB545D">
        <w:t>Objects — Null-safe object utilities</w:t>
      </w:r>
    </w:p>
    <w:p w14:paraId="01C1A247" w14:textId="77777777" w:rsidR="00DB545D" w:rsidRPr="00DB545D" w:rsidRDefault="00DB545D" w:rsidP="00DB545D">
      <w:r w:rsidRPr="00DB545D">
        <w:pict w14:anchorId="0D983F62">
          <v:rect id="_x0000_i1359" style="width:0;height:1.5pt" o:hralign="center" o:hrstd="t" o:hr="t" fillcolor="#a0a0a0" stroked="f"/>
        </w:pict>
      </w:r>
    </w:p>
    <w:p w14:paraId="7C7B3157" w14:textId="77777777" w:rsidR="00DB545D" w:rsidRPr="00DB545D" w:rsidRDefault="00DB545D" w:rsidP="00DB545D">
      <w:r w:rsidRPr="00DB545D">
        <w:rPr>
          <w:b/>
          <w:bCs/>
        </w:rPr>
        <w:t>java.io:</w:t>
      </w:r>
      <w:r w:rsidRPr="00DB545D">
        <w:t xml:space="preserve"> Input/Output package for reading and writing data.</w:t>
      </w:r>
    </w:p>
    <w:p w14:paraId="1D20D59D" w14:textId="77777777" w:rsidR="00DB545D" w:rsidRPr="00DB545D" w:rsidRDefault="00DB545D" w:rsidP="00DB545D">
      <w:r w:rsidRPr="00DB545D">
        <w:t>Key classes:</w:t>
      </w:r>
    </w:p>
    <w:p w14:paraId="0FAFADF2" w14:textId="77777777" w:rsidR="00DB545D" w:rsidRPr="00DB545D" w:rsidRDefault="00DB545D" w:rsidP="00DB545D">
      <w:pPr>
        <w:numPr>
          <w:ilvl w:val="0"/>
          <w:numId w:val="21"/>
        </w:numPr>
      </w:pPr>
      <w:r w:rsidRPr="00DB545D">
        <w:t>File — Represents a file or directory path</w:t>
      </w:r>
    </w:p>
    <w:p w14:paraId="61B0E272" w14:textId="77777777" w:rsidR="00DB545D" w:rsidRPr="00DB545D" w:rsidRDefault="00DB545D" w:rsidP="00DB545D">
      <w:pPr>
        <w:numPr>
          <w:ilvl w:val="0"/>
          <w:numId w:val="21"/>
        </w:numPr>
      </w:pPr>
      <w:r w:rsidRPr="00DB545D">
        <w:t>FileInputStream / FileOutputStream — Byte-level file I/O</w:t>
      </w:r>
    </w:p>
    <w:p w14:paraId="59EC1ED5" w14:textId="77777777" w:rsidR="00DB545D" w:rsidRPr="00DB545D" w:rsidRDefault="00DB545D" w:rsidP="00DB545D">
      <w:pPr>
        <w:numPr>
          <w:ilvl w:val="0"/>
          <w:numId w:val="21"/>
        </w:numPr>
      </w:pPr>
      <w:r w:rsidRPr="00DB545D">
        <w:t>FileReader / FileWriter — Character-level file I/O</w:t>
      </w:r>
    </w:p>
    <w:p w14:paraId="5267AF0A" w14:textId="77777777" w:rsidR="00DB545D" w:rsidRPr="00DB545D" w:rsidRDefault="00DB545D" w:rsidP="00DB545D">
      <w:pPr>
        <w:numPr>
          <w:ilvl w:val="0"/>
          <w:numId w:val="21"/>
        </w:numPr>
      </w:pPr>
      <w:r w:rsidRPr="00DB545D">
        <w:t>BufferedReader / BufferedWriter — Buffered character I/O for efficiency</w:t>
      </w:r>
    </w:p>
    <w:p w14:paraId="6EB2EE6B" w14:textId="77777777" w:rsidR="00DB545D" w:rsidRPr="00DB545D" w:rsidRDefault="00DB545D" w:rsidP="00DB545D">
      <w:pPr>
        <w:numPr>
          <w:ilvl w:val="0"/>
          <w:numId w:val="21"/>
        </w:numPr>
      </w:pPr>
      <w:r w:rsidRPr="00DB545D">
        <w:t>PrintWriter — Formatted text output</w:t>
      </w:r>
    </w:p>
    <w:p w14:paraId="61716C44" w14:textId="77777777" w:rsidR="00DB545D" w:rsidRPr="00DB545D" w:rsidRDefault="00DB545D" w:rsidP="00DB545D">
      <w:pPr>
        <w:numPr>
          <w:ilvl w:val="0"/>
          <w:numId w:val="21"/>
        </w:numPr>
      </w:pPr>
      <w:r w:rsidRPr="00DB545D">
        <w:t>ObjectInputStream / ObjectOutputStream — Object serialization/deserialization</w:t>
      </w:r>
    </w:p>
    <w:p w14:paraId="57534E09" w14:textId="77777777" w:rsidR="00DB545D" w:rsidRPr="00DB545D" w:rsidRDefault="00DB545D" w:rsidP="00DB545D">
      <w:pPr>
        <w:numPr>
          <w:ilvl w:val="0"/>
          <w:numId w:val="21"/>
        </w:numPr>
      </w:pPr>
      <w:r w:rsidRPr="00DB545D">
        <w:t>Serializable — Marker interface enabling object serialization</w:t>
      </w:r>
    </w:p>
    <w:p w14:paraId="31E5873D" w14:textId="77777777" w:rsidR="00DB545D" w:rsidRPr="00DB545D" w:rsidRDefault="00DB545D" w:rsidP="00DB545D">
      <w:pPr>
        <w:numPr>
          <w:ilvl w:val="0"/>
          <w:numId w:val="21"/>
        </w:numPr>
      </w:pPr>
      <w:r w:rsidRPr="00DB545D">
        <w:t>IOException — Base exception for I/O errors</w:t>
      </w:r>
    </w:p>
    <w:p w14:paraId="4D81EC14" w14:textId="77777777" w:rsidR="00DB545D" w:rsidRPr="00DB545D" w:rsidRDefault="00DB545D" w:rsidP="00DB545D">
      <w:r w:rsidRPr="00DB545D">
        <w:pict w14:anchorId="24C43ED0">
          <v:rect id="_x0000_i1360" style="width:0;height:1.5pt" o:hralign="center" o:hrstd="t" o:hr="t" fillcolor="#a0a0a0" stroked="f"/>
        </w:pict>
      </w:r>
    </w:p>
    <w:p w14:paraId="0C4A8898" w14:textId="77777777" w:rsidR="00DB545D" w:rsidRPr="00DB545D" w:rsidRDefault="00DB545D" w:rsidP="00DB545D">
      <w:r w:rsidRPr="00DB545D">
        <w:rPr>
          <w:b/>
          <w:bCs/>
        </w:rPr>
        <w:t>java.net:</w:t>
      </w:r>
      <w:r w:rsidRPr="00DB545D">
        <w:t xml:space="preserve"> Networking package for creating network connections.</w:t>
      </w:r>
    </w:p>
    <w:p w14:paraId="2266F414" w14:textId="77777777" w:rsidR="00DB545D" w:rsidRPr="00DB545D" w:rsidRDefault="00DB545D" w:rsidP="00DB545D">
      <w:r w:rsidRPr="00DB545D">
        <w:t>Key classes:</w:t>
      </w:r>
    </w:p>
    <w:p w14:paraId="62AE7A55" w14:textId="77777777" w:rsidR="00DB545D" w:rsidRPr="00DB545D" w:rsidRDefault="00DB545D" w:rsidP="00DB545D">
      <w:pPr>
        <w:numPr>
          <w:ilvl w:val="0"/>
          <w:numId w:val="22"/>
        </w:numPr>
      </w:pPr>
      <w:r w:rsidRPr="00DB545D">
        <w:t>Socket — TCP client socket</w:t>
      </w:r>
    </w:p>
    <w:p w14:paraId="5A97EB44" w14:textId="77777777" w:rsidR="00DB545D" w:rsidRPr="00DB545D" w:rsidRDefault="00DB545D" w:rsidP="00DB545D">
      <w:pPr>
        <w:numPr>
          <w:ilvl w:val="0"/>
          <w:numId w:val="22"/>
        </w:numPr>
      </w:pPr>
      <w:r w:rsidRPr="00DB545D">
        <w:t>ServerSocket — TCP server socket</w:t>
      </w:r>
    </w:p>
    <w:p w14:paraId="1129681F" w14:textId="77777777" w:rsidR="00DB545D" w:rsidRPr="00DB545D" w:rsidRDefault="00DB545D" w:rsidP="00DB545D">
      <w:pPr>
        <w:numPr>
          <w:ilvl w:val="0"/>
          <w:numId w:val="22"/>
        </w:numPr>
      </w:pPr>
      <w:r w:rsidRPr="00DB545D">
        <w:t>URL — Represents a URL</w:t>
      </w:r>
    </w:p>
    <w:p w14:paraId="7C8C2D9F" w14:textId="77777777" w:rsidR="00DB545D" w:rsidRPr="00DB545D" w:rsidRDefault="00DB545D" w:rsidP="00DB545D">
      <w:pPr>
        <w:numPr>
          <w:ilvl w:val="0"/>
          <w:numId w:val="22"/>
        </w:numPr>
      </w:pPr>
      <w:r w:rsidRPr="00DB545D">
        <w:t>URLConnection / HttpURLConnection — HTTP connections</w:t>
      </w:r>
    </w:p>
    <w:p w14:paraId="28BF2E17" w14:textId="77777777" w:rsidR="00DB545D" w:rsidRPr="00DB545D" w:rsidRDefault="00DB545D" w:rsidP="00DB545D">
      <w:pPr>
        <w:numPr>
          <w:ilvl w:val="0"/>
          <w:numId w:val="22"/>
        </w:numPr>
      </w:pPr>
      <w:r w:rsidRPr="00DB545D">
        <w:t>InetAddress — IP address representation</w:t>
      </w:r>
    </w:p>
    <w:p w14:paraId="4957EF9D" w14:textId="77777777" w:rsidR="00DB545D" w:rsidRPr="00DB545D" w:rsidRDefault="00DB545D" w:rsidP="00DB545D">
      <w:r w:rsidRPr="00DB545D">
        <w:pict w14:anchorId="17AA6B7C">
          <v:rect id="_x0000_i1361" style="width:0;height:1.5pt" o:hralign="center" o:hrstd="t" o:hr="t" fillcolor="#a0a0a0" stroked="f"/>
        </w:pict>
      </w:r>
    </w:p>
    <w:p w14:paraId="4D9029E9" w14:textId="77777777" w:rsidR="00DB545D" w:rsidRPr="00DB545D" w:rsidRDefault="00DB545D" w:rsidP="00DB545D">
      <w:r w:rsidRPr="00DB545D">
        <w:rPr>
          <w:b/>
          <w:bCs/>
        </w:rPr>
        <w:t>java.time (Java 8+):</w:t>
      </w:r>
      <w:r w:rsidRPr="00DB545D">
        <w:t xml:space="preserve"> Modern date and time API, replacing the older and problematic java.util.Date and Calendar.</w:t>
      </w:r>
    </w:p>
    <w:p w14:paraId="2EA49B40" w14:textId="77777777" w:rsidR="00DB545D" w:rsidRPr="00DB545D" w:rsidRDefault="00DB545D" w:rsidP="00DB545D">
      <w:r w:rsidRPr="00DB545D">
        <w:t>Key classes:</w:t>
      </w:r>
    </w:p>
    <w:p w14:paraId="7BE4A44A" w14:textId="77777777" w:rsidR="00DB545D" w:rsidRPr="00DB545D" w:rsidRDefault="00DB545D" w:rsidP="00DB545D">
      <w:pPr>
        <w:numPr>
          <w:ilvl w:val="0"/>
          <w:numId w:val="23"/>
        </w:numPr>
      </w:pPr>
      <w:r w:rsidRPr="00DB545D">
        <w:lastRenderedPageBreak/>
        <w:t>LocalDate — Date without time or timezone (2024-01-15)</w:t>
      </w:r>
    </w:p>
    <w:p w14:paraId="0D7F9403" w14:textId="77777777" w:rsidR="00DB545D" w:rsidRPr="00DB545D" w:rsidRDefault="00DB545D" w:rsidP="00DB545D">
      <w:pPr>
        <w:numPr>
          <w:ilvl w:val="0"/>
          <w:numId w:val="23"/>
        </w:numPr>
      </w:pPr>
      <w:r w:rsidRPr="00DB545D">
        <w:t>LocalTime — Time without date or timezone (14:30:00)</w:t>
      </w:r>
    </w:p>
    <w:p w14:paraId="725DE492" w14:textId="77777777" w:rsidR="00DB545D" w:rsidRPr="00DB545D" w:rsidRDefault="00DB545D" w:rsidP="00DB545D">
      <w:pPr>
        <w:numPr>
          <w:ilvl w:val="0"/>
          <w:numId w:val="23"/>
        </w:numPr>
      </w:pPr>
      <w:r w:rsidRPr="00DB545D">
        <w:t>LocalDateTime — Date and time without timezone</w:t>
      </w:r>
    </w:p>
    <w:p w14:paraId="171698B2" w14:textId="77777777" w:rsidR="00DB545D" w:rsidRPr="00DB545D" w:rsidRDefault="00DB545D" w:rsidP="00DB545D">
      <w:pPr>
        <w:numPr>
          <w:ilvl w:val="0"/>
          <w:numId w:val="23"/>
        </w:numPr>
      </w:pPr>
      <w:r w:rsidRPr="00DB545D">
        <w:t>ZonedDateTime — Date and time with timezone</w:t>
      </w:r>
    </w:p>
    <w:p w14:paraId="58ECAE9E" w14:textId="77777777" w:rsidR="00DB545D" w:rsidRPr="00DB545D" w:rsidRDefault="00DB545D" w:rsidP="00DB545D">
      <w:pPr>
        <w:numPr>
          <w:ilvl w:val="0"/>
          <w:numId w:val="23"/>
        </w:numPr>
      </w:pPr>
      <w:r w:rsidRPr="00DB545D">
        <w:t>Duration — Amount of time (seconds, minutes)</w:t>
      </w:r>
    </w:p>
    <w:p w14:paraId="0AF3C7F5" w14:textId="77777777" w:rsidR="00DB545D" w:rsidRPr="00DB545D" w:rsidRDefault="00DB545D" w:rsidP="00DB545D">
      <w:pPr>
        <w:numPr>
          <w:ilvl w:val="0"/>
          <w:numId w:val="23"/>
        </w:numPr>
      </w:pPr>
      <w:r w:rsidRPr="00DB545D">
        <w:t>Period — Amount of calendar time (days, months, years)</w:t>
      </w:r>
    </w:p>
    <w:p w14:paraId="454AAC57" w14:textId="77777777" w:rsidR="00DB545D" w:rsidRPr="00DB545D" w:rsidRDefault="00DB545D" w:rsidP="00DB545D">
      <w:pPr>
        <w:numPr>
          <w:ilvl w:val="0"/>
          <w:numId w:val="23"/>
        </w:numPr>
      </w:pPr>
      <w:r w:rsidRPr="00DB545D">
        <w:t>DateTimeFormatter — Format and parse date/time</w:t>
      </w:r>
    </w:p>
    <w:p w14:paraId="5CC25122" w14:textId="77777777" w:rsidR="00DB545D" w:rsidRPr="00DB545D" w:rsidRDefault="00DB545D" w:rsidP="00DB545D">
      <w:r w:rsidRPr="00DB545D">
        <w:pict w14:anchorId="7FEA372E">
          <v:rect id="_x0000_i1362" style="width:0;height:1.5pt" o:hralign="center" o:hrstd="t" o:hr="t" fillcolor="#a0a0a0" stroked="f"/>
        </w:pict>
      </w:r>
    </w:p>
    <w:p w14:paraId="25AF62CA" w14:textId="77777777" w:rsidR="00DB545D" w:rsidRPr="00DB545D" w:rsidRDefault="00DB545D" w:rsidP="00DB545D">
      <w:r w:rsidRPr="00DB545D">
        <w:rPr>
          <w:b/>
          <w:bCs/>
        </w:rPr>
        <w:t>java.sql:</w:t>
      </w:r>
      <w:r w:rsidRPr="00DB545D">
        <w:t xml:space="preserve"> Database connectivity package (JDBC — Java Database Connectivity).</w:t>
      </w:r>
    </w:p>
    <w:p w14:paraId="546DA644" w14:textId="77777777" w:rsidR="00DB545D" w:rsidRPr="00DB545D" w:rsidRDefault="00DB545D" w:rsidP="00DB545D">
      <w:r w:rsidRPr="00DB545D">
        <w:t>Key interfaces and classes:</w:t>
      </w:r>
    </w:p>
    <w:p w14:paraId="0D90521A" w14:textId="77777777" w:rsidR="00DB545D" w:rsidRPr="00DB545D" w:rsidRDefault="00DB545D" w:rsidP="00DB545D">
      <w:pPr>
        <w:numPr>
          <w:ilvl w:val="0"/>
          <w:numId w:val="24"/>
        </w:numPr>
      </w:pPr>
      <w:r w:rsidRPr="00DB545D">
        <w:t>Connection — Database connection</w:t>
      </w:r>
    </w:p>
    <w:p w14:paraId="74AA6949" w14:textId="77777777" w:rsidR="00DB545D" w:rsidRPr="00DB545D" w:rsidRDefault="00DB545D" w:rsidP="00DB545D">
      <w:pPr>
        <w:numPr>
          <w:ilvl w:val="0"/>
          <w:numId w:val="24"/>
        </w:numPr>
      </w:pPr>
      <w:r w:rsidRPr="00DB545D">
        <w:t>Statement — Execute SQL queries</w:t>
      </w:r>
    </w:p>
    <w:p w14:paraId="48961E6A" w14:textId="77777777" w:rsidR="00DB545D" w:rsidRPr="00DB545D" w:rsidRDefault="00DB545D" w:rsidP="00DB545D">
      <w:pPr>
        <w:numPr>
          <w:ilvl w:val="0"/>
          <w:numId w:val="24"/>
        </w:numPr>
      </w:pPr>
      <w:r w:rsidRPr="00DB545D">
        <w:t>PreparedStatement — Parameterized SQL queries (prevents SQL injection)</w:t>
      </w:r>
    </w:p>
    <w:p w14:paraId="42199CF4" w14:textId="77777777" w:rsidR="00DB545D" w:rsidRPr="00DB545D" w:rsidRDefault="00DB545D" w:rsidP="00DB545D">
      <w:pPr>
        <w:numPr>
          <w:ilvl w:val="0"/>
          <w:numId w:val="24"/>
        </w:numPr>
      </w:pPr>
      <w:r w:rsidRPr="00DB545D">
        <w:t>ResultSet — Results from SELECT queries</w:t>
      </w:r>
    </w:p>
    <w:p w14:paraId="6BA70B50" w14:textId="77777777" w:rsidR="00DB545D" w:rsidRPr="00DB545D" w:rsidRDefault="00DB545D" w:rsidP="00DB545D">
      <w:pPr>
        <w:numPr>
          <w:ilvl w:val="0"/>
          <w:numId w:val="24"/>
        </w:numPr>
      </w:pPr>
      <w:r w:rsidRPr="00DB545D">
        <w:t>DriverManager — Manage database drivers and connections</w:t>
      </w:r>
    </w:p>
    <w:p w14:paraId="0269F1A1" w14:textId="77777777" w:rsidR="00DB545D" w:rsidRPr="00DB545D" w:rsidRDefault="00DB545D" w:rsidP="00DB545D">
      <w:pPr>
        <w:numPr>
          <w:ilvl w:val="0"/>
          <w:numId w:val="24"/>
        </w:numPr>
      </w:pPr>
      <w:r w:rsidRPr="00DB545D">
        <w:t>SQLException — Database error exception</w:t>
      </w:r>
    </w:p>
    <w:p w14:paraId="356760D1" w14:textId="77777777" w:rsidR="00DB545D" w:rsidRPr="00DB545D" w:rsidRDefault="00DB545D" w:rsidP="00DB545D">
      <w:r w:rsidRPr="00DB545D">
        <w:pict w14:anchorId="5753D652">
          <v:rect id="_x0000_i1363" style="width:0;height:1.5pt" o:hralign="center" o:hrstd="t" o:hr="t" fillcolor="#a0a0a0" stroked="f"/>
        </w:pict>
      </w:r>
    </w:p>
    <w:p w14:paraId="59F9F5A9" w14:textId="77777777" w:rsidR="00DB545D" w:rsidRPr="00DB545D" w:rsidRDefault="00DB545D" w:rsidP="00DB545D">
      <w:r w:rsidRPr="00DB545D">
        <w:rPr>
          <w:b/>
          <w:bCs/>
        </w:rPr>
        <w:t>java.math:</w:t>
      </w:r>
      <w:r w:rsidRPr="00DB545D">
        <w:t xml:space="preserve"> Extended precision arithmetic.</w:t>
      </w:r>
    </w:p>
    <w:p w14:paraId="65524D07" w14:textId="77777777" w:rsidR="00DB545D" w:rsidRPr="00DB545D" w:rsidRDefault="00DB545D" w:rsidP="00DB545D">
      <w:r w:rsidRPr="00DB545D">
        <w:t>Key classes:</w:t>
      </w:r>
    </w:p>
    <w:p w14:paraId="2161F051" w14:textId="77777777" w:rsidR="00DB545D" w:rsidRPr="00DB545D" w:rsidRDefault="00DB545D" w:rsidP="00DB545D">
      <w:pPr>
        <w:numPr>
          <w:ilvl w:val="0"/>
          <w:numId w:val="25"/>
        </w:numPr>
      </w:pPr>
      <w:r w:rsidRPr="00DB545D">
        <w:t>BigInteger — Arbitrary precision integers (no overflow for any size)</w:t>
      </w:r>
    </w:p>
    <w:p w14:paraId="454D270C" w14:textId="77777777" w:rsidR="00DB545D" w:rsidRPr="00DB545D" w:rsidRDefault="00DB545D" w:rsidP="00DB545D">
      <w:pPr>
        <w:numPr>
          <w:ilvl w:val="0"/>
          <w:numId w:val="25"/>
        </w:numPr>
      </w:pPr>
      <w:r w:rsidRPr="00DB545D">
        <w:t>BigDecimal — Arbitrary precision decimal numbers (accurate monetary calculations)</w:t>
      </w:r>
    </w:p>
    <w:p w14:paraId="3BDFC61C" w14:textId="77777777" w:rsidR="00DB545D" w:rsidRPr="00DB545D" w:rsidRDefault="00DB545D" w:rsidP="00DB545D">
      <w:r w:rsidRPr="00DB545D">
        <w:pict w14:anchorId="4651F64F">
          <v:rect id="_x0000_i1364" style="width:0;height:1.5pt" o:hralign="center" o:hrstd="t" o:hr="t" fillcolor="#a0a0a0" stroked="f"/>
        </w:pict>
      </w:r>
    </w:p>
    <w:p w14:paraId="12BFF658" w14:textId="77777777" w:rsidR="00DB545D" w:rsidRPr="00DB545D" w:rsidRDefault="00DB545D" w:rsidP="00DB545D">
      <w:pPr>
        <w:rPr>
          <w:b/>
          <w:bCs/>
        </w:rPr>
      </w:pPr>
      <w:r w:rsidRPr="00DB545D">
        <w:rPr>
          <w:b/>
          <w:bCs/>
        </w:rPr>
        <w:t>5. Problem Solving Practice</w:t>
      </w:r>
    </w:p>
    <w:p w14:paraId="695A3D19" w14:textId="77777777" w:rsidR="00DB545D" w:rsidRPr="00DB545D" w:rsidRDefault="00DB545D" w:rsidP="00DB545D">
      <w:r w:rsidRPr="00DB545D">
        <w:t>The following practice problems cover the concepts from this unit. Each problem builds on the concepts of inheritance, abstract classes, interfaces, and packages.</w:t>
      </w:r>
    </w:p>
    <w:p w14:paraId="45E6CB96" w14:textId="77777777" w:rsidR="00DB545D" w:rsidRPr="00DB545D" w:rsidRDefault="00DB545D" w:rsidP="00DB545D">
      <w:r w:rsidRPr="00DB545D">
        <w:pict w14:anchorId="51630B77">
          <v:rect id="_x0000_i1365" style="width:0;height:1.5pt" o:hralign="center" o:hrstd="t" o:hr="t" fillcolor="#a0a0a0" stroked="f"/>
        </w:pict>
      </w:r>
    </w:p>
    <w:p w14:paraId="421D1BB9" w14:textId="77777777" w:rsidR="00DB545D" w:rsidRPr="00DB545D" w:rsidRDefault="00DB545D" w:rsidP="00DB545D">
      <w:r w:rsidRPr="00DB545D">
        <w:rPr>
          <w:b/>
          <w:bCs/>
        </w:rPr>
        <w:t>Problem 1 — Basic Inheritance: Shape Hierarchy</w:t>
      </w:r>
    </w:p>
    <w:p w14:paraId="71BD6710" w14:textId="77777777" w:rsidR="00DB545D" w:rsidRPr="00DB545D" w:rsidRDefault="00DB545D" w:rsidP="00DB545D">
      <w:r w:rsidRPr="00DB545D">
        <w:t>Design a Shape superclass with a field color and methods getColor() and displayInfo(). Create subclasses Circle (with field radius), Rectangle (with fields length and width), and Triangle (with fields base and height). Each subclass should add its own area calculation method. Demonstrate that Circle, Rectangle, and Triangle objects inherit color and getColor() from Shape without redefining them.</w:t>
      </w:r>
    </w:p>
    <w:p w14:paraId="0A27CF5F" w14:textId="77777777" w:rsidR="00DB545D" w:rsidRPr="00DB545D" w:rsidRDefault="00DB545D" w:rsidP="00DB545D">
      <w:r w:rsidRPr="00DB545D">
        <w:rPr>
          <w:i/>
          <w:iCs/>
        </w:rPr>
        <w:lastRenderedPageBreak/>
        <w:t>Concepts practiced:</w:t>
      </w:r>
      <w:r w:rsidRPr="00DB545D">
        <w:t xml:space="preserve"> Single and hierarchical inheritance, field and method inheritance, superclass constructor with super()</w:t>
      </w:r>
    </w:p>
    <w:p w14:paraId="344B1B0C" w14:textId="77777777" w:rsidR="00DB545D" w:rsidRPr="00DB545D" w:rsidRDefault="00DB545D" w:rsidP="00DB545D">
      <w:r w:rsidRPr="00DB545D">
        <w:pict w14:anchorId="5FBBBB1B">
          <v:rect id="_x0000_i1366" style="width:0;height:1.5pt" o:hralign="center" o:hrstd="t" o:hr="t" fillcolor="#a0a0a0" stroked="f"/>
        </w:pict>
      </w:r>
    </w:p>
    <w:p w14:paraId="4059634A" w14:textId="77777777" w:rsidR="00DB545D" w:rsidRPr="00DB545D" w:rsidRDefault="00DB545D" w:rsidP="00DB545D">
      <w:r w:rsidRPr="00DB545D">
        <w:rPr>
          <w:b/>
          <w:bCs/>
        </w:rPr>
        <w:t>Problem 2 — super Keyword and Constructor Chaining</w:t>
      </w:r>
    </w:p>
    <w:p w14:paraId="4042F61C" w14:textId="77777777" w:rsidR="00DB545D" w:rsidRPr="00DB545D" w:rsidRDefault="00DB545D" w:rsidP="00DB545D">
      <w:r w:rsidRPr="00DB545D">
        <w:t>Create a class hierarchy: Vehicle (fields: make, model, year), MotorVehicle extends Vehicle (field: engineSize), Car extends MotorVehicle (field: numDoors). Write constructors for each class that use super(...) to call the parent constructor. Demonstrate that creating a Car object initializes all fields across all three levels. Add a toString() method in each class that calls super.toString() and appends its own information.</w:t>
      </w:r>
    </w:p>
    <w:p w14:paraId="63E85D0C" w14:textId="77777777" w:rsidR="00DB545D" w:rsidRPr="00DB545D" w:rsidRDefault="00DB545D" w:rsidP="00DB545D">
      <w:r w:rsidRPr="00DB545D">
        <w:rPr>
          <w:i/>
          <w:iCs/>
        </w:rPr>
        <w:t>Concepts practiced:</w:t>
      </w:r>
      <w:r w:rsidRPr="00DB545D">
        <w:t xml:space="preserve"> Multilevel inheritance, super() constructor call, super.method() call, method overriding with super</w:t>
      </w:r>
    </w:p>
    <w:p w14:paraId="64467D22" w14:textId="77777777" w:rsidR="00DB545D" w:rsidRPr="00DB545D" w:rsidRDefault="00DB545D" w:rsidP="00DB545D">
      <w:r w:rsidRPr="00DB545D">
        <w:pict w14:anchorId="4005E3B5">
          <v:rect id="_x0000_i1367" style="width:0;height:1.5pt" o:hralign="center" o:hrstd="t" o:hr="t" fillcolor="#a0a0a0" stroked="f"/>
        </w:pict>
      </w:r>
    </w:p>
    <w:p w14:paraId="7F3B7124" w14:textId="77777777" w:rsidR="00DB545D" w:rsidRPr="00DB545D" w:rsidRDefault="00DB545D" w:rsidP="00DB545D">
      <w:r w:rsidRPr="00DB545D">
        <w:rPr>
          <w:b/>
          <w:bCs/>
        </w:rPr>
        <w:t>Problem 3 — Abstract Class: Payment System</w:t>
      </w:r>
    </w:p>
    <w:p w14:paraId="26707295" w14:textId="77777777" w:rsidR="00DB545D" w:rsidRPr="00DB545D" w:rsidRDefault="00DB545D" w:rsidP="00DB545D">
      <w:r w:rsidRPr="00DB545D">
        <w:t>Create an abstract class Payment with fields amount and payerName, a constructor, a concrete method displayPaymentInfo(), and an abstract method processPayment(). Create concrete subclasses CreditCardPayment (adds field cardNumber), BankTransferPayment (adds field accountNumber), and CashPayment (no extra fields). Each subclass implements processPayment() differently. Create an array of type Payment[] holding objects of all three types and call processPayment() on each — demonstrating polymorphism.</w:t>
      </w:r>
    </w:p>
    <w:p w14:paraId="42E88563" w14:textId="77777777" w:rsidR="00DB545D" w:rsidRPr="00DB545D" w:rsidRDefault="00DB545D" w:rsidP="00DB545D">
      <w:r w:rsidRPr="00DB545D">
        <w:rPr>
          <w:i/>
          <w:iCs/>
        </w:rPr>
        <w:t>Concepts practiced:</w:t>
      </w:r>
      <w:r w:rsidRPr="00DB545D">
        <w:t xml:space="preserve"> Abstract class, abstract methods, concrete methods in abstract class, runtime polymorphism, abstract class reference to concrete objects</w:t>
      </w:r>
    </w:p>
    <w:p w14:paraId="6D51F6D6" w14:textId="77777777" w:rsidR="00DB545D" w:rsidRPr="00DB545D" w:rsidRDefault="00DB545D" w:rsidP="00DB545D">
      <w:r w:rsidRPr="00DB545D">
        <w:pict w14:anchorId="3CFD7BFC">
          <v:rect id="_x0000_i1368" style="width:0;height:1.5pt" o:hralign="center" o:hrstd="t" o:hr="t" fillcolor="#a0a0a0" stroked="f"/>
        </w:pict>
      </w:r>
    </w:p>
    <w:p w14:paraId="7C7761B4" w14:textId="77777777" w:rsidR="00DB545D" w:rsidRPr="00DB545D" w:rsidRDefault="00DB545D" w:rsidP="00DB545D">
      <w:r w:rsidRPr="00DB545D">
        <w:rPr>
          <w:b/>
          <w:bCs/>
        </w:rPr>
        <w:t>Problem 4 — Interface with Multiple Implementation</w:t>
      </w:r>
    </w:p>
    <w:p w14:paraId="0AEC413C" w14:textId="77777777" w:rsidR="00DB545D" w:rsidRPr="00DB545D" w:rsidRDefault="00DB545D" w:rsidP="00DB545D">
      <w:r w:rsidRPr="00DB545D">
        <w:t>Define an interface Printable with abstract method printDetails(). Define an interface Saveable with abstract method saveToFile(). Create a class Report that implements both interfaces, providing implementations for both methods. Create another class Invoice that also implements both interfaces with different implementations. Write a method that accepts a Printable parameter and calls printDetails() — pass both Report and Invoice objects to it.</w:t>
      </w:r>
    </w:p>
    <w:p w14:paraId="248F649A" w14:textId="77777777" w:rsidR="00DB545D" w:rsidRPr="00DB545D" w:rsidRDefault="00DB545D" w:rsidP="00DB545D">
      <w:r w:rsidRPr="00DB545D">
        <w:rPr>
          <w:i/>
          <w:iCs/>
        </w:rPr>
        <w:t>Concepts practiced:</w:t>
      </w:r>
      <w:r w:rsidRPr="00DB545D">
        <w:t xml:space="preserve"> Interface declaration, implementing multiple interfaces, interface references, polymorphism across unrelated classes</w:t>
      </w:r>
    </w:p>
    <w:p w14:paraId="2C133E90" w14:textId="77777777" w:rsidR="00DB545D" w:rsidRPr="00DB545D" w:rsidRDefault="00DB545D" w:rsidP="00DB545D">
      <w:r w:rsidRPr="00DB545D">
        <w:pict w14:anchorId="638A353B">
          <v:rect id="_x0000_i1369" style="width:0;height:1.5pt" o:hralign="center" o:hrstd="t" o:hr="t" fillcolor="#a0a0a0" stroked="f"/>
        </w:pict>
      </w:r>
    </w:p>
    <w:p w14:paraId="7953F340" w14:textId="77777777" w:rsidR="00DB545D" w:rsidRPr="00DB545D" w:rsidRDefault="00DB545D" w:rsidP="00DB545D">
      <w:r w:rsidRPr="00DB545D">
        <w:rPr>
          <w:b/>
          <w:bCs/>
        </w:rPr>
        <w:t>Problem 5 — Multiple Inheritance through Interfaces</w:t>
      </w:r>
    </w:p>
    <w:p w14:paraId="24A7CF65" w14:textId="77777777" w:rsidR="00DB545D" w:rsidRPr="00DB545D" w:rsidRDefault="00DB545D" w:rsidP="00DB545D">
      <w:r w:rsidRPr="00DB545D">
        <w:t>Define interface Flyable with default method fly() returning "Flying generically". Define interface Swimmable with default method swim() returning "Swimming generically". Create class Duck that implements both. Create class FlyingFish that implements both and overrides both default methods with fish-specific behavior. Demonstrate calling both fly() and swim() on Duck and FlyingFish objects, and through interface references.</w:t>
      </w:r>
    </w:p>
    <w:p w14:paraId="54CC13F5" w14:textId="77777777" w:rsidR="00DB545D" w:rsidRPr="00DB545D" w:rsidRDefault="00DB545D" w:rsidP="00DB545D">
      <w:r w:rsidRPr="00DB545D">
        <w:rPr>
          <w:i/>
          <w:iCs/>
        </w:rPr>
        <w:t>Concepts practiced:</w:t>
      </w:r>
      <w:r w:rsidRPr="00DB545D">
        <w:t xml:space="preserve"> Multiple interface implementation, default methods, overriding default methods</w:t>
      </w:r>
    </w:p>
    <w:p w14:paraId="342675AC" w14:textId="77777777" w:rsidR="00DB545D" w:rsidRPr="00DB545D" w:rsidRDefault="00DB545D" w:rsidP="00DB545D">
      <w:r w:rsidRPr="00DB545D">
        <w:lastRenderedPageBreak/>
        <w:pict w14:anchorId="48290B99">
          <v:rect id="_x0000_i1370" style="width:0;height:1.5pt" o:hralign="center" o:hrstd="t" o:hr="t" fillcolor="#a0a0a0" stroked="f"/>
        </w:pict>
      </w:r>
    </w:p>
    <w:p w14:paraId="427D0EE4" w14:textId="77777777" w:rsidR="00DB545D" w:rsidRPr="00DB545D" w:rsidRDefault="00DB545D" w:rsidP="00DB545D">
      <w:r w:rsidRPr="00DB545D">
        <w:rPr>
          <w:b/>
          <w:bCs/>
        </w:rPr>
        <w:t>Problem 6 — Dynamic Method Dispatch</w:t>
      </w:r>
    </w:p>
    <w:p w14:paraId="52B11EA3" w14:textId="77777777" w:rsidR="00DB545D" w:rsidRPr="00DB545D" w:rsidRDefault="00DB545D" w:rsidP="00DB545D">
      <w:r w:rsidRPr="00DB545D">
        <w:t>Create an abstract class Employee with abstract method calculateSalary() and concrete method displayEmployee(). Create subclasses FullTimeEmployee (monthly salary × 12), PartTimeEmployee (hourly rate × hours worked), ContractEmployee (project fee). Create an Employee[] array with objects of all types. Iterate through the array calling calculateSalary() on each — observe that the correct subclass method is called despite using a superclass reference. Also call displayEmployee() on each (inherited concrete method).</w:t>
      </w:r>
    </w:p>
    <w:p w14:paraId="6FF13CF0" w14:textId="77777777" w:rsidR="00DB545D" w:rsidRPr="00DB545D" w:rsidRDefault="00DB545D" w:rsidP="00DB545D">
      <w:r w:rsidRPr="00DB545D">
        <w:rPr>
          <w:i/>
          <w:iCs/>
        </w:rPr>
        <w:t>Concepts practiced:</w:t>
      </w:r>
      <w:r w:rsidRPr="00DB545D">
        <w:t xml:space="preserve"> Dynamic method dispatch, abstract class, runtime polymorphism with arrays</w:t>
      </w:r>
    </w:p>
    <w:p w14:paraId="14BBA858" w14:textId="77777777" w:rsidR="00DB545D" w:rsidRPr="00DB545D" w:rsidRDefault="00DB545D" w:rsidP="00DB545D">
      <w:r w:rsidRPr="00DB545D">
        <w:pict w14:anchorId="69AECD63">
          <v:rect id="_x0000_i1371" style="width:0;height:1.5pt" o:hralign="center" o:hrstd="t" o:hr="t" fillcolor="#a0a0a0" stroked="f"/>
        </w:pict>
      </w:r>
    </w:p>
    <w:p w14:paraId="7E35F3D5" w14:textId="77777777" w:rsidR="00DB545D" w:rsidRPr="00DB545D" w:rsidRDefault="00DB545D" w:rsidP="00DB545D">
      <w:r w:rsidRPr="00DB545D">
        <w:rPr>
          <w:b/>
          <w:bCs/>
        </w:rPr>
        <w:t>Problem 7 — Interface with Default and Static Methods</w:t>
      </w:r>
    </w:p>
    <w:p w14:paraId="76D83799" w14:textId="77777777" w:rsidR="00DB545D" w:rsidRPr="00DB545D" w:rsidRDefault="00DB545D" w:rsidP="00DB545D">
      <w:r w:rsidRPr="00DB545D">
        <w:t>Define interface Validator with:</w:t>
      </w:r>
    </w:p>
    <w:p w14:paraId="5FD9E749" w14:textId="77777777" w:rsidR="00DB545D" w:rsidRPr="00DB545D" w:rsidRDefault="00DB545D" w:rsidP="00DB545D">
      <w:pPr>
        <w:numPr>
          <w:ilvl w:val="0"/>
          <w:numId w:val="26"/>
        </w:numPr>
      </w:pPr>
      <w:r w:rsidRPr="00DB545D">
        <w:t>Abstract method boolean validate(String input)</w:t>
      </w:r>
    </w:p>
    <w:p w14:paraId="458ABB5A" w14:textId="77777777" w:rsidR="00DB545D" w:rsidRPr="00DB545D" w:rsidRDefault="00DB545D" w:rsidP="00DB545D">
      <w:pPr>
        <w:numPr>
          <w:ilvl w:val="0"/>
          <w:numId w:val="26"/>
        </w:numPr>
      </w:pPr>
      <w:r w:rsidRPr="00DB545D">
        <w:t>Default method boolean validateAndLog(String input) that calls validate(input), logs the result, and returns it</w:t>
      </w:r>
    </w:p>
    <w:p w14:paraId="764251BF" w14:textId="77777777" w:rsidR="00DB545D" w:rsidRPr="00DB545D" w:rsidRDefault="00DB545D" w:rsidP="00DB545D">
      <w:pPr>
        <w:numPr>
          <w:ilvl w:val="0"/>
          <w:numId w:val="26"/>
        </w:numPr>
      </w:pPr>
      <w:r w:rsidRPr="00DB545D">
        <w:t>Static method Validator createEmailValidator() that returns an anonymous class or lambda implementing email validation</w:t>
      </w:r>
    </w:p>
    <w:p w14:paraId="6946F55C" w14:textId="77777777" w:rsidR="00DB545D" w:rsidRPr="00DB545D" w:rsidRDefault="00DB545D" w:rsidP="00DB545D">
      <w:r w:rsidRPr="00DB545D">
        <w:t>Create classes PhoneValidator and NameValidator implementing Validator. Demonstrate using the default validateAndLog() without overriding it, and create a validator using the static factory method.</w:t>
      </w:r>
    </w:p>
    <w:p w14:paraId="623FB6B1" w14:textId="77777777" w:rsidR="00DB545D" w:rsidRPr="00DB545D" w:rsidRDefault="00DB545D" w:rsidP="00DB545D">
      <w:r w:rsidRPr="00DB545D">
        <w:rPr>
          <w:i/>
          <w:iCs/>
        </w:rPr>
        <w:t>Concepts practiced:</w:t>
      </w:r>
      <w:r w:rsidRPr="00DB545D">
        <w:t xml:space="preserve"> Interface default methods, static interface methods, interface as return type</w:t>
      </w:r>
    </w:p>
    <w:p w14:paraId="41509033" w14:textId="77777777" w:rsidR="00DB545D" w:rsidRPr="00DB545D" w:rsidRDefault="00DB545D" w:rsidP="00DB545D">
      <w:r w:rsidRPr="00DB545D">
        <w:pict w14:anchorId="720A42E0">
          <v:rect id="_x0000_i1372" style="width:0;height:1.5pt" o:hralign="center" o:hrstd="t" o:hr="t" fillcolor="#a0a0a0" stroked="f"/>
        </w:pict>
      </w:r>
    </w:p>
    <w:p w14:paraId="4AB8BD95" w14:textId="77777777" w:rsidR="00DB545D" w:rsidRPr="00DB545D" w:rsidRDefault="00DB545D" w:rsidP="00DB545D">
      <w:r w:rsidRPr="00DB545D">
        <w:rPr>
          <w:b/>
          <w:bCs/>
        </w:rPr>
        <w:t>Problem 8 — final Keyword</w:t>
      </w:r>
    </w:p>
    <w:p w14:paraId="2C4DDACA" w14:textId="77777777" w:rsidR="00DB545D" w:rsidRPr="00DB545D" w:rsidRDefault="00DB545D" w:rsidP="00DB545D">
      <w:r w:rsidRPr="00DB545D">
        <w:t>Create a MathConstants class with static final constants (PI, E, GOLDEN_RATIO). Create a class BankAccount with a final field accountNumber (set in constructor, cannot change after), a non-final field balance, and a final method getAccountNumber(). Create a final class ImmutablePoint with final fields x and y. Demonstrate that trying to reassign a final field, override a final method, or subclass a final class produces compile errors.</w:t>
      </w:r>
    </w:p>
    <w:p w14:paraId="41CF532C" w14:textId="77777777" w:rsidR="00DB545D" w:rsidRPr="00DB545D" w:rsidRDefault="00DB545D" w:rsidP="00DB545D">
      <w:r w:rsidRPr="00DB545D">
        <w:rPr>
          <w:i/>
          <w:iCs/>
        </w:rPr>
        <w:t>Concepts practiced:</w:t>
      </w:r>
      <w:r w:rsidRPr="00DB545D">
        <w:t xml:space="preserve"> final variable, final method, final class, constants</w:t>
      </w:r>
    </w:p>
    <w:p w14:paraId="49B68604" w14:textId="77777777" w:rsidR="00DB545D" w:rsidRPr="00DB545D" w:rsidRDefault="00DB545D" w:rsidP="00DB545D">
      <w:r w:rsidRPr="00DB545D">
        <w:pict w14:anchorId="0EB48B81">
          <v:rect id="_x0000_i1373" style="width:0;height:1.5pt" o:hralign="center" o:hrstd="t" o:hr="t" fillcolor="#a0a0a0" stroked="f"/>
        </w:pict>
      </w:r>
    </w:p>
    <w:p w14:paraId="7A4028C8" w14:textId="77777777" w:rsidR="00DB545D" w:rsidRPr="00DB545D" w:rsidRDefault="00DB545D" w:rsidP="00DB545D">
      <w:r w:rsidRPr="00DB545D">
        <w:rPr>
          <w:b/>
          <w:bCs/>
        </w:rPr>
        <w:t>Problem 9 — Comprehensive: Library Management System</w:t>
      </w:r>
    </w:p>
    <w:p w14:paraId="0A697EFD" w14:textId="77777777" w:rsidR="00DB545D" w:rsidRPr="00DB545D" w:rsidRDefault="00DB545D" w:rsidP="00DB545D">
      <w:r w:rsidRPr="00DB545D">
        <w:t>Design a mini library system using all concepts:</w:t>
      </w:r>
    </w:p>
    <w:p w14:paraId="0C396CFB" w14:textId="77777777" w:rsidR="00DB545D" w:rsidRPr="00DB545D" w:rsidRDefault="00DB545D" w:rsidP="00DB545D">
      <w:pPr>
        <w:numPr>
          <w:ilvl w:val="0"/>
          <w:numId w:val="27"/>
        </w:numPr>
      </w:pPr>
      <w:r w:rsidRPr="00DB545D">
        <w:t>Package library.model containing:</w:t>
      </w:r>
    </w:p>
    <w:p w14:paraId="12168E16" w14:textId="77777777" w:rsidR="00DB545D" w:rsidRPr="00DB545D" w:rsidRDefault="00DB545D" w:rsidP="00DB545D">
      <w:pPr>
        <w:numPr>
          <w:ilvl w:val="1"/>
          <w:numId w:val="27"/>
        </w:numPr>
      </w:pPr>
      <w:r w:rsidRPr="00DB545D">
        <w:t>Abstract class LibraryItem with fields id, title, author, abstract method getItemType(), concrete method displayInfo()</w:t>
      </w:r>
    </w:p>
    <w:p w14:paraId="06559E9D" w14:textId="77777777" w:rsidR="00DB545D" w:rsidRPr="00DB545D" w:rsidRDefault="00DB545D" w:rsidP="00DB545D">
      <w:pPr>
        <w:numPr>
          <w:ilvl w:val="1"/>
          <w:numId w:val="27"/>
        </w:numPr>
      </w:pPr>
      <w:r w:rsidRPr="00DB545D">
        <w:t>Interface Borrowable with methods borrow(String memberName), returnItem(), default method isAvailable()</w:t>
      </w:r>
    </w:p>
    <w:p w14:paraId="1DB29E7E" w14:textId="77777777" w:rsidR="00DB545D" w:rsidRPr="00DB545D" w:rsidRDefault="00DB545D" w:rsidP="00DB545D">
      <w:pPr>
        <w:numPr>
          <w:ilvl w:val="1"/>
          <w:numId w:val="27"/>
        </w:numPr>
      </w:pPr>
      <w:r w:rsidRPr="00DB545D">
        <w:lastRenderedPageBreak/>
        <w:t>Interface Searchable with method matchesSearch(String keyword)</w:t>
      </w:r>
    </w:p>
    <w:p w14:paraId="6876F6C0" w14:textId="77777777" w:rsidR="00DB545D" w:rsidRPr="00DB545D" w:rsidRDefault="00DB545D" w:rsidP="00DB545D">
      <w:pPr>
        <w:numPr>
          <w:ilvl w:val="0"/>
          <w:numId w:val="27"/>
        </w:numPr>
      </w:pPr>
      <w:r w:rsidRPr="00DB545D">
        <w:t>Package library.items containing:</w:t>
      </w:r>
    </w:p>
    <w:p w14:paraId="36E51FAF" w14:textId="77777777" w:rsidR="00DB545D" w:rsidRPr="00DB545D" w:rsidRDefault="00DB545D" w:rsidP="00DB545D">
      <w:pPr>
        <w:numPr>
          <w:ilvl w:val="1"/>
          <w:numId w:val="27"/>
        </w:numPr>
      </w:pPr>
      <w:r w:rsidRPr="00DB545D">
        <w:t>Class Book extends LibraryItem implements Borrowable, Searchable</w:t>
      </w:r>
    </w:p>
    <w:p w14:paraId="0EFD40B0" w14:textId="77777777" w:rsidR="00DB545D" w:rsidRPr="00DB545D" w:rsidRDefault="00DB545D" w:rsidP="00DB545D">
      <w:pPr>
        <w:numPr>
          <w:ilvl w:val="1"/>
          <w:numId w:val="27"/>
        </w:numPr>
      </w:pPr>
      <w:r w:rsidRPr="00DB545D">
        <w:t>Class DVD extends LibraryItem implements Borrowable, Searchable</w:t>
      </w:r>
    </w:p>
    <w:p w14:paraId="24A757B0" w14:textId="77777777" w:rsidR="00DB545D" w:rsidRPr="00DB545D" w:rsidRDefault="00DB545D" w:rsidP="00DB545D">
      <w:pPr>
        <w:numPr>
          <w:ilvl w:val="1"/>
          <w:numId w:val="27"/>
        </w:numPr>
      </w:pPr>
      <w:r w:rsidRPr="00DB545D">
        <w:t>Class Magazine extends LibraryItem implements Searchable (magazines not borrowable — only readable in library)</w:t>
      </w:r>
    </w:p>
    <w:p w14:paraId="42DBB3CF" w14:textId="77777777" w:rsidR="00DB545D" w:rsidRPr="00DB545D" w:rsidRDefault="00DB545D" w:rsidP="00DB545D">
      <w:pPr>
        <w:numPr>
          <w:ilvl w:val="0"/>
          <w:numId w:val="27"/>
        </w:numPr>
      </w:pPr>
      <w:r w:rsidRPr="00DB545D">
        <w:t>Package library.main containing a main class that:</w:t>
      </w:r>
    </w:p>
    <w:p w14:paraId="018DE0DF" w14:textId="77777777" w:rsidR="00DB545D" w:rsidRPr="00DB545D" w:rsidRDefault="00DB545D" w:rsidP="00DB545D">
      <w:pPr>
        <w:numPr>
          <w:ilvl w:val="1"/>
          <w:numId w:val="27"/>
        </w:numPr>
      </w:pPr>
      <w:r w:rsidRPr="00DB545D">
        <w:t>Creates a collection of LibraryItem objects</w:t>
      </w:r>
    </w:p>
    <w:p w14:paraId="3AF8883B" w14:textId="77777777" w:rsidR="00DB545D" w:rsidRPr="00DB545D" w:rsidRDefault="00DB545D" w:rsidP="00DB545D">
      <w:pPr>
        <w:numPr>
          <w:ilvl w:val="1"/>
          <w:numId w:val="27"/>
        </w:numPr>
      </w:pPr>
      <w:r w:rsidRPr="00DB545D">
        <w:t>Iterates through and calls displayInfo() (polymorphism via abstract class reference)</w:t>
      </w:r>
    </w:p>
    <w:p w14:paraId="6B8F0245" w14:textId="77777777" w:rsidR="00DB545D" w:rsidRPr="00DB545D" w:rsidRDefault="00DB545D" w:rsidP="00DB545D">
      <w:pPr>
        <w:numPr>
          <w:ilvl w:val="1"/>
          <w:numId w:val="27"/>
        </w:numPr>
      </w:pPr>
      <w:r w:rsidRPr="00DB545D">
        <w:t>Uses Borrowable references to borrow and return specific items</w:t>
      </w:r>
    </w:p>
    <w:p w14:paraId="6856F744" w14:textId="77777777" w:rsidR="00DB545D" w:rsidRPr="00DB545D" w:rsidRDefault="00DB545D" w:rsidP="00DB545D">
      <w:pPr>
        <w:numPr>
          <w:ilvl w:val="1"/>
          <w:numId w:val="27"/>
        </w:numPr>
      </w:pPr>
      <w:r w:rsidRPr="00DB545D">
        <w:t>Searches items using Searchable interface</w:t>
      </w:r>
    </w:p>
    <w:p w14:paraId="6B58E29D" w14:textId="77777777" w:rsidR="00DB545D" w:rsidRPr="00DB545D" w:rsidRDefault="00DB545D" w:rsidP="00DB545D">
      <w:r w:rsidRPr="00DB545D">
        <w:rPr>
          <w:i/>
          <w:iCs/>
        </w:rPr>
        <w:t>Concepts practiced:</w:t>
      </w:r>
      <w:r w:rsidRPr="00DB545D">
        <w:t xml:space="preserve"> Multiple packages with imports, abstract class, multiple interfaces, polymorphism, IS-A relationships, CAN-DO relationships, runtime dispatch</w:t>
      </w:r>
    </w:p>
    <w:p w14:paraId="4BFA84FD" w14:textId="77777777" w:rsidR="00DB545D" w:rsidRPr="00DB545D" w:rsidRDefault="00DB545D" w:rsidP="00DB545D">
      <w:r w:rsidRPr="00DB545D">
        <w:pict w14:anchorId="3F589EB8">
          <v:rect id="_x0000_i1374" style="width:0;height:1.5pt" o:hralign="center" o:hrstd="t" o:hr="t" fillcolor="#a0a0a0" stroked="f"/>
        </w:pict>
      </w:r>
    </w:p>
    <w:p w14:paraId="64CCC3BC" w14:textId="77777777" w:rsidR="00DB545D" w:rsidRPr="00DB545D" w:rsidRDefault="00DB545D" w:rsidP="00DB545D">
      <w:r w:rsidRPr="00DB545D">
        <w:rPr>
          <w:b/>
          <w:bCs/>
        </w:rPr>
        <w:t>Problem 10 — Interface Segregation and Adapter Pattern</w:t>
      </w:r>
    </w:p>
    <w:p w14:paraId="1E7DFDBB" w14:textId="77777777" w:rsidR="00DB545D" w:rsidRPr="00DB545D" w:rsidRDefault="00DB545D" w:rsidP="00DB545D">
      <w:r w:rsidRPr="00DB545D">
        <w:t>Create interfaces Readable (method read()), Writable (method write(String data)), ReadWritable extends Readable, Writable (no new methods — just combines both). Create:</w:t>
      </w:r>
    </w:p>
    <w:p w14:paraId="627BC121" w14:textId="77777777" w:rsidR="00DB545D" w:rsidRPr="00DB545D" w:rsidRDefault="00DB545D" w:rsidP="00DB545D">
      <w:pPr>
        <w:numPr>
          <w:ilvl w:val="0"/>
          <w:numId w:val="28"/>
        </w:numPr>
      </w:pPr>
      <w:r w:rsidRPr="00DB545D">
        <w:t>ReadOnlyFile implementing only Readable</w:t>
      </w:r>
    </w:p>
    <w:p w14:paraId="40ACF2CB" w14:textId="77777777" w:rsidR="00DB545D" w:rsidRPr="00DB545D" w:rsidRDefault="00DB545D" w:rsidP="00DB545D">
      <w:pPr>
        <w:numPr>
          <w:ilvl w:val="0"/>
          <w:numId w:val="28"/>
        </w:numPr>
      </w:pPr>
      <w:r w:rsidRPr="00DB545D">
        <w:t>WriteOnlyStream implementing only Writable</w:t>
      </w:r>
    </w:p>
    <w:p w14:paraId="45EB2D7D" w14:textId="77777777" w:rsidR="00DB545D" w:rsidRPr="00DB545D" w:rsidRDefault="00DB545D" w:rsidP="00DB545D">
      <w:pPr>
        <w:numPr>
          <w:ilvl w:val="0"/>
          <w:numId w:val="28"/>
        </w:numPr>
      </w:pPr>
      <w:r w:rsidRPr="00DB545D">
        <w:t>File implementing ReadWritable</w:t>
      </w:r>
    </w:p>
    <w:p w14:paraId="6A3CE2C8" w14:textId="77777777" w:rsidR="00DB545D" w:rsidRPr="00DB545D" w:rsidRDefault="00DB545D" w:rsidP="00DB545D">
      <w:r w:rsidRPr="00DB545D">
        <w:t>Write methods that accept Readable parameters and Writable parameters separately. Demonstrate that a File object can be passed to both, while ReadOnlyFile can only be passed to the Readable method. This demonstrates the Interface Segregation Principle — clients should not be forced to depend on methods they don't use.</w:t>
      </w:r>
    </w:p>
    <w:p w14:paraId="3CD512B6" w14:textId="77777777" w:rsidR="00DB545D" w:rsidRPr="00DB545D" w:rsidRDefault="00DB545D" w:rsidP="00DB545D">
      <w:r w:rsidRPr="00DB545D">
        <w:rPr>
          <w:i/>
          <w:iCs/>
        </w:rPr>
        <w:t>Concepts practiced:</w:t>
      </w:r>
      <w:r w:rsidRPr="00DB545D">
        <w:t xml:space="preserve"> Interface extending interface, narrowing to specific interface type, designing with interfaces for flexibility</w:t>
      </w:r>
    </w:p>
    <w:p w14:paraId="6538FAE7" w14:textId="77777777" w:rsidR="00164BCF" w:rsidRDefault="00164BCF"/>
    <w:sectPr w:rsidR="00164B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0CC3"/>
    <w:multiLevelType w:val="multilevel"/>
    <w:tmpl w:val="9434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94C0E"/>
    <w:multiLevelType w:val="multilevel"/>
    <w:tmpl w:val="F97A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36E8E"/>
    <w:multiLevelType w:val="multilevel"/>
    <w:tmpl w:val="F6EA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A7785"/>
    <w:multiLevelType w:val="multilevel"/>
    <w:tmpl w:val="FD4E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B01FA"/>
    <w:multiLevelType w:val="multilevel"/>
    <w:tmpl w:val="1272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21BCF"/>
    <w:multiLevelType w:val="multilevel"/>
    <w:tmpl w:val="0DA6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84528"/>
    <w:multiLevelType w:val="multilevel"/>
    <w:tmpl w:val="B05A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65FA9"/>
    <w:multiLevelType w:val="multilevel"/>
    <w:tmpl w:val="42B8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E25DE"/>
    <w:multiLevelType w:val="multilevel"/>
    <w:tmpl w:val="ED187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56724"/>
    <w:multiLevelType w:val="multilevel"/>
    <w:tmpl w:val="4398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254E5"/>
    <w:multiLevelType w:val="multilevel"/>
    <w:tmpl w:val="47EA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5938EC"/>
    <w:multiLevelType w:val="multilevel"/>
    <w:tmpl w:val="E7D4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CB6BFE"/>
    <w:multiLevelType w:val="multilevel"/>
    <w:tmpl w:val="55FA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120027"/>
    <w:multiLevelType w:val="multilevel"/>
    <w:tmpl w:val="E828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EF3F51"/>
    <w:multiLevelType w:val="multilevel"/>
    <w:tmpl w:val="9C74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126C76"/>
    <w:multiLevelType w:val="multilevel"/>
    <w:tmpl w:val="65CA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7B5457"/>
    <w:multiLevelType w:val="multilevel"/>
    <w:tmpl w:val="BE94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46453D"/>
    <w:multiLevelType w:val="multilevel"/>
    <w:tmpl w:val="DAA8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947FB5"/>
    <w:multiLevelType w:val="multilevel"/>
    <w:tmpl w:val="4AE2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3729A2"/>
    <w:multiLevelType w:val="multilevel"/>
    <w:tmpl w:val="AB02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897722"/>
    <w:multiLevelType w:val="multilevel"/>
    <w:tmpl w:val="24C8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0962AF"/>
    <w:multiLevelType w:val="multilevel"/>
    <w:tmpl w:val="6486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AB692B"/>
    <w:multiLevelType w:val="multilevel"/>
    <w:tmpl w:val="DE50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F363E5"/>
    <w:multiLevelType w:val="multilevel"/>
    <w:tmpl w:val="0D58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DD18BA"/>
    <w:multiLevelType w:val="multilevel"/>
    <w:tmpl w:val="A514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B2250E"/>
    <w:multiLevelType w:val="multilevel"/>
    <w:tmpl w:val="A52C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1814E0"/>
    <w:multiLevelType w:val="multilevel"/>
    <w:tmpl w:val="20E4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386DDD"/>
    <w:multiLevelType w:val="multilevel"/>
    <w:tmpl w:val="EA94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620632">
    <w:abstractNumId w:val="11"/>
  </w:num>
  <w:num w:numId="2" w16cid:durableId="599028159">
    <w:abstractNumId w:val="0"/>
  </w:num>
  <w:num w:numId="3" w16cid:durableId="1904561981">
    <w:abstractNumId w:val="2"/>
  </w:num>
  <w:num w:numId="4" w16cid:durableId="1940022230">
    <w:abstractNumId w:val="5"/>
  </w:num>
  <w:num w:numId="5" w16cid:durableId="2062288603">
    <w:abstractNumId w:val="18"/>
  </w:num>
  <w:num w:numId="6" w16cid:durableId="2028671749">
    <w:abstractNumId w:val="13"/>
  </w:num>
  <w:num w:numId="7" w16cid:durableId="367989852">
    <w:abstractNumId w:val="20"/>
  </w:num>
  <w:num w:numId="8" w16cid:durableId="359890557">
    <w:abstractNumId w:val="15"/>
  </w:num>
  <w:num w:numId="9" w16cid:durableId="1677077135">
    <w:abstractNumId w:val="19"/>
  </w:num>
  <w:num w:numId="10" w16cid:durableId="6444744">
    <w:abstractNumId w:val="22"/>
  </w:num>
  <w:num w:numId="11" w16cid:durableId="1389720052">
    <w:abstractNumId w:val="27"/>
  </w:num>
  <w:num w:numId="12" w16cid:durableId="75640620">
    <w:abstractNumId w:val="6"/>
  </w:num>
  <w:num w:numId="13" w16cid:durableId="2071296665">
    <w:abstractNumId w:val="25"/>
  </w:num>
  <w:num w:numId="14" w16cid:durableId="1502432901">
    <w:abstractNumId w:val="4"/>
  </w:num>
  <w:num w:numId="15" w16cid:durableId="1509827324">
    <w:abstractNumId w:val="7"/>
  </w:num>
  <w:num w:numId="16" w16cid:durableId="382683457">
    <w:abstractNumId w:val="21"/>
  </w:num>
  <w:num w:numId="17" w16cid:durableId="617220624">
    <w:abstractNumId w:val="26"/>
  </w:num>
  <w:num w:numId="18" w16cid:durableId="519048919">
    <w:abstractNumId w:val="10"/>
  </w:num>
  <w:num w:numId="19" w16cid:durableId="501429181">
    <w:abstractNumId w:val="3"/>
  </w:num>
  <w:num w:numId="20" w16cid:durableId="1600140844">
    <w:abstractNumId w:val="9"/>
  </w:num>
  <w:num w:numId="21" w16cid:durableId="1907379693">
    <w:abstractNumId w:val="24"/>
  </w:num>
  <w:num w:numId="22" w16cid:durableId="599801044">
    <w:abstractNumId w:val="17"/>
  </w:num>
  <w:num w:numId="23" w16cid:durableId="1018585463">
    <w:abstractNumId w:val="14"/>
  </w:num>
  <w:num w:numId="24" w16cid:durableId="98572664">
    <w:abstractNumId w:val="23"/>
  </w:num>
  <w:num w:numId="25" w16cid:durableId="1872494684">
    <w:abstractNumId w:val="16"/>
  </w:num>
  <w:num w:numId="26" w16cid:durableId="2106883007">
    <w:abstractNumId w:val="1"/>
  </w:num>
  <w:num w:numId="27" w16cid:durableId="1618634710">
    <w:abstractNumId w:val="8"/>
  </w:num>
  <w:num w:numId="28" w16cid:durableId="15336872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A09"/>
    <w:rsid w:val="00164BCF"/>
    <w:rsid w:val="0068263C"/>
    <w:rsid w:val="00903EBE"/>
    <w:rsid w:val="00DB545D"/>
    <w:rsid w:val="00FD1A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A9D93E-A628-4070-8B02-4E8C85CDC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A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D1A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D1A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1A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1A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1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A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D1A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D1A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1A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1A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1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A09"/>
    <w:rPr>
      <w:rFonts w:eastAsiaTheme="majorEastAsia" w:cstheme="majorBidi"/>
      <w:color w:val="272727" w:themeColor="text1" w:themeTint="D8"/>
    </w:rPr>
  </w:style>
  <w:style w:type="paragraph" w:styleId="Title">
    <w:name w:val="Title"/>
    <w:basedOn w:val="Normal"/>
    <w:next w:val="Normal"/>
    <w:link w:val="TitleChar"/>
    <w:uiPriority w:val="10"/>
    <w:qFormat/>
    <w:rsid w:val="00FD1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A09"/>
    <w:pPr>
      <w:spacing w:before="160"/>
      <w:jc w:val="center"/>
    </w:pPr>
    <w:rPr>
      <w:i/>
      <w:iCs/>
      <w:color w:val="404040" w:themeColor="text1" w:themeTint="BF"/>
    </w:rPr>
  </w:style>
  <w:style w:type="character" w:customStyle="1" w:styleId="QuoteChar">
    <w:name w:val="Quote Char"/>
    <w:basedOn w:val="DefaultParagraphFont"/>
    <w:link w:val="Quote"/>
    <w:uiPriority w:val="29"/>
    <w:rsid w:val="00FD1A09"/>
    <w:rPr>
      <w:i/>
      <w:iCs/>
      <w:color w:val="404040" w:themeColor="text1" w:themeTint="BF"/>
    </w:rPr>
  </w:style>
  <w:style w:type="paragraph" w:styleId="ListParagraph">
    <w:name w:val="List Paragraph"/>
    <w:basedOn w:val="Normal"/>
    <w:uiPriority w:val="34"/>
    <w:qFormat/>
    <w:rsid w:val="00FD1A09"/>
    <w:pPr>
      <w:ind w:left="720"/>
      <w:contextualSpacing/>
    </w:pPr>
  </w:style>
  <w:style w:type="character" w:styleId="IntenseEmphasis">
    <w:name w:val="Intense Emphasis"/>
    <w:basedOn w:val="DefaultParagraphFont"/>
    <w:uiPriority w:val="21"/>
    <w:qFormat/>
    <w:rsid w:val="00FD1A09"/>
    <w:rPr>
      <w:i/>
      <w:iCs/>
      <w:color w:val="2F5496" w:themeColor="accent1" w:themeShade="BF"/>
    </w:rPr>
  </w:style>
  <w:style w:type="paragraph" w:styleId="IntenseQuote">
    <w:name w:val="Intense Quote"/>
    <w:basedOn w:val="Normal"/>
    <w:next w:val="Normal"/>
    <w:link w:val="IntenseQuoteChar"/>
    <w:uiPriority w:val="30"/>
    <w:qFormat/>
    <w:rsid w:val="00FD1A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1A09"/>
    <w:rPr>
      <w:i/>
      <w:iCs/>
      <w:color w:val="2F5496" w:themeColor="accent1" w:themeShade="BF"/>
    </w:rPr>
  </w:style>
  <w:style w:type="character" w:styleId="IntenseReference">
    <w:name w:val="Intense Reference"/>
    <w:basedOn w:val="DefaultParagraphFont"/>
    <w:uiPriority w:val="32"/>
    <w:qFormat/>
    <w:rsid w:val="00FD1A09"/>
    <w:rPr>
      <w:b/>
      <w:bCs/>
      <w:smallCaps/>
      <w:color w:val="2F5496" w:themeColor="accent1" w:themeShade="BF"/>
      <w:spacing w:val="5"/>
    </w:rPr>
  </w:style>
  <w:style w:type="paragraph" w:customStyle="1" w:styleId="msonormal0">
    <w:name w:val="msonormal"/>
    <w:basedOn w:val="Normal"/>
    <w:rsid w:val="00DB545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DB545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B545D"/>
    <w:rPr>
      <w:b/>
      <w:bCs/>
    </w:rPr>
  </w:style>
  <w:style w:type="character" w:styleId="HTMLCode">
    <w:name w:val="HTML Code"/>
    <w:basedOn w:val="DefaultParagraphFont"/>
    <w:uiPriority w:val="99"/>
    <w:semiHidden/>
    <w:unhideWhenUsed/>
    <w:rsid w:val="00DB545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B5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B545D"/>
    <w:rPr>
      <w:rFonts w:ascii="Courier New" w:eastAsia="Times New Roman" w:hAnsi="Courier New" w:cs="Courier New"/>
      <w:kern w:val="0"/>
      <w:sz w:val="20"/>
      <w:szCs w:val="20"/>
      <w:lang w:eastAsia="en-IN"/>
      <w14:ligatures w14:val="none"/>
    </w:rPr>
  </w:style>
  <w:style w:type="character" w:styleId="Emphasis">
    <w:name w:val="Emphasis"/>
    <w:basedOn w:val="DefaultParagraphFont"/>
    <w:uiPriority w:val="20"/>
    <w:qFormat/>
    <w:rsid w:val="00DB54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6599</Words>
  <Characters>37617</Characters>
  <Application>Microsoft Office Word</Application>
  <DocSecurity>0</DocSecurity>
  <Lines>313</Lines>
  <Paragraphs>88</Paragraphs>
  <ScaleCrop>false</ScaleCrop>
  <Company/>
  <LinksUpToDate>false</LinksUpToDate>
  <CharactersWithSpaces>44128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Shah</dc:creator>
  <cp:keywords/>
  <dc:description/>
  <cp:lastModifiedBy>Naman Shah</cp:lastModifiedBy>
  <cp:revision>3</cp:revision>
  <dcterms:created xsi:type="dcterms:W3CDTF">2026-03-23T05:01:00Z</dcterms:created>
  <dcterms:modified xsi:type="dcterms:W3CDTF">2026-03-23T05:06:00Z</dcterms:modified>
</cp:coreProperties>
</file>