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Document t</w:t>
      </w:r>
      <w:bookmarkStart w:id="0" w:name="_GoBack"/>
      <w:bookmarkEnd w:id="0"/>
      <w:r>
        <w:rPr>
          <w:rFonts w:hint="eastAsia"/>
          <w:lang w:val="en-US" w:eastAsia="zh-CN"/>
        </w:rPr>
        <w:t>est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zhenxiji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zhenxijin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kNDI4M2ZlNjFiM2MyZWFlYTI2NmVjYTRlZDMzMzYifQ=="/>
  </w:docVars>
  <w:rsids>
    <w:rsidRoot w:val="0099053F"/>
    <w:rsid w:val="00201AFE"/>
    <w:rsid w:val="0099053F"/>
    <w:rsid w:val="00CA15C1"/>
    <w:rsid w:val="00E95A98"/>
    <w:rsid w:val="00ED42EA"/>
    <w:rsid w:val="52D9438B"/>
    <w:rsid w:val="79F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</Words>
  <Characters>12</Characters>
  <Lines>1</Lines>
  <Paragraphs>1</Paragraphs>
  <TotalTime>2</TotalTime>
  <ScaleCrop>false</ScaleCrop>
  <LinksUpToDate>false</LinksUpToDate>
  <CharactersWithSpaces>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2019-08-27T06:08:00Z</dcterms:created>
  <dc:creator>dreamsummit</dc:creator>
  <cp:lastModifiedBy>Administrator</cp:lastModifiedBy>
  <dcterms:modified xsi:type="dcterms:W3CDTF">2023-01-28T02:31:14Z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C3483FB7F8DD44ABA17F2539A246B54D</vt:lpwstr>
  </property>
</Properties>
</file>