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A92E8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B9AFE9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  暂时搁置  没必要有点</w:t>
      </w: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66AC7C2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2025年9月29日20点20分  成功保存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user/mmili/.vscode/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 目录的文件到orbit包中</w:t>
      </w: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368220B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2025年9月29日22点16分    支持 orbit generate-keys生成公钥。并使用任意公钥文件加密保存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orbit save -k xxx_public_key.pem </w:t>
      </w: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77085E2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早就实现了</w:t>
      </w:r>
    </w:p>
    <w:p w14:paraId="201F0E9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C0DAD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97DE35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2025年9月30日17点09分  支持在win机器间保存并同步扩展文件</w:t>
      </w:r>
    </w:p>
    <w:p w14:paraId="0C7FB1F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45BA785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4686A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E073D23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支持通过私钥解密并加载</w:t>
      </w:r>
    </w:p>
    <w:p w14:paraId="730FEBF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2025年10月2日15点25分  支持通过私钥文件解密.orbit文件并通过load -k xxx.publickey.pem解密并加载backup.orbit中保存的文件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(vscode appdata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配置和user中的配置文件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到win电脑</w:t>
      </w:r>
    </w:p>
    <w:p w14:paraId="2B1CE5B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6BFDEB0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最终放到.orbit包中(software-list.json)</w:t>
      </w:r>
    </w:p>
    <w:p w14:paraId="232E2A3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--- 2025年10月2日17点12分 software.go </w:t>
      </w:r>
      <w:r>
        <w:rPr>
          <w:rFonts w:hint="eastAsia" w:ascii="Ink Free" w:hAnsi="Ink Free" w:eastAsia="黑体" w:cs="Ink Free"/>
          <w:kern w:val="2"/>
          <w:sz w:val="36"/>
          <w:szCs w:val="36"/>
          <w:lang w:val="en-US" w:eastAsia="zh-CN" w:bidi="ar-SA"/>
        </w:rPr>
        <w:t>代码通过 “双源获取→过滤去重→保存文件” 三步实现核心流程</w:t>
      </w:r>
    </w:p>
    <w:p w14:paraId="2FE1D8F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E93992B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26C1DE03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2025年10月3日 16点03分  orbit install \ orbit install specific_app 来安装缺失的软件或安装指定的软件。Orbit blacklist add\ remove\ list 添加\移除\查看黑名单列表</w:t>
      </w:r>
      <w:bookmarkStart w:id="0" w:name="_GoBack"/>
      <w:bookmarkEnd w:id="0"/>
    </w:p>
    <w:p w14:paraId="398AB1E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46C69A4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7C7A85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22BE709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52162E5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AD8"/>
    <w:rsid w:val="06AF2F4D"/>
    <w:rsid w:val="0BA753E2"/>
    <w:rsid w:val="0D027F2C"/>
    <w:rsid w:val="148853AA"/>
    <w:rsid w:val="16D839E2"/>
    <w:rsid w:val="19A11053"/>
    <w:rsid w:val="1D8A06CC"/>
    <w:rsid w:val="222A65E3"/>
    <w:rsid w:val="22F54668"/>
    <w:rsid w:val="23CF3324"/>
    <w:rsid w:val="243A102B"/>
    <w:rsid w:val="25884E7E"/>
    <w:rsid w:val="259575FD"/>
    <w:rsid w:val="375B2F5C"/>
    <w:rsid w:val="37EF01CD"/>
    <w:rsid w:val="385C12BD"/>
    <w:rsid w:val="399A3C2A"/>
    <w:rsid w:val="3A184B1B"/>
    <w:rsid w:val="3DF270B1"/>
    <w:rsid w:val="3E0E4A35"/>
    <w:rsid w:val="3E8D3F69"/>
    <w:rsid w:val="43E814B4"/>
    <w:rsid w:val="517B5A7B"/>
    <w:rsid w:val="52651470"/>
    <w:rsid w:val="531A738D"/>
    <w:rsid w:val="5520568B"/>
    <w:rsid w:val="55BC265F"/>
    <w:rsid w:val="57AA53FC"/>
    <w:rsid w:val="5959054C"/>
    <w:rsid w:val="59901DB0"/>
    <w:rsid w:val="5BD5063A"/>
    <w:rsid w:val="5EC37AEA"/>
    <w:rsid w:val="64AF4728"/>
    <w:rsid w:val="6A13012D"/>
    <w:rsid w:val="6D551DCA"/>
    <w:rsid w:val="6DC06589"/>
    <w:rsid w:val="71A32941"/>
    <w:rsid w:val="742D4418"/>
    <w:rsid w:val="745229A8"/>
    <w:rsid w:val="74D3353D"/>
    <w:rsid w:val="762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598</Words>
  <Characters>990</Characters>
  <Lines>0</Lines>
  <Paragraphs>0</Paragraphs>
  <TotalTime>1438</TotalTime>
  <ScaleCrop>false</ScaleCrop>
  <LinksUpToDate>false</LinksUpToDate>
  <CharactersWithSpaces>1056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2025-10-03T08:05:23Z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