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570946">
        <w:rPr>
          <w:rFonts w:ascii="Times New Roman" w:hAnsi="Times New Roman" w:cs="Times New Roman"/>
          <w:b/>
          <w:sz w:val="28"/>
          <w:szCs w:val="28"/>
        </w:rPr>
        <w:t>.3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F6E62" w:rsidRDefault="006F6E62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:rsidR="006F6E62" w:rsidRPr="007573CE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73CE">
        <w:rPr>
          <w:rFonts w:ascii="Times New Roman" w:eastAsia="Times New Roman" w:hAnsi="Times New Roman" w:cs="Times New Roman"/>
          <w:b/>
          <w:bCs/>
          <w:sz w:val="28"/>
          <w:szCs w:val="28"/>
        </w:rPr>
        <w:t>TCP Client:</w:t>
      </w:r>
    </w:p>
    <w:p w:rsidR="006F6E62" w:rsidRPr="000C4DE2" w:rsidRDefault="006F6E62" w:rsidP="000C4DE2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AddClient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Attemping</w:t>
      </w:r>
      <w:proofErr w:type="spellEnd"/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connect to host "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 on port 10007."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="00B2306C">
        <w:rPr>
          <w:rFonts w:ascii="Courier New" w:eastAsia="Times New Roman" w:hAnsi="Courier New" w:cs="Courier New"/>
          <w:color w:val="808080"/>
          <w:sz w:val="20"/>
          <w:szCs w:val="20"/>
        </w:rPr>
        <w:t>_no</w:t>
      </w:r>
      <w:proofErr w:type="spellEnd"/>
      <w:r w:rsidR="00B2306C">
        <w:rPr>
          <w:rFonts w:ascii="Courier New" w:eastAsia="Times New Roman" w:hAnsi="Courier New" w:cs="Courier New"/>
          <w:color w:val="808080"/>
          <w:sz w:val="20"/>
          <w:szCs w:val="20"/>
        </w:rPr>
        <w:t>=130050131524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E62" w:rsidRPr="000C4DE2" w:rsidRDefault="006F6E62" w:rsidP="000C4DE2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4DE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C4DE2">
        <w:rPr>
          <w:rFonts w:ascii="Courier New" w:eastAsia="Times New Roman" w:hAnsi="Courier New" w:cs="Courier New"/>
          <w:color w:val="008000"/>
          <w:sz w:val="20"/>
          <w:szCs w:val="20"/>
        </w:rPr>
        <w:t>echoSocket</w:t>
      </w:r>
      <w:proofErr w:type="spellEnd"/>
      <w:r w:rsidRPr="000C4DE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new Socket("</w:t>
      </w:r>
      <w:proofErr w:type="spellStart"/>
      <w:r w:rsidRPr="000C4DE2">
        <w:rPr>
          <w:rFonts w:ascii="Courier New" w:eastAsia="Times New Roman" w:hAnsi="Courier New" w:cs="Courier New"/>
          <w:color w:val="008000"/>
          <w:sz w:val="20"/>
          <w:szCs w:val="20"/>
        </w:rPr>
        <w:t>taranis</w:t>
      </w:r>
      <w:proofErr w:type="spellEnd"/>
      <w:r w:rsidRPr="000C4DE2">
        <w:rPr>
          <w:rFonts w:ascii="Courier New" w:eastAsia="Times New Roman" w:hAnsi="Courier New" w:cs="Courier New"/>
          <w:color w:val="008000"/>
          <w:sz w:val="20"/>
          <w:szCs w:val="20"/>
        </w:rPr>
        <w:t>", 7);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10007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UnknownHostException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"Don't know about host: "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"Couldn't get I/O for "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"the connection to: "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"input: </w:t>
      </w:r>
      <w:r w:rsidR="006A20FF" w:rsidRPr="000C4DE2">
        <w:rPr>
          <w:rFonts w:ascii="Courier New" w:eastAsia="Times New Roman" w:hAnsi="Courier New" w:cs="Courier New"/>
          <w:color w:val="808080"/>
          <w:sz w:val="20"/>
          <w:szCs w:val="20"/>
        </w:rPr>
        <w:t>\n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"Answer: "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7573CE" w:rsidRDefault="008D5AAB" w:rsidP="000C4D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</w:p>
    <w:p w:rsidR="008D5AAB" w:rsidRPr="007573CE" w:rsidRDefault="00DC5F6A" w:rsidP="000C4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73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TCP </w:t>
      </w:r>
      <w:r w:rsidR="008D5AAB" w:rsidRPr="007573CE">
        <w:rPr>
          <w:rFonts w:ascii="Times New Roman" w:eastAsia="Times New Roman" w:hAnsi="Times New Roman" w:cs="Times New Roman"/>
          <w:b/>
          <w:bCs/>
          <w:sz w:val="28"/>
          <w:szCs w:val="28"/>
        </w:rPr>
        <w:t>Server:</w:t>
      </w:r>
    </w:p>
    <w:p w:rsidR="008D5AAB" w:rsidRPr="000C4DE2" w:rsidRDefault="008D5AAB" w:rsidP="000C4D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="004809C9"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809C9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ddServer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4809C9" w:rsidRPr="000C4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10007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E62" w:rsidRPr="000C4DE2" w:rsidRDefault="006F6E62" w:rsidP="000C4DE2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"Could not listen on port: 10007."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4809C9" w:rsidRPr="000C4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"Waiting for connection....."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"Accept failed."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"Connection successful"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"Waiting for input....."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="00570946" w:rsidRPr="000C4DE2">
        <w:rPr>
          <w:rFonts w:ascii="Courier New" w:eastAsia="Times New Roman" w:hAnsi="Courier New" w:cs="Courier New"/>
          <w:color w:val="808080"/>
          <w:sz w:val="20"/>
          <w:szCs w:val="20"/>
        </w:rPr>
        <w:t>_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no</w:t>
      </w:r>
      <w:proofErr w:type="spellEnd"/>
      <w:r w:rsidR="00B2306C">
        <w:rPr>
          <w:rFonts w:ascii="Courier New" w:eastAsia="Times New Roman" w:hAnsi="Courier New" w:cs="Courier New"/>
          <w:color w:val="808080"/>
          <w:sz w:val="20"/>
          <w:szCs w:val="20"/>
        </w:rPr>
        <w:t>=130050131524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9C9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37FE7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137FE7" w:rsidRPr="000C4DE2">
        <w:rPr>
          <w:rFonts w:ascii="Courier New" w:eastAsia="Times New Roman" w:hAnsi="Courier New" w:cs="Courier New"/>
          <w:color w:val="FF8000"/>
          <w:sz w:val="20"/>
          <w:szCs w:val="20"/>
        </w:rPr>
        <w:t>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137FE7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spellStart"/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137FE7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4DE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4D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]));</w:t>
      </w:r>
    </w:p>
    <w:p w:rsidR="006F6E62" w:rsidRPr="000C4DE2" w:rsidRDefault="006F6E62" w:rsidP="000C4DE2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F6E62" w:rsidRPr="000C4DE2" w:rsidRDefault="000C2F41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137FE7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2F41" w:rsidRPr="000C4DE2" w:rsidRDefault="000C2F41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E62"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="006F6E62"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6E62" w:rsidRPr="000C4DE2" w:rsidRDefault="006F6E62" w:rsidP="000C4DE2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D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4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Input Output:</w:t>
      </w:r>
    </w:p>
    <w:p w:rsidR="00570946" w:rsidRDefault="00C50CD9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24525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EF" w:rsidRDefault="00A421EF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21EF" w:rsidRDefault="00A421EF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9F5306" w:rsidRPr="00897B81" w:rsidRDefault="00C50CD9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34050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Pr="006F6E62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Pr="008D5AAB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sectPr w:rsidR="00847735" w:rsidRPr="008D5AAB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BED" w:rsidRDefault="00DF4BED" w:rsidP="00380B60">
      <w:pPr>
        <w:spacing w:after="0" w:line="240" w:lineRule="auto"/>
      </w:pPr>
      <w:r>
        <w:separator/>
      </w:r>
    </w:p>
  </w:endnote>
  <w:endnote w:type="continuationSeparator" w:id="0">
    <w:p w:rsidR="00DF4BED" w:rsidRDefault="00DF4BE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CB7F81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B7F81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21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CB7F81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BED" w:rsidRDefault="00DF4BED" w:rsidP="00380B60">
      <w:pPr>
        <w:spacing w:after="0" w:line="240" w:lineRule="auto"/>
      </w:pPr>
      <w:r>
        <w:separator/>
      </w:r>
    </w:p>
  </w:footnote>
  <w:footnote w:type="continuationSeparator" w:id="0">
    <w:p w:rsidR="00DF4BED" w:rsidRDefault="00DF4BE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FD404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130050131070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2708F"/>
    <w:rsid w:val="000C2F41"/>
    <w:rsid w:val="000C4DE2"/>
    <w:rsid w:val="000D31E0"/>
    <w:rsid w:val="00137FE7"/>
    <w:rsid w:val="00195321"/>
    <w:rsid w:val="00262814"/>
    <w:rsid w:val="002A1BC1"/>
    <w:rsid w:val="002E688F"/>
    <w:rsid w:val="00380B60"/>
    <w:rsid w:val="003841DC"/>
    <w:rsid w:val="00455BBF"/>
    <w:rsid w:val="004809C9"/>
    <w:rsid w:val="00487AC9"/>
    <w:rsid w:val="00497F5C"/>
    <w:rsid w:val="004E02C1"/>
    <w:rsid w:val="00570946"/>
    <w:rsid w:val="005F2253"/>
    <w:rsid w:val="00641598"/>
    <w:rsid w:val="006A20FF"/>
    <w:rsid w:val="006F6E62"/>
    <w:rsid w:val="00706941"/>
    <w:rsid w:val="00734476"/>
    <w:rsid w:val="00741381"/>
    <w:rsid w:val="007573CE"/>
    <w:rsid w:val="00820C39"/>
    <w:rsid w:val="00846A24"/>
    <w:rsid w:val="00847735"/>
    <w:rsid w:val="00897B81"/>
    <w:rsid w:val="008D5AAB"/>
    <w:rsid w:val="00967FEB"/>
    <w:rsid w:val="009F5306"/>
    <w:rsid w:val="009F5CEF"/>
    <w:rsid w:val="00A421EF"/>
    <w:rsid w:val="00B077CA"/>
    <w:rsid w:val="00B1330E"/>
    <w:rsid w:val="00B2306C"/>
    <w:rsid w:val="00B50B65"/>
    <w:rsid w:val="00B668BE"/>
    <w:rsid w:val="00B978C3"/>
    <w:rsid w:val="00C1133A"/>
    <w:rsid w:val="00C50CD9"/>
    <w:rsid w:val="00C91268"/>
    <w:rsid w:val="00CB7F81"/>
    <w:rsid w:val="00D26226"/>
    <w:rsid w:val="00D433BF"/>
    <w:rsid w:val="00DC5F6A"/>
    <w:rsid w:val="00DE1C51"/>
    <w:rsid w:val="00DF4BED"/>
    <w:rsid w:val="00E624A3"/>
    <w:rsid w:val="00F032E2"/>
    <w:rsid w:val="00F2022D"/>
    <w:rsid w:val="00FD4047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17</cp:revision>
  <dcterms:created xsi:type="dcterms:W3CDTF">2016-01-16T09:03:00Z</dcterms:created>
  <dcterms:modified xsi:type="dcterms:W3CDTF">2016-01-20T14:14:00Z</dcterms:modified>
</cp:coreProperties>
</file>