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5908E" w14:textId="2E5C274C" w:rsidR="00B46D58" w:rsidRDefault="00B46D58">
      <w:r>
        <w:t>Style.css</w:t>
      </w:r>
    </w:p>
    <w:p w14:paraId="0FFB252C" w14:textId="77777777" w:rsidR="00B46D58" w:rsidRDefault="00B46D58"/>
    <w:p w14:paraId="635E8306" w14:textId="038D57FE" w:rsidR="00B46D58" w:rsidRDefault="00B46D58">
      <w:r w:rsidRPr="00B46D58">
        <w:drawing>
          <wp:inline distT="0" distB="0" distL="0" distR="0" wp14:anchorId="60754D4A" wp14:editId="1D06C78F">
            <wp:extent cx="5731510" cy="1975485"/>
            <wp:effectExtent l="0" t="0" r="2540" b="5715"/>
            <wp:docPr id="2063366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664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9CEF" w14:textId="77777777" w:rsidR="00B46D58" w:rsidRDefault="00B46D58"/>
    <w:p w14:paraId="22DD9D25" w14:textId="77777777" w:rsidR="00B46D58" w:rsidRDefault="00B46D58"/>
    <w:p w14:paraId="03F95CED" w14:textId="5E9F5DC8" w:rsidR="004E507B" w:rsidRDefault="009E77BD">
      <w:r>
        <w:t>index.php</w:t>
      </w:r>
    </w:p>
    <w:p w14:paraId="6EADC049" w14:textId="77777777" w:rsidR="009E77BD" w:rsidRDefault="009E77BD"/>
    <w:p w14:paraId="6E7571A4" w14:textId="77777777" w:rsidR="009E77BD" w:rsidRDefault="009E77BD"/>
    <w:sectPr w:rsidR="009E7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F8"/>
    <w:rsid w:val="00293A95"/>
    <w:rsid w:val="004E507B"/>
    <w:rsid w:val="006E00F8"/>
    <w:rsid w:val="009E77BD"/>
    <w:rsid w:val="00A07D42"/>
    <w:rsid w:val="00B46D58"/>
    <w:rsid w:val="00DC446B"/>
    <w:rsid w:val="00E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90C6"/>
  <w15:chartTrackingRefBased/>
  <w15:docId w15:val="{23E9AA81-521D-4040-9D6A-DBCC039C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RAJESH</dc:creator>
  <cp:keywords/>
  <dc:description/>
  <cp:lastModifiedBy>NIRMAL RAJESH</cp:lastModifiedBy>
  <cp:revision>3</cp:revision>
  <dcterms:created xsi:type="dcterms:W3CDTF">2024-11-01T01:12:00Z</dcterms:created>
  <dcterms:modified xsi:type="dcterms:W3CDTF">2024-11-01T01:26:00Z</dcterms:modified>
</cp:coreProperties>
</file>