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topFromText="180" w:bottomFromText="180" w:vertAnchor="text" w:horzAnchor="page" w:tblpX="1728" w:tblpY="-24"/>
        <w:tblW w:w="90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17"/>
      </w:tblGrid>
      <w:tr w14:paraId="7DBB95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050" w:hRule="atLeast"/>
        </w:trPr>
        <w:tc>
          <w:p w14:paraId="58017B5F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DE95C6E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2745DAA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3DA7CCB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drawing>
                <wp:inline distT="0" distB="0" distL="0" distR="0">
                  <wp:extent cx="2495550" cy="1841500"/>
                  <wp:effectExtent l="0" t="0" r="3810" b="2540"/>
                  <wp:docPr id="50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19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184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3E127C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5705334D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7C5F3E42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UNIVERSITI MALAYSIA TERENGGANU</w:t>
            </w:r>
          </w:p>
          <w:p w14:paraId="6EC13EDC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4D28086F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2CB1E59B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 xml:space="preserve">FACULTY OF COMPUTER SCIENCE AND MATHEMATICS </w:t>
            </w:r>
          </w:p>
          <w:p w14:paraId="23D4F6AD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1CDD2B19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6D6BDCC2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COMPUTER SCIENCE (SOFTWARE ENGINEERING) WITH HONORS</w:t>
            </w:r>
          </w:p>
          <w:p w14:paraId="717D3843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012363BB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5E532478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SEMESTER I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  <w:lang w:val="en-US"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 xml:space="preserve"> 2025/2026</w:t>
            </w:r>
          </w:p>
          <w:p w14:paraId="372C7B2A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582A81C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615D4076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CS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  <w:lang w:val="en-US"/>
              </w:rPr>
              <w:t>A3023</w:t>
            </w:r>
          </w:p>
          <w:p w14:paraId="6C3D4AC4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WEB-BASED APPLICATION DEVELOPMENT</w:t>
            </w:r>
          </w:p>
          <w:p w14:paraId="446D4996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5D00CFEE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325C7BED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 xml:space="preserve">LAB 1: </w:t>
            </w:r>
          </w:p>
          <w:p w14:paraId="114539C8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 xml:space="preserve">DEVELOPMENT ENVIRONMENT SETUP FOR JAVA </w:t>
            </w:r>
          </w:p>
          <w:p w14:paraId="3C5B30EE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WEB APPLICATIONS</w:t>
            </w:r>
          </w:p>
          <w:p w14:paraId="7E7D9680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0725586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B2E8EBD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Prepared by: </w:t>
            </w:r>
          </w:p>
          <w:p w14:paraId="6A9252BB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NURSYAHEERA BINTI MOHD HISHAM</w:t>
            </w:r>
          </w:p>
          <w:p w14:paraId="29FF4C22">
            <w:pPr>
              <w:spacing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EE882BF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2F12794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Prepared for: </w:t>
            </w:r>
          </w:p>
          <w:p w14:paraId="2A552884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SIR. MOHAMAD ARIZAL SHAMSIL MAT RIFFIN</w:t>
            </w:r>
          </w:p>
          <w:p w14:paraId="3531CB3C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  <w:p w14:paraId="3092EEF0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  <w:p w14:paraId="64EBDF52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Date:</w:t>
            </w:r>
          </w:p>
          <w:p w14:paraId="78006268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/>
              </w:rPr>
              <w:t xml:space="preserve">APRIL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2026</w:t>
            </w:r>
          </w:p>
          <w:p w14:paraId="065B46A2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7B55363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E9A86C7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79872F43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drawing>
          <wp:inline distT="0" distB="0" distL="114300" distR="114300">
            <wp:extent cx="635" cy="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TASK 6: WRITING A SIMPLE JAVA SERVLET</w:t>
      </w:r>
    </w:p>
    <w:p w14:paraId="75F3759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1F17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Objective: </w:t>
      </w: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Develop and execute a simple Java Servlet using Apache NetBeans and </w:t>
      </w:r>
    </w:p>
    <w:p w14:paraId="605263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>Apache Tomcat.</w:t>
      </w:r>
    </w:p>
    <w:p w14:paraId="7691C8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C0C02C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>Modify the existing code as instructed (refer to the provided figure).</w:t>
      </w:r>
    </w:p>
    <w:p w14:paraId="245988D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FF1E0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ANSWER:</w:t>
      </w:r>
      <w:bookmarkStart w:id="0" w:name="_GoBack"/>
      <w:bookmarkEnd w:id="0"/>
    </w:p>
    <w:p w14:paraId="084B8486"/>
    <w:p w14:paraId="5E53D0AD">
      <w:r>
        <w:drawing>
          <wp:inline distT="0" distB="0" distL="114300" distR="114300">
            <wp:extent cx="5264785" cy="3688715"/>
            <wp:effectExtent l="0" t="0" r="8255" b="146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5A6C3"/>
    <w:p w14:paraId="04CA2F70"/>
    <w:p w14:paraId="439B336C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635" cy="0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373880" cy="2807970"/>
            <wp:effectExtent l="0" t="0" r="0" b="11430"/>
            <wp:docPr id="57" name="Picture 57" descr="task 6 p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task 6 pic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DCF9">
      <w:pPr>
        <w:jc w:val="center"/>
        <w:rPr>
          <w:rFonts w:hint="default"/>
          <w:lang w:val="en-US"/>
        </w:rPr>
      </w:pPr>
    </w:p>
    <w:p w14:paraId="7DA55420"/>
    <w:p w14:paraId="4E6ED2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4AB8AD64"/>
    <w:p w14:paraId="15AEB2C3">
      <w:r>
        <w:drawing>
          <wp:inline distT="0" distB="0" distL="114300" distR="114300">
            <wp:extent cx="5265420" cy="1475105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EB0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4392D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9BB6C4D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Modify the </w:t>
      </w:r>
      <w:r>
        <w:rPr>
          <w:rFonts w:hint="default" w:ascii="Times New Roman" w:hAnsi="Times New Roman" w:eastAsia="LMMono12-Regular" w:cs="Times New Roman"/>
          <w:color w:val="000000"/>
          <w:kern w:val="0"/>
          <w:sz w:val="24"/>
          <w:szCs w:val="24"/>
          <w:lang w:val="en-US" w:eastAsia="zh-CN" w:bidi="ar"/>
        </w:rPr>
        <w:t xml:space="preserve">doGet() </w:t>
      </w: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method: </w:t>
      </w:r>
    </w:p>
    <w:p w14:paraId="390F992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6A357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• Locate the </w:t>
      </w:r>
      <w:r>
        <w:rPr>
          <w:rFonts w:hint="default" w:ascii="Times New Roman" w:hAnsi="Times New Roman" w:eastAsia="LMMono12-Regular" w:cs="Times New Roman"/>
          <w:color w:val="000000"/>
          <w:kern w:val="0"/>
          <w:sz w:val="24"/>
          <w:szCs w:val="24"/>
          <w:lang w:val="en-US" w:eastAsia="zh-CN" w:bidi="ar"/>
        </w:rPr>
        <w:t xml:space="preserve">doGet() </w:t>
      </w: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method in </w:t>
      </w:r>
      <w:r>
        <w:rPr>
          <w:rFonts w:hint="default" w:ascii="Times New Roman" w:hAnsi="Times New Roman" w:eastAsia="LMMono12-Regular" w:cs="Times New Roman"/>
          <w:color w:val="000000"/>
          <w:kern w:val="0"/>
          <w:sz w:val="24"/>
          <w:szCs w:val="24"/>
          <w:lang w:val="en-US" w:eastAsia="zh-CN" w:bidi="ar"/>
        </w:rPr>
        <w:t xml:space="preserve">HelloServlet.java </w:t>
      </w:r>
    </w:p>
    <w:p w14:paraId="3B4A92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• Replace its content with the provided code </w:t>
      </w:r>
    </w:p>
    <w:p w14:paraId="55F23F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• Remove any call to </w:t>
      </w:r>
      <w:r>
        <w:rPr>
          <w:rFonts w:hint="default" w:ascii="Times New Roman" w:hAnsi="Times New Roman" w:eastAsia="LMMono12-Regular" w:cs="Times New Roman"/>
          <w:color w:val="000000"/>
          <w:kern w:val="0"/>
          <w:sz w:val="24"/>
          <w:szCs w:val="24"/>
          <w:lang w:val="en-US" w:eastAsia="zh-CN" w:bidi="ar"/>
        </w:rPr>
        <w:t xml:space="preserve">processRequest() </w:t>
      </w: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inside </w:t>
      </w:r>
      <w:r>
        <w:rPr>
          <w:rFonts w:hint="default" w:ascii="Times New Roman" w:hAnsi="Times New Roman" w:eastAsia="LMMono12-Regular" w:cs="Times New Roman"/>
          <w:color w:val="000000"/>
          <w:kern w:val="0"/>
          <w:sz w:val="24"/>
          <w:szCs w:val="24"/>
          <w:lang w:val="en-US" w:eastAsia="zh-CN" w:bidi="ar"/>
        </w:rPr>
        <w:t>doGet()</w:t>
      </w:r>
    </w:p>
    <w:p w14:paraId="4563495E"/>
    <w:p w14:paraId="5F7E2B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ANSWER:</w:t>
      </w:r>
    </w:p>
    <w:p w14:paraId="3BD1621D"/>
    <w:p w14:paraId="70FE4325">
      <w:pPr>
        <w:rPr>
          <w:rFonts w:hint="default"/>
          <w:lang w:val="en-MY"/>
        </w:rPr>
      </w:pPr>
      <w:r>
        <w:drawing>
          <wp:inline distT="0" distB="0" distL="114300" distR="114300">
            <wp:extent cx="635" cy="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MY"/>
        </w:rPr>
        <w:drawing>
          <wp:inline distT="0" distB="0" distL="114300" distR="114300">
            <wp:extent cx="5263515" cy="3163570"/>
            <wp:effectExtent l="0" t="0" r="9525" b="6350"/>
            <wp:docPr id="49" name="Picture 49" descr="LAB1 TASK 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LAB1 TASK 5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E65D">
      <w:pPr>
        <w:rPr>
          <w:rFonts w:hint="default"/>
          <w:lang w:val="en-MY"/>
        </w:rPr>
      </w:pPr>
    </w:p>
    <w:p w14:paraId="14A6FA4C">
      <w:pPr>
        <w:rPr>
          <w:rFonts w:hint="default"/>
          <w:lang w:val="en-MY"/>
        </w:rPr>
      </w:pPr>
      <w:r>
        <w:drawing>
          <wp:inline distT="0" distB="0" distL="114300" distR="114300">
            <wp:extent cx="5271770" cy="2936240"/>
            <wp:effectExtent l="0" t="0" r="1270" b="5080"/>
            <wp:docPr id="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91B0C">
      <w:pPr>
        <w:rPr>
          <w:rFonts w:hint="default"/>
          <w:lang w:val="en-MY"/>
        </w:rPr>
      </w:pPr>
      <w:r>
        <w:drawing>
          <wp:inline distT="0" distB="0" distL="114300" distR="114300">
            <wp:extent cx="635" cy="0"/>
            <wp:effectExtent l="0" t="0" r="0" b="0"/>
            <wp:docPr id="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2B3E5">
      <w:pPr>
        <w:rPr>
          <w:rFonts w:hint="default"/>
          <w:lang w:val="en-MY"/>
        </w:rPr>
      </w:pPr>
    </w:p>
    <w:p w14:paraId="65E5D7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6A451961">
      <w:r>
        <w:drawing>
          <wp:inline distT="0" distB="0" distL="114300" distR="114300">
            <wp:extent cx="635" cy="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4FAAA">
      <w:r>
        <w:drawing>
          <wp:inline distT="0" distB="0" distL="114300" distR="114300">
            <wp:extent cx="5270500" cy="163893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86DF"/>
    <w:p w14:paraId="635CBEF0"/>
    <w:p w14:paraId="26360AC7"/>
    <w:p w14:paraId="249E8048"/>
    <w:p w14:paraId="63F40DDC"/>
    <w:p w14:paraId="1A1BD0AB"/>
    <w:p w14:paraId="2D2944ED"/>
    <w:p w14:paraId="0D55D2C6"/>
    <w:p w14:paraId="0F9F6639"/>
    <w:p w14:paraId="03A197F4"/>
    <w:p w14:paraId="411FFCE7"/>
    <w:p w14:paraId="273641F0"/>
    <w:p w14:paraId="5EA430ED"/>
    <w:p w14:paraId="3A78875D"/>
    <w:p w14:paraId="709892BF"/>
    <w:p w14:paraId="12223E0B"/>
    <w:p w14:paraId="0B58EB99"/>
    <w:p w14:paraId="29B7A763"/>
    <w:p w14:paraId="64E4DFA3"/>
    <w:p w14:paraId="6916F1CE"/>
    <w:p w14:paraId="15672EBA"/>
    <w:p w14:paraId="278459C0"/>
    <w:p w14:paraId="15211B70"/>
    <w:p w14:paraId="42393BFC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TASK 7: WRITING A SIMPLE JSP PROGRAM</w:t>
      </w:r>
    </w:p>
    <w:p w14:paraId="5F1468A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A07A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Objective: </w:t>
      </w: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Create and execute a simple JavaServer Pages (JSP) application using </w:t>
      </w:r>
    </w:p>
    <w:p w14:paraId="325180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>Apache NetBeans and Apache Tomcat.</w:t>
      </w:r>
    </w:p>
    <w:p w14:paraId="1FBDB91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8F9288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Ensure a successful compilation message appears at the bottom of the NetBeans </w:t>
      </w:r>
    </w:p>
    <w:p w14:paraId="2D7C4B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>IDE.</w:t>
      </w:r>
    </w:p>
    <w:p w14:paraId="7F3622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31C33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>ANSWER:</w:t>
      </w:r>
    </w:p>
    <w:p w14:paraId="10A838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635" cy="0"/>
            <wp:effectExtent l="0" t="0" r="0" b="0"/>
            <wp:docPr id="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168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635" cy="0"/>
            <wp:effectExtent l="0" t="0" r="0" b="0"/>
            <wp:docPr id="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2700020"/>
            <wp:effectExtent l="0" t="0" r="3810" b="12700"/>
            <wp:docPr id="64" name="Picture 64" descr="task 7 p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task 7 pic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92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C2DAA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135" cy="4322445"/>
            <wp:effectExtent l="0" t="0" r="1905" b="5715"/>
            <wp:docPr id="65" name="Picture 65" descr="task 7 p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task 7 pic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02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48126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>OUTPUT:</w:t>
      </w:r>
    </w:p>
    <w:p w14:paraId="66A348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AB3B9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MY" w:eastAsia="zh-CN" w:bidi="ar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MY" w:eastAsia="zh-CN" w:bidi="ar"/>
        </w:rPr>
        <w:drawing>
          <wp:inline distT="0" distB="0" distL="114300" distR="114300">
            <wp:extent cx="5271770" cy="788035"/>
            <wp:effectExtent l="0" t="0" r="1270" b="4445"/>
            <wp:docPr id="79" name="Picture 79" descr="out[ut task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out[ut task 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88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8D0C9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6CBBC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DE79F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702B8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1CB22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7EF53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D0F77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24014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49258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D141D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F5F6F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65E95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2181D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C1965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B4EC6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4CAFD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772A9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32"/>
          <w:szCs w:val="32"/>
          <w:lang w:val="en-US" w:eastAsia="zh-CN" w:bidi="ar"/>
        </w:rPr>
        <w:t>TASK 8: USE JAVA REFERENCE DATATYPE/CLASS WRAPPER IN JSP</w:t>
      </w:r>
    </w:p>
    <w:p w14:paraId="49F9FD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3EA2E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Objective: </w:t>
      </w: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Use Java classes within JSP to display dynamic content such as the </w:t>
      </w:r>
    </w:p>
    <w:p w14:paraId="39538F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>current date and implement auto-refresh functionality.</w:t>
      </w:r>
    </w:p>
    <w:p w14:paraId="0316BB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B209B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1. Modify the page title: </w:t>
      </w:r>
    </w:p>
    <w:p w14:paraId="1147A1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Using Java Object in JSP Page </w:t>
      </w:r>
    </w:p>
    <w:p w14:paraId="394AF0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</w:pPr>
    </w:p>
    <w:p w14:paraId="5B13BD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none"/>
          <w:lang w:val="en-MY" w:eastAsia="zh-CN" w:bidi="ar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none"/>
          <w:lang w:val="en-MY" w:eastAsia="zh-CN" w:bidi="ar"/>
        </w:rPr>
        <w:t>OUTPUT:</w:t>
      </w:r>
    </w:p>
    <w:p w14:paraId="57543C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</w:pPr>
      <w:r>
        <w:drawing>
          <wp:inline distT="0" distB="0" distL="114300" distR="114300">
            <wp:extent cx="635" cy="0"/>
            <wp:effectExtent l="0" t="0" r="0" b="0"/>
            <wp:docPr id="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  <w:drawing>
          <wp:inline distT="0" distB="0" distL="114300" distR="114300">
            <wp:extent cx="5274310" cy="2423160"/>
            <wp:effectExtent l="0" t="0" r="13970" b="0"/>
            <wp:docPr id="67" name="Picture 67" descr="task 8 p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task 8 pic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BC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</w:pPr>
    </w:p>
    <w:p w14:paraId="6F8E53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2. Modify the main heading: </w:t>
      </w:r>
    </w:p>
    <w:p w14:paraId="6CC07C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Display Current Date and Perform Auto Refresh </w:t>
      </w:r>
    </w:p>
    <w:p w14:paraId="4B88CD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</w:pPr>
    </w:p>
    <w:p w14:paraId="1BDB88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none"/>
          <w:lang w:val="en-MY" w:eastAsia="zh-CN" w:bidi="ar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none"/>
          <w:lang w:val="en-MY" w:eastAsia="zh-CN" w:bidi="ar"/>
        </w:rPr>
        <w:t>OUTPUT:</w:t>
      </w:r>
    </w:p>
    <w:p w14:paraId="290FF5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  <w:drawing>
          <wp:inline distT="0" distB="0" distL="114300" distR="114300">
            <wp:extent cx="5268595" cy="2423160"/>
            <wp:effectExtent l="0" t="0" r="4445" b="0"/>
            <wp:docPr id="68" name="Picture 68" descr="task 8 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task 8 p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ED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</w:pPr>
    </w:p>
    <w:p w14:paraId="260A99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</w:pPr>
    </w:p>
    <w:p w14:paraId="16D377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</w:pPr>
    </w:p>
    <w:p w14:paraId="6AAA48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</w:pPr>
    </w:p>
    <w:p w14:paraId="64E9AD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</w:pPr>
    </w:p>
    <w:p w14:paraId="3256E9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</w:pPr>
    </w:p>
    <w:p w14:paraId="49540B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0AF07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3. Import the Java utility package for date handling: </w:t>
      </w:r>
    </w:p>
    <w:p w14:paraId="5B2FE4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&lt;%@ page import=</w:t>
      </w:r>
      <w:r>
        <w:rPr>
          <w:rFonts w:hint="default" w:ascii="Times New Roman" w:hAnsi="Times New Roman" w:eastAsia="LMMono10-Regular" w:cs="Times New Roman"/>
          <w:color w:val="9400D1"/>
          <w:kern w:val="0"/>
          <w:sz w:val="24"/>
          <w:szCs w:val="24"/>
          <w:highlight w:val="yellow"/>
          <w:lang w:val="en-US" w:eastAsia="zh-CN" w:bidi="ar"/>
        </w:rPr>
        <w:t xml:space="preserve">"java.util.Date" </w:t>
      </w: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%&gt; </w:t>
      </w:r>
    </w:p>
    <w:p w14:paraId="0DD45F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</w:pPr>
    </w:p>
    <w:p w14:paraId="11E8B0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none"/>
          <w:lang w:val="en-MY" w:eastAsia="zh-CN" w:bidi="ar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none"/>
          <w:lang w:val="en-MY" w:eastAsia="zh-CN" w:bidi="ar"/>
        </w:rPr>
        <w:t>OUTPUT:</w:t>
      </w:r>
    </w:p>
    <w:p w14:paraId="096A34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</w:pPr>
    </w:p>
    <w:p w14:paraId="4AD38C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  <w:drawing>
          <wp:inline distT="0" distB="0" distL="114300" distR="114300">
            <wp:extent cx="5272405" cy="2320925"/>
            <wp:effectExtent l="0" t="0" r="635" b="10795"/>
            <wp:docPr id="69" name="Picture 69" descr="task 8 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task 8 p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85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</w:pPr>
    </w:p>
    <w:p w14:paraId="44A17C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47768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4. Write a JSP scriptlet to create a </w:t>
      </w:r>
      <w:r>
        <w:rPr>
          <w:rFonts w:hint="default" w:ascii="Times New Roman" w:hAnsi="Times New Roman" w:eastAsia="LMMono12-Regular" w:cs="Times New Roman"/>
          <w:color w:val="000000"/>
          <w:kern w:val="0"/>
          <w:sz w:val="24"/>
          <w:szCs w:val="24"/>
          <w:lang w:val="en-US" w:eastAsia="zh-CN" w:bidi="ar"/>
        </w:rPr>
        <w:t xml:space="preserve">Date </w:t>
      </w: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object and display the current date and time: </w:t>
      </w:r>
    </w:p>
    <w:p w14:paraId="420D28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&lt;% </w:t>
      </w:r>
    </w:p>
    <w:p w14:paraId="73FA58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Date currentDate = new Date(); </w:t>
      </w:r>
    </w:p>
    <w:p w14:paraId="3A50DB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out.println(</w:t>
      </w:r>
      <w:r>
        <w:rPr>
          <w:rFonts w:hint="default" w:ascii="Times New Roman" w:hAnsi="Times New Roman" w:eastAsia="LMMono10-Regular" w:cs="Times New Roman"/>
          <w:color w:val="9400D1"/>
          <w:kern w:val="0"/>
          <w:sz w:val="24"/>
          <w:szCs w:val="24"/>
          <w:highlight w:val="yellow"/>
          <w:lang w:val="en-US" w:eastAsia="zh-CN" w:bidi="ar"/>
        </w:rPr>
        <w:t xml:space="preserve">"&lt;p&gt;Current date and time is " </w:t>
      </w: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+ currentDate.toString() + </w:t>
      </w:r>
      <w:r>
        <w:rPr>
          <w:rFonts w:hint="default" w:ascii="Times New Roman" w:hAnsi="Times New Roman" w:eastAsia="LMMono10-Regular" w:cs="Times New Roman"/>
          <w:color w:val="9400D1"/>
          <w:kern w:val="0"/>
          <w:sz w:val="24"/>
          <w:szCs w:val="24"/>
          <w:highlight w:val="yellow"/>
          <w:lang w:val="en-US" w:eastAsia="zh-CN" w:bidi="ar"/>
        </w:rPr>
        <w:t>"&lt;/p&gt;"</w:t>
      </w: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); </w:t>
      </w:r>
    </w:p>
    <w:p w14:paraId="54859B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%&gt; </w:t>
      </w:r>
    </w:p>
    <w:p w14:paraId="5FD615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</w:pPr>
    </w:p>
    <w:p w14:paraId="07B621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none"/>
          <w:lang w:val="en-MY" w:eastAsia="zh-CN" w:bidi="ar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none"/>
          <w:lang w:val="en-MY" w:eastAsia="zh-CN" w:bidi="ar"/>
        </w:rPr>
        <w:t>OUTPUT:</w:t>
      </w:r>
    </w:p>
    <w:p w14:paraId="2AACC2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</w:pPr>
    </w:p>
    <w:p w14:paraId="76ACF4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  <w:drawing>
          <wp:inline distT="0" distB="0" distL="114300" distR="114300">
            <wp:extent cx="5271135" cy="2814320"/>
            <wp:effectExtent l="0" t="0" r="1905" b="5080"/>
            <wp:docPr id="70" name="Picture 70" descr="task 8 p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task 8 p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B3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94B6C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FF690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63D0D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CD7D7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C08D4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F66B2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5. Add code to enable automatic page refresh (e.g., every 5 seconds): </w:t>
      </w:r>
    </w:p>
    <w:p w14:paraId="54652F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&lt;% </w:t>
      </w:r>
    </w:p>
    <w:p w14:paraId="48A4D7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response.setIntHeader(</w:t>
      </w:r>
      <w:r>
        <w:rPr>
          <w:rFonts w:hint="default" w:ascii="Times New Roman" w:hAnsi="Times New Roman" w:eastAsia="LMMono10-Regular" w:cs="Times New Roman"/>
          <w:color w:val="9400D1"/>
          <w:kern w:val="0"/>
          <w:sz w:val="24"/>
          <w:szCs w:val="24"/>
          <w:highlight w:val="yellow"/>
          <w:lang w:val="en-US" w:eastAsia="zh-CN" w:bidi="ar"/>
        </w:rPr>
        <w:t>"Refresh"</w:t>
      </w: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, 5); </w:t>
      </w:r>
    </w:p>
    <w:p w14:paraId="52246C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%&gt;</w:t>
      </w:r>
    </w:p>
    <w:p w14:paraId="29BC6C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</w:pPr>
    </w:p>
    <w:p w14:paraId="563609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none"/>
          <w:lang w:val="en-MY" w:eastAsia="zh-CN" w:bidi="ar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none"/>
          <w:lang w:val="en-MY" w:eastAsia="zh-CN" w:bidi="ar"/>
        </w:rPr>
        <w:t>OUTPUT:</w:t>
      </w:r>
    </w:p>
    <w:p w14:paraId="14E87B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</w:pPr>
    </w:p>
    <w:p w14:paraId="13411B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  <w:drawing>
          <wp:inline distT="0" distB="0" distL="114300" distR="114300">
            <wp:extent cx="5269865" cy="3169285"/>
            <wp:effectExtent l="0" t="0" r="3175" b="635"/>
            <wp:docPr id="71" name="Picture 71" descr="task 8 p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task 8 p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2A8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B49AF7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Observe the output in the web browser. The current date and time should be </w:t>
      </w:r>
    </w:p>
    <w:p w14:paraId="100B22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>displayed and refreshed automatically</w:t>
      </w:r>
    </w:p>
    <w:p w14:paraId="26D1E18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27DA0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4991100" cy="571500"/>
            <wp:effectExtent l="0" t="0" r="7620" b="7620"/>
            <wp:docPr id="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8734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842B2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A3974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73E84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3F3DA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50601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FDFAE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68FB4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A98FA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8B411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8F5F3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19383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153AE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84065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93C40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FEB49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6DED7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8E1DE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1.12 EXERCISE</w:t>
      </w:r>
    </w:p>
    <w:p w14:paraId="098CD10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78D0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Objective: </w:t>
      </w: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Apply knowledge of Servlets and JSP to build a simple dynamic web </w:t>
      </w:r>
    </w:p>
    <w:p w14:paraId="0FF0B0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application. </w:t>
      </w:r>
    </w:p>
    <w:p w14:paraId="1F872D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33943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Task: Simple Greeting Web Application </w:t>
      </w:r>
    </w:p>
    <w:p w14:paraId="7A5D21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You are required to develop a simple web application that integrates both </w:t>
      </w:r>
      <w:r>
        <w:rPr>
          <w:rFonts w:hint="default" w:ascii="Times New Roman" w:hAnsi="Times New Roman" w:eastAsia="LMRoman12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Servlet </w:t>
      </w:r>
    </w:p>
    <w:p w14:paraId="6264CB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and </w:t>
      </w:r>
      <w:r>
        <w:rPr>
          <w:rFonts w:hint="default" w:ascii="Times New Roman" w:hAnsi="Times New Roman" w:eastAsia="LMRoman12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JSP</w:t>
      </w: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45D30D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131BC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1. Create a new Servlet named </w:t>
      </w:r>
      <w:r>
        <w:rPr>
          <w:rFonts w:hint="default" w:ascii="Times New Roman" w:hAnsi="Times New Roman" w:eastAsia="LMMono12-Regular" w:cs="Times New Roman"/>
          <w:color w:val="000000"/>
          <w:kern w:val="0"/>
          <w:sz w:val="24"/>
          <w:szCs w:val="24"/>
          <w:lang w:val="en-US" w:eastAsia="zh-CN" w:bidi="ar"/>
        </w:rPr>
        <w:t>GreetingServlet</w:t>
      </w: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3E62C2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D3807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2. In the </w:t>
      </w:r>
      <w:r>
        <w:rPr>
          <w:rFonts w:hint="default" w:ascii="Times New Roman" w:hAnsi="Times New Roman" w:eastAsia="LMMono12-Regular" w:cs="Times New Roman"/>
          <w:color w:val="000000"/>
          <w:kern w:val="0"/>
          <w:sz w:val="24"/>
          <w:szCs w:val="24"/>
          <w:lang w:val="en-US" w:eastAsia="zh-CN" w:bidi="ar"/>
        </w:rPr>
        <w:t xml:space="preserve">doGet() </w:t>
      </w: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method: </w:t>
      </w:r>
    </w:p>
    <w:p w14:paraId="13F3A7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• Retrieve a request parameter named </w:t>
      </w:r>
      <w:r>
        <w:rPr>
          <w:rFonts w:hint="default" w:ascii="Times New Roman" w:hAnsi="Times New Roman" w:eastAsia="LMMono12-Regular" w:cs="Times New Roman"/>
          <w:color w:val="0000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38E019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• If the parameter is not provided, set the value to </w:t>
      </w:r>
      <w:r>
        <w:rPr>
          <w:rFonts w:hint="default" w:ascii="Times New Roman" w:hAnsi="Times New Roman" w:eastAsia="LMMono12-Regular" w:cs="Times New Roman"/>
          <w:color w:val="000000"/>
          <w:kern w:val="0"/>
          <w:sz w:val="24"/>
          <w:szCs w:val="24"/>
          <w:lang w:val="en-US" w:eastAsia="zh-CN" w:bidi="ar"/>
        </w:rPr>
        <w:t>Guest</w:t>
      </w: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2FA638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• Forward the request to a JSP page named </w:t>
      </w:r>
      <w:r>
        <w:rPr>
          <w:rFonts w:hint="default" w:ascii="Times New Roman" w:hAnsi="Times New Roman" w:eastAsia="LMMono12-Regular" w:cs="Times New Roman"/>
          <w:color w:val="000000"/>
          <w:kern w:val="0"/>
          <w:sz w:val="24"/>
          <w:szCs w:val="24"/>
          <w:lang w:val="en-US" w:eastAsia="zh-CN" w:bidi="ar"/>
        </w:rPr>
        <w:t>greeting.jsp</w:t>
      </w: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611FD7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67A66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MY" w:eastAsia="zh-CN" w:bidi="ar"/>
        </w:rPr>
      </w:pPr>
      <w:r>
        <w:drawing>
          <wp:inline distT="0" distB="0" distL="114300" distR="114300">
            <wp:extent cx="635" cy="0"/>
            <wp:effectExtent l="0" t="0" r="0" b="0"/>
            <wp:docPr id="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MY" w:eastAsia="zh-CN" w:bidi="ar"/>
        </w:rPr>
        <w:drawing>
          <wp:inline distT="0" distB="0" distL="114300" distR="114300">
            <wp:extent cx="5269865" cy="2980055"/>
            <wp:effectExtent l="0" t="0" r="3175" b="6985"/>
            <wp:docPr id="75" name="Picture 75" descr="exce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excer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F5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MY" w:eastAsia="zh-CN" w:bidi="ar"/>
        </w:rPr>
      </w:pPr>
    </w:p>
    <w:p w14:paraId="7A17EE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MY" w:eastAsia="zh-CN" w:bidi="ar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MY" w:eastAsia="zh-CN" w:bidi="ar"/>
        </w:rPr>
        <w:drawing>
          <wp:inline distT="0" distB="0" distL="114300" distR="114300">
            <wp:extent cx="5267325" cy="2589530"/>
            <wp:effectExtent l="0" t="0" r="5715" b="1270"/>
            <wp:docPr id="74" name="Picture 74" descr="exce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excer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77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9130E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3. Create a JSP file named </w:t>
      </w:r>
      <w:r>
        <w:rPr>
          <w:rFonts w:hint="default" w:ascii="Times New Roman" w:hAnsi="Times New Roman" w:eastAsia="LMMono12-Regular" w:cs="Times New Roman"/>
          <w:color w:val="000000"/>
          <w:kern w:val="0"/>
          <w:sz w:val="24"/>
          <w:szCs w:val="24"/>
          <w:lang w:val="en-US" w:eastAsia="zh-CN" w:bidi="ar"/>
        </w:rPr>
        <w:t>greeting.jsp</w:t>
      </w: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7380AE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7D797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4. In the JSP page: </w:t>
      </w:r>
    </w:p>
    <w:p w14:paraId="564FC2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• Display the message: </w:t>
      </w:r>
    </w:p>
    <w:p w14:paraId="14F5F1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Hello, [name]! </w:t>
      </w:r>
    </w:p>
    <w:p w14:paraId="6ACE0E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• Display the current date and time. </w:t>
      </w:r>
    </w:p>
    <w:p w14:paraId="7F1322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• Ensure the page refreshes automatically every 5 seconds. </w:t>
      </w:r>
    </w:p>
    <w:p w14:paraId="372599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75DCD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MY" w:eastAsia="zh-CN" w:bidi="ar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MY" w:eastAsia="zh-CN" w:bidi="ar"/>
        </w:rPr>
        <w:t>OUTPUT:</w:t>
      </w:r>
    </w:p>
    <w:p w14:paraId="3BB82B0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3437890"/>
            <wp:effectExtent l="0" t="0" r="635" b="6350"/>
            <wp:docPr id="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0ECFA">
      <w:pPr>
        <w:keepNext w:val="0"/>
        <w:keepLines w:val="0"/>
        <w:widowControl/>
        <w:suppressLineNumbers w:val="0"/>
        <w:jc w:val="left"/>
      </w:pPr>
    </w:p>
    <w:p w14:paraId="7691B21D">
      <w:pPr>
        <w:keepNext w:val="0"/>
        <w:keepLines w:val="0"/>
        <w:widowControl/>
        <w:suppressLineNumbers w:val="0"/>
        <w:jc w:val="left"/>
        <w:rPr>
          <w:rFonts w:hint="default"/>
          <w:lang w:val="en-MY" w:eastAsia="zh-CN"/>
        </w:rPr>
      </w:pPr>
      <w:r>
        <w:rPr>
          <w:rFonts w:hint="default"/>
          <w:lang w:val="en-MY" w:eastAsia="zh-CN"/>
        </w:rPr>
        <w:drawing>
          <wp:inline distT="0" distB="0" distL="114300" distR="114300">
            <wp:extent cx="5267960" cy="1083945"/>
            <wp:effectExtent l="0" t="0" r="5080" b="13335"/>
            <wp:docPr id="78" name="Picture 78" descr="exce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excer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E9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DFF74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5. Run the application using the following format: </w:t>
      </w:r>
    </w:p>
    <w:p w14:paraId="1C7924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http://localhost:8080/Lab1/GreetingServlet?name=Ali </w:t>
      </w:r>
    </w:p>
    <w:p w14:paraId="28CDFA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</w:pPr>
    </w:p>
    <w:p w14:paraId="414306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6. Observe the output: </w:t>
      </w:r>
    </w:p>
    <w:p w14:paraId="75A8CB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• The name should be displayed correctly. </w:t>
      </w:r>
    </w:p>
    <w:p w14:paraId="52DC1E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• If no name is provided, </w:t>
      </w:r>
      <w:r>
        <w:rPr>
          <w:rFonts w:hint="default" w:ascii="Times New Roman" w:hAnsi="Times New Roman" w:eastAsia="LMMono12-Regular" w:cs="Times New Roman"/>
          <w:color w:val="000000"/>
          <w:kern w:val="0"/>
          <w:sz w:val="24"/>
          <w:szCs w:val="24"/>
          <w:lang w:val="en-US" w:eastAsia="zh-CN" w:bidi="ar"/>
        </w:rPr>
        <w:t xml:space="preserve">Guest </w:t>
      </w: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 xml:space="preserve">should be shown. </w:t>
      </w:r>
    </w:p>
    <w:p w14:paraId="0CAA17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Times New Roman" w:hAnsi="Times New Roman" w:eastAsia="LMRoman12-Regular" w:cs="Times New Roman"/>
          <w:color w:val="000000"/>
          <w:kern w:val="0"/>
          <w:sz w:val="24"/>
          <w:szCs w:val="24"/>
          <w:lang w:val="en-US" w:eastAsia="zh-CN" w:bidi="ar"/>
        </w:rPr>
        <w:t>• The date and time should update automatically</w:t>
      </w:r>
    </w:p>
    <w:p w14:paraId="5E196C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</w:pPr>
    </w:p>
    <w:p w14:paraId="3A1A54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none"/>
          <w:lang w:val="en-MY" w:eastAsia="zh-CN" w:bidi="ar"/>
        </w:rPr>
      </w:pPr>
      <w:r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none"/>
          <w:lang w:val="en-MY" w:eastAsia="zh-CN" w:bidi="ar"/>
        </w:rPr>
        <w:t>OUTPUT:</w:t>
      </w:r>
    </w:p>
    <w:p w14:paraId="07EE01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MMono10-Regular" w:cs="Times New Roman"/>
          <w:color w:val="000000"/>
          <w:kern w:val="0"/>
          <w:sz w:val="24"/>
          <w:szCs w:val="24"/>
          <w:highlight w:val="yellow"/>
          <w:lang w:val="en-MY" w:eastAsia="zh-CN" w:bidi="ar"/>
        </w:rPr>
      </w:pPr>
      <w:r>
        <w:drawing>
          <wp:inline distT="0" distB="0" distL="114300" distR="114300">
            <wp:extent cx="5272405" cy="1209040"/>
            <wp:effectExtent l="0" t="0" r="635" b="10160"/>
            <wp:docPr id="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5391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MY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MRoman12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MRoman12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Mono12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Mono10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C69E6B"/>
    <w:multiLevelType w:val="singleLevel"/>
    <w:tmpl w:val="99C69E6B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D320738D"/>
    <w:multiLevelType w:val="singleLevel"/>
    <w:tmpl w:val="D320738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94F8C72"/>
    <w:multiLevelType w:val="singleLevel"/>
    <w:tmpl w:val="694F8C72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5D48AD"/>
    <w:rsid w:val="17BB6397"/>
    <w:rsid w:val="365D48AD"/>
    <w:rsid w:val="7712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_Style 10"/>
    <w:basedOn w:val="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_Style 11"/>
    <w:basedOn w:val="5"/>
    <w:qFormat/>
    <w:uiPriority w:val="0"/>
    <w:pPr>
      <w:widowControl w:val="0"/>
      <w:jc w:val="both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pn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431</Words>
  <Characters>2363</Characters>
  <Lines>0</Lines>
  <Paragraphs>0</Paragraphs>
  <TotalTime>151</TotalTime>
  <ScaleCrop>false</ScaleCrop>
  <LinksUpToDate>false</LinksUpToDate>
  <CharactersWithSpaces>2765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2026-03-31T08:01:00Z</dcterms:created>
  <dc:creator>nursyaheera</dc:creator>
  <cp:lastModifiedBy>nursyaheera</cp:lastModifiedBy>
  <dcterms:modified xsi:type="dcterms:W3CDTF">2026-04-01T09:57:05Z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40CFE4354C8C43ECA6F188EEB5F58E0B_11</vt:lpwstr>
  </property>
  <property fmtid="{D5CDD505-2E9C-101B-9397-08002B2CF9AE}" pid="4" name="KSOTemplateDocerSaveRecord">
    <vt:lpwstr>eyJoZGlkIjoiNDRkOWUwMzI2MmM4ZDMzMjZiM2JiNDI4ZDFkMDQ4YTYiLCJ1c2VySWQiOiIxMTE3MDQzNTQxMjQzIn0=</vt:lpwstr>
  </property>
</Properties>
</file>