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0515A" w14:textId="396834D1" w:rsidR="004568F8" w:rsidRPr="00776D49" w:rsidRDefault="00AB08AA">
      <w:pPr>
        <w:rPr>
          <w:rFonts w:ascii="Sitka Subheading Semibold" w:hAnsi="Sitka Subheading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FC1429" wp14:editId="62C1ACB0">
                <wp:simplePos x="0" y="0"/>
                <wp:positionH relativeFrom="margin">
                  <wp:posOffset>1587500</wp:posOffset>
                </wp:positionH>
                <wp:positionV relativeFrom="page">
                  <wp:posOffset>0</wp:posOffset>
                </wp:positionV>
                <wp:extent cx="4810125" cy="861060"/>
                <wp:effectExtent l="0" t="0" r="0" b="0"/>
                <wp:wrapNone/>
                <wp:docPr id="20685714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125" cy="861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A7BA4A" w14:textId="41798D9B" w:rsidR="004662DA" w:rsidRPr="004B3FAE" w:rsidRDefault="004662DA" w:rsidP="004662DA">
                            <w:pPr>
                              <w:jc w:val="center"/>
                              <w:rPr>
                                <w:rFonts w:ascii="Sitka Subheading Semibold" w:hAnsi="Sitka Subheading Semibold" w:cs="Times New Roman"/>
                                <w:b/>
                                <w:color w:val="8800FF"/>
                                <w:sz w:val="96"/>
                                <w:szCs w:val="96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3FAE">
                              <w:rPr>
                                <w:rFonts w:ascii="Sitka Subheading Semibold" w:hAnsi="Sitka Subheading Semibold" w:cs="Times New Roman"/>
                                <w:b/>
                                <w:color w:val="8800FF"/>
                                <w:sz w:val="96"/>
                                <w:szCs w:val="96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SOUVIK DUTTA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FC142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5pt;margin-top:0;width:378.75pt;height:67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" filled="f" stroked="f">
                <v:textbox>
                  <w:txbxContent>
                    <w:p w14:paraId="04A7BA4A" w14:textId="41798D9B" w:rsidR="004662DA" w:rsidRPr="004B3FAE" w:rsidRDefault="004662DA" w:rsidP="004662DA">
                      <w:pPr>
                        <w:jc w:val="center"/>
                        <w:rPr>
                          <w:rFonts w:ascii="Sitka Subheading Semibold" w:hAnsi="Sitka Subheading Semibold" w:cs="Times New Roman"/>
                          <w:b/>
                          <w:color w:val="8800FF"/>
                          <w:sz w:val="96"/>
                          <w:szCs w:val="96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B3FAE">
                        <w:rPr>
                          <w:rFonts w:ascii="Sitka Subheading Semibold" w:hAnsi="Sitka Subheading Semibold" w:cs="Times New Roman"/>
                          <w:b/>
                          <w:color w:val="8800FF"/>
                          <w:sz w:val="96"/>
                          <w:szCs w:val="96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SOUVIK DUTTA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C766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E4CEC4" wp14:editId="26D64B52">
                <wp:simplePos x="0" y="0"/>
                <wp:positionH relativeFrom="column">
                  <wp:posOffset>1238885</wp:posOffset>
                </wp:positionH>
                <wp:positionV relativeFrom="paragraph">
                  <wp:posOffset>4251601</wp:posOffset>
                </wp:positionV>
                <wp:extent cx="4803140" cy="1411357"/>
                <wp:effectExtent l="0" t="0" r="0" b="0"/>
                <wp:wrapNone/>
                <wp:docPr id="366158699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3140" cy="14113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0AF1C6" w14:textId="09AF73B1" w:rsidR="0016319D" w:rsidRPr="0016319D" w:rsidRDefault="008C7668" w:rsidP="0016319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itka Subheading Semibold" w:hAnsi="Sitka Subheading Semi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itka Subheading Semibold" w:hAnsi="Sitka Subheading Semibold"/>
                                <w:sz w:val="20"/>
                                <w:szCs w:val="20"/>
                              </w:rPr>
                              <w:t>Python Advanced Certificate</w:t>
                            </w:r>
                          </w:p>
                          <w:p w14:paraId="33A82DF9" w14:textId="00087656" w:rsidR="0016319D" w:rsidRDefault="00DC3C3E" w:rsidP="0016319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itka Subheading Semibold" w:hAnsi="Sitka Subheading Semi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itka Subheading Semibold" w:hAnsi="Sitka Subheading Semibold"/>
                                <w:sz w:val="20"/>
                                <w:szCs w:val="20"/>
                              </w:rPr>
                              <w:t>Excel certificate By Coursera</w:t>
                            </w:r>
                          </w:p>
                          <w:p w14:paraId="117A3180" w14:textId="67DE1FCA" w:rsidR="00DC3C3E" w:rsidRDefault="00DC3C3E" w:rsidP="0016319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itka Subheading Semibold" w:hAnsi="Sitka Subheading Semi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itka Subheading Semibold" w:hAnsi="Sitka Subheading Semibold"/>
                                <w:sz w:val="20"/>
                                <w:szCs w:val="20"/>
                              </w:rPr>
                              <w:t>Basics of Excel Certification course By Udemy</w:t>
                            </w:r>
                          </w:p>
                          <w:p w14:paraId="0F156EAE" w14:textId="059C29C8" w:rsidR="00DC3C3E" w:rsidRDefault="00DC3C3E" w:rsidP="0016319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itka Subheading Semibold" w:hAnsi="Sitka Subheading Semi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itka Subheading Semibold" w:hAnsi="Sitka Subheading Semibold"/>
                                <w:sz w:val="20"/>
                                <w:szCs w:val="20"/>
                              </w:rPr>
                              <w:t>C++ Certification Course</w:t>
                            </w:r>
                          </w:p>
                          <w:p w14:paraId="18A80F44" w14:textId="564EEF18" w:rsidR="00DC3C3E" w:rsidRDefault="00DC3C3E" w:rsidP="0016319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itka Subheading Semibold" w:hAnsi="Sitka Subheading Semi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itka Subheading Semibold" w:hAnsi="Sitka Subheading Semibold"/>
                                <w:sz w:val="20"/>
                                <w:szCs w:val="20"/>
                              </w:rPr>
                              <w:t>C Certification course</w:t>
                            </w:r>
                          </w:p>
                          <w:p w14:paraId="3BF2F671" w14:textId="529C3DD1" w:rsidR="00DC3C3E" w:rsidRDefault="000E1428" w:rsidP="0016319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itka Subheading Semibold" w:hAnsi="Sitka Subheading Semi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itka Subheading Semibold" w:hAnsi="Sitka Subheading Semibold"/>
                                <w:sz w:val="20"/>
                                <w:szCs w:val="20"/>
                              </w:rPr>
                              <w:t>Html, CSS and Javascript Certification course</w:t>
                            </w:r>
                          </w:p>
                          <w:p w14:paraId="44F8AA96" w14:textId="1779C2FE" w:rsidR="000E1428" w:rsidRPr="00BE271B" w:rsidRDefault="000E1428" w:rsidP="0016319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itka Subheading Semibold" w:hAnsi="Sitka Subheading Semi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itka Subheading Semibold" w:hAnsi="Sitka Subheading Semibold"/>
                                <w:sz w:val="20"/>
                                <w:szCs w:val="20"/>
                              </w:rPr>
                              <w:t>Java Certification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4CEC4" id="Text Box 15" o:spid="_x0000_s1027" type="#_x0000_t202" style="position:absolute;margin-left:97.55pt;margin-top:334.75pt;width:378.2pt;height:111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" filled="f" stroked="f" strokeweight=".5pt">
                <v:textbox>
                  <w:txbxContent>
                    <w:p w14:paraId="500AF1C6" w14:textId="09AF73B1" w:rsidR="0016319D" w:rsidRPr="0016319D" w:rsidRDefault="008C7668" w:rsidP="0016319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Sitka Subheading Semibold" w:hAnsi="Sitka Subheading Semibold"/>
                          <w:sz w:val="20"/>
                          <w:szCs w:val="20"/>
                        </w:rPr>
                      </w:pPr>
                      <w:r>
                        <w:rPr>
                          <w:rFonts w:ascii="Sitka Subheading Semibold" w:hAnsi="Sitka Subheading Semibold"/>
                          <w:sz w:val="20"/>
                          <w:szCs w:val="20"/>
                        </w:rPr>
                        <w:t>Python Advanced Certificate</w:t>
                      </w:r>
                    </w:p>
                    <w:p w14:paraId="33A82DF9" w14:textId="00087656" w:rsidR="0016319D" w:rsidRDefault="00DC3C3E" w:rsidP="0016319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Sitka Subheading Semibold" w:hAnsi="Sitka Subheading Semibold"/>
                          <w:sz w:val="20"/>
                          <w:szCs w:val="20"/>
                        </w:rPr>
                      </w:pPr>
                      <w:r>
                        <w:rPr>
                          <w:rFonts w:ascii="Sitka Subheading Semibold" w:hAnsi="Sitka Subheading Semibold"/>
                          <w:sz w:val="20"/>
                          <w:szCs w:val="20"/>
                        </w:rPr>
                        <w:t>Excel certificate By Coursera</w:t>
                      </w:r>
                    </w:p>
                    <w:p w14:paraId="117A3180" w14:textId="67DE1FCA" w:rsidR="00DC3C3E" w:rsidRDefault="00DC3C3E" w:rsidP="0016319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Sitka Subheading Semibold" w:hAnsi="Sitka Subheading Semibold"/>
                          <w:sz w:val="20"/>
                          <w:szCs w:val="20"/>
                        </w:rPr>
                      </w:pPr>
                      <w:r>
                        <w:rPr>
                          <w:rFonts w:ascii="Sitka Subheading Semibold" w:hAnsi="Sitka Subheading Semibold"/>
                          <w:sz w:val="20"/>
                          <w:szCs w:val="20"/>
                        </w:rPr>
                        <w:t>Basics of Excel Certification course By Udemy</w:t>
                      </w:r>
                    </w:p>
                    <w:p w14:paraId="0F156EAE" w14:textId="059C29C8" w:rsidR="00DC3C3E" w:rsidRDefault="00DC3C3E" w:rsidP="0016319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Sitka Subheading Semibold" w:hAnsi="Sitka Subheading Semibold"/>
                          <w:sz w:val="20"/>
                          <w:szCs w:val="20"/>
                        </w:rPr>
                      </w:pPr>
                      <w:r>
                        <w:rPr>
                          <w:rFonts w:ascii="Sitka Subheading Semibold" w:hAnsi="Sitka Subheading Semibold"/>
                          <w:sz w:val="20"/>
                          <w:szCs w:val="20"/>
                        </w:rPr>
                        <w:t>C++ Certification Course</w:t>
                      </w:r>
                    </w:p>
                    <w:p w14:paraId="18A80F44" w14:textId="564EEF18" w:rsidR="00DC3C3E" w:rsidRDefault="00DC3C3E" w:rsidP="0016319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Sitka Subheading Semibold" w:hAnsi="Sitka Subheading Semibold"/>
                          <w:sz w:val="20"/>
                          <w:szCs w:val="20"/>
                        </w:rPr>
                      </w:pPr>
                      <w:r>
                        <w:rPr>
                          <w:rFonts w:ascii="Sitka Subheading Semibold" w:hAnsi="Sitka Subheading Semibold"/>
                          <w:sz w:val="20"/>
                          <w:szCs w:val="20"/>
                        </w:rPr>
                        <w:t>C Certification course</w:t>
                      </w:r>
                    </w:p>
                    <w:p w14:paraId="3BF2F671" w14:textId="529C3DD1" w:rsidR="00DC3C3E" w:rsidRDefault="000E1428" w:rsidP="0016319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Sitka Subheading Semibold" w:hAnsi="Sitka Subheading Semibold"/>
                          <w:sz w:val="20"/>
                          <w:szCs w:val="20"/>
                        </w:rPr>
                      </w:pPr>
                      <w:r>
                        <w:rPr>
                          <w:rFonts w:ascii="Sitka Subheading Semibold" w:hAnsi="Sitka Subheading Semibold"/>
                          <w:sz w:val="20"/>
                          <w:szCs w:val="20"/>
                        </w:rPr>
                        <w:t>Html, CSS and Javascript Certification course</w:t>
                      </w:r>
                    </w:p>
                    <w:p w14:paraId="44F8AA96" w14:textId="1779C2FE" w:rsidR="000E1428" w:rsidRPr="00BE271B" w:rsidRDefault="000E1428" w:rsidP="0016319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Sitka Subheading Semibold" w:hAnsi="Sitka Subheading Semibold"/>
                          <w:sz w:val="20"/>
                          <w:szCs w:val="20"/>
                        </w:rPr>
                      </w:pPr>
                      <w:r>
                        <w:rPr>
                          <w:rFonts w:ascii="Sitka Subheading Semibold" w:hAnsi="Sitka Subheading Semibold"/>
                          <w:sz w:val="20"/>
                          <w:szCs w:val="20"/>
                        </w:rPr>
                        <w:t>Java Certification Course</w:t>
                      </w:r>
                    </w:p>
                  </w:txbxContent>
                </v:textbox>
              </v:shape>
            </w:pict>
          </mc:Fallback>
        </mc:AlternateContent>
      </w:r>
      <w:r w:rsidR="008C766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8512F5" wp14:editId="7EE15D5E">
                <wp:simplePos x="0" y="0"/>
                <wp:positionH relativeFrom="margin">
                  <wp:posOffset>1517015</wp:posOffset>
                </wp:positionH>
                <wp:positionV relativeFrom="page">
                  <wp:posOffset>4857391</wp:posOffset>
                </wp:positionV>
                <wp:extent cx="1629410" cy="291465"/>
                <wp:effectExtent l="0" t="0" r="0" b="0"/>
                <wp:wrapNone/>
                <wp:docPr id="128527865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410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3815E8" w14:textId="7F4098B5" w:rsidR="0078163A" w:rsidRPr="009158AE" w:rsidRDefault="0016319D" w:rsidP="0078163A">
                            <w:pPr>
                              <w:rPr>
                                <w:rFonts w:ascii="Sitka Subheading Semibold" w:hAnsi="Sitka Subheading Semibold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Sitka Subheading Semibold" w:hAnsi="Sitka Subheading Semibold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512F5" id="Text Box 5" o:spid="_x0000_s1028" type="#_x0000_t202" style="position:absolute;margin-left:119.45pt;margin-top:382.45pt;width:128.3pt;height:22.9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" filled="f" stroked="f" strokeweight=".5pt">
                <v:textbox>
                  <w:txbxContent>
                    <w:p w14:paraId="593815E8" w14:textId="7F4098B5" w:rsidR="0078163A" w:rsidRPr="009158AE" w:rsidRDefault="0016319D" w:rsidP="0078163A">
                      <w:pPr>
                        <w:rPr>
                          <w:rFonts w:ascii="Sitka Subheading Semibold" w:hAnsi="Sitka Subheading Semibold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Sitka Subheading Semibold" w:hAnsi="Sitka Subheading Semibold"/>
                          <w:sz w:val="28"/>
                          <w:szCs w:val="28"/>
                          <w:u w:val="single"/>
                          <w:lang w:val="en-US"/>
                        </w:rPr>
                        <w:t>CERTIFICATIONS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C766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5B1980" wp14:editId="00008075">
                <wp:simplePos x="0" y="0"/>
                <wp:positionH relativeFrom="column">
                  <wp:posOffset>1258957</wp:posOffset>
                </wp:positionH>
                <wp:positionV relativeFrom="paragraph">
                  <wp:posOffset>3631097</wp:posOffset>
                </wp:positionV>
                <wp:extent cx="4803140" cy="324678"/>
                <wp:effectExtent l="0" t="0" r="0" b="0"/>
                <wp:wrapNone/>
                <wp:docPr id="1878032449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3140" cy="3246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D8DCB6" w14:textId="238A5FB0" w:rsidR="007A2D42" w:rsidRPr="008C7668" w:rsidRDefault="00927690" w:rsidP="008C76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itka Subheading Semibold" w:hAnsi="Sitka Subheading Semibold"/>
                                <w:sz w:val="20"/>
                                <w:szCs w:val="20"/>
                              </w:rPr>
                            </w:pPr>
                            <w:r w:rsidRPr="00927690">
                              <w:rPr>
                                <w:rFonts w:ascii="Sitka Subheading Semibold" w:hAnsi="Sitka Subheading Semibold"/>
                                <w:sz w:val="20"/>
                                <w:szCs w:val="20"/>
                              </w:rPr>
                              <w:t>Personal Portfolio Website (HTML, CSS, JavaScript)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B1980" id="_x0000_s1029" type="#_x0000_t202" style="position:absolute;margin-left:99.15pt;margin-top:285.9pt;width:378.2pt;height:25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" filled="f" stroked="f" strokeweight=".5pt">
                <v:textbox>
                  <w:txbxContent>
                    <w:p w14:paraId="1ED8DCB6" w14:textId="238A5FB0" w:rsidR="007A2D42" w:rsidRPr="008C7668" w:rsidRDefault="00927690" w:rsidP="008C766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Sitka Subheading Semibold" w:hAnsi="Sitka Subheading Semibold"/>
                          <w:sz w:val="20"/>
                          <w:szCs w:val="20"/>
                        </w:rPr>
                      </w:pPr>
                      <w:r w:rsidRPr="00927690">
                        <w:rPr>
                          <w:rFonts w:ascii="Sitka Subheading Semibold" w:hAnsi="Sitka Subheading Semibold"/>
                          <w:sz w:val="20"/>
                          <w:szCs w:val="20"/>
                        </w:rPr>
                        <w:t>Personal Portfolio Website (HTML, CSS, JavaScript)</w:t>
                      </w:r>
                    </w:p>
                  </w:txbxContent>
                </v:textbox>
              </v:shape>
            </w:pict>
          </mc:Fallback>
        </mc:AlternateContent>
      </w:r>
      <w:r w:rsidR="0072642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8F920F" wp14:editId="2E2B974A">
                <wp:simplePos x="0" y="0"/>
                <wp:positionH relativeFrom="margin">
                  <wp:posOffset>1523365</wp:posOffset>
                </wp:positionH>
                <wp:positionV relativeFrom="page">
                  <wp:posOffset>4267476</wp:posOffset>
                </wp:positionV>
                <wp:extent cx="1019810" cy="291465"/>
                <wp:effectExtent l="0" t="0" r="8890" b="0"/>
                <wp:wrapNone/>
                <wp:docPr id="167906527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810" cy="291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8DAA39" w14:textId="3C399486" w:rsidR="006F3A86" w:rsidRPr="009158AE" w:rsidRDefault="006F3A86" w:rsidP="007709F3">
                            <w:pPr>
                              <w:rPr>
                                <w:rFonts w:ascii="Sitka Subheading Semibold" w:hAnsi="Sitka Subheading Semibold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Sitka Subheading Semibold" w:hAnsi="Sitka Subheading Semibold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F920F" id="_x0000_s1030" type="#_x0000_t202" style="position:absolute;margin-left:119.95pt;margin-top:336pt;width:80.3pt;height:22.9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" fillcolor="white [3201]" stroked="f" strokeweight=".5pt">
                <v:textbox>
                  <w:txbxContent>
                    <w:p w14:paraId="4F8DAA39" w14:textId="3C399486" w:rsidR="006F3A86" w:rsidRPr="009158AE" w:rsidRDefault="006F3A86" w:rsidP="007709F3">
                      <w:pPr>
                        <w:rPr>
                          <w:rFonts w:ascii="Sitka Subheading Semibold" w:hAnsi="Sitka Subheading Semibold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Sitka Subheading Semibold" w:hAnsi="Sitka Subheading Semibold"/>
                          <w:sz w:val="28"/>
                          <w:szCs w:val="28"/>
                          <w:u w:val="single"/>
                          <w:lang w:val="en-US"/>
                        </w:rPr>
                        <w:t>PROJECTS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70A6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0FBCA8" wp14:editId="32FA96C5">
                <wp:simplePos x="0" y="0"/>
                <wp:positionH relativeFrom="column">
                  <wp:posOffset>1550504</wp:posOffset>
                </wp:positionH>
                <wp:positionV relativeFrom="page">
                  <wp:posOffset>2928730</wp:posOffset>
                </wp:positionV>
                <wp:extent cx="2358887" cy="967105"/>
                <wp:effectExtent l="0" t="0" r="0" b="4445"/>
                <wp:wrapNone/>
                <wp:docPr id="43350629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8887" cy="967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6F65CD" w14:textId="72868F39" w:rsidR="006F2ACB" w:rsidRPr="00EC6472" w:rsidRDefault="006F2ACB" w:rsidP="00742AD7">
                            <w:pPr>
                              <w:spacing w:after="0" w:line="360" w:lineRule="auto"/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C6472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B.Sc. in Computer Science</w:t>
                            </w:r>
                          </w:p>
                          <w:p w14:paraId="152EC523" w14:textId="684DDA8E" w:rsidR="004919E2" w:rsidRPr="00EC6472" w:rsidRDefault="004919E2" w:rsidP="00742AD7">
                            <w:pPr>
                              <w:spacing w:after="0" w:line="360" w:lineRule="auto"/>
                              <w:rPr>
                                <w:rFonts w:ascii="Sitka Subheading Semibold" w:hAnsi="Sitka Subheading Semibold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C6472">
                              <w:rPr>
                                <w:rFonts w:ascii="Sitka Subheading Semibold" w:hAnsi="Sitka Subheading Semibold"/>
                                <w:sz w:val="18"/>
                                <w:szCs w:val="18"/>
                                <w:lang w:val="en-US"/>
                              </w:rPr>
                              <w:t>B.K. BIRLA COLLEGE OF ARTS, COMMERCE AND SCIENCE</w:t>
                            </w:r>
                          </w:p>
                          <w:p w14:paraId="65F1B0F3" w14:textId="60E015CB" w:rsidR="00F63EB8" w:rsidRPr="00EC6472" w:rsidRDefault="006F2ACB" w:rsidP="00742AD7">
                            <w:pPr>
                              <w:spacing w:after="0" w:line="360" w:lineRule="auto"/>
                              <w:rPr>
                                <w:rFonts w:ascii="Sitka Subheading Semibold" w:hAnsi="Sitka Subheading Semibold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C6472">
                              <w:rPr>
                                <w:rFonts w:ascii="Sitka Subheading Semibold" w:hAnsi="Sitka Subheading Semibold"/>
                                <w:sz w:val="18"/>
                                <w:szCs w:val="18"/>
                                <w:lang w:val="en-US"/>
                              </w:rPr>
                              <w:t xml:space="preserve">Expected Graduation: </w:t>
                            </w:r>
                            <w:r w:rsidR="00EA35E1" w:rsidRPr="00EC6472">
                              <w:rPr>
                                <w:rFonts w:ascii="Sitka Subheading Semibold" w:hAnsi="Sitka Subheading Semibold"/>
                                <w:sz w:val="18"/>
                                <w:szCs w:val="18"/>
                                <w:lang w:val="en-US"/>
                              </w:rPr>
                              <w:t>May 2027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FBCA8" id="_x0000_s1031" type="#_x0000_t202" style="position:absolute;margin-left:122.1pt;margin-top:230.6pt;width:185.75pt;height:76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" filled="f" stroked="f" strokeweight=".5pt">
                <v:textbox>
                  <w:txbxContent>
                    <w:p w14:paraId="4B6F65CD" w14:textId="72868F39" w:rsidR="006F2ACB" w:rsidRPr="00EC6472" w:rsidRDefault="006F2ACB" w:rsidP="00742AD7">
                      <w:pPr>
                        <w:spacing w:after="0" w:line="360" w:lineRule="auto"/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EC6472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B.Sc. in Computer Science</w:t>
                      </w:r>
                    </w:p>
                    <w:p w14:paraId="152EC523" w14:textId="684DDA8E" w:rsidR="004919E2" w:rsidRPr="00EC6472" w:rsidRDefault="004919E2" w:rsidP="00742AD7">
                      <w:pPr>
                        <w:spacing w:after="0" w:line="360" w:lineRule="auto"/>
                        <w:rPr>
                          <w:rFonts w:ascii="Sitka Subheading Semibold" w:hAnsi="Sitka Subheading Semibold"/>
                          <w:sz w:val="18"/>
                          <w:szCs w:val="18"/>
                          <w:lang w:val="en-US"/>
                        </w:rPr>
                      </w:pPr>
                      <w:r w:rsidRPr="00EC6472">
                        <w:rPr>
                          <w:rFonts w:ascii="Sitka Subheading Semibold" w:hAnsi="Sitka Subheading Semibold"/>
                          <w:sz w:val="18"/>
                          <w:szCs w:val="18"/>
                          <w:lang w:val="en-US"/>
                        </w:rPr>
                        <w:t>B.K. BIRLA COLLEGE OF ARTS, COMMERCE AND SCIENCE</w:t>
                      </w:r>
                    </w:p>
                    <w:p w14:paraId="65F1B0F3" w14:textId="60E015CB" w:rsidR="00F63EB8" w:rsidRPr="00EC6472" w:rsidRDefault="006F2ACB" w:rsidP="00742AD7">
                      <w:pPr>
                        <w:spacing w:after="0" w:line="360" w:lineRule="auto"/>
                        <w:rPr>
                          <w:rFonts w:ascii="Sitka Subheading Semibold" w:hAnsi="Sitka Subheading Semibold"/>
                          <w:sz w:val="18"/>
                          <w:szCs w:val="18"/>
                          <w:lang w:val="en-US"/>
                        </w:rPr>
                      </w:pPr>
                      <w:r w:rsidRPr="00EC6472">
                        <w:rPr>
                          <w:rFonts w:ascii="Sitka Subheading Semibold" w:hAnsi="Sitka Subheading Semibold"/>
                          <w:sz w:val="18"/>
                          <w:szCs w:val="18"/>
                          <w:lang w:val="en-US"/>
                        </w:rPr>
                        <w:t xml:space="preserve">Expected Graduation: </w:t>
                      </w:r>
                      <w:r w:rsidR="00EA35E1" w:rsidRPr="00EC6472">
                        <w:rPr>
                          <w:rFonts w:ascii="Sitka Subheading Semibold" w:hAnsi="Sitka Subheading Semibold"/>
                          <w:sz w:val="18"/>
                          <w:szCs w:val="18"/>
                          <w:lang w:val="en-US"/>
                        </w:rPr>
                        <w:t>May 2027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E271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46F65C" wp14:editId="6007825F">
                <wp:simplePos x="0" y="0"/>
                <wp:positionH relativeFrom="column">
                  <wp:posOffset>3770243</wp:posOffset>
                </wp:positionH>
                <wp:positionV relativeFrom="paragraph">
                  <wp:posOffset>2047461</wp:posOffset>
                </wp:positionV>
                <wp:extent cx="2728595" cy="1444487"/>
                <wp:effectExtent l="0" t="0" r="0" b="3810"/>
                <wp:wrapNone/>
                <wp:docPr id="1745350060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595" cy="14444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D9BE1D" w14:textId="15D60F1A" w:rsidR="00C64306" w:rsidRPr="00BE271B" w:rsidRDefault="00C64306" w:rsidP="00BE27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itka Subheading Semibold" w:hAnsi="Sitka Subheading Semibold"/>
                                <w:sz w:val="20"/>
                                <w:szCs w:val="20"/>
                              </w:rPr>
                            </w:pPr>
                            <w:r w:rsidRPr="00BE271B">
                              <w:rPr>
                                <w:rFonts w:ascii="Sitka Subheading Semibold" w:hAnsi="Sitka Subheading Semibold"/>
                                <w:sz w:val="20"/>
                                <w:szCs w:val="20"/>
                              </w:rPr>
                              <w:t>Programming Languages: Python, Java</w:t>
                            </w:r>
                            <w:r w:rsidR="00BE271B">
                              <w:rPr>
                                <w:rFonts w:ascii="Sitka Subheading Semibold" w:hAnsi="Sitka Subheading Semibold"/>
                                <w:sz w:val="20"/>
                                <w:szCs w:val="20"/>
                              </w:rPr>
                              <w:t>,</w:t>
                            </w:r>
                            <w:r w:rsidR="00A362E3">
                              <w:rPr>
                                <w:rFonts w:ascii="Sitka Subheading Semibold" w:hAnsi="Sitka Subheading Semibold"/>
                                <w:sz w:val="20"/>
                                <w:szCs w:val="20"/>
                              </w:rPr>
                              <w:t xml:space="preserve"> C++, C</w:t>
                            </w:r>
                          </w:p>
                          <w:p w14:paraId="2D5F280B" w14:textId="0E1FD99F" w:rsidR="00C64306" w:rsidRPr="00BE271B" w:rsidRDefault="00C64306" w:rsidP="00BE27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itka Subheading Semibold" w:hAnsi="Sitka Subheading Semibold"/>
                                <w:sz w:val="20"/>
                                <w:szCs w:val="20"/>
                              </w:rPr>
                            </w:pPr>
                            <w:r w:rsidRPr="00BE271B">
                              <w:rPr>
                                <w:rFonts w:ascii="Sitka Subheading Semibold" w:hAnsi="Sitka Subheading Semibold"/>
                                <w:sz w:val="20"/>
                                <w:szCs w:val="20"/>
                              </w:rPr>
                              <w:t>Web Development: HTML, CSS, JavaScript</w:t>
                            </w:r>
                          </w:p>
                          <w:p w14:paraId="368FE8BE" w14:textId="64A40171" w:rsidR="00C64306" w:rsidRPr="00BE271B" w:rsidRDefault="00C64306" w:rsidP="00BE27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itka Subheading Semibold" w:hAnsi="Sitka Subheading Semibold"/>
                                <w:sz w:val="20"/>
                                <w:szCs w:val="20"/>
                              </w:rPr>
                            </w:pPr>
                            <w:r w:rsidRPr="00BE271B">
                              <w:rPr>
                                <w:rFonts w:ascii="Sitka Subheading Semibold" w:hAnsi="Sitka Subheading Semibold"/>
                                <w:sz w:val="20"/>
                                <w:szCs w:val="20"/>
                              </w:rPr>
                              <w:t>Data Structures and Algorithms</w:t>
                            </w:r>
                          </w:p>
                          <w:p w14:paraId="49E08415" w14:textId="3D098145" w:rsidR="00C64306" w:rsidRPr="00BE271B" w:rsidRDefault="00C64306" w:rsidP="00BE27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itka Subheading Semibold" w:hAnsi="Sitka Subheading Semibold"/>
                                <w:sz w:val="20"/>
                                <w:szCs w:val="20"/>
                              </w:rPr>
                            </w:pPr>
                            <w:r w:rsidRPr="00BE271B">
                              <w:rPr>
                                <w:rFonts w:ascii="Sitka Subheading Semibold" w:hAnsi="Sitka Subheading Semibold"/>
                                <w:sz w:val="20"/>
                                <w:szCs w:val="20"/>
                              </w:rPr>
                              <w:t>Problem-Solving</w:t>
                            </w:r>
                          </w:p>
                          <w:p w14:paraId="01C35B17" w14:textId="14DF5568" w:rsidR="00C64306" w:rsidRPr="00BE271B" w:rsidRDefault="00C64306" w:rsidP="00BE27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itka Subheading Semibold" w:hAnsi="Sitka Subheading Semibold"/>
                                <w:sz w:val="20"/>
                                <w:szCs w:val="20"/>
                              </w:rPr>
                            </w:pPr>
                            <w:r w:rsidRPr="00BE271B">
                              <w:rPr>
                                <w:rFonts w:ascii="Sitka Subheading Semibold" w:hAnsi="Sitka Subheading Semibold"/>
                                <w:sz w:val="20"/>
                                <w:szCs w:val="20"/>
                              </w:rPr>
                              <w:t>Team Collaboration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6F65C" id="_x0000_s1032" type="#_x0000_t202" style="position:absolute;margin-left:296.85pt;margin-top:161.2pt;width:214.85pt;height:11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" filled="f" stroked="f" strokeweight=".5pt">
                <v:textbox>
                  <w:txbxContent>
                    <w:p w14:paraId="25D9BE1D" w14:textId="15D60F1A" w:rsidR="00C64306" w:rsidRPr="00BE271B" w:rsidRDefault="00C64306" w:rsidP="00BE27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Sitka Subheading Semibold" w:hAnsi="Sitka Subheading Semibold"/>
                          <w:sz w:val="20"/>
                          <w:szCs w:val="20"/>
                        </w:rPr>
                      </w:pPr>
                      <w:r w:rsidRPr="00BE271B">
                        <w:rPr>
                          <w:rFonts w:ascii="Sitka Subheading Semibold" w:hAnsi="Sitka Subheading Semibold"/>
                          <w:sz w:val="20"/>
                          <w:szCs w:val="20"/>
                        </w:rPr>
                        <w:t>Programming Languages: Python, Java</w:t>
                      </w:r>
                      <w:r w:rsidR="00BE271B">
                        <w:rPr>
                          <w:rFonts w:ascii="Sitka Subheading Semibold" w:hAnsi="Sitka Subheading Semibold"/>
                          <w:sz w:val="20"/>
                          <w:szCs w:val="20"/>
                        </w:rPr>
                        <w:t>,</w:t>
                      </w:r>
                      <w:r w:rsidR="00A362E3">
                        <w:rPr>
                          <w:rFonts w:ascii="Sitka Subheading Semibold" w:hAnsi="Sitka Subheading Semibold"/>
                          <w:sz w:val="20"/>
                          <w:szCs w:val="20"/>
                        </w:rPr>
                        <w:t xml:space="preserve"> C++, C</w:t>
                      </w:r>
                    </w:p>
                    <w:p w14:paraId="2D5F280B" w14:textId="0E1FD99F" w:rsidR="00C64306" w:rsidRPr="00BE271B" w:rsidRDefault="00C64306" w:rsidP="00BE27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Sitka Subheading Semibold" w:hAnsi="Sitka Subheading Semibold"/>
                          <w:sz w:val="20"/>
                          <w:szCs w:val="20"/>
                        </w:rPr>
                      </w:pPr>
                      <w:r w:rsidRPr="00BE271B">
                        <w:rPr>
                          <w:rFonts w:ascii="Sitka Subheading Semibold" w:hAnsi="Sitka Subheading Semibold"/>
                          <w:sz w:val="20"/>
                          <w:szCs w:val="20"/>
                        </w:rPr>
                        <w:t>Web Development: HTML, CSS, JavaScript</w:t>
                      </w:r>
                    </w:p>
                    <w:p w14:paraId="368FE8BE" w14:textId="64A40171" w:rsidR="00C64306" w:rsidRPr="00BE271B" w:rsidRDefault="00C64306" w:rsidP="00BE27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Sitka Subheading Semibold" w:hAnsi="Sitka Subheading Semibold"/>
                          <w:sz w:val="20"/>
                          <w:szCs w:val="20"/>
                        </w:rPr>
                      </w:pPr>
                      <w:r w:rsidRPr="00BE271B">
                        <w:rPr>
                          <w:rFonts w:ascii="Sitka Subheading Semibold" w:hAnsi="Sitka Subheading Semibold"/>
                          <w:sz w:val="20"/>
                          <w:szCs w:val="20"/>
                        </w:rPr>
                        <w:t>Data Structures and Algorithms</w:t>
                      </w:r>
                    </w:p>
                    <w:p w14:paraId="49E08415" w14:textId="3D098145" w:rsidR="00C64306" w:rsidRPr="00BE271B" w:rsidRDefault="00C64306" w:rsidP="00BE27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Sitka Subheading Semibold" w:hAnsi="Sitka Subheading Semibold"/>
                          <w:sz w:val="20"/>
                          <w:szCs w:val="20"/>
                        </w:rPr>
                      </w:pPr>
                      <w:r w:rsidRPr="00BE271B">
                        <w:rPr>
                          <w:rFonts w:ascii="Sitka Subheading Semibold" w:hAnsi="Sitka Subheading Semibold"/>
                          <w:sz w:val="20"/>
                          <w:szCs w:val="20"/>
                        </w:rPr>
                        <w:t>Problem-Solving</w:t>
                      </w:r>
                    </w:p>
                    <w:p w14:paraId="01C35B17" w14:textId="14DF5568" w:rsidR="00C64306" w:rsidRPr="00BE271B" w:rsidRDefault="00C64306" w:rsidP="00BE27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Sitka Subheading Semibold" w:hAnsi="Sitka Subheading Semibold"/>
                          <w:sz w:val="20"/>
                          <w:szCs w:val="20"/>
                        </w:rPr>
                      </w:pPr>
                      <w:r w:rsidRPr="00BE271B">
                        <w:rPr>
                          <w:rFonts w:ascii="Sitka Subheading Semibold" w:hAnsi="Sitka Subheading Semibold"/>
                          <w:sz w:val="20"/>
                          <w:szCs w:val="20"/>
                        </w:rPr>
                        <w:t>Team Collaboration</w:t>
                      </w:r>
                    </w:p>
                  </w:txbxContent>
                </v:textbox>
              </v:shape>
            </w:pict>
          </mc:Fallback>
        </mc:AlternateContent>
      </w:r>
      <w:r w:rsidR="00BE271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F76DB2" wp14:editId="231151AF">
                <wp:simplePos x="0" y="0"/>
                <wp:positionH relativeFrom="margin">
                  <wp:posOffset>4019274</wp:posOffset>
                </wp:positionH>
                <wp:positionV relativeFrom="page">
                  <wp:posOffset>2630170</wp:posOffset>
                </wp:positionV>
                <wp:extent cx="828040" cy="291547"/>
                <wp:effectExtent l="0" t="0" r="0" b="0"/>
                <wp:wrapNone/>
                <wp:docPr id="9415395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040" cy="2915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3ABB98" w14:textId="338C4A0D" w:rsidR="007709F3" w:rsidRPr="009158AE" w:rsidRDefault="00FE353B" w:rsidP="007709F3">
                            <w:pPr>
                              <w:rPr>
                                <w:rFonts w:ascii="Sitka Subheading Semibold" w:hAnsi="Sitka Subheading Semibold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Sitka Subheading Semibold" w:hAnsi="Sitka Subheading Semibold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76DB2" id="_x0000_s1033" type="#_x0000_t202" style="position:absolute;margin-left:316.5pt;margin-top:207.1pt;width:65.2pt;height:22.9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" fillcolor="white [3201]" stroked="f" strokeweight=".5pt">
                <v:textbox>
                  <w:txbxContent>
                    <w:p w14:paraId="293ABB98" w14:textId="338C4A0D" w:rsidR="007709F3" w:rsidRPr="009158AE" w:rsidRDefault="00FE353B" w:rsidP="007709F3">
                      <w:pPr>
                        <w:rPr>
                          <w:rFonts w:ascii="Sitka Subheading Semibold" w:hAnsi="Sitka Subheading Semibold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Sitka Subheading Semibold" w:hAnsi="Sitka Subheading Semibold"/>
                          <w:sz w:val="28"/>
                          <w:szCs w:val="28"/>
                          <w:u w:val="single"/>
                          <w:lang w:val="en-US"/>
                        </w:rPr>
                        <w:t>SKILLS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07F7A">
        <w:rPr>
          <w:rFonts w:ascii="Sitka Subheading Semibold" w:hAnsi="Sitka Subheading Semibold"/>
          <w:noProof/>
        </w:rPr>
        <w:drawing>
          <wp:anchor distT="0" distB="0" distL="114300" distR="114300" simplePos="0" relativeHeight="251677696" behindDoc="0" locked="0" layoutInCell="1" allowOverlap="1" wp14:anchorId="1FA2FE5B" wp14:editId="262FB0E4">
            <wp:simplePos x="0" y="0"/>
            <wp:positionH relativeFrom="margin">
              <wp:posOffset>2679341</wp:posOffset>
            </wp:positionH>
            <wp:positionV relativeFrom="page">
              <wp:posOffset>2642235</wp:posOffset>
            </wp:positionV>
            <wp:extent cx="271670" cy="271670"/>
            <wp:effectExtent l="0" t="0" r="0" b="0"/>
            <wp:wrapNone/>
            <wp:docPr id="774457378" name="Graphic 14" descr="Graduation ca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57378" name="Graphic 774457378" descr="Graduation cap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70" cy="27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7F7A">
        <w:rPr>
          <w:rFonts w:ascii="Sitka Subheading Semibold" w:hAnsi="Sitka Subheading Semibold"/>
          <w:noProof/>
        </w:rPr>
        <w:drawing>
          <wp:anchor distT="0" distB="0" distL="114300" distR="114300" simplePos="0" relativeHeight="251676672" behindDoc="0" locked="0" layoutInCell="1" allowOverlap="1" wp14:anchorId="51E58D16" wp14:editId="03F45303">
            <wp:simplePos x="0" y="0"/>
            <wp:positionH relativeFrom="column">
              <wp:posOffset>2351957</wp:posOffset>
            </wp:positionH>
            <wp:positionV relativeFrom="margin">
              <wp:posOffset>85559</wp:posOffset>
            </wp:positionV>
            <wp:extent cx="212035" cy="212035"/>
            <wp:effectExtent l="0" t="0" r="0" b="0"/>
            <wp:wrapNone/>
            <wp:docPr id="1679781502" name="Graphic 13" descr="Us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781502" name="Graphic 1679781502" descr="User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35" cy="21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45E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6D0D0B" wp14:editId="131F239F">
                <wp:simplePos x="0" y="0"/>
                <wp:positionH relativeFrom="column">
                  <wp:posOffset>1530626</wp:posOffset>
                </wp:positionH>
                <wp:positionV relativeFrom="page">
                  <wp:posOffset>2623930</wp:posOffset>
                </wp:positionV>
                <wp:extent cx="1219200" cy="417444"/>
                <wp:effectExtent l="0" t="0" r="0" b="1905"/>
                <wp:wrapNone/>
                <wp:docPr id="114574063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174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7F31D1" w14:textId="32E0691A" w:rsidR="008545EE" w:rsidRPr="009158AE" w:rsidRDefault="008545EE" w:rsidP="008545EE">
                            <w:pPr>
                              <w:rPr>
                                <w:rFonts w:ascii="Sitka Subheading Semibold" w:hAnsi="Sitka Subheading Semibold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Sitka Subheading Semibold" w:hAnsi="Sitka Subheading Semibold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D0D0B" id="_x0000_s1034" type="#_x0000_t202" style="position:absolute;margin-left:120.5pt;margin-top:206.6pt;width:96pt;height:32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" fillcolor="white [3201]" stroked="f" strokeweight=".5pt">
                <v:textbox>
                  <w:txbxContent>
                    <w:p w14:paraId="297F31D1" w14:textId="32E0691A" w:rsidR="008545EE" w:rsidRPr="009158AE" w:rsidRDefault="008545EE" w:rsidP="008545EE">
                      <w:pPr>
                        <w:rPr>
                          <w:rFonts w:ascii="Sitka Subheading Semibold" w:hAnsi="Sitka Subheading Semibold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Sitka Subheading Semibold" w:hAnsi="Sitka Subheading Semibold"/>
                          <w:sz w:val="28"/>
                          <w:szCs w:val="28"/>
                          <w:u w:val="single"/>
                          <w:lang w:val="en-US"/>
                        </w:rPr>
                        <w:t>EDUCATION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158A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84F5FA" wp14:editId="775D240A">
                <wp:simplePos x="0" y="0"/>
                <wp:positionH relativeFrom="column">
                  <wp:posOffset>1467209</wp:posOffset>
                </wp:positionH>
                <wp:positionV relativeFrom="page">
                  <wp:posOffset>951230</wp:posOffset>
                </wp:positionV>
                <wp:extent cx="1020418" cy="417444"/>
                <wp:effectExtent l="0" t="0" r="8890" b="1905"/>
                <wp:wrapNone/>
                <wp:docPr id="29559131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418" cy="4174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EA0EF0" w14:textId="3446A6C0" w:rsidR="00776D49" w:rsidRPr="009158AE" w:rsidRDefault="008557DD">
                            <w:pPr>
                              <w:rPr>
                                <w:rFonts w:ascii="Sitka Subheading Semibold" w:hAnsi="Sitka Subheading Semibold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9158AE">
                              <w:rPr>
                                <w:rFonts w:ascii="Sitka Subheading Semibold" w:hAnsi="Sitka Subheading Semibold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4F5FA" id="_x0000_s1035" type="#_x0000_t202" style="position:absolute;margin-left:115.55pt;margin-top:74.9pt;width:80.35pt;height:3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" fillcolor="white [3201]" stroked="f" strokeweight=".5pt">
                <v:textbox>
                  <w:txbxContent>
                    <w:p w14:paraId="0EEA0EF0" w14:textId="3446A6C0" w:rsidR="00776D49" w:rsidRPr="009158AE" w:rsidRDefault="008557DD">
                      <w:pPr>
                        <w:rPr>
                          <w:rFonts w:ascii="Sitka Subheading Semibold" w:hAnsi="Sitka Subheading Semibold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9158AE">
                        <w:rPr>
                          <w:rFonts w:ascii="Sitka Subheading Semibold" w:hAnsi="Sitka Subheading Semibold"/>
                          <w:sz w:val="28"/>
                          <w:szCs w:val="28"/>
                          <w:u w:val="single"/>
                          <w:lang w:val="en-US"/>
                        </w:rPr>
                        <w:t>PROFILE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F4C2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130C6D" wp14:editId="1FF0B846">
                <wp:simplePos x="0" y="0"/>
                <wp:positionH relativeFrom="column">
                  <wp:posOffset>1463399</wp:posOffset>
                </wp:positionH>
                <wp:positionV relativeFrom="page">
                  <wp:posOffset>1228090</wp:posOffset>
                </wp:positionV>
                <wp:extent cx="5015865" cy="1351722"/>
                <wp:effectExtent l="0" t="0" r="0" b="1270"/>
                <wp:wrapNone/>
                <wp:docPr id="158178389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5865" cy="13517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BF7DB5" w14:textId="7A78293B" w:rsidR="000F1F61" w:rsidRPr="00FF4C24" w:rsidRDefault="00FF4C24" w:rsidP="000F1F61">
                            <w:pPr>
                              <w:rPr>
                                <w:rFonts w:ascii="Sitka Subheading Semibold" w:hAnsi="Sitka Subheading Semibold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F4C24">
                              <w:rPr>
                                <w:rFonts w:ascii="Sitka Subheading Semibold" w:hAnsi="Sitka Subheading Semibold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“Enthusiastic B.Sc. Computer Science student with a passion for problem-solving and technology. Eager to learn and contribute to real-world projects. Proficient in foundational programming languages (such as Python and Java) and </w:t>
                            </w:r>
                            <w:r>
                              <w:rPr>
                                <w:rFonts w:ascii="Sitka Subheading Semibold" w:hAnsi="Sitka Subheading Semibold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also in </w:t>
                            </w:r>
                            <w:r w:rsidR="00CF6587">
                              <w:rPr>
                                <w:rFonts w:ascii="Sitka Subheading Semibold" w:hAnsi="Sitka Subheading Semibold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frameworks like Web Development. </w:t>
                            </w:r>
                            <w:r w:rsidRPr="00FF4C24">
                              <w:rPr>
                                <w:rFonts w:ascii="Sitka Subheading Semibold" w:hAnsi="Sitka Subheading Semibold"/>
                                <w:i/>
                                <w:iCs/>
                                <w:sz w:val="20"/>
                                <w:szCs w:val="20"/>
                              </w:rPr>
                              <w:t>Actively seeking internships or opportunities to apply classroom knowledge in practical settings. Strong teamwork and communication skills. Open to challenges and ready to make a positive impact in the tech industry.”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30C6D" id="_x0000_s1036" type="#_x0000_t202" style="position:absolute;margin-left:115.25pt;margin-top:96.7pt;width:394.95pt;height:106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" filled="f" stroked="f" strokeweight=".5pt">
                <v:textbox>
                  <w:txbxContent>
                    <w:p w14:paraId="4BBF7DB5" w14:textId="7A78293B" w:rsidR="000F1F61" w:rsidRPr="00FF4C24" w:rsidRDefault="00FF4C24" w:rsidP="000F1F61">
                      <w:pPr>
                        <w:rPr>
                          <w:rFonts w:ascii="Sitka Subheading Semibold" w:hAnsi="Sitka Subheading Semibold"/>
                          <w:sz w:val="20"/>
                          <w:szCs w:val="20"/>
                          <w:lang w:val="en-US"/>
                        </w:rPr>
                      </w:pPr>
                      <w:r w:rsidRPr="00FF4C24">
                        <w:rPr>
                          <w:rFonts w:ascii="Sitka Subheading Semibold" w:hAnsi="Sitka Subheading Semibold"/>
                          <w:i/>
                          <w:iCs/>
                          <w:sz w:val="20"/>
                          <w:szCs w:val="20"/>
                        </w:rPr>
                        <w:t xml:space="preserve">“Enthusiastic B.Sc. Computer Science student with a passion for problem-solving and technology. Eager to learn and contribute to real-world projects. Proficient in foundational programming languages (such as Python and Java) and </w:t>
                      </w:r>
                      <w:r>
                        <w:rPr>
                          <w:rFonts w:ascii="Sitka Subheading Semibold" w:hAnsi="Sitka Subheading Semibold"/>
                          <w:i/>
                          <w:iCs/>
                          <w:sz w:val="20"/>
                          <w:szCs w:val="20"/>
                        </w:rPr>
                        <w:t xml:space="preserve">also in </w:t>
                      </w:r>
                      <w:r w:rsidR="00CF6587">
                        <w:rPr>
                          <w:rFonts w:ascii="Sitka Subheading Semibold" w:hAnsi="Sitka Subheading Semibold"/>
                          <w:i/>
                          <w:iCs/>
                          <w:sz w:val="20"/>
                          <w:szCs w:val="20"/>
                        </w:rPr>
                        <w:t xml:space="preserve">frameworks like Web Development. </w:t>
                      </w:r>
                      <w:r w:rsidRPr="00FF4C24">
                        <w:rPr>
                          <w:rFonts w:ascii="Sitka Subheading Semibold" w:hAnsi="Sitka Subheading Semibold"/>
                          <w:i/>
                          <w:iCs/>
                          <w:sz w:val="20"/>
                          <w:szCs w:val="20"/>
                        </w:rPr>
                        <w:t>Actively seeking internships or opportunities to apply classroom knowledge in practical settings. Strong teamwork and communication skills. Open to challenges and ready to make a positive impact in the tech industry.”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51D62">
        <w:rPr>
          <w:rFonts w:ascii="Sitka Subheading Semibold" w:hAnsi="Sitka Subheading Semibold"/>
          <w:noProof/>
        </w:rPr>
        <w:drawing>
          <wp:anchor distT="0" distB="0" distL="114300" distR="114300" simplePos="0" relativeHeight="251673600" behindDoc="0" locked="0" layoutInCell="1" allowOverlap="1" wp14:anchorId="62A4B8ED" wp14:editId="78444D43">
            <wp:simplePos x="0" y="0"/>
            <wp:positionH relativeFrom="column">
              <wp:posOffset>-702310</wp:posOffset>
            </wp:positionH>
            <wp:positionV relativeFrom="page">
              <wp:posOffset>3934101</wp:posOffset>
            </wp:positionV>
            <wp:extent cx="228600" cy="228600"/>
            <wp:effectExtent l="0" t="0" r="0" b="0"/>
            <wp:wrapNone/>
            <wp:docPr id="1090905936" name="Graphic 11" descr="Emai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05936" name="Graphic 11" descr="Email with solid fill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1D62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233DD36D" wp14:editId="6D0C3226">
                <wp:simplePos x="0" y="0"/>
                <wp:positionH relativeFrom="column">
                  <wp:posOffset>-848139</wp:posOffset>
                </wp:positionH>
                <wp:positionV relativeFrom="page">
                  <wp:posOffset>66261</wp:posOffset>
                </wp:positionV>
                <wp:extent cx="2213002" cy="10558780"/>
                <wp:effectExtent l="0" t="0" r="15875" b="13970"/>
                <wp:wrapNone/>
                <wp:docPr id="116281644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3002" cy="10558780"/>
                        </a:xfrm>
                        <a:prstGeom prst="rect">
                          <a:avLst/>
                        </a:prstGeom>
                        <a:solidFill>
                          <a:srgbClr val="8800F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BCE6D" id="Rectangle 3" o:spid="_x0000_s1026" style="position:absolute;margin-left:-66.8pt;margin-top:5.2pt;width:174.25pt;height:831.4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" fillcolor="#80f" strokecolor="#09101d [484]" strokeweight="1pt">
                <w10:wrap anchory="page"/>
              </v:rect>
            </w:pict>
          </mc:Fallback>
        </mc:AlternateContent>
      </w:r>
      <w:r w:rsidR="00651D6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E32F2B" wp14:editId="4E7D5A69">
                <wp:simplePos x="0" y="0"/>
                <wp:positionH relativeFrom="column">
                  <wp:posOffset>-496957</wp:posOffset>
                </wp:positionH>
                <wp:positionV relativeFrom="paragraph">
                  <wp:posOffset>1789043</wp:posOffset>
                </wp:positionV>
                <wp:extent cx="1861931" cy="1570355"/>
                <wp:effectExtent l="0" t="0" r="0" b="0"/>
                <wp:wrapNone/>
                <wp:docPr id="98393907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1931" cy="157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763762" w14:textId="414D4863" w:rsidR="00D6174E" w:rsidRPr="003A4E8B" w:rsidRDefault="00C7791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A4E8B">
                              <w:rPr>
                                <w:color w:val="FFFFFF" w:themeColor="background1"/>
                              </w:rPr>
                              <w:t>+91-8652728169</w:t>
                            </w:r>
                          </w:p>
                          <w:p w14:paraId="67D70E13" w14:textId="6B8319FF" w:rsidR="007C7A29" w:rsidRPr="003A4E8B" w:rsidRDefault="007C7A2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A4E8B">
                              <w:rPr>
                                <w:color w:val="FFFFFF" w:themeColor="background1"/>
                              </w:rPr>
                              <w:t>Shree Samarth Apt., B/203, Near Regency Estate, Dawadi</w:t>
                            </w:r>
                            <w:r w:rsidR="003A4E8B" w:rsidRPr="003A4E8B">
                              <w:rPr>
                                <w:color w:val="FFFFFF" w:themeColor="background1"/>
                              </w:rPr>
                              <w:t xml:space="preserve"> Dombivli East, </w:t>
                            </w:r>
                          </w:p>
                          <w:p w14:paraId="770A92DD" w14:textId="1AB9E18E" w:rsidR="003A4E8B" w:rsidRDefault="003A4E8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A4E8B">
                              <w:rPr>
                                <w:color w:val="FFFFFF" w:themeColor="background1"/>
                              </w:rPr>
                              <w:t>Pin-code :- 421 201</w:t>
                            </w:r>
                          </w:p>
                          <w:p w14:paraId="264A0CFB" w14:textId="41BDC42A" w:rsidR="008126EE" w:rsidRPr="003A4E8B" w:rsidRDefault="00651D6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souvikdutta0718@gmail.com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32F2B" id="Text Box 8" o:spid="_x0000_s1037" type="#_x0000_t202" style="position:absolute;margin-left:-39.15pt;margin-top:140.85pt;width:146.6pt;height:123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" filled="f" stroked="f" strokeweight=".5pt">
                <v:textbox>
                  <w:txbxContent>
                    <w:p w14:paraId="14763762" w14:textId="414D4863" w:rsidR="00D6174E" w:rsidRPr="003A4E8B" w:rsidRDefault="00C77913">
                      <w:pPr>
                        <w:rPr>
                          <w:color w:val="FFFFFF" w:themeColor="background1"/>
                        </w:rPr>
                      </w:pPr>
                      <w:r w:rsidRPr="003A4E8B">
                        <w:rPr>
                          <w:color w:val="FFFFFF" w:themeColor="background1"/>
                        </w:rPr>
                        <w:t>+91-8652728169</w:t>
                      </w:r>
                    </w:p>
                    <w:p w14:paraId="67D70E13" w14:textId="6B8319FF" w:rsidR="007C7A29" w:rsidRPr="003A4E8B" w:rsidRDefault="007C7A29">
                      <w:pPr>
                        <w:rPr>
                          <w:color w:val="FFFFFF" w:themeColor="background1"/>
                        </w:rPr>
                      </w:pPr>
                      <w:r w:rsidRPr="003A4E8B">
                        <w:rPr>
                          <w:color w:val="FFFFFF" w:themeColor="background1"/>
                        </w:rPr>
                        <w:t>Shree Samarth Apt., B/203, Near Regency Estate, Dawadi</w:t>
                      </w:r>
                      <w:r w:rsidR="003A4E8B" w:rsidRPr="003A4E8B">
                        <w:rPr>
                          <w:color w:val="FFFFFF" w:themeColor="background1"/>
                        </w:rPr>
                        <w:t xml:space="preserve"> Dombivli East, </w:t>
                      </w:r>
                    </w:p>
                    <w:p w14:paraId="770A92DD" w14:textId="1AB9E18E" w:rsidR="003A4E8B" w:rsidRDefault="003A4E8B">
                      <w:pPr>
                        <w:rPr>
                          <w:color w:val="FFFFFF" w:themeColor="background1"/>
                        </w:rPr>
                      </w:pPr>
                      <w:r w:rsidRPr="003A4E8B">
                        <w:rPr>
                          <w:color w:val="FFFFFF" w:themeColor="background1"/>
                        </w:rPr>
                        <w:t>Pin-code :- 421 201</w:t>
                      </w:r>
                    </w:p>
                    <w:p w14:paraId="264A0CFB" w14:textId="41BDC42A" w:rsidR="008126EE" w:rsidRPr="003A4E8B" w:rsidRDefault="00651D6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souvikdutta0718@gmail.com</w:t>
                      </w:r>
                    </w:p>
                  </w:txbxContent>
                </v:textbox>
              </v:shape>
            </w:pict>
          </mc:Fallback>
        </mc:AlternateContent>
      </w:r>
      <w:r w:rsidR="003A4E8B">
        <w:rPr>
          <w:noProof/>
        </w:rPr>
        <w:drawing>
          <wp:anchor distT="0" distB="0" distL="114300" distR="114300" simplePos="0" relativeHeight="251669504" behindDoc="0" locked="0" layoutInCell="1" allowOverlap="1" wp14:anchorId="0A6655E5" wp14:editId="5E292ABA">
            <wp:simplePos x="0" y="0"/>
            <wp:positionH relativeFrom="column">
              <wp:posOffset>-685524</wp:posOffset>
            </wp:positionH>
            <wp:positionV relativeFrom="page">
              <wp:posOffset>2724150</wp:posOffset>
            </wp:positionV>
            <wp:extent cx="228600" cy="228600"/>
            <wp:effectExtent l="0" t="0" r="0" b="0"/>
            <wp:wrapNone/>
            <wp:docPr id="1614111481" name="Graphic 9" descr="Speaker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11481" name="Graphic 1614111481" descr="Speaker phone with solid fill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E8B">
        <w:rPr>
          <w:rFonts w:ascii="Sitka Subheading Semibold" w:hAnsi="Sitka Subheading Semibold"/>
          <w:noProof/>
        </w:rPr>
        <w:drawing>
          <wp:anchor distT="0" distB="0" distL="114300" distR="114300" simplePos="0" relativeHeight="251670528" behindDoc="0" locked="0" layoutInCell="1" allowOverlap="1" wp14:anchorId="67C21EBB" wp14:editId="24555F15">
            <wp:simplePos x="0" y="0"/>
            <wp:positionH relativeFrom="column">
              <wp:posOffset>-677186</wp:posOffset>
            </wp:positionH>
            <wp:positionV relativeFrom="page">
              <wp:posOffset>3026410</wp:posOffset>
            </wp:positionV>
            <wp:extent cx="221615" cy="221615"/>
            <wp:effectExtent l="0" t="0" r="6985" b="6985"/>
            <wp:wrapNone/>
            <wp:docPr id="23779399" name="Graphic 10" descr="Hou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9399" name="Graphic 23779399" descr="House with solid fill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57D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C90B58" wp14:editId="58A798B4">
                <wp:simplePos x="0" y="0"/>
                <wp:positionH relativeFrom="column">
                  <wp:posOffset>-437322</wp:posOffset>
                </wp:positionH>
                <wp:positionV relativeFrom="paragraph">
                  <wp:posOffset>1146313</wp:posOffset>
                </wp:positionV>
                <wp:extent cx="1378226" cy="390939"/>
                <wp:effectExtent l="0" t="0" r="12700" b="28575"/>
                <wp:wrapNone/>
                <wp:docPr id="157295263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8226" cy="39093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1B74BC" w14:textId="3C930F2C" w:rsidR="008557DD" w:rsidRPr="00D6174E" w:rsidRDefault="00D6174E" w:rsidP="00D6174E">
                            <w:pPr>
                              <w:jc w:val="center"/>
                              <w:rPr>
                                <w:rFonts w:ascii="Sitka Subheading Semibold" w:hAnsi="Sitka Subheading Semibold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6174E">
                              <w:rPr>
                                <w:rFonts w:ascii="Sitka Subheading Semibold" w:hAnsi="Sitka Subheading Semibold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90B58" id="Text Box 7" o:spid="_x0000_s1038" type="#_x0000_t202" style="position:absolute;margin-left:-34.45pt;margin-top:90.25pt;width:108.5pt;height:3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" filled="f" strokecolor="white [3212]" strokeweight="1pt">
                <v:textbox>
                  <w:txbxContent>
                    <w:p w14:paraId="5A1B74BC" w14:textId="3C930F2C" w:rsidR="008557DD" w:rsidRPr="00D6174E" w:rsidRDefault="00D6174E" w:rsidP="00D6174E">
                      <w:pPr>
                        <w:jc w:val="center"/>
                        <w:rPr>
                          <w:rFonts w:ascii="Sitka Subheading Semibold" w:hAnsi="Sitka Subheading Semibold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D6174E">
                        <w:rPr>
                          <w:rFonts w:ascii="Sitka Subheading Semibold" w:hAnsi="Sitka Subheading Semibold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CONTACTS</w:t>
                      </w:r>
                    </w:p>
                  </w:txbxContent>
                </v:textbox>
              </v:shape>
            </w:pict>
          </mc:Fallback>
        </mc:AlternateContent>
      </w:r>
      <w:r w:rsidR="0040029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C4B162" wp14:editId="4213A68E">
                <wp:simplePos x="0" y="0"/>
                <wp:positionH relativeFrom="column">
                  <wp:posOffset>1530626</wp:posOffset>
                </wp:positionH>
                <wp:positionV relativeFrom="page">
                  <wp:posOffset>921026</wp:posOffset>
                </wp:positionV>
                <wp:extent cx="4982210" cy="0"/>
                <wp:effectExtent l="0" t="0" r="0" b="0"/>
                <wp:wrapNone/>
                <wp:docPr id="151604250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221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8800FF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0ECFF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20.5pt,72.5pt" to="512.8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" strokecolor="#80f" strokeweight="1pt">
                <v:stroke joinstyle="miter"/>
                <w10:wrap anchory="page"/>
              </v:line>
            </w:pict>
          </mc:Fallback>
        </mc:AlternateContent>
      </w:r>
      <w:r w:rsidR="0040029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4AA721" wp14:editId="6DBF10D0">
                <wp:simplePos x="0" y="0"/>
                <wp:positionH relativeFrom="column">
                  <wp:posOffset>1530626</wp:posOffset>
                </wp:positionH>
                <wp:positionV relativeFrom="page">
                  <wp:posOffset>861391</wp:posOffset>
                </wp:positionV>
                <wp:extent cx="4982210" cy="0"/>
                <wp:effectExtent l="0" t="0" r="0" b="0"/>
                <wp:wrapNone/>
                <wp:docPr id="10256146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221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8800FF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CDAB4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20.5pt,67.85pt" to="512.8pt,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" strokecolor="#80f" strokeweight="1pt">
                <v:stroke joinstyle="miter"/>
                <w10:wrap anchory="page"/>
              </v:line>
            </w:pict>
          </mc:Fallback>
        </mc:AlternateContent>
      </w:r>
      <w:r w:rsidR="00CB66BB">
        <w:rPr>
          <w:noProof/>
        </w:rPr>
        <w:drawing>
          <wp:anchor distT="0" distB="0" distL="114300" distR="114300" simplePos="0" relativeHeight="251659775" behindDoc="0" locked="0" layoutInCell="1" allowOverlap="1" wp14:anchorId="1CDA902E" wp14:editId="67C3204B">
            <wp:simplePos x="0" y="0"/>
            <wp:positionH relativeFrom="column">
              <wp:posOffset>-464981</wp:posOffset>
            </wp:positionH>
            <wp:positionV relativeFrom="page">
              <wp:posOffset>423930</wp:posOffset>
            </wp:positionV>
            <wp:extent cx="1409432" cy="1433195"/>
            <wp:effectExtent l="76200" t="76200" r="76835" b="90805"/>
            <wp:wrapNone/>
            <wp:docPr id="7534132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13225" name="Picture 75341322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9432" cy="143319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6B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AE9FFB" wp14:editId="10D6A012">
                <wp:simplePos x="0" y="0"/>
                <wp:positionH relativeFrom="column">
                  <wp:posOffset>-513715</wp:posOffset>
                </wp:positionH>
                <wp:positionV relativeFrom="page">
                  <wp:posOffset>379095</wp:posOffset>
                </wp:positionV>
                <wp:extent cx="1501775" cy="1509395"/>
                <wp:effectExtent l="38100" t="38100" r="41275" b="52705"/>
                <wp:wrapNone/>
                <wp:docPr id="42935448" name="Circle: Holl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775" cy="1509395"/>
                        </a:xfrm>
                        <a:prstGeom prst="donut">
                          <a:avLst>
                            <a:gd name="adj" fmla="val 6129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47B265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2" o:spid="_x0000_s1026" type="#_x0000_t23" style="position:absolute;margin-left:-40.45pt;margin-top:29.85pt;width:118.25pt;height:118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" adj="1324" fillcolor="#7030a0" stroked="f" strokeweight="1pt">
                <v:stroke joinstyle="miter"/>
                <w10:wrap anchory="page"/>
              </v:shape>
            </w:pict>
          </mc:Fallback>
        </mc:AlternateContent>
      </w:r>
      <w:r w:rsidR="00C77913">
        <w:rPr>
          <w:rFonts w:ascii="Sitka Subheading Semibold" w:hAnsi="Sitka Subheading Semibold"/>
        </w:rPr>
        <w:tab/>
      </w:r>
      <w:r w:rsidR="00C77913">
        <w:rPr>
          <w:rFonts w:ascii="Sitka Subheading Semibold" w:hAnsi="Sitka Subheading Semibold"/>
        </w:rPr>
        <w:tab/>
      </w:r>
      <w:r w:rsidR="00C77913">
        <w:rPr>
          <w:rFonts w:ascii="Sitka Subheading Semibold" w:hAnsi="Sitka Subheading Semibold"/>
        </w:rPr>
        <w:tab/>
      </w:r>
      <w:r w:rsidR="00C77913">
        <w:rPr>
          <w:rFonts w:ascii="Sitka Subheading Semibold" w:hAnsi="Sitka Subheading Semibold"/>
        </w:rPr>
        <w:tab/>
      </w:r>
      <w:r w:rsidR="00C77913">
        <w:rPr>
          <w:rFonts w:ascii="Sitka Subheading Semibold" w:hAnsi="Sitka Subheading Semibold"/>
        </w:rPr>
        <w:tab/>
      </w:r>
    </w:p>
    <w:sectPr w:rsidR="004568F8" w:rsidRPr="00776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tka Subheading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68792E"/>
    <w:multiLevelType w:val="hybridMultilevel"/>
    <w:tmpl w:val="7DE67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215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84D"/>
    <w:rsid w:val="000E1428"/>
    <w:rsid w:val="000F1F61"/>
    <w:rsid w:val="000F2939"/>
    <w:rsid w:val="0016319D"/>
    <w:rsid w:val="001932AB"/>
    <w:rsid w:val="0019647B"/>
    <w:rsid w:val="00285EF9"/>
    <w:rsid w:val="002A25AF"/>
    <w:rsid w:val="002A68A2"/>
    <w:rsid w:val="002D7448"/>
    <w:rsid w:val="002E6E65"/>
    <w:rsid w:val="00307F7A"/>
    <w:rsid w:val="00310B91"/>
    <w:rsid w:val="00324165"/>
    <w:rsid w:val="003A4E8B"/>
    <w:rsid w:val="003C636C"/>
    <w:rsid w:val="003D30B7"/>
    <w:rsid w:val="003D563C"/>
    <w:rsid w:val="0040029E"/>
    <w:rsid w:val="004568F8"/>
    <w:rsid w:val="004662DA"/>
    <w:rsid w:val="00470B79"/>
    <w:rsid w:val="004919E2"/>
    <w:rsid w:val="004B3FAE"/>
    <w:rsid w:val="00651D62"/>
    <w:rsid w:val="006F2ACB"/>
    <w:rsid w:val="006F3A86"/>
    <w:rsid w:val="0072642B"/>
    <w:rsid w:val="00742AD7"/>
    <w:rsid w:val="007709F3"/>
    <w:rsid w:val="00776D49"/>
    <w:rsid w:val="0078163A"/>
    <w:rsid w:val="00786274"/>
    <w:rsid w:val="007A2D42"/>
    <w:rsid w:val="007C7A29"/>
    <w:rsid w:val="007D3408"/>
    <w:rsid w:val="008126EE"/>
    <w:rsid w:val="008545EE"/>
    <w:rsid w:val="008557DD"/>
    <w:rsid w:val="00865215"/>
    <w:rsid w:val="0088031A"/>
    <w:rsid w:val="008B70A5"/>
    <w:rsid w:val="008C7668"/>
    <w:rsid w:val="009158AE"/>
    <w:rsid w:val="00927690"/>
    <w:rsid w:val="009B484D"/>
    <w:rsid w:val="00A362E3"/>
    <w:rsid w:val="00A70A64"/>
    <w:rsid w:val="00A8079D"/>
    <w:rsid w:val="00AB08AA"/>
    <w:rsid w:val="00BE271B"/>
    <w:rsid w:val="00C64306"/>
    <w:rsid w:val="00C77913"/>
    <w:rsid w:val="00CB66BB"/>
    <w:rsid w:val="00CF6587"/>
    <w:rsid w:val="00D6174E"/>
    <w:rsid w:val="00DC3C3E"/>
    <w:rsid w:val="00DD5EAF"/>
    <w:rsid w:val="00DF3492"/>
    <w:rsid w:val="00E21AAE"/>
    <w:rsid w:val="00EA35E1"/>
    <w:rsid w:val="00EC6472"/>
    <w:rsid w:val="00F63EB8"/>
    <w:rsid w:val="00FE353B"/>
    <w:rsid w:val="00FF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D8682"/>
  <w15:chartTrackingRefBased/>
  <w15:docId w15:val="{6C76C633-7524-4DA0-B408-92E2935C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Dutta</dc:creator>
  <cp:keywords/>
  <dc:description/>
  <cp:lastModifiedBy>Souvik Dutta</cp:lastModifiedBy>
  <cp:revision>61</cp:revision>
  <dcterms:created xsi:type="dcterms:W3CDTF">2024-08-05T14:53:00Z</dcterms:created>
  <dcterms:modified xsi:type="dcterms:W3CDTF">2024-08-17T16:28:00Z</dcterms:modified>
</cp:coreProperties>
</file>