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&lt;title&gt;Our Cornwall Getaway ❤️&lt;/title&gt;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font-family: 'Segoe UI', sans-serif;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background: linear-gradient(135deg, #0f172a, #1e293b);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.container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max-width: 1000px;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margin: auto;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padding: 40px 20px;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h1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font-size: 2.8em;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margin-bottom: 10px;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.subtitle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color: #cbd5f5;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margin-bottom: 30px;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.countdown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gap: 30px;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margin: 30px 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.box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background: rgba(255,255,255,0.08);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border-radius: 12px;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min-width: 100px;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.box h2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font-size: 2.5em;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.section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margin-top: 50px;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img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border-radius: 12px;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margin-top: 15px;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.couple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gap: 20px;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flex-wrap: wrap;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.couple img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width: 200px;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.footer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margin-top: 60px;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font-size: 1.2em;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color: #facc15;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&lt;h1&gt;🌊 Cornwall Getaway Countdown&lt;/h1&gt;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&lt;p class="subtitle"&gt;Grace’s 33rd Birthday Weekend 🥂✨&lt;/p&gt;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&lt;!-- COUNTDOWN --&gt;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&lt;div class="countdown"&gt;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&lt;div class="box"&gt;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&lt;h2 id="days"&gt;0&lt;/h2&gt;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&lt;p&gt;Days&lt;/p&gt;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&lt;div class="box"&gt;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&lt;h2 id="hours"&gt;0&lt;/h2&gt;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&lt;p&gt;Hours&lt;/p&gt;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&lt;div class="box"&gt;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&lt;h2 id="minutes"&gt;0&lt;/h2&gt;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&lt;p&gt;Minutes&lt;/p&gt;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&lt;!-- COUPLE --&gt;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&lt;div class="section"&gt;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&lt;h2&gt;👩‍❤️‍👨 Us&lt;/h2&gt;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&lt;div class="couple"&gt;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&lt;img src="cartoon-you.png" alt="You cartoon"&gt;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&lt;img src="cartoon-grace.png" alt="Grace cartoon"&gt;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&lt;p&gt;Weekend away, just us 💛&lt;/p&gt;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&lt;!-- DESTINATION --&gt;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&lt;div class="section"&gt;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&lt;h2&gt;🏡 Our Destination&lt;/h2&gt;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&lt;img src="cornwall.jpg" alt="Cornwall cottage"&gt;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&lt;p&gt;Peaceful countryside retreat near Looe 🌿&lt;/p&gt;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&lt;!-- MAP --&gt;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&lt;div class="section"&gt;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&lt;h2&gt;🗺️ The Journey&lt;/h2&gt;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&lt;img src="map.jpg" alt="Route map"&gt;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&lt;p&gt;Bristol ➝ Lanreath, Cornwall 🚗&lt;/p&gt;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&lt;!-- VIBE --&gt;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&lt;div class="section"&gt;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&lt;h2&gt;🥂 The Plan&lt;/h2&gt;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Champagne in the hot tub 🍾&lt;br&gt;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Under the stars ✨&lt;br&gt;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Celebrating Grace turning 33 💛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&lt;div class="footer"&gt;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Counting down to the best weekend ever ❤️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// 👉 SET YOUR DATE HERE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const tripDate = new Date("2026-05-01T16:00:00"); // CHANGE THIS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function updateCountdown()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const now = new Date();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const diff = tripDate - now;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const days = Math.floor(diff / (1000 * 60 * 60 * 24));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const hours = Math.floor((diff / (1000 * 60 * 60)) % 24);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const minutes = Math.floor((diff / (1000 * 60)) % 60);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document.getElementById("days").innerText = days;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document.getElementById("hours").innerText = hours;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document.getElementById("minutes").innerText = minutes;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setInterval(updateCountdown, 1000);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updateCountdown();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