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CFE2" w14:textId="778F46F1" w:rsidR="004B5CAD" w:rsidRDefault="004B5CAD" w:rsidP="004B5CAD">
      <w:pPr>
        <w:pStyle w:val="Title"/>
      </w:pPr>
      <w:r>
        <w:t>Exercícios sugeridos de programação Assembly P</w:t>
      </w:r>
      <w:r w:rsidR="004E4AAB">
        <w:t>1</w:t>
      </w:r>
      <w:r>
        <w:t xml:space="preserve">6 </w:t>
      </w:r>
    </w:p>
    <w:p w14:paraId="09E0B457" w14:textId="77777777" w:rsidR="004B5CAD" w:rsidRDefault="004B5CAD" w:rsidP="004B5CAD">
      <w:pPr>
        <w:ind w:left="720" w:hanging="360"/>
      </w:pPr>
    </w:p>
    <w:p w14:paraId="524CD3C0" w14:textId="1AF40808" w:rsidR="004B5CAD" w:rsidRP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devolve o maior valor de um vector de inteiros sem sinal a 16 bits. Recebe o endereço de memória e o número de elementos.</w:t>
      </w:r>
    </w:p>
    <w:p w14:paraId="45912E9C" w14:textId="2B5C5BB4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verifica se um determinado valor existe num vector de inteiros a 16 bits.</w:t>
      </w:r>
    </w:p>
    <w:p w14:paraId="1A24CA79" w14:textId="6166F350" w:rsidR="00CB5B6E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Escreva uma função que determina se um ano é bissexto. </w:t>
      </w:r>
    </w:p>
    <w:p w14:paraId="724223FF" w14:textId="6628EBAE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devolve o produto de 2 inteiros de 16 bits por somas sucessivas.</w:t>
      </w:r>
    </w:p>
    <w:p w14:paraId="05CB9DAB" w14:textId="43E65DF8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devolve o produto de 2 inteiros de 32 bits</w:t>
      </w:r>
      <w:r w:rsidR="005E218C">
        <w:rPr>
          <w:lang w:val="pt-PT"/>
        </w:rPr>
        <w:t>.</w:t>
      </w:r>
      <w:r>
        <w:rPr>
          <w:lang w:val="pt-PT"/>
        </w:rPr>
        <w:t xml:space="preserve"> </w:t>
      </w:r>
    </w:p>
    <w:p w14:paraId="77EFC1AF" w14:textId="5653C4D3" w:rsidR="005E218C" w:rsidRDefault="005E218C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calcula a área de um triângulo com inteiros não negativos de 16 bits.</w:t>
      </w:r>
    </w:p>
    <w:p w14:paraId="5F629574" w14:textId="11964101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calcula o N-ésimo valor da série de Fibonacci.</w:t>
      </w:r>
    </w:p>
    <w:p w14:paraId="518AC5F3" w14:textId="0DE58793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troca a ordem dos elementos de um vector de inteiros de 16 bits.</w:t>
      </w:r>
    </w:p>
    <w:p w14:paraId="34BD40C0" w14:textId="578D89ED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calcula o somatório de todos os elementos de um vector de inteiros de 8 bits.</w:t>
      </w:r>
      <w:r w:rsidRPr="004B5CAD">
        <w:rPr>
          <w:lang w:val="pt-PT"/>
        </w:rPr>
        <w:t xml:space="preserve"> </w:t>
      </w:r>
      <w:r>
        <w:rPr>
          <w:lang w:val="pt-PT"/>
        </w:rPr>
        <w:t>Recebe o endereço de memória e o número de elementos.</w:t>
      </w:r>
    </w:p>
    <w:p w14:paraId="1FE3FFAF" w14:textId="1B273AE1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Escreva uma função que roda os elementos de um vector de inteiros em uma posição para a direita. Exemplo: 1,2,3,4,5 </w:t>
      </w:r>
      <w:r w:rsidRPr="004B5CAD">
        <w:rPr>
          <w:lang w:val="pt-PT"/>
        </w:rPr>
        <w:sym w:font="Wingdings" w:char="F0E8"/>
      </w:r>
      <w:r>
        <w:rPr>
          <w:lang w:val="pt-PT"/>
        </w:rPr>
        <w:t xml:space="preserve"> 2,3,4,5,1</w:t>
      </w:r>
      <w:r w:rsidRPr="004B5CAD">
        <w:rPr>
          <w:lang w:val="pt-PT"/>
        </w:rPr>
        <w:t xml:space="preserve"> </w:t>
      </w:r>
      <w:r>
        <w:rPr>
          <w:lang w:val="pt-PT"/>
        </w:rPr>
        <w:t>Recebe o endereço de memória e o número de elementos.</w:t>
      </w:r>
    </w:p>
    <w:p w14:paraId="198FA43F" w14:textId="620304B3" w:rsidR="004B5CAD" w:rsidRDefault="004B5CAD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recebe um valor inteiro decimal e devolve um vector de valores com 8 bits, em que cada posição tem um dígito do valor decimal.</w:t>
      </w:r>
    </w:p>
    <w:p w14:paraId="07C4E710" w14:textId="771E3F01" w:rsidR="004B5CAD" w:rsidRDefault="00303884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Implemente o algoritmo de multiplicação Karatsuba para inteiros a 16 bits positivos. </w:t>
      </w:r>
      <w:hyperlink r:id="rId5" w:history="1">
        <w:r w:rsidRPr="0097594E">
          <w:rPr>
            <w:rStyle w:val="Hyperlink"/>
            <w:lang w:val="pt-PT"/>
          </w:rPr>
          <w:t>https://en.wikipedia.org/wiki/Karatsuba_algorithm</w:t>
        </w:r>
      </w:hyperlink>
    </w:p>
    <w:p w14:paraId="3939CDC7" w14:textId="1421AB26" w:rsidR="00303884" w:rsidRDefault="00303884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Implemente uma função que realiza multiplicações complexas (real+imaginário com 16 bits cada).</w:t>
      </w:r>
    </w:p>
    <w:p w14:paraId="38F72243" w14:textId="396FE143" w:rsidR="00303884" w:rsidRDefault="00303884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 programa que recebe duas strings (terminadas com 0) e identifica qual a maior.</w:t>
      </w:r>
    </w:p>
    <w:p w14:paraId="6A221372" w14:textId="471A7E26" w:rsidR="00303884" w:rsidRDefault="00933A70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implementa a crifra de César (</w:t>
      </w:r>
      <w:hyperlink r:id="rId6" w:history="1">
        <w:r w:rsidRPr="0097594E">
          <w:rPr>
            <w:rStyle w:val="Hyperlink"/>
            <w:lang w:val="pt-PT"/>
          </w:rPr>
          <w:t>https://en.wikipedia.org/wiki/Caesar_cipher</w:t>
        </w:r>
      </w:hyperlink>
      <w:r>
        <w:rPr>
          <w:lang w:val="pt-PT"/>
        </w:rPr>
        <w:t xml:space="preserve"> ). Recebe um carácter e o valor do deslocamento, e devolve o valor cifrado.</w:t>
      </w:r>
    </w:p>
    <w:p w14:paraId="169355E6" w14:textId="4606D0B1" w:rsidR="00933A70" w:rsidRDefault="00933A70" w:rsidP="004B5CA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identifica a presença de um vector noutro. A função recebe as duas posições de memória para cada vector e a respectiva dimensão.</w:t>
      </w:r>
    </w:p>
    <w:p w14:paraId="04585D71" w14:textId="07158A86" w:rsidR="00933A70" w:rsidRDefault="00933A70" w:rsidP="00C02E9C">
      <w:pPr>
        <w:pStyle w:val="ListParagraph"/>
        <w:numPr>
          <w:ilvl w:val="0"/>
          <w:numId w:val="1"/>
        </w:numPr>
        <w:rPr>
          <w:lang w:val="pt-PT"/>
        </w:rPr>
      </w:pPr>
      <w:r w:rsidRPr="005E218C">
        <w:rPr>
          <w:lang w:val="pt-PT"/>
        </w:rPr>
        <w:t>Escreva uma função que escreve num vector todas as combinações de M valores inteiros não negativos entre 0 e N. Exemplo: M=3 e N=5 produz: 0,1,2, 0,1,3, 0,1,4, 0,2,3, 0,2,4, 0,3,4,</w:t>
      </w:r>
      <w:r w:rsidR="005E218C" w:rsidRPr="005E218C">
        <w:rPr>
          <w:lang w:val="pt-PT"/>
        </w:rPr>
        <w:t xml:space="preserve"> </w:t>
      </w:r>
      <w:r w:rsidRPr="005E218C">
        <w:rPr>
          <w:lang w:val="pt-PT"/>
        </w:rPr>
        <w:t>1</w:t>
      </w:r>
      <w:r w:rsidR="005E218C" w:rsidRPr="005E218C">
        <w:rPr>
          <w:lang w:val="pt-PT"/>
        </w:rPr>
        <w:t>,</w:t>
      </w:r>
      <w:r w:rsidRPr="005E218C">
        <w:rPr>
          <w:lang w:val="pt-PT"/>
        </w:rPr>
        <w:t>2</w:t>
      </w:r>
      <w:r w:rsidR="005E218C" w:rsidRPr="005E218C">
        <w:rPr>
          <w:lang w:val="pt-PT"/>
        </w:rPr>
        <w:t>,</w:t>
      </w:r>
      <w:r w:rsidRPr="005E218C">
        <w:rPr>
          <w:lang w:val="pt-PT"/>
        </w:rPr>
        <w:t>3</w:t>
      </w:r>
      <w:r w:rsidR="005E218C" w:rsidRPr="005E218C">
        <w:rPr>
          <w:lang w:val="pt-PT"/>
        </w:rPr>
        <w:t xml:space="preserve">, </w:t>
      </w:r>
      <w:r w:rsidRPr="005E218C">
        <w:rPr>
          <w:lang w:val="pt-PT"/>
        </w:rPr>
        <w:t>1</w:t>
      </w:r>
      <w:r w:rsidR="005E218C" w:rsidRPr="005E218C">
        <w:rPr>
          <w:lang w:val="pt-PT"/>
        </w:rPr>
        <w:t>,</w:t>
      </w:r>
      <w:r w:rsidRPr="005E218C">
        <w:rPr>
          <w:lang w:val="pt-PT"/>
        </w:rPr>
        <w:t>2</w:t>
      </w:r>
      <w:r w:rsidR="005E218C" w:rsidRPr="005E218C">
        <w:rPr>
          <w:lang w:val="pt-PT"/>
        </w:rPr>
        <w:t>,</w:t>
      </w:r>
      <w:r w:rsidRPr="005E218C">
        <w:rPr>
          <w:lang w:val="pt-PT"/>
        </w:rPr>
        <w:t>4</w:t>
      </w:r>
      <w:r w:rsidR="005E218C" w:rsidRPr="005E218C">
        <w:rPr>
          <w:lang w:val="pt-PT"/>
        </w:rPr>
        <w:t xml:space="preserve">, </w:t>
      </w:r>
      <w:r w:rsidRPr="005E218C">
        <w:rPr>
          <w:lang w:val="pt-PT"/>
        </w:rPr>
        <w:t>1</w:t>
      </w:r>
      <w:r w:rsidR="005E218C" w:rsidRPr="005E218C">
        <w:rPr>
          <w:lang w:val="pt-PT"/>
        </w:rPr>
        <w:t>,</w:t>
      </w:r>
      <w:r w:rsidRPr="005E218C">
        <w:rPr>
          <w:lang w:val="pt-PT"/>
        </w:rPr>
        <w:t>3</w:t>
      </w:r>
      <w:r w:rsidR="005E218C" w:rsidRPr="005E218C">
        <w:rPr>
          <w:lang w:val="pt-PT"/>
        </w:rPr>
        <w:t>,</w:t>
      </w:r>
      <w:r w:rsidRPr="005E218C">
        <w:rPr>
          <w:lang w:val="pt-PT"/>
        </w:rPr>
        <w:t>4</w:t>
      </w:r>
      <w:r w:rsidR="005E218C" w:rsidRPr="005E218C">
        <w:rPr>
          <w:lang w:val="pt-PT"/>
        </w:rPr>
        <w:t>,</w:t>
      </w:r>
      <w:r w:rsidR="005E218C">
        <w:rPr>
          <w:lang w:val="pt-PT"/>
        </w:rPr>
        <w:t xml:space="preserve"> </w:t>
      </w:r>
      <w:r w:rsidRPr="005E218C">
        <w:rPr>
          <w:lang w:val="pt-PT"/>
        </w:rPr>
        <w:t>2</w:t>
      </w:r>
      <w:r w:rsidR="005E218C">
        <w:rPr>
          <w:lang w:val="pt-PT"/>
        </w:rPr>
        <w:t>,</w:t>
      </w:r>
      <w:r w:rsidRPr="005E218C">
        <w:rPr>
          <w:lang w:val="pt-PT"/>
        </w:rPr>
        <w:t>3</w:t>
      </w:r>
      <w:r w:rsidR="005E218C">
        <w:rPr>
          <w:lang w:val="pt-PT"/>
        </w:rPr>
        <w:t>,</w:t>
      </w:r>
      <w:r w:rsidRPr="005E218C">
        <w:rPr>
          <w:lang w:val="pt-PT"/>
        </w:rPr>
        <w:t>4</w:t>
      </w:r>
      <w:r w:rsidR="005E218C">
        <w:rPr>
          <w:lang w:val="pt-PT"/>
        </w:rPr>
        <w:t>.</w:t>
      </w:r>
    </w:p>
    <w:p w14:paraId="7347A4A3" w14:textId="630C581B" w:rsidR="005E218C" w:rsidRDefault="005E218C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recebe o valor dos lados de um rectângulo e calcula o seu perímetro.</w:t>
      </w:r>
    </w:p>
    <w:p w14:paraId="1AFBD631" w14:textId="4E3AE1AC" w:rsidR="004E4AAB" w:rsidRDefault="004E4AAB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.. e a área do rectângulo.</w:t>
      </w:r>
    </w:p>
    <w:p w14:paraId="134F3EDF" w14:textId="0D075483" w:rsidR="005E218C" w:rsidRDefault="005E218C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Escreva uma função que devolve verdadeiro (1 bit) quando a soma de 2 números inteiros não negativos é inferior a 100. Caso contrário, devolve falso. </w:t>
      </w:r>
    </w:p>
    <w:p w14:paraId="12119446" w14:textId="7FC32D6E" w:rsidR="005E218C" w:rsidRDefault="005E218C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Escreva uma função que recebe o número de animais em 3 classes (galinhas, vacas e porcos) e devolve o número total de pernas existentes na quinta. Exemplo: 22 galinhas, 55 vacas e 33 porcos = 22x2 + 55x4 + 33x4</w:t>
      </w:r>
      <w:r w:rsidR="004E4AAB">
        <w:rPr>
          <w:lang w:val="pt-PT"/>
        </w:rPr>
        <w:t xml:space="preserve"> = 286 pernas de animais</w:t>
      </w:r>
      <w:r>
        <w:rPr>
          <w:lang w:val="pt-PT"/>
        </w:rPr>
        <w:t>.</w:t>
      </w:r>
    </w:p>
    <w:p w14:paraId="51019A12" w14:textId="5A7F8C47" w:rsidR="004E4AAB" w:rsidRDefault="004E4AAB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devolve verdadeiro se o número que recebe for múltiplo de 16. Falso, caso contrário.</w:t>
      </w:r>
    </w:p>
    <w:p w14:paraId="268C8B7B" w14:textId="14F62834" w:rsidR="00850082" w:rsidRDefault="00850082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 programa que calcula a média aritmética de 4 valores inteiros com 1</w:t>
      </w:r>
      <w:r w:rsidR="00326B52">
        <w:rPr>
          <w:lang w:val="pt-PT"/>
        </w:rPr>
        <w:t>6 bits.</w:t>
      </w:r>
    </w:p>
    <w:p w14:paraId="07DF955D" w14:textId="21310F63" w:rsidR="00326B52" w:rsidRDefault="00326B52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Repita o exercício anterior para 32 bits.</w:t>
      </w:r>
    </w:p>
    <w:p w14:paraId="02C74FD5" w14:textId="59712BE4" w:rsidR="00326B52" w:rsidRDefault="004B5B76" w:rsidP="00C02E9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Escreva uma função que devolve o número de bytes livres na pilha (stack)</w:t>
      </w:r>
    </w:p>
    <w:p w14:paraId="430634B8" w14:textId="77777777" w:rsidR="005E218C" w:rsidRPr="005E218C" w:rsidRDefault="005E218C" w:rsidP="005E218C">
      <w:pPr>
        <w:ind w:left="360"/>
        <w:rPr>
          <w:lang w:val="pt-PT"/>
        </w:rPr>
      </w:pPr>
    </w:p>
    <w:sectPr w:rsidR="005E218C" w:rsidRPr="005E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594F"/>
    <w:multiLevelType w:val="hybridMultilevel"/>
    <w:tmpl w:val="9ADC76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2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5CAD"/>
    <w:rsid w:val="00303884"/>
    <w:rsid w:val="00326B52"/>
    <w:rsid w:val="004B5B76"/>
    <w:rsid w:val="004B5CAD"/>
    <w:rsid w:val="004E4AAB"/>
    <w:rsid w:val="005E218C"/>
    <w:rsid w:val="00640884"/>
    <w:rsid w:val="00850082"/>
    <w:rsid w:val="00933A70"/>
    <w:rsid w:val="00CB5B6E"/>
    <w:rsid w:val="00D46777"/>
    <w:rsid w:val="00D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A0C5"/>
  <w15:chartTrackingRefBased/>
  <w15:docId w15:val="{BE891D95-1F93-4397-9F0B-E7C5981B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5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38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esar_cipher" TargetMode="External"/><Relationship Id="rId5" Type="http://schemas.openxmlformats.org/officeDocument/2006/relationships/hyperlink" Target="https://en.wikipedia.org/wiki/Karatsuba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Duarte</dc:creator>
  <cp:keywords/>
  <dc:description/>
  <cp:lastModifiedBy>Rui Duarte</cp:lastModifiedBy>
  <cp:revision>6</cp:revision>
  <dcterms:created xsi:type="dcterms:W3CDTF">2023-03-12T23:28:00Z</dcterms:created>
  <dcterms:modified xsi:type="dcterms:W3CDTF">2023-03-13T00:17:00Z</dcterms:modified>
</cp:coreProperties>
</file>