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 xml:space="preserve">Web Technology </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Web technology is the development of the mechanism that allows two of more computer devices to communicate over a network. For instance, in a typical office setting, a number of computers plus additional devices such as printers may be interconnected via a network, allowing for quick and convenient transmission of information. The processes involved in web technology are complex and diverse, which is why major businesses employ whole departments to deal with the issue. Web technology has revolutionized communication methods and has made operations far more efficient.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Blank"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dobe Blank"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LibreOffice/5.2.2.2.0$Linux_X86_64 LibreOffice_project/20m0$Build-2</Application>
  <Pages>1</Pages>
  <Words>89</Words>
  <Characters>500</Characters>
  <CharactersWithSpaces>588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2016-10-12T18:32:50Z</dcterms:created>
  <dc:creator/>
  <dc:description/>
  <dc:language>en-GB</dc:language>
  <cp:lastModifiedBy/>
  <dcterms:modified xsi:type="dcterms:W3CDTF">2016-10-12T20:01:19Z</dcterms:modified>
  <cp:revision>1</cp:revision>
  <dc:subject/>
  <dc:title/>
</cp:coreProperties>
</file>