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119F1" w14:textId="64100EC6" w:rsidR="00DB67CA" w:rsidRDefault="00DB67CA" w:rsidP="00DB67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TASK -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IMPLEMENTATION OF DEVOPS USING JENKINS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PIPELINE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(MAVEN,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SONARQUBE,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JMETER,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DOCKERHUB)</w:t>
      </w:r>
    </w:p>
    <w:p w14:paraId="4B36212A" w14:textId="414A08DE" w:rsidR="00E920FA" w:rsidRDefault="00E920FA" w:rsidP="00DB67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IN GOOGLE CLOUD PLATFORM</w:t>
      </w:r>
    </w:p>
    <w:p w14:paraId="1749460E" w14:textId="77777777" w:rsidR="005805E4" w:rsidRPr="00017F0D" w:rsidRDefault="005805E4" w:rsidP="00DB67CA">
      <w:pPr>
        <w:spacing w:line="256" w:lineRule="auto"/>
        <w:jc w:val="center"/>
        <w:rPr>
          <w:sz w:val="28"/>
          <w:szCs w:val="28"/>
        </w:rPr>
      </w:pPr>
    </w:p>
    <w:p w14:paraId="490DAB6B" w14:textId="7C373122" w:rsidR="009F2293" w:rsidRPr="00DB67CA" w:rsidRDefault="009F2293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DB67CA">
        <w:rPr>
          <w:rFonts w:ascii="Times New Roman" w:hAnsi="Times New Roman" w:cs="Times New Roman"/>
          <w:b/>
          <w:bCs/>
          <w:sz w:val="32"/>
          <w:szCs w:val="32"/>
          <w:lang w:val="en-US"/>
        </w:rPr>
        <w:t>Step 1:</w:t>
      </w:r>
      <w:r w:rsidRPr="00DB67C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Install Jenkins on VM Instance in GCP:</w:t>
      </w:r>
    </w:p>
    <w:p w14:paraId="1B32211F" w14:textId="5D3CE472" w:rsidR="009F2293" w:rsidRPr="00DB67CA" w:rsidRDefault="009F2293" w:rsidP="00DB67CA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B67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Jenkins is a Java based software which can be installed from the Ubuntu packages. Jenkins is mainly used for Continues Integration and Continuous Deployment (CI CD).</w:t>
      </w:r>
    </w:p>
    <w:p w14:paraId="69C57613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Prerequisites</w:t>
      </w:r>
    </w:p>
    <w:p w14:paraId="574FA92B" w14:textId="4084D1EE" w:rsidR="009F2293" w:rsidRPr="00DB67CA" w:rsidRDefault="009F2293" w:rsidP="00DB67C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running Compute Engine</w:t>
      </w:r>
      <w:r w:rsidR="00DB67CA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2619B089" w14:textId="42767891" w:rsidR="009F2293" w:rsidRPr="00DB67CA" w:rsidRDefault="009F2293" w:rsidP="00DB67C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Installed Java 8. </w:t>
      </w:r>
    </w:p>
    <w:p w14:paraId="42965069" w14:textId="17BCDF90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Choose a VM Instance with </w:t>
      </w:r>
      <w:r w:rsidR="00DB67CA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 least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1 GB RAM</w:t>
      </w:r>
    </w:p>
    <w:p w14:paraId="1B97A16A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Setup Firewall Rules</w:t>
      </w:r>
    </w:p>
    <w:p w14:paraId="23182E1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Jenkins uses a custom port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run, so you need to create a firewall to all access to this port.</w:t>
      </w:r>
    </w:p>
    <w:p w14:paraId="71ADB066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Go to 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VPC Network &gt;&gt; Firewall rules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click Create Firewall rules.</w:t>
      </w:r>
    </w:p>
    <w:p w14:paraId="2F553D28" w14:textId="034A8B39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enter </w:t>
      </w:r>
      <w:r w:rsidR="00DB67CA"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Jenkins</w:t>
      </w:r>
    </w:p>
    <w:p w14:paraId="7417E3FF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Targets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select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All instances in the network</w:t>
      </w:r>
    </w:p>
    <w:p w14:paraId="53929DE1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Source filter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select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IP ranges</w:t>
      </w:r>
    </w:p>
    <w:p w14:paraId="3ABF9E79" w14:textId="77777777" w:rsidR="009F2293" w:rsidRPr="00DB67CA" w:rsidRDefault="009F2293" w:rsidP="00451690">
      <w:pPr>
        <w:shd w:val="clear" w:color="auto" w:fill="FFFFFF"/>
        <w:spacing w:after="0" w:line="240" w:lineRule="auto"/>
        <w:ind w:left="-567" w:firstLine="56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Source IP ranges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enter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0.0.0.0/0</w:t>
      </w:r>
    </w:p>
    <w:p w14:paraId="642F6AB6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Protocols and ports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check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TCP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and enter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</w:p>
    <w:p w14:paraId="0A1DB165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Create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302B2B09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Install Jenkins</w:t>
      </w:r>
    </w:p>
    <w:p w14:paraId="031ECCB8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install latest version of Jenkins, add the repository key to the system and add the repository address to the sources list.</w:t>
      </w:r>
    </w:p>
    <w:p w14:paraId="4FA05728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wget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-q -O - https://pkg.jenkins.io/debian/jenkins.io.key |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apt-key add -</w:t>
      </w:r>
    </w:p>
    <w:p w14:paraId="553C68BB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-c 'echo deb http://pkg.jenkins.io/debian-stable binary/ &gt; /etc/apt/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sources.list.d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jenkins.list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'</w:t>
      </w:r>
    </w:p>
    <w:p w14:paraId="098ABE8E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you can update and install Jenkins.</w:t>
      </w:r>
    </w:p>
    <w:p w14:paraId="2ABD014A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 update</w:t>
      </w:r>
    </w:p>
    <w:p w14:paraId="2FE73419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 install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3D0958C4" w14:textId="77777777" w:rsidR="00DB67CA" w:rsidRDefault="00DB67CA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</w:pPr>
    </w:p>
    <w:p w14:paraId="3526E754" w14:textId="77777777" w:rsidR="00DB67CA" w:rsidRDefault="00DB67CA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</w:pPr>
    </w:p>
    <w:p w14:paraId="53C6701C" w14:textId="2A9F1CF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Starting Jenkins</w:t>
      </w:r>
    </w:p>
    <w:p w14:paraId="7EC7B184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the installation is complete you can start Jenkins using the following command.</w:t>
      </w:r>
    </w:p>
    <w:p w14:paraId="4DF222DE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systemctl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start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5D3079AF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can also view the status of Jenkins using this command.</w:t>
      </w:r>
    </w:p>
    <w:p w14:paraId="27B92304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systemctl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status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04810E46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Jenkins is started successfully you will get a response similar to this.</w:t>
      </w:r>
    </w:p>
    <w:p w14:paraId="7050ED5A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Set Up Jenkins</w:t>
      </w:r>
    </w:p>
    <w:p w14:paraId="6BAE893B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everything is done you can open your browser and enter your IP address followed by the Jenkins port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</w:p>
    <w:p w14:paraId="21D3A03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format will be like this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http://instance_external_ip:8080</w:t>
      </w:r>
    </w:p>
    <w:p w14:paraId="4EB6E4C1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will see the Unlock screen where you need to type the password to unlock Jenkins.</w:t>
      </w:r>
    </w:p>
    <w:p w14:paraId="59729A7A" w14:textId="2D5C8DF4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6A827D76" wp14:editId="1F3016BE">
            <wp:extent cx="4549140" cy="3619500"/>
            <wp:effectExtent l="0" t="0" r="3810" b="0"/>
            <wp:docPr id="3" name="Picture 3" descr="Unlock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669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Execute the following command to get the password.</w:t>
      </w:r>
    </w:p>
    <w:p w14:paraId="517176B0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cat /var/lib/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/secrets/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initialAdminPassword</w:t>
      </w:r>
      <w:proofErr w:type="spellEnd"/>
    </w:p>
    <w:p w14:paraId="08E30ECA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the password and paste it in the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Administrator password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field to unlock and start the setup.</w:t>
      </w:r>
    </w:p>
    <w:p w14:paraId="09BB0E7D" w14:textId="54E3BBB2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B140843" wp14:editId="644A9250">
            <wp:extent cx="5059680" cy="3764280"/>
            <wp:effectExtent l="0" t="0" r="7620" b="7620"/>
            <wp:docPr id="2" name="Picture 2" descr="Customiz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stomize Jenki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803D" w14:textId="1BDBEA6C" w:rsidR="009F2293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Install suggested plugins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option to start the installation immediately.</w:t>
      </w:r>
    </w:p>
    <w:p w14:paraId="5EBCDF2A" w14:textId="0ECA355D" w:rsid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E6DE1DC" w14:textId="587EB426" w:rsid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D20022" w14:textId="77777777" w:rsidR="00DB67CA" w:rsidRP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6F9228" w14:textId="35E43FCC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A8DB780" wp14:editId="128FE8D7">
            <wp:extent cx="5082540" cy="4762500"/>
            <wp:effectExtent l="0" t="0" r="3810" b="0"/>
            <wp:docPr id="1" name="Picture 1" descr="Jenkins getting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nkins getting star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8660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7D6C95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C97A17E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46D4E3" w14:textId="2DBB7C2D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the installation is complete you can create an admin user to login to the dashboard.</w:t>
      </w:r>
    </w:p>
    <w:p w14:paraId="464A9B3F" w14:textId="1D879498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C315404" wp14:editId="7E3049AE">
            <wp:extent cx="5006340" cy="4762500"/>
            <wp:effectExtent l="0" t="0" r="3810" b="0"/>
            <wp:docPr id="4" name="Picture 4" descr="Create admin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admin us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0280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A92609B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732A86A" w14:textId="67D7242F" w:rsidR="009F2293" w:rsidRP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Finally,</w:t>
      </w:r>
      <w:r w:rsidR="009F2293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you will see the Instance Configuration, you can use your domain name or IP address.</w:t>
      </w:r>
    </w:p>
    <w:p w14:paraId="2D73ACE5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Save and Finish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49BCA47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everything is complete 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Start using Jenkin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to visit the main Jenkins dashboard.</w:t>
      </w:r>
    </w:p>
    <w:p w14:paraId="059742EC" w14:textId="77777777" w:rsidR="009F2293" w:rsidRPr="00DB67CA" w:rsidRDefault="009F2293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56582EE7" w14:textId="77777777" w:rsidR="00DB67CA" w:rsidRDefault="009F2293" w:rsidP="00DB67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Integration of </w:t>
      </w:r>
      <w:proofErr w:type="spellStart"/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Maven with Jenkins:</w:t>
      </w:r>
    </w:p>
    <w:p w14:paraId="68D556F4" w14:textId="4C939F6E" w:rsidR="00DB67CA" w:rsidRPr="00DB67CA" w:rsidRDefault="00DB67CA" w:rsidP="00DB67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1.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Configure Jenkins</w:t>
      </w:r>
    </w:p>
    <w:p w14:paraId="11290E9D" w14:textId="55884BEB" w:rsidR="009F2293" w:rsidRPr="00DB67CA" w:rsidRDefault="009F2293" w:rsidP="00DB67CA">
      <w:pPr>
        <w:pStyle w:val="ListParagraph"/>
        <w:numPr>
          <w:ilvl w:val="0"/>
          <w:numId w:val="16"/>
        </w:num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Insure that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GitHub Plugin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is installed under-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Plugins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Installed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search for git. If not installed move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Available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Tab and search for git and install it.</w:t>
      </w:r>
    </w:p>
    <w:p w14:paraId="6F22445F" w14:textId="77777777" w:rsidR="009F2293" w:rsidRPr="00DB67CA" w:rsidRDefault="009F2293" w:rsidP="009F2293">
      <w:pPr>
        <w:numPr>
          <w:ilvl w:val="0"/>
          <w:numId w:val="2"/>
        </w:numPr>
        <w:spacing w:before="252" w:after="0" w:line="480" w:lineRule="atLeast"/>
        <w:ind w:left="213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lastRenderedPageBreak/>
        <w:t>Configure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Java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GitHub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Maven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for Jenkins</w:t>
      </w:r>
    </w:p>
    <w:p w14:paraId="10A5D837" w14:textId="77777777" w:rsidR="009F2293" w:rsidRPr="00DB67CA" w:rsidRDefault="009F2293" w:rsidP="009F2293">
      <w:pPr>
        <w:numPr>
          <w:ilvl w:val="0"/>
          <w:numId w:val="2"/>
        </w:numPr>
        <w:spacing w:before="252" w:after="0" w:line="480" w:lineRule="atLeast"/>
        <w:ind w:left="213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Global Tool Configuration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&gt;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JDK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path to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JAVA_HOME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 in same way for Git 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Git 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path to Git executable, same in case of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Maven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MAVEN_HOME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as in below images</w:t>
      </w:r>
    </w:p>
    <w:p w14:paraId="45647871" w14:textId="58C83DF2" w:rsidR="009F2293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F7A287" wp14:editId="7A70B8EC">
            <wp:extent cx="57315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3F30" w14:textId="526DD8D9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24D073" w14:textId="2E5DC0E4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BDC0FF" w14:textId="53A1CC21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20F17F" w14:textId="77777777" w:rsidR="00DB67CA" w:rsidRP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6D6550" w14:textId="38F672D0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22D350" wp14:editId="120A8755">
            <wp:extent cx="5731510" cy="1866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723A" w14:textId="77777777" w:rsidR="00DB67CA" w:rsidRDefault="00DB67CA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</w:p>
    <w:p w14:paraId="11D474DF" w14:textId="5AFB9FFB" w:rsidR="009F2293" w:rsidRPr="00DB67CA" w:rsidRDefault="00DB67CA" w:rsidP="00DB67CA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lastRenderedPageBreak/>
        <w:t>2.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Create Job</w:t>
      </w:r>
    </w:p>
    <w:p w14:paraId="1E945B71" w14:textId="054DF94F" w:rsidR="009F2293" w:rsidRPr="00DB67CA" w:rsidRDefault="000D41FF" w:rsidP="00DB67CA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1. 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Create a new Job by clicking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New Item</w:t>
      </w:r>
    </w:p>
    <w:p w14:paraId="7C2BF860" w14:textId="77777777" w:rsidR="000D41FF" w:rsidRDefault="000D41FF" w:rsidP="000D41FF">
      <w:pPr>
        <w:spacing w:before="252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2. 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Enter your Job Name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‘Jenkins-GitHub’ 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and select </w:t>
      </w:r>
      <w:r w:rsidR="009F2293"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Freestyle Project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then click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OK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 You will be navigated to configure the Job.</w:t>
      </w:r>
    </w:p>
    <w:p w14:paraId="286C5693" w14:textId="6F787BA2" w:rsidR="009F2293" w:rsidRPr="00DB67CA" w:rsidRDefault="009F2293" w:rsidP="000D41FF">
      <w:pPr>
        <w:spacing w:before="252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3. In job configuration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General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tick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Github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project and provide your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 xml:space="preserve">project </w:t>
      </w:r>
      <w:proofErr w:type="spellStart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url</w:t>
      </w:r>
      <w:proofErr w:type="spellEnd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from </w:t>
      </w:r>
      <w:proofErr w:type="spellStart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Github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-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https://github.com/AbithaValli/quiz.git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this will provide you link to GitHub from Job dashboard and it is optional</w:t>
      </w:r>
    </w:p>
    <w:p w14:paraId="4F7FAE4B" w14:textId="6F311E6D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4.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Source Code Management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click on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radio button and provide Repository URL- </w:t>
      </w:r>
      <w:hyperlink r:id="rId11" w:history="1">
        <w:r w:rsidRPr="000D41FF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pacing w:val="-1"/>
            <w:sz w:val="24"/>
            <w:szCs w:val="24"/>
            <w:lang w:eastAsia="en-IN"/>
          </w:rPr>
          <w:t>https://github.com/AbithaValli/quiz.git</w:t>
        </w:r>
      </w:hyperlink>
    </w:p>
    <w:p w14:paraId="0382240F" w14:textId="7FC71B88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5. Select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branch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to build if master-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‘*/main’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if development-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‘*/development’</w:t>
      </w:r>
    </w:p>
    <w:p w14:paraId="32ADF7B7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6. You can add </w:t>
      </w:r>
      <w:proofErr w:type="spellStart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behavior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by selecting value from drop down what to perform in my case I want to clean space before code checkout so I have selected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 xml:space="preserve">Clean before 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chekout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(you can configure according to your need this is optional)</w:t>
      </w:r>
    </w:p>
    <w:p w14:paraId="5704FE06" w14:textId="0B6FE2EF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0F2B66" wp14:editId="0B0CF717">
            <wp:extent cx="5731510" cy="3388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FE26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7. 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Trigger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- If you want to build your project on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specific time interval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you can configure it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Trigger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 tick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Poll SCM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in text field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* * * * *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(five star separated by space for every minute, see bottom of this article for convention). If you will not set up Poll you will have to manually build the Job.</w:t>
      </w:r>
    </w:p>
    <w:p w14:paraId="7CCFED10" w14:textId="7E318FA9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8. 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&gt; provide path to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 pom.xml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(for maven project) 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Goals and Options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(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provide relative or absolute path to pom.xml,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Relative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: from project checkout directory as in below image,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Absolute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: from base directory like </w:t>
      </w:r>
      <w:r w:rsidR="00885085"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https://github.com/AbithaValli/quiz.git/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pom.xml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and for goals you can define as you have set in your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pom.xml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like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clean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package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 etc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)</w:t>
      </w:r>
    </w:p>
    <w:p w14:paraId="4E614699" w14:textId="77777777" w:rsidR="00885085" w:rsidRPr="00DB67CA" w:rsidRDefault="00885085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</w:p>
    <w:p w14:paraId="4FC6895B" w14:textId="0C4FDE73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300AB6A" wp14:editId="31AE71C8">
            <wp:extent cx="5731510" cy="3349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3C5B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Navigate to that project. You will have to click on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Now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if you have not configured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Poll SCM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else it will automatically trigger every minute (as we have set * * * * *). Your project will build successfully.</w:t>
      </w:r>
    </w:p>
    <w:p w14:paraId="76FD0616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By clicking on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blue circle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you will be able to see logs.</w:t>
      </w:r>
    </w:p>
    <w:p w14:paraId="63DF642A" w14:textId="3E928018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By Clicking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#1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(#&lt;Build Number&gt;) you will be navigation to below window showing various project related information.</w:t>
      </w:r>
    </w:p>
    <w:p w14:paraId="575B82C9" w14:textId="77777777" w:rsidR="000D41FF" w:rsidRDefault="000D41FF" w:rsidP="000D41FF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</w:p>
    <w:p w14:paraId="0C1287F0" w14:textId="22C4B69F" w:rsidR="009F2293" w:rsidRPr="000D41FF" w:rsidRDefault="000D41FF" w:rsidP="000D41F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3.</w:t>
      </w:r>
      <w:r w:rsidRPr="000D41F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>C</w:t>
      </w:r>
      <w:r w:rsidR="00885085" w:rsidRPr="000D41F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>reating a pipeline job in Jenkins:</w:t>
      </w:r>
    </w:p>
    <w:p w14:paraId="0D1D103D" w14:textId="77777777" w:rsidR="00885085" w:rsidRPr="00DB67CA" w:rsidRDefault="00885085" w:rsidP="00885085">
      <w:pPr>
        <w:pStyle w:val="Heading2"/>
        <w:shd w:val="clear" w:color="auto" w:fill="FFFFFF"/>
        <w:spacing w:before="413" w:line="420" w:lineRule="atLeast"/>
        <w:rPr>
          <w:rFonts w:ascii="Times New Roman" w:hAnsi="Times New Roman" w:cs="Times New Roman"/>
          <w:color w:val="292929"/>
          <w:sz w:val="24"/>
          <w:szCs w:val="24"/>
        </w:rPr>
      </w:pPr>
      <w:r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>Create your Pipeline project in Jenkins</w:t>
      </w:r>
    </w:p>
    <w:p w14:paraId="2F04B1AD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06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Go back to Jenkins, log in again if necessary and click </w:t>
      </w:r>
      <w:r w:rsidRPr="00DB67CA">
        <w:rPr>
          <w:rStyle w:val="Strong"/>
          <w:color w:val="292929"/>
          <w:spacing w:val="-1"/>
        </w:rPr>
        <w:t>create new jobs</w:t>
      </w:r>
      <w:r w:rsidRPr="00DB67CA">
        <w:rPr>
          <w:color w:val="292929"/>
          <w:spacing w:val="-1"/>
        </w:rPr>
        <w:t> under </w:t>
      </w:r>
      <w:r w:rsidRPr="00DB67CA">
        <w:rPr>
          <w:rStyle w:val="Strong"/>
          <w:color w:val="292929"/>
          <w:spacing w:val="-1"/>
        </w:rPr>
        <w:t>Welcome to Jenkins!</w:t>
      </w:r>
      <w:r w:rsidRPr="00DB67CA">
        <w:rPr>
          <w:color w:val="292929"/>
          <w:spacing w:val="-1"/>
        </w:rPr>
        <w:br/>
      </w:r>
      <w:r w:rsidRPr="00DB67CA">
        <w:rPr>
          <w:rStyle w:val="Strong"/>
          <w:color w:val="292929"/>
          <w:spacing w:val="-1"/>
        </w:rPr>
        <w:t>Note:</w:t>
      </w:r>
      <w:r w:rsidRPr="00DB67CA">
        <w:rPr>
          <w:color w:val="292929"/>
          <w:spacing w:val="-1"/>
        </w:rPr>
        <w:t> If you don’t see this, click </w:t>
      </w:r>
      <w:r w:rsidRPr="00DB67CA">
        <w:rPr>
          <w:rStyle w:val="Strong"/>
          <w:color w:val="292929"/>
          <w:spacing w:val="-1"/>
        </w:rPr>
        <w:t>New Item</w:t>
      </w:r>
      <w:r w:rsidRPr="00DB67CA">
        <w:rPr>
          <w:color w:val="292929"/>
          <w:spacing w:val="-1"/>
        </w:rPr>
        <w:t> at the top left.</w:t>
      </w:r>
    </w:p>
    <w:p w14:paraId="6221188E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In the </w:t>
      </w:r>
      <w:r w:rsidRPr="00DB67CA">
        <w:rPr>
          <w:rStyle w:val="Strong"/>
          <w:color w:val="292929"/>
          <w:spacing w:val="-1"/>
        </w:rPr>
        <w:t>Enter an item name</w:t>
      </w:r>
      <w:r w:rsidRPr="00DB67CA">
        <w:rPr>
          <w:color w:val="292929"/>
          <w:spacing w:val="-1"/>
        </w:rPr>
        <w:t> field, specify the name for your new Pipeline project (e.g.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).</w:t>
      </w:r>
    </w:p>
    <w:p w14:paraId="2AB7F034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lastRenderedPageBreak/>
        <w:t>Scroll down and click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, then click </w:t>
      </w:r>
      <w:r w:rsidRPr="00DB67CA">
        <w:rPr>
          <w:rStyle w:val="Strong"/>
          <w:color w:val="292929"/>
          <w:spacing w:val="-1"/>
        </w:rPr>
        <w:t>OK</w:t>
      </w:r>
      <w:r w:rsidRPr="00DB67CA">
        <w:rPr>
          <w:color w:val="292929"/>
          <w:spacing w:val="-1"/>
        </w:rPr>
        <w:t> at the end of the page.</w:t>
      </w:r>
    </w:p>
    <w:p w14:paraId="6D86D4F4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( </w:t>
      </w:r>
      <w:r w:rsidRPr="00DB67CA">
        <w:rPr>
          <w:rStyle w:val="Emphasis"/>
          <w:color w:val="292929"/>
          <w:spacing w:val="-1"/>
        </w:rPr>
        <w:t>Optional</w:t>
      </w:r>
      <w:r w:rsidRPr="00DB67CA">
        <w:rPr>
          <w:color w:val="292929"/>
          <w:spacing w:val="-1"/>
        </w:rPr>
        <w:t> ) On the next page, specify a brief description for your Pipeline in the </w:t>
      </w:r>
      <w:r w:rsidRPr="00DB67CA">
        <w:rPr>
          <w:rStyle w:val="Strong"/>
          <w:color w:val="292929"/>
          <w:spacing w:val="-1"/>
        </w:rPr>
        <w:t>Description</w:t>
      </w:r>
      <w:r w:rsidRPr="00DB67CA">
        <w:rPr>
          <w:color w:val="292929"/>
          <w:spacing w:val="-1"/>
        </w:rPr>
        <w:t> field (e.g.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An entry-level Pipeline demonstrating how to use Jenkins to build a simple Java application with Maven.</w:t>
      </w:r>
      <w:r w:rsidRPr="00DB67CA">
        <w:rPr>
          <w:color w:val="292929"/>
          <w:spacing w:val="-1"/>
        </w:rPr>
        <w:t>)</w:t>
      </w:r>
    </w:p>
    <w:p w14:paraId="68A47B37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Click the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 tab at the top of the page to scroll down to the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 section.</w:t>
      </w:r>
    </w:p>
    <w:p w14:paraId="0917E073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From the </w:t>
      </w:r>
      <w:r w:rsidRPr="00DB67CA">
        <w:rPr>
          <w:rStyle w:val="Strong"/>
          <w:color w:val="292929"/>
          <w:spacing w:val="-1"/>
        </w:rPr>
        <w:t>Definition</w:t>
      </w:r>
      <w:r w:rsidRPr="00DB67CA">
        <w:rPr>
          <w:color w:val="292929"/>
          <w:spacing w:val="-1"/>
        </w:rPr>
        <w:t> field, choose the </w:t>
      </w:r>
      <w:r w:rsidRPr="00DB67CA">
        <w:rPr>
          <w:rStyle w:val="Strong"/>
          <w:color w:val="292929"/>
          <w:spacing w:val="-1"/>
        </w:rPr>
        <w:t>Pipeline script from SCM</w:t>
      </w:r>
      <w:r w:rsidRPr="00DB67CA">
        <w:rPr>
          <w:color w:val="292929"/>
          <w:spacing w:val="-1"/>
        </w:rPr>
        <w:t> option. This option instructs Jenkins to obtain your Pipeline from Source Control Management (SCM), which will be your locally cloned Git repository.</w:t>
      </w:r>
    </w:p>
    <w:p w14:paraId="740A4BBB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From the </w:t>
      </w:r>
      <w:r w:rsidRPr="00DB67CA">
        <w:rPr>
          <w:rStyle w:val="Strong"/>
          <w:color w:val="292929"/>
          <w:spacing w:val="-1"/>
        </w:rPr>
        <w:t>SCM</w:t>
      </w:r>
      <w:r w:rsidRPr="00DB67CA">
        <w:rPr>
          <w:color w:val="292929"/>
          <w:spacing w:val="-1"/>
        </w:rPr>
        <w:t> field, choose </w:t>
      </w:r>
      <w:r w:rsidRPr="00DB67CA">
        <w:rPr>
          <w:rStyle w:val="Strong"/>
          <w:color w:val="292929"/>
          <w:spacing w:val="-1"/>
        </w:rPr>
        <w:t>Git</w:t>
      </w:r>
      <w:r w:rsidRPr="00DB67CA">
        <w:rPr>
          <w:color w:val="292929"/>
          <w:spacing w:val="-1"/>
        </w:rPr>
        <w:t>.</w:t>
      </w:r>
    </w:p>
    <w:p w14:paraId="4A08285D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In the </w:t>
      </w:r>
      <w:r w:rsidRPr="00DB67CA">
        <w:rPr>
          <w:rStyle w:val="Strong"/>
          <w:color w:val="292929"/>
          <w:spacing w:val="-1"/>
        </w:rPr>
        <w:t>Repository URL</w:t>
      </w:r>
      <w:r w:rsidRPr="00DB67CA">
        <w:rPr>
          <w:color w:val="292929"/>
          <w:spacing w:val="-1"/>
        </w:rPr>
        <w:t> field, specify the directory path of your locally cloned repository, which is from your user account/home directory on your host machine, mapped to the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/home</w:t>
      </w:r>
      <w:r w:rsidRPr="00DB67CA">
        <w:rPr>
          <w:color w:val="292929"/>
          <w:spacing w:val="-1"/>
        </w:rPr>
        <w:t> directory of the Jenkins container - i.e. -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/home/Documents/GitHub/simple-java-maven-app</w:t>
      </w:r>
    </w:p>
    <w:p w14:paraId="36015320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Click </w:t>
      </w:r>
      <w:r w:rsidRPr="00DB67CA">
        <w:rPr>
          <w:rStyle w:val="Strong"/>
          <w:color w:val="292929"/>
          <w:spacing w:val="-1"/>
        </w:rPr>
        <w:t>Save</w:t>
      </w:r>
      <w:r w:rsidRPr="00DB67CA">
        <w:rPr>
          <w:color w:val="292929"/>
          <w:spacing w:val="-1"/>
        </w:rPr>
        <w:t> to save your new Pipeline project. You’re now ready to begin creating your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, which you’ll be checking into your locally cloned Git repository.</w:t>
      </w:r>
    </w:p>
    <w:p w14:paraId="6BDEB635" w14:textId="5372D93E" w:rsidR="00885085" w:rsidRPr="00DB67CA" w:rsidRDefault="000D41FF" w:rsidP="000D41FF">
      <w:pPr>
        <w:pStyle w:val="Heading1"/>
        <w:shd w:val="clear" w:color="auto" w:fill="FFFFFF"/>
        <w:spacing w:before="468" w:line="540" w:lineRule="atLeast"/>
        <w:rPr>
          <w:rFonts w:ascii="Times New Roman" w:hAnsi="Times New Roman" w:cs="Times New Roman"/>
          <w:color w:val="292929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92929"/>
          <w:sz w:val="24"/>
          <w:szCs w:val="24"/>
        </w:rPr>
        <w:t>4.</w:t>
      </w:r>
      <w:r w:rsidR="00885085"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 xml:space="preserve">Create your initial Pipeline as a </w:t>
      </w:r>
      <w:proofErr w:type="spellStart"/>
      <w:r w:rsidR="00885085"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>Jenkinsfile</w:t>
      </w:r>
      <w:proofErr w:type="spellEnd"/>
    </w:p>
    <w:p w14:paraId="5A010950" w14:textId="77777777" w:rsidR="00885085" w:rsidRPr="00DB67CA" w:rsidRDefault="00885085" w:rsidP="00885085">
      <w:pPr>
        <w:pStyle w:val="io"/>
        <w:shd w:val="clear" w:color="auto" w:fill="FFFFFF"/>
        <w:spacing w:before="206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You’re now ready to create your Pipeline that will automate building your Java application with Maven in Jenkins. Your Pipeline will be created as a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, which will be committed to your locally cloned Git repository (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).</w:t>
      </w:r>
    </w:p>
    <w:p w14:paraId="74CF17DA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This is the foundation of “Pipeline-as-Code”, which treats the continuous delivery pipeline as a part of the application to be versioned and reviewed like any other code.</w:t>
      </w:r>
    </w:p>
    <w:p w14:paraId="2A34781D" w14:textId="77777777" w:rsidR="000D41FF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i/>
          <w:iCs/>
          <w:color w:val="292929"/>
          <w:spacing w:val="-1"/>
        </w:rPr>
      </w:pPr>
      <w:r w:rsidRPr="000D41FF">
        <w:rPr>
          <w:rStyle w:val="Emphasis"/>
          <w:b/>
          <w:bCs/>
          <w:i w:val="0"/>
          <w:iCs w:val="0"/>
          <w:color w:val="292929"/>
          <w:spacing w:val="-1"/>
        </w:rPr>
        <w:t>Task 1:</w:t>
      </w:r>
    </w:p>
    <w:p w14:paraId="0589AA27" w14:textId="36245097" w:rsidR="00885085" w:rsidRPr="000D41FF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i/>
          <w:iCs/>
          <w:color w:val="292929"/>
          <w:spacing w:val="-1"/>
        </w:rPr>
      </w:pPr>
      <w:r w:rsidRPr="00DB67CA">
        <w:rPr>
          <w:color w:val="292929"/>
          <w:spacing w:val="-1"/>
        </w:rPr>
        <w:lastRenderedPageBreak/>
        <w:t>Create an initial Pipeline to download a Maven Docker image and run it as a Docker container (which will build your simple Java application). Also add a “Build” stage to the Pipeline that begins orchestrating this whole process.</w:t>
      </w:r>
    </w:p>
    <w:p w14:paraId="0D51542A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Using any text editor , create and save new text file with the name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 at the root of your local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 Git repository.</w:t>
      </w:r>
    </w:p>
    <w:p w14:paraId="0416995E" w14:textId="5C57A7B0" w:rsidR="00885085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Copy the following Declarative Pipeline code and paste it into your empty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:</w:t>
      </w:r>
    </w:p>
    <w:p w14:paraId="29C8EA79" w14:textId="77777777" w:rsidR="000D41FF" w:rsidRPr="00DB67CA" w:rsidRDefault="000D41FF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5135"/>
      </w:tblGrid>
      <w:tr w:rsidR="00885085" w:rsidRPr="00DB67CA" w14:paraId="68D6C81A" w14:textId="77777777" w:rsidTr="00885085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E14F5" w14:textId="2ADCF714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pipeline {</w:t>
            </w:r>
          </w:p>
        </w:tc>
      </w:tr>
      <w:tr w:rsidR="00885085" w:rsidRPr="00DB67CA" w14:paraId="1602E15A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78A2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AD10F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environment {</w:t>
            </w:r>
          </w:p>
        </w:tc>
      </w:tr>
      <w:tr w:rsidR="00885085" w:rsidRPr="00DB67CA" w14:paraId="6E2DB714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BF65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532E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 = "ishu1108/docker-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jenkins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"</w:t>
            </w:r>
          </w:p>
        </w:tc>
      </w:tr>
      <w:tr w:rsidR="00885085" w:rsidRPr="00DB67CA" w14:paraId="7CBC7923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57632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46C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dockerhub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</w:t>
            </w:r>
          </w:p>
        </w:tc>
      </w:tr>
      <w:tr w:rsidR="00885085" w:rsidRPr="00DB67CA" w14:paraId="324D4F1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0380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2A915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''</w:t>
            </w:r>
          </w:p>
        </w:tc>
      </w:tr>
      <w:tr w:rsidR="00885085" w:rsidRPr="00DB67CA" w14:paraId="0E93207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0E620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93B4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885085" w:rsidRPr="00DB67CA" w14:paraId="37DCEE5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0D4F0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5D58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agent any</w:t>
            </w:r>
          </w:p>
        </w:tc>
      </w:tr>
      <w:tr w:rsidR="00885085" w:rsidRPr="00DB67CA" w14:paraId="649C5A3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3AB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B11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tools { </w:t>
            </w:r>
          </w:p>
        </w:tc>
      </w:tr>
      <w:tr w:rsidR="00885085" w:rsidRPr="00DB67CA" w14:paraId="290353E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D97B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1457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maven 'Maven-3.6.3' </w:t>
            </w:r>
          </w:p>
        </w:tc>
      </w:tr>
      <w:tr w:rsidR="00885085" w:rsidRPr="00DB67CA" w14:paraId="5B452C29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6A50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BF4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jdk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'jdk8'</w:t>
            </w:r>
          </w:p>
        </w:tc>
      </w:tr>
      <w:tr w:rsidR="00885085" w:rsidRPr="00DB67CA" w14:paraId="2805FB2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F62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F77D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}</w:t>
            </w:r>
          </w:p>
        </w:tc>
      </w:tr>
      <w:tr w:rsidR="00885085" w:rsidRPr="00DB67CA" w14:paraId="79EF33C1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0E4E8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A54A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stages {</w:t>
            </w:r>
          </w:p>
        </w:tc>
      </w:tr>
      <w:tr w:rsidR="00885085" w:rsidRPr="00DB67CA" w14:paraId="080B52FF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17B2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F8E85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('Initialize') {</w:t>
            </w:r>
          </w:p>
        </w:tc>
      </w:tr>
      <w:tr w:rsidR="00885085" w:rsidRPr="00DB67CA" w14:paraId="6F82A42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BA97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16092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885085" w:rsidRPr="00DB67CA" w14:paraId="5929A2E1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EB6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28F2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'''</w:t>
            </w:r>
          </w:p>
        </w:tc>
      </w:tr>
      <w:tr w:rsidR="00885085" w:rsidRPr="00DB67CA" w14:paraId="5A0FB68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A83E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4146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"PATH = ${PATH}"</w:t>
            </w:r>
          </w:p>
        </w:tc>
      </w:tr>
      <w:tr w:rsidR="00885085" w:rsidRPr="00DB67CA" w14:paraId="5D7D2D9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C764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01974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"M2_HOME = ${M2_HOME}"</w:t>
            </w:r>
          </w:p>
        </w:tc>
      </w:tr>
      <w:tr w:rsidR="00885085" w:rsidRPr="00DB67CA" w14:paraId="7F1108C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BBBE6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4348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''' </w:t>
            </w:r>
          </w:p>
        </w:tc>
      </w:tr>
      <w:tr w:rsidR="00885085" w:rsidRPr="00DB67CA" w14:paraId="470377B9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527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6E59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885085" w:rsidRPr="00DB67CA" w14:paraId="3FCCBE3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4DD2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19E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885085" w:rsidRPr="00DB67CA" w14:paraId="42E0869E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9EAC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14B0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  <w:p w14:paraId="7FC85136" w14:textId="77777777" w:rsidR="00885085" w:rsidRPr="00DB67CA" w:rsidRDefault="00885085" w:rsidP="0088508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85085" w:rsidRPr="00DB67CA" w14:paraId="1AD7D27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93AEF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6AD0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('Build-maven') {</w:t>
            </w:r>
          </w:p>
        </w:tc>
      </w:tr>
      <w:tr w:rsidR="00885085" w:rsidRPr="00DB67CA" w14:paraId="4B1CE75E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1BD3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4408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885085" w:rsidRPr="00DB67CA" w14:paraId="2E19F06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D6F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6B49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echo 'This is a minimal pipeline.'</w:t>
            </w:r>
          </w:p>
        </w:tc>
      </w:tr>
      <w:tr w:rsidR="00885085" w:rsidRPr="00DB67CA" w14:paraId="2770604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93F98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9745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885085" w:rsidRPr="00DB67CA" w14:paraId="261A7C7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729D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BD5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</w:tbl>
    <w:p w14:paraId="299A0D38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</w:p>
    <w:p w14:paraId="4ECD6157" w14:textId="77777777" w:rsidR="00885085" w:rsidRPr="00DB67CA" w:rsidRDefault="00885085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8F8592" w14:textId="68D21F34" w:rsidR="009F2293" w:rsidRPr="000D41FF" w:rsidRDefault="008850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41FF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 Integrating SonarQube and Jenkins:</w:t>
      </w:r>
    </w:p>
    <w:p w14:paraId="52B25F24" w14:textId="075A486F" w:rsidR="00885085" w:rsidRPr="00DB67CA" w:rsidRDefault="00885085" w:rsidP="00885085">
      <w:pPr>
        <w:shd w:val="clear" w:color="auto" w:fill="FFFFFF"/>
        <w:spacing w:after="15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Installation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SonarQube is used to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analyze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the source code of our project.</w:t>
      </w:r>
    </w:p>
    <w:p w14:paraId="1FF8BBB3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Download SonarQube from </w:t>
      </w:r>
      <w:hyperlink r:id="rId14" w:history="1">
        <w:r w:rsidRPr="00DB67CA">
          <w:rPr>
            <w:rFonts w:ascii="Times New Roman" w:eastAsia="Times New Roman" w:hAnsi="Times New Roman" w:cs="Times New Roman"/>
            <w:color w:val="00BADC"/>
            <w:sz w:val="24"/>
            <w:szCs w:val="24"/>
            <w:u w:val="single"/>
            <w:lang w:eastAsia="en-IN"/>
          </w:rPr>
          <w:t>SonarQube Downloads</w:t>
        </w:r>
      </w:hyperlink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244590C7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Unzip the file in a directory which can be accessed without root permissions. Because SonarQube also contains the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ElasticSearch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which will be in SonarQube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directory.So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basically, when you start SonarQube instance with root permissions it will generate an error in the start-up of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ElasticSearch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1BCFF877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Before starting the server you have to set database connection with sonar. And you can find it in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sonar.properties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in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proofErr w:type="spell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/conf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</w:p>
    <w:p w14:paraId="147B9C5D" w14:textId="77777777" w:rsidR="00885085" w:rsidRPr="00DB67CA" w:rsidRDefault="00885085" w:rsidP="00885085">
      <w:pPr>
        <w:numPr>
          <w:ilvl w:val="0"/>
          <w:numId w:val="5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sonar.jdbc.url</w:t>
      </w:r>
    </w:p>
    <w:p w14:paraId="652A58ED" w14:textId="77777777" w:rsidR="00885085" w:rsidRPr="00DB67CA" w:rsidRDefault="00885085" w:rsidP="00885085">
      <w:pPr>
        <w:numPr>
          <w:ilvl w:val="0"/>
          <w:numId w:val="5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sonar.jdbc.username</w:t>
      </w:r>
      <w:proofErr w:type="spellEnd"/>
    </w:p>
    <w:p w14:paraId="24A25E55" w14:textId="77777777" w:rsidR="00885085" w:rsidRPr="00DB67CA" w:rsidRDefault="00885085" w:rsidP="000D41FF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3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sonar.jdbc.password</w:t>
      </w:r>
      <w:proofErr w:type="spellEnd"/>
    </w:p>
    <w:p w14:paraId="04099B61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SonarQuber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server will start on port 9000. You can alter it in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sonar.properties</w:t>
      </w:r>
      <w:proofErr w:type="spell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file</w:t>
      </w:r>
    </w:p>
    <w:p w14:paraId="7F9A8A10" w14:textId="77777777" w:rsidR="00885085" w:rsidRPr="00DB67CA" w:rsidRDefault="00885085" w:rsidP="0088508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sonar.web.port</w:t>
      </w:r>
      <w:proofErr w:type="spellEnd"/>
      <w:r w:rsidRPr="00DB67CA">
        <w:rPr>
          <w:rFonts w:ascii="Times New Roman" w:eastAsia="Times New Roman" w:hAnsi="Times New Roman" w:cs="Times New Roman"/>
          <w:color w:val="F08D49"/>
          <w:sz w:val="24"/>
          <w:szCs w:val="24"/>
          <w:lang w:eastAsia="en-IN"/>
        </w:rPr>
        <w:t>=9000</w:t>
      </w:r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 xml:space="preserve"> </w:t>
      </w:r>
    </w:p>
    <w:p w14:paraId="66AF7FFF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To start SonarQube Server from its directory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/bin/[OS directory]</w:t>
      </w:r>
    </w:p>
    <w:p w14:paraId="75CE40F6" w14:textId="77777777" w:rsidR="00885085" w:rsidRPr="00DB67CA" w:rsidRDefault="00885085" w:rsidP="0088508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sh</w:t>
      </w:r>
      <w:proofErr w:type="spellEnd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 xml:space="preserve"> sonar.sh console </w:t>
      </w:r>
    </w:p>
    <w:p w14:paraId="049F09B8" w14:textId="6BFD469F" w:rsidR="00885085" w:rsidRPr="00DB67CA" w:rsidRDefault="00885085" w:rsidP="00885085">
      <w:pPr>
        <w:shd w:val="clear" w:color="auto" w:fill="FFFFFF"/>
        <w:spacing w:after="15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Integration of SonarQube in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For the integration of SonarQube in Jenkins, you have performed the following steps.</w:t>
      </w:r>
    </w:p>
    <w:p w14:paraId="64447E21" w14:textId="77777777" w:rsidR="00885085" w:rsidRPr="00DB67CA" w:rsidRDefault="00885085" w:rsidP="008850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Login into Jenkins and install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plugin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Plugins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Available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And also add credentials plugins to store your credentials in Jenkins</w:t>
      </w:r>
    </w:p>
    <w:p w14:paraId="32A7B139" w14:textId="77777777" w:rsidR="00885085" w:rsidRPr="00DB67CA" w:rsidRDefault="00885085" w:rsidP="008850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Configure SonarQube home path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Global Tool Configuration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</w:p>
    <w:p w14:paraId="6646AD7F" w14:textId="7777777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ind w:left="720" w:firstLine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Name :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sonar_scanner</w:t>
      </w:r>
      <w:proofErr w:type="spellEnd"/>
    </w:p>
    <w:p w14:paraId="407AE084" w14:textId="461E8BB8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ind w:left="720" w:firstLine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SONAR_RUNNER_HOME :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/opt/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proofErr w:type="spell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(Your directory path of SonarQube)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7E67ADEF" wp14:editId="12A45A07">
            <wp:extent cx="5731510" cy="2787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F9B3" w14:textId="7777777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Now, Configure SonarQube server in Jenkins</w:t>
      </w:r>
    </w:p>
    <w:p w14:paraId="5233D203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For integration, you need SonarQube Server authentication token in Jenkins</w:t>
      </w:r>
    </w:p>
    <w:p w14:paraId="448F2863" w14:textId="290C9C40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 Log in into your SonarQube Server and find following under user bar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My Account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Security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Generate Token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6A889A5D" wp14:editId="6B48000B">
            <wp:extent cx="5731510" cy="2226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E0E9" w14:textId="77777777" w:rsidR="000D41FF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70327254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Configure Systems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Servers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1EC61AE9" w14:textId="77777777" w:rsidR="000D41FF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34FB05D9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Name</w:t>
      </w:r>
      <w:r w:rsidR="000D41F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Server URL : Not Required is same as default</w:t>
      </w:r>
    </w:p>
    <w:p w14:paraId="71AA5CA4" w14:textId="2FB10434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br/>
        <w:t>Server authentication token :</w:t>
      </w:r>
    </w:p>
    <w:p w14:paraId="5D71CA40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 Add server authentication token as following</w:t>
      </w:r>
    </w:p>
    <w:p w14:paraId="5ED2BB61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596DB66" wp14:editId="3DB08C98">
            <wp:extent cx="5731510" cy="28035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430D2812" w14:textId="7168DC2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ii. Select it as a server authentication token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6AC706AA" w14:textId="556B51C7" w:rsidR="00885085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Save it. Now, your SonarQube integration is completed with Jenkins. Create a job (Follow </w:t>
      </w:r>
      <w:hyperlink r:id="rId18" w:history="1">
        <w:r w:rsidRPr="00DB67CA">
          <w:rPr>
            <w:rFonts w:ascii="Times New Roman" w:eastAsia="Times New Roman" w:hAnsi="Times New Roman" w:cs="Times New Roman"/>
            <w:color w:val="00BADC"/>
            <w:sz w:val="24"/>
            <w:szCs w:val="24"/>
            <w:u w:val="single"/>
            <w:lang w:eastAsia="en-IN"/>
          </w:rPr>
          <w:t>Jenkins – Continuous Integration System</w:t>
        </w:r>
      </w:hyperlink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to test SonarQube and to generate a report of your project.</w:t>
      </w:r>
    </w:p>
    <w:p w14:paraId="112D1B75" w14:textId="77777777" w:rsidR="000D41FF" w:rsidRPr="00DB67CA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6EAA99E" w14:textId="77777777" w:rsidR="00E920FA" w:rsidRPr="000D41FF" w:rsidRDefault="00451690" w:rsidP="00E920FA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0D41FF">
        <w:rPr>
          <w:b/>
          <w:bCs/>
          <w:sz w:val="28"/>
          <w:szCs w:val="28"/>
          <w:lang w:val="en-US"/>
        </w:rPr>
        <w:t xml:space="preserve">Step 6: </w:t>
      </w:r>
      <w:r w:rsidR="00E920FA" w:rsidRPr="000D41FF">
        <w:rPr>
          <w:b/>
          <w:bCs/>
          <w:color w:val="000000"/>
          <w:sz w:val="28"/>
          <w:szCs w:val="28"/>
        </w:rPr>
        <w:t xml:space="preserve">Using </w:t>
      </w:r>
      <w:proofErr w:type="spellStart"/>
      <w:r w:rsidR="00E920FA" w:rsidRPr="000D41FF">
        <w:rPr>
          <w:b/>
          <w:bCs/>
          <w:color w:val="000000"/>
          <w:sz w:val="28"/>
          <w:szCs w:val="28"/>
        </w:rPr>
        <w:t>Jmeter</w:t>
      </w:r>
      <w:proofErr w:type="spellEnd"/>
      <w:r w:rsidR="00E920FA" w:rsidRPr="000D41FF">
        <w:rPr>
          <w:b/>
          <w:bCs/>
          <w:color w:val="000000"/>
          <w:sz w:val="28"/>
          <w:szCs w:val="28"/>
        </w:rPr>
        <w:t xml:space="preserve"> in Jenkins:</w:t>
      </w:r>
    </w:p>
    <w:p w14:paraId="5379FBE6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C176CE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1.Installing Plugins: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14:paraId="5DF784EA" w14:textId="0A831B05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First step is installing the performance plugins. </w:t>
      </w:r>
    </w:p>
    <w:p w14:paraId="62B0352E" w14:textId="77777777" w:rsidR="000D41FF" w:rsidRP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B2FB2B" w14:textId="6A2E8DCA" w:rsidR="00E920FA" w:rsidRPr="000D41FF" w:rsidRDefault="000D41FF" w:rsidP="000D41F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E920FA"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Manage Jenkins and select Manage Plugins.</w:t>
      </w:r>
    </w:p>
    <w:p w14:paraId="7DFC95E4" w14:textId="77777777" w:rsidR="000D41FF" w:rsidRP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5A8B9F" w14:textId="518EE267" w:rsidR="00E920FA" w:rsidRPr="000D41FF" w:rsidRDefault="00E920FA" w:rsidP="000D41F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Install Performance Plugin from the available plugins if you don’t have it already installed.</w:t>
      </w:r>
    </w:p>
    <w:p w14:paraId="58AB14EC" w14:textId="77777777" w:rsidR="00E920FA" w:rsidRPr="00DB67CA" w:rsidRDefault="00E920FA" w:rsidP="00E92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4E8A7C" w14:textId="5FBC9B88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939284D" wp14:editId="506CA5F5">
            <wp:extent cx="5731510" cy="6318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E56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B8CFB5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5E93ECA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5186A89" w14:textId="78051450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Installing </w:t>
      </w:r>
      <w:proofErr w:type="spellStart"/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Jmeter</w:t>
      </w:r>
      <w:proofErr w:type="spellEnd"/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on your device.</w:t>
      </w:r>
    </w:p>
    <w:p w14:paraId="04BBD5D3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CC307" w14:textId="07EED289" w:rsidR="000D41FF" w:rsidRPr="000D41FF" w:rsidRDefault="00E920FA" w:rsidP="000D41F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You can download </w:t>
      </w:r>
      <w:proofErr w:type="spellStart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jmeter</w:t>
      </w:r>
      <w:proofErr w:type="spellEnd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directly from </w:t>
      </w:r>
      <w:r w:rsidRPr="000D41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https://jmeter.apache.org/download_jmeter.cgi </w:t>
      </w: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either the zip file or </w:t>
      </w:r>
      <w:proofErr w:type="spellStart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tgz</w:t>
      </w:r>
      <w:proofErr w:type="spellEnd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 in the binaries.</w:t>
      </w:r>
    </w:p>
    <w:p w14:paraId="234D150A" w14:textId="77777777" w:rsidR="000D41FF" w:rsidRPr="000D41FF" w:rsidRDefault="000D41FF" w:rsidP="000D41F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2C5279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Since we are using Debian, we installed it using the following commands from the terminal,</w:t>
      </w:r>
    </w:p>
    <w:p w14:paraId="4264E857" w14:textId="700F744F" w:rsidR="00E920F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wget</w:t>
      </w:r>
      <w:proofErr w:type="spellEnd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hyperlink r:id="rId20" w:history="1">
        <w:r w:rsidRPr="000D41FF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https://mirrors.estointernet.in/apache//jmeter/binaries/apache-jmeter-5.4.1.zip</w:t>
        </w:r>
      </w:hyperlink>
    </w:p>
    <w:p w14:paraId="1BEDF0CA" w14:textId="77777777" w:rsidR="000D41FF" w:rsidRPr="00DB67CA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2192A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unzip </w:t>
      </w:r>
      <w:hyperlink r:id="rId21" w:history="1">
        <w:r w:rsidRPr="000D41FF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https://mirrors.estointernet.in/apache//jmeter/binaries/apache-jmeter-5.4.1.zip</w:t>
        </w:r>
      </w:hyperlink>
    </w:p>
    <w:p w14:paraId="59755DF1" w14:textId="4E15909D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76CC1D9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43CE60F" w14:textId="123B330D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Modifying user.</w:t>
      </w:r>
      <w:r w:rsidR="000D41FF"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config file</w:t>
      </w:r>
    </w:p>
    <w:p w14:paraId="0F52B35B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B76A32" w14:textId="271F837A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the bin directory and open user.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config file.</w:t>
      </w:r>
    </w:p>
    <w:p w14:paraId="0171EC97" w14:textId="0B228F9B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 the line ‘jmeter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save.saveservice.output_format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=x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ml’ at last</w:t>
      </w:r>
    </w:p>
    <w:p w14:paraId="0A8E0A0A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754D98" w14:textId="77777777" w:rsidR="00AB6F54" w:rsidRDefault="00AB6F54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623E96B" w14:textId="7A792B0B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Creating jmx file</w:t>
      </w:r>
    </w:p>
    <w:p w14:paraId="2ABE6D4D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73E060" w14:textId="21DCBC8B" w:rsidR="00E920FA" w:rsidRPr="00AB6F54" w:rsidRDefault="00E920FA" w:rsidP="00AB6F5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jemeter.bat and create a thread group for adding pages you want to do a performance test on. </w:t>
      </w:r>
    </w:p>
    <w:p w14:paraId="0673AA51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 you can directly create a jmx file and write the code inside if you prefer that.</w:t>
      </w:r>
    </w:p>
    <w:p w14:paraId="1E59A2B8" w14:textId="77777777" w:rsidR="00E920FA" w:rsidRPr="00DB67CA" w:rsidRDefault="00E920FA" w:rsidP="00E92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C436A5" w14:textId="26CC070D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0CBE1EC" wp14:editId="4008A5C3">
            <wp:extent cx="5731510" cy="30714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54EC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D3BAAC" w14:textId="31B53789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8A6ED4E" wp14:editId="6A71FAF3">
            <wp:extent cx="5731510" cy="30422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49A1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04C82" w14:textId="77777777" w:rsidR="00AB6F54" w:rsidRDefault="00AB6F54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2EE63C0" w14:textId="591B426E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Run the command to execute performance testing</w:t>
      </w:r>
    </w:p>
    <w:p w14:paraId="571FB488" w14:textId="48ADCED0" w:rsidR="00451690" w:rsidRPr="00DB67CA" w:rsidRDefault="00451690" w:rsidP="00E920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168D37" w14:textId="61A7957C" w:rsidR="00451690" w:rsidRPr="00AB6F54" w:rsidRDefault="00E920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F54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7: Integrating Docker Hub and Jenkins:</w:t>
      </w:r>
    </w:p>
    <w:p w14:paraId="6B830D41" w14:textId="1CB6CAB6" w:rsidR="00AB6F54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CloudBees Docker Build and Publish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: </w:t>
      </w:r>
      <w:r w:rsidR="00AB6F54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It enables us to build images from the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file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present on the server and publishing them on the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</w:p>
    <w:p w14:paraId="0AF4E227" w14:textId="72239124" w:rsidR="00E920FA" w:rsidRPr="00DB67CA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 xml:space="preserve">CloudBees </w:t>
      </w:r>
      <w:r w:rsidR="00AB6F54"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 xml:space="preserve"> Notification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: </w:t>
      </w:r>
      <w:r w:rsidR="00AB6F54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It enables us to trigger one or more Jenkins job by making use of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Hub’s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web hook, thus creating a continuous delivery pipeline. Whenever a new image is pushed, the configured Jenkins job will receive notification as web hook and triggers the job.</w:t>
      </w:r>
    </w:p>
    <w:p w14:paraId="6F94A079" w14:textId="77777777" w:rsidR="00E920FA" w:rsidRPr="00DB67CA" w:rsidRDefault="0088572A" w:rsidP="00E920F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57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pict w14:anchorId="3CC37DA9">
          <v:rect id="_x0000_i1026" alt="" style="width:451.15pt;height:.05pt;mso-width-percent:0;mso-height-percent:0;mso-width-percent:0;mso-height-percent:0" o:hrpct="964" o:hrstd="t" o:hrnoshade="t" o:hr="t" fillcolor="#333c4e" stroked="f"/>
        </w:pict>
      </w:r>
    </w:p>
    <w:p w14:paraId="33DD258A" w14:textId="77777777" w:rsidR="00E920FA" w:rsidRPr="00DB67CA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Scenario: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 One click automation of a process of building image from Dockerfile, pushing it on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and immediately triggering a Jenkins deployment job based on the pushed docker image.</w:t>
      </w:r>
    </w:p>
    <w:p w14:paraId="2B614AD6" w14:textId="37ECC02F" w:rsidR="00E920FA" w:rsidRPr="00DB67CA" w:rsidRDefault="0088572A" w:rsidP="00E920F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57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pict w14:anchorId="32B884DA">
          <v:rect id="_x0000_i1025" alt="" style="width:451.15pt;height:.05pt;mso-width-percent:0;mso-height-percent:0;mso-width-percent:0;mso-height-percent:0" o:hrpct="964" o:hrstd="t" o:hrnoshade="t" o:hr="t" fillcolor="#333c4e" stroked="f"/>
        </w:pict>
      </w:r>
    </w:p>
    <w:p w14:paraId="4E80C26B" w14:textId="77777777" w:rsidR="00E920FA" w:rsidRPr="00DB67CA" w:rsidRDefault="00E920FA" w:rsidP="00E920FA">
      <w:pPr>
        <w:shd w:val="clear" w:color="auto" w:fill="FFFFFF"/>
        <w:spacing w:before="100" w:beforeAutospacing="1" w:after="10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 </w:t>
      </w:r>
    </w:p>
    <w:p w14:paraId="3CAF5212" w14:textId="77777777" w:rsidR="00E920FA" w:rsidRPr="00DB67CA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lastRenderedPageBreak/>
        <w:t>Installing Plugins: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Install the above two plugins using Jenkins’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Plugin Manager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”.</w:t>
      </w:r>
    </w:p>
    <w:p w14:paraId="123FF4C9" w14:textId="77777777" w:rsidR="00AB6F54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Creating and configuring Jenkins job to build images from Dockerfile: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Create a new Jenkins job (say “</w:t>
      </w:r>
      <w:r w:rsidRPr="00DB67CA">
        <w:rPr>
          <w:rFonts w:ascii="Times New Roman" w:eastAsia="Times New Roman" w:hAnsi="Times New Roman" w:cs="Times New Roman"/>
          <w:i/>
          <w:iCs/>
          <w:color w:val="333C4E"/>
          <w:sz w:val="24"/>
          <w:szCs w:val="24"/>
          <w:bdr w:val="none" w:sz="0" w:space="0" w:color="auto" w:frame="1"/>
          <w:lang w:eastAsia="en-IN"/>
        </w:rPr>
        <w:t>Build Docker Image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“) which will use </w:t>
      </w:r>
      <w:r w:rsidRPr="00DB67CA">
        <w:rPr>
          <w:rFonts w:ascii="Times New Roman" w:eastAsia="Times New Roman" w:hAnsi="Times New Roman" w:cs="Times New Roman"/>
          <w:i/>
          <w:iCs/>
          <w:color w:val="333C4E"/>
          <w:sz w:val="24"/>
          <w:szCs w:val="24"/>
          <w:bdr w:val="none" w:sz="0" w:space="0" w:color="auto" w:frame="1"/>
          <w:lang w:eastAsia="en-IN"/>
        </w:rPr>
        <w:t>CloudBees Docker Build and Publish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 to build images from Dockerfile and push it on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Configure this job as follows under the build section:</w:t>
      </w:r>
    </w:p>
    <w:p w14:paraId="6A7FCB77" w14:textId="77777777" w:rsidR="00AB6F54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42A0D759" wp14:editId="091D6CF9">
            <wp:extent cx="5731510" cy="2847340"/>
            <wp:effectExtent l="0" t="0" r="2540" b="0"/>
            <wp:docPr id="30" name="Picture 30" descr="Jenki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Jenkins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</w:p>
    <w:p w14:paraId="2CEC5628" w14:textId="3A9E6B1B" w:rsidR="00E920FA" w:rsidRPr="00DB67CA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Various fields in the above image are explained below:</w:t>
      </w:r>
    </w:p>
    <w:p w14:paraId="01B1F94D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Repository Name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: 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As shown we have passed “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navjotsingh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/custom-image” as the repository name.</w:t>
      </w:r>
    </w:p>
    <w:p w14:paraId="23B5BE5D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Tag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We are passing “v1.0” as tag or version. We can make this build parametrized and pass custom repository name and tag as two parameters to this job.</w:t>
      </w:r>
    </w:p>
    <w:p w14:paraId="0E54C2E4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Host URI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Our Docker host is on the same machine where Jenkins is installed, so we are using default Docker ‘s default URI by keeping this field empty.</w:t>
      </w:r>
    </w:p>
    <w:p w14:paraId="64C56BC9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Server credentials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Provide user’s credentials who has permission to run Docker commands and have permission to use Docker’s socket “/var/run/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docker.sock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”. I have provided permission to Jenkins’ user.</w:t>
      </w:r>
    </w:p>
    <w:p w14:paraId="04C4D863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lastRenderedPageBreak/>
        <w:t>Docker registry URL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We are using public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registry so we have left “Docker registry URL” field empty.</w:t>
      </w:r>
    </w:p>
    <w:p w14:paraId="0EAE03B1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Registry credentials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Click “Add” to add the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account credentials.</w:t>
      </w:r>
    </w:p>
    <w:p w14:paraId="44D059D8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As we can see there are various options provided by this plugin wherein we can choose to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push, no cache, force pull and skip build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.</w:t>
      </w:r>
    </w:p>
    <w:p w14:paraId="08138452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This plugin creates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fingerprints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 after building image and are managed by Docker Commons Plugin (installed with this plugin).</w:t>
      </w:r>
    </w:p>
    <w:p w14:paraId="6FC7F0E3" w14:textId="5E04349C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Decorating the build name means builds will be decorated with the repository name and tag name. We can skip it by checking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Decorate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” check box.</w:t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2F725BCE" wp14:editId="4BBE4905">
            <wp:extent cx="5212080" cy="495300"/>
            <wp:effectExtent l="0" t="0" r="7620" b="0"/>
            <wp:docPr id="29" name="Picture 29" descr="Jenki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Jenkins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3005" w14:textId="4540454B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tag as latest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If it is unchecked, it will create additional tag “latest” of the currently build image and push it on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as can be seen in the above image.</w:t>
      </w:r>
    </w:p>
    <w:p w14:paraId="654C1DE2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Directory is 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The directory which contain the Dockerfile can be specified in this field otherwise it will try to fetch the Dockerfile from the Job’s workspace.</w:t>
      </w:r>
    </w:p>
    <w:p w14:paraId="342360C9" w14:textId="77777777" w:rsidR="00E920FA" w:rsidRPr="00DB67CA" w:rsidRDefault="00E920FA" w:rsidP="00E920FA">
      <w:pPr>
        <w:shd w:val="clear" w:color="auto" w:fill="FFFFFF"/>
        <w:spacing w:before="100" w:beforeAutospacing="1" w:after="10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 </w:t>
      </w:r>
    </w:p>
    <w:p w14:paraId="4C44D842" w14:textId="3064F47F" w:rsidR="00E920FA" w:rsidRPr="00DB67CA" w:rsidRDefault="00E920FA" w:rsidP="00E920FA">
      <w:pPr>
        <w:numPr>
          <w:ilvl w:val="0"/>
          <w:numId w:val="12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Modifying existing Deployment Job to be triggered immediately after building image: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Now we will modify the existing deployment job which we need to be executed whenever that Docker image is updated. We will achieve it by using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CloudBees Docker Hub Notification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Configure the deployment job under “Build Triggers” as follows:</w:t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5138CBF2" wp14:editId="06B0316E">
            <wp:extent cx="5731510" cy="1609725"/>
            <wp:effectExtent l="0" t="0" r="2540" b="9525"/>
            <wp:docPr id="28" name="Picture 28" descr="Jenkin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Jenkins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lastRenderedPageBreak/>
        <w:t>Select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Monitor Docker Hub image changes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”, under this select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Any referenced Docker image can trigger this job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”. We can make this job to be triggered on specified repositories by selecting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Specified repositories will trigger this job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 and specifying repository name against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Repositories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 field. 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u w:val="single"/>
          <w:bdr w:val="none" w:sz="0" w:space="0" w:color="auto" w:frame="1"/>
          <w:lang w:eastAsia="en-IN"/>
        </w:rPr>
        <w:t>Multiple repositories can be specified in the text field, one repository per line.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u w:val="single"/>
          <w:bdr w:val="none" w:sz="0" w:space="0" w:color="auto" w:frame="1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Now, we have configured our deployment job to be triggered if any new image gets available in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navjotsingh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/custom-image repository.</w:t>
      </w:r>
    </w:p>
    <w:p w14:paraId="66A01A7B" w14:textId="4DAF32E0" w:rsidR="00E920FA" w:rsidRDefault="00E920FA" w:rsidP="00E920FA">
      <w:pPr>
        <w:pStyle w:val="Heading1"/>
        <w:shd w:val="clear" w:color="auto" w:fill="FFFFFF"/>
        <w:spacing w:before="132" w:line="900" w:lineRule="atLeast"/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</w:pPr>
      <w:r w:rsidRPr="00DB67CA"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  <w:t xml:space="preserve">Jenkins Pipeline to Create Docker Image and Push to </w:t>
      </w:r>
      <w:proofErr w:type="spellStart"/>
      <w:r w:rsidRPr="00DB67CA"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  <w:t>Dockerhub</w:t>
      </w:r>
      <w:proofErr w:type="spellEnd"/>
    </w:p>
    <w:p w14:paraId="553F930A" w14:textId="02F8D468" w:rsidR="00AB6F54" w:rsidRDefault="00AB6F54" w:rsidP="00AB6F54"/>
    <w:p w14:paraId="1EF9513B" w14:textId="77777777" w:rsidR="00AB6F54" w:rsidRPr="00AB6F54" w:rsidRDefault="00AB6F54" w:rsidP="00AB6F54"/>
    <w:tbl>
      <w:tblPr>
        <w:tblW w:w="9252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8152"/>
      </w:tblGrid>
      <w:tr w:rsidR="00E920FA" w:rsidRPr="00DB67CA" w14:paraId="5D152BA7" w14:textId="77777777" w:rsidTr="00AB6F54">
        <w:trPr>
          <w:gridAfter w:val="1"/>
          <w:trHeight w:val="598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261F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pipeline {</w:t>
            </w:r>
          </w:p>
        </w:tc>
      </w:tr>
      <w:tr w:rsidR="00E920FA" w:rsidRPr="00DB67CA" w14:paraId="52A63EA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873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829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environment {</w:t>
            </w:r>
          </w:p>
        </w:tc>
      </w:tr>
      <w:tr w:rsidR="00E920FA" w:rsidRPr="00DB67CA" w14:paraId="2CCE63B9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F8E0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85CD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 = "ishu1108/docker-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jenkins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"</w:t>
            </w:r>
          </w:p>
        </w:tc>
      </w:tr>
      <w:tr w:rsidR="00E920FA" w:rsidRPr="00DB67CA" w14:paraId="2CBB1A5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6BD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542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dockerhub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</w:t>
            </w:r>
          </w:p>
        </w:tc>
      </w:tr>
      <w:tr w:rsidR="00E920FA" w:rsidRPr="00DB67CA" w14:paraId="52AD3ED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F0C1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0CCC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''</w:t>
            </w:r>
          </w:p>
        </w:tc>
      </w:tr>
      <w:tr w:rsidR="00E920FA" w:rsidRPr="00DB67CA" w14:paraId="641DF57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C52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BFC6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435D286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DF8F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4304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agent any</w:t>
            </w:r>
          </w:p>
        </w:tc>
      </w:tr>
      <w:tr w:rsidR="00E920FA" w:rsidRPr="00DB67CA" w14:paraId="3D2678A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CC3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0E53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tools { </w:t>
            </w:r>
          </w:p>
        </w:tc>
      </w:tr>
      <w:tr w:rsidR="00E920FA" w:rsidRPr="00DB67CA" w14:paraId="0989115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E5F7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0C10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maven 'Maven-3.6.3' </w:t>
            </w:r>
          </w:p>
        </w:tc>
      </w:tr>
      <w:tr w:rsidR="00E920FA" w:rsidRPr="00DB67CA" w14:paraId="1D6DED9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F9F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283F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jdk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'jdk8'</w:t>
            </w:r>
          </w:p>
        </w:tc>
      </w:tr>
      <w:tr w:rsidR="00E920FA" w:rsidRPr="00DB67CA" w14:paraId="272689E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025D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8E2E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}</w:t>
            </w:r>
          </w:p>
        </w:tc>
      </w:tr>
      <w:tr w:rsidR="00E920FA" w:rsidRPr="00DB67CA" w14:paraId="59FC43F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E4D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82E1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stages {</w:t>
            </w:r>
          </w:p>
        </w:tc>
      </w:tr>
      <w:tr w:rsidR="00E920FA" w:rsidRPr="00DB67CA" w14:paraId="332BE3C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7B23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BF7B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('Initialize') {</w:t>
            </w:r>
          </w:p>
        </w:tc>
      </w:tr>
      <w:tr w:rsidR="00E920FA" w:rsidRPr="00DB67CA" w14:paraId="4C7D16F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D31A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621D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E920FA" w:rsidRPr="00DB67CA" w14:paraId="12A71C0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6BDB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352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'''</w:t>
            </w:r>
          </w:p>
        </w:tc>
      </w:tr>
      <w:tr w:rsidR="00E920FA" w:rsidRPr="00DB67CA" w14:paraId="4D946E6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E4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67A0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"PATH = ${PATH}"</w:t>
            </w:r>
          </w:p>
        </w:tc>
      </w:tr>
      <w:tr w:rsidR="00E920FA" w:rsidRPr="00DB67CA" w14:paraId="00D2C7B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C5C0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366F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"M2_HOME = ${M2_HOME}"</w:t>
            </w:r>
          </w:p>
        </w:tc>
      </w:tr>
      <w:tr w:rsidR="00E920FA" w:rsidRPr="00DB67CA" w14:paraId="357764A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455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A8F4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''' </w:t>
            </w:r>
          </w:p>
        </w:tc>
      </w:tr>
      <w:tr w:rsidR="00E920FA" w:rsidRPr="00DB67CA" w14:paraId="50FC765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4D2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9C8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E920FA" w:rsidRPr="00DB67CA" w14:paraId="4E53C50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576A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8B6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6CBE88A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9AB8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53C2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  <w:p w14:paraId="62122266" w14:textId="77777777" w:rsidR="00E920FA" w:rsidRPr="00DB67CA" w:rsidRDefault="00E920FA" w:rsidP="00E920F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20FA" w:rsidRPr="00DB67CA" w14:paraId="7A07A3C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7A8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39E9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('Build-maven') {</w:t>
            </w:r>
          </w:p>
        </w:tc>
      </w:tr>
      <w:tr w:rsidR="00E920FA" w:rsidRPr="00DB67CA" w14:paraId="713DDA1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2E77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7199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E920FA" w:rsidRPr="00DB67CA" w14:paraId="3760135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D0E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872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echo 'This is a minimal pipeline.'</w:t>
            </w:r>
          </w:p>
        </w:tc>
      </w:tr>
      <w:tr w:rsidR="00E920FA" w:rsidRPr="00DB67CA" w14:paraId="347B31A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3EC3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8F4F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E920FA" w:rsidRPr="00DB67CA" w14:paraId="7BAA100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9FC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B1D9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59B84A6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5B9E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9B95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</w:t>
            </w:r>
          </w:p>
        </w:tc>
      </w:tr>
      <w:tr w:rsidR="00E920FA" w:rsidRPr="00DB67CA" w14:paraId="7FA9BD1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BE8D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EFCD73" w14:textId="2252523B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2B3DFC2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744F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AD8116" w14:textId="4B29693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CA0CFB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FA29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C36D9" w14:textId="0EB63D46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33585D8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D71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611C8FD" w14:textId="00595530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7B1CFD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84EF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CB4F66" w14:textId="7E25D319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285AF0A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AE5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F30D89" w14:textId="0C205CEC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4632F19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ECC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5DFA95" w14:textId="50998EBE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07FF0B2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AD6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93CBD1" w14:textId="2E05F40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42AB2E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FB1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5F2566" w14:textId="356F84B0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35B5BB0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E945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2CFB6A" w14:textId="12422D1B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B6515C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47A6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694ABD" w14:textId="0FC91E22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5E4E7C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0E9A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8EC5" w14:textId="3CAFA691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stage('Build') {</w:t>
            </w:r>
          </w:p>
        </w:tc>
      </w:tr>
      <w:tr w:rsidR="00E920FA" w:rsidRPr="00DB67CA" w14:paraId="5FD641CD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3FF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FBB6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steps {</w:t>
            </w:r>
          </w:p>
        </w:tc>
      </w:tr>
      <w:tr w:rsidR="00E920FA" w:rsidRPr="00DB67CA" w14:paraId="566D9D6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7436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13F1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echo 'Building...'</w:t>
            </w:r>
          </w:p>
        </w:tc>
      </w:tr>
      <w:tr w:rsidR="00E920FA" w:rsidRPr="00DB67CA" w14:paraId="474F8CFE" w14:textId="77777777" w:rsidTr="00AB6F54">
        <w:trPr>
          <w:trHeight w:val="5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B9E8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C95E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echo "Running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env.BUILD_ID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env.BUILD_DISPLAY_NAME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on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env.NODE_NAME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and JOB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env.JOB_NAME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}"</w:t>
            </w:r>
          </w:p>
        </w:tc>
      </w:tr>
      <w:tr w:rsidR="00E920FA" w:rsidRPr="00DB67CA" w14:paraId="40B86B5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0D09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F861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589340D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A9E8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17F0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}</w:t>
            </w:r>
          </w:p>
        </w:tc>
      </w:tr>
      <w:tr w:rsidR="00E920FA" w:rsidRPr="00DB67CA" w14:paraId="4CBED09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AE69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C5BE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stage('Building our image') {</w:t>
            </w:r>
          </w:p>
        </w:tc>
      </w:tr>
      <w:tr w:rsidR="00E920FA" w:rsidRPr="00DB67CA" w14:paraId="09B4051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3F2C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5037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steps{</w:t>
            </w:r>
          </w:p>
        </w:tc>
      </w:tr>
      <w:tr w:rsidR="00E920FA" w:rsidRPr="00DB67CA" w14:paraId="258D295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50B8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9D7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script {</w:t>
            </w:r>
          </w:p>
        </w:tc>
      </w:tr>
      <w:tr w:rsidR="00E920FA" w:rsidRPr="00DB67CA" w14:paraId="4DB511A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7729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3634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docker.build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registry + ":$BUILD_NUMBER"</w:t>
            </w:r>
          </w:p>
        </w:tc>
      </w:tr>
      <w:tr w:rsidR="00E920FA" w:rsidRPr="00DB67CA" w14:paraId="1028BBC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42D7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B4E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4B454FC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0A6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2B2E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6C43687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8B8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C520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6FEB3AA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ED6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4CE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stage('Deploy our image') {</w:t>
            </w:r>
          </w:p>
        </w:tc>
      </w:tr>
      <w:tr w:rsidR="00E920FA" w:rsidRPr="00DB67CA" w14:paraId="7B6C0C3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6CE2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5BF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steps{</w:t>
            </w:r>
          </w:p>
        </w:tc>
      </w:tr>
      <w:tr w:rsidR="00E920FA" w:rsidRPr="00DB67CA" w14:paraId="11D584D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D9E3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C07D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script {</w:t>
            </w:r>
          </w:p>
        </w:tc>
      </w:tr>
      <w:tr w:rsidR="00E920FA" w:rsidRPr="00DB67CA" w14:paraId="1F6F7B0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2B3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8401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docker.withRegistry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( '',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) {</w:t>
            </w:r>
          </w:p>
        </w:tc>
      </w:tr>
      <w:tr w:rsidR="00E920FA" w:rsidRPr="00DB67CA" w14:paraId="0AD44A2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E97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D12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dockerImage.push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()</w:t>
            </w:r>
          </w:p>
        </w:tc>
      </w:tr>
      <w:tr w:rsidR="00E920FA" w:rsidRPr="00DB67CA" w14:paraId="740A75C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D3A0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79DB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7CDE701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46C1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903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1A1A2DC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F0CD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BFF34" w14:textId="08AE507C" w:rsidR="00E920FA" w:rsidRPr="00DB67CA" w:rsidRDefault="00E920FA" w:rsidP="00E920FA">
            <w:pPr>
              <w:tabs>
                <w:tab w:val="left" w:pos="4368"/>
              </w:tabs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echo 'http://34.68.145.217/'</w:t>
            </w: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ab/>
            </w:r>
          </w:p>
        </w:tc>
      </w:tr>
      <w:tr w:rsidR="00E920FA" w:rsidRPr="00DB67CA" w14:paraId="4EB7542B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C0F5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CF8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0413944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4E59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7AD6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0FD5C6CD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BE4B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55E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302EA64B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582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A940D" w14:textId="02419D71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</w:tbl>
    <w:p w14:paraId="42E25BF7" w14:textId="068A7B3F" w:rsidR="00E920FA" w:rsidRDefault="00E920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A6D47D" w14:textId="60328684" w:rsidR="00AB6F54" w:rsidRDefault="00AB6F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F5E42" w14:textId="19C4B4D7" w:rsidR="00AB6F54" w:rsidRPr="00DB67CA" w:rsidRDefault="00AB6F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5A6935" wp14:editId="1A13F28B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F54" w:rsidRPr="00DB6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44A54"/>
    <w:multiLevelType w:val="multilevel"/>
    <w:tmpl w:val="6A06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F0903"/>
    <w:multiLevelType w:val="multilevel"/>
    <w:tmpl w:val="ACBE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74066"/>
    <w:multiLevelType w:val="multilevel"/>
    <w:tmpl w:val="87B6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394573"/>
    <w:multiLevelType w:val="hybridMultilevel"/>
    <w:tmpl w:val="98DCA00C"/>
    <w:lvl w:ilvl="0" w:tplc="C6B21D3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97A52"/>
    <w:multiLevelType w:val="multilevel"/>
    <w:tmpl w:val="D85CD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2C6BB2"/>
    <w:multiLevelType w:val="hybridMultilevel"/>
    <w:tmpl w:val="AA9A8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C04F4"/>
    <w:multiLevelType w:val="hybridMultilevel"/>
    <w:tmpl w:val="1E529C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42664"/>
    <w:multiLevelType w:val="multilevel"/>
    <w:tmpl w:val="F89AE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D01A8"/>
    <w:multiLevelType w:val="hybridMultilevel"/>
    <w:tmpl w:val="624C94C0"/>
    <w:lvl w:ilvl="0" w:tplc="3EB29B4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04F06"/>
    <w:multiLevelType w:val="multilevel"/>
    <w:tmpl w:val="DEB8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FB4899"/>
    <w:multiLevelType w:val="hybridMultilevel"/>
    <w:tmpl w:val="D2C42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764B2E"/>
    <w:multiLevelType w:val="hybridMultilevel"/>
    <w:tmpl w:val="E48A1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D77CD3"/>
    <w:multiLevelType w:val="multilevel"/>
    <w:tmpl w:val="DA4C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A70C69"/>
    <w:multiLevelType w:val="multilevel"/>
    <w:tmpl w:val="9038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24BE0"/>
    <w:multiLevelType w:val="multilevel"/>
    <w:tmpl w:val="3540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604735"/>
    <w:multiLevelType w:val="multilevel"/>
    <w:tmpl w:val="05DC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5B1F00"/>
    <w:multiLevelType w:val="multilevel"/>
    <w:tmpl w:val="FB6E4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7837AC"/>
    <w:multiLevelType w:val="multilevel"/>
    <w:tmpl w:val="07CE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851A6D"/>
    <w:multiLevelType w:val="hybridMultilevel"/>
    <w:tmpl w:val="FA345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574259">
    <w:abstractNumId w:val="12"/>
  </w:num>
  <w:num w:numId="2" w16cid:durableId="589505970">
    <w:abstractNumId w:val="7"/>
  </w:num>
  <w:num w:numId="3" w16cid:durableId="1080558925">
    <w:abstractNumId w:val="4"/>
  </w:num>
  <w:num w:numId="4" w16cid:durableId="1700085546">
    <w:abstractNumId w:val="1"/>
  </w:num>
  <w:num w:numId="5" w16cid:durableId="1104691885">
    <w:abstractNumId w:val="14"/>
  </w:num>
  <w:num w:numId="6" w16cid:durableId="58484506">
    <w:abstractNumId w:val="17"/>
  </w:num>
  <w:num w:numId="7" w16cid:durableId="652611124">
    <w:abstractNumId w:val="9"/>
  </w:num>
  <w:num w:numId="8" w16cid:durableId="1165970938">
    <w:abstractNumId w:val="2"/>
  </w:num>
  <w:num w:numId="9" w16cid:durableId="146434035">
    <w:abstractNumId w:val="0"/>
  </w:num>
  <w:num w:numId="10" w16cid:durableId="643127092">
    <w:abstractNumId w:val="15"/>
  </w:num>
  <w:num w:numId="11" w16cid:durableId="633297441">
    <w:abstractNumId w:val="16"/>
  </w:num>
  <w:num w:numId="12" w16cid:durableId="514151442">
    <w:abstractNumId w:val="13"/>
  </w:num>
  <w:num w:numId="13" w16cid:durableId="511840895">
    <w:abstractNumId w:val="10"/>
  </w:num>
  <w:num w:numId="14" w16cid:durableId="1071468932">
    <w:abstractNumId w:val="11"/>
  </w:num>
  <w:num w:numId="15" w16cid:durableId="1079132226">
    <w:abstractNumId w:val="18"/>
  </w:num>
  <w:num w:numId="16" w16cid:durableId="158619529">
    <w:abstractNumId w:val="5"/>
  </w:num>
  <w:num w:numId="17" w16cid:durableId="1649360846">
    <w:abstractNumId w:val="6"/>
  </w:num>
  <w:num w:numId="18" w16cid:durableId="70348831">
    <w:abstractNumId w:val="8"/>
  </w:num>
  <w:num w:numId="19" w16cid:durableId="20404683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293"/>
    <w:rsid w:val="000D2264"/>
    <w:rsid w:val="000D41FF"/>
    <w:rsid w:val="000D731B"/>
    <w:rsid w:val="00451690"/>
    <w:rsid w:val="005805E4"/>
    <w:rsid w:val="00885085"/>
    <w:rsid w:val="0088572A"/>
    <w:rsid w:val="009F2293"/>
    <w:rsid w:val="00AB6F54"/>
    <w:rsid w:val="00DB67CA"/>
    <w:rsid w:val="00E9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8955A"/>
  <w15:chartTrackingRefBased/>
  <w15:docId w15:val="{1A60390C-BC2B-4E94-81C3-2BD429929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F22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F22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9F229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F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229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229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29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replace">
    <w:name w:val="replace"/>
    <w:basedOn w:val="DefaultParagraphFont"/>
    <w:rsid w:val="009F2293"/>
  </w:style>
  <w:style w:type="paragraph" w:customStyle="1" w:styleId="hm">
    <w:name w:val="hm"/>
    <w:basedOn w:val="Normal"/>
    <w:rsid w:val="009F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9F229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22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85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o">
    <w:name w:val="io"/>
    <w:basedOn w:val="Normal"/>
    <w:rsid w:val="00885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885085"/>
  </w:style>
  <w:style w:type="paragraph" w:styleId="ListParagraph">
    <w:name w:val="List Paragraph"/>
    <w:basedOn w:val="Normal"/>
    <w:uiPriority w:val="34"/>
    <w:qFormat/>
    <w:rsid w:val="00DB6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2844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0694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8416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99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9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3570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s://aspiresoftware.in/blog/jenkins-continuous-integration-system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mirrors.estointernet.in/apache/jmeter/binaries/apache-jmeter-5.4.1.zip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irrors.estointernet.in/apache/jmeter/binaries/apache-jmeter-5.4.1.zi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AbithaValli/quiz.git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onarqube.org/download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21</Pages>
  <Words>2405</Words>
  <Characters>13714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Selvam</dc:creator>
  <cp:keywords/>
  <dc:description/>
  <cp:lastModifiedBy>Shyam Sunder, Saadana</cp:lastModifiedBy>
  <cp:revision>3</cp:revision>
  <dcterms:created xsi:type="dcterms:W3CDTF">2021-03-22T12:59:00Z</dcterms:created>
  <dcterms:modified xsi:type="dcterms:W3CDTF">2024-05-06T17:58:00Z</dcterms:modified>
</cp:coreProperties>
</file>