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FCFC" w14:textId="77777777" w:rsidR="00EF420B" w:rsidRDefault="00EF420B">
      <w:pPr>
        <w:spacing w:before="240"/>
      </w:pPr>
    </w:p>
    <w:p w14:paraId="49C4293C" w14:textId="77777777" w:rsidR="00EF420B" w:rsidRDefault="00000000">
      <w:pPr>
        <w:spacing w:before="80" w:after="80"/>
        <w:jc w:val="center"/>
      </w:pPr>
      <w:r>
        <w:rPr>
          <w:b/>
          <w:bCs/>
          <w:color w:val="0A3D2E"/>
          <w:sz w:val="64"/>
          <w:szCs w:val="64"/>
        </w:rPr>
        <w:t>HireIQ</w:t>
      </w:r>
    </w:p>
    <w:p w14:paraId="056ECCE6" w14:textId="77777777" w:rsidR="00EF420B" w:rsidRDefault="00000000">
      <w:pPr>
        <w:spacing w:before="80" w:after="20"/>
        <w:jc w:val="center"/>
      </w:pPr>
      <w:r>
        <w:rPr>
          <w:b/>
          <w:bCs/>
          <w:color w:val="0F6E56"/>
          <w:sz w:val="28"/>
          <w:szCs w:val="28"/>
        </w:rPr>
        <w:t>QA TEST PLAN</w:t>
      </w:r>
    </w:p>
    <w:p w14:paraId="06B74ED4" w14:textId="77777777" w:rsidR="00EF420B" w:rsidRDefault="00000000">
      <w:pPr>
        <w:spacing w:before="80" w:after="40"/>
        <w:jc w:val="center"/>
      </w:pPr>
      <w:r>
        <w:rPr>
          <w:i/>
          <w:iCs/>
          <w:color w:val="64748B"/>
          <w:sz w:val="18"/>
          <w:szCs w:val="18"/>
        </w:rPr>
        <w:t>End-to-End Acceptance Testing — v1.10.0</w:t>
      </w:r>
    </w:p>
    <w:p w14:paraId="4157C221" w14:textId="77777777" w:rsidR="00EF420B" w:rsidRDefault="00EF420B">
      <w:pPr>
        <w:pBdr>
          <w:bottom w:val="single" w:sz="8" w:space="0" w:color="C9A84C"/>
        </w:pBdr>
        <w:spacing w:before="100" w:after="100"/>
      </w:pPr>
    </w:p>
    <w:p w14:paraId="5EBF3EC8" w14:textId="77777777" w:rsidR="00EF420B" w:rsidRDefault="00EF42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1500"/>
        <w:gridCol w:w="1500"/>
        <w:gridCol w:w="2360"/>
      </w:tblGrid>
      <w:tr w:rsidR="00EF420B" w14:paraId="5AC28B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873D8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1029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DC5A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Value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58818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2B911" w14:textId="77777777" w:rsidR="00EF420B" w:rsidRDefault="00EF420B">
            <w:pPr>
              <w:spacing w:before="80" w:after="80"/>
              <w:jc w:val="center"/>
            </w:pPr>
          </w:p>
        </w:tc>
      </w:tr>
      <w:tr w:rsidR="00EF420B" w14:paraId="624B9B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506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2DC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Document 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389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v1.1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5C15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750F" w14:textId="77777777" w:rsidR="00EF420B" w:rsidRDefault="00EF420B">
            <w:pPr>
              <w:spacing w:before="80" w:after="80"/>
            </w:pPr>
          </w:p>
        </w:tc>
      </w:tr>
      <w:tr w:rsidR="00EF420B" w14:paraId="758D7C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781A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2EE7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Product Version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02E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v1.10.0 (Analytics v1)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0720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1ABC" w14:textId="77777777" w:rsidR="00EF420B" w:rsidRDefault="00EF420B">
            <w:pPr>
              <w:spacing w:before="80" w:after="80"/>
            </w:pPr>
          </w:p>
        </w:tc>
      </w:tr>
      <w:tr w:rsidR="00EF420B" w14:paraId="54AED3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8104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4B32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Test Date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A7B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D632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1747" w14:textId="77777777" w:rsidR="00EF420B" w:rsidRDefault="00EF420B">
            <w:pPr>
              <w:spacing w:before="80" w:after="80"/>
            </w:pPr>
          </w:p>
        </w:tc>
      </w:tr>
      <w:tr w:rsidR="00EF420B" w14:paraId="5FE3C6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98CD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C512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Tester Name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F9C9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8158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C0F7" w14:textId="77777777" w:rsidR="00EF420B" w:rsidRDefault="00EF420B">
            <w:pPr>
              <w:spacing w:before="80" w:after="80"/>
            </w:pPr>
          </w:p>
        </w:tc>
      </w:tr>
      <w:tr w:rsidR="00EF420B" w14:paraId="0C4322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B5B1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1F1F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973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Local Dev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FB18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8BD4" w14:textId="77777777" w:rsidR="00EF420B" w:rsidRDefault="00EF420B">
            <w:pPr>
              <w:spacing w:before="80" w:after="80"/>
            </w:pPr>
          </w:p>
        </w:tc>
      </w:tr>
      <w:tr w:rsidR="00EF420B" w14:paraId="5508AB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04DD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4098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Total Test Cases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C47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85 (was 78 in v1.0)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BF86" w14:textId="77777777" w:rsidR="00EF420B" w:rsidRDefault="00EF420B">
            <w:pPr>
              <w:spacing w:before="80" w:after="80"/>
            </w:pP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526C" w14:textId="77777777" w:rsidR="00EF420B" w:rsidRDefault="00EF420B">
            <w:pPr>
              <w:spacing w:before="80" w:after="80"/>
            </w:pPr>
          </w:p>
        </w:tc>
      </w:tr>
    </w:tbl>
    <w:p w14:paraId="48A5B5FD" w14:textId="77777777" w:rsidR="00EF420B" w:rsidRDefault="00EF420B">
      <w:pPr>
        <w:spacing w:before="120"/>
      </w:pPr>
    </w:p>
    <w:p w14:paraId="18437DA2" w14:textId="77777777" w:rsidR="00EF420B" w:rsidRDefault="00000000">
      <w:pPr>
        <w:spacing w:before="80" w:after="80"/>
        <w:jc w:val="center"/>
      </w:pPr>
      <w:r>
        <w:rPr>
          <w:b/>
          <w:bCs/>
          <w:color w:val="0A3D2E"/>
          <w:sz w:val="20"/>
          <w:szCs w:val="20"/>
        </w:rPr>
        <w:t>What is new in v1.1</w:t>
      </w:r>
    </w:p>
    <w:p w14:paraId="703777B5" w14:textId="77777777" w:rsidR="00EF420B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Added Module 11: Analytics Page (7 new test cases) covering KPI cards, funnel chart, time-at-stage chart, source performance table, period filter, and job filter behaviour.</w:t>
      </w:r>
    </w:p>
    <w:p w14:paraId="1AF83C03" w14:textId="77777777" w:rsidR="00EF420B" w:rsidRDefault="00000000">
      <w:r>
        <w:br w:type="page"/>
      </w:r>
    </w:p>
    <w:p w14:paraId="40231016" w14:textId="77777777" w:rsidR="00EF420B" w:rsidRDefault="00000000">
      <w:pPr>
        <w:pStyle w:val="Heading1"/>
      </w:pPr>
      <w:r>
        <w:lastRenderedPageBreak/>
        <w:t>Pre-Test Setup</w:t>
      </w:r>
    </w:p>
    <w:p w14:paraId="1C2D0365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11789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2" w:space="0" w:color="92400E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E806A6" w14:textId="77777777" w:rsidR="00EF420B" w:rsidRDefault="00000000">
            <w:pPr>
              <w:spacing w:before="2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>Required Before Starting Tests</w:t>
            </w:r>
          </w:p>
          <w:p w14:paraId="3153B053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All 5 backend services running: postgres, core-api (3001), ai-engine (3002), whatsapp (3003), scheduler (3004)</w:t>
            </w:r>
          </w:p>
          <w:p w14:paraId="72A02575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Frontend running on http://localhost:3000</w:t>
            </w:r>
          </w:p>
          <w:p w14:paraId="04C9FA62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WhatsApp mock accessible at http://localhost:3003/mock</w:t>
            </w:r>
          </w:p>
          <w:p w14:paraId="53974543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Database has seeded data: 6 talent pool candidates + 10 Cloud Architect pipeline candidates</w:t>
            </w:r>
          </w:p>
          <w:p w14:paraId="6D48F600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Browser: Chrome or Edge, latest version</w:t>
            </w:r>
          </w:p>
          <w:p w14:paraId="231255F6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Hard refresh (Cmd+Shift+R) before each module to avoid cached state</w:t>
            </w:r>
          </w:p>
        </w:tc>
      </w:tr>
    </w:tbl>
    <w:p w14:paraId="595A4799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5B4CD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2" w:space="0" w:color="0F6E56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79A633" w14:textId="77777777" w:rsidR="00EF420B" w:rsidRDefault="00000000">
            <w:pPr>
              <w:spacing w:before="20" w:after="60"/>
            </w:pPr>
            <w:r>
              <w:rPr>
                <w:b/>
                <w:bCs/>
                <w:color w:val="0F6E56"/>
                <w:sz w:val="19"/>
                <w:szCs w:val="19"/>
              </w:rPr>
              <w:t>Quick Verification Commands</w:t>
            </w:r>
          </w:p>
          <w:p w14:paraId="10E9E8C4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curl -s http://localhost:3001/health → expect status: ok</w:t>
            </w:r>
          </w:p>
          <w:p w14:paraId="789372CD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curl -s http://localhost:3002/health → expect status: ok</w:t>
            </w:r>
          </w:p>
          <w:p w14:paraId="4BA82D3D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curl -s http://localhost:3003/health → expect status: ok</w:t>
            </w:r>
          </w:p>
          <w:p w14:paraId="0DDC664A" w14:textId="77777777" w:rsidR="00EF420B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7"/>
                <w:szCs w:val="17"/>
              </w:rPr>
              <w:t>cd ~/hireiq &amp;&amp; git log --oneline -3 → expect to see v1.10.0 commits</w:t>
            </w:r>
          </w:p>
        </w:tc>
      </w:tr>
    </w:tbl>
    <w:p w14:paraId="2D2C3D92" w14:textId="77777777" w:rsidR="00EF420B" w:rsidRDefault="00000000">
      <w:r>
        <w:br w:type="page"/>
      </w:r>
    </w:p>
    <w:p w14:paraId="1542D7F8" w14:textId="77777777" w:rsidR="00EF420B" w:rsidRDefault="00000000">
      <w:pPr>
        <w:pStyle w:val="Heading1"/>
      </w:pPr>
      <w:r>
        <w:lastRenderedPageBreak/>
        <w:t>Test Summary by Module</w:t>
      </w:r>
    </w:p>
    <w:p w14:paraId="4063F4F9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1500"/>
        <w:gridCol w:w="1500"/>
        <w:gridCol w:w="2360"/>
      </w:tblGrid>
      <w:tr w:rsidR="00EF420B" w14:paraId="1782E7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9D0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0A6C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A1CB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Cases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C9A2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Priority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3C0A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Time</w:t>
            </w:r>
          </w:p>
        </w:tc>
      </w:tr>
      <w:tr w:rsidR="00EF420B" w14:paraId="7BE366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331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31F3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Login &amp; Dashboard Overview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0D2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246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373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5 min</w:t>
            </w:r>
          </w:p>
        </w:tc>
      </w:tr>
      <w:tr w:rsidR="00EF420B" w14:paraId="71DA2B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C3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FBBD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Job Creation Wizard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4BF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9F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450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322B8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5CD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90E0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CV Inbox — Upload &amp; 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97C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5BD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7FD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15 min</w:t>
            </w:r>
          </w:p>
        </w:tc>
      </w:tr>
      <w:tr w:rsidR="00EF420B" w14:paraId="4B924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C3F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5C6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Talent Pool — Re-scoring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CEE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443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13CC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5861B8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B4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D4B5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Drawer Consistency (3 Contexts)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00E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FC3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146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15 min</w:t>
            </w:r>
          </w:p>
        </w:tc>
      </w:tr>
      <w:tr w:rsidR="00EF420B" w14:paraId="6374F6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840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A9B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Pipeline &amp; Funnel Visualization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52E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9B9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DFF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3956D3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32A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13A6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WhatsApp Screening Simulation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9F2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3D9C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38E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15 min</w:t>
            </w:r>
          </w:p>
        </w:tc>
      </w:tr>
      <w:tr w:rsidR="00EF420B" w14:paraId="3F7A6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09F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41C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AI Recommendation &amp; Approval Flow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90B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938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182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20 min</w:t>
            </w:r>
          </w:p>
        </w:tc>
      </w:tr>
      <w:tr w:rsidR="00EF420B" w14:paraId="44EC04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1ED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392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Dashboard Real-Time Refresh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A01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C0C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B3B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759171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98B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C520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Edge Cases &amp; Error Handling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473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27E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D2D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 min</w:t>
            </w:r>
          </w:p>
        </w:tc>
      </w:tr>
      <w:tr w:rsidR="00EF420B" w14:paraId="5E6356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198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504A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Analytics Page — KPIs, Funnel, Sources [NEW]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C5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16D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D02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12 min</w:t>
            </w:r>
          </w:p>
        </w:tc>
      </w:tr>
    </w:tbl>
    <w:p w14:paraId="23FFBAEE" w14:textId="77777777" w:rsidR="00EF420B" w:rsidRDefault="00EF420B">
      <w:pPr>
        <w:spacing w:before="120"/>
      </w:pPr>
    </w:p>
    <w:p w14:paraId="24B2FEC6" w14:textId="77777777" w:rsidR="00EF420B" w:rsidRDefault="00000000">
      <w:pPr>
        <w:spacing w:before="80" w:after="80"/>
        <w:jc w:val="center"/>
      </w:pPr>
      <w:r>
        <w:rPr>
          <w:i/>
          <w:iCs/>
          <w:color w:val="0A3D2E"/>
          <w:sz w:val="18"/>
          <w:szCs w:val="18"/>
        </w:rPr>
        <w:t>Total estimated time: ~2 hours for full test pass</w:t>
      </w:r>
    </w:p>
    <w:p w14:paraId="01E4C242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46E28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2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FFD06AA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1</w:t>
            </w:r>
          </w:p>
          <w:p w14:paraId="68F57370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Login &amp; Dashboard Overview</w:t>
            </w:r>
          </w:p>
          <w:p w14:paraId="2B5A6BB3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entry point and dashboard KPIs render correctly</w:t>
            </w:r>
          </w:p>
        </w:tc>
      </w:tr>
    </w:tbl>
    <w:p w14:paraId="7C6D11B2" w14:textId="77777777" w:rsidR="00EF420B" w:rsidRDefault="00EF420B">
      <w:pPr>
        <w:spacing w:before="60"/>
      </w:pPr>
    </w:p>
    <w:p w14:paraId="7F4CD91D" w14:textId="77777777" w:rsidR="00EF420B" w:rsidRDefault="00000000">
      <w:pPr>
        <w:spacing w:before="80" w:after="80"/>
      </w:pPr>
      <w:r>
        <w:rPr>
          <w:b/>
          <w:bCs/>
          <w:color w:val="0A3D2E"/>
        </w:rPr>
        <w:t xml:space="preserve">Objective: </w:t>
      </w:r>
      <w:r>
        <w:t>Confirm user can access HireIQ and Dashboard displays correct KPIs in two-row layout.</w:t>
      </w:r>
    </w:p>
    <w:p w14:paraId="42322CB0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976"/>
        <w:gridCol w:w="1954"/>
        <w:gridCol w:w="1591"/>
        <w:gridCol w:w="906"/>
        <w:gridCol w:w="3500"/>
        <w:gridCol w:w="3500"/>
        <w:gridCol w:w="3500"/>
      </w:tblGrid>
      <w:tr w:rsidR="00EF420B" w14:paraId="47E48C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3F3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B14A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4CF5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33A0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647A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7D07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7D072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7D072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3AFBDB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11C0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D991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Navigate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762B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http://localhost:3000 in browser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40D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Page loads. No 404 or error. Sidebar visible on left.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C7416" w14:textId="79738CEA" w:rsidR="00EF420B" w:rsidRDefault="00A70667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3B79D" w14:textId="491D42F2" w:rsidR="00645436" w:rsidRDefault="00645436">
            <w:pPr>
              <w:spacing w:before="80" w:after="80"/>
            </w:pPr>
            <w:r>
              <w:t>Icon in tab also shows logo</w:t>
            </w:r>
          </w:p>
          <w:p w14:paraId="08078183" w14:textId="045D2FBB" w:rsidR="00645436" w:rsidRDefault="00645436">
            <w:pPr>
              <w:spacing w:before="80" w:after="80"/>
            </w:pPr>
            <w:r w:rsidRPr="00645436">
              <w:drawing>
                <wp:inline distT="0" distB="0" distL="0" distR="0" wp14:anchorId="05FCD75A" wp14:editId="4FDE56EF">
                  <wp:extent cx="2095500" cy="1676400"/>
                  <wp:effectExtent l="0" t="0" r="0" b="0"/>
                  <wp:docPr id="59292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9269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DE278" w14:textId="77777777" w:rsidR="00645436" w:rsidRDefault="00645436">
            <w:pPr>
              <w:spacing w:before="80" w:after="80"/>
            </w:pPr>
          </w:p>
          <w:p w14:paraId="6EEFBD39" w14:textId="77777777" w:rsidR="00645436" w:rsidRDefault="00645436">
            <w:pPr>
              <w:spacing w:before="80" w:after="80"/>
            </w:pPr>
          </w:p>
          <w:p w14:paraId="06BCD48E" w14:textId="35D607A3" w:rsidR="00A70667" w:rsidRDefault="00A70667">
            <w:pPr>
              <w:spacing w:before="80" w:after="80"/>
            </w:pPr>
            <w:r>
              <w:t>Left side under HireIQ it shows Loading even after waiting for long time</w:t>
            </w:r>
          </w:p>
          <w:p w14:paraId="733E6028" w14:textId="5C6AC2B7" w:rsidR="00EF420B" w:rsidRDefault="00A70667">
            <w:pPr>
              <w:spacing w:before="80" w:after="80"/>
            </w:pPr>
            <w:r w:rsidRPr="00A70667">
              <w:drawing>
                <wp:inline distT="0" distB="0" distL="0" distR="0" wp14:anchorId="2CBD7FEA" wp14:editId="7CE0F02C">
                  <wp:extent cx="1676400" cy="647700"/>
                  <wp:effectExtent l="0" t="0" r="0" b="0"/>
                  <wp:docPr id="256851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8517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3B79D" w14:textId="491D42F2" w:rsidR="00645436" w:rsidRDefault="00645436">
            <w:pPr>
              <w:spacing w:before="80" w:after="80"/>
            </w:pPr>
            <w:r>
              <w:t>Pass</w:t>
            </w:r>
          </w:p>
          <w:p w14:paraId="08078183" w14:textId="045D2FBB" w:rsidR="00645436" w:rsidRDefault="00645436">
            <w:pPr>
              <w:spacing w:before="80" w:after="80"/>
            </w:pPr>
          </w:p>
          <w:p w14:paraId="7CADE278" w14:textId="77777777" w:rsidR="00645436" w:rsidRDefault="00645436">
            <w:pPr>
              <w:spacing w:before="80" w:after="80"/>
            </w:pPr>
          </w:p>
          <w:p w14:paraId="6EEFBD39" w14:textId="77777777" w:rsidR="00645436" w:rsidRDefault="00645436">
            <w:pPr>
              <w:spacing w:before="80" w:after="80"/>
            </w:pPr>
          </w:p>
          <w:p w14:paraId="06BCD48E" w14:textId="35D607A3" w:rsidR="00A70667" w:rsidRDefault="00A70667">
            <w:pPr>
              <w:spacing w:before="80" w:after="80"/>
            </w:pPr>
          </w:p>
          <w:p w14:paraId="733E6028" w14:textId="5C6AC2B7" w:rsidR="00EF420B" w:rsidRDefault="00A70667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3B79D" w14:textId="491D42F2" w:rsidR="00645436" w:rsidRDefault="00645436">
            <w:pPr>
              <w:spacing w:before="80" w:after="80"/>
            </w:pPr>
            <w:r>
              <w:t>2778b53</w:t>
            </w:r>
          </w:p>
          <w:p w14:paraId="08078183" w14:textId="045D2FBB" w:rsidR="00645436" w:rsidRDefault="00645436">
            <w:pPr>
              <w:spacing w:before="80" w:after="80"/>
            </w:pPr>
          </w:p>
          <w:p w14:paraId="7CADE278" w14:textId="77777777" w:rsidR="00645436" w:rsidRDefault="00645436">
            <w:pPr>
              <w:spacing w:before="80" w:after="80"/>
            </w:pPr>
          </w:p>
          <w:p w14:paraId="6EEFBD39" w14:textId="77777777" w:rsidR="00645436" w:rsidRDefault="00645436">
            <w:pPr>
              <w:spacing w:before="80" w:after="80"/>
            </w:pPr>
          </w:p>
          <w:p w14:paraId="06BCD48E" w14:textId="35D607A3" w:rsidR="00A70667" w:rsidRDefault="00A70667">
            <w:pPr>
              <w:spacing w:before="80" w:after="80"/>
            </w:pPr>
          </w:p>
          <w:p w14:paraId="733E6028" w14:textId="5C6AC2B7" w:rsidR="00EF420B" w:rsidRDefault="00A70667">
            <w:pPr>
              <w:spacing w:before="80" w:after="80"/>
            </w:pPr>
          </w:p>
        </w:tc>
      </w:tr>
      <w:tr w:rsidR="00EF420B" w14:paraId="4BFFB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1098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7712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Sidebar Check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FC8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sidebar shows: Dashboard, Jobs, CV Inbox, Talent Pool, Analytics, Settings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E9D6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6 navigation items visible. Active item highlighted in gold.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DBF1" w14:textId="4B56AC69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ABD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ABD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ABDA" w14:textId="77777777" w:rsidR="00EF420B" w:rsidRDefault="00EF420B">
            <w:pPr>
              <w:spacing w:before="80" w:after="80"/>
            </w:pPr>
          </w:p>
        </w:tc>
      </w:tr>
      <w:tr w:rsidR="00EF420B" w14:paraId="1F155C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2B6B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A0F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Click Dashboard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E6D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Dashboard from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7CC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 changes to /dashboard. KPI cards render in 2 rows.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B53E" w14:textId="5B2AEBC0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CD3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CD3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CD3D" w14:textId="77777777" w:rsidR="00EF420B" w:rsidRDefault="00EF420B">
            <w:pPr>
              <w:spacing w:before="80" w:after="80"/>
            </w:pPr>
          </w:p>
        </w:tc>
      </w:tr>
      <w:tr w:rsidR="00EF420B" w14:paraId="437071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B1B1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7D2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Row 1 KPIs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C15C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Row 1 (Action Items) shows: Awaiting Review, In Screening, Shortlisted, Interviewing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D70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4 KPI cards visible. Numbers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74C98" w14:textId="279644EC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2FC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2FC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2FCB" w14:textId="77777777" w:rsidR="00EF420B" w:rsidRDefault="00EF420B">
            <w:pPr>
              <w:spacing w:before="80" w:after="80"/>
            </w:pPr>
          </w:p>
        </w:tc>
      </w:tr>
      <w:tr w:rsidR="00EF420B" w14:paraId="7473F0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C5A0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B10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Row 2 KPIs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448A2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Row 2 (Performance) shows: CVs Processed, Conversion Rate, WhatsApp Response Rate, Talent Pool Size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33D7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4 KPI cards visible. Numbers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9535F" w14:textId="2965716B" w:rsidR="00EF420B" w:rsidRDefault="006F63B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413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413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413F" w14:textId="77777777" w:rsidR="00EF420B" w:rsidRDefault="00EF420B">
            <w:pPr>
              <w:spacing w:before="80" w:after="80"/>
            </w:pPr>
          </w:p>
        </w:tc>
      </w:tr>
      <w:tr w:rsidR="00EF420B" w14:paraId="7FA43A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3ACD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1.6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B08F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Recent Activity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3A3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Scroll to Recent Activity feed. Verify at least one entry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DA5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Feed shows recent actions with timestamp and candidate name.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77E45" w14:textId="578C01A6" w:rsidR="00EF420B" w:rsidRDefault="005B4E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3F32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3F32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3F32A" w14:textId="77777777" w:rsidR="00EF420B" w:rsidRDefault="00EF420B">
            <w:pPr>
              <w:spacing w:before="80" w:after="80"/>
            </w:pPr>
          </w:p>
        </w:tc>
      </w:tr>
    </w:tbl>
    <w:p w14:paraId="5A62027F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1C696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7D06A411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2</w:t>
            </w:r>
          </w:p>
          <w:p w14:paraId="02D10987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Job Creation Wizard</w:t>
            </w:r>
          </w:p>
          <w:p w14:paraId="2867425B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4-step job creation workflow</w:t>
            </w:r>
          </w:p>
        </w:tc>
      </w:tr>
    </w:tbl>
    <w:p w14:paraId="13962EA8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"/>
        <w:gridCol w:w="954"/>
        <w:gridCol w:w="1760"/>
        <w:gridCol w:w="1653"/>
        <w:gridCol w:w="914"/>
        <w:gridCol w:w="3640"/>
        <w:gridCol w:w="3640"/>
        <w:gridCol w:w="3640"/>
      </w:tblGrid>
      <w:tr w:rsidR="00EF420B" w14:paraId="665CFA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8A5A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70C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40D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B051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F6D5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8E7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8E75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8E75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3DABEA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5168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E6F5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Jobs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5A3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Jobs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AA766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/jobs. List of existing jobs displayed.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4C43A" w14:textId="64109138" w:rsidR="00EF420B" w:rsidRDefault="005B4E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CC8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CC8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CC8B" w14:textId="77777777" w:rsidR="00EF420B" w:rsidRDefault="00EF420B">
            <w:pPr>
              <w:spacing w:before="80" w:after="80"/>
            </w:pPr>
          </w:p>
        </w:tc>
      </w:tr>
      <w:tr w:rsidR="00EF420B" w14:paraId="52FBCC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BE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B030E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New Job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071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"+ New Job" button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95FAF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Wizard opens. Step 1 of 4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8991C" w14:textId="5B4AB9C4" w:rsidR="00EF420B" w:rsidRDefault="005B4E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AD8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AD8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AD87" w14:textId="77777777" w:rsidR="00EF420B" w:rsidRDefault="00EF420B">
            <w:pPr>
              <w:spacing w:before="80" w:after="80"/>
            </w:pPr>
          </w:p>
        </w:tc>
      </w:tr>
      <w:tr w:rsidR="00EF420B" w14:paraId="187577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442F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0A8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275C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Fill: Title=QA Test Role, Company=Test Corp, Country=UAE, Currency=AED, Salary 20000-35000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CDE2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fields accept input. Next enabled.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38B56" w14:textId="1321D5A6" w:rsidR="00EF420B" w:rsidRDefault="005B4EC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B81F6" w14:textId="2FD08C94" w:rsidR="005B4EC4" w:rsidRDefault="005B4EC4" w:rsidP="005B4EC4">
            <w:pPr>
              <w:spacing w:before="80" w:after="80"/>
            </w:pPr>
            <w:r>
              <w:t>Country: It shows UK and Ksa which was in original design. It need to be removed.</w:t>
            </w:r>
          </w:p>
          <w:p w14:paraId="4BA51DCF" w14:textId="27F96C46" w:rsidR="00EF420B" w:rsidRDefault="005B4EC4">
            <w:pPr>
              <w:spacing w:before="80" w:after="80"/>
            </w:pPr>
            <w:r w:rsidRPr="005B4EC4">
              <w:drawing>
                <wp:inline distT="0" distB="0" distL="0" distR="0" wp14:anchorId="66BCA28B" wp14:editId="7CF92E30">
                  <wp:extent cx="2180395" cy="1458410"/>
                  <wp:effectExtent l="0" t="0" r="4445" b="2540"/>
                  <wp:docPr id="1117260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2605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528" cy="14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B81F6" w14:textId="2FD08C94" w:rsidR="005B4EC4" w:rsidRDefault="005B4EC4" w:rsidP="005B4EC4">
            <w:pPr>
              <w:spacing w:before="80" w:after="80"/>
            </w:pPr>
            <w:r>
              <w:t>Pass</w:t>
            </w:r>
          </w:p>
          <w:p w14:paraId="4BA51DCF" w14:textId="27F96C46" w:rsidR="00EF420B" w:rsidRDefault="005B4EC4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B81F6" w14:textId="2FD08C94" w:rsidR="005B4EC4" w:rsidRDefault="005B4EC4" w:rsidP="005B4EC4">
            <w:pPr>
              <w:spacing w:before="80" w:after="80"/>
            </w:pPr>
            <w:r>
              <w:t>2778b53</w:t>
            </w:r>
          </w:p>
          <w:p w14:paraId="4BA51DCF" w14:textId="27F96C46" w:rsidR="00EF420B" w:rsidRDefault="005B4EC4">
            <w:pPr>
              <w:spacing w:before="80" w:after="80"/>
            </w:pPr>
          </w:p>
        </w:tc>
      </w:tr>
      <w:tr w:rsidR="00EF420B" w14:paraId="7D614E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829F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00A4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2 — JD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8371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Next → "Paste Existing JD" → paste 3 paragraphs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7392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Step 2 of 4 displayed. Text area accepts paste.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D93E" w14:textId="2B597D27" w:rsidR="00EF420B" w:rsidRDefault="005B4EC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E582" w14:textId="52485450" w:rsidR="005B4EC4" w:rsidRDefault="005B4EC4" w:rsidP="005B4EC4">
            <w:pPr>
              <w:spacing w:before="80" w:after="80"/>
            </w:pPr>
            <w:r>
              <w:t xml:space="preserve">By default.. Paste JD should appear and AI Builder come on right side so that If someone wants to use he can click on it. </w:t>
            </w:r>
          </w:p>
          <w:p w14:paraId="4735FE15" w14:textId="5E5C83C9" w:rsidR="005B4EC4" w:rsidRDefault="005B4EC4">
            <w:pPr>
              <w:spacing w:before="80" w:after="80"/>
            </w:pPr>
            <w:r w:rsidRPr="005B4EC4">
              <w:drawing>
                <wp:inline distT="0" distB="0" distL="0" distR="0" wp14:anchorId="1E38A85D" wp14:editId="705642DA">
                  <wp:extent cx="1944547" cy="1933371"/>
                  <wp:effectExtent l="0" t="0" r="0" b="0"/>
                  <wp:docPr id="87610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0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06" cy="194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E582" w14:textId="52485450" w:rsidR="005B4EC4" w:rsidRDefault="005B4EC4" w:rsidP="005B4EC4">
            <w:pPr>
              <w:spacing w:before="80" w:after="80"/>
            </w:pPr>
            <w:r>
              <w:t>Pass</w:t>
            </w:r>
          </w:p>
          <w:p w14:paraId="4735FE15" w14:textId="5E5C83C9" w:rsidR="005B4EC4" w:rsidRDefault="005B4EC4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E582" w14:textId="52485450" w:rsidR="005B4EC4" w:rsidRDefault="005B4EC4" w:rsidP="005B4EC4">
            <w:pPr>
              <w:spacing w:before="80" w:after="80"/>
            </w:pPr>
            <w:r>
              <w:t>2778b53</w:t>
            </w:r>
          </w:p>
          <w:p w14:paraId="4735FE15" w14:textId="5E5C83C9" w:rsidR="005B4EC4" w:rsidRDefault="005B4EC4">
            <w:pPr>
              <w:spacing w:before="80" w:after="80"/>
            </w:pPr>
          </w:p>
        </w:tc>
      </w:tr>
      <w:tr w:rsidR="00EF420B" w14:paraId="34949D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60F0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A7F3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E4ED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Add Must-Have: AWS, Docker. Add Nice-to-Have: Python.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4933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Step 3 of 4. Tags added as chips.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03C0E" w14:textId="01100E30" w:rsidR="00EF420B" w:rsidRDefault="00B746E0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919C" w14:textId="4C6E1807" w:rsidR="007B5585" w:rsidRDefault="007B5585">
            <w:pPr>
              <w:spacing w:before="80" w:after="80"/>
            </w:pPr>
            <w:r>
              <w:t xml:space="preserve">Auto-approve – WhatsApp immediately. Word immediately is slightly misleading as recruiter can still approve or reject like for others. We </w:t>
            </w:r>
            <w:r>
              <w:lastRenderedPageBreak/>
              <w:t>can color code it but let recruiter to decide …. Am I correct or its not right?</w:t>
            </w:r>
          </w:p>
          <w:p w14:paraId="74311E00" w14:textId="77777777" w:rsidR="007B5585" w:rsidRDefault="007B5585">
            <w:pPr>
              <w:spacing w:before="80" w:after="80"/>
            </w:pPr>
          </w:p>
          <w:p w14:paraId="65ACE330" w14:textId="2F51E7A9" w:rsidR="00EF420B" w:rsidRDefault="007B5585">
            <w:pPr>
              <w:spacing w:before="80" w:after="80"/>
            </w:pPr>
            <w:r w:rsidRPr="007B5585">
              <w:drawing>
                <wp:inline distT="0" distB="0" distL="0" distR="0" wp14:anchorId="03F797E1" wp14:editId="65684E5E">
                  <wp:extent cx="1886674" cy="936289"/>
                  <wp:effectExtent l="0" t="0" r="5715" b="3810"/>
                  <wp:docPr id="211290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9048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395" cy="943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919C" w14:textId="4C6E1807" w:rsidR="007B5585" w:rsidRDefault="007B5585">
            <w:pPr>
              <w:spacing w:before="80" w:after="80"/>
            </w:pPr>
            <w:r>
              <w:t>Pass</w:t>
            </w:r>
          </w:p>
          <w:p w14:paraId="74311E00" w14:textId="77777777" w:rsidR="007B5585" w:rsidRDefault="007B5585">
            <w:pPr>
              <w:spacing w:before="80" w:after="80"/>
            </w:pPr>
          </w:p>
          <w:p w14:paraId="65ACE330" w14:textId="2F51E7A9" w:rsidR="00EF420B" w:rsidRDefault="007B5585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919C" w14:textId="4C6E1807" w:rsidR="007B5585" w:rsidRDefault="007B5585">
            <w:pPr>
              <w:spacing w:before="80" w:after="80"/>
            </w:pPr>
            <w:r>
              <w:t>2778b53</w:t>
            </w:r>
          </w:p>
          <w:p w14:paraId="74311E00" w14:textId="77777777" w:rsidR="007B5585" w:rsidRDefault="007B5585">
            <w:pPr>
              <w:spacing w:before="80" w:after="80"/>
            </w:pPr>
          </w:p>
          <w:p w14:paraId="65ACE330" w14:textId="2F51E7A9" w:rsidR="00EF420B" w:rsidRDefault="007B5585">
            <w:pPr>
              <w:spacing w:before="80" w:after="80"/>
            </w:pPr>
          </w:p>
        </w:tc>
      </w:tr>
      <w:tr w:rsidR="00EF420B" w14:paraId="0EDDF2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80E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2.6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B2A4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Step 4 — Questions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107F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Next. Toggle "Show Arabic version".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188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5 questions in English. Arabic shown when toggled.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4CB0D" w14:textId="312FFC1B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A8C8" w14:textId="6219FE5F" w:rsidR="00EF420B" w:rsidRDefault="00B746E0">
            <w:pPr>
              <w:spacing w:before="80" w:after="80"/>
            </w:pPr>
            <w:r>
              <w:t>Can we give an option to recruiter to add custom questions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A8C8" w14:textId="6219FE5F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A8C8" w14:textId="6219FE5F" w:rsidR="00EF420B" w:rsidRDefault="00B746E0">
            <w:pPr>
              <w:spacing w:before="80" w:after="80"/>
            </w:pPr>
            <w:r>
              <w:t>2778b53,e640cc5</w:t>
            </w:r>
          </w:p>
        </w:tc>
      </w:tr>
      <w:tr w:rsidR="00EF420B" w14:paraId="2EA291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A22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0E63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Activate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997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"Create &amp; Activate Job"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E8E12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Toast: success. Redirects to job pipeline page.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D1DD8" w14:textId="7E574AB2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CCC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CCC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CCC5" w14:textId="77777777" w:rsidR="00EF420B" w:rsidRDefault="00EF420B">
            <w:pPr>
              <w:spacing w:before="80" w:after="80"/>
            </w:pPr>
          </w:p>
        </w:tc>
      </w:tr>
      <w:tr w:rsidR="00EF420B" w14:paraId="728E16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F04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2.8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8890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E0A8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Confirm new job pipeline shows empty Applied with funnel summary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73C0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Funnel: 0/0/0/0/0. Kanban columns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6C7F6" w14:textId="5705C673" w:rsidR="00EF420B" w:rsidRDefault="00B746E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060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060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0607" w14:textId="77777777" w:rsidR="00EF420B" w:rsidRDefault="00EF420B">
            <w:pPr>
              <w:spacing w:before="80" w:after="80"/>
            </w:pPr>
          </w:p>
        </w:tc>
      </w:tr>
    </w:tbl>
    <w:p w14:paraId="4FFB81E9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58DB9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7EB3A8F9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3</w:t>
            </w:r>
          </w:p>
          <w:p w14:paraId="4D6656C9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CV Inbox — Upload &amp; Score</w:t>
            </w:r>
          </w:p>
          <w:p w14:paraId="6A1C404C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CV upload, AI parsing, and scoring workflow</w:t>
            </w:r>
          </w:p>
        </w:tc>
      </w:tr>
    </w:tbl>
    <w:p w14:paraId="7B4829D4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082"/>
        <w:gridCol w:w="2679"/>
        <w:gridCol w:w="2853"/>
        <w:gridCol w:w="989"/>
        <w:gridCol w:w="1258"/>
        <w:gridCol w:w="1258"/>
        <w:gridCol w:w="1258"/>
      </w:tblGrid>
      <w:tr w:rsidR="00EF420B" w14:paraId="611A61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9A77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99CC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13CE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9B73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5ADC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FF5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FF50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FF50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66B1F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6DD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8DB2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CV Inbox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B246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CV Inbox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669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/cv-inbox. Upload area + Pending Review table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914B4" w14:textId="44695BF6" w:rsidR="00EF420B" w:rsidRDefault="007B08B0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2E8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2E8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2E89" w14:textId="77777777" w:rsidR="00EF420B" w:rsidRDefault="00EF420B">
            <w:pPr>
              <w:spacing w:before="80" w:after="80"/>
            </w:pPr>
          </w:p>
        </w:tc>
      </w:tr>
      <w:tr w:rsidR="00EF420B" w14:paraId="77769D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8FD3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36D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Source Selector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1A69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dropdown lists: LinkedIn, Bayt, Naukri, Agency, Other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2128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5 source options present.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DAD1E" w14:textId="17FCA4FD" w:rsidR="00EF420B" w:rsidRDefault="00730945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3D4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3D4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3D47" w14:textId="77777777" w:rsidR="00EF420B" w:rsidRDefault="00EF420B">
            <w:pPr>
              <w:spacing w:before="80" w:after="80"/>
            </w:pPr>
          </w:p>
        </w:tc>
      </w:tr>
      <w:tr w:rsidR="00EF420B" w14:paraId="3EF604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1D66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C1B9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Selector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B63B2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"Target Job" dropdown lists active jobs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767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Dropdown populated (deduplicated).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95BB1" w14:textId="26AD09A0" w:rsidR="00EF420B" w:rsidRDefault="00730945" w:rsidP="00730945">
            <w:pPr>
              <w:tabs>
                <w:tab w:val="left" w:pos="510"/>
              </w:tabs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7270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7270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7270" w14:textId="77777777" w:rsidR="00EF420B" w:rsidRDefault="00EF420B">
            <w:pPr>
              <w:spacing w:before="80" w:after="80"/>
            </w:pPr>
          </w:p>
        </w:tc>
      </w:tr>
      <w:tr w:rsidR="00EF420B" w14:paraId="329189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6975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8503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Select Source &amp; Job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A8B52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Source=LinkedIn, Job=Cloud Architect. Tick PDPL consent.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FC93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Both selected. Consent checked.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298F" w14:textId="1AA5E76E" w:rsidR="00EF420B" w:rsidRDefault="00730945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21FF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21FF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21FF9" w14:textId="77777777" w:rsidR="00EF420B" w:rsidRDefault="00EF420B">
            <w:pPr>
              <w:spacing w:before="80" w:after="80"/>
            </w:pPr>
          </w:p>
        </w:tc>
      </w:tr>
      <w:tr w:rsidR="00EF420B" w14:paraId="4074AB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81E4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38B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Upload CV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B36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Drag-drop a PDF CV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D633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Upload starts. Banner: "AI parsing..." then "Complete".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404EE" w14:textId="0FCE23CA" w:rsidR="00EF420B" w:rsidRDefault="000F5386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DF10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DF10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DF109" w14:textId="77777777" w:rsidR="00EF420B" w:rsidRDefault="00EF420B">
            <w:pPr>
              <w:spacing w:before="80" w:after="80"/>
            </w:pPr>
          </w:p>
        </w:tc>
      </w:tr>
      <w:tr w:rsidR="00EF420B" w14:paraId="1AA7E5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072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122B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Verify Parsing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D54C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Wait 10-15s. Verify candidate appears newest first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ABDE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Row visible with parsed name, role, experience, score chip.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3E56A" w14:textId="58FD568C" w:rsidR="00EF420B" w:rsidRDefault="000F5386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EA9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EA9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EA94" w14:textId="77777777" w:rsidR="00EF420B" w:rsidRDefault="00EF420B">
            <w:pPr>
              <w:spacing w:before="80" w:after="80"/>
            </w:pPr>
          </w:p>
        </w:tc>
      </w:tr>
      <w:tr w:rsidR="00EF420B" w14:paraId="5DEAEA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74EC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6CED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Screening 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9C2B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score chip shows realistic value (60-95)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60D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Score visible. Color: green ≥75, amber 55-74, red &lt;55.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3C039" w14:textId="7E384BD2" w:rsidR="00EF420B" w:rsidRDefault="000F5386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21E8C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21E8C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21E8C" w14:textId="77777777" w:rsidR="00EF420B" w:rsidRDefault="00EF420B">
            <w:pPr>
              <w:spacing w:before="80" w:after="80"/>
            </w:pPr>
          </w:p>
        </w:tc>
      </w:tr>
      <w:tr w:rsidR="00EF420B" w14:paraId="0AAE1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1838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0421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Click Candidate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52B7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 row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1B21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slides in. Gold "Match for: [Job]" card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4D8F" w14:textId="7734E115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570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570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E570A" w14:textId="77777777" w:rsidR="00EF420B" w:rsidRDefault="00EF420B">
            <w:pPr>
              <w:spacing w:before="80" w:after="80"/>
            </w:pPr>
          </w:p>
        </w:tc>
      </w:tr>
      <w:tr w:rsidR="00EF420B" w14:paraId="3372F7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1670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5BC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Content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563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Verify: gold score card, source pill, must-have skills ✓/✗, hard filter, work exp, education, certs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1E73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sections render with data.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069EC" w14:textId="033ADD3C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C5202" w14:textId="17222AE0" w:rsidR="00EF420B" w:rsidRDefault="000A5494">
            <w:pPr>
              <w:spacing w:before="80" w:after="80"/>
            </w:pPr>
            <w:r>
              <w:t xml:space="preserve">With email adress can we have a placeholder for whatsapp number. 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C5202" w14:textId="17222AE0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C5202" w14:textId="17222AE0" w:rsidR="00EF420B" w:rsidRDefault="000A5494">
            <w:pPr>
              <w:spacing w:before="80" w:after="80"/>
            </w:pPr>
            <w:r>
              <w:t>1aac4d6</w:t>
            </w:r>
          </w:p>
        </w:tc>
      </w:tr>
      <w:tr w:rsidR="00EF420B" w14:paraId="6F9D73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670B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3.10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B5E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Action Buttons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68A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4 buttons: "✅ Approve to L1", "+ Add to Pool", "✗ Reject", "↓ Download CV"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0C34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buttons present.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ACD3" w14:textId="5B389A56" w:rsidR="00EF420B" w:rsidRDefault="000A549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E44E" w14:textId="5EFE64AD" w:rsidR="00EF420B" w:rsidRDefault="000A5494">
            <w:pPr>
              <w:spacing w:before="80" w:after="80"/>
            </w:pPr>
            <w:r>
              <w:t>Download CV is not there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E44E" w14:textId="5EFE64AD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E44E" w14:textId="5EFE64AD" w:rsidR="00EF420B" w:rsidRDefault="000A5494">
            <w:pPr>
              <w:spacing w:before="80" w:after="80"/>
            </w:pPr>
            <w:r>
              <w:t>1aac4d6</w:t>
            </w:r>
          </w:p>
        </w:tc>
      </w:tr>
    </w:tbl>
    <w:p w14:paraId="0660316D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3F237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354C657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4</w:t>
            </w:r>
          </w:p>
          <w:p w14:paraId="5649C3BB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Talent Pool — Re-scoring</w:t>
            </w:r>
          </w:p>
          <w:p w14:paraId="66E6CBC0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re-scoring works for ALL jobs</w:t>
            </w:r>
          </w:p>
        </w:tc>
      </w:tr>
    </w:tbl>
    <w:p w14:paraId="4EA80DB8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"/>
        <w:gridCol w:w="928"/>
        <w:gridCol w:w="1137"/>
        <w:gridCol w:w="1196"/>
        <w:gridCol w:w="881"/>
        <w:gridCol w:w="4803"/>
        <w:gridCol w:w="4803"/>
        <w:gridCol w:w="4803"/>
      </w:tblGrid>
      <w:tr w:rsidR="00EF420B" w14:paraId="6525C4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3363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BFA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C01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BECD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97F1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E96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E96A2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E96A2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77CE0F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BC1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A6F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Talent Pool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4CE5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Talent Pool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729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/talent-pool. Source breakdown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1FC86" w14:textId="670D1559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693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693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6937" w14:textId="77777777" w:rsidR="00EF420B" w:rsidRDefault="00EF420B">
            <w:pPr>
              <w:spacing w:before="80" w:after="80"/>
            </w:pPr>
          </w:p>
        </w:tc>
      </w:tr>
      <w:tr w:rsidR="00EF420B" w14:paraId="70E2AE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3638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F295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Initial 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2820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table shows accepted candidates with stored scores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3AEC0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Table populated. Scores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AB8E" w14:textId="5F97F401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3C1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3C1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3C14" w14:textId="77777777" w:rsidR="00EF420B" w:rsidRDefault="00EF420B">
            <w:pPr>
              <w:spacing w:before="80" w:after="80"/>
            </w:pPr>
          </w:p>
        </w:tc>
      </w:tr>
      <w:tr w:rsidR="00EF420B" w14:paraId="094773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79DC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D7A0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Dropdown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D728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"Match candidates to job" dropdown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DE7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Active jobs listed (no duplicates).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AA22" w14:textId="33856F65" w:rsidR="00EF420B" w:rsidRDefault="000A5494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C32D" w14:textId="0864DCCC" w:rsidR="00EF420B" w:rsidRDefault="000A5494">
            <w:pPr>
              <w:spacing w:before="80" w:after="80"/>
            </w:pPr>
            <w:r w:rsidRPr="000A5494">
              <w:drawing>
                <wp:inline distT="0" distB="0" distL="0" distR="0" wp14:anchorId="20773363" wp14:editId="46D6C2D1">
                  <wp:extent cx="2428407" cy="1466581"/>
                  <wp:effectExtent l="0" t="0" r="0" b="0"/>
                  <wp:docPr id="171070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7096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74" cy="148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C32D" w14:textId="0864DCCC" w:rsidR="00EF420B" w:rsidRDefault="000A5494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C32D" w14:textId="0864DCCC" w:rsidR="00EF420B" w:rsidRDefault="000A5494">
            <w:pPr>
              <w:spacing w:before="80" w:after="80"/>
            </w:pPr>
          </w:p>
        </w:tc>
      </w:tr>
      <w:tr w:rsidR="00EF420B" w14:paraId="3CBBD6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EE7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BB11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Cloud Architect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6637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Choose "Cloud Architect — DigyCorp"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407A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Table re-renders with fresh scores for this job.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8FEC" w14:textId="05BBF9F9" w:rsidR="00EF420B" w:rsidRDefault="000A549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2D1E" w14:textId="6661EA3B" w:rsidR="00EF420B" w:rsidRDefault="000A5494">
            <w:pPr>
              <w:spacing w:before="80" w:after="80"/>
            </w:pPr>
            <w:r>
              <w:t>Filter is not working correctly. I click on the job I created during QA test and it shows Enterprise Architect and Cloud DevOps Engineer roles which are not relevant. Some are fine and some are not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2D1E" w14:textId="6661EA3B" w:rsidR="00EF420B" w:rsidRDefault="000A5494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2D1E" w14:textId="6661EA3B" w:rsidR="00EF420B" w:rsidRDefault="000A5494">
            <w:pPr>
              <w:spacing w:before="80" w:after="80"/>
            </w:pPr>
          </w:p>
        </w:tc>
      </w:tr>
      <w:tr w:rsidR="00EF420B" w14:paraId="71DF17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7919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8F5E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Enterprise Architect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0D04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Change to "Enterprise Architect — DigyCorp"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35E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Table re-renders with different rankings. UUID fix verified.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25DB" w14:textId="77F2394B" w:rsidR="00EF420B" w:rsidRDefault="000A5494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45F15" w14:textId="77777777" w:rsidR="00EF420B" w:rsidRDefault="000A5494">
            <w:pPr>
              <w:spacing w:before="80" w:after="80"/>
            </w:pPr>
            <w:r>
              <w:t>Enterprise Architect works fine but resources are duplicated</w:t>
            </w:r>
          </w:p>
          <w:p w14:paraId="168A53E3" w14:textId="77777777" w:rsidR="000A5494" w:rsidRDefault="000A5494">
            <w:pPr>
              <w:spacing w:before="80" w:after="80"/>
            </w:pPr>
          </w:p>
          <w:p w14:paraId="14B7FFDA" w14:textId="684DC302" w:rsidR="000A5494" w:rsidRDefault="000A5494">
            <w:pPr>
              <w:spacing w:before="80" w:after="80"/>
            </w:pPr>
            <w:r w:rsidRPr="000A5494">
              <w:drawing>
                <wp:inline distT="0" distB="0" distL="0" distR="0" wp14:anchorId="0A3F201C" wp14:editId="4FB86DB7">
                  <wp:extent cx="1761345" cy="1085488"/>
                  <wp:effectExtent l="0" t="0" r="4445" b="0"/>
                  <wp:docPr id="152170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7078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492" cy="109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45F15" w14:textId="77777777" w:rsidR="00EF420B" w:rsidRDefault="000A5494">
            <w:pPr>
              <w:spacing w:before="80" w:after="80"/>
            </w:pPr>
          </w:p>
          <w:p w14:paraId="168A53E3" w14:textId="77777777" w:rsidR="000A5494" w:rsidRDefault="000A5494">
            <w:pPr>
              <w:spacing w:before="80" w:after="80"/>
            </w:pPr>
          </w:p>
          <w:p w14:paraId="14B7FFDA" w14:textId="684DC302" w:rsidR="000A5494" w:rsidRDefault="000A5494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45F15" w14:textId="77777777" w:rsidR="00EF420B" w:rsidRDefault="000A5494">
            <w:pPr>
              <w:spacing w:before="80" w:after="80"/>
            </w:pPr>
          </w:p>
          <w:p w14:paraId="168A53E3" w14:textId="77777777" w:rsidR="000A5494" w:rsidRDefault="000A5494">
            <w:pPr>
              <w:spacing w:before="80" w:after="80"/>
            </w:pPr>
          </w:p>
          <w:p w14:paraId="14B7FFDA" w14:textId="684DC302" w:rsidR="000A5494" w:rsidRDefault="000A5494">
            <w:pPr>
              <w:spacing w:before="80" w:after="80"/>
            </w:pPr>
          </w:p>
        </w:tc>
      </w:tr>
      <w:tr w:rsidR="00EF420B" w14:paraId="44FEAF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88E9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41C5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Click Candidate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006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any candidate name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9415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opens. Header: "Match for: Enterprise Architect".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CB35C" w14:textId="2B060261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9A012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9A012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9A012" w14:textId="77777777" w:rsidR="00EF420B" w:rsidRDefault="00EF420B">
            <w:pPr>
              <w:spacing w:before="80" w:after="80"/>
            </w:pPr>
          </w:p>
        </w:tc>
      </w:tr>
      <w:tr w:rsidR="00EF420B" w14:paraId="6F284C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3715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4.7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04B5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6DA3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drawer shows ONLY current CV Screening Score (not historic composite)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3DC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Big score number. No old breakdown.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03C8" w14:textId="59BEC944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1F45C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1F45C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1F45C" w14:textId="77777777" w:rsidR="00EF420B" w:rsidRDefault="00EF420B">
            <w:pPr>
              <w:spacing w:before="80" w:after="80"/>
            </w:pPr>
          </w:p>
        </w:tc>
      </w:tr>
      <w:tr w:rsidR="00EF420B" w14:paraId="0D47C5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9EB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4.8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8707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History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004F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Scroll drawer. Verify "Job History" section visible (TP context only)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B28E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Section renders with at least one entry.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C45EF" w14:textId="16F5ACC1" w:rsidR="00EF420B" w:rsidRDefault="000A5494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3186" w14:textId="77777777" w:rsidR="00EF420B" w:rsidRDefault="000A5494">
            <w:pPr>
              <w:spacing w:before="80" w:after="80"/>
            </w:pPr>
            <w:r>
              <w:t>I can see only Applied Jobs with no history</w:t>
            </w:r>
          </w:p>
          <w:p w14:paraId="72F3C7E0" w14:textId="3734307A" w:rsidR="000A5494" w:rsidRDefault="000A5494">
            <w:pPr>
              <w:spacing w:before="80" w:after="80"/>
            </w:pPr>
            <w:r w:rsidRPr="000A5494">
              <w:drawing>
                <wp:inline distT="0" distB="0" distL="0" distR="0" wp14:anchorId="68348AAA" wp14:editId="718D2D7F">
                  <wp:extent cx="2923248" cy="4057430"/>
                  <wp:effectExtent l="0" t="0" r="0" b="0"/>
                  <wp:docPr id="69975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586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39" cy="407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3186" w14:textId="77777777" w:rsidR="00EF420B" w:rsidRDefault="000A5494">
            <w:pPr>
              <w:spacing w:before="80" w:after="80"/>
            </w:pPr>
            <w:r>
              <w:t>Partial (rename ✓; history query in Sprint 4)</w:t>
            </w:r>
          </w:p>
          <w:p w14:paraId="72F3C7E0" w14:textId="3734307A" w:rsidR="000A5494" w:rsidRDefault="000A5494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3186" w14:textId="77777777" w:rsidR="00EF420B" w:rsidRDefault="000A5494">
            <w:pPr>
              <w:spacing w:before="80" w:after="80"/>
            </w:pPr>
            <w:r>
              <w:t>1aac4d6</w:t>
            </w:r>
          </w:p>
          <w:p w14:paraId="72F3C7E0" w14:textId="3734307A" w:rsidR="000A5494" w:rsidRDefault="000A5494">
            <w:pPr>
              <w:spacing w:before="80" w:after="80"/>
            </w:pPr>
          </w:p>
        </w:tc>
      </w:tr>
    </w:tbl>
    <w:p w14:paraId="156AD39B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4A43A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2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E44A6D8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5</w:t>
            </w:r>
          </w:p>
          <w:p w14:paraId="6AC17586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Drawer Consistency Across 3 Contexts</w:t>
            </w:r>
          </w:p>
          <w:p w14:paraId="1AC67358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unified drawer per context</w:t>
            </w:r>
          </w:p>
        </w:tc>
      </w:tr>
    </w:tbl>
    <w:p w14:paraId="213965BA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1090"/>
        <w:gridCol w:w="2741"/>
        <w:gridCol w:w="2935"/>
        <w:gridCol w:w="996"/>
        <w:gridCol w:w="1102"/>
        <w:gridCol w:w="1102"/>
        <w:gridCol w:w="1102"/>
      </w:tblGrid>
      <w:tr w:rsidR="00EF420B" w14:paraId="437D5C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4B8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EC51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C335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441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0D16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DE6D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DE6D5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DE6D5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60AD12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6C9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1C3F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TP Drawer Open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7657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From /talent-pool with job selected, click candidate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B9F4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opens with gold card + job-match pill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50F8" w14:textId="37FFB35D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FC56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FC56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FC56" w14:textId="77777777" w:rsidR="00EF420B" w:rsidRDefault="00EF420B">
            <w:pPr>
              <w:spacing w:before="80" w:after="80"/>
            </w:pPr>
          </w:p>
        </w:tc>
      </w:tr>
      <w:tr w:rsidR="00EF420B" w14:paraId="5B046F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15AF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BE6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TP Primary Button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34E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primary is "📥 Add to Pipeline"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D962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Correct button text and icon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6E82F" w14:textId="09E0AB51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108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108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1085" w14:textId="77777777" w:rsidR="00EF420B" w:rsidRDefault="00EF420B">
            <w:pPr>
              <w:spacing w:before="80" w:after="80"/>
            </w:pPr>
          </w:p>
        </w:tc>
      </w:tr>
      <w:tr w:rsidR="00EF420B" w14:paraId="63343E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DCE0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62F5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TP Job History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246E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Job History block visible (TP only)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541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Section renders.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108E" w14:textId="4CE16D6F" w:rsidR="00EF420B" w:rsidRDefault="000A5494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10B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10B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910BF" w14:textId="77777777" w:rsidR="00EF420B" w:rsidRDefault="00EF420B">
            <w:pPr>
              <w:spacing w:before="80" w:after="80"/>
            </w:pPr>
          </w:p>
        </w:tc>
      </w:tr>
      <w:tr w:rsidR="00EF420B" w14:paraId="6CD2C9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7AC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90F7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Inbox Drawer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EBE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Navigate to /cv-inbox, click candidate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EC1CF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opens with gold card + source pill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EC75" w14:textId="0F7B295F" w:rsidR="00EF420B" w:rsidRDefault="000A549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F83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F83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F834" w14:textId="77777777" w:rsidR="00EF420B" w:rsidRDefault="00EF420B">
            <w:pPr>
              <w:spacing w:before="80" w:after="80"/>
            </w:pPr>
          </w:p>
        </w:tc>
      </w:tr>
      <w:tr w:rsidR="00EF420B" w14:paraId="427C0D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CDB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AFC0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Inbox Primary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48F9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primary is "✅ Approve to L1"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43F10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Correct button text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401AF" w14:textId="6115C2D9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6B3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6B3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6B3F" w14:textId="77777777" w:rsidR="00EF420B" w:rsidRDefault="00EF420B">
            <w:pPr>
              <w:spacing w:before="80" w:after="80"/>
            </w:pPr>
          </w:p>
        </w:tc>
      </w:tr>
      <w:tr w:rsidR="00EF420B" w14:paraId="449BF7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F87A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39FA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CV Inbox Confirm Modal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1AEC6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Approve. Verify modal with cost warning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D69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Modal mentions WhatsApp screening + cost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757F1" w14:textId="124E8C7E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8068" w14:textId="4A92CCF9" w:rsidR="00EF420B" w:rsidRDefault="00AC6A9B">
            <w:pPr>
              <w:spacing w:before="80" w:after="80"/>
            </w:pPr>
            <w:r>
              <w:t>But we don’t want to show the API cost to customer. We can have warning but don’t mention the cost for API calls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8068" w14:textId="4A92CCF9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8068" w14:textId="4A92CCF9" w:rsidR="00EF420B" w:rsidRDefault="00AC6A9B">
            <w:pPr>
              <w:spacing w:before="80" w:after="80"/>
            </w:pPr>
            <w:r>
              <w:t>2778b53</w:t>
            </w:r>
          </w:p>
        </w:tc>
      </w:tr>
      <w:tr w:rsidR="00EF420B" w14:paraId="673CC5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10B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806E3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 Drawer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D25C8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 in Applied column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F320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with gold card + stage badge "Applied"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F6EF2" w14:textId="3449DF08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FEE10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FEE10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FEE10" w14:textId="77777777" w:rsidR="00EF420B" w:rsidRDefault="00EF420B">
            <w:pPr>
              <w:spacing w:before="80" w:after="80"/>
            </w:pPr>
          </w:p>
        </w:tc>
      </w:tr>
      <w:tr w:rsidR="00EF420B" w14:paraId="75B38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7D6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D06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 Tabs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EBA9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tabs at bottom: Summary / WhatsApp Chat / CV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084BE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3 tabs render. Pipeline-only.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13866" w14:textId="60038802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D96E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D96E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D96EA" w14:textId="77777777" w:rsidR="00EF420B" w:rsidRDefault="00EF420B">
            <w:pPr>
              <w:spacing w:before="80" w:after="80"/>
            </w:pPr>
          </w:p>
        </w:tc>
      </w:tr>
      <w:tr w:rsidR="00EF420B" w14:paraId="3B0F8D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AEA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5.9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61FC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Pipeline Approve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EBAD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primary is "Approve to L1"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3946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Correct button text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0319C" w14:textId="3121CD98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D9C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D9C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D9CD" w14:textId="77777777" w:rsidR="00EF420B" w:rsidRDefault="00EF420B">
            <w:pPr>
              <w:spacing w:before="80" w:after="80"/>
            </w:pPr>
          </w:p>
        </w:tc>
      </w:tr>
    </w:tbl>
    <w:p w14:paraId="5EA6D86C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34975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400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41C99D79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6</w:t>
            </w:r>
          </w:p>
          <w:p w14:paraId="6EAAF68F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Pipeline &amp; Funnel Visualization</w:t>
            </w:r>
          </w:p>
          <w:p w14:paraId="2FC1B05B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funnel + kanban work correctly</w:t>
            </w:r>
          </w:p>
        </w:tc>
      </w:tr>
    </w:tbl>
    <w:p w14:paraId="2CC42D0F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800"/>
        <w:gridCol w:w="3000"/>
        <w:gridCol w:w="1000"/>
        <w:gridCol w:w="960"/>
        <w:gridCol w:w="960"/>
        <w:gridCol w:w="960"/>
      </w:tblGrid>
      <w:tr w:rsidR="00EF420B" w14:paraId="2B59D7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1752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78DA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A2D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02EC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5B2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09F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09F5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09F5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043F1E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0E8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63149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Pipeline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6CE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any active job → Pipeline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69F6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 summary visible above kanban.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C81A" w14:textId="0D2C07AA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78E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78E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78EE" w14:textId="77777777" w:rsidR="00EF420B" w:rsidRDefault="00EF420B">
            <w:pPr>
              <w:spacing w:before="80" w:after="80"/>
            </w:pPr>
          </w:p>
        </w:tc>
      </w:tr>
      <w:tr w:rsidR="00EF420B" w14:paraId="555E8D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636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44B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Funnel Cards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47C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5 cards: Applied / L1 / L2 / L3 / Final Shortlist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927B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5 cards visible with counts.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65434" w14:textId="5753EF2B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20D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20D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20DD" w14:textId="77777777" w:rsidR="00EF420B" w:rsidRDefault="00EF420B">
            <w:pPr>
              <w:spacing w:before="80" w:after="80"/>
            </w:pPr>
          </w:p>
        </w:tc>
      </w:tr>
      <w:tr w:rsidR="00EF420B" w14:paraId="6CB3E9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B282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39F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Conversion Rate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9769E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conversion rate badge top-right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88CF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Percentage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224B" w14:textId="4D0A6022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4CD2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4CD2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4CD2" w14:textId="77777777" w:rsidR="00EF420B" w:rsidRDefault="00EF420B">
            <w:pPr>
              <w:spacing w:before="80" w:after="80"/>
            </w:pPr>
          </w:p>
        </w:tc>
      </w:tr>
      <w:tr w:rsidR="00EF420B" w14:paraId="6189D8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8621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6FEF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Drop-off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02CF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drop-off arrows between cards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8B98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Arrows with percentages.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2F8D7" w14:textId="575F8E56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3DB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3DB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3DBA" w14:textId="77777777" w:rsidR="00EF420B" w:rsidRDefault="00EF420B">
            <w:pPr>
              <w:spacing w:before="80" w:after="80"/>
            </w:pPr>
          </w:p>
        </w:tc>
      </w:tr>
      <w:tr w:rsidR="00EF420B" w14:paraId="31C524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438E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73CB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Kanban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54E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5 columns render with candidate cards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F671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columns populated.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13BC" w14:textId="2D468094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CB1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CB1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CB1E" w14:textId="77777777" w:rsidR="00EF420B" w:rsidRDefault="00EF420B">
            <w:pPr>
              <w:spacing w:before="80" w:after="80"/>
            </w:pPr>
          </w:p>
        </w:tc>
      </w:tr>
      <w:tr w:rsidR="00EF420B" w14:paraId="4608E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6C9F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FF93A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Card Badge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90BB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each card shows AI badge (✅/⚠️/⏳/❌)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8AE2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Badges visible per stage.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DA89" w14:textId="58125E0D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C32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C32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C32F" w14:textId="77777777" w:rsidR="00EF420B" w:rsidRDefault="00EF420B">
            <w:pPr>
              <w:spacing w:before="80" w:after="80"/>
            </w:pPr>
          </w:p>
        </w:tc>
      </w:tr>
      <w:tr w:rsidR="00EF420B" w14:paraId="2E1DFB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B470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6.7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CE4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9364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Try dragging candidate Applied → L1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3723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Drag works. Stage updates. Funnel updates.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1ABEE" w14:textId="18AB44A8" w:rsidR="00EF420B" w:rsidRDefault="00AC6A9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D9E4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D9E4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D9E47" w14:textId="77777777" w:rsidR="00EF420B" w:rsidRDefault="00EF420B">
            <w:pPr>
              <w:spacing w:before="80" w:after="80"/>
            </w:pPr>
          </w:p>
        </w:tc>
      </w:tr>
    </w:tbl>
    <w:p w14:paraId="4F3EE6A8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3A894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B239685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7</w:t>
            </w:r>
          </w:p>
          <w:p w14:paraId="5F523DD6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WhatsApp Screening Simulation</w:t>
            </w:r>
          </w:p>
          <w:p w14:paraId="711B2C8E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mock WhatsApp screening completes</w:t>
            </w:r>
          </w:p>
        </w:tc>
      </w:tr>
    </w:tbl>
    <w:p w14:paraId="3E7913E0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"/>
        <w:gridCol w:w="833"/>
        <w:gridCol w:w="2017"/>
        <w:gridCol w:w="1373"/>
        <w:gridCol w:w="867"/>
        <w:gridCol w:w="3863"/>
        <w:gridCol w:w="3863"/>
        <w:gridCol w:w="3863"/>
      </w:tblGrid>
      <w:tr w:rsidR="00EF420B" w14:paraId="4E7671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C4B6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5456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110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4C3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000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AD7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AD71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AD71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0831C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4CC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89B4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Pre-condition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C278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From Talent Pool, add Omar Al-Mansoori to Cloud Architect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6C3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Toast confirms. Omar in Applied.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F555" w14:textId="6D85482F" w:rsidR="00EF420B" w:rsidRDefault="006C48C4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B40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B40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B40A" w14:textId="77777777" w:rsidR="00EF420B" w:rsidRDefault="00EF420B">
            <w:pPr>
              <w:spacing w:before="80" w:after="80"/>
            </w:pPr>
          </w:p>
        </w:tc>
      </w:tr>
      <w:tr w:rsidR="00EF420B" w14:paraId="73B343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3BEE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EC8B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Approve to L1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85A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Omar in Pipeline drawer. Click "Approve to L1". Confirm modal.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0C3A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changes. Card shows 🔄 Screening.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C065" w14:textId="5EE25EE9" w:rsidR="00EF420B" w:rsidRDefault="00D40CF1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8D48" w14:textId="533BCC96" w:rsidR="00D40CF1" w:rsidRDefault="00D40CF1">
            <w:pPr>
              <w:spacing w:before="80" w:after="80"/>
            </w:pPr>
            <w:r>
              <w:t>L1 shows ‘Pending Interview Invite’</w:t>
            </w:r>
          </w:p>
          <w:p w14:paraId="587FF4AC" w14:textId="77777777" w:rsidR="00EF420B" w:rsidRDefault="00D40CF1">
            <w:pPr>
              <w:spacing w:before="80" w:after="80"/>
            </w:pPr>
            <w:r w:rsidRPr="00D40CF1">
              <w:drawing>
                <wp:inline distT="0" distB="0" distL="0" distR="0" wp14:anchorId="6B3270ED" wp14:editId="526C4ABB">
                  <wp:extent cx="2326638" cy="1420275"/>
                  <wp:effectExtent l="0" t="0" r="0" b="2540"/>
                  <wp:docPr id="1773686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865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515" cy="142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4AA3E" w14:textId="77777777" w:rsidR="00CC3D41" w:rsidRDefault="00CC3D41">
            <w:pPr>
              <w:spacing w:before="80" w:after="80"/>
            </w:pPr>
          </w:p>
          <w:p w14:paraId="566ECCCA" w14:textId="3BAF5D3F" w:rsidR="00CC3D41" w:rsidRDefault="00CC3D41">
            <w:pPr>
              <w:spacing w:before="80" w:after="80"/>
            </w:pPr>
            <w:r>
              <w:t>Also there is no option to download CV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8D48" w14:textId="533BCC96" w:rsidR="00D40CF1" w:rsidRDefault="00D40CF1">
            <w:pPr>
              <w:spacing w:before="80" w:after="80"/>
            </w:pPr>
            <w:r>
              <w:t>Pass</w:t>
            </w:r>
          </w:p>
          <w:p w14:paraId="587FF4AC" w14:textId="77777777" w:rsidR="00EF420B" w:rsidRDefault="00D40CF1">
            <w:pPr>
              <w:spacing w:before="80" w:after="80"/>
            </w:pPr>
          </w:p>
          <w:p w14:paraId="3744AA3E" w14:textId="77777777" w:rsidR="00CC3D41" w:rsidRDefault="00CC3D41">
            <w:pPr>
              <w:spacing w:before="80" w:after="80"/>
            </w:pPr>
          </w:p>
          <w:p w14:paraId="566ECCCA" w14:textId="3BAF5D3F" w:rsidR="00CC3D41" w:rsidRDefault="00CC3D41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8D48" w14:textId="533BCC96" w:rsidR="00D40CF1" w:rsidRDefault="00D40CF1">
            <w:pPr>
              <w:spacing w:before="80" w:after="80"/>
            </w:pPr>
            <w:r>
              <w:t>e640cc5</w:t>
            </w:r>
          </w:p>
          <w:p w14:paraId="587FF4AC" w14:textId="77777777" w:rsidR="00EF420B" w:rsidRDefault="00D40CF1">
            <w:pPr>
              <w:spacing w:before="80" w:after="80"/>
            </w:pPr>
          </w:p>
          <w:p w14:paraId="3744AA3E" w14:textId="77777777" w:rsidR="00CC3D41" w:rsidRDefault="00CC3D41">
            <w:pPr>
              <w:spacing w:before="80" w:after="80"/>
            </w:pPr>
          </w:p>
          <w:p w14:paraId="566ECCCA" w14:textId="3BAF5D3F" w:rsidR="00CC3D41" w:rsidRDefault="00CC3D41">
            <w:pPr>
              <w:spacing w:before="80" w:after="80"/>
            </w:pPr>
          </w:p>
        </w:tc>
      </w:tr>
      <w:tr w:rsidR="00EF420B" w14:paraId="510F4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BDE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9264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Loading State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D80C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Card shows "🔄 Screening..." for ~15-20s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3159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Visible loading state.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D31F" w14:textId="6ADBBECE" w:rsidR="00EF420B" w:rsidRDefault="00D40CF1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0B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0BF" w14:textId="77777777" w:rsidR="00EF420B" w:rsidRDefault="00EF420B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0BF" w14:textId="77777777" w:rsidR="00EF420B" w:rsidRDefault="00EF420B">
            <w:pPr>
              <w:spacing w:before="80" w:after="80"/>
            </w:pPr>
            <w:r>
              <w:t>e640cc5</w:t>
            </w:r>
          </w:p>
        </w:tc>
      </w:tr>
      <w:tr w:rsidR="00EF420B" w14:paraId="0D66D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5C67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0052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Mock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81BC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http://localhost:3003/mock in new tab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DD6B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Mock UI loads. Simulate section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3F4C3" w14:textId="28D1D3CA" w:rsidR="00EF420B" w:rsidRDefault="00D40CF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D07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D07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D075" w14:textId="77777777" w:rsidR="00EF420B" w:rsidRDefault="00EF420B">
            <w:pPr>
              <w:spacing w:before="80" w:after="80"/>
            </w:pPr>
          </w:p>
        </w:tc>
      </w:tr>
      <w:tr w:rsidR="00EF420B" w14:paraId="6963EF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E9BC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9ECA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Manual Sim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82BE4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"Simulate" if needed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89B4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Loading. Completes in ~15s.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B747" w14:textId="1109E2B3" w:rsidR="00EF420B" w:rsidRDefault="00D40CF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73F7B" w14:textId="77777777" w:rsidR="00EF420B" w:rsidRDefault="00EF420B">
            <w:pPr>
              <w:spacing w:before="80" w:after="80"/>
            </w:pPr>
          </w:p>
          <w:p w14:paraId="089F3891" w14:textId="77777777" w:rsidR="00D40CF1" w:rsidRDefault="00D40CF1">
            <w:pPr>
              <w:spacing w:before="80" w:after="80"/>
            </w:pPr>
          </w:p>
          <w:p w14:paraId="2F4BB4EC" w14:textId="77777777" w:rsidR="00D40CF1" w:rsidRDefault="00D40CF1">
            <w:pPr>
              <w:spacing w:before="80" w:after="80"/>
            </w:pPr>
          </w:p>
          <w:p w14:paraId="4D58F961" w14:textId="77777777" w:rsidR="00D40CF1" w:rsidRDefault="00D40CF1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73F7B" w14:textId="77777777" w:rsidR="00EF420B" w:rsidRDefault="00EF420B">
            <w:pPr>
              <w:spacing w:before="80" w:after="80"/>
            </w:pPr>
          </w:p>
          <w:p w14:paraId="089F3891" w14:textId="77777777" w:rsidR="00D40CF1" w:rsidRDefault="00D40CF1">
            <w:pPr>
              <w:spacing w:before="80" w:after="80"/>
            </w:pPr>
          </w:p>
          <w:p w14:paraId="2F4BB4EC" w14:textId="77777777" w:rsidR="00D40CF1" w:rsidRDefault="00D40CF1">
            <w:pPr>
              <w:spacing w:before="80" w:after="80"/>
            </w:pPr>
          </w:p>
          <w:p w14:paraId="4D58F961" w14:textId="77777777" w:rsidR="00D40CF1" w:rsidRDefault="00D40CF1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73F7B" w14:textId="77777777" w:rsidR="00EF420B" w:rsidRDefault="00EF420B">
            <w:pPr>
              <w:spacing w:before="80" w:after="80"/>
            </w:pPr>
          </w:p>
          <w:p w14:paraId="089F3891" w14:textId="77777777" w:rsidR="00D40CF1" w:rsidRDefault="00D40CF1">
            <w:pPr>
              <w:spacing w:before="80" w:after="80"/>
            </w:pPr>
          </w:p>
          <w:p w14:paraId="2F4BB4EC" w14:textId="77777777" w:rsidR="00D40CF1" w:rsidRDefault="00D40CF1">
            <w:pPr>
              <w:spacing w:before="80" w:after="80"/>
            </w:pPr>
          </w:p>
          <w:p w14:paraId="4D58F961" w14:textId="77777777" w:rsidR="00D40CF1" w:rsidRDefault="00D40CF1">
            <w:pPr>
              <w:spacing w:before="80" w:after="80"/>
            </w:pPr>
          </w:p>
        </w:tc>
      </w:tr>
      <w:tr w:rsidR="00EF420B" w14:paraId="0ED015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80F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C8C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Score Calc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8E2A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Return to Pipeline. Click Omar.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BB80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shows full composite + 3 sub-scores.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07D14" w14:textId="44BFFEA8" w:rsidR="00EF420B" w:rsidRDefault="00CC3D41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291B" w14:textId="10963EC0" w:rsidR="00D40CF1" w:rsidRDefault="00D40CF1">
            <w:pPr>
              <w:spacing w:before="80" w:after="80"/>
            </w:pPr>
            <w:r>
              <w:t>At Level-1 (after AI CV screening): We should have CV Match score</w:t>
            </w:r>
          </w:p>
          <w:p w14:paraId="43D576A1" w14:textId="1E8FF036" w:rsidR="00D40CF1" w:rsidRDefault="00D40CF1">
            <w:pPr>
              <w:spacing w:before="80" w:after="80"/>
            </w:pPr>
            <w:r>
              <w:t>At Level-2 (after whatsapp): We should have Commitment + Salary fit</w:t>
            </w:r>
            <w:r>
              <w:br/>
              <w:t>At Level-3 (After Interview): Domain knowledge Score</w:t>
            </w:r>
            <w:r>
              <w:br/>
            </w:r>
            <w:r>
              <w:br/>
              <w:t xml:space="preserve">Overall score is based on the weightage results of </w:t>
            </w:r>
            <w:r w:rsidR="00CC3D41">
              <w:t xml:space="preserve">CV match, Commitment, Salary and Domain knowledge… recruiter can edit the weightage as it </w:t>
            </w:r>
            <w:r w:rsidR="00CC3D41">
              <w:lastRenderedPageBreak/>
              <w:t>depends on type of job role.</w:t>
            </w:r>
            <w:r w:rsidR="00DF42DF">
              <w:t xml:space="preserve"> Also in current someone’s score shown and someone not shown. Clean the duplication as well. Need to keep short for demo</w:t>
            </w:r>
          </w:p>
          <w:p w14:paraId="33899BED" w14:textId="77777777" w:rsidR="00D40CF1" w:rsidRDefault="00D40CF1">
            <w:pPr>
              <w:spacing w:before="80" w:after="80"/>
            </w:pPr>
          </w:p>
          <w:p w14:paraId="5A4B1E23" w14:textId="184BEB2B" w:rsidR="00EF420B" w:rsidRDefault="00D40CF1">
            <w:pPr>
              <w:spacing w:before="80" w:after="80"/>
            </w:pPr>
            <w:r w:rsidRPr="00D40CF1">
              <w:drawing>
                <wp:inline distT="0" distB="0" distL="0" distR="0" wp14:anchorId="741D015E" wp14:editId="1D5322F4">
                  <wp:extent cx="2291142" cy="650035"/>
                  <wp:effectExtent l="0" t="0" r="0" b="0"/>
                  <wp:docPr id="43338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3891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477" cy="65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291B" w14:textId="10963EC0" w:rsidR="00D40CF1" w:rsidRDefault="00D40CF1">
            <w:pPr>
              <w:spacing w:before="80" w:after="80"/>
            </w:pPr>
          </w:p>
          <w:p w14:paraId="43D576A1" w14:textId="1E8FF036" w:rsidR="00D40CF1" w:rsidRDefault="00D40CF1">
            <w:pPr>
              <w:spacing w:before="80" w:after="80"/>
            </w:pPr>
          </w:p>
          <w:p w14:paraId="33899BED" w14:textId="77777777" w:rsidR="00D40CF1" w:rsidRDefault="00D40CF1">
            <w:pPr>
              <w:spacing w:before="80" w:after="80"/>
            </w:pPr>
          </w:p>
          <w:p w14:paraId="5A4B1E23" w14:textId="184BEB2B" w:rsidR="00EF420B" w:rsidRDefault="00D40CF1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291B" w14:textId="10963EC0" w:rsidR="00D40CF1" w:rsidRDefault="00D40CF1">
            <w:pPr>
              <w:spacing w:before="80" w:after="80"/>
            </w:pPr>
          </w:p>
          <w:p w14:paraId="43D576A1" w14:textId="1E8FF036" w:rsidR="00D40CF1" w:rsidRDefault="00D40CF1">
            <w:pPr>
              <w:spacing w:before="80" w:after="80"/>
            </w:pPr>
          </w:p>
          <w:p w14:paraId="33899BED" w14:textId="77777777" w:rsidR="00D40CF1" w:rsidRDefault="00D40CF1">
            <w:pPr>
              <w:spacing w:before="80" w:after="80"/>
            </w:pPr>
          </w:p>
          <w:p w14:paraId="5A4B1E23" w14:textId="184BEB2B" w:rsidR="00EF420B" w:rsidRDefault="00D40CF1">
            <w:pPr>
              <w:spacing w:before="80" w:after="80"/>
            </w:pPr>
          </w:p>
        </w:tc>
      </w:tr>
      <w:tr w:rsidR="00EF420B" w14:paraId="4CA69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7D78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7.7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3CC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AI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A52A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AI Recommendation: Advance/Hold/Reject with reasoning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088F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Recommendation populated.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4029D" w14:textId="1A446FEF" w:rsidR="00EF420B" w:rsidRDefault="00CC3D4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1D6D" w14:textId="3050A622" w:rsidR="00EF420B" w:rsidRDefault="00CC3D41">
            <w:pPr>
              <w:spacing w:before="80" w:after="80"/>
            </w:pPr>
            <w:r>
              <w:t>When rejected it generates message to candidate and it applies to all levels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1D6D" w14:textId="3050A622" w:rsidR="00EF420B" w:rsidRDefault="00CC3D4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1D6D" w14:textId="3050A622" w:rsidR="00EF420B" w:rsidRDefault="00CC3D41">
            <w:pPr>
              <w:spacing w:before="80" w:after="80"/>
            </w:pPr>
            <w:r>
              <w:t>e640cc5</w:t>
            </w:r>
          </w:p>
        </w:tc>
      </w:tr>
      <w:tr w:rsidR="00EF420B" w14:paraId="1076A8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8170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7.8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868D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No Auto-Advance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BFA1F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Omar is STILL in L1 (not auto-moved to L2)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393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Stays at L1. Manual approve required.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A2D5F" w14:textId="7DA76242" w:rsidR="00EF420B" w:rsidRDefault="00CC3D41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902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902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902B" w14:textId="77777777" w:rsidR="00EF420B" w:rsidRDefault="00EF420B">
            <w:pPr>
              <w:spacing w:before="80" w:after="80"/>
            </w:pPr>
          </w:p>
        </w:tc>
      </w:tr>
    </w:tbl>
    <w:p w14:paraId="333398A6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643CC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5D73F12B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8</w:t>
            </w:r>
          </w:p>
          <w:p w14:paraId="43F7E8CB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AI Recommendation &amp; Approval Flow</w:t>
            </w:r>
          </w:p>
          <w:p w14:paraId="18AA9C59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"AI proposes, recruiter decides"</w:t>
            </w:r>
          </w:p>
        </w:tc>
      </w:tr>
    </w:tbl>
    <w:p w14:paraId="0B5EF21D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854"/>
        <w:gridCol w:w="1358"/>
        <w:gridCol w:w="1358"/>
        <w:gridCol w:w="866"/>
        <w:gridCol w:w="5025"/>
        <w:gridCol w:w="5025"/>
        <w:gridCol w:w="5025"/>
      </w:tblGrid>
      <w:tr w:rsidR="00EF420B" w14:paraId="418FC0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AE77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EFBD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0AD7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A9A5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269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360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3601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3601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7985E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A77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2FB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Applied AI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B1F49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From Pipeline, find candidate in Applied with composite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BDAC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Card shows AI badge: ✅/⚠️/❌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50B65" w14:textId="65A82240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C1E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C1E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C1EA" w14:textId="77777777" w:rsidR="00EF420B" w:rsidRDefault="00EF420B">
            <w:pPr>
              <w:spacing w:before="80" w:after="80"/>
            </w:pPr>
          </w:p>
        </w:tc>
      </w:tr>
      <w:tr w:rsidR="00EF420B" w14:paraId="02F3C3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683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B58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Reason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A5C2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candidate. Verify AI Recommendation reason shown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D02EE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Reasoning text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62CFD" w14:textId="34892AD7" w:rsidR="00EF420B" w:rsidRDefault="00DF42DF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A7C5" w14:textId="0F0647A3" w:rsidR="00DF42DF" w:rsidRDefault="00DF42DF" w:rsidP="00DF42DF">
            <w:pPr>
              <w:spacing w:before="80" w:after="80"/>
            </w:pPr>
            <w:r>
              <w:t>Text is hidden. It should be clickable showing all details</w:t>
            </w:r>
          </w:p>
          <w:p w14:paraId="2988DF85" w14:textId="2B0B2BEC" w:rsidR="00DF42DF" w:rsidRDefault="00DF42DF">
            <w:pPr>
              <w:spacing w:before="80" w:after="80"/>
            </w:pPr>
            <w:r w:rsidRPr="00DF42DF">
              <w:drawing>
                <wp:inline distT="0" distB="0" distL="0" distR="0" wp14:anchorId="66A0B3CE" wp14:editId="58C81624">
                  <wp:extent cx="3064007" cy="396794"/>
                  <wp:effectExtent l="0" t="0" r="0" b="0"/>
                  <wp:docPr id="1191820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202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729" cy="41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A7C5" w14:textId="0F0647A3" w:rsidR="00DF42DF" w:rsidRDefault="00DF42DF" w:rsidP="00DF42DF">
            <w:pPr>
              <w:spacing w:before="80" w:after="80"/>
            </w:pPr>
            <w:r>
              <w:t>Pass</w:t>
            </w:r>
          </w:p>
          <w:p w14:paraId="2988DF85" w14:textId="2B0B2BEC" w:rsidR="00DF42DF" w:rsidRDefault="00DF42DF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A7C5" w14:textId="0F0647A3" w:rsidR="00DF42DF" w:rsidRDefault="00DF42DF" w:rsidP="00DF42DF">
            <w:pPr>
              <w:spacing w:before="80" w:after="80"/>
            </w:pPr>
            <w:r>
              <w:t>1aac4d6</w:t>
            </w:r>
          </w:p>
          <w:p w14:paraId="2988DF85" w14:textId="2B0B2BEC" w:rsidR="00DF42DF" w:rsidRDefault="00DF42DF">
            <w:pPr>
              <w:spacing w:before="80" w:after="80"/>
            </w:pPr>
          </w:p>
        </w:tc>
      </w:tr>
      <w:tr w:rsidR="00EF420B" w14:paraId="73B039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61C2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23A3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Approve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0361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"Approve to L1" → confirm modal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899D4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changes. Recommendation cleared. Card moves.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22B2" w14:textId="088149B1" w:rsidR="00EF420B" w:rsidRDefault="00DF42DF">
            <w:pPr>
              <w:spacing w:before="80" w:after="80"/>
            </w:pPr>
            <w:r>
              <w:t>Partial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A258" w14:textId="77777777" w:rsidR="00EF420B" w:rsidRDefault="00DF42DF">
            <w:pPr>
              <w:spacing w:before="80" w:after="80"/>
            </w:pPr>
            <w:r w:rsidRPr="00DF42DF">
              <w:drawing>
                <wp:inline distT="0" distB="0" distL="0" distR="0" wp14:anchorId="0EBA585B" wp14:editId="329441CC">
                  <wp:extent cx="1971207" cy="1058178"/>
                  <wp:effectExtent l="0" t="0" r="0" b="0"/>
                  <wp:docPr id="1296962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621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564" cy="106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A8091" w14:textId="77777777" w:rsidR="00DF42DF" w:rsidRDefault="00DF42DF">
            <w:pPr>
              <w:spacing w:before="80" w:after="80"/>
            </w:pPr>
          </w:p>
          <w:p w14:paraId="4529E7D9" w14:textId="510651D1" w:rsidR="00DF42DF" w:rsidRDefault="00DF42DF">
            <w:pPr>
              <w:spacing w:before="80" w:after="80"/>
            </w:pPr>
            <w:r>
              <w:t>We should not show the message of API.  Its irrelevant for customer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A258" w14:textId="77777777" w:rsidR="00EF420B" w:rsidRDefault="00DF42DF">
            <w:pPr>
              <w:spacing w:before="80" w:after="80"/>
            </w:pPr>
            <w:r>
              <w:t>Pass</w:t>
            </w:r>
          </w:p>
          <w:p w14:paraId="31CA8091" w14:textId="77777777" w:rsidR="00DF42DF" w:rsidRDefault="00DF42DF">
            <w:pPr>
              <w:spacing w:before="80" w:after="80"/>
            </w:pPr>
          </w:p>
          <w:p w14:paraId="4529E7D9" w14:textId="510651D1" w:rsidR="00DF42DF" w:rsidRDefault="00DF42DF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A258" w14:textId="77777777" w:rsidR="00EF420B" w:rsidRDefault="00DF42DF">
            <w:pPr>
              <w:spacing w:before="80" w:after="80"/>
            </w:pPr>
            <w:r>
              <w:t>2778b53</w:t>
            </w:r>
          </w:p>
          <w:p w14:paraId="31CA8091" w14:textId="77777777" w:rsidR="00DF42DF" w:rsidRDefault="00DF42DF">
            <w:pPr>
              <w:spacing w:before="80" w:after="80"/>
            </w:pPr>
          </w:p>
          <w:p w14:paraId="4529E7D9" w14:textId="510651D1" w:rsidR="00DF42DF" w:rsidRDefault="00DF42DF">
            <w:pPr>
              <w:spacing w:before="80" w:after="80"/>
            </w:pPr>
          </w:p>
        </w:tc>
      </w:tr>
      <w:tr w:rsidR="00EF420B" w14:paraId="0A9D08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987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1A1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L1 Pending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DD10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New L1 cards show: ⏳ Pending interview invite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8F2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Gray badge visible.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A430" w14:textId="03DB8FA7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70D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70D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70D3" w14:textId="77777777" w:rsidR="00EF420B" w:rsidRDefault="00EF420B">
            <w:pPr>
              <w:spacing w:before="80" w:after="80"/>
            </w:pPr>
          </w:p>
        </w:tc>
      </w:tr>
      <w:tr w:rsidR="00EF420B" w14:paraId="084D4D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1926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924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Backward Drag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A4FE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Drag L1 candidate back to Applied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783BE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reverts. Recommendation recomputed.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5E66A" w14:textId="0FF7E017" w:rsidR="00EF420B" w:rsidRDefault="00DF42DF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5AE9" w14:textId="444D730E" w:rsidR="00EF420B" w:rsidRDefault="00DF42DF">
            <w:pPr>
              <w:spacing w:before="80" w:after="80"/>
            </w:pPr>
            <w:r>
              <w:t>Fit into Applied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5AE9" w14:textId="444D730E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5AE9" w14:textId="444D730E" w:rsidR="00EF420B" w:rsidRDefault="00DF42DF">
            <w:pPr>
              <w:spacing w:before="80" w:after="80"/>
            </w:pPr>
            <w:r>
              <w:t>e640cc5</w:t>
            </w:r>
          </w:p>
        </w:tc>
      </w:tr>
      <w:tr w:rsidR="00EF420B" w14:paraId="16A320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0B9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98B25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History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D93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candidate. Pipeline stage history captured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72F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JSON contains both transitions.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B5E8B" w14:textId="75E29B99" w:rsidR="00EF420B" w:rsidRDefault="00DF42DF">
            <w:pPr>
              <w:spacing w:before="80" w:after="80"/>
            </w:pPr>
            <w:r>
              <w:t>Fail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CFE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CFE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CFE9" w14:textId="77777777" w:rsidR="00EF420B" w:rsidRDefault="00EF420B">
            <w:pPr>
              <w:spacing w:before="80" w:after="80"/>
            </w:pPr>
          </w:p>
        </w:tc>
      </w:tr>
      <w:tr w:rsidR="00EF420B" w14:paraId="4250A8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45AE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0F53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Hold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B0A0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If candidate has Hold, verify reason shown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C955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Reason: "Borderline" or similar.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A32E7" w14:textId="7A553D90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8AE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8AE7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8AE7" w14:textId="77777777" w:rsidR="00EF420B" w:rsidRDefault="00EF420B">
            <w:pPr>
              <w:spacing w:before="80" w:after="80"/>
            </w:pPr>
          </w:p>
        </w:tc>
      </w:tr>
      <w:tr w:rsidR="00EF420B" w14:paraId="263427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9F9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8.8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8466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Reject Rec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23E6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If candidate has Reject, verify reason explains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1C75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Reason: "Missing must-have" or "CV doesn't match".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5C73" w14:textId="343C4703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8DA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8DA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8DAF" w14:textId="77777777" w:rsidR="00EF420B" w:rsidRDefault="00EF420B">
            <w:pPr>
              <w:spacing w:before="80" w:after="80"/>
            </w:pPr>
          </w:p>
        </w:tc>
      </w:tr>
      <w:tr w:rsidR="00EF420B" w14:paraId="629805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2905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8.9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7A45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Single 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251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 xml:space="preserve">Each stage drawer has ONLY ONE primary </w:t>
            </w:r>
            <w:r>
              <w:rPr>
                <w:sz w:val="16"/>
                <w:szCs w:val="16"/>
              </w:rPr>
              <w:lastRenderedPageBreak/>
              <w:t>"Approve to [next]"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103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lastRenderedPageBreak/>
              <w:t>One button. No duplication.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EE98C" w14:textId="0104A9BE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6060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6060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6060" w14:textId="77777777" w:rsidR="00EF420B" w:rsidRDefault="00EF420B">
            <w:pPr>
              <w:spacing w:before="80" w:after="80"/>
            </w:pPr>
          </w:p>
        </w:tc>
      </w:tr>
      <w:tr w:rsidR="00EF420B" w14:paraId="5BBBEE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4725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8.10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48F9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L2-Final Stubs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541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For L2/L3/Final, verify "Pending [action]" badges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BBD57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Pending badges shown.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BA685" w14:textId="282F8523" w:rsidR="00EF420B" w:rsidRDefault="00DF42DF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0161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0161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01615" w14:textId="77777777" w:rsidR="00EF420B" w:rsidRDefault="00EF420B">
            <w:pPr>
              <w:spacing w:before="80" w:after="80"/>
            </w:pPr>
          </w:p>
        </w:tc>
      </w:tr>
    </w:tbl>
    <w:p w14:paraId="53B31063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7768F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D2E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17889A2E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9</w:t>
            </w:r>
          </w:p>
          <w:p w14:paraId="6E8FA5FC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Dashboard Real-Time Refresh</w:t>
            </w:r>
          </w:p>
          <w:p w14:paraId="17DF9522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v1.9.0 query invalidation works</w:t>
            </w:r>
          </w:p>
        </w:tc>
      </w:tr>
    </w:tbl>
    <w:p w14:paraId="101B89A3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"/>
        <w:gridCol w:w="863"/>
        <w:gridCol w:w="1512"/>
        <w:gridCol w:w="1489"/>
        <w:gridCol w:w="904"/>
        <w:gridCol w:w="4160"/>
        <w:gridCol w:w="4160"/>
        <w:gridCol w:w="4160"/>
      </w:tblGrid>
      <w:tr w:rsidR="00EF420B" w14:paraId="39F56B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BF7A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969F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1D79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930B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F3C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4F6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4F69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A4F69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17F3C0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DC18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6E017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2 Tabs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FB01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1: /dashboard. Tab 2: /talent-pool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3451C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Both tabs loaded.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F2C72" w14:textId="15A94D8D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8F31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8F31F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8F31F" w14:textId="77777777" w:rsidR="00EF420B" w:rsidRDefault="00EF420B">
            <w:pPr>
              <w:spacing w:before="80" w:after="80"/>
            </w:pPr>
          </w:p>
        </w:tc>
      </w:tr>
      <w:tr w:rsidR="00EF420B" w14:paraId="2C49A8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AE6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812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Note KPIs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BDB9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1: Note all 8 KPI numbers + Recent Activity top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CD3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Numbers recorded.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0BB3" w14:textId="43C69A49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C5DE" w14:textId="7E4445A8" w:rsidR="00EF420B" w:rsidRDefault="001C7739">
            <w:pPr>
              <w:spacing w:before="80" w:after="80"/>
            </w:pPr>
            <w:r w:rsidRPr="001C7739">
              <w:drawing>
                <wp:inline distT="0" distB="0" distL="0" distR="0" wp14:anchorId="1C3139E4" wp14:editId="0D7EBF46">
                  <wp:extent cx="2512595" cy="771347"/>
                  <wp:effectExtent l="0" t="0" r="2540" b="3810"/>
                  <wp:docPr id="1557879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8793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341" cy="78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C5DE" w14:textId="7E4445A8" w:rsidR="00EF420B" w:rsidRDefault="001C7739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C5DE" w14:textId="7E4445A8" w:rsidR="00EF420B" w:rsidRDefault="001C7739">
            <w:pPr>
              <w:spacing w:before="80" w:after="80"/>
            </w:pPr>
          </w:p>
        </w:tc>
      </w:tr>
      <w:tr w:rsidR="00EF420B" w14:paraId="6CE1A6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FEC3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BD4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Add to Pipeline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DDFC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2: Select Cloud Architect → click candidate → Add to Pipeline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8CA10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Toast confirms.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A685" w14:textId="4C2B0E35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2CE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2CE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2CEE" w14:textId="77777777" w:rsidR="00EF420B" w:rsidRDefault="00EF420B">
            <w:pPr>
              <w:spacing w:before="80" w:after="80"/>
            </w:pPr>
          </w:p>
        </w:tc>
      </w:tr>
      <w:tr w:rsidR="00EF420B" w14:paraId="237699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390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281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Switch &amp; Verify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01D67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Switch to Tab 1. Wait 1-2s. Compare KPIs.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B57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"Awaiting Review" +1. Recent Activity updated.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33150" w14:textId="1C222456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86AE" w14:textId="1EA390F6" w:rsidR="00EF420B" w:rsidRDefault="001C7739">
            <w:pPr>
              <w:spacing w:before="80" w:after="80"/>
            </w:pPr>
            <w:r w:rsidRPr="001C7739">
              <w:drawing>
                <wp:inline distT="0" distB="0" distL="0" distR="0" wp14:anchorId="03FCFD3F" wp14:editId="0ADBADB7">
                  <wp:extent cx="2512060" cy="1020464"/>
                  <wp:effectExtent l="0" t="0" r="2540" b="0"/>
                  <wp:docPr id="803276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764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071" cy="102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86AE" w14:textId="1EA390F6" w:rsidR="00EF420B" w:rsidRDefault="001C7739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86AE" w14:textId="1EA390F6" w:rsidR="00EF420B" w:rsidRDefault="001C7739">
            <w:pPr>
              <w:spacing w:before="80" w:after="80"/>
            </w:pPr>
          </w:p>
        </w:tc>
      </w:tr>
      <w:tr w:rsidR="00EF420B" w14:paraId="0D5CAB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76E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2B809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Approve to L1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F56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2: Open job pipeline, find candidate, Approve to L1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685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Stage changes. Async screening starts.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FD91" w14:textId="31C87535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7858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7858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7858" w14:textId="77777777" w:rsidR="00EF420B" w:rsidRDefault="00EF420B">
            <w:pPr>
              <w:spacing w:before="80" w:after="80"/>
            </w:pPr>
          </w:p>
        </w:tc>
      </w:tr>
      <w:tr w:rsidR="00EF420B" w14:paraId="334F3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E032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9.6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110E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KPI Updates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40E5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Tab 1: Watch "Awaiting Review" -1, "In Screening" +1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85FF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KPIs update without manual refresh.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576B9" w14:textId="0ED13854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465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4655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4655" w14:textId="77777777" w:rsidR="00EF420B" w:rsidRDefault="00EF420B">
            <w:pPr>
              <w:spacing w:before="80" w:after="80"/>
            </w:pPr>
          </w:p>
        </w:tc>
      </w:tr>
    </w:tbl>
    <w:p w14:paraId="00A7659F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1BD13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30F23D42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10</w:t>
            </w:r>
          </w:p>
          <w:p w14:paraId="5824E52B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Edge Cases &amp; Error Handling</w:t>
            </w:r>
          </w:p>
          <w:p w14:paraId="1A787FF2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graceful handling</w:t>
            </w:r>
          </w:p>
        </w:tc>
      </w:tr>
    </w:tbl>
    <w:p w14:paraId="44270F60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800"/>
        <w:gridCol w:w="3000"/>
        <w:gridCol w:w="1000"/>
        <w:gridCol w:w="960"/>
        <w:gridCol w:w="960"/>
        <w:gridCol w:w="960"/>
      </w:tblGrid>
      <w:tr w:rsidR="00EF420B" w14:paraId="6C0641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A04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ABC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5691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D186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161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2EB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2EB3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22EB3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508A2E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3EA4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C428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Empty Search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3F1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Talent Pool with no job selected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972A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Shows pool with "Select job" hint.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F6E71" w14:textId="34CA1334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CAB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CABA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CABA" w14:textId="77777777" w:rsidR="00EF420B" w:rsidRDefault="00EF420B">
            <w:pPr>
              <w:spacing w:before="80" w:after="80"/>
            </w:pPr>
          </w:p>
        </w:tc>
      </w:tr>
      <w:tr w:rsidR="00EF420B" w14:paraId="6688B2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FC7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AFFFB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Drawer During Screening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B1F59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candidate while their screening is in progress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40AB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Drawer shows "🔄 in progress" banner. No Approve button.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3C7D2" w14:textId="0BF5579C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AC1D" w14:textId="1112F424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AC1D" w14:textId="1112F424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AC1D" w14:textId="1112F424" w:rsidR="00EF420B" w:rsidRDefault="00EF420B">
            <w:pPr>
              <w:spacing w:before="80" w:after="80"/>
            </w:pPr>
          </w:p>
        </w:tc>
      </w:tr>
      <w:tr w:rsidR="00EF420B" w14:paraId="4D92F5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002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BDCD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Reject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1F71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Open any drawer. Click "✗ Reject"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EDD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Confirmation modal. On confirm: candidate hidden.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4F5C" w14:textId="47BD77B6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58BC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58BC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58BC" w14:textId="77777777" w:rsidR="00EF420B" w:rsidRDefault="00EF420B">
            <w:pPr>
              <w:spacing w:before="80" w:after="80"/>
            </w:pPr>
          </w:p>
        </w:tc>
      </w:tr>
      <w:tr w:rsidR="00EF420B" w14:paraId="69102B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64E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C9999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Refresh Mid-Action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D739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During screening, hard refresh page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7A4F2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Page reloads. State preserved.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FA9E4" w14:textId="6743E584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385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385D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385D" w14:textId="77777777" w:rsidR="00EF420B" w:rsidRDefault="00EF420B">
            <w:pPr>
              <w:spacing w:before="80" w:after="80"/>
            </w:pPr>
          </w:p>
        </w:tc>
      </w:tr>
      <w:tr w:rsidR="00EF420B" w14:paraId="7F9C73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0971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0BE8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Long CV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9CF8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Upload 5+ page PDF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A63F3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Parsing completes. Score generated. No timeout.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4442" w14:textId="7DAF0858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6FD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6FD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6FDE" w14:textId="77777777" w:rsidR="00EF420B" w:rsidRDefault="00EF420B">
            <w:pPr>
              <w:spacing w:before="80" w:after="80"/>
            </w:pPr>
          </w:p>
        </w:tc>
      </w:tr>
      <w:tr w:rsidR="00EF420B" w14:paraId="51B69D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975D1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10.6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9977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Invalid CV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5519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Upload non-CV file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86DD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Either parses with low score OR clean error. No crash.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C1D8" w14:textId="5271A209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49E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49EB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49EB" w14:textId="77777777" w:rsidR="00EF420B" w:rsidRDefault="00EF420B">
            <w:pPr>
              <w:spacing w:before="80" w:after="80"/>
            </w:pPr>
          </w:p>
        </w:tc>
      </w:tr>
    </w:tbl>
    <w:p w14:paraId="65B2FB85" w14:textId="77777777" w:rsidR="00EF42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420B" w14:paraId="24C27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60" w:type="dxa"/>
              <w:left w:w="300" w:type="dxa"/>
              <w:bottom w:w="140" w:type="dxa"/>
              <w:right w:w="300" w:type="dxa"/>
            </w:tcMar>
          </w:tcPr>
          <w:p w14:paraId="1E67FF53" w14:textId="77777777" w:rsidR="00EF420B" w:rsidRDefault="00000000">
            <w:pPr>
              <w:spacing w:before="80" w:after="8"/>
              <w:jc w:val="center"/>
            </w:pPr>
            <w:r>
              <w:rPr>
                <w:b/>
                <w:bCs/>
                <w:color w:val="FDF6E3"/>
                <w:sz w:val="16"/>
                <w:szCs w:val="16"/>
              </w:rPr>
              <w:lastRenderedPageBreak/>
              <w:t>MODULE 11</w:t>
            </w:r>
          </w:p>
          <w:p w14:paraId="16BADD1C" w14:textId="77777777" w:rsidR="00EF420B" w:rsidRDefault="00000000">
            <w:pPr>
              <w:spacing w:before="80" w:after="16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Analytics Page — NEW in v1.10.0</w:t>
            </w:r>
          </w:p>
          <w:p w14:paraId="19C1395D" w14:textId="77777777" w:rsidR="00EF420B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DF6E3"/>
                <w:sz w:val="16"/>
                <w:szCs w:val="16"/>
              </w:rPr>
              <w:t>Verify Analytics page KPIs, charts, and filters</w:t>
            </w:r>
          </w:p>
        </w:tc>
      </w:tr>
    </w:tbl>
    <w:p w14:paraId="5321E193" w14:textId="77777777" w:rsidR="00EF420B" w:rsidRDefault="00EF420B">
      <w:pPr>
        <w:spacing w:before="60"/>
      </w:pPr>
    </w:p>
    <w:p w14:paraId="55D7A1D6" w14:textId="77777777" w:rsidR="00EF420B" w:rsidRDefault="00000000">
      <w:pPr>
        <w:spacing w:before="80" w:after="80"/>
      </w:pPr>
      <w:r>
        <w:rPr>
          <w:b/>
          <w:bCs/>
          <w:color w:val="0A3D2E"/>
        </w:rPr>
        <w:t xml:space="preserve">Objective: </w:t>
      </w:r>
      <w:r>
        <w:t>Confirm Analytics page loads with KPIs, funnel chart, time-at-stage chart, source performance table, period filter, and job filter behaviour.</w:t>
      </w:r>
    </w:p>
    <w:p w14:paraId="4C687BFD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800"/>
        <w:gridCol w:w="3000"/>
        <w:gridCol w:w="1000"/>
        <w:gridCol w:w="960"/>
        <w:gridCol w:w="960"/>
        <w:gridCol w:w="960"/>
      </w:tblGrid>
      <w:tr w:rsidR="00EF420B" w14:paraId="6F22AF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96C4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CCC8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D30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87E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E3B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B6C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Notes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B6CE" w14:textId="77777777" w:rsidR="00EF420B" w:rsidRDefault="00000000">
            <w:pPr>
              <w:spacing w:before="80" w:after="80"/>
              <w:jc w:val="center"/>
            </w:pPr>
            <w:r>
              <w:t>Retest Result</w:t>
            </w:r>
          </w:p>
        </w:tc>
        <w:tc>
          <w:tcPr>
            <w:tcW w:w="9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B6CE" w14:textId="77777777" w:rsidR="00EF420B" w:rsidRDefault="00000000">
            <w:pPr>
              <w:spacing w:before="80" w:after="80"/>
              <w:jc w:val="center"/>
            </w:pPr>
            <w:r>
              <w:t>Commit Hash</w:t>
            </w:r>
          </w:p>
        </w:tc>
      </w:tr>
      <w:tr w:rsidR="00EF420B" w14:paraId="4BB3EC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BFC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11.1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BC8F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Open Analytics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6AB8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Analytics in sidebar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B50F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URL: /analytics. Page loads with header + period filter + KPI cards + 2 charts + source table.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1D7D1" w14:textId="61A63F81" w:rsidR="00EF420B" w:rsidRDefault="001C7739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3ED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3ED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3ED3" w14:textId="77777777" w:rsidR="00EF420B" w:rsidRDefault="00EF420B">
            <w:pPr>
              <w:spacing w:before="80" w:after="80"/>
            </w:pPr>
          </w:p>
        </w:tc>
      </w:tr>
      <w:tr w:rsidR="00EF420B" w14:paraId="749A7F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F85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11.2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F87F0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KPI Cards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C39B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4 KPI cards: Active Jobs, Avg Time to Fill, Hire Rate, Cost per Hire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2B46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All 4 cards render. Cost per Hire shows "Coming Soon" pill. Time to Fill shows "—" if no hires yet.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EA105" w14:textId="022F4410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3DDA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3DDA4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3DDA4" w14:textId="77777777" w:rsidR="00EF420B" w:rsidRDefault="00EF420B">
            <w:pPr>
              <w:spacing w:before="80" w:after="80"/>
            </w:pPr>
          </w:p>
        </w:tc>
      </w:tr>
      <w:tr w:rsidR="00EF420B" w14:paraId="5B3FE1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AEF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11.3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CCF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Funnel Chart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719C3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Pipeline Funnel Conversion bar chart shows 5 stages: Applied / L1 / L2 / L3 / Final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40A0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Bars colored by stage (slate / gold / blue / purple / green). Drop-off % shown between bars.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C318" w14:textId="654077C7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5DC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5DC9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5DC9" w14:textId="77777777" w:rsidR="00EF420B" w:rsidRDefault="00EF420B">
            <w:pPr>
              <w:spacing w:before="80" w:after="80"/>
            </w:pPr>
          </w:p>
        </w:tc>
      </w:tr>
      <w:tr w:rsidR="00EF420B" w14:paraId="01BB33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56F9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43E6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Time at Stage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7C52A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horizontal bar chart with healthy threshold colors (green &lt;3d / amber 3-7d / red &gt;7d)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3CAC8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Chart renders. Legend shows color code. Empty stages shown as gray.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0B22" w14:textId="28FE0E03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0532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0532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0532" w14:textId="77777777" w:rsidR="00EF420B" w:rsidRDefault="00EF420B">
            <w:pPr>
              <w:spacing w:before="80" w:after="80"/>
            </w:pPr>
          </w:p>
        </w:tc>
      </w:tr>
      <w:tr w:rsidR="00EF420B" w14:paraId="3D5122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8A3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11.5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BF91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Source Performance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D0F1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Verify table shows Source / Candidates / Hires / Conversion Rate / Avg Composite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99DE1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At least 3 sources visible. Sorted by candidate count descending.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B27C" w14:textId="0AB9A731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DE82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DE82E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DE82E" w14:textId="77777777" w:rsidR="00EF420B" w:rsidRDefault="00EF420B">
            <w:pPr>
              <w:spacing w:before="80" w:after="80"/>
            </w:pPr>
          </w:p>
        </w:tc>
      </w:tr>
      <w:tr w:rsidR="00EF420B" w14:paraId="6FB37A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D12C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11.6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A6C3C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Period Filter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71F2D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Click period pills 30d → 90d → 180d → 365d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D1F9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 and tables update with period. Active Jobs unchanged (always current state).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B0204" w14:textId="339A3E29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350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350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3503" w14:textId="77777777" w:rsidR="00EF420B" w:rsidRDefault="00EF420B">
            <w:pPr>
              <w:spacing w:before="80" w:after="80"/>
            </w:pPr>
          </w:p>
        </w:tc>
      </w:tr>
      <w:tr w:rsidR="00EF420B" w14:paraId="7AE4EB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3167F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11.7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2FAF4" w14:textId="77777777" w:rsidR="00EF420B" w:rsidRDefault="00000000">
            <w:pPr>
              <w:spacing w:before="80" w:after="80"/>
            </w:pPr>
            <w:r>
              <w:rPr>
                <w:b/>
                <w:bCs/>
                <w:color w:val="0A3D2E"/>
                <w:sz w:val="16"/>
                <w:szCs w:val="16"/>
              </w:rPr>
              <w:t>Job Filter &amp; Mobile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21CF0" w14:textId="77777777" w:rsidR="00EF420B" w:rsidRDefault="00000000">
            <w:pPr>
              <w:spacing w:before="80" w:after="80"/>
            </w:pPr>
            <w:r>
              <w:rPr>
                <w:sz w:val="16"/>
                <w:szCs w:val="16"/>
              </w:rPr>
              <w:t>Select Cloud Architect from job dropdown. Then resize browser to phone width.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CE2CD" w14:textId="77777777" w:rsidR="00EF420B" w:rsidRDefault="00000000">
            <w:pPr>
              <w:spacing w:before="80" w:after="80"/>
            </w:pPr>
            <w:r>
              <w:rPr>
                <w:color w:val="166534"/>
                <w:sz w:val="16"/>
                <w:szCs w:val="16"/>
              </w:rPr>
              <w:t>Funnel narrows. Active Jobs stays at agency total. Layout: KPIs 2x2, charts stack, tables horizontal-scroll.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BFFC" w14:textId="7A0A7CF2" w:rsidR="00EF420B" w:rsidRDefault="005A1AA8">
            <w:pPr>
              <w:spacing w:before="80" w:after="80"/>
            </w:pPr>
            <w:r>
              <w:t>Pass</w:t>
            </w: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D8D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D8D3" w14:textId="77777777" w:rsidR="00EF420B" w:rsidRDefault="00EF420B">
            <w:pPr>
              <w:spacing w:before="80" w:after="80"/>
            </w:pPr>
          </w:p>
        </w:tc>
        <w:tc>
          <w:tcPr>
            <w:tcW w:w="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D8D3" w14:textId="77777777" w:rsidR="00EF420B" w:rsidRDefault="00EF420B">
            <w:pPr>
              <w:spacing w:before="80" w:after="80"/>
            </w:pPr>
          </w:p>
        </w:tc>
      </w:tr>
    </w:tbl>
    <w:p w14:paraId="3B3B8B56" w14:textId="77777777" w:rsidR="00EF420B" w:rsidRDefault="00000000">
      <w:r>
        <w:br w:type="page"/>
      </w:r>
    </w:p>
    <w:p w14:paraId="765D2A8C" w14:textId="77777777" w:rsidR="00EF420B" w:rsidRDefault="00000000">
      <w:pPr>
        <w:pStyle w:val="Heading1"/>
      </w:pPr>
      <w:r>
        <w:lastRenderedPageBreak/>
        <w:t>Test Execution Summary</w:t>
      </w:r>
    </w:p>
    <w:p w14:paraId="6F36218F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1500"/>
        <w:gridCol w:w="1500"/>
        <w:gridCol w:w="2360"/>
      </w:tblGrid>
      <w:tr w:rsidR="00EF420B" w14:paraId="26ED5D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26FF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D80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CD25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F423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Passed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CA25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Failed/Blocked</w:t>
            </w:r>
          </w:p>
        </w:tc>
      </w:tr>
      <w:tr w:rsidR="00EF420B" w14:paraId="54A1B5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7BEB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DBB5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Login &amp; Dashboard Overview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99D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232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271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74A7FC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79A9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2634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Job Creation Wizard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829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63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618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757BD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909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E85D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CV Inbox — Upload &amp; 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2D3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C93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B4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491AC1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AA1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F3C7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Talent Pool — Re-scoring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D99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FD1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7FD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26C0B8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46CA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776B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Drawer Consistency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1B0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257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5AB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5F6025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810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B5DE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Pipeline &amp; Funnel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C97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761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B32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2AD1D8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B845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D13C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WhatsApp Screening Simulation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BE0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7E4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E179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027F20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644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B423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AI Recommendation &amp; Approval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9E9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2A9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D8AC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6528B6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CC3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5B9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Dashboard Real-Time Refresh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898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5D8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DB8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7BB510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665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E5E1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Edge Cases &amp; Error Handling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A1E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31D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3EC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582B1F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E8A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D4E4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Analytics Page [NEW]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E54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96D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5DB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07231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1924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337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880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85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D4B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CF64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</w:tbl>
    <w:p w14:paraId="68540F12" w14:textId="77777777" w:rsidR="00EF420B" w:rsidRDefault="00EF420B">
      <w:pPr>
        <w:spacing w:before="120"/>
      </w:pPr>
    </w:p>
    <w:p w14:paraId="7BD32750" w14:textId="77777777" w:rsidR="00EF420B" w:rsidRDefault="00000000">
      <w:pPr>
        <w:pStyle w:val="Heading1"/>
      </w:pPr>
      <w:r>
        <w:t>Defect Log</w:t>
      </w:r>
    </w:p>
    <w:p w14:paraId="6E9818FA" w14:textId="77777777" w:rsidR="00EF420B" w:rsidRDefault="00EF420B">
      <w:pPr>
        <w:spacing w:before="60"/>
      </w:pPr>
    </w:p>
    <w:p w14:paraId="5C0324D5" w14:textId="77777777" w:rsidR="00EF420B" w:rsidRDefault="00000000">
      <w:pPr>
        <w:spacing w:before="80" w:after="80"/>
      </w:pPr>
      <w:r>
        <w:rPr>
          <w:i/>
          <w:iCs/>
          <w:sz w:val="18"/>
          <w:szCs w:val="18"/>
        </w:rPr>
        <w:t>Use this section to record any failed test cases with reproduction steps.</w:t>
      </w:r>
    </w:p>
    <w:p w14:paraId="7FA8DC83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2206"/>
        <w:gridCol w:w="3881"/>
        <w:gridCol w:w="1214"/>
        <w:gridCol w:w="1634"/>
      </w:tblGrid>
      <w:tr w:rsidR="00EF420B" w14:paraId="7579A5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8554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7A508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3029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831A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Severity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5ADC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Status</w:t>
            </w:r>
          </w:p>
        </w:tc>
      </w:tr>
      <w:tr w:rsidR="00EF420B" w14:paraId="6355FA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496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D9D8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F18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F15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Critical / High / Medium / Low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DD7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Open / Fixed</w:t>
            </w:r>
          </w:p>
        </w:tc>
      </w:tr>
      <w:tr w:rsidR="00EF420B" w14:paraId="7F9BA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D75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34BA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758D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5B9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9B7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243573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01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C10F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453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8CD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F3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10E9FC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D19E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71C4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3E1A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336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D219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4C2065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BD90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2D1B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3EF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B77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F2C6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1B35AD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9BB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E850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071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3EB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D203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1DE594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F2F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189E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0BB0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31C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A7F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  <w:tr w:rsidR="00EF420B" w14:paraId="6A92E6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ACA2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7CD8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5AEF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___________________________________________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755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6CE2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</w:t>
            </w:r>
          </w:p>
        </w:tc>
      </w:tr>
    </w:tbl>
    <w:p w14:paraId="209CEDA2" w14:textId="77777777" w:rsidR="00EF420B" w:rsidRDefault="00EF420B">
      <w:pPr>
        <w:spacing w:before="120"/>
      </w:pPr>
    </w:p>
    <w:p w14:paraId="3F5523E3" w14:textId="77777777" w:rsidR="00EF420B" w:rsidRDefault="00000000">
      <w:pPr>
        <w:pStyle w:val="Heading1"/>
      </w:pPr>
      <w:r>
        <w:t>Sign-Off</w:t>
      </w:r>
    </w:p>
    <w:p w14:paraId="404E929B" w14:textId="77777777" w:rsidR="00EF420B" w:rsidRDefault="00EF4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3362"/>
        <w:gridCol w:w="1595"/>
        <w:gridCol w:w="1595"/>
        <w:gridCol w:w="2321"/>
      </w:tblGrid>
      <w:tr w:rsidR="00EF420B" w14:paraId="3769F7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B27AA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D790D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9CED3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04C17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Signature</w:t>
            </w:r>
          </w:p>
        </w:tc>
        <w:tc>
          <w:tcPr>
            <w:tcW w:w="2360" w:type="dxa"/>
            <w:tcBorders>
              <w:top w:val="single" w:sz="1" w:space="0" w:color="0A3D2E"/>
              <w:left w:val="single" w:sz="1" w:space="0" w:color="0A3D2E"/>
              <w:bottom w:val="single" w:sz="1" w:space="0" w:color="0A3D2E"/>
              <w:right w:val="single" w:sz="1" w:space="0" w:color="0A3D2E"/>
            </w:tcBorders>
            <w:shd w:val="clear" w:color="auto" w:fill="0A3D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40D96" w14:textId="77777777" w:rsidR="00EF420B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Date</w:t>
            </w:r>
          </w:p>
        </w:tc>
      </w:tr>
      <w:tr w:rsidR="00EF420B" w14:paraId="12A408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2D92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29C3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Tester (QA)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CAB8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ED7B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4C1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</w:tr>
      <w:tr w:rsidR="00EF420B" w14:paraId="5483CC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C05B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393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Project Advisor (Ali)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3B9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E6E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A207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</w:tr>
      <w:tr w:rsidR="00EF420B" w14:paraId="3A07CC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FBE8" w14:textId="77777777" w:rsidR="00EF420B" w:rsidRDefault="00EF420B">
            <w:pPr>
              <w:spacing w:before="80" w:after="80"/>
              <w:jc w:val="center"/>
            </w:pP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D8A9" w14:textId="77777777" w:rsidR="00EF420B" w:rsidRDefault="00000000">
            <w:pPr>
              <w:spacing w:before="80" w:after="80"/>
            </w:pPr>
            <w:r>
              <w:rPr>
                <w:b/>
                <w:bCs/>
                <w:sz w:val="17"/>
                <w:szCs w:val="17"/>
              </w:rPr>
              <w:t>Product Owner (Saad)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9C05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3061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B46E" w14:textId="77777777" w:rsidR="00EF420B" w:rsidRDefault="00000000">
            <w:pPr>
              <w:spacing w:before="80" w:after="80"/>
            </w:pPr>
            <w:r>
              <w:rPr>
                <w:sz w:val="17"/>
                <w:szCs w:val="17"/>
              </w:rPr>
              <w:t>________________</w:t>
            </w:r>
          </w:p>
        </w:tc>
      </w:tr>
    </w:tbl>
    <w:p w14:paraId="5849DE4B" w14:textId="77777777" w:rsidR="00EF420B" w:rsidRDefault="00EF420B">
      <w:pPr>
        <w:spacing w:before="120"/>
      </w:pPr>
    </w:p>
    <w:p w14:paraId="24E1D810" w14:textId="77777777" w:rsidR="00EF420B" w:rsidRDefault="00000000">
      <w:pPr>
        <w:spacing w:before="80" w:after="80"/>
        <w:jc w:val="center"/>
      </w:pPr>
      <w:r>
        <w:rPr>
          <w:i/>
          <w:iCs/>
          <w:color w:val="9CA3AF"/>
          <w:sz w:val="17"/>
          <w:szCs w:val="17"/>
        </w:rPr>
        <w:t>HireIQ QA Test Plan v1.1  |  Confidential  |  github.com/saadkarim12/hireiq</w:t>
      </w:r>
    </w:p>
    <w:sectPr w:rsidR="00EF420B">
      <w:headerReference w:type="default" r:id="rId21"/>
      <w:footerReference w:type="default" r:id="rId22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50E" w14:textId="77777777" w:rsidR="005D5760" w:rsidRDefault="005D5760">
      <w:r>
        <w:separator/>
      </w:r>
    </w:p>
  </w:endnote>
  <w:endnote w:type="continuationSeparator" w:id="0">
    <w:p w14:paraId="77356EFB" w14:textId="77777777" w:rsidR="005D5760" w:rsidRDefault="005D5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1CD8" w14:textId="77777777" w:rsidR="00EF420B" w:rsidRDefault="00000000">
    <w:pPr>
      <w:pBdr>
        <w:top w:val="single" w:sz="2" w:space="0" w:color="D1D5DB"/>
      </w:pBdr>
      <w:spacing w:before="80"/>
      <w:jc w:val="center"/>
    </w:pPr>
    <w:r>
      <w:rPr>
        <w:color w:val="9CA3AF"/>
        <w:sz w:val="17"/>
        <w:szCs w:val="17"/>
      </w:rPr>
      <w:t xml:space="preserve">HireIQ QA Plan v1.1  |  Page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PAGE</w:instrText>
    </w:r>
    <w:r>
      <w:rPr>
        <w:color w:val="9CA3AF"/>
        <w:sz w:val="17"/>
        <w:szCs w:val="17"/>
      </w:rPr>
      <w:fldChar w:fldCharType="separate"/>
    </w:r>
    <w:r w:rsidR="00A70667">
      <w:rPr>
        <w:noProof/>
        <w:color w:val="9CA3AF"/>
        <w:sz w:val="17"/>
        <w:szCs w:val="17"/>
      </w:rPr>
      <w:t>1</w:t>
    </w:r>
    <w:r>
      <w:rPr>
        <w:color w:val="9CA3AF"/>
        <w:sz w:val="17"/>
        <w:szCs w:val="17"/>
      </w:rPr>
      <w:fldChar w:fldCharType="end"/>
    </w:r>
    <w:r>
      <w:rPr>
        <w:color w:val="9CA3AF"/>
        <w:sz w:val="17"/>
        <w:szCs w:val="17"/>
      </w:rPr>
      <w:t xml:space="preserve"> of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NUMPAGES</w:instrText>
    </w:r>
    <w:r>
      <w:rPr>
        <w:color w:val="9CA3AF"/>
        <w:sz w:val="17"/>
        <w:szCs w:val="17"/>
      </w:rPr>
      <w:fldChar w:fldCharType="separate"/>
    </w:r>
    <w:r w:rsidR="00A70667">
      <w:rPr>
        <w:noProof/>
        <w:color w:val="9CA3AF"/>
        <w:sz w:val="17"/>
        <w:szCs w:val="17"/>
      </w:rPr>
      <w:t>2</w:t>
    </w:r>
    <w:r>
      <w:rPr>
        <w:color w:val="9CA3A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21410" w14:textId="77777777" w:rsidR="005D5760" w:rsidRDefault="005D5760">
      <w:r>
        <w:separator/>
      </w:r>
    </w:p>
  </w:footnote>
  <w:footnote w:type="continuationSeparator" w:id="0">
    <w:p w14:paraId="6403EFDB" w14:textId="77777777" w:rsidR="005D5760" w:rsidRDefault="005D5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27FB" w14:textId="77777777" w:rsidR="00EF420B" w:rsidRDefault="00000000">
    <w:pPr>
      <w:pBdr>
        <w:bottom w:val="single" w:sz="4" w:space="0" w:color="C9A84C"/>
      </w:pBdr>
      <w:spacing w:after="100"/>
    </w:pPr>
    <w:r>
      <w:rPr>
        <w:b/>
        <w:bCs/>
        <w:color w:val="0A3D2E"/>
        <w:sz w:val="17"/>
        <w:szCs w:val="17"/>
      </w:rPr>
      <w:t>HireIQ  |  QA Test Plan v1.1  |  April 2026  |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293"/>
    <w:multiLevelType w:val="hybridMultilevel"/>
    <w:tmpl w:val="89B8ED8C"/>
    <w:lvl w:ilvl="0" w:tplc="C3F2934C">
      <w:start w:val="1"/>
      <w:numFmt w:val="bullet"/>
      <w:lvlText w:val="●"/>
      <w:lvlJc w:val="left"/>
      <w:pPr>
        <w:ind w:left="720" w:hanging="360"/>
      </w:pPr>
    </w:lvl>
    <w:lvl w:ilvl="1" w:tplc="51B64500">
      <w:start w:val="1"/>
      <w:numFmt w:val="bullet"/>
      <w:lvlText w:val="○"/>
      <w:lvlJc w:val="left"/>
      <w:pPr>
        <w:ind w:left="1440" w:hanging="360"/>
      </w:pPr>
    </w:lvl>
    <w:lvl w:ilvl="2" w:tplc="84C274CC">
      <w:start w:val="1"/>
      <w:numFmt w:val="bullet"/>
      <w:lvlText w:val="■"/>
      <w:lvlJc w:val="left"/>
      <w:pPr>
        <w:ind w:left="2160" w:hanging="360"/>
      </w:pPr>
    </w:lvl>
    <w:lvl w:ilvl="3" w:tplc="32A441A2">
      <w:start w:val="1"/>
      <w:numFmt w:val="bullet"/>
      <w:lvlText w:val="●"/>
      <w:lvlJc w:val="left"/>
      <w:pPr>
        <w:ind w:left="2880" w:hanging="360"/>
      </w:pPr>
    </w:lvl>
    <w:lvl w:ilvl="4" w:tplc="5DF4E444">
      <w:start w:val="1"/>
      <w:numFmt w:val="bullet"/>
      <w:lvlText w:val="○"/>
      <w:lvlJc w:val="left"/>
      <w:pPr>
        <w:ind w:left="3600" w:hanging="360"/>
      </w:pPr>
    </w:lvl>
    <w:lvl w:ilvl="5" w:tplc="9C7A5A2A">
      <w:start w:val="1"/>
      <w:numFmt w:val="bullet"/>
      <w:lvlText w:val="■"/>
      <w:lvlJc w:val="left"/>
      <w:pPr>
        <w:ind w:left="4320" w:hanging="360"/>
      </w:pPr>
    </w:lvl>
    <w:lvl w:ilvl="6" w:tplc="5B4841B0">
      <w:start w:val="1"/>
      <w:numFmt w:val="bullet"/>
      <w:lvlText w:val="●"/>
      <w:lvlJc w:val="left"/>
      <w:pPr>
        <w:ind w:left="5040" w:hanging="360"/>
      </w:pPr>
    </w:lvl>
    <w:lvl w:ilvl="7" w:tplc="6DE6A5B4">
      <w:start w:val="1"/>
      <w:numFmt w:val="bullet"/>
      <w:lvlText w:val="●"/>
      <w:lvlJc w:val="left"/>
      <w:pPr>
        <w:ind w:left="5760" w:hanging="360"/>
      </w:pPr>
    </w:lvl>
    <w:lvl w:ilvl="8" w:tplc="5644E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3F1A61"/>
    <w:multiLevelType w:val="hybridMultilevel"/>
    <w:tmpl w:val="6448A91E"/>
    <w:lvl w:ilvl="0" w:tplc="78886724">
      <w:start w:val="1"/>
      <w:numFmt w:val="bullet"/>
      <w:lvlText w:val="▸"/>
      <w:lvlJc w:val="left"/>
      <w:pPr>
        <w:ind w:left="440" w:hanging="280"/>
      </w:pPr>
    </w:lvl>
    <w:lvl w:ilvl="1" w:tplc="282A45A2">
      <w:numFmt w:val="decimal"/>
      <w:lvlText w:val=""/>
      <w:lvlJc w:val="left"/>
    </w:lvl>
    <w:lvl w:ilvl="2" w:tplc="B852ACBA">
      <w:numFmt w:val="decimal"/>
      <w:lvlText w:val=""/>
      <w:lvlJc w:val="left"/>
    </w:lvl>
    <w:lvl w:ilvl="3" w:tplc="CBBA1F5E">
      <w:numFmt w:val="decimal"/>
      <w:lvlText w:val=""/>
      <w:lvlJc w:val="left"/>
    </w:lvl>
    <w:lvl w:ilvl="4" w:tplc="D7128A58">
      <w:numFmt w:val="decimal"/>
      <w:lvlText w:val=""/>
      <w:lvlJc w:val="left"/>
    </w:lvl>
    <w:lvl w:ilvl="5" w:tplc="DEF4F6A0">
      <w:numFmt w:val="decimal"/>
      <w:lvlText w:val=""/>
      <w:lvlJc w:val="left"/>
    </w:lvl>
    <w:lvl w:ilvl="6" w:tplc="D86A1524">
      <w:numFmt w:val="decimal"/>
      <w:lvlText w:val=""/>
      <w:lvlJc w:val="left"/>
    </w:lvl>
    <w:lvl w:ilvl="7" w:tplc="68B0C3DC">
      <w:numFmt w:val="decimal"/>
      <w:lvlText w:val=""/>
      <w:lvlJc w:val="left"/>
    </w:lvl>
    <w:lvl w:ilvl="8" w:tplc="6AD28102">
      <w:numFmt w:val="decimal"/>
      <w:lvlText w:val=""/>
      <w:lvlJc w:val="left"/>
    </w:lvl>
  </w:abstractNum>
  <w:num w:numId="1" w16cid:durableId="990908307">
    <w:abstractNumId w:val="0"/>
    <w:lvlOverride w:ilvl="0">
      <w:startOverride w:val="1"/>
    </w:lvlOverride>
  </w:num>
  <w:num w:numId="2" w16cid:durableId="538206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0B"/>
    <w:rsid w:val="000A5494"/>
    <w:rsid w:val="000F5386"/>
    <w:rsid w:val="001C7739"/>
    <w:rsid w:val="005A1AA8"/>
    <w:rsid w:val="005B4EC4"/>
    <w:rsid w:val="005D5760"/>
    <w:rsid w:val="00645436"/>
    <w:rsid w:val="006C48C4"/>
    <w:rsid w:val="006F63B1"/>
    <w:rsid w:val="00730945"/>
    <w:rsid w:val="007B08B0"/>
    <w:rsid w:val="007B5585"/>
    <w:rsid w:val="00A2180F"/>
    <w:rsid w:val="00A70667"/>
    <w:rsid w:val="00AC6A9B"/>
    <w:rsid w:val="00B746E0"/>
    <w:rsid w:val="00CC3D41"/>
    <w:rsid w:val="00D40CF1"/>
    <w:rsid w:val="00DF42DF"/>
    <w:rsid w:val="00EF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A9274"/>
  <w15:docId w15:val="{17614017-21BA-0B4B-B53A-990AEF37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0A3D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21</Pages>
  <Words>2362</Words>
  <Characters>14437</Characters>
  <Application>Microsoft Office Word</Application>
  <DocSecurity>0</DocSecurity>
  <Lines>277</Lines>
  <Paragraphs>223</Paragraphs>
  <ScaleCrop>false</ScaleCrop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 Karim</cp:lastModifiedBy>
  <cp:revision>6</cp:revision>
  <dcterms:created xsi:type="dcterms:W3CDTF">2026-04-22T07:08:00Z</dcterms:created>
  <dcterms:modified xsi:type="dcterms:W3CDTF">2026-04-23T11:47:00Z</dcterms:modified>
</cp:coreProperties>
</file>