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map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helperCreateBinaryOccupancyMap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figure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show(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map)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'Warehouse Floor Plan With Obstacles and AGV'</w:t>
      </w:r>
      <w:r w:rsidRPr="004261BD">
        <w:rPr>
          <w:rFonts w:ascii="Consolas" w:eastAsia="Times New Roman" w:hAnsi="Consolas" w:cs="Times New Roman"/>
          <w:sz w:val="20"/>
          <w:szCs w:val="20"/>
        </w:rPr>
        <w:t>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pose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[5 40 0];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helperPlotRobot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gca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pose);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lidar</w:t>
      </w:r>
      <w:proofErr w:type="spellEnd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rangeSensor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lidar.HorizontalAngle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[-pi/2 pi/2];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lidar.Range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[0 5];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load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waypoints.mat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traj</w:t>
      </w:r>
      <w:proofErr w:type="spellEnd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waypointsMap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Vehiclepose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traj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350, :);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>[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ranges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, angles] =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lidar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Vehiclepose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map);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scan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lidarScan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(ranges, angles);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scan)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'Ego View'</w:t>
      </w:r>
      <w:r w:rsidRPr="004261BD">
        <w:rPr>
          <w:rFonts w:ascii="Consolas" w:eastAsia="Times New Roman" w:hAnsi="Consolas" w:cs="Times New Roman"/>
          <w:sz w:val="20"/>
          <w:szCs w:val="20"/>
        </w:rPr>
        <w:t>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helperPlotRobot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gca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, [0 0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Vehiclepose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(3)]);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display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helperVisualizer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hRobot</w:t>
      </w:r>
      <w:proofErr w:type="spellEnd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plotBinaryMap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(display, map, pose);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figure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detAxes</w:t>
      </w:r>
      <w:proofErr w:type="spellEnd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gca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title(</w:t>
      </w:r>
      <w:proofErr w:type="spellStart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detAxes,</w:t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'Define</w:t>
      </w:r>
      <w:proofErr w:type="spellEnd"/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 xml:space="preserve"> Detection Area'</w:t>
      </w:r>
      <w:r w:rsidRPr="004261BD">
        <w:rPr>
          <w:rFonts w:ascii="Consolas" w:eastAsia="Times New Roman" w:hAnsi="Consolas" w:cs="Times New Roman"/>
          <w:sz w:val="20"/>
          <w:szCs w:val="20"/>
        </w:rPr>
        <w:t>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axis(</w:t>
      </w:r>
      <w:proofErr w:type="spellStart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detAxes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[-2 10 -2 4])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detAxes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'X'</w:t>
      </w:r>
      <w:r w:rsidRPr="004261BD">
        <w:rPr>
          <w:rFonts w:ascii="Consolas" w:eastAsia="Times New Roman" w:hAnsi="Consolas" w:cs="Times New Roman"/>
          <w:sz w:val="20"/>
          <w:szCs w:val="20"/>
        </w:rPr>
        <w:t>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detAxes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'Y'</w:t>
      </w:r>
      <w:r w:rsidRPr="004261BD">
        <w:rPr>
          <w:rFonts w:ascii="Consolas" w:eastAsia="Times New Roman" w:hAnsi="Consolas" w:cs="Times New Roman"/>
          <w:sz w:val="20"/>
          <w:szCs w:val="20"/>
        </w:rPr>
        <w:t>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axis(</w:t>
      </w:r>
      <w:proofErr w:type="spellStart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detAxes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'equal'</w:t>
      </w:r>
      <w:r w:rsidRPr="004261BD">
        <w:rPr>
          <w:rFonts w:ascii="Consolas" w:eastAsia="Times New Roman" w:hAnsi="Consolas" w:cs="Times New Roman"/>
          <w:sz w:val="20"/>
          <w:szCs w:val="20"/>
        </w:rPr>
        <w:t>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grid(</w:t>
      </w:r>
      <w:proofErr w:type="spellStart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detAxes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'minor'</w:t>
      </w:r>
      <w:r w:rsidRPr="004261BD">
        <w:rPr>
          <w:rFonts w:ascii="Consolas" w:eastAsia="Times New Roman" w:hAnsi="Consolas" w:cs="Times New Roman"/>
          <w:sz w:val="20"/>
          <w:szCs w:val="20"/>
        </w:rPr>
        <w:t>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t =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-pi/2, pi/2, 30)';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colors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[1 1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1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; 1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1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0; 1 0.5 0; 1 0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0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];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radius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[5 2 1];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detAreaHandles</w:t>
      </w:r>
      <w:proofErr w:type="spellEnd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repmat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images.roi.Polygon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[3 1]);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pos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[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cos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(t) sin(t)] * radius(1);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pos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[0 -2; pos(14:17, :); 0 2];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detAreaHandles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1)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drawpolygon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ab/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'Parent'</w:t>
      </w:r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detAxes</w:t>
      </w:r>
      <w:proofErr w:type="spellEnd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ab/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InteractionsAllowed</w:t>
      </w:r>
      <w:proofErr w:type="spellEnd"/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'reshape'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ab/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'Position'</w:t>
      </w:r>
      <w:r w:rsidRPr="004261BD">
        <w:rPr>
          <w:rFonts w:ascii="Consolas" w:eastAsia="Times New Roman" w:hAnsi="Consolas" w:cs="Times New Roman"/>
          <w:sz w:val="20"/>
          <w:szCs w:val="20"/>
        </w:rPr>
        <w:t>, pos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ab/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StripeColor</w:t>
      </w:r>
      <w:proofErr w:type="spellEnd"/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'black'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ab/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'Color'</w:t>
      </w:r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colors(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2, :));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pos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[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cos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(t) sin(t)] * radius(2);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pos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[0 -1.5; pos(12:19, :); 0 1.5];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detAreaHandles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2)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drawpolygon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ab/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'Parent'</w:t>
      </w:r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detAxes</w:t>
      </w:r>
      <w:proofErr w:type="spellEnd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ab/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InteractionsAllowed</w:t>
      </w:r>
      <w:proofErr w:type="spellEnd"/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'reshape'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ab/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'Position'</w:t>
      </w:r>
      <w:r w:rsidRPr="004261BD">
        <w:rPr>
          <w:rFonts w:ascii="Consolas" w:eastAsia="Times New Roman" w:hAnsi="Consolas" w:cs="Times New Roman"/>
          <w:sz w:val="20"/>
          <w:szCs w:val="20"/>
        </w:rPr>
        <w:t>, pos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ab/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StripeColor</w:t>
      </w:r>
      <w:proofErr w:type="spellEnd"/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'black'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ab/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'Color'</w:t>
      </w:r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colors(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3, :));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pos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[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cos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(t) sin(t)] * radius(3);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pos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[0 -1; pos(10:21, :); 0 1];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detAreaHandles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3)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drawpolygon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ab/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'Parent'</w:t>
      </w:r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detAxes</w:t>
      </w:r>
      <w:proofErr w:type="spellEnd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ab/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InteractionsAllowed</w:t>
      </w:r>
      <w:proofErr w:type="spellEnd"/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'reshape'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ab/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'Position'</w:t>
      </w:r>
      <w:r w:rsidRPr="004261BD">
        <w:rPr>
          <w:rFonts w:ascii="Consolas" w:eastAsia="Times New Roman" w:hAnsi="Consolas" w:cs="Times New Roman"/>
          <w:sz w:val="20"/>
          <w:szCs w:val="20"/>
        </w:rPr>
        <w:t>, pos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ab/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StripeColor</w:t>
      </w:r>
      <w:proofErr w:type="spellEnd"/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'black'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ab/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'Color'</w:t>
      </w:r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colors(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4, :));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lastRenderedPageBreak/>
        <w:t>axesDet</w:t>
      </w:r>
      <w:proofErr w:type="spellEnd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gca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detArea,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bbox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helperSaveDetectionArea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axesDet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detAreaHandles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ax3 =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getDetectionAreaAxes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display);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h =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imagesc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ax3, [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bbox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(1) 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bbox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(1) +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bbox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(3))], </w:t>
      </w:r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-[</w:t>
      </w:r>
      <w:proofErr w:type="spellStart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bbox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(2) 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bbox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(2) +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bbox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(4))], </w:t>
      </w:r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detArea</w:t>
      </w:r>
      <w:proofErr w:type="spellEnd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colormap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ax3, colors);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plotObstacleDisplay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display)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color w:val="028009"/>
          <w:sz w:val="20"/>
          <w:szCs w:val="20"/>
        </w:rPr>
        <w:t>%Red — Collision is imminent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color w:val="028009"/>
          <w:sz w:val="20"/>
          <w:szCs w:val="20"/>
        </w:rPr>
        <w:t>%Orange — High chance of collision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color w:val="028009"/>
          <w:sz w:val="20"/>
          <w:szCs w:val="20"/>
        </w:rPr>
        <w:t>%Yellow — Apply caution measures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ij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27:size(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traj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1)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currentPose</w:t>
      </w:r>
      <w:proofErr w:type="spellEnd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traj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ij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:);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[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ranges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, angles] =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lidar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currentPose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map);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scan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lidarScan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(ranges, angles);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cart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scan.Cartesian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cart(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:, 3) = 0;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pc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pointCloud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(cart);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minDistance</w:t>
      </w:r>
      <w:proofErr w:type="spellEnd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0.9;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[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labels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numClusters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pcsegdist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pc,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minDistance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updateMapDisplay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display,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hRobot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currentPose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plotLidarScan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display, scan,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currentPose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(3));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4261BD">
        <w:rPr>
          <w:rFonts w:ascii="Consolas" w:eastAsia="Times New Roman" w:hAnsi="Consolas" w:cs="Times New Roman"/>
          <w:sz w:val="20"/>
          <w:szCs w:val="20"/>
        </w:rPr>
        <w:t>exist(</w:t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'sc'</w:t>
      </w:r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var</w:t>
      </w:r>
      <w:proofErr w:type="spellEnd"/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4261BD">
        <w:rPr>
          <w:rFonts w:ascii="Consolas" w:eastAsia="Times New Roman" w:hAnsi="Consolas" w:cs="Times New Roman"/>
          <w:sz w:val="20"/>
          <w:szCs w:val="20"/>
        </w:rPr>
        <w:t>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delete(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sc)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clear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261BD">
        <w:rPr>
          <w:rFonts w:ascii="Consolas" w:eastAsia="Times New Roman" w:hAnsi="Consolas" w:cs="Times New Roman"/>
          <w:color w:val="AA04F9"/>
          <w:sz w:val="20"/>
          <w:szCs w:val="20"/>
        </w:rPr>
        <w:t>sc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nearxy</w:t>
      </w:r>
      <w:proofErr w:type="spellEnd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zeros(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numClusters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2);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maxlevel</w:t>
      </w:r>
      <w:proofErr w:type="spellEnd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-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inf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1:numClusters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c = 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find(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labels ==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xy</w:t>
      </w:r>
      <w:proofErr w:type="spellEnd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pc.Location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(c, 1:2);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a = [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xy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:, 1)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xy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(:, 2)] -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repmat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bbox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([1 2]), [size(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xy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1) 1]);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b =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repmat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bbox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([3 4]), [size(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xy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1) 1]);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xy_org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a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./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b;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idx</w:t>
      </w:r>
      <w:proofErr w:type="spellEnd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floor(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xy_org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.*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repmat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([size(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detArea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2) size(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detArea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1)],[size(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xy_org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1), 1]));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validIdx</w:t>
      </w:r>
      <w:proofErr w:type="spellEnd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1 &lt;=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idx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(:, 1) &amp; 1 &lt;=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idx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(:, 2) &amp; </w:t>
      </w:r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idx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:, 1) &lt;= size(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detArea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, 2) &amp;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idx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(:, 2) &lt;= size(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detArea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1);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cols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idx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validIdx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1);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rows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idx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validIdx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2);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levels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double(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detArea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(sub2ind(size(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detArea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), rows, cols)));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4261BD">
        <w:rPr>
          <w:rFonts w:ascii="Consolas" w:eastAsia="Times New Roman" w:hAnsi="Consolas" w:cs="Times New Roman"/>
          <w:sz w:val="20"/>
          <w:szCs w:val="20"/>
        </w:rPr>
        <w:t>~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isempty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(levels)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level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max(levels);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maxlevel</w:t>
      </w:r>
      <w:proofErr w:type="spellEnd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max(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maxlevel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level);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xyInds</w:t>
      </w:r>
      <w:proofErr w:type="spellEnd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find(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validIdx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xyInds</w:t>
      </w:r>
      <w:proofErr w:type="spellEnd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xyInds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(levels == level);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nearxy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, :)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helperNearObstacles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xy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xyInds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:));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nearxy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, :)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helperNearObstacles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xy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switch</w:t>
      </w:r>
      <w:proofErr w:type="gramEnd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maxlevel</w:t>
      </w:r>
      <w:proofErr w:type="spell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case</w:t>
      </w:r>
      <w:proofErr w:type="gramEnd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4261BD">
        <w:rPr>
          <w:rFonts w:ascii="Consolas" w:eastAsia="Times New Roman" w:hAnsi="Consolas" w:cs="Times New Roman"/>
          <w:sz w:val="20"/>
          <w:szCs w:val="20"/>
        </w:rPr>
        <w:t>3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circleDisplay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display, colors(4, :))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</w:t>
      </w: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case</w:t>
      </w:r>
      <w:proofErr w:type="gramEnd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4261BD">
        <w:rPr>
          <w:rFonts w:ascii="Consolas" w:eastAsia="Times New Roman" w:hAnsi="Consolas" w:cs="Times New Roman"/>
          <w:sz w:val="20"/>
          <w:szCs w:val="20"/>
        </w:rPr>
        <w:t>2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circleDisplay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display, colors(3, :))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case</w:t>
      </w:r>
      <w:proofErr w:type="gramEnd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4261BD">
        <w:rPr>
          <w:rFonts w:ascii="Consolas" w:eastAsia="Times New Roman" w:hAnsi="Consolas" w:cs="Times New Roman"/>
          <w:sz w:val="20"/>
          <w:szCs w:val="20"/>
        </w:rPr>
        <w:t>1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circleDisplay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display, colors(2, :))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otherwise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circleDisplay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display, [])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1:numClusters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sc(</w:t>
      </w:r>
      <w:proofErr w:type="spellStart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, :)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displayObstacles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(display,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nearxy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:));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updateDisplay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display)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261B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pause(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0.01)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4261BD">
        <w:rPr>
          <w:rFonts w:ascii="Consolas" w:eastAsia="Times New Roman" w:hAnsi="Consolas" w:cs="Times New Roman"/>
          <w:sz w:val="20"/>
          <w:szCs w:val="20"/>
        </w:rPr>
        <w:t xml:space="preserve">map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helperCreateBinaryOccupancyMap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map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binaryOccupancyMap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(100, 80, 1);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occ</w:t>
      </w:r>
      <w:proofErr w:type="spellEnd"/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zeros(80, 100);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occ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1, :) = 1;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occ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end, :) = 1;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occ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[1:30, 51:80], 1) = 1;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occ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[1:30, 51:80], end) = 1;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occ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40, 20:80) = 1;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occ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28:52, [20:21 32:33 44:45 56:57 68:69 80:81]) = 1;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occ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1:12, [20:21 32:33 44:45 56:57 68:69 80:81]) = 1;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occ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end-12:end, [20:21 32:33 44:45 56:57 68:69 80:81]) = 1;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setOccupancy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map,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occ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helperAddObstacle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map, 5, 5, [10, 30]);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helperAddObstacle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map, 5, 5, [20, 17]);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helperAddObstacle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>map, 5, 5, [40, 17]);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helperAddObstacle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(map,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obstacleWidth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obstacleHeight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obstacleLocation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values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 = ones(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obstacleHeight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obstacleWidth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);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261BD">
        <w:rPr>
          <w:rFonts w:ascii="Consolas" w:eastAsia="Times New Roman" w:hAnsi="Consolas" w:cs="Times New Roman"/>
          <w:sz w:val="20"/>
          <w:szCs w:val="20"/>
        </w:rPr>
        <w:t>setOccupancy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261BD">
        <w:rPr>
          <w:rFonts w:ascii="Consolas" w:eastAsia="Times New Roman" w:hAnsi="Consolas" w:cs="Times New Roman"/>
          <w:sz w:val="20"/>
          <w:szCs w:val="20"/>
        </w:rPr>
        <w:t xml:space="preserve">map, </w:t>
      </w:r>
      <w:proofErr w:type="spellStart"/>
      <w:r w:rsidRPr="004261BD">
        <w:rPr>
          <w:rFonts w:ascii="Consolas" w:eastAsia="Times New Roman" w:hAnsi="Consolas" w:cs="Times New Roman"/>
          <w:sz w:val="20"/>
          <w:szCs w:val="20"/>
        </w:rPr>
        <w:t>obstacleLocation</w:t>
      </w:r>
      <w:proofErr w:type="spellEnd"/>
      <w:r w:rsidRPr="004261BD">
        <w:rPr>
          <w:rFonts w:ascii="Consolas" w:eastAsia="Times New Roman" w:hAnsi="Consolas" w:cs="Times New Roman"/>
          <w:sz w:val="20"/>
          <w:szCs w:val="20"/>
        </w:rPr>
        <w:t>, values)</w:t>
      </w:r>
    </w:p>
    <w:p w:rsidR="004261BD" w:rsidRPr="004261BD" w:rsidRDefault="004261BD" w:rsidP="004261B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261B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F96611" w:rsidRDefault="00F96611"/>
    <w:sectPr w:rsidR="00F96611" w:rsidSect="00F9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1BD"/>
    <w:rsid w:val="004261BD"/>
    <w:rsid w:val="00F96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siddesh</dc:creator>
  <cp:lastModifiedBy>siddesh</cp:lastModifiedBy>
  <cp:revision>1</cp:revision>
  <dcterms:created xsi:type="dcterms:W3CDTF">2022-01-11T15:13:00Z</dcterms:created>
  <dcterms:modified xsi:type="dcterms:W3CDTF">2022-01-11T15:13:00Z</dcterms:modified>
</cp:coreProperties>
</file>