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0EE12" w14:textId="74FE15FC" w:rsidR="004532A0" w:rsidRDefault="004532A0">
      <w:hyperlink r:id="rId4" w:history="1">
        <w:r w:rsidRPr="00FD15C8">
          <w:rPr>
            <w:rStyle w:val="Hyperlink"/>
          </w:rPr>
          <w:t>https://github.com/sabersebti</w:t>
        </w:r>
      </w:hyperlink>
      <w:r>
        <w:t xml:space="preserve"> </w:t>
      </w:r>
    </w:p>
    <w:p w14:paraId="7885F158" w14:textId="5AFE5961" w:rsidR="009F6592" w:rsidRDefault="004532A0">
      <w:hyperlink r:id="rId5" w:history="1">
        <w:r w:rsidRPr="00FD15C8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https://sabersebti.github.io/VoucherWatch/</w:t>
        </w:r>
      </w:hyperlink>
    </w:p>
    <w:p w14:paraId="25608DE8" w14:textId="77777777" w:rsidR="004532A0" w:rsidRDefault="004532A0"/>
    <w:sectPr w:rsidR="0045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0"/>
    <w:rsid w:val="001E6997"/>
    <w:rsid w:val="004532A0"/>
    <w:rsid w:val="007009AA"/>
    <w:rsid w:val="009F6592"/>
    <w:rsid w:val="00C40F77"/>
    <w:rsid w:val="00D20D19"/>
    <w:rsid w:val="00E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E645"/>
  <w15:chartTrackingRefBased/>
  <w15:docId w15:val="{1D195997-089F-4C0F-B8EE-80AEED8B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2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2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2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2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2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2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2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2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2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2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2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2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2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abersebti.github.io/VoucherWatch/" TargetMode="External"/><Relationship Id="rId4" Type="http://schemas.openxmlformats.org/officeDocument/2006/relationships/hyperlink" Target="https://github.com/saberseb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Sebti</dc:creator>
  <cp:keywords/>
  <dc:description/>
  <cp:lastModifiedBy>Saber Sebti</cp:lastModifiedBy>
  <cp:revision>1</cp:revision>
  <dcterms:created xsi:type="dcterms:W3CDTF">2024-05-09T16:54:00Z</dcterms:created>
  <dcterms:modified xsi:type="dcterms:W3CDTF">2024-05-09T16:55:00Z</dcterms:modified>
</cp:coreProperties>
</file>