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96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MailAI Pro v2.0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Clasificador Inteligente de Emails con Ollama Local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AECDE8"/>
          <w:sz w:val="24"/>
          <w:szCs w:val="24"/>
        </w:rPr>
        <w:t xml:space="preserve">Guia Completa de Instalacion y Puesta en Marcha</w:t>
      </w:r>
    </w:p>
    <w:p>
      <w:pPr>
        <w:shd w:fill="1E3A5F" w:val="clear"/>
        <w:spacing w:after="960" w:before="200"/>
        <w:jc w:val="center"/>
      </w:pPr>
      <w:r>
        <w:rPr>
          <w:rFonts w:ascii="Arial" w:cs="Arial" w:eastAsia="Arial" w:hAnsi="Arial"/>
          <w:b/>
          <w:bCs/>
          <w:color w:val="FFB74D"/>
          <w:sz w:val="22"/>
          <w:szCs w:val="22"/>
        </w:rPr>
        <w:t xml:space="preserve">Sin APIs externas  |  100% local  |  Sin costos de uso</w:t>
      </w:r>
    </w:p>
    <w:p>
      <w:r>
        <w:br w:type="pag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RESUMEN EJECUTIVO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documento explica, paso a paso, como construir y correr MailAI Pro: un sistema que se conecta a tus correos electronicos, los clasifica automaticamente con inteligencia artificial que corre en tu propia maquina (usando Ollama), y muestra un dashboard visual con todas las clasificaciones.</w:t>
      </w:r>
    </w:p>
    <w:p>
      <w:pPr>
        <w:spacing w:after="0" w:before="0"/>
      </w:pPr>
      <w:r>
        <w:t xml:space="preserve"/>
      </w:r>
    </w:p>
    <w:p>
      <w:pPr>
        <w:shd w:fill="1B5E2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✅ Privacidad garantizada  </w:t>
      </w:r>
    </w:p>
    <w:p>
      <w:pPr>
        <w:pBdr>
          <w:bottom w:val="single" w:color="CCCCCC" w:sz="1"/>
          <w:left w:val="single" w:color="1B5E20" w:sz="6"/>
          <w:right w:val="single" w:color="CCCCCC" w:sz="1"/>
        </w:pBdr>
        <w:shd w:fill="E8F5E9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Tus emails NUNCA salen de tu computador. El modelo de IA corre localmente. No hay APIs de pago ni suscripciones.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¿Que hace el sistema?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conecta a tu cuenta de Gmail, Outlook, Yahoo u otro proveedor de email por IMAP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tus correos de los ultimos N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Clasifica cada email con IA local (Ollama) en 10+ dimensiones: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Categoria: trabajo, finanzas, legal, spam, personal, etc.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Prioridad: score del 1-100 + etiqueta (urgente/alta/media/baja)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Sentimiento, tono, urgencia con fecha limite detectada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Entidades: personas, empresas, montos, fechas, lugares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Items de accion y borrador de respuesta sugerida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Guarda todo en una base de datos SQLite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Aplica reglas automaticas (IF/THEN) sobre cada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Muestra un dashboard con graficas, filtros y panel de analisis IA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1: PREREQUISITOS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Hardware recomendado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GB o mas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nucleos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nucleos (para modelos 8b)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Disco libre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GB (para modelos grandes)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NVIDIA con CUDA o Apple Silicon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Windows 10+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Linux o macOS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Software a instalar (antes de empezar)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Necesitas tener instalados los siguientes programas. Si ya los tienes, salta al siguiente paso.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Python 3.10 o superior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desde: https://python.org/downloads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Durante la instalacion en Windows, marca la casilla "Add Python to PATH"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en la terminal: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python3 --version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Debe mostrar: Python 3.10.x o superior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Node.js 18 o superior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desde: https://nodejs.org (elige la version LTS)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en la terminal: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node --version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npm --version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③ Ollama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Ollama es el motor de IA que correra los modelos localmente.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Linux y Mac — ejecutar en terminal: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curl -fsSL https://ollama.com/install.sh | sh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Windows: Descargar el instalador desde https://ollama.com/download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que funcione: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--version</w:t>
      </w:r>
    </w:p>
    <w:p>
      <w:pPr>
        <w:spacing w:after="0" w:before="0"/>
      </w:pPr>
      <w:r>
        <w:t xml:space="preserve"/>
      </w:r>
    </w:p>
    <w:p>
      <w:pPr>
        <w:shd w:fill="2E6DA4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❓ ¿Que es Ollama?  </w:t>
      </w:r>
    </w:p>
    <w:p>
      <w:pPr>
        <w:pBdr>
          <w:bottom w:val="single" w:color="CCCCCC" w:sz="1"/>
          <w:left w:val="single" w:color="2E6DA4" w:sz="6"/>
          <w:right w:val="single" w:color="CCCCCC" w:sz="1"/>
        </w:pBdr>
        <w:shd w:fill="D6E4F0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Ollama es una herramienta que permite correr modelos de lenguaje (IA) en tu propia computadora, sin conexion a internet (despues de la descarga inicial del modelo). Es gratuito y de codigo abierto.  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④ Docker (opcional, para modo contenedor)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Solo necesario si quieres correr todo con docker compose up.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Docker Desktop desde: https://docker.com/products/docker-desktop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2: ESTRUCTURA DE ARCHIVOS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Asi quedara organizado el proyecto en tu computador. Lee esto primero para entender donde va cada archivo.</w:t>
      </w:r>
    </w:p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Arbol completo del proyecto mailai-pro/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mailai-pro/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.env                        ← Variables de configuracion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.gitignore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docker-compose.yml          ← Incluye Ollama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docker-compose.override.yml ← Modo desarrollo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setup.sh                    ← Instalacion automatica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start-dev.sh               ← Inicio rapido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verify.sh                  ← Verificacion del entorno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README.md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├── backend/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main.py                ← API FastAPI + WebSocket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classifier.py          ← IA Ollama (10+ dimensiones)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ollama_client.py       ← Cliente HTTP para Ollama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config.py              ← Sin API keys externas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database.py            ← SQLite local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email_fetcher.py       ← IMAP multi-proveedor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rules_engine.py        ← Motor de reglas IF/THEN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scheduler.py           ← Sync automatico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requirements.txt       ← Sin anthropic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├── Dockerfile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   └── .env                   ← Copia del .env raiz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│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└── frontend/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├── Dockerfile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├── nginx.conf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├── package.json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├── vite.config.js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├── index.html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└── src/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main.jsx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App.jsx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index.css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store/index.js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services/api.js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├── components/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│   ├── Sidebar.jsx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│   ├── Topbar.jsx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│   ├── Toast.jsx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│   ├── CommandPalette.jsx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│   └── AIInsights.jsx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└── pages/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    ├── Dashboard.jsx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    ├── Inbox.jsx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    ├── Analytics.jsx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    ├── Contacts.jsx</w:t>
      </w:r>
    </w:p>
    <w:p>
      <w:pP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      └── Settings.jsx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3: ARCHIVOS A CREAR (EN ORDEN)</w:t>
      </w:r>
    </w:p>
    <w:p>
      <w:pPr>
        <w:spacing w:after="0" w:before="0"/>
      </w:pPr>
      <w:r>
        <w:t xml:space="preserve"/>
      </w:r>
    </w:p>
    <w:p>
      <w:pPr>
        <w:shd w:fill="E6510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📥 Metodo recomendado  </w:t>
      </w:r>
    </w:p>
    <w:p>
      <w:pPr>
        <w:pBdr>
          <w:bottom w:val="single" w:color="CCCCCC" w:sz="1"/>
          <w:left w:val="single" w:color="E65100" w:sz="6"/>
          <w:right w:val="single" w:color="CCCCCC" w:sz="1"/>
        </w:pBdr>
        <w:shd w:fill="FFF3E0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Descarga todos los archivos del chat, ponlos en una carpeta y ejecuta: bash organize_ollama.sh ./carpeta/. Esto organiza todo automaticamente. Las secciones 3.1 a 3.3 son para quienes quieren hacerlo manualmente.  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prefieres crear los archivos manualmente, siguelos en este orden exacto: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Primero: Estructura de carpetas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una terminal y ejecuta estos comandos para crear todas las carpetas: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mailai-pro/backend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mailai-pro/frontend/src/pages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mailai-pro/frontend/src/components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mailai-pro/frontend/src/services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mailai-pro/frontend/src/store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mkdir -p mailai-pro/data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Segundo: Archivos de configuracion (raiz)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y contenido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Variables de entorno. Origen: dot_env_ollama.txt. Contiene OLLAMA_BASE_URL, OLLAMA_MODEL, DATABASE_URL y SECRET_KEY.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Origen: docker-compose-ollama.yml. Orquesta Ollama + Backend + Frontend en contenedores.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docker-compose.override.yml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Modo desarrollo con hot-reload. Se aplica automaticamente sobre el docker-compose principal.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setup.sh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Origen: setup_ollama.sh. Instala Ollama, Python venv, Node y el modelo elegido. Ejecutar una sola vez.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start-dev.sh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Inicia backend y frontend en modo desarrollo. Verifica Ollama automaticamente.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Verificacion completa del entorno. Corre antes de iniciar para detectar problemas.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Origen: dot_gitignore.txt. Excluye .env, venv, node_modules y la base de datos del control de versiones.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organize_ollama.sh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Script que organiza automaticamente todos los archivos descargados en la estructura correcta.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Tercero: Backend (en este orden)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cada archivo en la carpeta mailai-pro/backend/ usando el archivo fuente indicado: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800"/>
        <w:gridCol w:w="2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fuente descargado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backend__config_ollama.py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Lee variables de .env. NUEVO: sin Anthropic.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ollama_client.py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backend__ollama_client.py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Cliente HTTP para la API de Ollama. NUEVO.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classifier.py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backend__classifier_ollama.py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Clasificacion con 10+ dimensiones usando Ollama.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backend__database.py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SQLite local. Schema multi-cuenta.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email_fetcher.py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backend__email_fetcher.py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Conexion IMAP. Compatible con Gmail, Outlook, Yahoo.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rules_engine.py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backend__rules_engine.py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Motor de reglas IF/THEN automaticas.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scheduler.py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backend__scheduler.py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Sincronizacion automatica periodica.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backend__main_ollama.py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FastAPI. Incluye endpoint /ollama/status.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backend__requirements_ollama.txt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Dependencias Python. Sin anthropic, usa httpx.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Dockerfile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backend__Dockerfile_ollama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Imagen Docker sin Anthropic.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Cuarto: Frontend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los siguientes archivos en sus rutas correspondientes dentro de mailai-pro/frontend/: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800"/>
        <w:gridCol w:w="2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fuente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frontend__package_vite_main.txt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 guia de separacion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vite.config.js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frontend__package_vite_main.txt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Proxy a backend:8000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frontend__package_vite_main.txt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Entry point HTML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src/main.jsx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frontend__package_vite_main.txt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Monta React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src/index.css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frontend__index.css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Estilos globales completos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src/App.jsx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frontend__App.jsx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Root + WebSocket + routing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src/store/index.js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frontend__store.js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Estado global Zustand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src/services/api.js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frontend__api.js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+ WebSocket client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src/components/Sidebar.jsx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frontend__components_core.jsx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Extraer seccion Sidebar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src/components/Toast.jsx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frontend__components_core.jsx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Extraer seccion Toast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src/components/Topbar.jsx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frontend__Topbar.jsx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Barra superior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src/components/CommandPalette.jsx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frontend__CommandPalette.jsx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Paleta Cmd+K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src/components/AIInsights.jsx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frontend__AIInsights.jsx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Panel de 10+ dimensiones IA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src/pages/Dashboard.jsx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frontend__Dashboard.jsx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KPIs + graficas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src/pages/Inbox.jsx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frontend__Inbox.jsx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Lista emails + filtros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src/pages/Analytics.jsx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frontend__Analytics_Settings.jsx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Extraer seccion Analytics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src/pages/Settings.jsx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frontend__Analytics_Settings.jsx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Extraer seccion Settings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src/pages/Contacts.jsx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frontend__Contacts.jsx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CRM de contactos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nginx.conf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frontend__nginx.conf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Proxy al backend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Dockerfile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frontend__Dockerfile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Imagen Docker frontend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4: INSTALACION PASO A PASO</w:t>
      </w:r>
    </w:p>
    <w:p>
      <w:pPr>
        <w:spacing w:after="0" w:before="0"/>
      </w:pPr>
      <w:r>
        <w:t xml:space="preserve"/>
      </w:r>
    </w:p>
    <w:p>
      <w:pPr>
        <w:shd w:fill="1B5E2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⚡ Metodo automatico (recomendado)  </w:t>
      </w:r>
    </w:p>
    <w:p>
      <w:pPr>
        <w:pBdr>
          <w:bottom w:val="single" w:color="CCCCCC" w:sz="1"/>
          <w:left w:val="single" w:color="1B5E20" w:sz="6"/>
          <w:right w:val="single" w:color="CCCCCC" w:sz="1"/>
        </w:pBdr>
        <w:shd w:fill="E8F5E9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Salta toda esta seccion y ejecuta directamente: bash setup.sh. El script hace todo automaticamente: instala Ollama, descarga el modelo, crea el venv Python, instala dependencias Node y configura el .env.  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prefieres hacerlo manualmente, sigue estos pasos: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1 — Descargar e instalar Ollama</w:t>
      </w:r>
    </w:p>
    <w:p>
      <w:pPr>
        <w:spacing w:after="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Linux y Mac: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curl -fsSL https://ollama.com/install.sh | sh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Windows: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y ejecuta el instalador desde https://ollama.com/download/windows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2 — Iniciar Ollama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Ollama debe estar corriendo antes de iniciar el backend.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serve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Ollama quedara corriendo en http://localhost:11434. Dejalo abierto o configuralo como servicio del sistema.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3 — Descargar el modelo de IA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Elige uno de los siguientes modelos segun tus recursos: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Calidad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llama3.2:1b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Muy rapido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Basica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llama3.2:3b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Rapido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Buena ← RECOMENDADO INICIO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gemma3:4b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Rapido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Buena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Muy buena (excelente en espanol)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Excelente ← RECOMENDADO PRODUCCION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qwen2.5:7b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Excelente (multilingue)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descargar el modelo elegido (ejemplo con llama3.2:3b):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pull llama3.2:3b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descarga puede tomar varios minutos segun tu conexion. Solo se descarga una vez.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4 — Configurar el archivo .env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Copia el archivo dot_env_ollama.txt como .env en la raiz del proyecto y edita si es necesario: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cp dot_env_ollama.txt mailai-pro/.env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contenido del .env es: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OLLAMA_BASE_URL=http://localhost:11434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OLLAMA_MODEL=llama3.2:3b          # ← cambia al modelo que descargaste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OLLAMA_TIMEOUT=120                 # ← aumentar si usas modelos grandes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DATABASE_URL=emails.db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DEBUG=false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PORT=8000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SECRET_KEY=cambia-esto-por-clave-segura</w:t>
      </w:r>
    </w:p>
    <w:p>
      <w:pPr>
        <w:spacing w:after="0" w:before="0"/>
      </w:pPr>
      <w:r>
        <w:t xml:space="preserve"/>
      </w:r>
    </w:p>
    <w:p>
      <w:pPr>
        <w:shd w:fill="E6510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🔑 Nota importante sobre SECRET_KEY  </w:t>
      </w:r>
    </w:p>
    <w:p>
      <w:pPr>
        <w:pBdr>
          <w:bottom w:val="single" w:color="CCCCCC" w:sz="1"/>
          <w:left w:val="single" w:color="E65100" w:sz="6"/>
          <w:right w:val="single" w:color="CCCCCC" w:sz="1"/>
        </w:pBdr>
        <w:shd w:fill="FFF3E0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Cambia el valor de SECRET_KEY por una cadena aleatoria. Puedes generar una con: python3 -c "import secrets; print(secrets.token_hex(32))"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5 — Instalar dependencias del backend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mailai-pro/backend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python3 -m venv venv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source venv/bin/activate          # Linux/Mac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venv\Scripts\activate          # Windows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pip install -r requirements.txt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deactivate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dependencias principales que se instalan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fastapi — framework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uvicorn — servidor ASGI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httpx — cliente HTTP para llamar a Ollama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pydantic — validacion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apscheduler — scheduler para sync automatico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chardet — deteccion de encodings en emails</w:t>
      </w:r>
    </w:p>
    <w:p>
      <w:pPr>
        <w:spacing w:after="0" w:before="0"/>
      </w:pPr>
      <w:r>
        <w:t xml:space="preserve"/>
      </w:r>
    </w:p>
    <w:p>
      <w:pPr>
        <w:shd w:fill="1B5E2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✅ Sin Anthropic  </w:t>
      </w:r>
    </w:p>
    <w:p>
      <w:pPr>
        <w:pBdr>
          <w:bottom w:val="single" w:color="CCCCCC" w:sz="1"/>
          <w:left w:val="single" w:color="1B5E20" w:sz="6"/>
          <w:right w:val="single" w:color="CCCCCC" w:sz="1"/>
        </w:pBdr>
        <w:shd w:fill="E8F5E9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A diferencia de la version anterior, NO se instala anthropic ni ninguna libreria que envie datos a servidores externos. La IA corre completamente en tu maquina a traves de Ollama.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Paso 6 — Instalar dependencias del frontend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mailai-pro/frontend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Esto instala React, Recharts (graficas), Zustand (estado global) y Vite (bundler). No tiene dependencias de APIs externas.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5: CONFIGURAR TU CUENTA DE EMAIL</w:t>
      </w:r>
    </w:p>
    <w:p>
      <w:pPr>
        <w:spacing w:after="0" w:before="0"/>
      </w:pPr>
      <w:r>
        <w:t xml:space="preserve"/>
      </w:r>
    </w:p>
    <w:p>
      <w:pPr>
        <w:shd w:fill="B71C1C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🔒 Seguridad  </w:t>
      </w:r>
    </w:p>
    <w:p>
      <w:pPr>
        <w:pBdr>
          <w:bottom w:val="single" w:color="CCCCCC" w:sz="1"/>
          <w:left w:val="single" w:color="B71C1C" w:sz="6"/>
          <w:right w:val="single" w:color="CCCCCC" w:sz="1"/>
        </w:pBdr>
        <w:shd w:fill="FFEBEE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Nunca uses tu contrasena principal de Gmail. El sistema solo necesita una "App Password" que puedes revocar en cualquier momento desde tu cuenta de Google.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Configurar Gmail (recomendado)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Sigue estos pasos exactamente: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myaccount.google.com/security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Activa la "Verificacion en 2 pasos" si no la tienes activa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myaccount.google.com/apppasswords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"Seleccionar app" elige "Correo"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"Seleccionar dispositivo" elige "Otro (nombre personalizado)"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"MailAI" y haz clic en "Generar"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Copia los 16 caracteres que aparecen (ej: abcd efgh ijkl mnop)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Guarda esos 16 caracteres — los usaras en el formulario de la app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Activa IMAP en Gmail: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Gmail → clic en el engranaje (Configuracion) → Ver todos los ajustes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la pestana "Reenvio y correo POP/IMAP"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seccion IMAP, selecciona "Habilitar IMAP"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Guarda los cambios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Otros proveedores de email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 IMAP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Password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imap.gmail.com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myaccount.google.com/apppasswords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Outlook/Hotmail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imap-mail.outlook.com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account.live.com/proofs/AppPassword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Yahoo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imap.mail.yahoo.com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Seguridad de la cuenta → App Passwords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iCloud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imap.mail.me.com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appleid.apple.com → Seguridad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Zoho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imap.zoho.com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Configuracion de cuenta Zoho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6: COMO CORRER EL PROYECTO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Opcion A — Modo local (sin Docker)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es el modo mas simple. Necesitas tres terminales abiertas, o puedes usar el script start-dev.sh que lo hace todo automaticamente.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Metodo rapido (recomendado)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bash start-dev.sh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script verifica Ollama, inicia el backend y el frontend automaticamente. Al finalizar muestra: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✅ MailAI Pro corriendo (modo 100% local):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🌐 App:     http://localhost:3000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⚙  API:     http://localhost:8000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📖 Docs:    http://localhost:8000/docs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🤖 Ollama:  http://localhost:11434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Metodo manual (3 terminales)</w:t>
      </w:r>
    </w:p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1 — Ollama: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serve</w:t>
      </w:r>
    </w:p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2 — Backend: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mailai-pro/backend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source venv/bin/activate    # Linux/Mac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venv\Scripts\activate   # Windows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cp ../.env .env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uvicorn main:app --reload --port 8000</w:t>
      </w:r>
    </w:p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3 — Frontend: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mailai-pro/frontend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npm run dev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navegador en http://localhost:3000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Opcion B — Docker (todo en uno)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levanta Ollama, el backend y el frontend en contenedores. Mas facil pero requiere Docker instalado.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cp docker-compose-ollama.yml docker-compose.yml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docker compose up -d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primera vez descarga el modelo automaticamente (puede tardar varios minutos). Puedes ver el progreso con: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docker compose logs -f ollama-pull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termine, abre http://localhost:3000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Comandos utiles de Docker: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ps                  — ver estado de los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logs -f backend     — ver logs del backend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restart backend      — reiniciar el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down                 — detener todo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exec ollama ollama list  — ver modelos en Ollama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7: USAR LA APLICACION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Verificar que todo funciona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usar la app, ejecuta la verificacion completa: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 &amp;&amp; bash verify.sh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Debe mostrar todos los checks en verde. Si hay errores, el script indica como corregirlos.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Tambien puedes verificar el estado directamente en la API: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curl http://localhost:8000/health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Respuesta esperada: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{"status":"healthy","mode":"local","ai_engine":"ollama","ollama":{"ollama_running":true,...}}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Conectar tu cuenta de email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http://localhost:3000 en el navegador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barra superior, haz clic en el boton "Sincronizar"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Completa el formulario: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Email: tu@gmail.com (o tu cuenta de email)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 Password: los 16 caracteres que generaste en la seccion 5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Carpeta: INBOX (o la que prefieras)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Max emails: cuantos emails quieres clasificar (empieza con 20)</w:t>
      </w:r>
    </w:p>
    <w:p>
      <w:pPr>
        <w:pStyle w:val="ListParagraph"/>
        <w:numPr>
          <w:ilvl w:val="1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Dias atras: el periodo a sincronizar (empieza con 7)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clic en "Conectar y Clasificar"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Observa la barra de progreso — muestra el avance en tiempo real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termine, el dashboard se actualiza automaticamente</w:t>
      </w:r>
    </w:p>
    <w:p>
      <w:pPr>
        <w:spacing w:after="0" w:before="0"/>
      </w:pPr>
      <w:r>
        <w:t xml:space="preserve"/>
      </w:r>
    </w:p>
    <w:p>
      <w:pPr>
        <w:shd w:fill="2E6DA4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⏱ Tiempo de clasificacion  </w:t>
      </w:r>
    </w:p>
    <w:p>
      <w:pPr>
        <w:pBdr>
          <w:bottom w:val="single" w:color="CCCCCC" w:sz="1"/>
          <w:left w:val="single" w:color="2E6DA4" w:sz="6"/>
          <w:right w:val="single" w:color="CCCCCC" w:sz="1"/>
        </w:pBdr>
        <w:shd w:fill="D6E4F0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Con llama3.2:3b en CPU, cada email tarda entre 3-15 segundos en clasificarse. Para 20 emails espera entre 1-5 minutos. Con modelos mas grandes o GPU puede tardar mas o menos.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Explorar el dashboard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Dashboard: KPIs, graficas de distribucion, emails urgentes, top remitentes, idiomas y tonos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Bandeja (Inbox): Lista completa con filtros por categoria, prioridad, remitente. Selecciona un email para ver el panel de IA con las 10+ dimensiones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Analytics: 8 graficas detalladas con tendencias, sentimientos, tipos de hilo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Contactos: CRM automatico de todos los remitentes con historial de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Ajustes: Crea reglas automaticas IF/THEN y exporta a CSV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Atajo de teclado: presiona Cmd+K (Mac) o Ctrl+K (Windows/Linux) para abrir la paleta de comandos.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8: SOLUCION DE PROBLEMAS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Ollama no responde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curl http://localhost:11434/api/tags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no responde, inicia Ollama: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serve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Docker: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docker compose up ollama -d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Modelo no encontrado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list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el modelo no aparece, descargalo: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pull llama3.2:3b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cambia OLLAMA_MODEL en .env al modelo que tengas instalado.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Clasificacion muy lenta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 un modelo mas pequeno: llama3.2:1b o llama3.2:3b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Aumenta OLLAMA_TIMEOUT en .env (por ejemplo: 180)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la RAM disponible — cierra otras aplicaciones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tienes GPU NVIDIA, activa el soporte CUDA en Ollama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Error de conexion IMAP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que estas usando App Password, NO tu contrasena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IMAP este habilitado en tu proveedor de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Prueba primero con limit: 5 y days_back: 3 para una prueba rapida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 que el servidor IMAP sea correcto para tu proveedor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El frontend no carga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mailai-pro/frontend &amp;&amp; npm install &amp;&amp; npm run dev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sigue fallando, verifica que node_modules este instalado y que Vite pueda conectar al backend en localhost:8000.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Problema: Error al instalar dependencias Python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mailai-pro/backend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rm -rf venv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python3 -m venv venv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source venv/bin/activate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pip install --upgrade pip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pip install -r requirements.txt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9: GESTION DE MODELOS OLLAMA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Puedes cambiar el modelo en cualquier momento sin reinstalar nada.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Comandos utiles de Ollama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 modelos instalados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 pull llama3.1:8b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Descargar modelo de mayor calidad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 run llama3.2:3b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Probar el modelo en la terminal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 rm llama3.2:1b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Eliminar modelo para liberar disco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ollama 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 modelos cargados en RAM ahora mismo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Cambiar de modelo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el nuevo modelo: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 pull mistral:7b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 el .env: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OLLAMA_MODEL=mistral:7b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Reinicia el backend: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Si usas el script normal: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Ctrl+C en la terminal del backend y vuelve a ejecutar start-dev.sh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Si usas Docker: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docker compose restart backend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Tambien puedes cambiar el modelo desde la API sin reiniciar: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curl -X POST "http://localhost:8000/ollama/pull?model=mistral:7b"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SECCION 10: REFERENCIA RAPIDA DE LA API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Puedes explorar todos los endpoints en: http://localhost:8000/docs (Swagger UI interactivo)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/health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Estado del sistema y Ollama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/ollama/status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Estado detallado de Ollama y modelos instalados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/ollama/pull?model=X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Descargar un modelo de Ollama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Iniciar sincronizacion y clasificacion de emails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/emails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Listar emails con filtros (category, priority, sender, search)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/emails/{id}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Detalle completo de un email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/emails/{id}/reclassify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Re-clasificar un email con 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/emails/bulk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Acciones en lote: leer, archivar, eliminar, categorizar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Estadisticas completas: 15+ metricas por categoria/prioridad/dia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/contacts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Listar contactos (CRM automatico)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/rules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Listar reglas automaticas activas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/rules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Crear nueva regla IF/THEN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/rules/{id}/test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Testear regla contra los ultimos 50 emails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/export/csv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Exportar emails clasificados a CSV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WebSocket para actualizaciones en tiempo real durante el sync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5100" w:sz="3"/>
        </w:pBdr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RESUMEN — GUIA ULTRA RAPIDA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Instalar prerequisitos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Python 3.10+: python.org/downloads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Node.js 18+:  nodejs.org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Ollama:       curl -fsSL https://ollama.com/install.sh | sh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Organizar los archivos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bash organize_ollama.sh ~/Descargas/mailai/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Instalar el proyecto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mailai-pro &amp;&amp; bash setup.sh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Verificar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bash verify.sh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 Correr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bash start-dev.sh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 Abrir</w:t>
      </w:r>
    </w:p>
    <w:p>
      <w:pPr>
        <w:pBdr>
          <w:top w:val="single" w:color="CCCCCC" w:sz="1"/>
          <w:bottom w:val="single" w:color="CCCCCC" w:sz="1"/>
          <w:left w:val="single" w:color="2E6DA4" w:sz="6"/>
          <w:right w:val="single" w:color="CCCCCC" w:sz="1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http://localhost:3000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 En la app: Sincronizar → email + App Password → Clasificar</w:t>
      </w:r>
    </w:p>
    <w:p>
      <w:pPr>
        <w:spacing w:after="0" w:before="0"/>
      </w:pPr>
      <w:r>
        <w:t xml:space="preserve"/>
      </w:r>
    </w:p>
    <w:p>
      <w:pPr>
        <w:shd w:fill="1B5E20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✅ Listo  </w:t>
      </w:r>
    </w:p>
    <w:p>
      <w:pPr>
        <w:pBdr>
          <w:bottom w:val="single" w:color="CCCCCC" w:sz="1"/>
          <w:left w:val="single" w:color="1B5E20" w:sz="6"/>
          <w:right w:val="single" w:color="CCCCCC" w:sz="1"/>
        </w:pBdr>
        <w:shd w:fill="E8F5E9" w:val="clear"/>
        <w:spacing w:after="160" w:before="0"/>
        <w:ind w:left="200" w:right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  Tus emails se clasifican localmente con IA. Sin costos. Sin datos en servidores externos. Sin limites de uso.  </w:t>
      </w:r>
    </w:p>
    <w:p>
      <w:pPr>
        <w:spacing w:after="0" w:before="0"/>
      </w:pPr>
      <w: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3"/>
      </w:pBdr>
      <w:spacing w:after="120"/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MailAI Pro — Guia Completa de Instalacion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9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  <w:lvl w:ilvl="1" w15:tentative="1">
      <w:start w:val="1"/>
      <w:numFmt w:val="lowerLetter"/>
      <w:lvlText w:val="%2)"/>
      <w:lvlJc w:val="left"/>
      <w:pPr>
        <w:ind w:left="9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2026-05-06T20:50:39.181Z</dcterms:created>
  <dcterms:modified xsi:type="dcterms:W3CDTF">2026-05-06T20:50:39.182Z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