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1097" w14:textId="77777777" w:rsidR="003A3928" w:rsidRPr="003A3928" w:rsidRDefault="003A3928" w:rsidP="003A3928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3A3928">
        <w:rPr>
          <w:rFonts w:ascii="Times New Roman" w:hAnsi="Times New Roman" w:cs="Times New Roman"/>
          <w:sz w:val="28"/>
          <w:szCs w:val="28"/>
          <w:lang w:val="kk-KZ"/>
        </w:rPr>
        <w:t>Сабақ 1.3.2. Бірөлшемді тізімдер</w:t>
      </w:r>
    </w:p>
    <w:p w14:paraId="38C16705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b/>
          <w:bCs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b/>
          <w:bCs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 –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реттелген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өзгермелі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айнымалыда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жинақтап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массивке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ұқсас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бірақ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тілінің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икемділігі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арқасында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қосымша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ұсынады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өңдеу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E99EF73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сақтай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алатын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Әрбір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индексі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орналасуын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көрсетеді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Индекстер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0-ден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басталады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жеткізу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Тізімнің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тағы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ерекшелігі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өзгермелі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дегеніміз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жою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жаңарту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операцияларды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бар.</w:t>
      </w:r>
    </w:p>
    <w:p w14:paraId="2283F74E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Тізімнің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ұзындығы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типінен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тұра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бүтін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сандар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жылжымалы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нүктелі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сандар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жолдар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да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объектілер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сақтала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Python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тіліндегі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сақтаудың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әмбебап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құрылымына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айналдырады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BB32DCC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</w:p>
    <w:p w14:paraId="63F0C95E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тік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жақшалармен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gramStart"/>
      <w:r w:rsidRPr="003A3928">
        <w:rPr>
          <w:rFonts w:ascii="Times New Roman" w:hAnsi="Times New Roman" w:cs="Times New Roman"/>
          <w:sz w:val="28"/>
          <w:szCs w:val="28"/>
          <w:lang w:val="ru-KZ"/>
        </w:rPr>
        <w:t>([ ]</w:t>
      </w:r>
      <w:proofErr w:type="gram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)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көрсетіледі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жақшалар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ішіне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үтір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бөлініп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жазылады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Сондай-ақ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бос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болуы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Бос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бастапқыда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мәліметтерсіз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кейіннен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толтырылады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әдіс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әсіресе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динамикалық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жинақтау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болғанда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ыңғайлы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76A0852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Python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бағдарламасында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операцияларды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орындауға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қосу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жою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өзгертуді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элементтерінің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бар-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жоғын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тексеруді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асыруға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элементтерінің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санын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үлкен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кіші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мәндерін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орташа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мәнін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анықтау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сияқты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операциялар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қолжетімді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сұрыптау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олардың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ретін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де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мүмкіндіктердің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қатарына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жатады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29CDFE38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толтыру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бірнеше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тәсілдер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жүзеге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асады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кезінде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барлық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бірден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көрсетуге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немесе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бос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оған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элементтерді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динамикалық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қосуға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Жаңарту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операциялары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белгілі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индекске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жаңа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беру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орындалады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өзгерту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қажет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болған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жағдайларда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өте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ыңғайлы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етеді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E9E684F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lastRenderedPageBreak/>
        <w:t>Тізімдердің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көпқырлылығы</w:t>
      </w:r>
      <w:proofErr w:type="spellEnd"/>
    </w:p>
    <w:p w14:paraId="7E1480DA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ерекшелігі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әртүрлі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типтерін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сақтай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қасиет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құрылымдарын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құруды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өңдеуді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Python-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басқа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құрылымдарымен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бірігіп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қолданылуы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құрылымдау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визуализациялау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жеңілдейді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3A02972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бағдарламалық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қамтамасыз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етуде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көптеген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мәселелерді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шешу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Мысалы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топтастыру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талдау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есептеулер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жүргізу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барысында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пайдалану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кездеседі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икемділігі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әмбебаптығы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құрылымдарының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арасында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ерекше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орынға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қояды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6262FD2A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пайдаланудың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тағы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артықшылығы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– Python-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кеңейтілген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функциялары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әдістерін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қолдану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Бұл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функциялар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күрделі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операцияларды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орындауды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жеңілдетеді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Сонымен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қатар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, Python-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кірістірілген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құралдары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жылдам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жеткізуге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оңай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өзгертуге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тиімді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басқаруға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мүмкіндік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береді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0A970CC0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– Python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тіліндегі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маңызды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деректер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Олар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реттелген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сақтауға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өңдеуге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арналған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әмбебап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құрал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болып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табылады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икемділігі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мен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қолдануға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қарапайымдылығының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арқасында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бағдарламалау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тілінде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пайдаланылады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 Python-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дағы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бірөлшемді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тізімдер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арқылы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бағдарламалар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құрылымдық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және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функционалды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түрде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байытылып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мәліметтерді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басқару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процесі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3A3928">
        <w:rPr>
          <w:rFonts w:ascii="Times New Roman" w:hAnsi="Times New Roman" w:cs="Times New Roman"/>
          <w:sz w:val="28"/>
          <w:szCs w:val="28"/>
          <w:lang w:val="ru-KZ"/>
        </w:rPr>
        <w:t>жеңілдейді</w:t>
      </w:r>
      <w:proofErr w:type="spellEnd"/>
      <w:r w:rsidRPr="003A3928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5FD0E915" w14:textId="77777777" w:rsidR="003A3928" w:rsidRPr="003A3928" w:rsidRDefault="003A3928" w:rsidP="003A3928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64F0F17C" w14:textId="77777777" w:rsidR="003A3928" w:rsidRPr="003A3928" w:rsidRDefault="003A3928">
      <w:pPr>
        <w:rPr>
          <w:rFonts w:ascii="Times New Roman" w:hAnsi="Times New Roman" w:cs="Times New Roman"/>
          <w:sz w:val="28"/>
          <w:szCs w:val="28"/>
        </w:rPr>
      </w:pPr>
    </w:p>
    <w:sectPr w:rsidR="003A3928" w:rsidRPr="003A3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28"/>
    <w:rsid w:val="003A3928"/>
    <w:rsid w:val="00F2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48DC"/>
  <w15:chartTrackingRefBased/>
  <w15:docId w15:val="{B7542226-2A72-49FA-A515-8F44D6CD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9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9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9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9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9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9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9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2026-03-05T11:41:00Z</dcterms:created>
  <dcterms:modified xsi:type="dcterms:W3CDTF">2026-03-05T11:42:00Z</dcterms:modified>
</cp:coreProperties>
</file>