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06B9" w14:textId="533ECAB6" w:rsidR="00D91481" w:rsidRDefault="00D91481" w:rsidP="00D91481">
      <w:pPr>
        <w:rPr>
          <w:lang w:val="en-US"/>
        </w:rPr>
      </w:pPr>
      <w:r w:rsidRPr="00D91481">
        <w:rPr>
          <w:lang w:val="en-US"/>
        </w:rPr>
        <w:t>Machine Translation</w:t>
      </w:r>
      <w:r>
        <w:rPr>
          <w:lang w:val="en-US"/>
        </w:rPr>
        <w:t xml:space="preserve">     </w:t>
      </w:r>
      <w:r w:rsidRPr="00D9148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Sabrina Br</w:t>
      </w:r>
      <w:r w:rsidRPr="00D91481">
        <w:rPr>
          <w:lang w:val="en-US"/>
        </w:rPr>
        <w:t>ä</w:t>
      </w:r>
      <w:r>
        <w:rPr>
          <w:lang w:val="en-US"/>
        </w:rPr>
        <w:t>ndle, Eirini Valkana</w:t>
      </w:r>
    </w:p>
    <w:p w14:paraId="5C0F5731" w14:textId="77777777" w:rsidR="00D91481" w:rsidRDefault="00D91481" w:rsidP="00D91481">
      <w:pPr>
        <w:jc w:val="center"/>
        <w:rPr>
          <w:b/>
          <w:bCs/>
          <w:lang w:val="en-US"/>
        </w:rPr>
      </w:pPr>
    </w:p>
    <w:p w14:paraId="6F9BD5E5" w14:textId="3201ECA6" w:rsidR="00D91481" w:rsidRDefault="00D91481" w:rsidP="00D91481">
      <w:pPr>
        <w:jc w:val="center"/>
        <w:rPr>
          <w:b/>
          <w:bCs/>
          <w:lang w:val="en-US"/>
        </w:rPr>
      </w:pPr>
      <w:r w:rsidRPr="00D91481">
        <w:rPr>
          <w:b/>
          <w:bCs/>
          <w:lang w:val="en-US"/>
        </w:rPr>
        <w:t xml:space="preserve">MT Exercise </w:t>
      </w:r>
      <w:r w:rsidR="00B9596B">
        <w:rPr>
          <w:b/>
          <w:bCs/>
          <w:lang w:val="en-US"/>
        </w:rPr>
        <w:t>3</w:t>
      </w:r>
      <w:r w:rsidRPr="00D91481">
        <w:rPr>
          <w:b/>
          <w:bCs/>
          <w:lang w:val="en-US"/>
        </w:rPr>
        <w:br/>
      </w:r>
      <w:r w:rsidR="00E81F29" w:rsidRPr="00E81F29">
        <w:rPr>
          <w:b/>
          <w:bCs/>
          <w:lang w:val="en-US"/>
        </w:rPr>
        <w:t>Recurrent networks</w:t>
      </w:r>
    </w:p>
    <w:p w14:paraId="286C5E47" w14:textId="77777777" w:rsidR="00DC567A" w:rsidRDefault="00DC567A" w:rsidP="00D91481">
      <w:pPr>
        <w:jc w:val="center"/>
        <w:rPr>
          <w:b/>
          <w:bCs/>
          <w:lang w:val="en-US"/>
        </w:rPr>
      </w:pPr>
    </w:p>
    <w:p w14:paraId="5091BA57" w14:textId="0A7B8D05" w:rsidR="00D91481" w:rsidRDefault="00EC3AAC" w:rsidP="00DC567A">
      <w:pPr>
        <w:rPr>
          <w:b/>
          <w:bCs/>
          <w:lang w:val="en-GB"/>
        </w:rPr>
      </w:pPr>
      <w:r w:rsidRPr="00EC3AAC">
        <w:rPr>
          <w:b/>
          <w:bCs/>
          <w:lang w:val="en-GB"/>
        </w:rPr>
        <w:t>training perplexity after each epoch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42"/>
        <w:gridCol w:w="1743"/>
        <w:gridCol w:w="1743"/>
        <w:gridCol w:w="1742"/>
        <w:gridCol w:w="1743"/>
        <w:gridCol w:w="1743"/>
      </w:tblGrid>
      <w:tr w:rsidR="00AC2B45" w14:paraId="01B2008D" w14:textId="69432FEE" w:rsidTr="003B4925">
        <w:trPr>
          <w:trHeight w:val="729"/>
        </w:trPr>
        <w:tc>
          <w:tcPr>
            <w:tcW w:w="1742" w:type="dxa"/>
          </w:tcPr>
          <w:p w14:paraId="165E7084" w14:textId="5E87CE84" w:rsidR="00AC2B45" w:rsidRPr="00F870E6" w:rsidRDefault="0019357A" w:rsidP="00CA0918">
            <w:pPr>
              <w:rPr>
                <w:rStyle w:val="fontstyle01"/>
                <w:rFonts w:ascii="Verdana" w:hAnsi="Verdana"/>
                <w:sz w:val="20"/>
                <w:szCs w:val="20"/>
              </w:rPr>
            </w:pPr>
            <w:r>
              <w:rPr>
                <w:rStyle w:val="fontstyle01"/>
                <w:rFonts w:ascii="Verdana" w:hAnsi="Verdana"/>
                <w:sz w:val="20"/>
                <w:szCs w:val="20"/>
                <w:lang w:val="de-CH"/>
              </w:rPr>
              <w:t>Training</w:t>
            </w:r>
            <w:r w:rsidR="00AC2B45" w:rsidRPr="00F870E6">
              <w:rPr>
                <w:rStyle w:val="fontstyle01"/>
                <w:rFonts w:ascii="Verdana" w:hAnsi="Verdana"/>
                <w:sz w:val="20"/>
                <w:szCs w:val="20"/>
              </w:rPr>
              <w:t xml:space="preserve"> perplexity</w:t>
            </w:r>
          </w:p>
          <w:p w14:paraId="400F26DC" w14:textId="77777777" w:rsidR="00AC2B45" w:rsidRPr="00F14CEB" w:rsidRDefault="00AC2B45" w:rsidP="00CA0918">
            <w:pPr>
              <w:rPr>
                <w:rStyle w:val="fontstyle01"/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20529486" w14:textId="0355C73C" w:rsidR="00AC2B45" w:rsidRPr="00FB4DD5" w:rsidRDefault="00AC2B45" w:rsidP="00CA0918">
            <w:pPr>
              <w:rPr>
                <w:rStyle w:val="fontstyle01"/>
                <w:rFonts w:ascii="Verdana" w:hAnsi="Verdana"/>
                <w:sz w:val="20"/>
                <w:szCs w:val="20"/>
              </w:rPr>
            </w:pPr>
            <w:r w:rsidRPr="00FB4DD5">
              <w:rPr>
                <w:rStyle w:val="fontstyle01"/>
                <w:rFonts w:ascii="Verdana" w:hAnsi="Verdana"/>
                <w:sz w:val="20"/>
                <w:szCs w:val="20"/>
              </w:rPr>
              <w:t>Dropout 0</w:t>
            </w:r>
          </w:p>
          <w:p w14:paraId="1B18A0EA" w14:textId="77777777" w:rsidR="00AC2B45" w:rsidRPr="00F14CEB" w:rsidRDefault="00AC2B4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1077FF09" w14:textId="42DC547B" w:rsidR="00AC2B45" w:rsidRPr="007962AD" w:rsidRDefault="00AC2B45" w:rsidP="00FB4DD5">
            <w:pPr>
              <w:rPr>
                <w:rStyle w:val="fontstyle01"/>
                <w:rFonts w:ascii="Verdana" w:hAnsi="Verdana"/>
                <w:sz w:val="20"/>
                <w:szCs w:val="20"/>
                <w:lang w:val="de-CH"/>
              </w:rPr>
            </w:pPr>
            <w:r w:rsidRPr="00FB4DD5">
              <w:rPr>
                <w:rStyle w:val="fontstyle01"/>
                <w:rFonts w:ascii="Verdana" w:hAnsi="Verdana"/>
                <w:sz w:val="20"/>
                <w:szCs w:val="20"/>
              </w:rPr>
              <w:t>Dropout 0</w:t>
            </w:r>
            <w:r>
              <w:rPr>
                <w:rStyle w:val="fontstyle01"/>
                <w:rFonts w:ascii="Verdana" w:hAnsi="Verdana"/>
                <w:sz w:val="20"/>
                <w:szCs w:val="20"/>
                <w:lang w:val="de-CH"/>
              </w:rPr>
              <w:t>.3</w:t>
            </w:r>
          </w:p>
          <w:p w14:paraId="1AE1E862" w14:textId="7B1C871B" w:rsidR="00AC2B45" w:rsidRPr="00F14CEB" w:rsidRDefault="00AC2B45" w:rsidP="00CA0918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64DB2FAA" w14:textId="3913827B" w:rsidR="00AC2B45" w:rsidRPr="00AC2B45" w:rsidRDefault="00AC2B45" w:rsidP="00FB4DD5">
            <w:pPr>
              <w:rPr>
                <w:rStyle w:val="fontstyle01"/>
                <w:rFonts w:ascii="Verdana" w:hAnsi="Verdana"/>
                <w:sz w:val="20"/>
                <w:szCs w:val="20"/>
                <w:lang w:val="de-CH"/>
              </w:rPr>
            </w:pPr>
            <w:r w:rsidRPr="00FB4DD5">
              <w:rPr>
                <w:rStyle w:val="fontstyle01"/>
                <w:rFonts w:ascii="Verdana" w:hAnsi="Verdana"/>
                <w:sz w:val="20"/>
                <w:szCs w:val="20"/>
              </w:rPr>
              <w:t>Dropout 0</w:t>
            </w:r>
            <w:r>
              <w:rPr>
                <w:rStyle w:val="fontstyle01"/>
                <w:rFonts w:ascii="Verdana" w:hAnsi="Verdana"/>
                <w:sz w:val="20"/>
                <w:szCs w:val="20"/>
                <w:lang w:val="de-CH"/>
              </w:rPr>
              <w:t>.5</w:t>
            </w:r>
          </w:p>
          <w:p w14:paraId="679CB3FE" w14:textId="4F575816" w:rsidR="00AC2B45" w:rsidRPr="00F14CEB" w:rsidRDefault="00AC2B45" w:rsidP="00CA0918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277199D7" w14:textId="4C5CE42D" w:rsidR="00AC2B45" w:rsidRPr="00AC2B45" w:rsidRDefault="00AC2B45" w:rsidP="00AC2B45">
            <w:pPr>
              <w:rPr>
                <w:rStyle w:val="fontstyle01"/>
                <w:rFonts w:ascii="Verdana" w:hAnsi="Verdana"/>
                <w:sz w:val="20"/>
                <w:szCs w:val="20"/>
                <w:lang w:val="de-CH"/>
              </w:rPr>
            </w:pPr>
            <w:r w:rsidRPr="00FB4DD5">
              <w:rPr>
                <w:rStyle w:val="fontstyle01"/>
                <w:rFonts w:ascii="Verdana" w:hAnsi="Verdana"/>
                <w:sz w:val="20"/>
                <w:szCs w:val="20"/>
              </w:rPr>
              <w:t>Dropout 0</w:t>
            </w:r>
            <w:r>
              <w:rPr>
                <w:rStyle w:val="fontstyle01"/>
                <w:rFonts w:ascii="Verdana" w:hAnsi="Verdana"/>
                <w:sz w:val="20"/>
                <w:szCs w:val="20"/>
                <w:lang w:val="de-CH"/>
              </w:rPr>
              <w:t>.7</w:t>
            </w:r>
          </w:p>
          <w:p w14:paraId="02169DCE" w14:textId="77777777" w:rsidR="00AC2B45" w:rsidRPr="00FB4DD5" w:rsidRDefault="00AC2B45" w:rsidP="00FB4DD5">
            <w:pPr>
              <w:rPr>
                <w:rStyle w:val="fontstyle01"/>
                <w:rFonts w:ascii="Verdana" w:hAnsi="Verdana"/>
                <w:sz w:val="20"/>
                <w:szCs w:val="20"/>
              </w:rPr>
            </w:pPr>
          </w:p>
        </w:tc>
        <w:tc>
          <w:tcPr>
            <w:tcW w:w="1743" w:type="dxa"/>
          </w:tcPr>
          <w:p w14:paraId="23AA7839" w14:textId="7D8CB00C" w:rsidR="00AC2B45" w:rsidRPr="00AC2B45" w:rsidRDefault="00AC2B45" w:rsidP="00AC2B45">
            <w:pPr>
              <w:rPr>
                <w:rStyle w:val="fontstyle01"/>
                <w:rFonts w:ascii="Verdana" w:hAnsi="Verdana"/>
                <w:sz w:val="20"/>
                <w:szCs w:val="20"/>
                <w:lang w:val="de-CH"/>
              </w:rPr>
            </w:pPr>
            <w:r w:rsidRPr="00FB4DD5">
              <w:rPr>
                <w:rStyle w:val="fontstyle01"/>
                <w:rFonts w:ascii="Verdana" w:hAnsi="Verdana"/>
                <w:sz w:val="20"/>
                <w:szCs w:val="20"/>
              </w:rPr>
              <w:t xml:space="preserve">Dropout </w:t>
            </w:r>
            <w:r>
              <w:rPr>
                <w:rStyle w:val="fontstyle01"/>
                <w:rFonts w:ascii="Verdana" w:hAnsi="Verdana"/>
                <w:sz w:val="20"/>
                <w:szCs w:val="20"/>
                <w:lang w:val="de-CH"/>
              </w:rPr>
              <w:t>1</w:t>
            </w:r>
          </w:p>
          <w:p w14:paraId="3E62CAA8" w14:textId="77777777" w:rsidR="00AC2B45" w:rsidRPr="00FB4DD5" w:rsidRDefault="00AC2B45" w:rsidP="00FB4DD5">
            <w:pPr>
              <w:rPr>
                <w:rStyle w:val="fontstyle01"/>
                <w:rFonts w:ascii="Verdana" w:hAnsi="Verdana"/>
                <w:sz w:val="20"/>
                <w:szCs w:val="20"/>
              </w:rPr>
            </w:pPr>
          </w:p>
        </w:tc>
      </w:tr>
      <w:tr w:rsidR="00AC2B45" w14:paraId="5B9A4C03" w14:textId="484B6EE3" w:rsidTr="00362537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BDC91" w14:textId="1BE302E4" w:rsidR="00AC2B45" w:rsidRPr="00F14CEB" w:rsidRDefault="006D2730" w:rsidP="00CA091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1</w:t>
            </w:r>
          </w:p>
        </w:tc>
        <w:tc>
          <w:tcPr>
            <w:tcW w:w="1743" w:type="dxa"/>
          </w:tcPr>
          <w:p w14:paraId="3BD97B1F" w14:textId="23DC388B" w:rsidR="00AC2B45" w:rsidRPr="00F14CEB" w:rsidRDefault="00AC2B4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215539F1" w14:textId="49333484" w:rsidR="00AC2B45" w:rsidRPr="00F14CEB" w:rsidRDefault="00AC2B4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5D9C98AF" w14:textId="08C32364" w:rsidR="00AC2B45" w:rsidRPr="00F14CEB" w:rsidRDefault="007E010A" w:rsidP="00CA0918">
            <w:pPr>
              <w:rPr>
                <w:sz w:val="20"/>
                <w:szCs w:val="20"/>
                <w:lang w:val="en-US"/>
              </w:rPr>
            </w:pPr>
            <w:r w:rsidRPr="007E010A">
              <w:rPr>
                <w:sz w:val="20"/>
                <w:szCs w:val="20"/>
                <w:lang w:val="en-US"/>
              </w:rPr>
              <w:t>275.33</w:t>
            </w:r>
          </w:p>
        </w:tc>
        <w:tc>
          <w:tcPr>
            <w:tcW w:w="1743" w:type="dxa"/>
          </w:tcPr>
          <w:p w14:paraId="7AB3917D" w14:textId="77777777" w:rsidR="00AC2B45" w:rsidRPr="00F14CEB" w:rsidRDefault="00AC2B4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32CD612C" w14:textId="77777777" w:rsidR="00AC2B45" w:rsidRPr="00F14CEB" w:rsidRDefault="00AC2B45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AC2B45" w:rsidRPr="001A4682" w14:paraId="79E286D4" w14:textId="415C74E3" w:rsidTr="00362537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2F225" w14:textId="5F5EB66A" w:rsidR="00AC2B45" w:rsidRPr="006D2730" w:rsidRDefault="006D2730" w:rsidP="00CA0918">
            <w:pPr>
              <w:rPr>
                <w:b/>
                <w:bCs/>
                <w:sz w:val="20"/>
                <w:szCs w:val="20"/>
                <w:lang w:val="de-CH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Epoch </w:t>
            </w:r>
            <w:r w:rsidR="007266D4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743" w:type="dxa"/>
          </w:tcPr>
          <w:p w14:paraId="73F05439" w14:textId="5271EC2F" w:rsidR="00AC2B45" w:rsidRPr="00F14CEB" w:rsidRDefault="00AC2B4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65DC064A" w14:textId="4C727921" w:rsidR="00AC2B45" w:rsidRPr="00F14CEB" w:rsidRDefault="00AC2B4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69D3B563" w14:textId="64738EBC" w:rsidR="00AC2B45" w:rsidRPr="00F14CEB" w:rsidRDefault="0057557C" w:rsidP="00FB4DD5">
            <w:pPr>
              <w:rPr>
                <w:sz w:val="20"/>
                <w:szCs w:val="20"/>
                <w:lang w:val="en-US"/>
              </w:rPr>
            </w:pPr>
            <w:r w:rsidRPr="0057557C">
              <w:rPr>
                <w:sz w:val="20"/>
                <w:szCs w:val="20"/>
                <w:lang w:val="en-US"/>
              </w:rPr>
              <w:t>148.67</w:t>
            </w:r>
          </w:p>
        </w:tc>
        <w:tc>
          <w:tcPr>
            <w:tcW w:w="1743" w:type="dxa"/>
          </w:tcPr>
          <w:p w14:paraId="3A1E6A5D" w14:textId="77777777" w:rsidR="00AC2B45" w:rsidRPr="00F1421D" w:rsidRDefault="00AC2B4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099CA63E" w14:textId="77777777" w:rsidR="00AC2B45" w:rsidRPr="00F1421D" w:rsidRDefault="00AC2B45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AC2B45" w14:paraId="21BC9E86" w14:textId="2F56B3D8" w:rsidTr="00362537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B7A7D" w14:textId="51722B64" w:rsidR="00AC2B45" w:rsidRPr="00F14CEB" w:rsidRDefault="006D2730" w:rsidP="00CA091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Epoch </w:t>
            </w:r>
            <w:r w:rsidR="007266D4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743" w:type="dxa"/>
          </w:tcPr>
          <w:p w14:paraId="0A76D079" w14:textId="777EB00C" w:rsidR="00AC2B45" w:rsidRPr="00F14CEB" w:rsidRDefault="00AC2B4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0B287B3E" w14:textId="5E9DC446" w:rsidR="00AC2B45" w:rsidRPr="00F14CEB" w:rsidRDefault="00AC2B4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2B0CB65C" w14:textId="06B0A067" w:rsidR="00AC2B45" w:rsidRPr="00F14CEB" w:rsidRDefault="00F1421D" w:rsidP="00CA0918">
            <w:pPr>
              <w:rPr>
                <w:sz w:val="20"/>
                <w:szCs w:val="20"/>
                <w:lang w:val="en-US"/>
              </w:rPr>
            </w:pPr>
            <w:r w:rsidRPr="00F1421D">
              <w:rPr>
                <w:sz w:val="20"/>
                <w:szCs w:val="20"/>
                <w:lang w:val="en-US"/>
              </w:rPr>
              <w:t>116.31</w:t>
            </w:r>
          </w:p>
        </w:tc>
        <w:tc>
          <w:tcPr>
            <w:tcW w:w="1743" w:type="dxa"/>
          </w:tcPr>
          <w:p w14:paraId="5D01ACD2" w14:textId="77777777" w:rsidR="00AC2B45" w:rsidRPr="00F14CEB" w:rsidRDefault="00AC2B4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1455A0E5" w14:textId="77777777" w:rsidR="00AC2B45" w:rsidRPr="00F14CEB" w:rsidRDefault="00AC2B45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EF5C63" w14:paraId="0BFB8ED7" w14:textId="77777777" w:rsidTr="00362537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BCD5E" w14:textId="66796E40" w:rsidR="00EF5C63" w:rsidRPr="00F14CEB" w:rsidRDefault="00EF5C63" w:rsidP="00CA091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Epoch </w:t>
            </w:r>
            <w:r w:rsidR="007266D4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743" w:type="dxa"/>
          </w:tcPr>
          <w:p w14:paraId="0C2295A6" w14:textId="5234A88E" w:rsidR="00EF5C63" w:rsidRPr="00F14CEB" w:rsidRDefault="00EF5C63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25D3B695" w14:textId="657F90BD" w:rsidR="00EF5C63" w:rsidRPr="00F14CEB" w:rsidRDefault="00EF5C63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46102B39" w14:textId="37C95137" w:rsidR="00EF5C63" w:rsidRPr="00F14CEB" w:rsidRDefault="00F1421D" w:rsidP="00CA091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100.64</w:t>
            </w:r>
          </w:p>
        </w:tc>
        <w:tc>
          <w:tcPr>
            <w:tcW w:w="1743" w:type="dxa"/>
          </w:tcPr>
          <w:p w14:paraId="75571347" w14:textId="77777777" w:rsidR="00EF5C63" w:rsidRPr="00F14CEB" w:rsidRDefault="00EF5C63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288B8860" w14:textId="77777777" w:rsidR="00EF5C63" w:rsidRPr="00F14CEB" w:rsidRDefault="00EF5C63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3B4925" w14:paraId="0558558D" w14:textId="77777777" w:rsidTr="00362537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DF606" w14:textId="7608FDD3" w:rsidR="003B4925" w:rsidRDefault="003B4925" w:rsidP="00CA091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Epoch </w:t>
            </w:r>
            <w:r w:rsidR="007266D4">
              <w:rPr>
                <w:b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1743" w:type="dxa"/>
          </w:tcPr>
          <w:p w14:paraId="5173FC73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69A8B16D" w14:textId="77777777" w:rsidR="003B4925" w:rsidRPr="00F14CEB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07AB80C9" w14:textId="78D33C63" w:rsidR="003B4925" w:rsidRPr="00F14CEB" w:rsidRDefault="00F1421D" w:rsidP="00CA091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91.06</w:t>
            </w:r>
          </w:p>
        </w:tc>
        <w:tc>
          <w:tcPr>
            <w:tcW w:w="1743" w:type="dxa"/>
          </w:tcPr>
          <w:p w14:paraId="59785EDB" w14:textId="77777777" w:rsidR="003B4925" w:rsidRPr="00F14CEB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79DBEE77" w14:textId="77777777" w:rsidR="003B4925" w:rsidRPr="00F14CEB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3B4925" w14:paraId="78C6E3D3" w14:textId="77777777" w:rsidTr="00362537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780DE" w14:textId="2AF6E22B" w:rsidR="003B4925" w:rsidRDefault="003B4925" w:rsidP="00CA091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Epoch </w:t>
            </w:r>
            <w:r w:rsidR="007266D4">
              <w:rPr>
                <w:b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1743" w:type="dxa"/>
          </w:tcPr>
          <w:p w14:paraId="47B793FF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68B5852F" w14:textId="77777777" w:rsidR="003B4925" w:rsidRPr="00F14CEB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16C35D54" w14:textId="7AEE815D" w:rsidR="003B4925" w:rsidRPr="00F14CEB" w:rsidRDefault="00F1421D" w:rsidP="00CA091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85.02</w:t>
            </w:r>
          </w:p>
        </w:tc>
        <w:tc>
          <w:tcPr>
            <w:tcW w:w="1743" w:type="dxa"/>
          </w:tcPr>
          <w:p w14:paraId="5FE01FA7" w14:textId="77777777" w:rsidR="003B4925" w:rsidRPr="00F14CEB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342B3617" w14:textId="77777777" w:rsidR="003B4925" w:rsidRPr="00F14CEB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3B4925" w14:paraId="53F8A8C4" w14:textId="77777777" w:rsidTr="00362537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640DE" w14:textId="6BBADFA2" w:rsidR="003B4925" w:rsidRDefault="003B4925" w:rsidP="00CA091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Epoch </w:t>
            </w:r>
            <w:r w:rsidR="007266D4">
              <w:rPr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1743" w:type="dxa"/>
          </w:tcPr>
          <w:p w14:paraId="2E336F93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064C15AD" w14:textId="77777777" w:rsidR="003B4925" w:rsidRPr="00F14CEB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2FE834F6" w14:textId="12166990" w:rsidR="003B4925" w:rsidRPr="00F14CEB" w:rsidRDefault="0020244A" w:rsidP="00CA091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79.72</w:t>
            </w:r>
          </w:p>
        </w:tc>
        <w:tc>
          <w:tcPr>
            <w:tcW w:w="1743" w:type="dxa"/>
          </w:tcPr>
          <w:p w14:paraId="7A449429" w14:textId="77777777" w:rsidR="003B4925" w:rsidRPr="00F14CEB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33F4DE15" w14:textId="77777777" w:rsidR="003B4925" w:rsidRPr="00F14CEB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3B4925" w14:paraId="77BF9D97" w14:textId="77777777" w:rsidTr="00362537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8F191" w14:textId="6BC240CD" w:rsidR="003B4925" w:rsidRDefault="003B4925" w:rsidP="003B4925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Epoch </w:t>
            </w:r>
            <w:r w:rsidR="007266D4">
              <w:rPr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1743" w:type="dxa"/>
          </w:tcPr>
          <w:p w14:paraId="5EE827BB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0B492BE5" w14:textId="77777777" w:rsidR="003B4925" w:rsidRPr="00F14CEB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1125A671" w14:textId="4AA35D12" w:rsidR="003B4925" w:rsidRPr="00F14CEB" w:rsidRDefault="0020244A" w:rsidP="00CA091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76.53</w:t>
            </w:r>
          </w:p>
        </w:tc>
        <w:tc>
          <w:tcPr>
            <w:tcW w:w="1743" w:type="dxa"/>
          </w:tcPr>
          <w:p w14:paraId="6C6F0401" w14:textId="77777777" w:rsidR="003B4925" w:rsidRPr="00F14CEB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79F99B16" w14:textId="77777777" w:rsidR="003B4925" w:rsidRPr="00F14CEB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3B4925" w14:paraId="4AA89419" w14:textId="77777777" w:rsidTr="00362537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79E95" w14:textId="3A0BEE64" w:rsidR="003B4925" w:rsidRDefault="003B4925" w:rsidP="00CA091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Epoch </w:t>
            </w:r>
            <w:r w:rsidR="007266D4">
              <w:rPr>
                <w:b/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1743" w:type="dxa"/>
          </w:tcPr>
          <w:p w14:paraId="493B9F95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0F65EEB9" w14:textId="77777777" w:rsidR="003B4925" w:rsidRPr="00F14CEB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5483EFA5" w14:textId="524C1F05" w:rsidR="003B4925" w:rsidRPr="00F14CEB" w:rsidRDefault="0020244A" w:rsidP="00CA091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72.94</w:t>
            </w:r>
          </w:p>
        </w:tc>
        <w:tc>
          <w:tcPr>
            <w:tcW w:w="1743" w:type="dxa"/>
          </w:tcPr>
          <w:p w14:paraId="648D6EDF" w14:textId="77777777" w:rsidR="003B4925" w:rsidRPr="00F14CEB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20E34A5D" w14:textId="77777777" w:rsidR="003B4925" w:rsidRPr="00F14CEB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3B4925" w14:paraId="499FCADE" w14:textId="77777777" w:rsidTr="00362537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B2277" w14:textId="76C549B1" w:rsidR="003B4925" w:rsidRDefault="003B4925" w:rsidP="00CA091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1</w:t>
            </w:r>
            <w:r w:rsidR="007266D4">
              <w:rPr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1743" w:type="dxa"/>
          </w:tcPr>
          <w:p w14:paraId="59B5E747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3276638A" w14:textId="77777777" w:rsidR="003B4925" w:rsidRPr="00F14CEB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02D56952" w14:textId="59298B37" w:rsidR="003B4925" w:rsidRPr="00F14CEB" w:rsidRDefault="0020244A" w:rsidP="00CA091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70.38</w:t>
            </w:r>
          </w:p>
        </w:tc>
        <w:tc>
          <w:tcPr>
            <w:tcW w:w="1743" w:type="dxa"/>
          </w:tcPr>
          <w:p w14:paraId="50362D81" w14:textId="77777777" w:rsidR="003B4925" w:rsidRPr="00F14CEB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497C88FA" w14:textId="77777777" w:rsidR="003B4925" w:rsidRPr="00F14CEB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3B4925" w14:paraId="361E06CF" w14:textId="77777777" w:rsidTr="00362537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57457" w14:textId="09A90390" w:rsidR="003B4925" w:rsidRDefault="003B4925" w:rsidP="00CA091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1</w:t>
            </w:r>
            <w:r w:rsidR="007266D4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743" w:type="dxa"/>
          </w:tcPr>
          <w:p w14:paraId="63ECF011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13C29A70" w14:textId="77777777" w:rsidR="003B4925" w:rsidRPr="00F14CEB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2BAB817F" w14:textId="2AF9CE1D" w:rsidR="003B4925" w:rsidRPr="00F14CEB" w:rsidRDefault="004C0668" w:rsidP="00CA091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68.72</w:t>
            </w:r>
          </w:p>
        </w:tc>
        <w:tc>
          <w:tcPr>
            <w:tcW w:w="1743" w:type="dxa"/>
          </w:tcPr>
          <w:p w14:paraId="6D93B190" w14:textId="77777777" w:rsidR="003B4925" w:rsidRPr="00F14CEB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560FC5A4" w14:textId="77777777" w:rsidR="003B4925" w:rsidRPr="00F14CEB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3B4925" w14:paraId="6611AC3D" w14:textId="77777777" w:rsidTr="00362537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5EE41" w14:textId="33FA7352" w:rsidR="003B4925" w:rsidRDefault="003B4925" w:rsidP="00CA091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1</w:t>
            </w:r>
            <w:r w:rsidR="007266D4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743" w:type="dxa"/>
          </w:tcPr>
          <w:p w14:paraId="24C2376A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49D4A477" w14:textId="77777777" w:rsidR="003B4925" w:rsidRPr="00F14CEB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7DB64397" w14:textId="5707927D" w:rsidR="003B4925" w:rsidRPr="00F14CEB" w:rsidRDefault="004C0668" w:rsidP="00CA091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66.66</w:t>
            </w:r>
          </w:p>
        </w:tc>
        <w:tc>
          <w:tcPr>
            <w:tcW w:w="1743" w:type="dxa"/>
          </w:tcPr>
          <w:p w14:paraId="544BFA4E" w14:textId="77777777" w:rsidR="003B4925" w:rsidRPr="00F14CEB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01CE6552" w14:textId="77777777" w:rsidR="003B4925" w:rsidRPr="00F14CEB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3B4925" w14:paraId="53DF48CA" w14:textId="77777777" w:rsidTr="00362537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61641" w14:textId="2A26D99F" w:rsidR="003B4925" w:rsidRDefault="003B4925" w:rsidP="00CA091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1</w:t>
            </w:r>
            <w:r w:rsidR="007266D4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1743" w:type="dxa"/>
          </w:tcPr>
          <w:p w14:paraId="5900BA2A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0BF2D585" w14:textId="77777777" w:rsidR="003B4925" w:rsidRPr="00F14CEB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7DF6173E" w14:textId="5A4E197A" w:rsidR="003B4925" w:rsidRPr="00F14CEB" w:rsidRDefault="004C0668" w:rsidP="00CA091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64.94</w:t>
            </w:r>
          </w:p>
        </w:tc>
        <w:tc>
          <w:tcPr>
            <w:tcW w:w="1743" w:type="dxa"/>
          </w:tcPr>
          <w:p w14:paraId="64E6B41C" w14:textId="77777777" w:rsidR="003B4925" w:rsidRPr="00F14CEB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0198897E" w14:textId="77777777" w:rsidR="003B4925" w:rsidRPr="00F14CEB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3B4925" w14:paraId="02751234" w14:textId="77777777" w:rsidTr="00362537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3257C" w14:textId="2F777185" w:rsidR="003B4925" w:rsidRDefault="003B4925" w:rsidP="00CA091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1</w:t>
            </w:r>
            <w:r w:rsidR="007266D4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1743" w:type="dxa"/>
          </w:tcPr>
          <w:p w14:paraId="4521BFD1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3AC8907D" w14:textId="77777777" w:rsidR="003B4925" w:rsidRPr="00F14CEB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3B5BE3E7" w14:textId="185B2836" w:rsidR="003B4925" w:rsidRPr="00F14CEB" w:rsidRDefault="004C0668" w:rsidP="00CA091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63.70</w:t>
            </w:r>
          </w:p>
        </w:tc>
        <w:tc>
          <w:tcPr>
            <w:tcW w:w="1743" w:type="dxa"/>
          </w:tcPr>
          <w:p w14:paraId="4F42DC40" w14:textId="77777777" w:rsidR="003B4925" w:rsidRPr="00F14CEB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53085A17" w14:textId="77777777" w:rsidR="003B4925" w:rsidRPr="00F14CEB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3B4925" w:rsidRPr="003B4925" w14:paraId="5CD965C7" w14:textId="77777777" w:rsidTr="00362537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D3BA5" w14:textId="144ABD1B" w:rsidR="003B4925" w:rsidRPr="003B4925" w:rsidRDefault="003B4925" w:rsidP="00CA0918">
            <w:pPr>
              <w:rPr>
                <w:b/>
                <w:bCs/>
                <w:sz w:val="20"/>
                <w:szCs w:val="20"/>
                <w:lang w:val="de-CH"/>
              </w:rPr>
            </w:pPr>
            <w:r w:rsidRPr="003B4925">
              <w:rPr>
                <w:b/>
                <w:bCs/>
                <w:sz w:val="20"/>
                <w:szCs w:val="20"/>
                <w:lang w:val="de-CH"/>
              </w:rPr>
              <w:t>Epoch 1</w:t>
            </w:r>
            <w:r w:rsidR="007266D4">
              <w:rPr>
                <w:b/>
                <w:bCs/>
                <w:sz w:val="20"/>
                <w:szCs w:val="20"/>
                <w:lang w:val="de-CH"/>
              </w:rPr>
              <w:t>5</w:t>
            </w:r>
          </w:p>
        </w:tc>
        <w:tc>
          <w:tcPr>
            <w:tcW w:w="1743" w:type="dxa"/>
          </w:tcPr>
          <w:p w14:paraId="5B35F3DE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3FD97E10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15C613AA" w14:textId="65332C33" w:rsidR="003B4925" w:rsidRPr="00F1421D" w:rsidRDefault="004C0668" w:rsidP="00CA091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62.80</w:t>
            </w:r>
          </w:p>
        </w:tc>
        <w:tc>
          <w:tcPr>
            <w:tcW w:w="1743" w:type="dxa"/>
          </w:tcPr>
          <w:p w14:paraId="6AED3127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2883A18D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3B4925" w:rsidRPr="003B4925" w14:paraId="67ADD59C" w14:textId="77777777" w:rsidTr="00362537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17AF0" w14:textId="12457AB8" w:rsidR="003B4925" w:rsidRPr="003B4925" w:rsidRDefault="003B4925" w:rsidP="00CA0918">
            <w:pPr>
              <w:rPr>
                <w:b/>
                <w:bCs/>
                <w:sz w:val="20"/>
                <w:szCs w:val="20"/>
                <w:lang w:val="de-CH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1</w:t>
            </w:r>
            <w:r w:rsidR="007266D4">
              <w:rPr>
                <w:b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1743" w:type="dxa"/>
          </w:tcPr>
          <w:p w14:paraId="0055FD31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7DDEF685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6DA45596" w14:textId="73121149" w:rsidR="003B4925" w:rsidRPr="00F1421D" w:rsidRDefault="00B6244D" w:rsidP="00CA091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61.23</w:t>
            </w:r>
          </w:p>
        </w:tc>
        <w:tc>
          <w:tcPr>
            <w:tcW w:w="1743" w:type="dxa"/>
          </w:tcPr>
          <w:p w14:paraId="54743ABA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09FDC651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3B4925" w:rsidRPr="003B4925" w14:paraId="6DEE6288" w14:textId="77777777" w:rsidTr="00362537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83A3E" w14:textId="0E81AA61" w:rsidR="003B4925" w:rsidRPr="003B4925" w:rsidRDefault="003B4925" w:rsidP="00CA0918">
            <w:pPr>
              <w:rPr>
                <w:b/>
                <w:bCs/>
                <w:sz w:val="20"/>
                <w:szCs w:val="20"/>
                <w:lang w:val="de-CH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1</w:t>
            </w:r>
            <w:r w:rsidR="007266D4">
              <w:rPr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1743" w:type="dxa"/>
          </w:tcPr>
          <w:p w14:paraId="23FF0390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09387725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563F7306" w14:textId="6692031C" w:rsidR="003B4925" w:rsidRPr="00F1421D" w:rsidRDefault="00B6244D" w:rsidP="00CA091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60.52</w:t>
            </w:r>
          </w:p>
        </w:tc>
        <w:tc>
          <w:tcPr>
            <w:tcW w:w="1743" w:type="dxa"/>
          </w:tcPr>
          <w:p w14:paraId="5B2C89F1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56B4B772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3B4925" w:rsidRPr="003B4925" w14:paraId="4CA2EB7C" w14:textId="77777777" w:rsidTr="00362537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0AF95" w14:textId="1F72144C" w:rsidR="003B4925" w:rsidRPr="003B4925" w:rsidRDefault="003B4925" w:rsidP="00CA0918">
            <w:pPr>
              <w:rPr>
                <w:b/>
                <w:bCs/>
                <w:sz w:val="20"/>
                <w:szCs w:val="20"/>
                <w:lang w:val="de-CH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1</w:t>
            </w:r>
            <w:r w:rsidR="007266D4">
              <w:rPr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1743" w:type="dxa"/>
          </w:tcPr>
          <w:p w14:paraId="5A9CD114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4D0DBFF6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238A1616" w14:textId="14A5DC93" w:rsidR="003B4925" w:rsidRPr="00F1421D" w:rsidRDefault="00B6244D" w:rsidP="00CA091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59.50</w:t>
            </w:r>
          </w:p>
        </w:tc>
        <w:tc>
          <w:tcPr>
            <w:tcW w:w="1743" w:type="dxa"/>
          </w:tcPr>
          <w:p w14:paraId="037E1C0B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18068181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3B4925" w:rsidRPr="003B4925" w14:paraId="446561D7" w14:textId="77777777" w:rsidTr="00362537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61947" w14:textId="76815EE7" w:rsidR="003B4925" w:rsidRPr="003B4925" w:rsidRDefault="003B4925" w:rsidP="00CA0918">
            <w:pPr>
              <w:rPr>
                <w:b/>
                <w:bCs/>
                <w:sz w:val="20"/>
                <w:szCs w:val="20"/>
                <w:lang w:val="de-CH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1</w:t>
            </w:r>
            <w:r w:rsidR="007266D4">
              <w:rPr>
                <w:b/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1743" w:type="dxa"/>
          </w:tcPr>
          <w:p w14:paraId="6EA486CA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38D3F6F5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36B5ED58" w14:textId="1B1CE2C8" w:rsidR="003B4925" w:rsidRPr="00F1421D" w:rsidRDefault="00B6244D" w:rsidP="00CA091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58.33</w:t>
            </w:r>
          </w:p>
        </w:tc>
        <w:tc>
          <w:tcPr>
            <w:tcW w:w="1743" w:type="dxa"/>
          </w:tcPr>
          <w:p w14:paraId="7C5F28B9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69AA46A7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3B4925" w:rsidRPr="003B4925" w14:paraId="4D45C9BA" w14:textId="77777777" w:rsidTr="00362537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14C49" w14:textId="79360D3D" w:rsidR="003B4925" w:rsidRPr="003B4925" w:rsidRDefault="003B4925" w:rsidP="00CA0918">
            <w:pPr>
              <w:rPr>
                <w:b/>
                <w:bCs/>
                <w:sz w:val="20"/>
                <w:szCs w:val="20"/>
                <w:lang w:val="de-CH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Epoch </w:t>
            </w:r>
            <w:r w:rsidR="007266D4">
              <w:rPr>
                <w:b/>
                <w:bCs/>
                <w:sz w:val="20"/>
                <w:szCs w:val="20"/>
                <w:lang w:val="en-US"/>
              </w:rPr>
              <w:t>20</w:t>
            </w:r>
          </w:p>
        </w:tc>
        <w:tc>
          <w:tcPr>
            <w:tcW w:w="1743" w:type="dxa"/>
          </w:tcPr>
          <w:p w14:paraId="7D5882C8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479E2C0A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1A0C5F5D" w14:textId="44AFD43D" w:rsidR="003B4925" w:rsidRPr="00F1421D" w:rsidRDefault="00473D8C" w:rsidP="00CA091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57.64</w:t>
            </w:r>
          </w:p>
        </w:tc>
        <w:tc>
          <w:tcPr>
            <w:tcW w:w="1743" w:type="dxa"/>
          </w:tcPr>
          <w:p w14:paraId="67B3438E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63339772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3B4925" w:rsidRPr="003B4925" w14:paraId="70836AF5" w14:textId="77777777" w:rsidTr="00362537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D0ED9" w14:textId="3EAACC83" w:rsidR="003B4925" w:rsidRPr="003B4925" w:rsidRDefault="003B4925" w:rsidP="00CA0918">
            <w:pPr>
              <w:rPr>
                <w:b/>
                <w:bCs/>
                <w:sz w:val="20"/>
                <w:szCs w:val="20"/>
                <w:lang w:val="de-CH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Epoch </w:t>
            </w:r>
            <w:r w:rsidR="007266D4">
              <w:rPr>
                <w:b/>
                <w:bCs/>
                <w:sz w:val="20"/>
                <w:szCs w:val="20"/>
                <w:lang w:val="en-US"/>
              </w:rPr>
              <w:t>21</w:t>
            </w:r>
          </w:p>
        </w:tc>
        <w:tc>
          <w:tcPr>
            <w:tcW w:w="1743" w:type="dxa"/>
          </w:tcPr>
          <w:p w14:paraId="199F7C2B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166B2F3A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28FF80FD" w14:textId="30239B73" w:rsidR="003B4925" w:rsidRPr="00F1421D" w:rsidRDefault="00473D8C" w:rsidP="00CA091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56.69</w:t>
            </w:r>
          </w:p>
        </w:tc>
        <w:tc>
          <w:tcPr>
            <w:tcW w:w="1743" w:type="dxa"/>
          </w:tcPr>
          <w:p w14:paraId="6D04373C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55C7E405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3B4925" w:rsidRPr="003B4925" w14:paraId="7D1C1480" w14:textId="77777777" w:rsidTr="00362537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DC25E" w14:textId="7200EB2B" w:rsidR="003B4925" w:rsidRPr="003B4925" w:rsidRDefault="003B4925" w:rsidP="00CA0918">
            <w:pPr>
              <w:rPr>
                <w:b/>
                <w:bCs/>
                <w:sz w:val="20"/>
                <w:szCs w:val="20"/>
                <w:lang w:val="de-CH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Epoch </w:t>
            </w:r>
            <w:r w:rsidR="007266D4">
              <w:rPr>
                <w:b/>
                <w:bCs/>
                <w:sz w:val="20"/>
                <w:szCs w:val="20"/>
                <w:lang w:val="en-US"/>
              </w:rPr>
              <w:t>22</w:t>
            </w:r>
          </w:p>
        </w:tc>
        <w:tc>
          <w:tcPr>
            <w:tcW w:w="1743" w:type="dxa"/>
          </w:tcPr>
          <w:p w14:paraId="1D466EA3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320F1891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082E32BE" w14:textId="440D14A9" w:rsidR="003B4925" w:rsidRPr="00F1421D" w:rsidRDefault="00473D8C" w:rsidP="00CA091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56.57</w:t>
            </w:r>
          </w:p>
        </w:tc>
        <w:tc>
          <w:tcPr>
            <w:tcW w:w="1743" w:type="dxa"/>
          </w:tcPr>
          <w:p w14:paraId="6F5D621C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6C89CA20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3B4925" w:rsidRPr="003B4925" w14:paraId="20616118" w14:textId="77777777" w:rsidTr="00362537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A537D" w14:textId="4742E856" w:rsidR="003B4925" w:rsidRPr="003B4925" w:rsidRDefault="003B4925" w:rsidP="00CA0918">
            <w:pPr>
              <w:rPr>
                <w:b/>
                <w:bCs/>
                <w:sz w:val="20"/>
                <w:szCs w:val="20"/>
                <w:lang w:val="de-CH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Epoch </w:t>
            </w:r>
            <w:r w:rsidR="007266D4">
              <w:rPr>
                <w:b/>
                <w:bCs/>
                <w:sz w:val="20"/>
                <w:szCs w:val="20"/>
                <w:lang w:val="en-US"/>
              </w:rPr>
              <w:t>23</w:t>
            </w:r>
          </w:p>
        </w:tc>
        <w:tc>
          <w:tcPr>
            <w:tcW w:w="1743" w:type="dxa"/>
          </w:tcPr>
          <w:p w14:paraId="6031A6AB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6BD3DA2A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39657A9D" w14:textId="4CBF77CB" w:rsidR="003B4925" w:rsidRPr="00F1421D" w:rsidRDefault="002A5B85" w:rsidP="00CA091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55.57</w:t>
            </w:r>
          </w:p>
        </w:tc>
        <w:tc>
          <w:tcPr>
            <w:tcW w:w="1743" w:type="dxa"/>
          </w:tcPr>
          <w:p w14:paraId="051DAE88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5EBD548C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3B4925" w:rsidRPr="003B4925" w14:paraId="3ABEA0D9" w14:textId="77777777" w:rsidTr="00362537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16FAB" w14:textId="0C4CB366" w:rsidR="003B4925" w:rsidRPr="003B4925" w:rsidRDefault="003B4925" w:rsidP="00CA0918">
            <w:pPr>
              <w:rPr>
                <w:b/>
                <w:bCs/>
                <w:sz w:val="20"/>
                <w:szCs w:val="20"/>
                <w:lang w:val="de-CH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Epoch </w:t>
            </w:r>
            <w:r w:rsidR="007266D4">
              <w:rPr>
                <w:b/>
                <w:bCs/>
                <w:sz w:val="20"/>
                <w:szCs w:val="20"/>
                <w:lang w:val="en-US"/>
              </w:rPr>
              <w:t>24</w:t>
            </w:r>
          </w:p>
        </w:tc>
        <w:tc>
          <w:tcPr>
            <w:tcW w:w="1743" w:type="dxa"/>
          </w:tcPr>
          <w:p w14:paraId="71B5B6C7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6331F151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0E03A88A" w14:textId="563CAF20" w:rsidR="003B4925" w:rsidRPr="00F1421D" w:rsidRDefault="002A5B85" w:rsidP="00CA091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54.68</w:t>
            </w:r>
          </w:p>
        </w:tc>
        <w:tc>
          <w:tcPr>
            <w:tcW w:w="1743" w:type="dxa"/>
          </w:tcPr>
          <w:p w14:paraId="3D657021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778B6C17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3B4925" w:rsidRPr="003B4925" w14:paraId="101F321B" w14:textId="77777777" w:rsidTr="00362537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1A96F" w14:textId="60DFE126" w:rsidR="003B4925" w:rsidRPr="003B4925" w:rsidRDefault="003B4925" w:rsidP="00CA0918">
            <w:pPr>
              <w:rPr>
                <w:b/>
                <w:bCs/>
                <w:sz w:val="20"/>
                <w:szCs w:val="20"/>
                <w:lang w:val="de-CH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Epoch </w:t>
            </w:r>
            <w:r w:rsidR="007266D4">
              <w:rPr>
                <w:b/>
                <w:bCs/>
                <w:sz w:val="20"/>
                <w:szCs w:val="20"/>
                <w:lang w:val="en-US"/>
              </w:rPr>
              <w:t>25</w:t>
            </w:r>
          </w:p>
        </w:tc>
        <w:tc>
          <w:tcPr>
            <w:tcW w:w="1743" w:type="dxa"/>
          </w:tcPr>
          <w:p w14:paraId="1D7DD926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000047C6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25CE168D" w14:textId="1C0EA6D2" w:rsidR="003B4925" w:rsidRPr="00F1421D" w:rsidRDefault="002A5B85" w:rsidP="00CA091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54.53</w:t>
            </w:r>
          </w:p>
        </w:tc>
        <w:tc>
          <w:tcPr>
            <w:tcW w:w="1743" w:type="dxa"/>
          </w:tcPr>
          <w:p w14:paraId="6E43EBB9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3EB7114B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3B4925" w:rsidRPr="003B4925" w14:paraId="66212518" w14:textId="77777777" w:rsidTr="00362537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4A4DD" w14:textId="2BBE86C3" w:rsidR="003B4925" w:rsidRPr="003B4925" w:rsidRDefault="003B4925" w:rsidP="003B4925">
            <w:pPr>
              <w:jc w:val="both"/>
              <w:rPr>
                <w:b/>
                <w:bCs/>
                <w:sz w:val="20"/>
                <w:szCs w:val="20"/>
                <w:lang w:val="de-CH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Epoch </w:t>
            </w:r>
            <w:r w:rsidR="007266D4">
              <w:rPr>
                <w:b/>
                <w:bCs/>
                <w:sz w:val="20"/>
                <w:szCs w:val="20"/>
                <w:lang w:val="en-US"/>
              </w:rPr>
              <w:t>26</w:t>
            </w:r>
          </w:p>
        </w:tc>
        <w:tc>
          <w:tcPr>
            <w:tcW w:w="1743" w:type="dxa"/>
          </w:tcPr>
          <w:p w14:paraId="6535AD8B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574F8B3B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219D3931" w14:textId="31973BF4" w:rsidR="003B4925" w:rsidRPr="00F1421D" w:rsidRDefault="002A5B85" w:rsidP="00CA091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54.09</w:t>
            </w:r>
          </w:p>
        </w:tc>
        <w:tc>
          <w:tcPr>
            <w:tcW w:w="1743" w:type="dxa"/>
          </w:tcPr>
          <w:p w14:paraId="27A7CFB7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6BD85AD2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3B4925" w:rsidRPr="003B4925" w14:paraId="6C38E985" w14:textId="77777777" w:rsidTr="00362537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24EB2" w14:textId="70BCA2DD" w:rsidR="003B4925" w:rsidRPr="003B4925" w:rsidRDefault="003B4925" w:rsidP="00CA0918">
            <w:pPr>
              <w:rPr>
                <w:b/>
                <w:bCs/>
                <w:sz w:val="20"/>
                <w:szCs w:val="20"/>
                <w:lang w:val="de-CH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lastRenderedPageBreak/>
              <w:t xml:space="preserve">Epoch </w:t>
            </w:r>
            <w:r w:rsidR="007266D4">
              <w:rPr>
                <w:b/>
                <w:bCs/>
                <w:sz w:val="20"/>
                <w:szCs w:val="20"/>
                <w:lang w:val="en-US"/>
              </w:rPr>
              <w:t>27</w:t>
            </w:r>
          </w:p>
        </w:tc>
        <w:tc>
          <w:tcPr>
            <w:tcW w:w="1743" w:type="dxa"/>
          </w:tcPr>
          <w:p w14:paraId="7021A487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55B1D324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21FDEEE9" w14:textId="2EFC3174" w:rsidR="003B4925" w:rsidRPr="00F1421D" w:rsidRDefault="00EF0C49" w:rsidP="00CA091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53.74</w:t>
            </w:r>
          </w:p>
        </w:tc>
        <w:tc>
          <w:tcPr>
            <w:tcW w:w="1743" w:type="dxa"/>
          </w:tcPr>
          <w:p w14:paraId="25C32A87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4B433444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3B4925" w:rsidRPr="003B4925" w14:paraId="0826F3C4" w14:textId="77777777" w:rsidTr="00362537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60EF9" w14:textId="1C0287CA" w:rsidR="003B4925" w:rsidRPr="003B4925" w:rsidRDefault="003B4925" w:rsidP="00CA0918">
            <w:pPr>
              <w:rPr>
                <w:b/>
                <w:bCs/>
                <w:sz w:val="20"/>
                <w:szCs w:val="20"/>
                <w:lang w:val="de-CH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Epoch </w:t>
            </w:r>
            <w:r w:rsidR="007266D4">
              <w:rPr>
                <w:b/>
                <w:bCs/>
                <w:sz w:val="20"/>
                <w:szCs w:val="20"/>
                <w:lang w:val="en-US"/>
              </w:rPr>
              <w:t>28</w:t>
            </w:r>
          </w:p>
        </w:tc>
        <w:tc>
          <w:tcPr>
            <w:tcW w:w="1743" w:type="dxa"/>
          </w:tcPr>
          <w:p w14:paraId="0A194C4A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079060AB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48D932EC" w14:textId="6A0697A6" w:rsidR="003B4925" w:rsidRPr="00F1421D" w:rsidRDefault="00EF0C49" w:rsidP="00CA091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53.02</w:t>
            </w:r>
          </w:p>
        </w:tc>
        <w:tc>
          <w:tcPr>
            <w:tcW w:w="1743" w:type="dxa"/>
          </w:tcPr>
          <w:p w14:paraId="4F83676B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7F234BFC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3B4925" w:rsidRPr="003B4925" w14:paraId="49A437C2" w14:textId="77777777" w:rsidTr="00362537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425CF" w14:textId="5961131F" w:rsidR="003B4925" w:rsidRPr="003B4925" w:rsidRDefault="003B4925" w:rsidP="00CA0918">
            <w:pPr>
              <w:rPr>
                <w:b/>
                <w:bCs/>
                <w:sz w:val="20"/>
                <w:szCs w:val="20"/>
                <w:lang w:val="de-CH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Epoch </w:t>
            </w:r>
            <w:r w:rsidR="007266D4">
              <w:rPr>
                <w:b/>
                <w:bCs/>
                <w:sz w:val="20"/>
                <w:szCs w:val="20"/>
                <w:lang w:val="en-US"/>
              </w:rPr>
              <w:t>29</w:t>
            </w:r>
          </w:p>
        </w:tc>
        <w:tc>
          <w:tcPr>
            <w:tcW w:w="1743" w:type="dxa"/>
          </w:tcPr>
          <w:p w14:paraId="572B4ED7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337C6360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45FD287A" w14:textId="375762A6" w:rsidR="003B4925" w:rsidRPr="00F1421D" w:rsidRDefault="00456980" w:rsidP="00CA091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52.50</w:t>
            </w:r>
          </w:p>
        </w:tc>
        <w:tc>
          <w:tcPr>
            <w:tcW w:w="1743" w:type="dxa"/>
          </w:tcPr>
          <w:p w14:paraId="1C06988E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441736F5" w14:textId="77777777" w:rsidR="003B4925" w:rsidRPr="00F1421D" w:rsidRDefault="003B4925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7266D4" w:rsidRPr="003B4925" w14:paraId="229DED99" w14:textId="77777777" w:rsidTr="00362537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96CC9" w14:textId="72B430C5" w:rsidR="007266D4" w:rsidRDefault="007266D4" w:rsidP="00CA091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Epoch </w:t>
            </w:r>
            <w:r w:rsidR="00063576">
              <w:rPr>
                <w:b/>
                <w:bCs/>
                <w:sz w:val="20"/>
                <w:szCs w:val="20"/>
                <w:lang w:val="en-US"/>
              </w:rPr>
              <w:t>30</w:t>
            </w:r>
          </w:p>
        </w:tc>
        <w:tc>
          <w:tcPr>
            <w:tcW w:w="1743" w:type="dxa"/>
          </w:tcPr>
          <w:p w14:paraId="394F54DB" w14:textId="77777777" w:rsidR="007266D4" w:rsidRPr="00F1421D" w:rsidRDefault="007266D4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3377165F" w14:textId="77777777" w:rsidR="007266D4" w:rsidRPr="00F1421D" w:rsidRDefault="007266D4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7AA218EB" w14:textId="7339BB85" w:rsidR="007266D4" w:rsidRPr="00F1421D" w:rsidRDefault="00456980" w:rsidP="00CA091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52.40</w:t>
            </w:r>
          </w:p>
        </w:tc>
        <w:tc>
          <w:tcPr>
            <w:tcW w:w="1743" w:type="dxa"/>
          </w:tcPr>
          <w:p w14:paraId="37A2EA7B" w14:textId="77777777" w:rsidR="007266D4" w:rsidRPr="00F1421D" w:rsidRDefault="007266D4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000A34F3" w14:textId="77777777" w:rsidR="007266D4" w:rsidRPr="00F1421D" w:rsidRDefault="007266D4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7266D4" w:rsidRPr="003B4925" w14:paraId="200CE5A3" w14:textId="77777777" w:rsidTr="00362537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96CD4" w14:textId="7F4AA9FF" w:rsidR="007266D4" w:rsidRDefault="007266D4" w:rsidP="00CA091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Epoch </w:t>
            </w:r>
            <w:r w:rsidR="00063576">
              <w:rPr>
                <w:b/>
                <w:bCs/>
                <w:sz w:val="20"/>
                <w:szCs w:val="20"/>
                <w:lang w:val="en-US"/>
              </w:rPr>
              <w:t>31</w:t>
            </w:r>
          </w:p>
        </w:tc>
        <w:tc>
          <w:tcPr>
            <w:tcW w:w="1743" w:type="dxa"/>
          </w:tcPr>
          <w:p w14:paraId="6AC0DE26" w14:textId="77777777" w:rsidR="007266D4" w:rsidRPr="00F1421D" w:rsidRDefault="007266D4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04174F8B" w14:textId="77777777" w:rsidR="007266D4" w:rsidRPr="00F1421D" w:rsidRDefault="007266D4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0D534504" w14:textId="00D5E152" w:rsidR="007266D4" w:rsidRPr="00F1421D" w:rsidRDefault="00456980" w:rsidP="00CA091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51.66</w:t>
            </w:r>
          </w:p>
        </w:tc>
        <w:tc>
          <w:tcPr>
            <w:tcW w:w="1743" w:type="dxa"/>
          </w:tcPr>
          <w:p w14:paraId="4E8B62CC" w14:textId="77777777" w:rsidR="007266D4" w:rsidRPr="00F1421D" w:rsidRDefault="007266D4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545A1CBA" w14:textId="77777777" w:rsidR="007266D4" w:rsidRPr="00F1421D" w:rsidRDefault="007266D4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7266D4" w:rsidRPr="003B4925" w14:paraId="165D38D0" w14:textId="77777777" w:rsidTr="00362537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30361" w14:textId="71CD4085" w:rsidR="007266D4" w:rsidRDefault="007266D4" w:rsidP="00CA091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Epoch </w:t>
            </w:r>
            <w:r w:rsidR="00063576">
              <w:rPr>
                <w:b/>
                <w:bCs/>
                <w:sz w:val="20"/>
                <w:szCs w:val="20"/>
                <w:lang w:val="en-US"/>
              </w:rPr>
              <w:t>32</w:t>
            </w:r>
          </w:p>
        </w:tc>
        <w:tc>
          <w:tcPr>
            <w:tcW w:w="1743" w:type="dxa"/>
          </w:tcPr>
          <w:p w14:paraId="4EB56506" w14:textId="77777777" w:rsidR="007266D4" w:rsidRPr="00F1421D" w:rsidRDefault="007266D4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1FF16748" w14:textId="77777777" w:rsidR="007266D4" w:rsidRPr="00F1421D" w:rsidRDefault="007266D4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0B13EF4E" w14:textId="49E3218C" w:rsidR="007266D4" w:rsidRPr="00F1421D" w:rsidRDefault="00456980" w:rsidP="00CA091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51.00</w:t>
            </w:r>
          </w:p>
        </w:tc>
        <w:tc>
          <w:tcPr>
            <w:tcW w:w="1743" w:type="dxa"/>
          </w:tcPr>
          <w:p w14:paraId="16D03504" w14:textId="77777777" w:rsidR="007266D4" w:rsidRPr="00F1421D" w:rsidRDefault="007266D4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4C8E9E56" w14:textId="77777777" w:rsidR="007266D4" w:rsidRPr="00F1421D" w:rsidRDefault="007266D4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7266D4" w:rsidRPr="003B4925" w14:paraId="4A84D530" w14:textId="77777777" w:rsidTr="00362537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BFBB0" w14:textId="11424F9A" w:rsidR="007266D4" w:rsidRDefault="007266D4" w:rsidP="00CA091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Epoch </w:t>
            </w:r>
            <w:r w:rsidR="00063576">
              <w:rPr>
                <w:b/>
                <w:bCs/>
                <w:sz w:val="20"/>
                <w:szCs w:val="20"/>
                <w:lang w:val="en-US"/>
              </w:rPr>
              <w:t>33</w:t>
            </w:r>
          </w:p>
        </w:tc>
        <w:tc>
          <w:tcPr>
            <w:tcW w:w="1743" w:type="dxa"/>
          </w:tcPr>
          <w:p w14:paraId="0323450A" w14:textId="77777777" w:rsidR="007266D4" w:rsidRPr="00F1421D" w:rsidRDefault="007266D4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7B1C49A6" w14:textId="77777777" w:rsidR="007266D4" w:rsidRPr="00F1421D" w:rsidRDefault="007266D4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07426E48" w14:textId="6F918F90" w:rsidR="007266D4" w:rsidRPr="00F1421D" w:rsidRDefault="0003564B" w:rsidP="00CA091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51.25</w:t>
            </w:r>
          </w:p>
        </w:tc>
        <w:tc>
          <w:tcPr>
            <w:tcW w:w="1743" w:type="dxa"/>
          </w:tcPr>
          <w:p w14:paraId="1A8D65D9" w14:textId="77777777" w:rsidR="007266D4" w:rsidRPr="00F1421D" w:rsidRDefault="007266D4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3D88F752" w14:textId="77777777" w:rsidR="007266D4" w:rsidRPr="00F1421D" w:rsidRDefault="007266D4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7266D4" w:rsidRPr="003B4925" w14:paraId="1CD03222" w14:textId="77777777" w:rsidTr="00362537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F0CB3" w14:textId="1667A82E" w:rsidR="007266D4" w:rsidRDefault="007266D4" w:rsidP="00CA091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Epoch </w:t>
            </w:r>
            <w:r w:rsidR="00063576">
              <w:rPr>
                <w:b/>
                <w:bCs/>
                <w:sz w:val="20"/>
                <w:szCs w:val="20"/>
                <w:lang w:val="en-US"/>
              </w:rPr>
              <w:t>34</w:t>
            </w:r>
          </w:p>
        </w:tc>
        <w:tc>
          <w:tcPr>
            <w:tcW w:w="1743" w:type="dxa"/>
          </w:tcPr>
          <w:p w14:paraId="7266EE30" w14:textId="77777777" w:rsidR="007266D4" w:rsidRPr="00F1421D" w:rsidRDefault="007266D4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71CCAC5C" w14:textId="77777777" w:rsidR="007266D4" w:rsidRPr="00F1421D" w:rsidRDefault="007266D4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53FD2840" w14:textId="58D348FB" w:rsidR="007266D4" w:rsidRPr="00F1421D" w:rsidRDefault="0003564B" w:rsidP="00CA091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51.05</w:t>
            </w:r>
          </w:p>
        </w:tc>
        <w:tc>
          <w:tcPr>
            <w:tcW w:w="1743" w:type="dxa"/>
          </w:tcPr>
          <w:p w14:paraId="31FE0F92" w14:textId="77777777" w:rsidR="007266D4" w:rsidRPr="00F1421D" w:rsidRDefault="007266D4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7AA8123A" w14:textId="77777777" w:rsidR="007266D4" w:rsidRPr="00F1421D" w:rsidRDefault="007266D4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7266D4" w:rsidRPr="003B4925" w14:paraId="407E6FC7" w14:textId="77777777" w:rsidTr="00362537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7EFD0" w14:textId="6FD49680" w:rsidR="007266D4" w:rsidRDefault="007266D4" w:rsidP="00CA091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Epoch </w:t>
            </w:r>
            <w:r w:rsidR="00063576">
              <w:rPr>
                <w:b/>
                <w:bCs/>
                <w:sz w:val="20"/>
                <w:szCs w:val="20"/>
                <w:lang w:val="en-US"/>
              </w:rPr>
              <w:t>35</w:t>
            </w:r>
          </w:p>
        </w:tc>
        <w:tc>
          <w:tcPr>
            <w:tcW w:w="1743" w:type="dxa"/>
          </w:tcPr>
          <w:p w14:paraId="4257E8E3" w14:textId="77777777" w:rsidR="007266D4" w:rsidRPr="00F1421D" w:rsidRDefault="007266D4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418E1CA3" w14:textId="77777777" w:rsidR="007266D4" w:rsidRPr="00F1421D" w:rsidRDefault="007266D4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03ED80B2" w14:textId="70D0189F" w:rsidR="007266D4" w:rsidRPr="00F1421D" w:rsidRDefault="0003564B" w:rsidP="00CA091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50.</w:t>
            </w:r>
            <w:r w:rsidR="00FA5EB9"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1743" w:type="dxa"/>
          </w:tcPr>
          <w:p w14:paraId="496EDA38" w14:textId="77777777" w:rsidR="007266D4" w:rsidRPr="00F1421D" w:rsidRDefault="007266D4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3CB680F8" w14:textId="77777777" w:rsidR="007266D4" w:rsidRPr="00F1421D" w:rsidRDefault="007266D4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7266D4" w:rsidRPr="003B4925" w14:paraId="77C87F49" w14:textId="77777777" w:rsidTr="00362537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CF17B" w14:textId="35F5ADB2" w:rsidR="007266D4" w:rsidRDefault="007266D4" w:rsidP="00CA091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Epoch </w:t>
            </w:r>
            <w:r>
              <w:rPr>
                <w:b/>
                <w:bCs/>
                <w:sz w:val="20"/>
                <w:szCs w:val="20"/>
                <w:lang w:val="en-US"/>
              </w:rPr>
              <w:t>3</w:t>
            </w:r>
            <w:r w:rsidR="00063576">
              <w:rPr>
                <w:b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1743" w:type="dxa"/>
          </w:tcPr>
          <w:p w14:paraId="7628EBEC" w14:textId="77777777" w:rsidR="007266D4" w:rsidRPr="00F1421D" w:rsidRDefault="007266D4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1AEFC0B0" w14:textId="77777777" w:rsidR="007266D4" w:rsidRPr="00F1421D" w:rsidRDefault="007266D4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7ABFCE77" w14:textId="617622DE" w:rsidR="007266D4" w:rsidRPr="00F1421D" w:rsidRDefault="00FA5EB9" w:rsidP="00CA091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50.14</w:t>
            </w:r>
          </w:p>
        </w:tc>
        <w:tc>
          <w:tcPr>
            <w:tcW w:w="1743" w:type="dxa"/>
          </w:tcPr>
          <w:p w14:paraId="2B60A3B7" w14:textId="77777777" w:rsidR="007266D4" w:rsidRPr="00F1421D" w:rsidRDefault="007266D4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35758051" w14:textId="77777777" w:rsidR="007266D4" w:rsidRPr="00F1421D" w:rsidRDefault="007266D4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7266D4" w:rsidRPr="003B4925" w14:paraId="61D73C55" w14:textId="77777777" w:rsidTr="00362537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5B5E2" w14:textId="10276B06" w:rsidR="007266D4" w:rsidRDefault="007266D4" w:rsidP="00CA091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Epoch </w:t>
            </w:r>
            <w:r>
              <w:rPr>
                <w:b/>
                <w:bCs/>
                <w:sz w:val="20"/>
                <w:szCs w:val="20"/>
                <w:lang w:val="en-US"/>
              </w:rPr>
              <w:t>37</w:t>
            </w:r>
          </w:p>
        </w:tc>
        <w:tc>
          <w:tcPr>
            <w:tcW w:w="1743" w:type="dxa"/>
          </w:tcPr>
          <w:p w14:paraId="751F59B1" w14:textId="77777777" w:rsidR="007266D4" w:rsidRPr="00F1421D" w:rsidRDefault="007266D4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4EC0DD27" w14:textId="77777777" w:rsidR="007266D4" w:rsidRPr="00F1421D" w:rsidRDefault="007266D4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57F0F2C4" w14:textId="1B90C2FB" w:rsidR="007266D4" w:rsidRPr="00F1421D" w:rsidRDefault="00FA5EB9" w:rsidP="00CA091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49.75</w:t>
            </w:r>
          </w:p>
        </w:tc>
        <w:tc>
          <w:tcPr>
            <w:tcW w:w="1743" w:type="dxa"/>
          </w:tcPr>
          <w:p w14:paraId="519E1BA0" w14:textId="77777777" w:rsidR="007266D4" w:rsidRPr="00F1421D" w:rsidRDefault="007266D4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39969B79" w14:textId="77777777" w:rsidR="007266D4" w:rsidRPr="00F1421D" w:rsidRDefault="007266D4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7266D4" w:rsidRPr="003B4925" w14:paraId="50228776" w14:textId="77777777" w:rsidTr="00362537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CD8D3" w14:textId="004F3E19" w:rsidR="007266D4" w:rsidRDefault="007266D4" w:rsidP="00CA091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Epoch </w:t>
            </w:r>
            <w:r>
              <w:rPr>
                <w:b/>
                <w:bCs/>
                <w:sz w:val="20"/>
                <w:szCs w:val="20"/>
                <w:lang w:val="en-US"/>
              </w:rPr>
              <w:t>38</w:t>
            </w:r>
          </w:p>
        </w:tc>
        <w:tc>
          <w:tcPr>
            <w:tcW w:w="1743" w:type="dxa"/>
          </w:tcPr>
          <w:p w14:paraId="71F6FC2D" w14:textId="77777777" w:rsidR="007266D4" w:rsidRPr="00F1421D" w:rsidRDefault="007266D4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2B354F46" w14:textId="77777777" w:rsidR="007266D4" w:rsidRPr="00F1421D" w:rsidRDefault="007266D4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372EECE6" w14:textId="38B1A63E" w:rsidR="007266D4" w:rsidRPr="00F1421D" w:rsidRDefault="00FA5EB9" w:rsidP="00CA091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49.44</w:t>
            </w:r>
          </w:p>
        </w:tc>
        <w:tc>
          <w:tcPr>
            <w:tcW w:w="1743" w:type="dxa"/>
          </w:tcPr>
          <w:p w14:paraId="1E42FD70" w14:textId="77777777" w:rsidR="007266D4" w:rsidRPr="00F1421D" w:rsidRDefault="007266D4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0B0168EA" w14:textId="77777777" w:rsidR="007266D4" w:rsidRPr="00F1421D" w:rsidRDefault="007266D4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7266D4" w:rsidRPr="003B4925" w14:paraId="665DA55E" w14:textId="77777777" w:rsidTr="00362537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8C53E" w14:textId="65549324" w:rsidR="007266D4" w:rsidRDefault="007266D4" w:rsidP="00CA091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Epoch </w:t>
            </w:r>
            <w:r>
              <w:rPr>
                <w:b/>
                <w:bCs/>
                <w:sz w:val="20"/>
                <w:szCs w:val="20"/>
                <w:lang w:val="en-US"/>
              </w:rPr>
              <w:t>3</w:t>
            </w:r>
            <w:r>
              <w:rPr>
                <w:b/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1743" w:type="dxa"/>
          </w:tcPr>
          <w:p w14:paraId="22B3B058" w14:textId="77777777" w:rsidR="007266D4" w:rsidRPr="00F1421D" w:rsidRDefault="007266D4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6280EB1F" w14:textId="77777777" w:rsidR="007266D4" w:rsidRPr="00F1421D" w:rsidRDefault="007266D4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06C8E539" w14:textId="1A7C8054" w:rsidR="007266D4" w:rsidRPr="00F1421D" w:rsidRDefault="00FA5EB9" w:rsidP="00CA091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49.27</w:t>
            </w:r>
          </w:p>
        </w:tc>
        <w:tc>
          <w:tcPr>
            <w:tcW w:w="1743" w:type="dxa"/>
          </w:tcPr>
          <w:p w14:paraId="640E70D4" w14:textId="77777777" w:rsidR="007266D4" w:rsidRPr="00F1421D" w:rsidRDefault="007266D4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190B6CE7" w14:textId="77777777" w:rsidR="007266D4" w:rsidRPr="00F1421D" w:rsidRDefault="007266D4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7266D4" w:rsidRPr="003B4925" w14:paraId="48823983" w14:textId="77777777" w:rsidTr="00362537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A4128" w14:textId="4985A0BF" w:rsidR="007266D4" w:rsidRDefault="007266D4" w:rsidP="00CA091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Epoch </w:t>
            </w:r>
            <w:r>
              <w:rPr>
                <w:b/>
                <w:bCs/>
                <w:sz w:val="20"/>
                <w:szCs w:val="20"/>
                <w:lang w:val="en-US"/>
              </w:rPr>
              <w:t>40</w:t>
            </w:r>
          </w:p>
        </w:tc>
        <w:tc>
          <w:tcPr>
            <w:tcW w:w="1743" w:type="dxa"/>
          </w:tcPr>
          <w:p w14:paraId="6112699B" w14:textId="77777777" w:rsidR="007266D4" w:rsidRPr="00F1421D" w:rsidRDefault="007266D4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1A6A437E" w14:textId="77777777" w:rsidR="007266D4" w:rsidRPr="00F1421D" w:rsidRDefault="007266D4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79ABE6A0" w14:textId="23F1D8C8" w:rsidR="007266D4" w:rsidRPr="00F1421D" w:rsidRDefault="00FA5EB9" w:rsidP="00CA091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49.20</w:t>
            </w:r>
          </w:p>
        </w:tc>
        <w:tc>
          <w:tcPr>
            <w:tcW w:w="1743" w:type="dxa"/>
          </w:tcPr>
          <w:p w14:paraId="52BB8E9F" w14:textId="77777777" w:rsidR="007266D4" w:rsidRPr="00F1421D" w:rsidRDefault="007266D4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005B4567" w14:textId="77777777" w:rsidR="007266D4" w:rsidRPr="00F1421D" w:rsidRDefault="007266D4" w:rsidP="00CA0918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3D30DB6B" w14:textId="77777777" w:rsidR="009341E6" w:rsidRPr="003B4925" w:rsidRDefault="009341E6" w:rsidP="00DC567A">
      <w:pPr>
        <w:rPr>
          <w:b/>
          <w:bCs/>
          <w:lang w:val="de-CH"/>
        </w:rPr>
      </w:pPr>
    </w:p>
    <w:p w14:paraId="7914A5E6" w14:textId="2FD68A8B" w:rsidR="00DC567A" w:rsidRDefault="00DC567A" w:rsidP="00DC567A">
      <w:pPr>
        <w:rPr>
          <w:b/>
          <w:bCs/>
          <w:lang w:val="en-US"/>
        </w:rPr>
      </w:pPr>
    </w:p>
    <w:p w14:paraId="4111AE9E" w14:textId="6D9FB758" w:rsidR="00F80E83" w:rsidRDefault="009341E6" w:rsidP="00DC567A">
      <w:pPr>
        <w:rPr>
          <w:b/>
          <w:bCs/>
          <w:lang w:val="en-US"/>
        </w:rPr>
      </w:pPr>
      <w:r w:rsidRPr="009341E6">
        <w:rPr>
          <w:b/>
          <w:bCs/>
          <w:lang w:val="en-US"/>
        </w:rPr>
        <w:t>validation perplexity on the valiation set after each epoch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42"/>
        <w:gridCol w:w="1743"/>
        <w:gridCol w:w="1743"/>
        <w:gridCol w:w="1742"/>
        <w:gridCol w:w="1743"/>
        <w:gridCol w:w="1743"/>
      </w:tblGrid>
      <w:tr w:rsidR="0019357A" w14:paraId="4B7D0FE9" w14:textId="77777777" w:rsidTr="00CA0918">
        <w:trPr>
          <w:trHeight w:val="729"/>
        </w:trPr>
        <w:tc>
          <w:tcPr>
            <w:tcW w:w="1742" w:type="dxa"/>
          </w:tcPr>
          <w:p w14:paraId="3625AC1A" w14:textId="77777777" w:rsidR="0019357A" w:rsidRPr="00F870E6" w:rsidRDefault="0019357A" w:rsidP="00CA0918">
            <w:pPr>
              <w:rPr>
                <w:rStyle w:val="fontstyle01"/>
                <w:rFonts w:ascii="Verdana" w:hAnsi="Verdana"/>
                <w:sz w:val="20"/>
                <w:szCs w:val="20"/>
              </w:rPr>
            </w:pPr>
            <w:r w:rsidRPr="00F870E6">
              <w:rPr>
                <w:rStyle w:val="fontstyle01"/>
                <w:rFonts w:ascii="Verdana" w:hAnsi="Verdana"/>
                <w:sz w:val="20"/>
                <w:szCs w:val="20"/>
              </w:rPr>
              <w:t>Valid. perplexity</w:t>
            </w:r>
          </w:p>
          <w:p w14:paraId="5E4822B5" w14:textId="77777777" w:rsidR="0019357A" w:rsidRPr="00F14CEB" w:rsidRDefault="0019357A" w:rsidP="00CA0918">
            <w:pPr>
              <w:rPr>
                <w:rStyle w:val="fontstyle01"/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10685B9D" w14:textId="77777777" w:rsidR="0019357A" w:rsidRPr="00FB4DD5" w:rsidRDefault="0019357A" w:rsidP="00CA0918">
            <w:pPr>
              <w:rPr>
                <w:rStyle w:val="fontstyle01"/>
                <w:rFonts w:ascii="Verdana" w:hAnsi="Verdana"/>
                <w:sz w:val="20"/>
                <w:szCs w:val="20"/>
              </w:rPr>
            </w:pPr>
            <w:r w:rsidRPr="00FB4DD5">
              <w:rPr>
                <w:rStyle w:val="fontstyle01"/>
                <w:rFonts w:ascii="Verdana" w:hAnsi="Verdana"/>
                <w:sz w:val="20"/>
                <w:szCs w:val="20"/>
              </w:rPr>
              <w:t>Dropout 0</w:t>
            </w:r>
          </w:p>
          <w:p w14:paraId="0E8F520E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2B4BA985" w14:textId="77777777" w:rsidR="0019357A" w:rsidRPr="007962AD" w:rsidRDefault="0019357A" w:rsidP="00CA0918">
            <w:pPr>
              <w:rPr>
                <w:rStyle w:val="fontstyle01"/>
                <w:rFonts w:ascii="Verdana" w:hAnsi="Verdana"/>
                <w:sz w:val="20"/>
                <w:szCs w:val="20"/>
                <w:lang w:val="de-CH"/>
              </w:rPr>
            </w:pPr>
            <w:r w:rsidRPr="00FB4DD5">
              <w:rPr>
                <w:rStyle w:val="fontstyle01"/>
                <w:rFonts w:ascii="Verdana" w:hAnsi="Verdana"/>
                <w:sz w:val="20"/>
                <w:szCs w:val="20"/>
              </w:rPr>
              <w:t>Dropout 0</w:t>
            </w:r>
            <w:r>
              <w:rPr>
                <w:rStyle w:val="fontstyle01"/>
                <w:rFonts w:ascii="Verdana" w:hAnsi="Verdana"/>
                <w:sz w:val="20"/>
                <w:szCs w:val="20"/>
                <w:lang w:val="de-CH"/>
              </w:rPr>
              <w:t>.3</w:t>
            </w:r>
          </w:p>
          <w:p w14:paraId="10B32345" w14:textId="77777777" w:rsidR="0019357A" w:rsidRPr="00F14CEB" w:rsidRDefault="0019357A" w:rsidP="00CA0918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435CBA46" w14:textId="77777777" w:rsidR="0019357A" w:rsidRPr="00AC2B45" w:rsidRDefault="0019357A" w:rsidP="00CA0918">
            <w:pPr>
              <w:rPr>
                <w:rStyle w:val="fontstyle01"/>
                <w:rFonts w:ascii="Verdana" w:hAnsi="Verdana"/>
                <w:sz w:val="20"/>
                <w:szCs w:val="20"/>
                <w:lang w:val="de-CH"/>
              </w:rPr>
            </w:pPr>
            <w:r w:rsidRPr="00FB4DD5">
              <w:rPr>
                <w:rStyle w:val="fontstyle01"/>
                <w:rFonts w:ascii="Verdana" w:hAnsi="Verdana"/>
                <w:sz w:val="20"/>
                <w:szCs w:val="20"/>
              </w:rPr>
              <w:t>Dropout 0</w:t>
            </w:r>
            <w:r>
              <w:rPr>
                <w:rStyle w:val="fontstyle01"/>
                <w:rFonts w:ascii="Verdana" w:hAnsi="Verdana"/>
                <w:sz w:val="20"/>
                <w:szCs w:val="20"/>
                <w:lang w:val="de-CH"/>
              </w:rPr>
              <w:t>.5</w:t>
            </w:r>
          </w:p>
          <w:p w14:paraId="5762EFB6" w14:textId="77777777" w:rsidR="0019357A" w:rsidRPr="00F14CEB" w:rsidRDefault="0019357A" w:rsidP="00CA0918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0993029F" w14:textId="77777777" w:rsidR="0019357A" w:rsidRPr="00AC2B45" w:rsidRDefault="0019357A" w:rsidP="00CA0918">
            <w:pPr>
              <w:rPr>
                <w:rStyle w:val="fontstyle01"/>
                <w:rFonts w:ascii="Verdana" w:hAnsi="Verdana"/>
                <w:sz w:val="20"/>
                <w:szCs w:val="20"/>
                <w:lang w:val="de-CH"/>
              </w:rPr>
            </w:pPr>
            <w:r w:rsidRPr="00FB4DD5">
              <w:rPr>
                <w:rStyle w:val="fontstyle01"/>
                <w:rFonts w:ascii="Verdana" w:hAnsi="Verdana"/>
                <w:sz w:val="20"/>
                <w:szCs w:val="20"/>
              </w:rPr>
              <w:t>Dropout 0</w:t>
            </w:r>
            <w:r>
              <w:rPr>
                <w:rStyle w:val="fontstyle01"/>
                <w:rFonts w:ascii="Verdana" w:hAnsi="Verdana"/>
                <w:sz w:val="20"/>
                <w:szCs w:val="20"/>
                <w:lang w:val="de-CH"/>
              </w:rPr>
              <w:t>.7</w:t>
            </w:r>
          </w:p>
          <w:p w14:paraId="67D837A5" w14:textId="77777777" w:rsidR="0019357A" w:rsidRPr="00FB4DD5" w:rsidRDefault="0019357A" w:rsidP="00CA0918">
            <w:pPr>
              <w:rPr>
                <w:rStyle w:val="fontstyle01"/>
                <w:rFonts w:ascii="Verdana" w:hAnsi="Verdana"/>
                <w:sz w:val="20"/>
                <w:szCs w:val="20"/>
              </w:rPr>
            </w:pPr>
          </w:p>
        </w:tc>
        <w:tc>
          <w:tcPr>
            <w:tcW w:w="1743" w:type="dxa"/>
          </w:tcPr>
          <w:p w14:paraId="6CDBA362" w14:textId="77777777" w:rsidR="0019357A" w:rsidRPr="00AC2B45" w:rsidRDefault="0019357A" w:rsidP="00CA0918">
            <w:pPr>
              <w:rPr>
                <w:rStyle w:val="fontstyle01"/>
                <w:rFonts w:ascii="Verdana" w:hAnsi="Verdana"/>
                <w:sz w:val="20"/>
                <w:szCs w:val="20"/>
                <w:lang w:val="de-CH"/>
              </w:rPr>
            </w:pPr>
            <w:r w:rsidRPr="00FB4DD5">
              <w:rPr>
                <w:rStyle w:val="fontstyle01"/>
                <w:rFonts w:ascii="Verdana" w:hAnsi="Verdana"/>
                <w:sz w:val="20"/>
                <w:szCs w:val="20"/>
              </w:rPr>
              <w:t xml:space="preserve">Dropout </w:t>
            </w:r>
            <w:r>
              <w:rPr>
                <w:rStyle w:val="fontstyle01"/>
                <w:rFonts w:ascii="Verdana" w:hAnsi="Verdana"/>
                <w:sz w:val="20"/>
                <w:szCs w:val="20"/>
                <w:lang w:val="de-CH"/>
              </w:rPr>
              <w:t>1</w:t>
            </w:r>
          </w:p>
          <w:p w14:paraId="4117DCC4" w14:textId="77777777" w:rsidR="0019357A" w:rsidRPr="00FB4DD5" w:rsidRDefault="0019357A" w:rsidP="00CA0918">
            <w:pPr>
              <w:rPr>
                <w:rStyle w:val="fontstyle01"/>
                <w:rFonts w:ascii="Verdana" w:hAnsi="Verdana"/>
                <w:sz w:val="20"/>
                <w:szCs w:val="20"/>
              </w:rPr>
            </w:pPr>
          </w:p>
        </w:tc>
      </w:tr>
      <w:tr w:rsidR="0019357A" w14:paraId="312769C1" w14:textId="77777777" w:rsidTr="00CA0918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84D24" w14:textId="77777777" w:rsidR="0019357A" w:rsidRPr="00F14CEB" w:rsidRDefault="0019357A" w:rsidP="00CA091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1</w:t>
            </w:r>
          </w:p>
        </w:tc>
        <w:tc>
          <w:tcPr>
            <w:tcW w:w="1743" w:type="dxa"/>
          </w:tcPr>
          <w:p w14:paraId="60141C58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7E9033A2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7D19BB9E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5F3FA0A5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2702CAB6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19357A" w:rsidRPr="001A4682" w14:paraId="16042337" w14:textId="77777777" w:rsidTr="00CA0918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0EF73" w14:textId="77777777" w:rsidR="0019357A" w:rsidRPr="006D2730" w:rsidRDefault="0019357A" w:rsidP="00CA0918">
            <w:pPr>
              <w:rPr>
                <w:b/>
                <w:bCs/>
                <w:sz w:val="20"/>
                <w:szCs w:val="20"/>
                <w:lang w:val="de-CH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2</w:t>
            </w:r>
          </w:p>
        </w:tc>
        <w:tc>
          <w:tcPr>
            <w:tcW w:w="1743" w:type="dxa"/>
          </w:tcPr>
          <w:p w14:paraId="34BEDC8E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191FFBE5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7B0F3E87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12DEC60B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0760575C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19357A" w14:paraId="39561919" w14:textId="77777777" w:rsidTr="00CA0918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7B0B3" w14:textId="77777777" w:rsidR="0019357A" w:rsidRPr="00F14CEB" w:rsidRDefault="0019357A" w:rsidP="00CA091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3</w:t>
            </w:r>
          </w:p>
        </w:tc>
        <w:tc>
          <w:tcPr>
            <w:tcW w:w="1743" w:type="dxa"/>
          </w:tcPr>
          <w:p w14:paraId="02D293F4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6382B1B5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27E86432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19588AD0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74D20D53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19357A" w14:paraId="3B2492DE" w14:textId="77777777" w:rsidTr="00CA0918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D95F2" w14:textId="77777777" w:rsidR="0019357A" w:rsidRPr="00F14CEB" w:rsidRDefault="0019357A" w:rsidP="00CA091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4</w:t>
            </w:r>
          </w:p>
        </w:tc>
        <w:tc>
          <w:tcPr>
            <w:tcW w:w="1743" w:type="dxa"/>
          </w:tcPr>
          <w:p w14:paraId="1F3E31CB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3008FA29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6371C053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1DEC0A4B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0353A66F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19357A" w14:paraId="4CC97407" w14:textId="77777777" w:rsidTr="00CA0918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31E61" w14:textId="77777777" w:rsidR="0019357A" w:rsidRDefault="0019357A" w:rsidP="00CA091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5</w:t>
            </w:r>
          </w:p>
        </w:tc>
        <w:tc>
          <w:tcPr>
            <w:tcW w:w="1743" w:type="dxa"/>
          </w:tcPr>
          <w:p w14:paraId="2F511D8C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55E74113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23B85F1B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7325432E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778F3AA3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19357A" w14:paraId="170FBA07" w14:textId="77777777" w:rsidTr="00CA0918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51146" w14:textId="77777777" w:rsidR="0019357A" w:rsidRDefault="0019357A" w:rsidP="00CA091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6</w:t>
            </w:r>
          </w:p>
        </w:tc>
        <w:tc>
          <w:tcPr>
            <w:tcW w:w="1743" w:type="dxa"/>
          </w:tcPr>
          <w:p w14:paraId="11249761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43D01BC3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21C5D22C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3D1C9CA7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0DB29521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19357A" w14:paraId="4168AD6A" w14:textId="77777777" w:rsidTr="00CA0918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06A5F" w14:textId="77777777" w:rsidR="0019357A" w:rsidRDefault="0019357A" w:rsidP="00CA091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7</w:t>
            </w:r>
          </w:p>
        </w:tc>
        <w:tc>
          <w:tcPr>
            <w:tcW w:w="1743" w:type="dxa"/>
          </w:tcPr>
          <w:p w14:paraId="7ADD9174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21221244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33238FBF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764E7271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3A895402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19357A" w14:paraId="309535C9" w14:textId="77777777" w:rsidTr="00CA0918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1896E" w14:textId="77777777" w:rsidR="0019357A" w:rsidRDefault="0019357A" w:rsidP="00CA0918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8</w:t>
            </w:r>
          </w:p>
        </w:tc>
        <w:tc>
          <w:tcPr>
            <w:tcW w:w="1743" w:type="dxa"/>
          </w:tcPr>
          <w:p w14:paraId="6C923D90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4150C023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51E7DE3F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4746076E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6497DA0E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19357A" w14:paraId="40DB336B" w14:textId="77777777" w:rsidTr="00CA0918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D2CAB" w14:textId="77777777" w:rsidR="0019357A" w:rsidRDefault="0019357A" w:rsidP="00CA091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9</w:t>
            </w:r>
          </w:p>
        </w:tc>
        <w:tc>
          <w:tcPr>
            <w:tcW w:w="1743" w:type="dxa"/>
          </w:tcPr>
          <w:p w14:paraId="30E7955B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3F5999DA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6B701935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4683FE5D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50C21638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19357A" w14:paraId="23D49643" w14:textId="77777777" w:rsidTr="00CA0918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057E1" w14:textId="77777777" w:rsidR="0019357A" w:rsidRDefault="0019357A" w:rsidP="00CA091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10</w:t>
            </w:r>
          </w:p>
        </w:tc>
        <w:tc>
          <w:tcPr>
            <w:tcW w:w="1743" w:type="dxa"/>
          </w:tcPr>
          <w:p w14:paraId="09481B92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2E5678CC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4664EBE5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28BA9C77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1A1146C4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19357A" w14:paraId="72FD616C" w14:textId="77777777" w:rsidTr="00CA0918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53FA3" w14:textId="77777777" w:rsidR="0019357A" w:rsidRDefault="0019357A" w:rsidP="00CA091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11</w:t>
            </w:r>
          </w:p>
        </w:tc>
        <w:tc>
          <w:tcPr>
            <w:tcW w:w="1743" w:type="dxa"/>
          </w:tcPr>
          <w:p w14:paraId="51B72C00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7B1FE964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1249A907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2EE62339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4DE20597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19357A" w14:paraId="4E0BA61D" w14:textId="77777777" w:rsidTr="00CA0918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F57D4" w14:textId="77777777" w:rsidR="0019357A" w:rsidRDefault="0019357A" w:rsidP="00CA091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12</w:t>
            </w:r>
          </w:p>
        </w:tc>
        <w:tc>
          <w:tcPr>
            <w:tcW w:w="1743" w:type="dxa"/>
          </w:tcPr>
          <w:p w14:paraId="7F2959EC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706BA0F4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6C0A91F8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6C8ED57F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3EA15376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19357A" w14:paraId="2BC7FC19" w14:textId="77777777" w:rsidTr="00CA0918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094FB" w14:textId="77777777" w:rsidR="0019357A" w:rsidRDefault="0019357A" w:rsidP="00CA091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13</w:t>
            </w:r>
          </w:p>
        </w:tc>
        <w:tc>
          <w:tcPr>
            <w:tcW w:w="1743" w:type="dxa"/>
          </w:tcPr>
          <w:p w14:paraId="3B9030FC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25B3F82F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0444E53D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621B178B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44632D27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19357A" w14:paraId="29DB9714" w14:textId="77777777" w:rsidTr="00CA0918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F1723" w14:textId="77777777" w:rsidR="0019357A" w:rsidRDefault="0019357A" w:rsidP="00CA091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14</w:t>
            </w:r>
          </w:p>
        </w:tc>
        <w:tc>
          <w:tcPr>
            <w:tcW w:w="1743" w:type="dxa"/>
          </w:tcPr>
          <w:p w14:paraId="6DC75B33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1402AA4B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454BAEFA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03847B59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0C7CC699" w14:textId="77777777" w:rsidR="0019357A" w:rsidRPr="00F14CEB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19357A" w:rsidRPr="003B4925" w14:paraId="5825D168" w14:textId="77777777" w:rsidTr="00CA0918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F9648" w14:textId="77777777" w:rsidR="0019357A" w:rsidRPr="003B4925" w:rsidRDefault="0019357A" w:rsidP="00CA0918">
            <w:pPr>
              <w:rPr>
                <w:b/>
                <w:bCs/>
                <w:sz w:val="20"/>
                <w:szCs w:val="20"/>
                <w:lang w:val="de-CH"/>
              </w:rPr>
            </w:pPr>
            <w:r w:rsidRPr="003B4925">
              <w:rPr>
                <w:b/>
                <w:bCs/>
                <w:sz w:val="20"/>
                <w:szCs w:val="20"/>
                <w:lang w:val="de-CH"/>
              </w:rPr>
              <w:lastRenderedPageBreak/>
              <w:t>Epoch 1</w:t>
            </w:r>
            <w:r>
              <w:rPr>
                <w:b/>
                <w:bCs/>
                <w:sz w:val="20"/>
                <w:szCs w:val="20"/>
                <w:lang w:val="de-CH"/>
              </w:rPr>
              <w:t>5</w:t>
            </w:r>
          </w:p>
        </w:tc>
        <w:tc>
          <w:tcPr>
            <w:tcW w:w="1743" w:type="dxa"/>
          </w:tcPr>
          <w:p w14:paraId="6A7534F3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2D7D4497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39BD276D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289E60E2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5EF7813C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19357A" w:rsidRPr="003B4925" w14:paraId="2A10184A" w14:textId="77777777" w:rsidTr="00CA0918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F713A" w14:textId="77777777" w:rsidR="0019357A" w:rsidRPr="003B4925" w:rsidRDefault="0019357A" w:rsidP="00CA0918">
            <w:pPr>
              <w:rPr>
                <w:b/>
                <w:bCs/>
                <w:sz w:val="20"/>
                <w:szCs w:val="20"/>
                <w:lang w:val="de-CH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16</w:t>
            </w:r>
          </w:p>
        </w:tc>
        <w:tc>
          <w:tcPr>
            <w:tcW w:w="1743" w:type="dxa"/>
          </w:tcPr>
          <w:p w14:paraId="40078DDF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7CDA68A5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61ED6A77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6C1A400E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46183758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19357A" w:rsidRPr="003B4925" w14:paraId="09281379" w14:textId="77777777" w:rsidTr="00CA0918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0A93F" w14:textId="77777777" w:rsidR="0019357A" w:rsidRPr="003B4925" w:rsidRDefault="0019357A" w:rsidP="00CA0918">
            <w:pPr>
              <w:rPr>
                <w:b/>
                <w:bCs/>
                <w:sz w:val="20"/>
                <w:szCs w:val="20"/>
                <w:lang w:val="de-CH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17</w:t>
            </w:r>
          </w:p>
        </w:tc>
        <w:tc>
          <w:tcPr>
            <w:tcW w:w="1743" w:type="dxa"/>
          </w:tcPr>
          <w:p w14:paraId="50E9B1F9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305D805D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0E1240A3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6D466050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3FE9D89F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19357A" w:rsidRPr="003B4925" w14:paraId="74E63BD0" w14:textId="77777777" w:rsidTr="00CA0918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FB5EA" w14:textId="77777777" w:rsidR="0019357A" w:rsidRPr="003B4925" w:rsidRDefault="0019357A" w:rsidP="00CA0918">
            <w:pPr>
              <w:rPr>
                <w:b/>
                <w:bCs/>
                <w:sz w:val="20"/>
                <w:szCs w:val="20"/>
                <w:lang w:val="de-CH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18</w:t>
            </w:r>
          </w:p>
        </w:tc>
        <w:tc>
          <w:tcPr>
            <w:tcW w:w="1743" w:type="dxa"/>
          </w:tcPr>
          <w:p w14:paraId="7B72AB3E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79207689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6D706046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0B2A5D09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733FE2A1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19357A" w:rsidRPr="003B4925" w14:paraId="52EA81FD" w14:textId="77777777" w:rsidTr="00CA0918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1882F" w14:textId="77777777" w:rsidR="0019357A" w:rsidRPr="003B4925" w:rsidRDefault="0019357A" w:rsidP="00CA0918">
            <w:pPr>
              <w:rPr>
                <w:b/>
                <w:bCs/>
                <w:sz w:val="20"/>
                <w:szCs w:val="20"/>
                <w:lang w:val="de-CH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19</w:t>
            </w:r>
          </w:p>
        </w:tc>
        <w:tc>
          <w:tcPr>
            <w:tcW w:w="1743" w:type="dxa"/>
          </w:tcPr>
          <w:p w14:paraId="4D224306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36720FC0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50D31908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4D743168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7D983307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19357A" w:rsidRPr="003B4925" w14:paraId="7D38F6CE" w14:textId="77777777" w:rsidTr="00CA0918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96DD" w14:textId="77777777" w:rsidR="0019357A" w:rsidRPr="003B4925" w:rsidRDefault="0019357A" w:rsidP="00CA0918">
            <w:pPr>
              <w:rPr>
                <w:b/>
                <w:bCs/>
                <w:sz w:val="20"/>
                <w:szCs w:val="20"/>
                <w:lang w:val="de-CH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20</w:t>
            </w:r>
          </w:p>
        </w:tc>
        <w:tc>
          <w:tcPr>
            <w:tcW w:w="1743" w:type="dxa"/>
          </w:tcPr>
          <w:p w14:paraId="7E6D487D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4182EA0E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565A04A9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56719E9C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5FDEB0FE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19357A" w:rsidRPr="003B4925" w14:paraId="7342FD50" w14:textId="77777777" w:rsidTr="00CA0918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14AAE" w14:textId="77777777" w:rsidR="0019357A" w:rsidRPr="003B4925" w:rsidRDefault="0019357A" w:rsidP="00CA0918">
            <w:pPr>
              <w:rPr>
                <w:b/>
                <w:bCs/>
                <w:sz w:val="20"/>
                <w:szCs w:val="20"/>
                <w:lang w:val="de-CH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21</w:t>
            </w:r>
          </w:p>
        </w:tc>
        <w:tc>
          <w:tcPr>
            <w:tcW w:w="1743" w:type="dxa"/>
          </w:tcPr>
          <w:p w14:paraId="687AA2D7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43C603B2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1E88AB98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7C2B9738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2F55379B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19357A" w:rsidRPr="003B4925" w14:paraId="672B3931" w14:textId="77777777" w:rsidTr="00CA0918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CD541" w14:textId="77777777" w:rsidR="0019357A" w:rsidRPr="003B4925" w:rsidRDefault="0019357A" w:rsidP="00CA0918">
            <w:pPr>
              <w:rPr>
                <w:b/>
                <w:bCs/>
                <w:sz w:val="20"/>
                <w:szCs w:val="20"/>
                <w:lang w:val="de-CH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22</w:t>
            </w:r>
          </w:p>
        </w:tc>
        <w:tc>
          <w:tcPr>
            <w:tcW w:w="1743" w:type="dxa"/>
          </w:tcPr>
          <w:p w14:paraId="5D8E0DBB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2DB1A729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13669CC6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62991957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266E0E66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19357A" w:rsidRPr="003B4925" w14:paraId="6C055DD0" w14:textId="77777777" w:rsidTr="00CA0918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DFA5A" w14:textId="77777777" w:rsidR="0019357A" w:rsidRPr="003B4925" w:rsidRDefault="0019357A" w:rsidP="00CA0918">
            <w:pPr>
              <w:rPr>
                <w:b/>
                <w:bCs/>
                <w:sz w:val="20"/>
                <w:szCs w:val="20"/>
                <w:lang w:val="de-CH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23</w:t>
            </w:r>
          </w:p>
        </w:tc>
        <w:tc>
          <w:tcPr>
            <w:tcW w:w="1743" w:type="dxa"/>
          </w:tcPr>
          <w:p w14:paraId="64B9F13C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4C6880E3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60255084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128EBFCF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0961123D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19357A" w:rsidRPr="003B4925" w14:paraId="20494C9B" w14:textId="77777777" w:rsidTr="00CA0918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CE27C" w14:textId="77777777" w:rsidR="0019357A" w:rsidRPr="003B4925" w:rsidRDefault="0019357A" w:rsidP="00CA0918">
            <w:pPr>
              <w:rPr>
                <w:b/>
                <w:bCs/>
                <w:sz w:val="20"/>
                <w:szCs w:val="20"/>
                <w:lang w:val="de-CH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24</w:t>
            </w:r>
          </w:p>
        </w:tc>
        <w:tc>
          <w:tcPr>
            <w:tcW w:w="1743" w:type="dxa"/>
          </w:tcPr>
          <w:p w14:paraId="2EB97482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1BB76151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651D1BD8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28C208E2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36DB90A8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19357A" w:rsidRPr="003B4925" w14:paraId="202BE470" w14:textId="77777777" w:rsidTr="00CA0918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CAC67" w14:textId="77777777" w:rsidR="0019357A" w:rsidRPr="003B4925" w:rsidRDefault="0019357A" w:rsidP="00CA0918">
            <w:pPr>
              <w:rPr>
                <w:b/>
                <w:bCs/>
                <w:sz w:val="20"/>
                <w:szCs w:val="20"/>
                <w:lang w:val="de-CH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25</w:t>
            </w:r>
          </w:p>
        </w:tc>
        <w:tc>
          <w:tcPr>
            <w:tcW w:w="1743" w:type="dxa"/>
          </w:tcPr>
          <w:p w14:paraId="7C3EB9F1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0D703A2E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2574B248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08E83725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4F9848C1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19357A" w:rsidRPr="003B4925" w14:paraId="5D323530" w14:textId="77777777" w:rsidTr="00CA0918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76BBC" w14:textId="77777777" w:rsidR="0019357A" w:rsidRPr="003B4925" w:rsidRDefault="0019357A" w:rsidP="00CA0918">
            <w:pPr>
              <w:jc w:val="both"/>
              <w:rPr>
                <w:b/>
                <w:bCs/>
                <w:sz w:val="20"/>
                <w:szCs w:val="20"/>
                <w:lang w:val="de-CH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26</w:t>
            </w:r>
          </w:p>
        </w:tc>
        <w:tc>
          <w:tcPr>
            <w:tcW w:w="1743" w:type="dxa"/>
          </w:tcPr>
          <w:p w14:paraId="1F1CFD57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362FB79E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5FA3E709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2DE33EC7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01EC3176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19357A" w:rsidRPr="003B4925" w14:paraId="71133AE5" w14:textId="77777777" w:rsidTr="00CA0918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F4A8E" w14:textId="77777777" w:rsidR="0019357A" w:rsidRPr="003B4925" w:rsidRDefault="0019357A" w:rsidP="00CA0918">
            <w:pPr>
              <w:rPr>
                <w:b/>
                <w:bCs/>
                <w:sz w:val="20"/>
                <w:szCs w:val="20"/>
                <w:lang w:val="de-CH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27</w:t>
            </w:r>
          </w:p>
        </w:tc>
        <w:tc>
          <w:tcPr>
            <w:tcW w:w="1743" w:type="dxa"/>
          </w:tcPr>
          <w:p w14:paraId="334C0B72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075FD06F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01CBF8C3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0912FA6E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381DFA2C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19357A" w:rsidRPr="003B4925" w14:paraId="4385FE2C" w14:textId="77777777" w:rsidTr="00CA0918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75AB5" w14:textId="77777777" w:rsidR="0019357A" w:rsidRPr="003B4925" w:rsidRDefault="0019357A" w:rsidP="00CA0918">
            <w:pPr>
              <w:rPr>
                <w:b/>
                <w:bCs/>
                <w:sz w:val="20"/>
                <w:szCs w:val="20"/>
                <w:lang w:val="de-CH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28</w:t>
            </w:r>
          </w:p>
        </w:tc>
        <w:tc>
          <w:tcPr>
            <w:tcW w:w="1743" w:type="dxa"/>
          </w:tcPr>
          <w:p w14:paraId="3FEF7A71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61390CBA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64AA26F1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6EA4D08D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43E1ABBB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19357A" w:rsidRPr="003B4925" w14:paraId="7FC7929F" w14:textId="77777777" w:rsidTr="00CA0918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4C4A4" w14:textId="77777777" w:rsidR="0019357A" w:rsidRPr="003B4925" w:rsidRDefault="0019357A" w:rsidP="00CA0918">
            <w:pPr>
              <w:rPr>
                <w:b/>
                <w:bCs/>
                <w:sz w:val="20"/>
                <w:szCs w:val="20"/>
                <w:lang w:val="de-CH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29</w:t>
            </w:r>
          </w:p>
        </w:tc>
        <w:tc>
          <w:tcPr>
            <w:tcW w:w="1743" w:type="dxa"/>
          </w:tcPr>
          <w:p w14:paraId="48A87536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01A563D9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40F43D65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74E4230E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6F21D3CF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19357A" w:rsidRPr="003B4925" w14:paraId="0C6FC05F" w14:textId="77777777" w:rsidTr="00CA0918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0E9A8" w14:textId="77777777" w:rsidR="0019357A" w:rsidRDefault="0019357A" w:rsidP="00CA091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30</w:t>
            </w:r>
          </w:p>
        </w:tc>
        <w:tc>
          <w:tcPr>
            <w:tcW w:w="1743" w:type="dxa"/>
          </w:tcPr>
          <w:p w14:paraId="09208A4E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4066959F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3A86D2F2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6157741D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730E7372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19357A" w:rsidRPr="003B4925" w14:paraId="709230DE" w14:textId="77777777" w:rsidTr="00CA0918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3BBFA" w14:textId="77777777" w:rsidR="0019357A" w:rsidRDefault="0019357A" w:rsidP="00CA091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31</w:t>
            </w:r>
          </w:p>
        </w:tc>
        <w:tc>
          <w:tcPr>
            <w:tcW w:w="1743" w:type="dxa"/>
          </w:tcPr>
          <w:p w14:paraId="79BF39E3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381CB206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3FE6740F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06FF422A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0999E927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19357A" w:rsidRPr="003B4925" w14:paraId="1C065F9F" w14:textId="77777777" w:rsidTr="00CA0918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99B3A" w14:textId="77777777" w:rsidR="0019357A" w:rsidRDefault="0019357A" w:rsidP="00CA091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32</w:t>
            </w:r>
          </w:p>
        </w:tc>
        <w:tc>
          <w:tcPr>
            <w:tcW w:w="1743" w:type="dxa"/>
          </w:tcPr>
          <w:p w14:paraId="7574CD2B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1CEFE74E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3A895867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421142AE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2B37F031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19357A" w:rsidRPr="003B4925" w14:paraId="4D3CDF23" w14:textId="77777777" w:rsidTr="00CA0918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F05BE" w14:textId="77777777" w:rsidR="0019357A" w:rsidRDefault="0019357A" w:rsidP="00CA091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33</w:t>
            </w:r>
          </w:p>
        </w:tc>
        <w:tc>
          <w:tcPr>
            <w:tcW w:w="1743" w:type="dxa"/>
          </w:tcPr>
          <w:p w14:paraId="78DC1F97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2FB4CE54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465C4AB3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5DAA9B3A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7511F6FB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19357A" w:rsidRPr="003B4925" w14:paraId="7A1831D3" w14:textId="77777777" w:rsidTr="00CA0918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9278B" w14:textId="77777777" w:rsidR="0019357A" w:rsidRDefault="0019357A" w:rsidP="00CA091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34</w:t>
            </w:r>
          </w:p>
        </w:tc>
        <w:tc>
          <w:tcPr>
            <w:tcW w:w="1743" w:type="dxa"/>
          </w:tcPr>
          <w:p w14:paraId="187ED392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548733DF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61DDD5D1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16608AAB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10B49080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19357A" w:rsidRPr="003B4925" w14:paraId="49AB8B5D" w14:textId="77777777" w:rsidTr="00CA0918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C55C1" w14:textId="77777777" w:rsidR="0019357A" w:rsidRDefault="0019357A" w:rsidP="00CA091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35</w:t>
            </w:r>
          </w:p>
        </w:tc>
        <w:tc>
          <w:tcPr>
            <w:tcW w:w="1743" w:type="dxa"/>
          </w:tcPr>
          <w:p w14:paraId="5EB28861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0226E515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292F0310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0B954BA5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7983A05A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19357A" w:rsidRPr="003B4925" w14:paraId="022FB66D" w14:textId="77777777" w:rsidTr="00CA0918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E5390" w14:textId="77777777" w:rsidR="0019357A" w:rsidRDefault="0019357A" w:rsidP="00CA091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36</w:t>
            </w:r>
          </w:p>
        </w:tc>
        <w:tc>
          <w:tcPr>
            <w:tcW w:w="1743" w:type="dxa"/>
          </w:tcPr>
          <w:p w14:paraId="21A8A0EB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5D321689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65976454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7BF0CD31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5FFCD978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19357A" w:rsidRPr="003B4925" w14:paraId="1BEC13B2" w14:textId="77777777" w:rsidTr="00CA0918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6214D" w14:textId="77777777" w:rsidR="0019357A" w:rsidRDefault="0019357A" w:rsidP="00CA091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37</w:t>
            </w:r>
          </w:p>
        </w:tc>
        <w:tc>
          <w:tcPr>
            <w:tcW w:w="1743" w:type="dxa"/>
          </w:tcPr>
          <w:p w14:paraId="7DE87F88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5B717F36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2C2A2FBB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6975EF19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6C628DF0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19357A" w:rsidRPr="003B4925" w14:paraId="70CB4C0F" w14:textId="77777777" w:rsidTr="00CA0918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C4F88" w14:textId="77777777" w:rsidR="0019357A" w:rsidRDefault="0019357A" w:rsidP="00CA091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38</w:t>
            </w:r>
          </w:p>
        </w:tc>
        <w:tc>
          <w:tcPr>
            <w:tcW w:w="1743" w:type="dxa"/>
          </w:tcPr>
          <w:p w14:paraId="3543F344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0AD84FE6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277DD604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2188186B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7D1D86DA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19357A" w:rsidRPr="003B4925" w14:paraId="7A3C3BD1" w14:textId="77777777" w:rsidTr="00CA0918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1C6D2" w14:textId="77777777" w:rsidR="0019357A" w:rsidRDefault="0019357A" w:rsidP="00CA091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39</w:t>
            </w:r>
          </w:p>
        </w:tc>
        <w:tc>
          <w:tcPr>
            <w:tcW w:w="1743" w:type="dxa"/>
          </w:tcPr>
          <w:p w14:paraId="0AA54B5F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02493044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4CCD4F62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7B6B42A9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5CE938FD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</w:tr>
      <w:tr w:rsidR="0019357A" w:rsidRPr="003B4925" w14:paraId="424B1A94" w14:textId="77777777" w:rsidTr="00CA0918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FAF11" w14:textId="77777777" w:rsidR="0019357A" w:rsidRDefault="0019357A" w:rsidP="00CA091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Epoch 40</w:t>
            </w:r>
          </w:p>
        </w:tc>
        <w:tc>
          <w:tcPr>
            <w:tcW w:w="1743" w:type="dxa"/>
          </w:tcPr>
          <w:p w14:paraId="017C1FFB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11E39CF4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6408FC07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47B99782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35F63B3B" w14:textId="77777777" w:rsidR="0019357A" w:rsidRPr="00F1421D" w:rsidRDefault="0019357A" w:rsidP="00CA0918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7DE38878" w14:textId="77777777" w:rsidR="009341E6" w:rsidRDefault="009341E6" w:rsidP="00DC567A">
      <w:pPr>
        <w:rPr>
          <w:b/>
          <w:bCs/>
          <w:lang w:val="en-US"/>
        </w:rPr>
      </w:pPr>
    </w:p>
    <w:p w14:paraId="5C862550" w14:textId="6A70A129" w:rsidR="009341E6" w:rsidRDefault="009341E6" w:rsidP="00DC567A">
      <w:pPr>
        <w:rPr>
          <w:b/>
          <w:bCs/>
          <w:lang w:val="en-US"/>
        </w:rPr>
      </w:pPr>
      <w:r w:rsidRPr="009341E6">
        <w:rPr>
          <w:b/>
          <w:bCs/>
          <w:lang w:val="en-US"/>
        </w:rPr>
        <w:t>test perplexity on the test set as the very last step in training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42"/>
        <w:gridCol w:w="1743"/>
        <w:gridCol w:w="1743"/>
        <w:gridCol w:w="1742"/>
        <w:gridCol w:w="1743"/>
        <w:gridCol w:w="1743"/>
      </w:tblGrid>
      <w:tr w:rsidR="008B1295" w14:paraId="17DE6A6E" w14:textId="77777777" w:rsidTr="00CA0918">
        <w:trPr>
          <w:trHeight w:val="729"/>
        </w:trPr>
        <w:tc>
          <w:tcPr>
            <w:tcW w:w="1742" w:type="dxa"/>
          </w:tcPr>
          <w:p w14:paraId="3ED69D2C" w14:textId="367C0C38" w:rsidR="00FC0EF4" w:rsidRPr="00F870E6" w:rsidRDefault="008B1295" w:rsidP="00CA0918">
            <w:pPr>
              <w:rPr>
                <w:rStyle w:val="fontstyle01"/>
                <w:rFonts w:ascii="Verdana" w:hAnsi="Verdana"/>
                <w:sz w:val="20"/>
                <w:szCs w:val="20"/>
              </w:rPr>
            </w:pPr>
            <w:r>
              <w:rPr>
                <w:rStyle w:val="fontstyle01"/>
                <w:rFonts w:ascii="Verdana" w:hAnsi="Verdana"/>
                <w:sz w:val="20"/>
                <w:szCs w:val="20"/>
                <w:lang w:val="de-CH"/>
              </w:rPr>
              <w:t xml:space="preserve">Test </w:t>
            </w:r>
            <w:r w:rsidR="00FC0EF4" w:rsidRPr="00F870E6">
              <w:rPr>
                <w:rStyle w:val="fontstyle01"/>
                <w:rFonts w:ascii="Verdana" w:hAnsi="Verdana"/>
                <w:sz w:val="20"/>
                <w:szCs w:val="20"/>
              </w:rPr>
              <w:t>perplexity</w:t>
            </w:r>
          </w:p>
          <w:p w14:paraId="4A5878A6" w14:textId="77777777" w:rsidR="00FC0EF4" w:rsidRPr="00F14CEB" w:rsidRDefault="00FC0EF4" w:rsidP="00CA0918">
            <w:pPr>
              <w:rPr>
                <w:rStyle w:val="fontstyle01"/>
                <w:rFonts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3F196613" w14:textId="77777777" w:rsidR="00FC0EF4" w:rsidRPr="00FB4DD5" w:rsidRDefault="00FC0EF4" w:rsidP="00CA0918">
            <w:pPr>
              <w:rPr>
                <w:rStyle w:val="fontstyle01"/>
                <w:rFonts w:ascii="Verdana" w:hAnsi="Verdana"/>
                <w:sz w:val="20"/>
                <w:szCs w:val="20"/>
              </w:rPr>
            </w:pPr>
            <w:r w:rsidRPr="00FB4DD5">
              <w:rPr>
                <w:rStyle w:val="fontstyle01"/>
                <w:rFonts w:ascii="Verdana" w:hAnsi="Verdana"/>
                <w:sz w:val="20"/>
                <w:szCs w:val="20"/>
              </w:rPr>
              <w:t>Dropout 0</w:t>
            </w:r>
          </w:p>
          <w:p w14:paraId="4C6DC4B6" w14:textId="77777777" w:rsidR="00FC0EF4" w:rsidRPr="00F14CEB" w:rsidRDefault="00FC0EF4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2A2063D8" w14:textId="77777777" w:rsidR="00FC0EF4" w:rsidRPr="007962AD" w:rsidRDefault="00FC0EF4" w:rsidP="00CA0918">
            <w:pPr>
              <w:rPr>
                <w:rStyle w:val="fontstyle01"/>
                <w:rFonts w:ascii="Verdana" w:hAnsi="Verdana"/>
                <w:sz w:val="20"/>
                <w:szCs w:val="20"/>
                <w:lang w:val="de-CH"/>
              </w:rPr>
            </w:pPr>
            <w:r w:rsidRPr="00FB4DD5">
              <w:rPr>
                <w:rStyle w:val="fontstyle01"/>
                <w:rFonts w:ascii="Verdana" w:hAnsi="Verdana"/>
                <w:sz w:val="20"/>
                <w:szCs w:val="20"/>
              </w:rPr>
              <w:t>Dropout 0</w:t>
            </w:r>
            <w:r>
              <w:rPr>
                <w:rStyle w:val="fontstyle01"/>
                <w:rFonts w:ascii="Verdana" w:hAnsi="Verdana"/>
                <w:sz w:val="20"/>
                <w:szCs w:val="20"/>
                <w:lang w:val="de-CH"/>
              </w:rPr>
              <w:t>.3</w:t>
            </w:r>
          </w:p>
          <w:p w14:paraId="37A31442" w14:textId="77777777" w:rsidR="00FC0EF4" w:rsidRPr="00F14CEB" w:rsidRDefault="00FC0EF4" w:rsidP="00CA0918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064D0A10" w14:textId="77777777" w:rsidR="00FC0EF4" w:rsidRPr="00AC2B45" w:rsidRDefault="00FC0EF4" w:rsidP="00CA0918">
            <w:pPr>
              <w:rPr>
                <w:rStyle w:val="fontstyle01"/>
                <w:rFonts w:ascii="Verdana" w:hAnsi="Verdana"/>
                <w:sz w:val="20"/>
                <w:szCs w:val="20"/>
                <w:lang w:val="de-CH"/>
              </w:rPr>
            </w:pPr>
            <w:r w:rsidRPr="00FB4DD5">
              <w:rPr>
                <w:rStyle w:val="fontstyle01"/>
                <w:rFonts w:ascii="Verdana" w:hAnsi="Verdana"/>
                <w:sz w:val="20"/>
                <w:szCs w:val="20"/>
              </w:rPr>
              <w:t>Dropout 0</w:t>
            </w:r>
            <w:r>
              <w:rPr>
                <w:rStyle w:val="fontstyle01"/>
                <w:rFonts w:ascii="Verdana" w:hAnsi="Verdana"/>
                <w:sz w:val="20"/>
                <w:szCs w:val="20"/>
                <w:lang w:val="de-CH"/>
              </w:rPr>
              <w:t>.5</w:t>
            </w:r>
          </w:p>
          <w:p w14:paraId="5487B25F" w14:textId="77777777" w:rsidR="00FC0EF4" w:rsidRPr="00F14CEB" w:rsidRDefault="00FC0EF4" w:rsidP="00CA0918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74D2C6F1" w14:textId="77777777" w:rsidR="00FC0EF4" w:rsidRPr="00AC2B45" w:rsidRDefault="00FC0EF4" w:rsidP="00CA0918">
            <w:pPr>
              <w:rPr>
                <w:rStyle w:val="fontstyle01"/>
                <w:rFonts w:ascii="Verdana" w:hAnsi="Verdana"/>
                <w:sz w:val="20"/>
                <w:szCs w:val="20"/>
                <w:lang w:val="de-CH"/>
              </w:rPr>
            </w:pPr>
            <w:r w:rsidRPr="00FB4DD5">
              <w:rPr>
                <w:rStyle w:val="fontstyle01"/>
                <w:rFonts w:ascii="Verdana" w:hAnsi="Verdana"/>
                <w:sz w:val="20"/>
                <w:szCs w:val="20"/>
              </w:rPr>
              <w:t>Dropout 0</w:t>
            </w:r>
            <w:r>
              <w:rPr>
                <w:rStyle w:val="fontstyle01"/>
                <w:rFonts w:ascii="Verdana" w:hAnsi="Verdana"/>
                <w:sz w:val="20"/>
                <w:szCs w:val="20"/>
                <w:lang w:val="de-CH"/>
              </w:rPr>
              <w:t>.7</w:t>
            </w:r>
          </w:p>
          <w:p w14:paraId="552702FC" w14:textId="77777777" w:rsidR="00FC0EF4" w:rsidRPr="00FB4DD5" w:rsidRDefault="00FC0EF4" w:rsidP="00CA0918">
            <w:pPr>
              <w:rPr>
                <w:rStyle w:val="fontstyle01"/>
                <w:rFonts w:ascii="Verdana" w:hAnsi="Verdana"/>
                <w:sz w:val="20"/>
                <w:szCs w:val="20"/>
              </w:rPr>
            </w:pPr>
          </w:p>
        </w:tc>
        <w:tc>
          <w:tcPr>
            <w:tcW w:w="1743" w:type="dxa"/>
          </w:tcPr>
          <w:p w14:paraId="54AA6C11" w14:textId="77777777" w:rsidR="00FC0EF4" w:rsidRPr="00AC2B45" w:rsidRDefault="00FC0EF4" w:rsidP="00CA0918">
            <w:pPr>
              <w:rPr>
                <w:rStyle w:val="fontstyle01"/>
                <w:rFonts w:ascii="Verdana" w:hAnsi="Verdana"/>
                <w:sz w:val="20"/>
                <w:szCs w:val="20"/>
                <w:lang w:val="de-CH"/>
              </w:rPr>
            </w:pPr>
            <w:r w:rsidRPr="00FB4DD5">
              <w:rPr>
                <w:rStyle w:val="fontstyle01"/>
                <w:rFonts w:ascii="Verdana" w:hAnsi="Verdana"/>
                <w:sz w:val="20"/>
                <w:szCs w:val="20"/>
              </w:rPr>
              <w:t xml:space="preserve">Dropout </w:t>
            </w:r>
            <w:r>
              <w:rPr>
                <w:rStyle w:val="fontstyle01"/>
                <w:rFonts w:ascii="Verdana" w:hAnsi="Verdana"/>
                <w:sz w:val="20"/>
                <w:szCs w:val="20"/>
                <w:lang w:val="de-CH"/>
              </w:rPr>
              <w:t>1</w:t>
            </w:r>
          </w:p>
          <w:p w14:paraId="29009EF2" w14:textId="77777777" w:rsidR="00FC0EF4" w:rsidRPr="00FB4DD5" w:rsidRDefault="00FC0EF4" w:rsidP="00CA0918">
            <w:pPr>
              <w:rPr>
                <w:rStyle w:val="fontstyle01"/>
                <w:rFonts w:ascii="Verdana" w:hAnsi="Verdana"/>
                <w:sz w:val="20"/>
                <w:szCs w:val="20"/>
              </w:rPr>
            </w:pPr>
          </w:p>
        </w:tc>
      </w:tr>
      <w:tr w:rsidR="008B1295" w14:paraId="16EDA51F" w14:textId="77777777" w:rsidTr="00CA0918">
        <w:trPr>
          <w:trHeight w:val="454"/>
        </w:trPr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5C07F" w14:textId="5595084F" w:rsidR="00FC0EF4" w:rsidRPr="00F14CEB" w:rsidRDefault="008B1295" w:rsidP="00CA0918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ppl</w:t>
            </w:r>
          </w:p>
        </w:tc>
        <w:tc>
          <w:tcPr>
            <w:tcW w:w="1743" w:type="dxa"/>
          </w:tcPr>
          <w:p w14:paraId="53D6AD5D" w14:textId="77777777" w:rsidR="00FC0EF4" w:rsidRPr="00F14CEB" w:rsidRDefault="00FC0EF4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6DC5B1D5" w14:textId="77777777" w:rsidR="00FC0EF4" w:rsidRPr="00F14CEB" w:rsidRDefault="00FC0EF4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2" w:type="dxa"/>
          </w:tcPr>
          <w:p w14:paraId="54442B8B" w14:textId="77777777" w:rsidR="00FC0EF4" w:rsidRPr="00F14CEB" w:rsidRDefault="00FC0EF4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56475461" w14:textId="77777777" w:rsidR="00FC0EF4" w:rsidRPr="00F14CEB" w:rsidRDefault="00FC0EF4" w:rsidP="00CA09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</w:tcPr>
          <w:p w14:paraId="097CE1C3" w14:textId="77777777" w:rsidR="00FC0EF4" w:rsidRPr="00F14CEB" w:rsidRDefault="00FC0EF4" w:rsidP="00CA0918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784A77AA" w14:textId="77777777" w:rsidR="00FF4F64" w:rsidRDefault="00FF4F64" w:rsidP="00FF4F64">
      <w:pPr>
        <w:rPr>
          <w:b/>
          <w:bCs/>
          <w:lang w:val="en-US"/>
        </w:rPr>
      </w:pPr>
    </w:p>
    <w:p w14:paraId="4E0718F1" w14:textId="36550FC3" w:rsidR="00DC567A" w:rsidRDefault="00FF4F64" w:rsidP="00FF4F64">
      <w:pPr>
        <w:rPr>
          <w:b/>
          <w:bCs/>
          <w:lang w:val="en-US"/>
        </w:rPr>
      </w:pPr>
      <w:r w:rsidRPr="00FF4F64">
        <w:rPr>
          <w:b/>
          <w:bCs/>
          <w:lang w:val="en-US"/>
        </w:rPr>
        <w:t>Create a line chart each for the training and the validation perplexity to visualize the</w:t>
      </w:r>
      <w:r>
        <w:rPr>
          <w:b/>
          <w:bCs/>
          <w:lang w:val="en-US"/>
        </w:rPr>
        <w:t xml:space="preserve"> </w:t>
      </w:r>
      <w:r w:rsidRPr="00FF4F64">
        <w:rPr>
          <w:b/>
          <w:bCs/>
          <w:lang w:val="en-US"/>
        </w:rPr>
        <w:t>results.</w:t>
      </w:r>
    </w:p>
    <w:p w14:paraId="3195F0B9" w14:textId="77777777" w:rsidR="00BF447D" w:rsidRDefault="00BF447D" w:rsidP="00FF4F64">
      <w:pPr>
        <w:rPr>
          <w:b/>
          <w:bCs/>
          <w:lang w:val="en-US"/>
        </w:rPr>
      </w:pPr>
    </w:p>
    <w:p w14:paraId="306A8AD1" w14:textId="61912302" w:rsidR="00BF447D" w:rsidRDefault="00BF447D" w:rsidP="00BF447D">
      <w:pPr>
        <w:rPr>
          <w:b/>
          <w:bCs/>
          <w:lang w:val="en-US"/>
        </w:rPr>
      </w:pPr>
      <w:r w:rsidRPr="00BF447D">
        <w:rPr>
          <w:b/>
          <w:bCs/>
          <w:lang w:val="en-US"/>
        </w:rPr>
        <w:t>Can you see a connection between the training, validation and test perplexity? Based on</w:t>
      </w:r>
      <w:r>
        <w:rPr>
          <w:b/>
          <w:bCs/>
          <w:lang w:val="en-US"/>
        </w:rPr>
        <w:t xml:space="preserve"> </w:t>
      </w:r>
      <w:r w:rsidRPr="00BF447D">
        <w:rPr>
          <w:b/>
          <w:bCs/>
          <w:lang w:val="en-US"/>
        </w:rPr>
        <w:t>your results, which dropout setting do you think is the best and why?</w:t>
      </w:r>
    </w:p>
    <w:p w14:paraId="50922173" w14:textId="77777777" w:rsidR="00D85BAA" w:rsidRDefault="00D85BAA" w:rsidP="00BF447D">
      <w:pPr>
        <w:rPr>
          <w:b/>
          <w:bCs/>
          <w:lang w:val="en-US"/>
        </w:rPr>
      </w:pPr>
    </w:p>
    <w:p w14:paraId="2EFB9813" w14:textId="297D27F6" w:rsidR="00D85BAA" w:rsidRDefault="00D85BAA" w:rsidP="00D85BAA">
      <w:pPr>
        <w:rPr>
          <w:b/>
          <w:bCs/>
          <w:lang w:val="en-US"/>
        </w:rPr>
      </w:pPr>
      <w:r w:rsidRPr="00D85BAA">
        <w:rPr>
          <w:b/>
          <w:bCs/>
          <w:lang w:val="en-US"/>
        </w:rPr>
        <w:t>Sample some text from your best model (the one that obtains the lowest test perplexity),</w:t>
      </w:r>
      <w:r>
        <w:rPr>
          <w:b/>
          <w:bCs/>
          <w:lang w:val="en-US"/>
        </w:rPr>
        <w:t xml:space="preserve"> </w:t>
      </w:r>
      <w:r w:rsidRPr="00D85BAA">
        <w:rPr>
          <w:b/>
          <w:bCs/>
          <w:lang w:val="en-US"/>
        </w:rPr>
        <w:t>for instance by changing the script scripts/generate.sh. What do you think of its</w:t>
      </w:r>
      <w:r>
        <w:rPr>
          <w:b/>
          <w:bCs/>
          <w:lang w:val="en-US"/>
        </w:rPr>
        <w:t xml:space="preserve"> </w:t>
      </w:r>
      <w:r w:rsidRPr="00D85BAA">
        <w:rPr>
          <w:b/>
          <w:bCs/>
          <w:lang w:val="en-US"/>
        </w:rPr>
        <w:t>quality? Does it resemble the original training data?</w:t>
      </w:r>
    </w:p>
    <w:p w14:paraId="29607AEC" w14:textId="75588740" w:rsidR="00DC567A" w:rsidRDefault="00DC567A" w:rsidP="00DC567A">
      <w:pPr>
        <w:rPr>
          <w:b/>
          <w:bCs/>
          <w:lang w:val="en-US"/>
        </w:rPr>
      </w:pPr>
    </w:p>
    <w:p w14:paraId="60498D95" w14:textId="00C981F2" w:rsidR="00DC567A" w:rsidRDefault="00DC567A" w:rsidP="00DC567A">
      <w:pPr>
        <w:rPr>
          <w:b/>
          <w:bCs/>
          <w:lang w:val="en-US"/>
        </w:rPr>
      </w:pPr>
    </w:p>
    <w:p w14:paraId="4D8ADB35" w14:textId="6308663B" w:rsidR="00DC567A" w:rsidRDefault="00DC567A" w:rsidP="00DC567A">
      <w:pPr>
        <w:rPr>
          <w:b/>
          <w:bCs/>
          <w:lang w:val="en-US"/>
        </w:rPr>
      </w:pPr>
    </w:p>
    <w:p w14:paraId="5446D2E7" w14:textId="77777777" w:rsidR="00DC567A" w:rsidRPr="00DC567A" w:rsidRDefault="00DC567A" w:rsidP="00DC567A">
      <w:pPr>
        <w:rPr>
          <w:b/>
          <w:bCs/>
          <w:lang w:val="en-US"/>
        </w:rPr>
      </w:pPr>
    </w:p>
    <w:p w14:paraId="4E2AA597" w14:textId="77777777" w:rsidR="009401C0" w:rsidRPr="009836F3" w:rsidRDefault="009401C0" w:rsidP="009836F3">
      <w:pPr>
        <w:rPr>
          <w:lang w:val="en-US"/>
        </w:rPr>
      </w:pPr>
      <w:bookmarkStart w:id="0" w:name="_Hlk100655604"/>
    </w:p>
    <w:p w14:paraId="413F79EE" w14:textId="3B3577E0" w:rsidR="00E244EA" w:rsidRDefault="00E244EA" w:rsidP="00D91481">
      <w:pPr>
        <w:pStyle w:val="Listenabsatz"/>
        <w:ind w:left="360"/>
        <w:rPr>
          <w:lang w:val="en-US"/>
        </w:rPr>
      </w:pPr>
    </w:p>
    <w:bookmarkEnd w:id="0"/>
    <w:p w14:paraId="0D44B31B" w14:textId="08EBF64E" w:rsidR="00E244EA" w:rsidRDefault="00E244EA" w:rsidP="00D91481">
      <w:pPr>
        <w:pStyle w:val="Listenabsatz"/>
        <w:ind w:left="360"/>
        <w:rPr>
          <w:lang w:val="en-US"/>
        </w:rPr>
      </w:pPr>
    </w:p>
    <w:p w14:paraId="5F54D01F" w14:textId="53C12188" w:rsidR="00F6769B" w:rsidRDefault="00F6769B" w:rsidP="00D91481">
      <w:pPr>
        <w:pStyle w:val="Listenabsatz"/>
        <w:ind w:left="360"/>
        <w:rPr>
          <w:lang w:val="en-US"/>
        </w:rPr>
      </w:pPr>
    </w:p>
    <w:p w14:paraId="33304A4E" w14:textId="5E9F5B64" w:rsidR="00F6769B" w:rsidRDefault="00F6769B" w:rsidP="00D91481">
      <w:pPr>
        <w:pStyle w:val="Listenabsatz"/>
        <w:ind w:left="360"/>
        <w:rPr>
          <w:lang w:val="en-US"/>
        </w:rPr>
      </w:pPr>
    </w:p>
    <w:p w14:paraId="2281E8FE" w14:textId="77777777" w:rsidR="00F6769B" w:rsidRDefault="00F6769B" w:rsidP="00D91481">
      <w:pPr>
        <w:pStyle w:val="Listenabsatz"/>
        <w:ind w:left="360"/>
        <w:rPr>
          <w:lang w:val="en-US"/>
        </w:rPr>
      </w:pPr>
    </w:p>
    <w:sectPr w:rsidR="00F6769B" w:rsidSect="00D914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0">
    <w:altName w:val="Cambria"/>
    <w:panose1 w:val="00000000000000000000"/>
    <w:charset w:val="00"/>
    <w:family w:val="roman"/>
    <w:notTrueType/>
    <w:pitch w:val="default"/>
  </w:font>
  <w:font w:name="CMBXTI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8355B"/>
    <w:multiLevelType w:val="hybridMultilevel"/>
    <w:tmpl w:val="53CC3F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920020"/>
    <w:multiLevelType w:val="hybridMultilevel"/>
    <w:tmpl w:val="9B162C22"/>
    <w:lvl w:ilvl="0" w:tplc="C602C7B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22510"/>
    <w:multiLevelType w:val="hybridMultilevel"/>
    <w:tmpl w:val="9436431C"/>
    <w:lvl w:ilvl="0" w:tplc="350A161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8369B"/>
    <w:multiLevelType w:val="hybridMultilevel"/>
    <w:tmpl w:val="78C48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E7508"/>
    <w:multiLevelType w:val="hybridMultilevel"/>
    <w:tmpl w:val="2ACAE3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6C341A"/>
    <w:multiLevelType w:val="hybridMultilevel"/>
    <w:tmpl w:val="5B4E1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5177C"/>
    <w:multiLevelType w:val="hybridMultilevel"/>
    <w:tmpl w:val="A1C46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81"/>
    <w:rsid w:val="00002999"/>
    <w:rsid w:val="000138FF"/>
    <w:rsid w:val="0003564B"/>
    <w:rsid w:val="00063576"/>
    <w:rsid w:val="00072DB5"/>
    <w:rsid w:val="0008350A"/>
    <w:rsid w:val="00096A2D"/>
    <w:rsid w:val="000A2BF3"/>
    <w:rsid w:val="000C0DD6"/>
    <w:rsid w:val="000E2E49"/>
    <w:rsid w:val="00101550"/>
    <w:rsid w:val="00120AF0"/>
    <w:rsid w:val="00122284"/>
    <w:rsid w:val="0015081D"/>
    <w:rsid w:val="00164E27"/>
    <w:rsid w:val="00167477"/>
    <w:rsid w:val="00180BFD"/>
    <w:rsid w:val="0019357A"/>
    <w:rsid w:val="001A4682"/>
    <w:rsid w:val="001B671F"/>
    <w:rsid w:val="001B6F71"/>
    <w:rsid w:val="0020244A"/>
    <w:rsid w:val="00236E3B"/>
    <w:rsid w:val="002A5B85"/>
    <w:rsid w:val="002C3E96"/>
    <w:rsid w:val="00315CED"/>
    <w:rsid w:val="00316F4F"/>
    <w:rsid w:val="003326D0"/>
    <w:rsid w:val="00362537"/>
    <w:rsid w:val="0039303E"/>
    <w:rsid w:val="003B4925"/>
    <w:rsid w:val="004074B7"/>
    <w:rsid w:val="00430F04"/>
    <w:rsid w:val="0045258A"/>
    <w:rsid w:val="00456980"/>
    <w:rsid w:val="00473D8C"/>
    <w:rsid w:val="0049644B"/>
    <w:rsid w:val="004B139B"/>
    <w:rsid w:val="004C0668"/>
    <w:rsid w:val="004D4ADB"/>
    <w:rsid w:val="004F4F3E"/>
    <w:rsid w:val="0057557C"/>
    <w:rsid w:val="00593203"/>
    <w:rsid w:val="005E24F1"/>
    <w:rsid w:val="006036B9"/>
    <w:rsid w:val="006364D8"/>
    <w:rsid w:val="006B0D37"/>
    <w:rsid w:val="006C2DC3"/>
    <w:rsid w:val="006D2730"/>
    <w:rsid w:val="006E5BDE"/>
    <w:rsid w:val="00720BD7"/>
    <w:rsid w:val="0072506F"/>
    <w:rsid w:val="007266D4"/>
    <w:rsid w:val="00727ADC"/>
    <w:rsid w:val="00770D3C"/>
    <w:rsid w:val="00780481"/>
    <w:rsid w:val="0079507A"/>
    <w:rsid w:val="007962AD"/>
    <w:rsid w:val="007E010A"/>
    <w:rsid w:val="007E59B4"/>
    <w:rsid w:val="008215D2"/>
    <w:rsid w:val="008A3C37"/>
    <w:rsid w:val="008B1295"/>
    <w:rsid w:val="008D186F"/>
    <w:rsid w:val="0090783E"/>
    <w:rsid w:val="009341E6"/>
    <w:rsid w:val="009401C0"/>
    <w:rsid w:val="00944685"/>
    <w:rsid w:val="009836F3"/>
    <w:rsid w:val="009909FF"/>
    <w:rsid w:val="009A6905"/>
    <w:rsid w:val="009E5BC8"/>
    <w:rsid w:val="00A05FD9"/>
    <w:rsid w:val="00A31A48"/>
    <w:rsid w:val="00A63460"/>
    <w:rsid w:val="00AA5472"/>
    <w:rsid w:val="00AA7E93"/>
    <w:rsid w:val="00AC2B45"/>
    <w:rsid w:val="00AE1E64"/>
    <w:rsid w:val="00AF38AC"/>
    <w:rsid w:val="00B12F2C"/>
    <w:rsid w:val="00B6244D"/>
    <w:rsid w:val="00B77DAE"/>
    <w:rsid w:val="00B85924"/>
    <w:rsid w:val="00B9596B"/>
    <w:rsid w:val="00B964B7"/>
    <w:rsid w:val="00B97B74"/>
    <w:rsid w:val="00BD230C"/>
    <w:rsid w:val="00BF447D"/>
    <w:rsid w:val="00C362B3"/>
    <w:rsid w:val="00C81F3E"/>
    <w:rsid w:val="00CC6F7B"/>
    <w:rsid w:val="00D27314"/>
    <w:rsid w:val="00D30150"/>
    <w:rsid w:val="00D41034"/>
    <w:rsid w:val="00D431EF"/>
    <w:rsid w:val="00D85BAA"/>
    <w:rsid w:val="00D91481"/>
    <w:rsid w:val="00DB21C9"/>
    <w:rsid w:val="00DC567A"/>
    <w:rsid w:val="00DC7CFD"/>
    <w:rsid w:val="00DD3C6B"/>
    <w:rsid w:val="00E00DC6"/>
    <w:rsid w:val="00E0234D"/>
    <w:rsid w:val="00E12423"/>
    <w:rsid w:val="00E244EA"/>
    <w:rsid w:val="00E415AD"/>
    <w:rsid w:val="00E81F29"/>
    <w:rsid w:val="00E91331"/>
    <w:rsid w:val="00EC3AAC"/>
    <w:rsid w:val="00ED2E24"/>
    <w:rsid w:val="00EF0C49"/>
    <w:rsid w:val="00EF2477"/>
    <w:rsid w:val="00EF5C63"/>
    <w:rsid w:val="00F061F1"/>
    <w:rsid w:val="00F1421D"/>
    <w:rsid w:val="00F14CEB"/>
    <w:rsid w:val="00F6769B"/>
    <w:rsid w:val="00F718DD"/>
    <w:rsid w:val="00F7534F"/>
    <w:rsid w:val="00F80E83"/>
    <w:rsid w:val="00F870E6"/>
    <w:rsid w:val="00FA5EB9"/>
    <w:rsid w:val="00FB4DD5"/>
    <w:rsid w:val="00FC0EF4"/>
    <w:rsid w:val="00FF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8CDB07"/>
  <w15:chartTrackingRefBased/>
  <w15:docId w15:val="{62096FAE-B521-4929-9D1A-F4C4AAEA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14CE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91481"/>
    <w:pPr>
      <w:ind w:left="720"/>
      <w:contextualSpacing/>
    </w:pPr>
  </w:style>
  <w:style w:type="table" w:styleId="Tabellenraster">
    <w:name w:val="Table Grid"/>
    <w:basedOn w:val="NormaleTabelle"/>
    <w:uiPriority w:val="39"/>
    <w:rsid w:val="00D91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bsatz-Standardschriftart"/>
    <w:rsid w:val="00DC567A"/>
    <w:rPr>
      <w:rFonts w:ascii="CMBX10" w:hAnsi="CMBX10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bsatz-Standardschriftart"/>
    <w:rsid w:val="00DC567A"/>
    <w:rPr>
      <w:rFonts w:ascii="CMBXTI10" w:hAnsi="CMBXTI10" w:hint="default"/>
      <w:b/>
      <w:bCs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Eirini Valkana</dc:creator>
  <cp:keywords/>
  <dc:description/>
  <cp:lastModifiedBy>Sabrina Brändle</cp:lastModifiedBy>
  <cp:revision>40</cp:revision>
  <dcterms:created xsi:type="dcterms:W3CDTF">2022-04-16T17:43:00Z</dcterms:created>
  <dcterms:modified xsi:type="dcterms:W3CDTF">2022-04-16T19:41:00Z</dcterms:modified>
</cp:coreProperties>
</file>