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33746" w14:textId="71A79B87" w:rsidR="00DF124F" w:rsidRPr="00A56619" w:rsidRDefault="00A56619" w:rsidP="00A56619">
      <w:pPr>
        <w:jc w:val="center"/>
        <w:rPr>
          <w:sz w:val="32"/>
          <w:szCs w:val="32"/>
        </w:rPr>
      </w:pPr>
      <w:r w:rsidRPr="00A56619">
        <w:rPr>
          <w:sz w:val="32"/>
          <w:szCs w:val="32"/>
        </w:rPr>
        <w:t>Chap- 1</w:t>
      </w:r>
    </w:p>
    <w:p w14:paraId="4E0A28FA" w14:textId="720163DC" w:rsidR="00A56619" w:rsidRDefault="00A56619" w:rsidP="00A56619">
      <w:r>
        <w:t>1.Catherine, a web designer, has created new content for a client's website. In order to update the company website, she needs to transfer the updated files containing new content to the web hosting server. Which protocol will Catherine most likely use when transferring the files?</w:t>
      </w:r>
    </w:p>
    <w:p w14:paraId="76D2EC23" w14:textId="77777777" w:rsidR="00A56619" w:rsidRDefault="00A56619" w:rsidP="00A56619">
      <w:r>
        <w:t>Answer:</w:t>
      </w:r>
    </w:p>
    <w:p w14:paraId="14B9FB72" w14:textId="77777777" w:rsidR="00A56619" w:rsidRDefault="00A56619" w:rsidP="00A56619">
      <w:r>
        <w:t>c. File Transfer Protocol (FTP)</w:t>
      </w:r>
    </w:p>
    <w:p w14:paraId="3DEFFA4A" w14:textId="77777777" w:rsidR="00A56619" w:rsidRDefault="00A56619" w:rsidP="00A56619"/>
    <w:p w14:paraId="6FFD398A" w14:textId="31D6E66A" w:rsidR="00A56619" w:rsidRDefault="00A56619" w:rsidP="00A56619">
      <w:r>
        <w:t>2. The original Internet had only four nodes and sent its first message in 1969. What was the original name used for the Internet?</w:t>
      </w:r>
    </w:p>
    <w:p w14:paraId="609557A5" w14:textId="77777777" w:rsidR="00A56619" w:rsidRDefault="00A56619" w:rsidP="00A56619">
      <w:r>
        <w:t>Answer:</w:t>
      </w:r>
    </w:p>
    <w:p w14:paraId="5C50402A" w14:textId="77777777" w:rsidR="00A56619" w:rsidRDefault="00A56619" w:rsidP="00A56619">
      <w:r>
        <w:t>a. ARPANET</w:t>
      </w:r>
    </w:p>
    <w:p w14:paraId="0DBA6254" w14:textId="77777777" w:rsidR="00A56619" w:rsidRDefault="00A56619" w:rsidP="00A56619"/>
    <w:p w14:paraId="3F602596" w14:textId="1849548E" w:rsidR="00A56619" w:rsidRDefault="00A56619" w:rsidP="00A56619">
      <w:r>
        <w:t>3. Phillip is attending college in the fall and must choose his courses online. Which program is Phillip most likely to use when locating the university website?</w:t>
      </w:r>
    </w:p>
    <w:p w14:paraId="668EC674" w14:textId="77777777" w:rsidR="00A56619" w:rsidRDefault="00A56619" w:rsidP="00A56619">
      <w:r>
        <w:t>Answer:</w:t>
      </w:r>
    </w:p>
    <w:p w14:paraId="0E603D9D" w14:textId="77777777" w:rsidR="00A56619" w:rsidRDefault="00A56619" w:rsidP="00A56619">
      <w:r>
        <w:t>b. Google Chrome</w:t>
      </w:r>
    </w:p>
    <w:p w14:paraId="1D2871F9" w14:textId="77777777" w:rsidR="00A56619" w:rsidRDefault="00A56619" w:rsidP="00A56619"/>
    <w:p w14:paraId="1B36FC4C" w14:textId="642624A0" w:rsidR="00A56619" w:rsidRDefault="00A56619" w:rsidP="00A56619">
      <w:r>
        <w:t>4. The Internet identifies the network location of websites using addresses, such as www.w3.org.com. What term is used for the address of a document accessible on the Internet?</w:t>
      </w:r>
    </w:p>
    <w:p w14:paraId="27799FF1" w14:textId="77777777" w:rsidR="00A56619" w:rsidRDefault="00A56619" w:rsidP="00A56619">
      <w:r>
        <w:t>Answer:</w:t>
      </w:r>
    </w:p>
    <w:p w14:paraId="7FF99A18" w14:textId="77777777" w:rsidR="00A56619" w:rsidRDefault="00A56619" w:rsidP="00A56619">
      <w:r>
        <w:t>d. Uniform Resource Locator (URL)</w:t>
      </w:r>
    </w:p>
    <w:p w14:paraId="259977BE" w14:textId="77777777" w:rsidR="00A56619" w:rsidRDefault="00A56619" w:rsidP="00A56619"/>
    <w:p w14:paraId="392F8831" w14:textId="1A36292F" w:rsidR="00A56619" w:rsidRDefault="00A56619" w:rsidP="00A56619">
      <w:r>
        <w:t>5. Which element connects one webpage to another webpage on the same server or to any other web server in the world?</w:t>
      </w:r>
    </w:p>
    <w:p w14:paraId="6F889F1B" w14:textId="77777777" w:rsidR="00A56619" w:rsidRDefault="00A56619" w:rsidP="00A56619">
      <w:r>
        <w:t>Answer:</w:t>
      </w:r>
    </w:p>
    <w:p w14:paraId="08F374BD" w14:textId="7D144AE8" w:rsidR="00A56619" w:rsidRDefault="00A56619" w:rsidP="00A56619">
      <w:r>
        <w:t>c. hyperlink</w:t>
      </w:r>
    </w:p>
    <w:p w14:paraId="29940648" w14:textId="07FC8202" w:rsidR="00A56619" w:rsidRDefault="00A56619" w:rsidP="00A56619">
      <w:r>
        <w:t>6. Kevin, the manager of an organization, is creating a website to share company information among employees. The website will be used to distribute documents such as policy and procedure manuals, employee directories, company newsletters, product catalogs, and training manuals. What type of website is Kevin creating?</w:t>
      </w:r>
    </w:p>
    <w:p w14:paraId="2EC1CBC7" w14:textId="77777777" w:rsidR="00A56619" w:rsidRDefault="00A56619" w:rsidP="00A56619">
      <w:r>
        <w:t>Answer:</w:t>
      </w:r>
    </w:p>
    <w:p w14:paraId="5BB3600B" w14:textId="77777777" w:rsidR="00A56619" w:rsidRDefault="00A56619" w:rsidP="00A56619">
      <w:r>
        <w:t>d. intranet site</w:t>
      </w:r>
    </w:p>
    <w:p w14:paraId="0B785C2B" w14:textId="77777777" w:rsidR="00A56619" w:rsidRDefault="00A56619" w:rsidP="00A56619"/>
    <w:p w14:paraId="7E2CF0D7" w14:textId="79D0E164" w:rsidR="00A56619" w:rsidRDefault="00A56619" w:rsidP="00A56619">
      <w:r>
        <w:t>7. Casey, a woodworker, is developing his own website. He plans to use the site as a means of selling his handmade furniture. While developing the site, he researches the demographic makeup of people who are most likely to buy his furniture. Casey is focusing on what type of information?</w:t>
      </w:r>
    </w:p>
    <w:p w14:paraId="1D206D55" w14:textId="77777777" w:rsidR="00A56619" w:rsidRDefault="00A56619" w:rsidP="00A56619">
      <w:r>
        <w:t>Answer:</w:t>
      </w:r>
    </w:p>
    <w:p w14:paraId="000F07DC" w14:textId="77777777" w:rsidR="00A56619" w:rsidRDefault="00A56619" w:rsidP="00A56619">
      <w:r>
        <w:t>c. target audience</w:t>
      </w:r>
    </w:p>
    <w:p w14:paraId="5BAD3C51" w14:textId="77777777" w:rsidR="00A56619" w:rsidRDefault="00A56619" w:rsidP="00A56619"/>
    <w:p w14:paraId="17B8E414" w14:textId="5624C454" w:rsidR="00A56619" w:rsidRDefault="00A56619" w:rsidP="00A56619">
      <w:r>
        <w:t>8. Lauren, a webpage designer, creates a site in which the main index page displays general information and secondary pages include more detailed information. Which structure did Lauren use to create the website?</w:t>
      </w:r>
    </w:p>
    <w:p w14:paraId="2B128039" w14:textId="77777777" w:rsidR="00A56619" w:rsidRDefault="00A56619" w:rsidP="00A56619">
      <w:r>
        <w:t>Answer:</w:t>
      </w:r>
    </w:p>
    <w:p w14:paraId="7FCDE3F1" w14:textId="77777777" w:rsidR="00A56619" w:rsidRDefault="00A56619" w:rsidP="00A56619">
      <w:r>
        <w:t>a. hierarchical</w:t>
      </w:r>
    </w:p>
    <w:p w14:paraId="18AEA192" w14:textId="77777777" w:rsidR="00A56619" w:rsidRDefault="00A56619" w:rsidP="00A56619"/>
    <w:p w14:paraId="6D6651F9" w14:textId="3CCF3123" w:rsidR="00A56619" w:rsidRDefault="00A56619" w:rsidP="00A56619">
      <w:r>
        <w:t>9. Brielle just graduated college and has accepted a substitute teaching position with the school district. Before she can start, she must complete a series of five online training modules. After she completes the first module, she moves on to the second, and so on. What type structure did the website designer use?</w:t>
      </w:r>
    </w:p>
    <w:p w14:paraId="0963A383" w14:textId="77777777" w:rsidR="00A56619" w:rsidRDefault="00A56619" w:rsidP="00A56619">
      <w:r>
        <w:t>Answer:</w:t>
      </w:r>
    </w:p>
    <w:p w14:paraId="4E849B5A" w14:textId="77777777" w:rsidR="00A56619" w:rsidRDefault="00A56619" w:rsidP="00A56619">
      <w:r>
        <w:t>a. linear</w:t>
      </w:r>
    </w:p>
    <w:p w14:paraId="50489F77" w14:textId="77777777" w:rsidR="00A56619" w:rsidRDefault="00A56619" w:rsidP="00A56619"/>
    <w:p w14:paraId="79B11ED9" w14:textId="64F42C32" w:rsidR="00A56619" w:rsidRDefault="00A56619" w:rsidP="00A56619">
      <w:r>
        <w:t>10. Which content principle of the Web Content Accessibility Guidelines (WCAG) states that information and user interface components cannot be invisible to any of the user senses?</w:t>
      </w:r>
    </w:p>
    <w:p w14:paraId="1AF96DA9" w14:textId="77777777" w:rsidR="00A56619" w:rsidRDefault="00A56619" w:rsidP="00A56619">
      <w:r>
        <w:t>Answer:</w:t>
      </w:r>
    </w:p>
    <w:p w14:paraId="46066E12" w14:textId="2DE6E914" w:rsidR="00A56619" w:rsidRPr="007C7793" w:rsidRDefault="00A56619" w:rsidP="00A56619">
      <w:pPr>
        <w:rPr>
          <w:rFonts w:ascii="Times New Roman" w:hAnsi="Times New Roman" w:cs="Times New Roman"/>
          <w:sz w:val="40"/>
          <w:szCs w:val="40"/>
        </w:rPr>
      </w:pPr>
      <w:r>
        <w:t>b. perceivable</w:t>
      </w:r>
      <w:r w:rsidR="007C7793">
        <w:br/>
      </w:r>
      <w:r w:rsidR="007C7793">
        <w:br/>
      </w:r>
      <w:r w:rsidR="007C7793">
        <w:tab/>
      </w:r>
      <w:r w:rsidR="007C7793">
        <w:tab/>
      </w:r>
      <w:r w:rsidR="007C7793">
        <w:tab/>
      </w:r>
      <w:r w:rsidR="007C7793">
        <w:tab/>
      </w:r>
      <w:r w:rsidR="007C7793" w:rsidRPr="007C7793">
        <w:rPr>
          <w:rFonts w:ascii="Times New Roman" w:hAnsi="Times New Roman" w:cs="Times New Roman"/>
          <w:sz w:val="40"/>
          <w:szCs w:val="40"/>
        </w:rPr>
        <w:t xml:space="preserve">Chap-3 </w:t>
      </w:r>
    </w:p>
    <w:p w14:paraId="3E41AD3C" w14:textId="77777777" w:rsidR="006236BD" w:rsidRDefault="006236BD" w:rsidP="006236BD">
      <w:r>
        <w:t>1. To create a link to a webpage, you insert code in a(n) _____ document that references the webpage by name and location.</w:t>
      </w:r>
    </w:p>
    <w:p w14:paraId="789FB7FA" w14:textId="77777777" w:rsidR="006236BD" w:rsidRDefault="006236BD" w:rsidP="006236BD">
      <w:r>
        <w:t>Answer: HTML</w:t>
      </w:r>
    </w:p>
    <w:p w14:paraId="2261E237" w14:textId="77777777" w:rsidR="006236BD" w:rsidRDefault="006236BD" w:rsidP="006236BD">
      <w:r>
        <w:t>HTML documents contain code (like &lt;a&gt; tags) that create links to other webpages.</w:t>
      </w:r>
    </w:p>
    <w:p w14:paraId="20301D24" w14:textId="77777777" w:rsidR="006236BD" w:rsidRDefault="006236BD" w:rsidP="006236BD"/>
    <w:p w14:paraId="70DABAA7" w14:textId="77777777" w:rsidR="006236BD" w:rsidRDefault="006236BD" w:rsidP="006236BD">
      <w:r>
        <w:t>2. Christine wishes to create an image with a transparent background. Which file format is best?</w:t>
      </w:r>
    </w:p>
    <w:p w14:paraId="12378AF0" w14:textId="77777777" w:rsidR="006236BD" w:rsidRDefault="006236BD" w:rsidP="006236BD">
      <w:r>
        <w:t>Answer: GIF</w:t>
      </w:r>
    </w:p>
    <w:p w14:paraId="77D9CCCF" w14:textId="77777777" w:rsidR="006236BD" w:rsidRDefault="006236BD" w:rsidP="006236BD">
      <w:r>
        <w:lastRenderedPageBreak/>
        <w:t>GIF supports simple transparency (fully on/off). For smooth transparency, PNG is better but not listed; GIF works among the given options.</w:t>
      </w:r>
    </w:p>
    <w:p w14:paraId="7993272B" w14:textId="77777777" w:rsidR="006236BD" w:rsidRDefault="006236BD" w:rsidP="006236BD"/>
    <w:p w14:paraId="1D529422" w14:textId="77777777" w:rsidR="006236BD" w:rsidRDefault="006236BD" w:rsidP="006236BD">
      <w:r>
        <w:t>3. Which file format uses markup language to create two-dimensional graphics, images, and animations?</w:t>
      </w:r>
    </w:p>
    <w:p w14:paraId="0409AB68" w14:textId="77777777" w:rsidR="006236BD" w:rsidRDefault="006236BD" w:rsidP="006236BD">
      <w:r>
        <w:t>Answer: SVG</w:t>
      </w:r>
    </w:p>
    <w:p w14:paraId="02015A1A" w14:textId="77777777" w:rsidR="006236BD" w:rsidRDefault="006236BD" w:rsidP="006236BD">
      <w:r>
        <w:t>SVG is an XML-based markup format for creating scalable vector graphics, images, and animations.</w:t>
      </w:r>
    </w:p>
    <w:p w14:paraId="08EA3618" w14:textId="77777777" w:rsidR="006236BD" w:rsidRDefault="006236BD" w:rsidP="006236BD"/>
    <w:p w14:paraId="1C29F55D" w14:textId="77777777" w:rsidR="006236BD" w:rsidRDefault="006236BD" w:rsidP="006236BD">
      <w:r>
        <w:t>4. How are webpage images measured?</w:t>
      </w:r>
    </w:p>
    <w:p w14:paraId="10B6B590" w14:textId="77777777" w:rsidR="006236BD" w:rsidRDefault="006236BD" w:rsidP="006236BD">
      <w:r>
        <w:t>Answer: pixels</w:t>
      </w:r>
    </w:p>
    <w:p w14:paraId="4C60162A" w14:textId="77777777" w:rsidR="006236BD" w:rsidRDefault="006236BD" w:rsidP="006236BD">
      <w:r>
        <w:t>Image dimensions are measured in width × height in pixels.</w:t>
      </w:r>
    </w:p>
    <w:p w14:paraId="1D3F17F9" w14:textId="77777777" w:rsidR="006236BD" w:rsidRDefault="006236BD" w:rsidP="006236BD"/>
    <w:p w14:paraId="18876B00" w14:textId="77777777" w:rsidR="006236BD" w:rsidRDefault="006236BD" w:rsidP="006236BD">
      <w:r>
        <w:t>5. Kevin wants to compress a GIF image but keep all color information. Which technique is used?</w:t>
      </w:r>
    </w:p>
    <w:p w14:paraId="1E2093AD" w14:textId="77777777" w:rsidR="006236BD" w:rsidRDefault="006236BD" w:rsidP="006236BD">
      <w:r>
        <w:t>Answer: lossless compression</w:t>
      </w:r>
    </w:p>
    <w:p w14:paraId="62CE21EC" w14:textId="77777777" w:rsidR="006236BD" w:rsidRDefault="006236BD" w:rsidP="006236BD">
      <w:r>
        <w:t>GIF uses lossless compression (LZW algorithm), which reduces file size without losing color data.</w:t>
      </w:r>
    </w:p>
    <w:p w14:paraId="18F83EEB" w14:textId="77777777" w:rsidR="006236BD" w:rsidRDefault="006236BD" w:rsidP="006236BD"/>
    <w:p w14:paraId="06926B3B" w14:textId="77777777" w:rsidR="006236BD" w:rsidRDefault="006236BD" w:rsidP="006236BD">
      <w:r>
        <w:t>6. Which attribute is used to specify alternate text when an image cannot be displayed?</w:t>
      </w:r>
    </w:p>
    <w:p w14:paraId="3A287034" w14:textId="77777777" w:rsidR="006236BD" w:rsidRDefault="006236BD" w:rsidP="006236BD">
      <w:r>
        <w:t>Answer: alt</w:t>
      </w:r>
    </w:p>
    <w:p w14:paraId="3C655674" w14:textId="77777777" w:rsidR="006236BD" w:rsidRDefault="006236BD" w:rsidP="006236BD">
      <w:r>
        <w:t>The alt attribute provides alternative text for accessibility and fallback.</w:t>
      </w:r>
    </w:p>
    <w:p w14:paraId="16B278A2" w14:textId="77777777" w:rsidR="006236BD" w:rsidRDefault="006236BD" w:rsidP="006236BD"/>
    <w:p w14:paraId="57CAA62F" w14:textId="77777777" w:rsidR="006236BD" w:rsidRDefault="006236BD" w:rsidP="006236BD">
      <w:r>
        <w:t>7. Which attribute is used to identify the file name of the image to display?</w:t>
      </w:r>
    </w:p>
    <w:p w14:paraId="14562FEB" w14:textId="77777777" w:rsidR="006236BD" w:rsidRDefault="006236BD" w:rsidP="006236BD">
      <w:r>
        <w:t xml:space="preserve">Answer: </w:t>
      </w:r>
      <w:proofErr w:type="spellStart"/>
      <w:r>
        <w:t>src</w:t>
      </w:r>
      <w:proofErr w:type="spellEnd"/>
    </w:p>
    <w:p w14:paraId="497911DA" w14:textId="77777777" w:rsidR="006236BD" w:rsidRDefault="006236BD" w:rsidP="006236BD">
      <w:r>
        <w:t xml:space="preserve">The </w:t>
      </w:r>
      <w:proofErr w:type="spellStart"/>
      <w:r>
        <w:t>src</w:t>
      </w:r>
      <w:proofErr w:type="spellEnd"/>
      <w:r>
        <w:t xml:space="preserve"> (source) attribute specifies the image file name/location in the &lt;</w:t>
      </w:r>
      <w:proofErr w:type="spellStart"/>
      <w:r>
        <w:t>img</w:t>
      </w:r>
      <w:proofErr w:type="spellEnd"/>
      <w:r>
        <w:t>&gt; tag.</w:t>
      </w:r>
    </w:p>
    <w:p w14:paraId="44AEBCF9" w14:textId="77777777" w:rsidR="006236BD" w:rsidRDefault="006236BD" w:rsidP="006236BD"/>
    <w:p w14:paraId="7E94820E" w14:textId="77777777" w:rsidR="006236BD" w:rsidRDefault="006236BD" w:rsidP="006236BD">
      <w:r>
        <w:t>8. Which element identifies the primary content for a webpage?</w:t>
      </w:r>
    </w:p>
    <w:p w14:paraId="224E5EFB" w14:textId="77777777" w:rsidR="006236BD" w:rsidRDefault="006236BD" w:rsidP="006236BD">
      <w:r>
        <w:t>Answer: main</w:t>
      </w:r>
    </w:p>
    <w:p w14:paraId="339E7B75" w14:textId="77777777" w:rsidR="006236BD" w:rsidRDefault="006236BD" w:rsidP="006236BD">
      <w:r>
        <w:t>The &lt;main&gt; HTML5 element wraps the primary content of the page.</w:t>
      </w:r>
    </w:p>
    <w:p w14:paraId="61F2FACA" w14:textId="77777777" w:rsidR="006236BD" w:rsidRDefault="006236BD" w:rsidP="006236BD"/>
    <w:p w14:paraId="418BF591" w14:textId="77777777" w:rsidR="006236BD" w:rsidRDefault="006236BD" w:rsidP="006236BD">
      <w:r>
        <w:t>9. One div attribute is _____, which identifies a unique area on a webpage.</w:t>
      </w:r>
    </w:p>
    <w:p w14:paraId="3158A1E1" w14:textId="77777777" w:rsidR="006236BD" w:rsidRDefault="006236BD" w:rsidP="006236BD">
      <w:r>
        <w:t>Answer: id</w:t>
      </w:r>
    </w:p>
    <w:p w14:paraId="3047054A" w14:textId="77777777" w:rsidR="006236BD" w:rsidRDefault="006236BD" w:rsidP="006236BD">
      <w:r>
        <w:lastRenderedPageBreak/>
        <w:t>The id attribute gives a unique identifier to an element like a &lt;div&gt;.</w:t>
      </w:r>
    </w:p>
    <w:p w14:paraId="2FA2A57A" w14:textId="77777777" w:rsidR="006236BD" w:rsidRDefault="006236BD" w:rsidP="006236BD"/>
    <w:p w14:paraId="0DB2F8A3" w14:textId="77777777" w:rsidR="006236BD" w:rsidRDefault="006236BD" w:rsidP="006236BD">
      <w:r>
        <w:t>10. Theresa wants to create a hyperlink to her online shop. What element is used?</w:t>
      </w:r>
    </w:p>
    <w:p w14:paraId="25F94B5A" w14:textId="77777777" w:rsidR="006236BD" w:rsidRDefault="006236BD" w:rsidP="006236BD">
      <w:r>
        <w:t>Answer: anchor</w:t>
      </w:r>
    </w:p>
    <w:p w14:paraId="67CC6FC5" w14:textId="77777777" w:rsidR="006236BD" w:rsidRDefault="006236BD" w:rsidP="006236BD">
      <w:r>
        <w:t xml:space="preserve">The &lt;a&gt; (anchor) element creates hyperlinks using the </w:t>
      </w:r>
      <w:proofErr w:type="spellStart"/>
      <w:r>
        <w:t>href</w:t>
      </w:r>
      <w:proofErr w:type="spellEnd"/>
      <w:r>
        <w:t xml:space="preserve"> attribute.</w:t>
      </w:r>
    </w:p>
    <w:p w14:paraId="28E8BBA0" w14:textId="77777777" w:rsidR="006236BD" w:rsidRDefault="006236BD" w:rsidP="006236BD"/>
    <w:p w14:paraId="0372A18D" w14:textId="77777777" w:rsidR="006236BD" w:rsidRDefault="006236BD" w:rsidP="006236BD">
      <w:r>
        <w:t>11. Hyperlinks that link to other webpages within the same website are called _____ links.</w:t>
      </w:r>
    </w:p>
    <w:p w14:paraId="5FAC4914" w14:textId="77777777" w:rsidR="006236BD" w:rsidRDefault="006236BD" w:rsidP="006236BD">
      <w:r>
        <w:t>Answer: relative</w:t>
      </w:r>
    </w:p>
    <w:p w14:paraId="6F7C8092" w14:textId="77777777" w:rsidR="006236BD" w:rsidRDefault="006236BD" w:rsidP="006236BD">
      <w:r>
        <w:t>Relative links use paths relative to the current page (e.g., about.html).</w:t>
      </w:r>
    </w:p>
    <w:p w14:paraId="165D47FE" w14:textId="77777777" w:rsidR="006236BD" w:rsidRDefault="006236BD" w:rsidP="006236BD"/>
    <w:p w14:paraId="139FA4EE" w14:textId="77777777" w:rsidR="006236BD" w:rsidRDefault="006236BD" w:rsidP="006236BD">
      <w:r>
        <w:t>12. Hyperlinks that link to webpages outside of your website are called _____ links.</w:t>
      </w:r>
    </w:p>
    <w:p w14:paraId="6E870724" w14:textId="77777777" w:rsidR="006236BD" w:rsidRDefault="006236BD" w:rsidP="006236BD">
      <w:r>
        <w:t>Answer: absolute</w:t>
      </w:r>
    </w:p>
    <w:p w14:paraId="4D29D142" w14:textId="77777777" w:rsidR="006236BD" w:rsidRDefault="006236BD" w:rsidP="006236BD">
      <w:r>
        <w:t>Absolute links include the full URL (https://...) and are used for external sites.</w:t>
      </w:r>
    </w:p>
    <w:p w14:paraId="584DC171" w14:textId="77777777" w:rsidR="006236BD" w:rsidRDefault="006236BD" w:rsidP="006236BD"/>
    <w:p w14:paraId="3A02FE8B" w14:textId="77777777" w:rsidR="006236BD" w:rsidRDefault="006236BD" w:rsidP="006236BD">
      <w:r>
        <w:t>13. Rita is creating a glossary for a textbook. Which type of list will she likely use?</w:t>
      </w:r>
    </w:p>
    <w:p w14:paraId="1FEBE2F4" w14:textId="77777777" w:rsidR="006236BD" w:rsidRDefault="006236BD" w:rsidP="006236BD">
      <w:r>
        <w:t>Answer: description</w:t>
      </w:r>
    </w:p>
    <w:p w14:paraId="376E76EB" w14:textId="77777777" w:rsidR="006236BD" w:rsidRDefault="006236BD" w:rsidP="006236BD">
      <w:r>
        <w:t>A description list (&lt;dl&gt;) is used for terms (&lt;dt&gt;) and definitions (&lt;dd&gt;), perfect for glossaries.</w:t>
      </w:r>
    </w:p>
    <w:p w14:paraId="23D4EBC4" w14:textId="77777777" w:rsidR="006236BD" w:rsidRDefault="006236BD" w:rsidP="006236BD"/>
    <w:p w14:paraId="3A65823D" w14:textId="77777777" w:rsidR="006236BD" w:rsidRDefault="006236BD" w:rsidP="006236BD">
      <w:r>
        <w:t>14. Which element is used to embed a document within a webpage?</w:t>
      </w:r>
    </w:p>
    <w:p w14:paraId="6342354D" w14:textId="77777777" w:rsidR="006236BD" w:rsidRDefault="006236BD" w:rsidP="006236BD">
      <w:r>
        <w:t>Answer: iframe</w:t>
      </w:r>
    </w:p>
    <w:p w14:paraId="7E03AE53" w14:textId="77777777" w:rsidR="006236BD" w:rsidRDefault="006236BD" w:rsidP="006236BD">
      <w:r>
        <w:t>The &lt;iframe&gt; element embeds another HTML document inside the current page.</w:t>
      </w:r>
    </w:p>
    <w:p w14:paraId="6E43A0CF" w14:textId="77777777" w:rsidR="006236BD" w:rsidRDefault="006236BD" w:rsidP="006236BD"/>
    <w:p w14:paraId="337D0C60" w14:textId="77777777" w:rsidR="006236BD" w:rsidRDefault="006236BD" w:rsidP="006236BD">
      <w:r>
        <w:t>15. Which syntax correctly displays the anchor tag for an “About Us” webpage?</w:t>
      </w:r>
    </w:p>
    <w:p w14:paraId="5F509D5C" w14:textId="77777777" w:rsidR="006236BD" w:rsidRDefault="006236BD" w:rsidP="006236BD">
      <w:r>
        <w:t xml:space="preserve">Answer: &lt;a </w:t>
      </w:r>
      <w:proofErr w:type="spellStart"/>
      <w:r>
        <w:t>href</w:t>
      </w:r>
      <w:proofErr w:type="spellEnd"/>
      <w:r>
        <w:t>="about.html"&gt;About Us&lt;/a&gt;</w:t>
      </w:r>
    </w:p>
    <w:p w14:paraId="0E8878CA" w14:textId="32B1AE23" w:rsidR="007C7793" w:rsidRDefault="006236BD" w:rsidP="006236BD">
      <w:r>
        <w:t xml:space="preserve">Correct HTML syntax uses &lt;a </w:t>
      </w:r>
      <w:proofErr w:type="spellStart"/>
      <w:r>
        <w:t>href</w:t>
      </w:r>
      <w:proofErr w:type="spellEnd"/>
      <w:r>
        <w:t>="filename"&gt;Link Text&lt;/a&gt;.</w:t>
      </w:r>
    </w:p>
    <w:sectPr w:rsidR="007C7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619"/>
    <w:rsid w:val="006236BD"/>
    <w:rsid w:val="007C7793"/>
    <w:rsid w:val="00A56619"/>
    <w:rsid w:val="00DF1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99CA4"/>
  <w15:chartTrackingRefBased/>
  <w15:docId w15:val="{88096D65-C398-4E7D-97A7-D6387BB5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780</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Shehreen</dc:creator>
  <cp:keywords/>
  <dc:description/>
  <cp:lastModifiedBy>Sabrina Shehreen</cp:lastModifiedBy>
  <cp:revision>2</cp:revision>
  <dcterms:created xsi:type="dcterms:W3CDTF">2026-01-10T02:23:00Z</dcterms:created>
  <dcterms:modified xsi:type="dcterms:W3CDTF">2026-01-25T01:18:00Z</dcterms:modified>
</cp:coreProperties>
</file>