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42EF" w14:textId="77777777" w:rsidR="00175B8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3258BBBE" w14:textId="77777777" w:rsidR="00175B8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127379A" w14:textId="77777777" w:rsidR="00175B8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288CBEAD" w14:textId="77777777" w:rsidR="00175B8B" w:rsidRDefault="00175B8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5B8B" w14:paraId="42EDBD92" w14:textId="77777777">
        <w:tc>
          <w:tcPr>
            <w:tcW w:w="4508" w:type="dxa"/>
          </w:tcPr>
          <w:p w14:paraId="3A7BC160" w14:textId="77777777" w:rsidR="00175B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B64123" w14:textId="33D8D6DE" w:rsidR="00175B8B" w:rsidRDefault="002648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175B8B" w14:paraId="07983D13" w14:textId="77777777">
        <w:tc>
          <w:tcPr>
            <w:tcW w:w="4508" w:type="dxa"/>
          </w:tcPr>
          <w:p w14:paraId="358E6C6C" w14:textId="77777777" w:rsidR="00175B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E231AB" w14:textId="23ED7A75" w:rsidR="00175B8B" w:rsidRDefault="00264862">
            <w:pPr>
              <w:rPr>
                <w:rFonts w:ascii="Calibri" w:eastAsia="Calibri" w:hAnsi="Calibri" w:cs="Calibri"/>
              </w:rPr>
            </w:pPr>
            <w:r w:rsidRPr="00264862">
              <w:rPr>
                <w:rFonts w:ascii="Calibri" w:eastAsia="Calibri" w:hAnsi="Calibri" w:cs="Calibri"/>
              </w:rPr>
              <w:t>SWTID-2026-4507</w:t>
            </w:r>
          </w:p>
        </w:tc>
      </w:tr>
      <w:tr w:rsidR="00175B8B" w14:paraId="44FF73B7" w14:textId="77777777">
        <w:tc>
          <w:tcPr>
            <w:tcW w:w="4508" w:type="dxa"/>
          </w:tcPr>
          <w:p w14:paraId="766BAE1B" w14:textId="77777777" w:rsidR="00175B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034875" w14:textId="77777777" w:rsidR="00175B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175B8B" w14:paraId="15C11216" w14:textId="77777777">
        <w:tc>
          <w:tcPr>
            <w:tcW w:w="4508" w:type="dxa"/>
          </w:tcPr>
          <w:p w14:paraId="17070AB3" w14:textId="77777777" w:rsidR="00175B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3238FE" w14:textId="77777777" w:rsidR="00175B8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DF971B" w14:textId="77777777" w:rsidR="00175B8B" w:rsidRDefault="00175B8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EB4BABA" w14:textId="77777777" w:rsidR="00175B8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566C5C31" w14:textId="77777777" w:rsidR="00175B8B" w:rsidRDefault="00000000">
      <w:r>
        <w:rPr>
          <w:noProof/>
        </w:rPr>
        <w:lastRenderedPageBreak/>
        <w:drawing>
          <wp:inline distT="114300" distB="114300" distL="114300" distR="114300" wp14:anchorId="1619AFDA" wp14:editId="727BEED2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75B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0AE1FC-E44B-4775-930B-1ED884CF55FC}"/>
    <w:embedBold r:id="rId2" w:fontKey="{040E9277-D184-4AB2-BFED-74B4C59C79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8CBD3B-1CF9-4C7A-9F3C-79D27195EA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B8B"/>
    <w:rsid w:val="00175B8B"/>
    <w:rsid w:val="00264862"/>
    <w:rsid w:val="00C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D81A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shermel2809@outlook.com</cp:lastModifiedBy>
  <cp:revision>2</cp:revision>
  <dcterms:created xsi:type="dcterms:W3CDTF">2026-03-08T17:29:00Z</dcterms:created>
  <dcterms:modified xsi:type="dcterms:W3CDTF">2026-03-08T17:29:00Z</dcterms:modified>
</cp:coreProperties>
</file>