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0965A7" w14:textId="77777777" w:rsidR="008270C2" w:rsidRPr="008270C2" w:rsidRDefault="008270C2" w:rsidP="008270C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270C2">
        <w:rPr>
          <w:rFonts w:ascii="Times New Roman" w:hAnsi="Times New Roman" w:cs="Times New Roman"/>
          <w:b/>
          <w:bCs/>
          <w:sz w:val="32"/>
          <w:szCs w:val="32"/>
        </w:rPr>
        <w:t xml:space="preserve">Тема: Развертывание среды программирования </w:t>
      </w:r>
      <w:proofErr w:type="spellStart"/>
      <w:r w:rsidRPr="008270C2">
        <w:rPr>
          <w:rFonts w:ascii="Times New Roman" w:hAnsi="Times New Roman" w:cs="Times New Roman"/>
          <w:b/>
          <w:bCs/>
          <w:sz w:val="32"/>
          <w:szCs w:val="32"/>
        </w:rPr>
        <w:t>Julia</w:t>
      </w:r>
      <w:proofErr w:type="spellEnd"/>
      <w:r w:rsidRPr="008270C2">
        <w:rPr>
          <w:rFonts w:ascii="Times New Roman" w:hAnsi="Times New Roman" w:cs="Times New Roman"/>
          <w:b/>
          <w:bCs/>
          <w:sz w:val="32"/>
          <w:szCs w:val="32"/>
        </w:rPr>
        <w:t xml:space="preserve"> в VS Code и решение задачи классификации с использованием </w:t>
      </w:r>
      <w:proofErr w:type="spellStart"/>
      <w:r w:rsidRPr="008270C2">
        <w:rPr>
          <w:rFonts w:ascii="Times New Roman" w:hAnsi="Times New Roman" w:cs="Times New Roman"/>
          <w:b/>
          <w:bCs/>
          <w:sz w:val="32"/>
          <w:szCs w:val="32"/>
        </w:rPr>
        <w:t>Jupyter</w:t>
      </w:r>
      <w:proofErr w:type="spellEnd"/>
      <w:r w:rsidRPr="008270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270C2">
        <w:rPr>
          <w:rFonts w:ascii="Times New Roman" w:hAnsi="Times New Roman" w:cs="Times New Roman"/>
          <w:b/>
          <w:bCs/>
          <w:sz w:val="32"/>
          <w:szCs w:val="32"/>
        </w:rPr>
        <w:t>Notebook</w:t>
      </w:r>
      <w:proofErr w:type="spellEnd"/>
    </w:p>
    <w:p w14:paraId="52B81AE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7BEDB75B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— современный язык программирования, разработанный для численных вычислений и анализа больших данных. Он занимает нишу между Python (простота) и C/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Fortran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(высокая производительность). В данном проекте была развернута среда разработки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в Visual Studio Code и решена прикладная задача анализа данных: классификация цветов ирисов с помощью метода K-ближайших соседей.</w:t>
      </w:r>
    </w:p>
    <w:p w14:paraId="69A0264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5691D12E">
          <v:rect id="_x0000_i1344" style="width:0;height:0" o:hralign="center" o:hrstd="t" o:hr="t" fillcolor="#a0a0a0" stroked="f"/>
        </w:pict>
      </w:r>
    </w:p>
    <w:p w14:paraId="3FE9545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2. Развёртывание среды</w:t>
      </w:r>
    </w:p>
    <w:p w14:paraId="7554C885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2.1 Шаги настройки:</w:t>
      </w:r>
    </w:p>
    <w:p w14:paraId="509D8463" w14:textId="77777777" w:rsidR="008270C2" w:rsidRPr="008270C2" w:rsidRDefault="008270C2" w:rsidP="008270C2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Скачана и установлена 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 с официального сайта </w:t>
      </w:r>
      <w:hyperlink r:id="rId5" w:history="1">
        <w:r w:rsidRPr="008270C2">
          <w:rPr>
            <w:rStyle w:val="ac"/>
            <w:rFonts w:ascii="Times New Roman" w:hAnsi="Times New Roman" w:cs="Times New Roman"/>
            <w:sz w:val="28"/>
            <w:szCs w:val="28"/>
          </w:rPr>
          <w:t>https://julialang.org</w:t>
        </w:r>
      </w:hyperlink>
      <w:r w:rsidRPr="008270C2">
        <w:rPr>
          <w:rFonts w:ascii="Times New Roman" w:hAnsi="Times New Roman" w:cs="Times New Roman"/>
          <w:sz w:val="28"/>
          <w:szCs w:val="28"/>
        </w:rPr>
        <w:t>.</w:t>
      </w:r>
    </w:p>
    <w:p w14:paraId="45EC9D5C" w14:textId="77777777" w:rsidR="008270C2" w:rsidRPr="008270C2" w:rsidRDefault="008270C2" w:rsidP="008270C2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</w:rPr>
        <w:t>Установлена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IDE Visual Studio Code.</w:t>
      </w:r>
    </w:p>
    <w:p w14:paraId="215DB2A2" w14:textId="77777777" w:rsidR="008270C2" w:rsidRPr="008270C2" w:rsidRDefault="008270C2" w:rsidP="008270C2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</w:rPr>
        <w:t>В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VS Code </w:t>
      </w:r>
      <w:r w:rsidRPr="008270C2">
        <w:rPr>
          <w:rFonts w:ascii="Times New Roman" w:hAnsi="Times New Roman" w:cs="Times New Roman"/>
          <w:sz w:val="28"/>
          <w:szCs w:val="28"/>
        </w:rPr>
        <w:t>открыт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 Extensions Marketplace, </w:t>
      </w:r>
      <w:r w:rsidRPr="008270C2">
        <w:rPr>
          <w:rFonts w:ascii="Times New Roman" w:hAnsi="Times New Roman" w:cs="Times New Roman"/>
          <w:sz w:val="28"/>
          <w:szCs w:val="28"/>
        </w:rPr>
        <w:t>добавлен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плагин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> Julia.</w:t>
      </w:r>
    </w:p>
    <w:p w14:paraId="229AAD05" w14:textId="77777777" w:rsidR="008270C2" w:rsidRPr="008270C2" w:rsidRDefault="008270C2" w:rsidP="008270C2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Создан новый проект и открыт файл 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my-</w:t>
      </w:r>
      <w:proofErr w:type="gramStart"/>
      <w:r w:rsidRPr="008270C2">
        <w:rPr>
          <w:rFonts w:ascii="Times New Roman" w:hAnsi="Times New Roman" w:cs="Times New Roman"/>
          <w:sz w:val="28"/>
          <w:szCs w:val="28"/>
        </w:rPr>
        <w:t>project.ipynb</w:t>
      </w:r>
      <w:proofErr w:type="spellEnd"/>
      <w:proofErr w:type="gramEnd"/>
      <w:r w:rsidRPr="008270C2">
        <w:rPr>
          <w:rFonts w:ascii="Times New Roman" w:hAnsi="Times New Roman" w:cs="Times New Roman"/>
          <w:sz w:val="28"/>
          <w:szCs w:val="28"/>
        </w:rPr>
        <w:t>.</w:t>
      </w:r>
    </w:p>
    <w:p w14:paraId="22EC6D30" w14:textId="77777777" w:rsidR="008270C2" w:rsidRPr="008270C2" w:rsidRDefault="008270C2" w:rsidP="008270C2">
      <w:pPr>
        <w:numPr>
          <w:ilvl w:val="0"/>
          <w:numId w:val="29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 xml:space="preserve">В правом верхнем углу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выбран ядро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 (через Select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).</w:t>
      </w:r>
    </w:p>
    <w:p w14:paraId="63259224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2.2 Используемые пакеты:</w:t>
      </w:r>
    </w:p>
    <w:p w14:paraId="336468C3" w14:textId="77777777" w:rsidR="008270C2" w:rsidRPr="008270C2" w:rsidRDefault="008270C2" w:rsidP="008270C2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CSV — для работы с данными в формате CSV;</w:t>
      </w:r>
    </w:p>
    <w:p w14:paraId="2E13DA15" w14:textId="77777777" w:rsidR="008270C2" w:rsidRPr="008270C2" w:rsidRDefault="008270C2" w:rsidP="008270C2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DataFrames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 — для удобной табличной обработки данных;</w:t>
      </w:r>
    </w:p>
    <w:p w14:paraId="4AA217EB" w14:textId="77777777" w:rsidR="008270C2" w:rsidRPr="008270C2" w:rsidRDefault="008270C2" w:rsidP="008270C2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ScikitLearn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 — интерфейс для вызова функций машинного обучения;</w:t>
      </w:r>
    </w:p>
    <w:p w14:paraId="477C665E" w14:textId="77777777" w:rsidR="008270C2" w:rsidRPr="008270C2" w:rsidRDefault="008270C2" w:rsidP="008270C2">
      <w:pPr>
        <w:numPr>
          <w:ilvl w:val="0"/>
          <w:numId w:val="30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Plots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 — визуализация данных.</w:t>
      </w:r>
    </w:p>
    <w:p w14:paraId="0A6FEF61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Установка пакетов выполняется командой:</w:t>
      </w:r>
    </w:p>
    <w:p w14:paraId="033F1DCE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276718D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Pkg</w:t>
      </w:r>
      <w:proofErr w:type="spellEnd"/>
    </w:p>
    <w:p w14:paraId="3930C201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Pkg.add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["CSV", "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", "Plots"])</w:t>
      </w:r>
    </w:p>
    <w:p w14:paraId="1E8F7F4D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3312B1C5">
          <v:rect id="_x0000_i1345" style="width:0;height:0" o:hralign="center" o:hrstd="t" o:hr="t" fillcolor="#a0a0a0" stroked="f"/>
        </w:pict>
      </w:r>
    </w:p>
    <w:p w14:paraId="021365C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3. Постановка задачи</w:t>
      </w:r>
    </w:p>
    <w:p w14:paraId="3D340444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lastRenderedPageBreak/>
        <w:t>Проект: Классификация ирисов (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).</w:t>
      </w:r>
      <w:r w:rsidRPr="008270C2">
        <w:rPr>
          <w:rFonts w:ascii="Times New Roman" w:hAnsi="Times New Roman" w:cs="Times New Roman"/>
          <w:sz w:val="28"/>
          <w:szCs w:val="28"/>
        </w:rPr>
        <w:br/>
        <w:t>Цель — создать модель, способную определить вид цветка (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Setosa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Versicolor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Virginica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 по его характеристикам.</w:t>
      </w:r>
    </w:p>
    <w:p w14:paraId="0F948C69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Этапы работы:</w:t>
      </w:r>
    </w:p>
    <w:p w14:paraId="50DB4B3F" w14:textId="77777777" w:rsidR="008270C2" w:rsidRPr="008270C2" w:rsidRDefault="008270C2" w:rsidP="008270C2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Загрузка датасета.</w:t>
      </w:r>
    </w:p>
    <w:p w14:paraId="07E28515" w14:textId="77777777" w:rsidR="008270C2" w:rsidRPr="008270C2" w:rsidRDefault="008270C2" w:rsidP="008270C2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Разделение обучающей и тестовой выборки.</w:t>
      </w:r>
    </w:p>
    <w:p w14:paraId="18183E43" w14:textId="77777777" w:rsidR="008270C2" w:rsidRPr="008270C2" w:rsidRDefault="008270C2" w:rsidP="008270C2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Построение классификатора KNN (K-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nearest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neighbors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).</w:t>
      </w:r>
    </w:p>
    <w:p w14:paraId="75195CB0" w14:textId="77777777" w:rsidR="008270C2" w:rsidRPr="008270C2" w:rsidRDefault="008270C2" w:rsidP="008270C2">
      <w:pPr>
        <w:numPr>
          <w:ilvl w:val="0"/>
          <w:numId w:val="31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Оценка качества модели.</w:t>
      </w:r>
    </w:p>
    <w:p w14:paraId="6905CFA9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6F3AA728">
          <v:rect id="_x0000_i1346" style="width:0;height:0" o:hralign="center" o:hrstd="t" o:hr="t" fillcolor="#a0a0a0" stroked="f"/>
        </w:pict>
      </w:r>
    </w:p>
    <w:p w14:paraId="1EFC6CD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4. Решение задачи</w:t>
      </w:r>
    </w:p>
    <w:p w14:paraId="54E799BE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4.1 Загрузка данных</w:t>
      </w:r>
    </w:p>
    <w:p w14:paraId="5401E59D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67D29ED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CSV,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DataFrames</w:t>
      </w:r>
      <w:proofErr w:type="spellEnd"/>
    </w:p>
    <w:p w14:paraId="162459AD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9104D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 Загружаем датасет из открытого источника</w:t>
      </w:r>
    </w:p>
    <w:p w14:paraId="5573480E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CSV.read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("iris.csv",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</w:t>
      </w:r>
    </w:p>
    <w:p w14:paraId="42A01169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C8B832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C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, 5</w:t>
      </w:r>
      <w:proofErr w:type="gramStart"/>
      <w:r w:rsidRPr="008270C2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8270C2">
        <w:rPr>
          <w:rFonts w:ascii="Times New Roman" w:hAnsi="Times New Roman" w:cs="Times New Roman"/>
          <w:sz w:val="28"/>
          <w:szCs w:val="28"/>
        </w:rPr>
        <w:t xml:space="preserve"> просмотр первых строк</w:t>
      </w:r>
    </w:p>
    <w:p w14:paraId="5C4F21D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4.2 Подготовка данных</w:t>
      </w:r>
    </w:p>
    <w:p w14:paraId="62D2207A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3234CD5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 Преобразование меток классов (видов ириса) в числовой формат</w:t>
      </w:r>
    </w:p>
    <w:p w14:paraId="2EB5BD4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labels = </w:t>
      </w: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iris.Species</w:t>
      </w:r>
      <w:proofErr w:type="spellEnd"/>
      <w:proofErr w:type="gramEnd"/>
    </w:p>
    <w:p w14:paraId="0D2BE5C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features =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Matrix(select(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iris,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Not(:Species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681ABC9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4C2AB2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 Деление данных на обучающую и тестовую выборку</w:t>
      </w:r>
    </w:p>
    <w:p w14:paraId="1B2CC20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ScikitLearn.CrossValidation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1F1C2544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train_test_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features, labels,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=0.2,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=42)</w:t>
      </w:r>
    </w:p>
    <w:p w14:paraId="15CE675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4.3 </w:t>
      </w:r>
      <w:r w:rsidRPr="008270C2">
        <w:rPr>
          <w:rFonts w:ascii="Times New Roman" w:hAnsi="Times New Roman" w:cs="Times New Roman"/>
          <w:b/>
          <w:bCs/>
          <w:sz w:val="28"/>
          <w:szCs w:val="28"/>
        </w:rPr>
        <w:t>Построение</w:t>
      </w:r>
      <w:r w:rsidRPr="0082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82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KNN</w:t>
      </w:r>
    </w:p>
    <w:p w14:paraId="2A5E381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</w:p>
    <w:p w14:paraId="7B9A7D8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</w:t>
      </w:r>
      <w:proofErr w:type="spellEnd"/>
    </w:p>
    <w:p w14:paraId="70CEA691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@sk_import neighbors: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</w:p>
    <w:p w14:paraId="42D8F2B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397C5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 Создаём модель KNN с k=3</w:t>
      </w:r>
    </w:p>
    <w:p w14:paraId="114212C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model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2ED6DDDE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0A606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270C2">
        <w:rPr>
          <w:rFonts w:ascii="Times New Roman" w:hAnsi="Times New Roman" w:cs="Times New Roman"/>
          <w:sz w:val="28"/>
          <w:szCs w:val="28"/>
        </w:rPr>
        <w:t>Обучение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модели</w:t>
      </w:r>
    </w:p>
    <w:p w14:paraId="1D1FE45F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fit!(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model,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B88CB6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F025C7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270C2">
        <w:rPr>
          <w:rFonts w:ascii="Times New Roman" w:hAnsi="Times New Roman" w:cs="Times New Roman"/>
          <w:sz w:val="28"/>
          <w:szCs w:val="28"/>
        </w:rPr>
        <w:t>Предсказания</w:t>
      </w:r>
    </w:p>
    <w:p w14:paraId="0CE62AC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model,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5039B8F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4.4 </w:t>
      </w:r>
      <w:r w:rsidRPr="008270C2">
        <w:rPr>
          <w:rFonts w:ascii="Times New Roman" w:hAnsi="Times New Roman" w:cs="Times New Roman"/>
          <w:b/>
          <w:bCs/>
          <w:sz w:val="28"/>
          <w:szCs w:val="28"/>
        </w:rPr>
        <w:t>Оценка</w:t>
      </w:r>
      <w:r w:rsidRPr="008270C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b/>
          <w:bCs/>
          <w:sz w:val="28"/>
          <w:szCs w:val="28"/>
        </w:rPr>
        <w:t>точности</w:t>
      </w:r>
    </w:p>
    <w:p w14:paraId="2673AE8B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julia</w:t>
      </w:r>
      <w:proofErr w:type="spellEnd"/>
    </w:p>
    <w:p w14:paraId="3EFBCC0F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ScikitLearn.Metrics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accuracy_score</w:t>
      </w:r>
      <w:proofErr w:type="spellEnd"/>
    </w:p>
    <w:p w14:paraId="5CD032D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3A4DD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acc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accuracy_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9C85F95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C2">
        <w:rPr>
          <w:rFonts w:ascii="Times New Roman" w:hAnsi="Times New Roman" w:cs="Times New Roman"/>
          <w:sz w:val="28"/>
          <w:szCs w:val="28"/>
        </w:rPr>
        <w:t xml:space="preserve">"Точность модели: ",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</w:t>
      </w:r>
    </w:p>
    <w:p w14:paraId="4707BF5B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Segoe UI Emoji" w:hAnsi="Segoe UI Emoji" w:cs="Segoe UI Emoji"/>
          <w:sz w:val="28"/>
          <w:szCs w:val="28"/>
        </w:rPr>
        <w:t>💡</w:t>
      </w:r>
      <w:r w:rsidRPr="008270C2">
        <w:rPr>
          <w:rFonts w:ascii="Times New Roman" w:hAnsi="Times New Roman" w:cs="Times New Roman"/>
          <w:sz w:val="28"/>
          <w:szCs w:val="28"/>
        </w:rPr>
        <w:t xml:space="preserve"> В типичном запуске точность модели ≈ 95–97% (в зависимости от случайного разбиения).</w:t>
      </w:r>
    </w:p>
    <w:p w14:paraId="0F44D2F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382BAC82">
          <v:rect id="_x0000_i1347" style="width:0;height:0" o:hralign="center" o:hrstd="t" o:hr="t" fillcolor="#a0a0a0" stroked="f"/>
        </w:pict>
      </w:r>
    </w:p>
    <w:p w14:paraId="5E5D0299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5. Визуализация результатов</w:t>
      </w:r>
    </w:p>
    <w:p w14:paraId="3139976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09711804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Plots</w:t>
      </w:r>
      <w:proofErr w:type="spellEnd"/>
    </w:p>
    <w:p w14:paraId="52B318A2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C4EE1F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 Визуализация двух признаков</w:t>
      </w:r>
    </w:p>
    <w:p w14:paraId="0CEFEAFD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>scatter(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2], group=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B16A99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="Sepal length",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="Sepal width",</w:t>
      </w:r>
    </w:p>
    <w:p w14:paraId="5F74590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="Обучающая выборка ирисов")</w:t>
      </w:r>
    </w:p>
    <w:p w14:paraId="0D8909E3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Диаграмма демонстрирует различие трёх классов по характеристикам.</w:t>
      </w:r>
    </w:p>
    <w:p w14:paraId="5D4D0BDA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7E85BE2E">
          <v:rect id="_x0000_i1348" style="width:0;height:0" o:hralign="center" o:hrstd="t" o:hr="t" fillcolor="#a0a0a0" stroked="f"/>
        </w:pict>
      </w:r>
    </w:p>
    <w:p w14:paraId="6FCC817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Результаты</w:t>
      </w:r>
    </w:p>
    <w:p w14:paraId="13906357" w14:textId="77777777" w:rsidR="008270C2" w:rsidRPr="008270C2" w:rsidRDefault="008270C2" w:rsidP="008270C2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Установлена среда 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+ VS Code +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.</w:t>
      </w:r>
    </w:p>
    <w:p w14:paraId="253FCCA9" w14:textId="77777777" w:rsidR="008270C2" w:rsidRPr="008270C2" w:rsidRDefault="008270C2" w:rsidP="008270C2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Реализована модель классификации для 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dataset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.</w:t>
      </w:r>
    </w:p>
    <w:p w14:paraId="1B9B30E2" w14:textId="77777777" w:rsidR="008270C2" w:rsidRPr="008270C2" w:rsidRDefault="008270C2" w:rsidP="008270C2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Полученная точность модели: ~96%.</w:t>
      </w:r>
    </w:p>
    <w:p w14:paraId="2BAF1E80" w14:textId="77777777" w:rsidR="008270C2" w:rsidRPr="008270C2" w:rsidRDefault="008270C2" w:rsidP="008270C2">
      <w:pPr>
        <w:numPr>
          <w:ilvl w:val="0"/>
          <w:numId w:val="32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Построены графики данных.</w:t>
      </w:r>
    </w:p>
    <w:p w14:paraId="7831EA84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6BDDEB6F">
          <v:rect id="_x0000_i1349" style="width:0;height:0" o:hralign="center" o:hrstd="t" o:hr="t" fillcolor="#a0a0a0" stroked="f"/>
        </w:pict>
      </w:r>
    </w:p>
    <w:p w14:paraId="2DFEB7E0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 xml:space="preserve">7. Достоинства </w:t>
      </w:r>
      <w:proofErr w:type="spellStart"/>
      <w:r w:rsidRPr="008270C2">
        <w:rPr>
          <w:rFonts w:ascii="Times New Roman" w:hAnsi="Times New Roman" w:cs="Times New Roman"/>
          <w:b/>
          <w:bCs/>
          <w:sz w:val="28"/>
          <w:szCs w:val="28"/>
        </w:rPr>
        <w:t>Julia</w:t>
      </w:r>
      <w:proofErr w:type="spellEnd"/>
    </w:p>
    <w:p w14:paraId="1FE0D1D6" w14:textId="77777777" w:rsidR="008270C2" w:rsidRPr="008270C2" w:rsidRDefault="008270C2" w:rsidP="008270C2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Высокая скорость работы (ближе к C, чем Python).</w:t>
      </w:r>
    </w:p>
    <w:p w14:paraId="0EDEC0D5" w14:textId="77777777" w:rsidR="008270C2" w:rsidRPr="008270C2" w:rsidRDefault="008270C2" w:rsidP="008270C2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Удобный синтаксис, похожий на Python и MATLAB.</w:t>
      </w:r>
    </w:p>
    <w:p w14:paraId="129866CD" w14:textId="77777777" w:rsidR="008270C2" w:rsidRPr="008270C2" w:rsidRDefault="008270C2" w:rsidP="008270C2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Богатый набор библиотек для научных вычислений.</w:t>
      </w:r>
    </w:p>
    <w:p w14:paraId="7BAC7B85" w14:textId="77777777" w:rsidR="008270C2" w:rsidRPr="008270C2" w:rsidRDefault="008270C2" w:rsidP="008270C2">
      <w:pPr>
        <w:numPr>
          <w:ilvl w:val="0"/>
          <w:numId w:val="33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 xml:space="preserve">Отлично интегрируется с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и VS Code.</w:t>
      </w:r>
    </w:p>
    <w:p w14:paraId="230B8E3C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Недостатки:</w:t>
      </w:r>
    </w:p>
    <w:p w14:paraId="0D5C6373" w14:textId="77777777" w:rsidR="008270C2" w:rsidRPr="008270C2" w:rsidRDefault="008270C2" w:rsidP="008270C2">
      <w:pPr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Экосистема ещё меньше, чем у Python.</w:t>
      </w:r>
    </w:p>
    <w:p w14:paraId="2C5FE97A" w14:textId="77777777" w:rsidR="008270C2" w:rsidRPr="008270C2" w:rsidRDefault="008270C2" w:rsidP="008270C2">
      <w:pPr>
        <w:numPr>
          <w:ilvl w:val="0"/>
          <w:numId w:val="34"/>
        </w:num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Некоторые библиотеки в стадии разработки.</w:t>
      </w:r>
    </w:p>
    <w:p w14:paraId="768CB7B9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pict w14:anchorId="3B9E03ED">
          <v:rect id="_x0000_i1350" style="width:0;height:0" o:hralign="center" o:hrstd="t" o:hr="t" fillcolor="#a0a0a0" stroked="f"/>
        </w:pict>
      </w:r>
    </w:p>
    <w:p w14:paraId="0F711C36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270C2">
        <w:rPr>
          <w:rFonts w:ascii="Times New Roman" w:hAnsi="Times New Roman" w:cs="Times New Roman"/>
          <w:b/>
          <w:bCs/>
          <w:sz w:val="28"/>
          <w:szCs w:val="28"/>
        </w:rPr>
        <w:t>8. Заключение</w:t>
      </w:r>
    </w:p>
    <w:p w14:paraId="0153FB98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показала себя как мощный инструмент для анализа данных и машинного обучения. В задаче классификации ирисов удалось построить эффективную модель всего несколькими строками кода. Использование VS Code и расширения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обеспечивает современную среду разработки с поддержкой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Notebook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.</w:t>
      </w:r>
    </w:p>
    <w:p w14:paraId="0DE79DA2" w14:textId="77777777" w:rsidR="008270C2" w:rsidRPr="008270C2" w:rsidRDefault="008270C2" w:rsidP="008270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— перспективный язык для студентов и исследователей в области вычислений, моделирования и анализа данных.</w:t>
      </w:r>
    </w:p>
    <w:p w14:paraId="16F906E5" w14:textId="0C40FB75" w:rsidR="00AE23BF" w:rsidRDefault="00AE23BF" w:rsidP="008270C2">
      <w:pPr>
        <w:rPr>
          <w:rFonts w:ascii="Times New Roman" w:hAnsi="Times New Roman" w:cs="Times New Roman"/>
          <w:sz w:val="28"/>
          <w:szCs w:val="28"/>
        </w:rPr>
      </w:pPr>
    </w:p>
    <w:p w14:paraId="54B01078" w14:textId="13F5B2F4" w:rsidR="008270C2" w:rsidRPr="008270C2" w:rsidRDefault="008270C2" w:rsidP="008270C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8270C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Приложение: листинг кода</w:t>
      </w:r>
    </w:p>
    <w:p w14:paraId="0174AA28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Файл: 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my-</w:t>
      </w:r>
      <w:proofErr w:type="gramStart"/>
      <w:r w:rsidRPr="008270C2">
        <w:rPr>
          <w:rFonts w:ascii="Times New Roman" w:hAnsi="Times New Roman" w:cs="Times New Roman"/>
          <w:sz w:val="28"/>
          <w:szCs w:val="28"/>
        </w:rPr>
        <w:t>project.ipynb</w:t>
      </w:r>
      <w:proofErr w:type="spellEnd"/>
      <w:proofErr w:type="gramEnd"/>
    </w:p>
    <w:p w14:paraId="73B07CD8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julia</w:t>
      </w:r>
      <w:proofErr w:type="spellEnd"/>
    </w:p>
    <w:p w14:paraId="54B27323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### Установка пакетов (однократно)</w:t>
      </w:r>
    </w:p>
    <w:p w14:paraId="5CF7F714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Pkg</w:t>
      </w:r>
      <w:proofErr w:type="spellEnd"/>
    </w:p>
    <w:p w14:paraId="2FCEB3A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Pkg.add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["CSV", "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", "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", "Plots"])</w:t>
      </w:r>
    </w:p>
    <w:p w14:paraId="27CECB09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4FE90B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### 1. </w:t>
      </w:r>
      <w:r w:rsidRPr="008270C2">
        <w:rPr>
          <w:rFonts w:ascii="Times New Roman" w:hAnsi="Times New Roman" w:cs="Times New Roman"/>
          <w:sz w:val="28"/>
          <w:szCs w:val="28"/>
        </w:rPr>
        <w:t>Загрузка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данных</w:t>
      </w:r>
    </w:p>
    <w:p w14:paraId="6BAC1D7D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CSV,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DataFrames</w:t>
      </w:r>
      <w:proofErr w:type="spellEnd"/>
    </w:p>
    <w:p w14:paraId="44F4441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4ED9C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iris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CSV.read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("iris.csv", </w:t>
      </w: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)   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r w:rsidRPr="008270C2">
        <w:rPr>
          <w:rFonts w:ascii="Times New Roman" w:hAnsi="Times New Roman" w:cs="Times New Roman"/>
          <w:sz w:val="28"/>
          <w:szCs w:val="28"/>
        </w:rPr>
        <w:t>Датасет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в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формате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CSV</w:t>
      </w:r>
    </w:p>
    <w:p w14:paraId="0E7C6FE9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</w:rPr>
        <w:t>first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8270C2">
        <w:rPr>
          <w:rFonts w:ascii="Times New Roman" w:hAnsi="Times New Roman" w:cs="Times New Roman"/>
          <w:sz w:val="28"/>
          <w:szCs w:val="28"/>
        </w:rPr>
        <w:t>iris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, 5)                           # Просмотр первых строк</w:t>
      </w:r>
    </w:p>
    <w:p w14:paraId="56DE093F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</w:p>
    <w:p w14:paraId="1F159A4B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### 2. Подготовка данных</w:t>
      </w:r>
    </w:p>
    <w:p w14:paraId="1ACCF203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ScikitLearn.CrossValidation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train_test_split</w:t>
      </w:r>
      <w:proofErr w:type="spellEnd"/>
    </w:p>
    <w:p w14:paraId="436D0A7F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886D3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labels = </w:t>
      </w: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iris.Species</w:t>
      </w:r>
      <w:proofErr w:type="spellEnd"/>
      <w:proofErr w:type="gramEnd"/>
    </w:p>
    <w:p w14:paraId="18991A95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features =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Matrix(select(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iris,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Not(:Species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)))</w:t>
      </w:r>
    </w:p>
    <w:p w14:paraId="449D7602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C50730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train_test_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split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</w:p>
    <w:p w14:paraId="0CB19BD3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   features, labels,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test_size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=0.2,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random_state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=42</w:t>
      </w:r>
    </w:p>
    <w:p w14:paraId="14B3A9E6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B89918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0D1FD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### 3. </w:t>
      </w:r>
      <w:r w:rsidRPr="008270C2">
        <w:rPr>
          <w:rFonts w:ascii="Times New Roman" w:hAnsi="Times New Roman" w:cs="Times New Roman"/>
          <w:sz w:val="28"/>
          <w:szCs w:val="28"/>
        </w:rPr>
        <w:t>Построение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модели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KNN</w:t>
      </w:r>
    </w:p>
    <w:p w14:paraId="6FA4D0F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</w:t>
      </w:r>
      <w:proofErr w:type="spellEnd"/>
    </w:p>
    <w:p w14:paraId="20F18FE4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@sk_import neighbors: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</w:p>
    <w:p w14:paraId="6E29D08D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2B04D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model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KNeighborsClassifier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n_neighbors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=3)</w:t>
      </w:r>
    </w:p>
    <w:p w14:paraId="14A25636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fit!(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model,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D22019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predict(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model,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2627B0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CD652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### 4. </w:t>
      </w:r>
      <w:r w:rsidRPr="008270C2">
        <w:rPr>
          <w:rFonts w:ascii="Times New Roman" w:hAnsi="Times New Roman" w:cs="Times New Roman"/>
          <w:sz w:val="28"/>
          <w:szCs w:val="28"/>
        </w:rPr>
        <w:t>Оценка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качества</w:t>
      </w: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70C2">
        <w:rPr>
          <w:rFonts w:ascii="Times New Roman" w:hAnsi="Times New Roman" w:cs="Times New Roman"/>
          <w:sz w:val="28"/>
          <w:szCs w:val="28"/>
        </w:rPr>
        <w:t>модели</w:t>
      </w:r>
    </w:p>
    <w:p w14:paraId="7EAE5751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ScikitLearn.Metrics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accuracy_score</w:t>
      </w:r>
      <w:proofErr w:type="spellEnd"/>
    </w:p>
    <w:p w14:paraId="0158A994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6E3CA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acc =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accuracy_</w:t>
      </w:r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score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y_test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y_pred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199AC0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270C2">
        <w:rPr>
          <w:rFonts w:ascii="Times New Roman" w:hAnsi="Times New Roman" w:cs="Times New Roman"/>
          <w:sz w:val="28"/>
          <w:szCs w:val="28"/>
        </w:rPr>
        <w:t>println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270C2">
        <w:rPr>
          <w:rFonts w:ascii="Times New Roman" w:hAnsi="Times New Roman" w:cs="Times New Roman"/>
          <w:sz w:val="28"/>
          <w:szCs w:val="28"/>
        </w:rPr>
        <w:t xml:space="preserve">"Точность модели: ",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acc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)</w:t>
      </w:r>
    </w:p>
    <w:p w14:paraId="1A529304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</w:p>
    <w:p w14:paraId="6CDEBD11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### 5. Визуализация</w:t>
      </w:r>
    </w:p>
    <w:p w14:paraId="3808335B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270C2">
        <w:rPr>
          <w:rFonts w:ascii="Times New Roman" w:hAnsi="Times New Roman" w:cs="Times New Roman"/>
          <w:sz w:val="28"/>
          <w:szCs w:val="28"/>
        </w:rPr>
        <w:t>using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Plots</w:t>
      </w:r>
      <w:proofErr w:type="spellEnd"/>
    </w:p>
    <w:p w14:paraId="2DA6FF67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</w:p>
    <w:p w14:paraId="7AA0E7FC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>scatter(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1],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X_train</w:t>
      </w:r>
      <w:proofErr w:type="spellEnd"/>
      <w:proofErr w:type="gramStart"/>
      <w:r w:rsidRPr="008270C2">
        <w:rPr>
          <w:rFonts w:ascii="Times New Roman" w:hAnsi="Times New Roman" w:cs="Times New Roman"/>
          <w:sz w:val="28"/>
          <w:szCs w:val="28"/>
          <w:lang w:val="en-US"/>
        </w:rPr>
        <w:t>[:,</w:t>
      </w:r>
      <w:proofErr w:type="gramEnd"/>
      <w:r w:rsidRPr="008270C2">
        <w:rPr>
          <w:rFonts w:ascii="Times New Roman" w:hAnsi="Times New Roman" w:cs="Times New Roman"/>
          <w:sz w:val="28"/>
          <w:szCs w:val="28"/>
          <w:lang w:val="en-US"/>
        </w:rPr>
        <w:t>2], group=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y_train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09F09906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xlabel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="Sepal length", </w:t>
      </w:r>
      <w:proofErr w:type="spellStart"/>
      <w:r w:rsidRPr="008270C2">
        <w:rPr>
          <w:rFonts w:ascii="Times New Roman" w:hAnsi="Times New Roman" w:cs="Times New Roman"/>
          <w:sz w:val="28"/>
          <w:szCs w:val="28"/>
          <w:lang w:val="en-US"/>
        </w:rPr>
        <w:t>ylabel</w:t>
      </w:r>
      <w:proofErr w:type="spellEnd"/>
      <w:r w:rsidRPr="008270C2">
        <w:rPr>
          <w:rFonts w:ascii="Times New Roman" w:hAnsi="Times New Roman" w:cs="Times New Roman"/>
          <w:sz w:val="28"/>
          <w:szCs w:val="28"/>
          <w:lang w:val="en-US"/>
        </w:rPr>
        <w:t>="Sepal width",</w:t>
      </w:r>
    </w:p>
    <w:p w14:paraId="6E2B3300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8270C2">
        <w:rPr>
          <w:rFonts w:ascii="Times New Roman" w:hAnsi="Times New Roman" w:cs="Times New Roman"/>
          <w:sz w:val="28"/>
          <w:szCs w:val="28"/>
        </w:rPr>
        <w:t>title</w:t>
      </w:r>
      <w:proofErr w:type="spellEnd"/>
      <w:r w:rsidRPr="008270C2">
        <w:rPr>
          <w:rFonts w:ascii="Times New Roman" w:hAnsi="Times New Roman" w:cs="Times New Roman"/>
          <w:sz w:val="28"/>
          <w:szCs w:val="28"/>
        </w:rPr>
        <w:t>="Обучающая выборка ирисов"</w:t>
      </w:r>
    </w:p>
    <w:p w14:paraId="0A506D35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  <w:r w:rsidRPr="008270C2">
        <w:rPr>
          <w:rFonts w:ascii="Times New Roman" w:hAnsi="Times New Roman" w:cs="Times New Roman"/>
          <w:sz w:val="28"/>
          <w:szCs w:val="28"/>
        </w:rPr>
        <w:t>)</w:t>
      </w:r>
    </w:p>
    <w:p w14:paraId="4D2778A5" w14:textId="77777777" w:rsidR="008270C2" w:rsidRPr="008270C2" w:rsidRDefault="008270C2" w:rsidP="008270C2">
      <w:pPr>
        <w:rPr>
          <w:rFonts w:ascii="Times New Roman" w:hAnsi="Times New Roman" w:cs="Times New Roman"/>
          <w:sz w:val="28"/>
          <w:szCs w:val="28"/>
        </w:rPr>
      </w:pPr>
    </w:p>
    <w:sectPr w:rsidR="008270C2" w:rsidRPr="0082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26AB6"/>
    <w:multiLevelType w:val="multilevel"/>
    <w:tmpl w:val="119C1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361EB"/>
    <w:multiLevelType w:val="multilevel"/>
    <w:tmpl w:val="60C8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87C20"/>
    <w:multiLevelType w:val="multilevel"/>
    <w:tmpl w:val="4B80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B763D4"/>
    <w:multiLevelType w:val="multilevel"/>
    <w:tmpl w:val="07DE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F82907"/>
    <w:multiLevelType w:val="multilevel"/>
    <w:tmpl w:val="4556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AB2581"/>
    <w:multiLevelType w:val="multilevel"/>
    <w:tmpl w:val="F504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712B7B"/>
    <w:multiLevelType w:val="multilevel"/>
    <w:tmpl w:val="75FC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00D2D"/>
    <w:multiLevelType w:val="multilevel"/>
    <w:tmpl w:val="3488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692DFA"/>
    <w:multiLevelType w:val="multilevel"/>
    <w:tmpl w:val="F5EA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D84860"/>
    <w:multiLevelType w:val="multilevel"/>
    <w:tmpl w:val="A8B4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6B256B"/>
    <w:multiLevelType w:val="multilevel"/>
    <w:tmpl w:val="447C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18909F1"/>
    <w:multiLevelType w:val="multilevel"/>
    <w:tmpl w:val="1F5C5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22C0DBD"/>
    <w:multiLevelType w:val="multilevel"/>
    <w:tmpl w:val="8B46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9A47FF"/>
    <w:multiLevelType w:val="multilevel"/>
    <w:tmpl w:val="87D0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9B5580"/>
    <w:multiLevelType w:val="multilevel"/>
    <w:tmpl w:val="9A08A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42531F"/>
    <w:multiLevelType w:val="multilevel"/>
    <w:tmpl w:val="3EEE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6641F2D"/>
    <w:multiLevelType w:val="multilevel"/>
    <w:tmpl w:val="5C34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9161149"/>
    <w:multiLevelType w:val="multilevel"/>
    <w:tmpl w:val="975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2F13F81"/>
    <w:multiLevelType w:val="multilevel"/>
    <w:tmpl w:val="F874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6D731D0"/>
    <w:multiLevelType w:val="multilevel"/>
    <w:tmpl w:val="4F9E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B3A02E9"/>
    <w:multiLevelType w:val="multilevel"/>
    <w:tmpl w:val="C5141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D7F25FA"/>
    <w:multiLevelType w:val="multilevel"/>
    <w:tmpl w:val="276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07776AB"/>
    <w:multiLevelType w:val="multilevel"/>
    <w:tmpl w:val="82E4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25933A0"/>
    <w:multiLevelType w:val="multilevel"/>
    <w:tmpl w:val="6DD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B046FF"/>
    <w:multiLevelType w:val="multilevel"/>
    <w:tmpl w:val="EAA4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A168EE"/>
    <w:multiLevelType w:val="multilevel"/>
    <w:tmpl w:val="6280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197405"/>
    <w:multiLevelType w:val="multilevel"/>
    <w:tmpl w:val="51A48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76D7C2D"/>
    <w:multiLevelType w:val="multilevel"/>
    <w:tmpl w:val="1E087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79640A4"/>
    <w:multiLevelType w:val="multilevel"/>
    <w:tmpl w:val="475AB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9AB204D"/>
    <w:multiLevelType w:val="multilevel"/>
    <w:tmpl w:val="E2E4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007CF2"/>
    <w:multiLevelType w:val="multilevel"/>
    <w:tmpl w:val="34BC5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A36F95"/>
    <w:multiLevelType w:val="multilevel"/>
    <w:tmpl w:val="0CB83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C7031D"/>
    <w:multiLevelType w:val="multilevel"/>
    <w:tmpl w:val="25D85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7BB096C"/>
    <w:multiLevelType w:val="multilevel"/>
    <w:tmpl w:val="26A8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4371647">
    <w:abstractNumId w:val="17"/>
  </w:num>
  <w:num w:numId="2" w16cid:durableId="1457413241">
    <w:abstractNumId w:val="7"/>
  </w:num>
  <w:num w:numId="3" w16cid:durableId="2100984420">
    <w:abstractNumId w:val="21"/>
  </w:num>
  <w:num w:numId="4" w16cid:durableId="38359857">
    <w:abstractNumId w:val="2"/>
  </w:num>
  <w:num w:numId="5" w16cid:durableId="300379692">
    <w:abstractNumId w:val="28"/>
  </w:num>
  <w:num w:numId="6" w16cid:durableId="1398168287">
    <w:abstractNumId w:val="24"/>
  </w:num>
  <w:num w:numId="7" w16cid:durableId="493641433">
    <w:abstractNumId w:val="19"/>
  </w:num>
  <w:num w:numId="8" w16cid:durableId="823661395">
    <w:abstractNumId w:val="25"/>
  </w:num>
  <w:num w:numId="9" w16cid:durableId="745300892">
    <w:abstractNumId w:val="18"/>
  </w:num>
  <w:num w:numId="10" w16cid:durableId="1348216285">
    <w:abstractNumId w:val="3"/>
  </w:num>
  <w:num w:numId="11" w16cid:durableId="1470704670">
    <w:abstractNumId w:val="15"/>
  </w:num>
  <w:num w:numId="12" w16cid:durableId="1393844536">
    <w:abstractNumId w:val="13"/>
  </w:num>
  <w:num w:numId="13" w16cid:durableId="144668861">
    <w:abstractNumId w:val="27"/>
  </w:num>
  <w:num w:numId="14" w16cid:durableId="206258351">
    <w:abstractNumId w:val="14"/>
  </w:num>
  <w:num w:numId="15" w16cid:durableId="1459957290">
    <w:abstractNumId w:val="11"/>
  </w:num>
  <w:num w:numId="16" w16cid:durableId="1062026326">
    <w:abstractNumId w:val="10"/>
  </w:num>
  <w:num w:numId="17" w16cid:durableId="1980307469">
    <w:abstractNumId w:val="29"/>
  </w:num>
  <w:num w:numId="18" w16cid:durableId="1203517185">
    <w:abstractNumId w:val="31"/>
  </w:num>
  <w:num w:numId="19" w16cid:durableId="1910067408">
    <w:abstractNumId w:val="22"/>
  </w:num>
  <w:num w:numId="20" w16cid:durableId="1583567975">
    <w:abstractNumId w:val="32"/>
  </w:num>
  <w:num w:numId="21" w16cid:durableId="1390691107">
    <w:abstractNumId w:val="23"/>
  </w:num>
  <w:num w:numId="22" w16cid:durableId="751897603">
    <w:abstractNumId w:val="5"/>
  </w:num>
  <w:num w:numId="23" w16cid:durableId="1977444998">
    <w:abstractNumId w:val="12"/>
  </w:num>
  <w:num w:numId="24" w16cid:durableId="1767994294">
    <w:abstractNumId w:val="30"/>
  </w:num>
  <w:num w:numId="25" w16cid:durableId="1692535585">
    <w:abstractNumId w:val="26"/>
  </w:num>
  <w:num w:numId="26" w16cid:durableId="1458720382">
    <w:abstractNumId w:val="9"/>
  </w:num>
  <w:num w:numId="27" w16cid:durableId="721634777">
    <w:abstractNumId w:val="1"/>
  </w:num>
  <w:num w:numId="28" w16cid:durableId="1741558004">
    <w:abstractNumId w:val="20"/>
  </w:num>
  <w:num w:numId="29" w16cid:durableId="1911378827">
    <w:abstractNumId w:val="33"/>
  </w:num>
  <w:num w:numId="30" w16cid:durableId="699933187">
    <w:abstractNumId w:val="16"/>
  </w:num>
  <w:num w:numId="31" w16cid:durableId="199704110">
    <w:abstractNumId w:val="0"/>
  </w:num>
  <w:num w:numId="32" w16cid:durableId="424426954">
    <w:abstractNumId w:val="8"/>
  </w:num>
  <w:num w:numId="33" w16cid:durableId="136462821">
    <w:abstractNumId w:val="4"/>
  </w:num>
  <w:num w:numId="34" w16cid:durableId="17394740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3BF"/>
    <w:rsid w:val="000B3A67"/>
    <w:rsid w:val="00640685"/>
    <w:rsid w:val="008270C2"/>
    <w:rsid w:val="00895806"/>
    <w:rsid w:val="00AE23BF"/>
    <w:rsid w:val="00B5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756B"/>
  <w15:chartTrackingRefBased/>
  <w15:docId w15:val="{90441412-76CF-434D-9149-FB2303F0D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E23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23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23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23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23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23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23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23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23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23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E23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E23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E23B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E23B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E23B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E23B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E23B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E23B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E23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E2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23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E23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E23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E23B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E23B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E23BF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E23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E23BF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AE23BF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64068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640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lialan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Кожевников</dc:creator>
  <cp:keywords/>
  <dc:description/>
  <cp:lastModifiedBy>Саша Кожевников</cp:lastModifiedBy>
  <cp:revision>2</cp:revision>
  <cp:lastPrinted>2025-09-25T23:48:00Z</cp:lastPrinted>
  <dcterms:created xsi:type="dcterms:W3CDTF">2025-09-26T00:04:00Z</dcterms:created>
  <dcterms:modified xsi:type="dcterms:W3CDTF">2025-09-26T00:04:00Z</dcterms:modified>
</cp:coreProperties>
</file>