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A9E" w:rsidRDefault="00642A9E" w:rsidP="00642A9E">
      <w:r>
        <w:t>Forging operation</w:t>
      </w:r>
    </w:p>
    <w:p w:rsidR="00642A9E" w:rsidRDefault="00642A9E" w:rsidP="00642A9E"/>
    <w:p w:rsidR="00642A9E" w:rsidRDefault="00642A9E" w:rsidP="00642A9E">
      <w:r>
        <w:t>Forging is a manufacturing process involving the shaping of a</w:t>
      </w:r>
    </w:p>
    <w:p w:rsidR="00642A9E" w:rsidRDefault="00642A9E" w:rsidP="00642A9E">
      <w:proofErr w:type="gramStart"/>
      <w:r>
        <w:t>metal</w:t>
      </w:r>
      <w:proofErr w:type="gramEnd"/>
      <w:r>
        <w:t xml:space="preserve"> through hammering, pressing, or rolling. These</w:t>
      </w:r>
    </w:p>
    <w:p w:rsidR="00642A9E" w:rsidRDefault="00642A9E" w:rsidP="00642A9E">
      <w:proofErr w:type="gramStart"/>
      <w:r>
        <w:t>compressive</w:t>
      </w:r>
      <w:proofErr w:type="gramEnd"/>
      <w:r>
        <w:t xml:space="preserve"> forces are delivered with a hammer or die. Forging is</w:t>
      </w:r>
    </w:p>
    <w:p w:rsidR="00642A9E" w:rsidRDefault="00642A9E" w:rsidP="00642A9E">
      <w:proofErr w:type="gramStart"/>
      <w:r>
        <w:t>often</w:t>
      </w:r>
      <w:proofErr w:type="gramEnd"/>
      <w:r>
        <w:t xml:space="preserve"> categorized according to the temperature at which it is</w:t>
      </w:r>
    </w:p>
    <w:p w:rsidR="00642A9E" w:rsidRDefault="00642A9E" w:rsidP="00642A9E">
      <w:proofErr w:type="gramStart"/>
      <w:r>
        <w:t>performed—</w:t>
      </w:r>
      <w:proofErr w:type="gramEnd"/>
      <w:r>
        <w:t>cold, warm, or hot forging.</w:t>
      </w:r>
    </w:p>
    <w:p w:rsidR="00642A9E" w:rsidRDefault="00642A9E" w:rsidP="00642A9E">
      <w:r>
        <w:t>Cutting operation</w:t>
      </w:r>
    </w:p>
    <w:p w:rsidR="00642A9E" w:rsidRDefault="00642A9E" w:rsidP="00642A9E">
      <w:r>
        <w:rPr>
          <w:noProof/>
        </w:rPr>
        <w:drawing>
          <wp:inline distT="0" distB="0" distL="0" distR="0">
            <wp:extent cx="2139161" cy="1351722"/>
            <wp:effectExtent l="19050" t="0" r="0" b="0"/>
            <wp:docPr id="1" name="Picture 0" descr="147258369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7258369.jf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5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A9E" w:rsidRDefault="00642A9E" w:rsidP="00642A9E">
      <w:r>
        <w:t>Cutting is a technique where the operator moves a material (</w:t>
      </w:r>
      <w:proofErr w:type="spellStart"/>
      <w:r>
        <w:t>workpiece</w:t>
      </w:r>
      <w:proofErr w:type="spellEnd"/>
      <w:r>
        <w:t>) such as metal and the</w:t>
      </w:r>
    </w:p>
    <w:p w:rsidR="00642A9E" w:rsidRDefault="00642A9E" w:rsidP="00642A9E">
      <w:proofErr w:type="gramStart"/>
      <w:r>
        <w:t>tool</w:t>
      </w:r>
      <w:proofErr w:type="gramEnd"/>
      <w:r>
        <w:t xml:space="preserve"> in relation to each other in order to shape the </w:t>
      </w:r>
      <w:proofErr w:type="spellStart"/>
      <w:r>
        <w:t>workpiece</w:t>
      </w:r>
      <w:proofErr w:type="spellEnd"/>
      <w:r>
        <w:t xml:space="preserve"> into the desired form through</w:t>
      </w:r>
    </w:p>
    <w:p w:rsidR="00642A9E" w:rsidRDefault="00642A9E" w:rsidP="00642A9E">
      <w:proofErr w:type="gramStart"/>
      <w:r>
        <w:t>shaving</w:t>
      </w:r>
      <w:proofErr w:type="gramEnd"/>
      <w:r>
        <w:t>, drilling, etc. Cutting can be broadly divided into two methods: rolling, where the</w:t>
      </w:r>
    </w:p>
    <w:p w:rsidR="00642A9E" w:rsidRDefault="00642A9E" w:rsidP="00642A9E">
      <w:proofErr w:type="spellStart"/>
      <w:proofErr w:type="gramStart"/>
      <w:r>
        <w:t>workpiece</w:t>
      </w:r>
      <w:proofErr w:type="spellEnd"/>
      <w:proofErr w:type="gramEnd"/>
      <w:r>
        <w:t xml:space="preserve"> is restrained while the tools turn, and turning, where the </w:t>
      </w:r>
      <w:proofErr w:type="spellStart"/>
      <w:r>
        <w:t>workpiece</w:t>
      </w:r>
      <w:proofErr w:type="spellEnd"/>
      <w:r>
        <w:t xml:space="preserve"> is turned</w:t>
      </w:r>
    </w:p>
    <w:p w:rsidR="00642A9E" w:rsidRDefault="00642A9E" w:rsidP="00642A9E">
      <w:proofErr w:type="gramStart"/>
      <w:r>
        <w:t>instead</w:t>
      </w:r>
      <w:proofErr w:type="gramEnd"/>
      <w:r>
        <w:t>.</w:t>
      </w:r>
    </w:p>
    <w:p w:rsidR="00642A9E" w:rsidRDefault="00642A9E" w:rsidP="00642A9E"/>
    <w:p w:rsidR="00642A9E" w:rsidRDefault="00642A9E" w:rsidP="00642A9E">
      <w:pPr>
        <w:jc w:val="center"/>
      </w:pPr>
      <w:r>
        <w:t>Two methods of cutting</w:t>
      </w:r>
    </w:p>
    <w:p w:rsidR="00642A9E" w:rsidRDefault="00642A9E" w:rsidP="00642A9E"/>
    <w:p w:rsidR="00642A9E" w:rsidRDefault="00642A9E" w:rsidP="00642A9E"/>
    <w:p w:rsidR="00642A9E" w:rsidRDefault="00642A9E" w:rsidP="00642A9E">
      <w:r>
        <w:t>Rolling: Tool turns</w:t>
      </w:r>
    </w:p>
    <w:p w:rsidR="00642A9E" w:rsidRDefault="00642A9E" w:rsidP="00642A9E">
      <w:r>
        <w:rPr>
          <w:noProof/>
        </w:rPr>
        <w:lastRenderedPageBreak/>
        <w:drawing>
          <wp:inline distT="0" distB="0" distL="0" distR="0">
            <wp:extent cx="2343150" cy="1952625"/>
            <wp:effectExtent l="19050" t="0" r="0" b="0"/>
            <wp:docPr id="3" name="Picture 2" descr="1230.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0..jf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A9E" w:rsidRDefault="00642A9E" w:rsidP="00642A9E">
      <w:r>
        <w:t>Edging operation</w:t>
      </w:r>
    </w:p>
    <w:p w:rsidR="00642A9E" w:rsidRDefault="00642A9E" w:rsidP="00642A9E">
      <w:r>
        <w:rPr>
          <w:noProof/>
        </w:rPr>
        <w:drawing>
          <wp:inline distT="0" distB="0" distL="0" distR="0">
            <wp:extent cx="2533650" cy="1800225"/>
            <wp:effectExtent l="19050" t="0" r="0" b="0"/>
            <wp:docPr id="4" name="Picture 3" descr="01230.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230..jf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A9E" w:rsidRDefault="00642A9E" w:rsidP="00642A9E"/>
    <w:p w:rsidR="00642A9E" w:rsidRDefault="00642A9E" w:rsidP="00642A9E">
      <w:r>
        <w:t>Edging – During the process work piece material is placed between the two dies and</w:t>
      </w:r>
    </w:p>
    <w:p w:rsidR="00642A9E" w:rsidRDefault="00642A9E" w:rsidP="00642A9E">
      <w:proofErr w:type="gramStart"/>
      <w:r>
        <w:t>there</w:t>
      </w:r>
      <w:proofErr w:type="gramEnd"/>
      <w:r>
        <w:t xml:space="preserve"> is striking at the edge of the material to obtain a required shape. Edging is often a</w:t>
      </w:r>
    </w:p>
    <w:p w:rsidR="00642A9E" w:rsidRDefault="00642A9E" w:rsidP="00642A9E"/>
    <w:p w:rsidR="00642A9E" w:rsidRDefault="00642A9E" w:rsidP="00642A9E">
      <w:proofErr w:type="gramStart"/>
      <w:r>
        <w:t>primary</w:t>
      </w:r>
      <w:proofErr w:type="gramEnd"/>
      <w:r>
        <w:t xml:space="preserve"> drop forging operation. Bending – It is a very common forging operation. It is an</w:t>
      </w:r>
    </w:p>
    <w:p w:rsidR="00642A9E" w:rsidRDefault="00642A9E" w:rsidP="00642A9E">
      <w:proofErr w:type="gramStart"/>
      <w:r>
        <w:t>operation</w:t>
      </w:r>
      <w:proofErr w:type="gramEnd"/>
      <w:r>
        <w:t xml:space="preserve"> to give a turn to metal rod and plate.</w:t>
      </w:r>
    </w:p>
    <w:p w:rsidR="00642A9E" w:rsidRDefault="00642A9E" w:rsidP="00642A9E">
      <w:r>
        <w:t>Bending operation</w:t>
      </w:r>
    </w:p>
    <w:p w:rsidR="00642A9E" w:rsidRDefault="00642A9E" w:rsidP="00642A9E">
      <w:r>
        <w:rPr>
          <w:noProof/>
        </w:rPr>
        <w:drawing>
          <wp:inline distT="0" distB="0" distL="0" distR="0">
            <wp:extent cx="2036930" cy="1334683"/>
            <wp:effectExtent l="19050" t="0" r="1420" b="0"/>
            <wp:docPr id="5" name="Picture 4" descr="789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945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3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A9E" w:rsidRDefault="00642A9E" w:rsidP="00642A9E"/>
    <w:p w:rsidR="00642A9E" w:rsidRDefault="00642A9E" w:rsidP="00642A9E">
      <w:r>
        <w:t>Forging is a manufacturing process involving the shaping of a metal through hammering,</w:t>
      </w:r>
    </w:p>
    <w:p w:rsidR="00642A9E" w:rsidRDefault="00642A9E" w:rsidP="00642A9E">
      <w:proofErr w:type="gramStart"/>
      <w:r>
        <w:t>pressing</w:t>
      </w:r>
      <w:proofErr w:type="gramEnd"/>
      <w:r>
        <w:t>, or rolling. These compressive forces are delivered with a hammer or die. Forging</w:t>
      </w:r>
    </w:p>
    <w:p w:rsidR="00642A9E" w:rsidRDefault="00642A9E" w:rsidP="00642A9E">
      <w:proofErr w:type="gramStart"/>
      <w:r>
        <w:t>is</w:t>
      </w:r>
      <w:proofErr w:type="gramEnd"/>
      <w:r>
        <w:t xml:space="preserve"> often categorized according to the temperature at which it is performed—cold, warm, or</w:t>
      </w:r>
    </w:p>
    <w:p w:rsidR="00642A9E" w:rsidRDefault="00642A9E" w:rsidP="00642A9E">
      <w:proofErr w:type="gramStart"/>
      <w:r>
        <w:t>hot</w:t>
      </w:r>
      <w:proofErr w:type="gramEnd"/>
      <w:r>
        <w:t xml:space="preserve"> forging. A wide range of metals can be forged.</w:t>
      </w:r>
    </w:p>
    <w:p w:rsidR="00642A9E" w:rsidRDefault="00642A9E" w:rsidP="00642A9E">
      <w:r>
        <w:t>Punching operation</w:t>
      </w:r>
    </w:p>
    <w:p w:rsidR="00642A9E" w:rsidRDefault="00642A9E" w:rsidP="00642A9E">
      <w:r>
        <w:rPr>
          <w:noProof/>
        </w:rPr>
        <w:drawing>
          <wp:inline distT="0" distB="0" distL="0" distR="0">
            <wp:extent cx="2790825" cy="1638300"/>
            <wp:effectExtent l="19050" t="0" r="9525" b="0"/>
            <wp:docPr id="6" name="Picture 5" descr="7458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58.jf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A9E" w:rsidRDefault="00642A9E" w:rsidP="00642A9E"/>
    <w:p w:rsidR="00642A9E" w:rsidRDefault="00642A9E" w:rsidP="00642A9E">
      <w:r>
        <w:t xml:space="preserve">‘Punching’ and ‘drifting’ is a common practice in </w:t>
      </w:r>
      <w:proofErr w:type="spellStart"/>
      <w:r>
        <w:t>forgework</w:t>
      </w:r>
      <w:proofErr w:type="spellEnd"/>
      <w:r>
        <w:t>. Punches are supplied</w:t>
      </w:r>
    </w:p>
    <w:p w:rsidR="00642A9E" w:rsidRDefault="00642A9E" w:rsidP="00642A9E">
      <w:proofErr w:type="gramStart"/>
      <w:r>
        <w:t>in</w:t>
      </w:r>
      <w:proofErr w:type="gramEnd"/>
      <w:r>
        <w:t xml:space="preserve"> a range of sections, from round and square to rectangular. Punches are used first</w:t>
      </w:r>
    </w:p>
    <w:p w:rsidR="00642A9E" w:rsidRDefault="00642A9E" w:rsidP="00642A9E">
      <w:proofErr w:type="gramStart"/>
      <w:r>
        <w:t>to</w:t>
      </w:r>
      <w:proofErr w:type="gramEnd"/>
      <w:r>
        <w:t xml:space="preserve"> drive a hole through the metal being forged, followed by a drift, which </w:t>
      </w:r>
      <w:proofErr w:type="spellStart"/>
      <w:r>
        <w:t>smooths</w:t>
      </w:r>
      <w:proofErr w:type="spellEnd"/>
    </w:p>
    <w:p w:rsidR="00642A9E" w:rsidRDefault="00642A9E" w:rsidP="00642A9E">
      <w:proofErr w:type="gramStart"/>
      <w:r>
        <w:t>and</w:t>
      </w:r>
      <w:proofErr w:type="gramEnd"/>
      <w:r>
        <w:t xml:space="preserve"> is used to widen the ‘hole’.</w:t>
      </w:r>
    </w:p>
    <w:p w:rsidR="00642A9E" w:rsidRDefault="00642A9E" w:rsidP="00642A9E">
      <w:r>
        <w:t>This process starts with the metal being heated to yellow heat, in the forge. It is</w:t>
      </w:r>
    </w:p>
    <w:p w:rsidR="00642A9E" w:rsidRDefault="00642A9E" w:rsidP="00642A9E">
      <w:proofErr w:type="gramStart"/>
      <w:r>
        <w:t>then</w:t>
      </w:r>
      <w:proofErr w:type="gramEnd"/>
      <w:r>
        <w:t xml:space="preserve"> placed on the face of the anvil, and a punch is used to drive a hole,</w:t>
      </w:r>
    </w:p>
    <w:p w:rsidR="00642A9E" w:rsidRDefault="00642A9E" w:rsidP="00642A9E">
      <w:proofErr w:type="gramStart"/>
      <w:r>
        <w:t>approximately</w:t>
      </w:r>
      <w:proofErr w:type="gramEnd"/>
      <w:r>
        <w:t xml:space="preserve"> half way through. The metal is flipped over and the metal is</w:t>
      </w:r>
    </w:p>
    <w:p w:rsidR="00642A9E" w:rsidRDefault="00642A9E" w:rsidP="00642A9E">
      <w:proofErr w:type="gramStart"/>
      <w:r>
        <w:t>punched</w:t>
      </w:r>
      <w:proofErr w:type="gramEnd"/>
      <w:r>
        <w:t xml:space="preserve"> from the opposite side. This means that punching does not go through to</w:t>
      </w:r>
    </w:p>
    <w:p w:rsidR="00642A9E" w:rsidRDefault="00642A9E" w:rsidP="00642A9E">
      <w:proofErr w:type="gramStart"/>
      <w:r>
        <w:t>the</w:t>
      </w:r>
      <w:proofErr w:type="gramEnd"/>
      <w:r>
        <w:t xml:space="preserve"> surface of the anvil, which could damage it. ‘Punching’ must be completed</w:t>
      </w:r>
    </w:p>
    <w:p w:rsidR="00CD07CC" w:rsidRDefault="00642A9E" w:rsidP="00642A9E">
      <w:proofErr w:type="gramStart"/>
      <w:r>
        <w:t>quickly</w:t>
      </w:r>
      <w:proofErr w:type="gramEnd"/>
      <w:r>
        <w:t>, so that the temperature of the metal is maintained.</w:t>
      </w:r>
    </w:p>
    <w:sectPr w:rsidR="00CD07CC" w:rsidSect="006D2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proofState w:spelling="clean" w:grammar="clean"/>
  <w:defaultTabStop w:val="720"/>
  <w:characterSpacingControl w:val="doNotCompress"/>
  <w:compat/>
  <w:rsids>
    <w:rsidRoot w:val="00642A9E"/>
    <w:rsid w:val="00642A9E"/>
    <w:rsid w:val="006D2CC6"/>
    <w:rsid w:val="007F2576"/>
    <w:rsid w:val="00E20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A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isrp</dc:creator>
  <cp:lastModifiedBy>isrp</cp:lastModifiedBy>
  <cp:revision>2</cp:revision>
  <dcterms:created xsi:type="dcterms:W3CDTF">2022-12-30T07:19:00Z</dcterms:created>
  <dcterms:modified xsi:type="dcterms:W3CDTF">2022-12-30T07:26:00Z</dcterms:modified>
</cp:coreProperties>
</file>