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F5C627" w14:textId="33ABBBFF" w:rsidR="000F5CBA" w:rsidRDefault="00D045E5">
      <w:r w:rsidRPr="00D045E5">
        <w:rPr>
          <w:noProof/>
        </w:rPr>
        <w:drawing>
          <wp:inline distT="0" distB="0" distL="0" distR="0" wp14:anchorId="5247231D" wp14:editId="2002943B">
            <wp:extent cx="5943600" cy="3384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02FF" w14:textId="7177D6E9" w:rsidR="00D86401" w:rsidRDefault="00D86401"/>
    <w:p w14:paraId="1D7CA687" w14:textId="0C0F2967" w:rsidR="00D86401" w:rsidRDefault="00D552F8">
      <w:r>
        <w:t xml:space="preserve">JAP is </w:t>
      </w:r>
      <w:r w:rsidR="00D86401">
        <w:t xml:space="preserve">Java specification </w:t>
      </w:r>
      <w:r>
        <w:t xml:space="preserve">given by java for persistence data </w:t>
      </w:r>
    </w:p>
    <w:p w14:paraId="2E78BD4C" w14:textId="6902CD92" w:rsidR="00024461" w:rsidRDefault="00024461"/>
    <w:p w14:paraId="2B954663" w14:textId="5F294E0D" w:rsidR="00024461" w:rsidRDefault="00024461">
      <w:r>
        <w:t xml:space="preserve">Use </w:t>
      </w:r>
      <w:proofErr w:type="spellStart"/>
      <w:r w:rsidR="0033582F">
        <w:t>JpaRepository</w:t>
      </w:r>
      <w:proofErr w:type="spellEnd"/>
      <w:r w:rsidR="0033582F">
        <w:t>&lt;</w:t>
      </w:r>
      <w:proofErr w:type="spellStart"/>
      <w:proofErr w:type="gramStart"/>
      <w:r w:rsidR="0033582F">
        <w:t>User,Long</w:t>
      </w:r>
      <w:proofErr w:type="spellEnd"/>
      <w:proofErr w:type="gramEnd"/>
      <w:r w:rsidR="0033582F">
        <w:t xml:space="preserve">&gt; for </w:t>
      </w:r>
      <w:proofErr w:type="spellStart"/>
      <w:r w:rsidR="0033582F">
        <w:t>jpa</w:t>
      </w:r>
      <w:proofErr w:type="spellEnd"/>
      <w:r w:rsidR="0033582F">
        <w:t>.</w:t>
      </w:r>
    </w:p>
    <w:p w14:paraId="4EA4355E" w14:textId="0CA03F87" w:rsidR="009857FD" w:rsidRDefault="009857FD"/>
    <w:p w14:paraId="7AB1D27D" w14:textId="3D2D7B69" w:rsidR="009857FD" w:rsidRDefault="009857FD">
      <w:r>
        <w:t>JPA + MYSQL</w:t>
      </w:r>
      <w:r w:rsidR="007C6B2F">
        <w:t>:</w:t>
      </w:r>
    </w:p>
    <w:p w14:paraId="14E430D5" w14:textId="11CD4F4C" w:rsidR="007C6B2F" w:rsidRDefault="007C6B2F">
      <w:r w:rsidRPr="007C6B2F">
        <w:rPr>
          <w:noProof/>
        </w:rPr>
        <w:drawing>
          <wp:inline distT="0" distB="0" distL="0" distR="0" wp14:anchorId="0C67D63A" wp14:editId="06922AB8">
            <wp:extent cx="5915025" cy="13906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3C04" w14:textId="2A7F6309" w:rsidR="009857FD" w:rsidRDefault="009857FD">
      <w:r w:rsidRPr="009857FD">
        <w:rPr>
          <w:noProof/>
        </w:rPr>
        <w:drawing>
          <wp:inline distT="0" distB="0" distL="0" distR="0" wp14:anchorId="74071460" wp14:editId="2B6AFA8D">
            <wp:extent cx="5943600" cy="1038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9BCF" w14:textId="307D7870" w:rsidR="009857FD" w:rsidRDefault="009857FD">
      <w:r w:rsidRPr="009857FD">
        <w:rPr>
          <w:noProof/>
        </w:rPr>
        <w:lastRenderedPageBreak/>
        <w:drawing>
          <wp:inline distT="0" distB="0" distL="0" distR="0" wp14:anchorId="3353D118" wp14:editId="344E6177">
            <wp:extent cx="4044344" cy="2951906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5757" cy="295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21EE0" w14:textId="2A05C924" w:rsidR="007C6B2F" w:rsidRDefault="007C6B2F">
      <w:r w:rsidRPr="007C6B2F">
        <w:rPr>
          <w:noProof/>
        </w:rPr>
        <w:drawing>
          <wp:inline distT="0" distB="0" distL="0" distR="0" wp14:anchorId="03FCA573" wp14:editId="0E63DD42">
            <wp:extent cx="5743575" cy="4029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23289" w14:textId="5E597E0C" w:rsidR="00127C2D" w:rsidRDefault="00127C2D"/>
    <w:p w14:paraId="2A4568C1" w14:textId="17F77C34" w:rsidR="00127C2D" w:rsidRDefault="00127C2D">
      <w:r w:rsidRPr="00127C2D">
        <w:rPr>
          <w:noProof/>
        </w:rPr>
        <w:lastRenderedPageBreak/>
        <w:drawing>
          <wp:inline distT="0" distB="0" distL="0" distR="0" wp14:anchorId="3271D091" wp14:editId="7E7E8EAC">
            <wp:extent cx="5943600" cy="18383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95C2" w14:textId="09D1F62B" w:rsidR="005C0362" w:rsidRDefault="005C0362"/>
    <w:p w14:paraId="56DD760F" w14:textId="5296ACE2" w:rsidR="005C0362" w:rsidRDefault="005C0362">
      <w:r>
        <w:t xml:space="preserve">JPA + Hibernate + </w:t>
      </w:r>
      <w:proofErr w:type="spellStart"/>
      <w:r>
        <w:t>Mysql</w:t>
      </w:r>
      <w:proofErr w:type="spellEnd"/>
      <w:r>
        <w:t xml:space="preserve"> </w:t>
      </w:r>
    </w:p>
    <w:p w14:paraId="79732C39" w14:textId="70B4D140" w:rsidR="00AF02BE" w:rsidRDefault="00AF02BE">
      <w:r>
        <w:t xml:space="preserve">Spring data </w:t>
      </w:r>
      <w:proofErr w:type="spellStart"/>
      <w:r>
        <w:t>jpa</w:t>
      </w:r>
      <w:proofErr w:type="spellEnd"/>
      <w:r>
        <w:t xml:space="preserve"> contains all the hibernate and </w:t>
      </w:r>
      <w:proofErr w:type="spellStart"/>
      <w:r>
        <w:t>orm</w:t>
      </w:r>
      <w:proofErr w:type="spellEnd"/>
      <w:r>
        <w:t xml:space="preserve"> everything</w:t>
      </w:r>
    </w:p>
    <w:p w14:paraId="598E1FCE" w14:textId="7F49985E" w:rsidR="00AF02BE" w:rsidRDefault="00AF02BE">
      <w:r w:rsidRPr="00AF02BE">
        <w:rPr>
          <w:noProof/>
        </w:rPr>
        <w:drawing>
          <wp:inline distT="0" distB="0" distL="0" distR="0" wp14:anchorId="1B68722B" wp14:editId="10F08D9A">
            <wp:extent cx="5467350" cy="3619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479B" w14:textId="2632F015" w:rsidR="00180842" w:rsidRDefault="00180842"/>
    <w:p w14:paraId="0B312941" w14:textId="29289627" w:rsidR="00180842" w:rsidRDefault="00180842">
      <w:r>
        <w:t>Relation</w:t>
      </w:r>
      <w:r w:rsidR="00654244">
        <w:t xml:space="preserve">ship between the </w:t>
      </w:r>
      <w:proofErr w:type="gramStart"/>
      <w:r w:rsidR="00654244">
        <w:t>table :</w:t>
      </w:r>
      <w:proofErr w:type="gramEnd"/>
    </w:p>
    <w:p w14:paraId="15152046" w14:textId="1D020D4D" w:rsidR="00654244" w:rsidRDefault="00654244">
      <w:r>
        <w:t>@</w:t>
      </w:r>
      <w:proofErr w:type="spellStart"/>
      <w:r>
        <w:t>OneToOne</w:t>
      </w:r>
      <w:proofErr w:type="spellEnd"/>
    </w:p>
    <w:p w14:paraId="72C50222" w14:textId="47CF85BE" w:rsidR="00654244" w:rsidRDefault="00654244">
      <w:r w:rsidRPr="00654244">
        <w:rPr>
          <w:noProof/>
        </w:rPr>
        <w:lastRenderedPageBreak/>
        <w:drawing>
          <wp:inline distT="0" distB="0" distL="0" distR="0" wp14:anchorId="38E7A3B9" wp14:editId="2980BE5C">
            <wp:extent cx="4581525" cy="2800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A103" w14:textId="7048159B" w:rsidR="00897D32" w:rsidRDefault="00897D32"/>
    <w:p w14:paraId="1871D9DD" w14:textId="045D6A90" w:rsidR="00897D32" w:rsidRDefault="00897D32">
      <w:r>
        <w:t>@</w:t>
      </w:r>
      <w:proofErr w:type="spellStart"/>
      <w:r>
        <w:t>OneToMany</w:t>
      </w:r>
      <w:proofErr w:type="spellEnd"/>
    </w:p>
    <w:p w14:paraId="16D8A68D" w14:textId="12536D09" w:rsidR="00897D32" w:rsidRDefault="00897D32">
      <w:r w:rsidRPr="00897D32">
        <w:rPr>
          <w:noProof/>
        </w:rPr>
        <w:drawing>
          <wp:inline distT="0" distB="0" distL="0" distR="0" wp14:anchorId="258ABDF3" wp14:editId="6B8534D1">
            <wp:extent cx="5943600" cy="19545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9855A" w14:textId="61985A95" w:rsidR="00654244" w:rsidRDefault="00180FC5">
      <w:r>
        <w:t>@</w:t>
      </w:r>
      <w:proofErr w:type="spellStart"/>
      <w:r>
        <w:t>ManyToOne</w:t>
      </w:r>
      <w:proofErr w:type="spellEnd"/>
    </w:p>
    <w:p w14:paraId="2CD7DF85" w14:textId="20A9BBF3" w:rsidR="00180FC5" w:rsidRDefault="00180FC5">
      <w:r w:rsidRPr="00180FC5">
        <w:rPr>
          <w:noProof/>
        </w:rPr>
        <w:drawing>
          <wp:inline distT="0" distB="0" distL="0" distR="0" wp14:anchorId="2A9C1453" wp14:editId="20FE7871">
            <wp:extent cx="4129862" cy="2365088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37911" cy="236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1463" w14:textId="21078153" w:rsidR="00654244" w:rsidRDefault="00654244">
      <w:r w:rsidRPr="00654244">
        <w:rPr>
          <w:noProof/>
        </w:rPr>
        <w:lastRenderedPageBreak/>
        <w:drawing>
          <wp:inline distT="0" distB="0" distL="0" distR="0" wp14:anchorId="5AD5C4DE" wp14:editId="09AABE84">
            <wp:extent cx="5943600" cy="2541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91682" w14:textId="43316B99" w:rsidR="000E7DF0" w:rsidRDefault="00EA4BDC">
      <w:proofErr w:type="spellStart"/>
      <w:r>
        <w:t>Spring.jpa.hibernate.ddl</w:t>
      </w:r>
      <w:proofErr w:type="spellEnd"/>
      <w:r>
        <w:t xml:space="preserve">-auto = </w:t>
      </w:r>
      <w:r w:rsidR="000E7DF0">
        <w:t>update</w:t>
      </w:r>
    </w:p>
    <w:p w14:paraId="59F9A393" w14:textId="590513D2" w:rsidR="00745B60" w:rsidRDefault="00745B60"/>
    <w:p w14:paraId="32D63BD4" w14:textId="5FC1F401" w:rsidR="00745B60" w:rsidRDefault="00745B60"/>
    <w:p w14:paraId="2EBAA8D9" w14:textId="3CF3E7A8" w:rsidR="00745B60" w:rsidRDefault="00745B60">
      <w:hyperlink r:id="rId17" w:history="1">
        <w:r w:rsidRPr="008063B6">
          <w:rPr>
            <w:rStyle w:val="Hyperlink"/>
          </w:rPr>
          <w:t>https://www.roytuts.com/spring-boot-data-jpa-left-right-inner-and-cross-join-examples-on-three-tables/</w:t>
        </w:r>
      </w:hyperlink>
    </w:p>
    <w:p w14:paraId="08D85D59" w14:textId="77777777" w:rsidR="00745B60" w:rsidRDefault="00745B60">
      <w:bookmarkStart w:id="0" w:name="_GoBack"/>
      <w:bookmarkEnd w:id="0"/>
    </w:p>
    <w:sectPr w:rsidR="00745B60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77AD7F" w14:textId="77777777" w:rsidR="00B80C1A" w:rsidRDefault="00B80C1A" w:rsidP="00D045E5">
      <w:pPr>
        <w:spacing w:after="0" w:line="240" w:lineRule="auto"/>
      </w:pPr>
      <w:r>
        <w:separator/>
      </w:r>
    </w:p>
  </w:endnote>
  <w:endnote w:type="continuationSeparator" w:id="0">
    <w:p w14:paraId="3AEE19B8" w14:textId="77777777" w:rsidR="00B80C1A" w:rsidRDefault="00B80C1A" w:rsidP="00D045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4E2BE3" w14:textId="77777777" w:rsidR="00B80C1A" w:rsidRDefault="00B80C1A" w:rsidP="00D045E5">
      <w:pPr>
        <w:spacing w:after="0" w:line="240" w:lineRule="auto"/>
      </w:pPr>
      <w:r>
        <w:separator/>
      </w:r>
    </w:p>
  </w:footnote>
  <w:footnote w:type="continuationSeparator" w:id="0">
    <w:p w14:paraId="3883EEFB" w14:textId="77777777" w:rsidR="00B80C1A" w:rsidRDefault="00B80C1A" w:rsidP="00D045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845585" w14:textId="3664F542" w:rsidR="00D045E5" w:rsidRDefault="00D045E5">
    <w:pPr>
      <w:pStyle w:val="Header"/>
    </w:pPr>
    <w:r>
      <w:tab/>
    </w:r>
    <w:proofErr w:type="gramStart"/>
    <w:r>
      <w:t>JPA(</w:t>
    </w:r>
    <w:proofErr w:type="gramEnd"/>
    <w:r>
      <w:t xml:space="preserve">JAVA Persistence’s API) </w:t>
    </w:r>
    <w:r>
      <w:tab/>
    </w:r>
    <w:r>
      <w:tab/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96E"/>
    <w:rsid w:val="00024461"/>
    <w:rsid w:val="000E7DF0"/>
    <w:rsid w:val="000F5CBA"/>
    <w:rsid w:val="00127C2D"/>
    <w:rsid w:val="00180842"/>
    <w:rsid w:val="00180FC5"/>
    <w:rsid w:val="0033582F"/>
    <w:rsid w:val="00394017"/>
    <w:rsid w:val="003C2D50"/>
    <w:rsid w:val="00403244"/>
    <w:rsid w:val="00562655"/>
    <w:rsid w:val="005C0362"/>
    <w:rsid w:val="00654244"/>
    <w:rsid w:val="00745B60"/>
    <w:rsid w:val="007C6B2F"/>
    <w:rsid w:val="00897D32"/>
    <w:rsid w:val="009052F7"/>
    <w:rsid w:val="009857FD"/>
    <w:rsid w:val="00AF02BE"/>
    <w:rsid w:val="00B80C1A"/>
    <w:rsid w:val="00BE096E"/>
    <w:rsid w:val="00D045E5"/>
    <w:rsid w:val="00D552F8"/>
    <w:rsid w:val="00D86401"/>
    <w:rsid w:val="00EA4BDC"/>
    <w:rsid w:val="00FB1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17E56"/>
  <w15:chartTrackingRefBased/>
  <w15:docId w15:val="{70F356DD-7628-4A5C-B186-17F310B20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045E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45E5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045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45E5"/>
  </w:style>
  <w:style w:type="paragraph" w:styleId="Footer">
    <w:name w:val="footer"/>
    <w:basedOn w:val="Normal"/>
    <w:link w:val="FooterChar"/>
    <w:uiPriority w:val="99"/>
    <w:unhideWhenUsed/>
    <w:rsid w:val="00D045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45E5"/>
  </w:style>
  <w:style w:type="character" w:styleId="Hyperlink">
    <w:name w:val="Hyperlink"/>
    <w:basedOn w:val="DefaultParagraphFont"/>
    <w:uiPriority w:val="99"/>
    <w:unhideWhenUsed/>
    <w:rsid w:val="00745B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5B6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www.roytuts.com/spring-boot-data-jpa-left-right-inner-and-cross-join-examples-on-three-tables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2279</TotalTime>
  <Pages>5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ATT</Company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Chippalakatti, Sachin</dc:creator>
  <cp:keywords/>
  <dc:description/>
  <cp:lastModifiedBy>Sachin Suresh Chippalakatti</cp:lastModifiedBy>
  <cp:revision>17</cp:revision>
  <dcterms:created xsi:type="dcterms:W3CDTF">2019-10-14T14:24:00Z</dcterms:created>
  <dcterms:modified xsi:type="dcterms:W3CDTF">2019-12-09T08:49:00Z</dcterms:modified>
</cp:coreProperties>
</file>