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qw65oy1jo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 Lazy Loading Routing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x8xone940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Lazy Loading?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Loading means loading components only when needed.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loading all pages at once,</w:t>
        <w:br w:type="textWrapping"/>
        <w:t xml:space="preserve"> React loads a page only when user visits that page.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ollu7ngv4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Understanding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Lazy Loading: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pages load together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Lazy Loading: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Page loads only when needed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bdd611kvw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Lazy Loading is Important?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website loading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performance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bundle size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large applications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5wo44qavx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Life Example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app has: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lazy loading: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 components load initially.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lazy loading: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Only Home loads first.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pages load when user visits them.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qadoc815r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is React.lazy()?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React.lazy()</w:t>
      </w:r>
      <w:r w:rsidDel="00000000" w:rsidR="00000000" w:rsidRPr="00000000">
        <w:rPr>
          <w:rtl w:val="0"/>
        </w:rPr>
        <w:t xml:space="preserve"> is used to load component dynamically.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1rcmlh3un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Home = lazy(() =&gt; import('./Home'))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0mrelpuva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Point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loaded component MUST be wrapped inside: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&lt;Suspense&gt;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070xwye0l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is Suspense?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Suspense</w:t>
      </w:r>
      <w:r w:rsidDel="00000000" w:rsidR="00000000" w:rsidRPr="00000000">
        <w:rPr>
          <w:rtl w:val="0"/>
        </w:rPr>
        <w:t xml:space="preserve"> shows fallback UI while component is loading.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hyv1o79j6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&lt;Suspense fallback={&lt;h1&gt;Loading...&lt;/h1&gt;}&gt;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&lt;Home /&gt;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&lt;/Suspense&gt;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umyzc3tt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of Lazy Loading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 clicks page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Component starts loading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Fallback UI shows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Component loaded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Page displayed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xa4wls42j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Basic Example of Lazy Loading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nre9toufw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Home.jsx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Home = () =&gt;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&lt;h1&gt;Home Page&lt;/h1&gt;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export default Home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atkpi5g5w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App.jsx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React, { lazy, Suspense } from 'react'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Home = lazy(() =&gt; import('./Home'))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&lt;Suspense fallback={&lt;h1&gt;Loading...&lt;/h1&gt;}&gt;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&lt;Home /&gt;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&lt;/Suspense&gt;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export default App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16jggmf9c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component loads: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ohc3gnxm5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Lazy Loading with Routing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most common use case.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9e4dyae1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Without Lazy Loading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Home from './Home'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About from './About'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Contact from './Contact'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pages load together.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s0qij7sno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With Lazy Loading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Home = lazy(() =&gt; import('./Home'))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About = lazy(() =&gt; import('./About'))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 Contact = lazy(() =&gt; import('./Contact'))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load only when visited.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ax3jfs33w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Lazy Loading Routing Example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62fm844y1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App.jsx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Home.jsx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About.jsx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└── Contact.jsx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8w2efwmsd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App.jsx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React, { lazy, Suspense } from 'react'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BrowserRouter,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Routes,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Route,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 from 'react-router-dom'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Home = lazy(() =&gt; import('./Home'))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About = lazy(() =&gt; import('./About'))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 Contact = lazy(() =&gt; import('./Contact'))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&lt;BrowserRouter&gt;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&lt;Link to="/"&gt;Home&lt;/Link&gt;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&lt;br /&gt;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&lt;Link to="/about"&gt;About&lt;/Link&gt;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&lt;br /&gt;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&lt;Link to="/contact"&gt;Contact&lt;/Link&gt;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&lt;Suspense fallback={&lt;h1&gt;Loading...&lt;/h1&gt;}&gt;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&lt;Routes&gt;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&lt;Route path="/" element={&lt;Home /&gt;} /&gt;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&lt;Route path="/about" element={&lt;About /&gt;} /&gt;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&lt;Route path="/contact" element={&lt;Contact /&gt;} /&gt;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&lt;/Routes&gt;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&lt;/Suspense&gt;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&lt;/BrowserRouter&gt;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export default App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pbq61knhu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Home.jsx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const Home = ()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return &lt;h1&gt;Home Page&lt;/h1&gt;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export default Home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c6t6dp1nb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About.jsx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const About = () =&gt;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return &lt;h1&gt;About Page&lt;/h1&gt;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export default About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8tnxkslk1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Contact.jsx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const Contact = () =&gt;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return &lt;h1&gt;Contact Page&lt;/h1&gt;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export default Contact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rwyejs6wc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7dsg19v3a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Load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ofn5dbo3x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User Clicks About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About.jsx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 dynamically.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nsqjfcw8m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Lazy Loading with Artificial Delay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loading better.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r4ol7xi5d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const About = lazy(() =&gt;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new Promise(resolve =&gt;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resolve(import('./About'))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}, 3000)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g3a4t4kej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3 seconds: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About page appears.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2kzyd0rnw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Multiple Suspense Example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wrap individual components also.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7bs76kub7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&lt;Suspense fallback={&lt;h1&gt;Loading Navbar...&lt;/h1&gt;}&gt;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&lt;Navbar /&gt;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&lt;/Suspense&gt;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&lt;Suspense fallback={&lt;h1&gt;Loading Products...&lt;/h1&gt;}&gt;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&lt;Products /&gt;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&lt;/Suspense&gt;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dl8pdk9sw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Difference Between Normal Import and Lazy Loading</w:t>
      </w:r>
    </w:p>
    <w:tbl>
      <w:tblPr>
        <w:tblStyle w:val="Table1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135"/>
        <w:tblGridChange w:id="0">
          <w:tblGrid>
            <w:gridCol w:w="215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Lazy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Loads immediately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Loads when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Bigger bundle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Smaller bundle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Slower initial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Faster initial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Used for small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Used for large apps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q471emn80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Common Mistakes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g3qhnn02w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1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lazy without Suspense.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const Home = lazy(() =&gt; import('./Home'))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&lt;Home /&gt;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occurs.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bc85t5v19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&lt;Suspense fallback={&lt;h1&gt;Loading...&lt;/h1&gt;}&gt;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&lt;Home /&gt;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&lt;/Suspense&gt;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fz9uknvvu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2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import syntax.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lazy(import('./Home'))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lazy(() =&gt; import('./Home'))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h638yoji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Interview Questions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7861tqsen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Lazy Loading?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components only when required.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822rep1o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function is used for lazy loading?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React.lazy()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efgck7e0n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Suspense is used?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show fallback UI while lazy component loads.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ab09xkkmq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is fallback in Suspense?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shown during component loading.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fallback={&lt;h1&gt;Loading...&lt;/h1&gt;}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