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04078" w14:textId="31F8D804" w:rsidR="00A61819" w:rsidRDefault="00C7416F">
      <w:r>
        <w:rPr>
          <w:b/>
          <w:bCs/>
          <w:sz w:val="24"/>
          <w:szCs w:val="24"/>
        </w:rPr>
        <w:t>Problem Statement</w:t>
      </w:r>
      <w:r>
        <w:rPr>
          <w:sz w:val="24"/>
          <w:szCs w:val="24"/>
        </w:rPr>
        <w:t xml:space="preserve"> - </w:t>
      </w:r>
      <w:r>
        <w:t>How might we ensure the safety and structural integrity of buildings under construction to prevent collapses, thereby protecting the lives of construction workers and future residents?</w:t>
      </w:r>
    </w:p>
    <w:p w14:paraId="098A720F" w14:textId="77777777" w:rsidR="00C7416F" w:rsidRDefault="00C7416F"/>
    <w:p w14:paraId="6BDA6593" w14:textId="494D17AC" w:rsidR="00C7416F" w:rsidRDefault="00C7416F">
      <w:r>
        <w:t>Using the Stakeholder Identification Procedure (SIP), identify the potential stakeholders involved, list them and classify them in the below given format.</w:t>
      </w:r>
    </w:p>
    <w:p w14:paraId="0117E1AB" w14:textId="77777777" w:rsidR="00C7416F" w:rsidRDefault="00C7416F"/>
    <w:p w14:paraId="00FCF4C4" w14:textId="48C507D3" w:rsidR="00C7416F" w:rsidRDefault="00C7416F">
      <w:pPr>
        <w:rPr>
          <w:sz w:val="24"/>
          <w:szCs w:val="24"/>
        </w:rPr>
      </w:pPr>
      <w:r w:rsidRPr="00C7416F">
        <w:rPr>
          <w:noProof/>
          <w:sz w:val="24"/>
          <w:szCs w:val="24"/>
        </w:rPr>
        <w:drawing>
          <wp:inline distT="0" distB="0" distL="0" distR="0" wp14:anchorId="49C9F6D4" wp14:editId="1E3D30BD">
            <wp:extent cx="5943600" cy="1186815"/>
            <wp:effectExtent l="0" t="0" r="0" b="0"/>
            <wp:docPr id="838042887" name="Picture 1" descr="A blue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42887" name="Picture 1" descr="A blue and white 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3025" w14:textId="4CD89DA9" w:rsidR="00C7416F" w:rsidRDefault="00C7416F">
      <w:pPr>
        <w:rPr>
          <w:sz w:val="24"/>
          <w:szCs w:val="24"/>
        </w:rPr>
      </w:pPr>
      <w:r>
        <w:rPr>
          <w:sz w:val="24"/>
          <w:szCs w:val="24"/>
        </w:rPr>
        <w:t>Also, draw the Power Interest Grid.</w:t>
      </w:r>
    </w:p>
    <w:p w14:paraId="08A9CCE9" w14:textId="77777777" w:rsidR="00C7416F" w:rsidRDefault="00C7416F">
      <w:pPr>
        <w:rPr>
          <w:sz w:val="24"/>
          <w:szCs w:val="24"/>
        </w:rPr>
      </w:pPr>
    </w:p>
    <w:p w14:paraId="79E7759C" w14:textId="65D9FBF6" w:rsidR="00C7416F" w:rsidRPr="00C7416F" w:rsidRDefault="00C7416F" w:rsidP="00C741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Fill your response in a word document and s</w:t>
      </w:r>
      <w:r w:rsidRPr="00C7416F">
        <w:rPr>
          <w:i/>
          <w:iCs/>
          <w:sz w:val="24"/>
          <w:szCs w:val="24"/>
        </w:rPr>
        <w:t xml:space="preserve">ubmit the responses into your </w:t>
      </w:r>
      <w:proofErr w:type="spellStart"/>
      <w:r w:rsidRPr="00C7416F">
        <w:rPr>
          <w:i/>
          <w:iCs/>
          <w:sz w:val="24"/>
          <w:szCs w:val="24"/>
        </w:rPr>
        <w:t>Github</w:t>
      </w:r>
      <w:proofErr w:type="spellEnd"/>
      <w:r w:rsidRPr="00C7416F">
        <w:rPr>
          <w:i/>
          <w:iCs/>
          <w:sz w:val="24"/>
          <w:szCs w:val="24"/>
        </w:rPr>
        <w:t xml:space="preserve"> account </w:t>
      </w:r>
    </w:p>
    <w:p w14:paraId="688896E6" w14:textId="3F97DE81" w:rsidR="00C7416F" w:rsidRPr="00C7416F" w:rsidRDefault="00C7416F" w:rsidP="00C7416F">
      <w:pPr>
        <w:rPr>
          <w:i/>
          <w:iCs/>
          <w:sz w:val="24"/>
          <w:szCs w:val="24"/>
        </w:rPr>
      </w:pPr>
      <w:r w:rsidRPr="00C7416F">
        <w:rPr>
          <w:i/>
          <w:iCs/>
          <w:sz w:val="24"/>
          <w:szCs w:val="24"/>
        </w:rPr>
        <w:t>Share the link</w:t>
      </w:r>
    </w:p>
    <w:sectPr w:rsidR="00C7416F" w:rsidRPr="00C7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61E6B"/>
    <w:multiLevelType w:val="hybridMultilevel"/>
    <w:tmpl w:val="34DEAC76"/>
    <w:lvl w:ilvl="0" w:tplc="DA5CA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508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7E2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DA8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0CD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CD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E4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89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02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48586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6F"/>
    <w:rsid w:val="00A61819"/>
    <w:rsid w:val="00C7416F"/>
    <w:rsid w:val="00E85F42"/>
    <w:rsid w:val="00F8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0C34"/>
  <w15:chartTrackingRefBased/>
  <w15:docId w15:val="{F862E7CA-C1A5-4EB7-B6F5-39A20434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1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1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1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1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1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7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8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SADAK SHAHID</dc:creator>
  <cp:keywords/>
  <dc:description/>
  <cp:lastModifiedBy>SADAK SHAHID</cp:lastModifiedBy>
  <cp:revision>2</cp:revision>
  <dcterms:created xsi:type="dcterms:W3CDTF">2024-06-14T05:30:00Z</dcterms:created>
  <dcterms:modified xsi:type="dcterms:W3CDTF">2024-06-18T03:53:00Z</dcterms:modified>
</cp:coreProperties>
</file>