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8F" w:rsidRPr="00596A8F" w:rsidRDefault="00596A8F" w:rsidP="00596A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6A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Inner Classes, Anonymous classes &amp; Lambda</w:t>
      </w:r>
    </w:p>
    <w:p w:rsidR="00596A8F" w:rsidRPr="00596A8F" w:rsidRDefault="00596A8F" w:rsidP="0059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6A8F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190500" cy="228600"/>
            <wp:effectExtent l="0" t="0" r="0" b="0"/>
            <wp:docPr id="17" name="Picture 17" descr="github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-cla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b/>
          <w:bCs/>
          <w:sz w:val="36"/>
          <w:szCs w:val="36"/>
        </w:rPr>
        <w:t>Classroom Assignment</w:t>
      </w:r>
    </w:p>
    <w:p w:rsidR="00596A8F" w:rsidRPr="00596A8F" w:rsidRDefault="00596A8F" w:rsidP="00596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59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Acceptance Link</w:t>
        </w:r>
      </w:hyperlink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>Example of an inner class: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  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y = 5;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)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myOuter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OuterClass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OuterClass.InnerClass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myInner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myOuter.new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myInner.y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myOuter.x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// Outputs 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15 /</w:t>
      </w: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/(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5 + 10)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>Example of a private inner class: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  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596A8F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y = 5;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)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myOuter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OuterClass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OuterClass.InnerClass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myInner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myOuter.new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myInner.y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myOuter.x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Segoe UI Symbol" w:eastAsia="Times New Roman" w:hAnsi="Segoe UI Symbol" w:cs="Segoe UI Symbol"/>
          <w:sz w:val="20"/>
          <w:szCs w:val="20"/>
        </w:rPr>
        <w:t>❯</w:t>
      </w:r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Main.java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Main.java:12: error: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OuterClass.InnerClass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has private access in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</w:t>
      </w:r>
      <w:proofErr w:type="spellEnd"/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OuterClass.InnerClass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myInner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myOuter.new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>Example of a static inner class: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lastRenderedPageBreak/>
        <w:t>  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y = 5;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) {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OuterClass.InnerClass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myInner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OuterClass.InnerClass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myInner.y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}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// Outputs 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5 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="t" fillcolor="#a0a0a0" stroked="f"/>
        </w:pic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6A8F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Picture 16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b/>
          <w:bCs/>
          <w:sz w:val="36"/>
          <w:szCs w:val="36"/>
        </w:rPr>
        <w:t>01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Use the code skeleton in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e01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Person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private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String name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property and constructor for setting the name of the person.</w:t>
      </w:r>
    </w:p>
    <w:p w:rsidR="00596A8F" w:rsidRPr="00596A8F" w:rsidRDefault="00596A8F" w:rsidP="00596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private inner class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Address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private constructor that has the parameters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String street, String city, String zip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which set private properties of the same names.</w:t>
      </w:r>
    </w:p>
    <w:p w:rsidR="00596A8F" w:rsidRPr="00596A8F" w:rsidRDefault="00596A8F" w:rsidP="00596A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private inner class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PhoneNumber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private constructor that has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String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countryCode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, String number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parameters which set private properties of the same names.</w:t>
      </w:r>
    </w:p>
    <w:p w:rsidR="00596A8F" w:rsidRPr="00596A8F" w:rsidRDefault="00596A8F" w:rsidP="00596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>In the Person class: </w:t>
      </w:r>
    </w:p>
    <w:p w:rsidR="00596A8F" w:rsidRPr="00596A8F" w:rsidRDefault="00596A8F" w:rsidP="00596A8F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Add a private property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Address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address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A8F" w:rsidRPr="00596A8F" w:rsidRDefault="00596A8F" w:rsidP="00596A8F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setAddress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with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String street, String city, String zip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parameters that will create an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Address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 with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Address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constructor and assign it to the person address property</w:t>
      </w:r>
    </w:p>
    <w:p w:rsidR="00596A8F" w:rsidRPr="00596A8F" w:rsidRDefault="00596A8F" w:rsidP="00596A8F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Add a private property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PhoneNumber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phoneNumber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A8F" w:rsidRPr="00596A8F" w:rsidRDefault="00596A8F" w:rsidP="00596A8F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setPhoneNumber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with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String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countryCode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, String number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parameters that will create an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PhoneNumber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 with the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PhoneNumber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constructor and assign it to the </w:t>
      </w:r>
      <w:proofErr w:type="gramStart"/>
      <w:r w:rsidRPr="00596A8F">
        <w:rPr>
          <w:rFonts w:ascii="Times New Roman" w:eastAsia="Times New Roman" w:hAnsi="Times New Roman" w:cs="Times New Roman"/>
          <w:sz w:val="24"/>
          <w:szCs w:val="24"/>
        </w:rPr>
        <w:t>person  </w:t>
      </w:r>
      <w:proofErr w:type="spellStart"/>
      <w:r w:rsidRPr="00596A8F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proofErr w:type="gram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that demonstrates how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Person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Address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inner class, and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PhoneNumber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inner class can be used by creating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Person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 and calling the </w:t>
      </w:r>
      <w:proofErr w:type="spellStart"/>
      <w:r w:rsidRPr="00596A8F">
        <w:rPr>
          <w:rFonts w:ascii="Times New Roman" w:eastAsia="Times New Roman" w:hAnsi="Times New Roman" w:cs="Times New Roman"/>
          <w:sz w:val="24"/>
          <w:szCs w:val="24"/>
        </w:rPr>
        <w:t>setAddress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96A8F">
        <w:rPr>
          <w:rFonts w:ascii="Times New Roman" w:eastAsia="Times New Roman" w:hAnsi="Times New Roman" w:cs="Times New Roman"/>
          <w:sz w:val="24"/>
          <w:szCs w:val="24"/>
        </w:rPr>
        <w:t>setPhoneNumber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methods with the correct arguments.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Person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 to include a method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display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that displays the person's name, address, and phone number. 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 to call the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dislpay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and run the application.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//Expected output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Name: John Doe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Address: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Valtakatu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5, Tampere, 32500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Phone: (358) 050 444 5555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Name: Jane Doe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Address: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Koulukatu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 xml:space="preserve"> 7, Tampere, 32500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Phone: (358) 044 123 4467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.75pt" o:hralign="center" o:hrstd="t" o:hr="t" fillcolor="#a0a0a0" stroked="f"/>
        </w:pic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6A8F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Picture 15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b/>
          <w:bCs/>
          <w:sz w:val="36"/>
          <w:szCs w:val="36"/>
        </w:rPr>
        <w:t>02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Use the code skeleton in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e02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Rectangle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that represents a rectangle. The class should have the following properties,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private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int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 width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private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int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 height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. The class should also have a constructor which has the parameters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int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 width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int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 height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which sets the values of the properties.</w:t>
      </w:r>
    </w:p>
    <w:p w:rsidR="00596A8F" w:rsidRPr="00596A8F" w:rsidRDefault="00596A8F" w:rsidP="00596A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Implement a method called </w:t>
      </w:r>
      <w:proofErr w:type="spellStart"/>
      <w:proofErr w:type="gram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getArea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(</w:t>
      </w:r>
      <w:proofErr w:type="gram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)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which return the area of the rectangle.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public inner class named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RectangleDimensions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Rectangle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class. The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RectangleDimensions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 should have private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width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height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properties and a </w:t>
      </w:r>
      <w:proofErr w:type="spellStart"/>
      <w:proofErr w:type="gram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getPerimeter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(</w:t>
      </w:r>
      <w:proofErr w:type="gram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)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that returns an int.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method. Inside the main method create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Rectangle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 and call the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getArea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method.  Inside the main method also create a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RectangleDimensions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 and call the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getPerimeter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method. 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1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 and observe the output. The output should display the area of the rectangle and the perimeter of the rectangle.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Area: 200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Perimeter: 60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.75pt" o:hralign="center" o:hrstd="t" o:hr="t" fillcolor="#a0a0a0" stroked="f"/>
        </w:pic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6A8F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Picture 14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b/>
          <w:bCs/>
          <w:sz w:val="36"/>
          <w:szCs w:val="36"/>
        </w:rPr>
        <w:t>03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Use the code skeleton in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e03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that represents a car. The class should have the following properties,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private String make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private String model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. The class should also have a constructor which has the parameters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String make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String model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which sets the values of the properties.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2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Implement the methods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getMake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getModel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inner public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Engine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class.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Engine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 should have a private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double displacement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property. The class should also have a constructor which has the parameters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double displacement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which sets the value of the property.</w:t>
      </w:r>
    </w:p>
    <w:p w:rsidR="00596A8F" w:rsidRPr="00596A8F" w:rsidRDefault="00596A8F" w:rsidP="00596A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 Implement a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getHorsepower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that returns the horse power of the engine as a double. The horsepower is the displacement of the engine times 100.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2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method. Inside the main method create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Car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object. Inside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also create an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Engine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596A8F" w:rsidRPr="00596A8F" w:rsidRDefault="00596A8F" w:rsidP="00596A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 and create the following output. The output should display the make and model of the car and the horsepower of the engine.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Car: Toyota Camry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Engine: 250.0 horsepower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.75pt" o:hralign="center" o:hrstd="t" o:hr="t" fillcolor="#a0a0a0" stroked="f"/>
        </w:pic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6A8F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Picture 13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b/>
          <w:bCs/>
          <w:sz w:val="36"/>
          <w:szCs w:val="36"/>
        </w:rPr>
        <w:t>04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Use the code skeleton in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e04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2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an interface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Greeting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single method named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sayHello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2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that demonstrates how anonymous </w:t>
      </w:r>
      <w:proofErr w:type="gramStart"/>
      <w:r w:rsidRPr="00596A8F">
        <w:rPr>
          <w:rFonts w:ascii="Times New Roman" w:eastAsia="Times New Roman" w:hAnsi="Times New Roman" w:cs="Times New Roman"/>
          <w:sz w:val="24"/>
          <w:szCs w:val="24"/>
        </w:rPr>
        <w:t>inner</w:t>
      </w:r>
      <w:proofErr w:type="gram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classes can be used to implement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Greeting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3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 and observe the output. The output should display the message "Hello, anonymous inner class!</w:t>
      </w:r>
      <w:proofErr w:type="gramStart"/>
      <w:r w:rsidRPr="00596A8F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Hello, anonymous inner class!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468pt;height:.75pt" o:hralign="center" o:hrstd="t" o:hr="t" fillcolor="#a0a0a0" stroked="f"/>
        </w:pic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6A8F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228600" cy="228600"/>
            <wp:effectExtent l="0" t="0" r="0" b="0"/>
            <wp:docPr id="12" name="Picture 12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b/>
          <w:bCs/>
          <w:sz w:val="36"/>
          <w:szCs w:val="36"/>
        </w:rPr>
        <w:t>05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Use the code skeleton in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e05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3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Person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that represents a person. The class should have a private property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int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 age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. The class should also have a constructor which has the parameter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int</w:t>
      </w:r>
      <w:proofErr w:type="spellEnd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 xml:space="preserve"> age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which sets the value of the property.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3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getAge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that returns the age of the person.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3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an interface named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AgeFilter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single method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accept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accept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should take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Person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 as an argument and return a </w:t>
      </w:r>
      <w:proofErr w:type="spellStart"/>
      <w:proofErr w:type="gram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boolean</w:t>
      </w:r>
      <w:proofErr w:type="spellEnd"/>
      <w:proofErr w:type="gramEnd"/>
      <w:r w:rsidRPr="00596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3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 that demonstrates how anonymous inner classes can be used to implement the </w:t>
      </w:r>
      <w:proofErr w:type="spellStart"/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AgeFilter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3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list of 5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Person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objects. Filter for example all the people equal or above age 40</w:t>
      </w:r>
    </w:p>
    <w:p w:rsidR="00596A8F" w:rsidRPr="00596A8F" w:rsidRDefault="00596A8F" w:rsidP="00596A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1" name="Picture 11" descr="light 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ght bul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Hint: Look at Java </w:t>
      </w:r>
      <w:proofErr w:type="spellStart"/>
      <w:r w:rsidRPr="00596A8F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 xml:space="preserve">List&lt;Person&gt; people = new </w:t>
      </w:r>
      <w:proofErr w:type="spellStart"/>
      <w:r w:rsidRPr="00596A8F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people.add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new Person(21));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people.add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new Person(30));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people.add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new Person(40));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6A8F">
        <w:rPr>
          <w:rFonts w:ascii="Courier New" w:eastAsia="Times New Roman" w:hAnsi="Courier New" w:cs="Courier New"/>
          <w:sz w:val="20"/>
          <w:szCs w:val="20"/>
        </w:rPr>
        <w:t>people.add</w:t>
      </w:r>
      <w:proofErr w:type="spellEnd"/>
      <w:r w:rsidRPr="0059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6A8F">
        <w:rPr>
          <w:rFonts w:ascii="Courier New" w:eastAsia="Times New Roman" w:hAnsi="Courier New" w:cs="Courier New"/>
          <w:sz w:val="20"/>
          <w:szCs w:val="20"/>
        </w:rPr>
        <w:t>new Person(50));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3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class and observe the output. The output should display the ages of the people who are 40 years old or older.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Filtered People: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40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50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68pt;height:.75pt" o:hralign="center" o:hrstd="t" o:hr="t" fillcolor="#a0a0a0" stroked="f"/>
        </w:pic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6A8F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Picture 10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b/>
          <w:bCs/>
          <w:sz w:val="36"/>
          <w:szCs w:val="36"/>
        </w:rPr>
        <w:t>06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Use the code skeleton in the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e06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3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new class named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main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596A8F" w:rsidRPr="00596A8F" w:rsidRDefault="00596A8F" w:rsidP="00596A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an array of integers and </w:t>
      </w:r>
      <w:proofErr w:type="spellStart"/>
      <w:r w:rsidRPr="00596A8F">
        <w:rPr>
          <w:rFonts w:ascii="Times New Roman" w:eastAsia="Times New Roman" w:hAnsi="Times New Roman" w:cs="Times New Roman"/>
          <w:sz w:val="24"/>
          <w:szCs w:val="24"/>
        </w:rPr>
        <w:t>initialise</w:t>
      </w:r>
      <w:proofErr w:type="spellEnd"/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it with a list of numbers from 1 to 5.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numPr>
          <w:ilvl w:val="0"/>
          <w:numId w:val="4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596A8F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Runnable</w:t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 object that prints the numbers in the array when it is run.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// Expected output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1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2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3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4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Courier New" w:eastAsia="Times New Roman" w:hAnsi="Courier New" w:cs="Courier New"/>
          <w:sz w:val="20"/>
          <w:szCs w:val="20"/>
        </w:rPr>
        <w:t>5</w:t>
      </w: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A8F" w:rsidRPr="00596A8F" w:rsidRDefault="00596A8F" w:rsidP="00596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" name="Picture 9" descr="light 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ight bul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hyperlink r:id="rId9" w:tgtFrame="_blank" w:history="1">
        <w:r w:rsidRPr="0059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Lambda Runnable examples</w:t>
        </w:r>
      </w:hyperlink>
    </w:p>
    <w:p w:rsidR="00400B79" w:rsidRPr="00596A8F" w:rsidRDefault="00596A8F" w:rsidP="00596A8F">
      <w:bookmarkStart w:id="0" w:name="_GoBack"/>
      <w:bookmarkEnd w:id="0"/>
    </w:p>
    <w:sectPr w:rsidR="00400B79" w:rsidRPr="0059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AF1"/>
    <w:multiLevelType w:val="multilevel"/>
    <w:tmpl w:val="20E2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C217A"/>
    <w:multiLevelType w:val="multilevel"/>
    <w:tmpl w:val="D7768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607EC"/>
    <w:multiLevelType w:val="multilevel"/>
    <w:tmpl w:val="4DF880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2BC9"/>
    <w:multiLevelType w:val="multilevel"/>
    <w:tmpl w:val="D1B0E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527B6"/>
    <w:multiLevelType w:val="multilevel"/>
    <w:tmpl w:val="655C0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4229FE"/>
    <w:multiLevelType w:val="multilevel"/>
    <w:tmpl w:val="7F2C25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8557F4"/>
    <w:multiLevelType w:val="multilevel"/>
    <w:tmpl w:val="0CE876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C4562E"/>
    <w:multiLevelType w:val="multilevel"/>
    <w:tmpl w:val="CF6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4306B"/>
    <w:multiLevelType w:val="multilevel"/>
    <w:tmpl w:val="766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43D53"/>
    <w:multiLevelType w:val="multilevel"/>
    <w:tmpl w:val="A0EAE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D854BE"/>
    <w:multiLevelType w:val="multilevel"/>
    <w:tmpl w:val="926CB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C97B59"/>
    <w:multiLevelType w:val="multilevel"/>
    <w:tmpl w:val="BF84CC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97526"/>
    <w:multiLevelType w:val="multilevel"/>
    <w:tmpl w:val="E40A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91F6E"/>
    <w:multiLevelType w:val="multilevel"/>
    <w:tmpl w:val="CE88D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962E19"/>
    <w:multiLevelType w:val="multilevel"/>
    <w:tmpl w:val="6B6A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CD6D60"/>
    <w:multiLevelType w:val="multilevel"/>
    <w:tmpl w:val="988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5D79D6"/>
    <w:multiLevelType w:val="multilevel"/>
    <w:tmpl w:val="D2B85B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68257E"/>
    <w:multiLevelType w:val="multilevel"/>
    <w:tmpl w:val="0412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911949"/>
    <w:multiLevelType w:val="multilevel"/>
    <w:tmpl w:val="8F1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CE3BCA"/>
    <w:multiLevelType w:val="multilevel"/>
    <w:tmpl w:val="F47CC0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0E5C24"/>
    <w:multiLevelType w:val="multilevel"/>
    <w:tmpl w:val="1E18F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8F25DB"/>
    <w:multiLevelType w:val="multilevel"/>
    <w:tmpl w:val="FC9C7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582870"/>
    <w:multiLevelType w:val="multilevel"/>
    <w:tmpl w:val="1126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331993"/>
    <w:multiLevelType w:val="multilevel"/>
    <w:tmpl w:val="998051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6F2862"/>
    <w:multiLevelType w:val="multilevel"/>
    <w:tmpl w:val="C18A45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A75549"/>
    <w:multiLevelType w:val="multilevel"/>
    <w:tmpl w:val="4D7A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E90C4D"/>
    <w:multiLevelType w:val="multilevel"/>
    <w:tmpl w:val="42E26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011248"/>
    <w:multiLevelType w:val="multilevel"/>
    <w:tmpl w:val="33BAC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7B6D77"/>
    <w:multiLevelType w:val="multilevel"/>
    <w:tmpl w:val="7C8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A2EC6"/>
    <w:multiLevelType w:val="multilevel"/>
    <w:tmpl w:val="429E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686FBD"/>
    <w:multiLevelType w:val="multilevel"/>
    <w:tmpl w:val="CF2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C061EB"/>
    <w:multiLevelType w:val="multilevel"/>
    <w:tmpl w:val="623AD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1D6D04"/>
    <w:multiLevelType w:val="multilevel"/>
    <w:tmpl w:val="EB3E4B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D75777"/>
    <w:multiLevelType w:val="multilevel"/>
    <w:tmpl w:val="84BC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105B76"/>
    <w:multiLevelType w:val="multilevel"/>
    <w:tmpl w:val="0EFEAA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B53DAA"/>
    <w:multiLevelType w:val="multilevel"/>
    <w:tmpl w:val="CB0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783187"/>
    <w:multiLevelType w:val="multilevel"/>
    <w:tmpl w:val="A20E7B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162BA9"/>
    <w:multiLevelType w:val="multilevel"/>
    <w:tmpl w:val="632623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7922C7"/>
    <w:multiLevelType w:val="multilevel"/>
    <w:tmpl w:val="E8B8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F3208B"/>
    <w:multiLevelType w:val="multilevel"/>
    <w:tmpl w:val="6728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13481F"/>
    <w:multiLevelType w:val="multilevel"/>
    <w:tmpl w:val="3604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7"/>
  </w:num>
  <w:num w:numId="3">
    <w:abstractNumId w:val="8"/>
  </w:num>
  <w:num w:numId="4">
    <w:abstractNumId w:val="40"/>
  </w:num>
  <w:num w:numId="5">
    <w:abstractNumId w:val="35"/>
  </w:num>
  <w:num w:numId="6">
    <w:abstractNumId w:val="13"/>
  </w:num>
  <w:num w:numId="7">
    <w:abstractNumId w:val="15"/>
  </w:num>
  <w:num w:numId="8">
    <w:abstractNumId w:val="1"/>
  </w:num>
  <w:num w:numId="9">
    <w:abstractNumId w:val="12"/>
  </w:num>
  <w:num w:numId="10">
    <w:abstractNumId w:val="26"/>
  </w:num>
  <w:num w:numId="11">
    <w:abstractNumId w:val="10"/>
  </w:num>
  <w:num w:numId="12">
    <w:abstractNumId w:val="6"/>
  </w:num>
  <w:num w:numId="13">
    <w:abstractNumId w:val="24"/>
  </w:num>
  <w:num w:numId="14">
    <w:abstractNumId w:val="14"/>
  </w:num>
  <w:num w:numId="15">
    <w:abstractNumId w:val="18"/>
  </w:num>
  <w:num w:numId="16">
    <w:abstractNumId w:val="20"/>
  </w:num>
  <w:num w:numId="17">
    <w:abstractNumId w:val="23"/>
  </w:num>
  <w:num w:numId="18">
    <w:abstractNumId w:val="38"/>
  </w:num>
  <w:num w:numId="19">
    <w:abstractNumId w:val="16"/>
  </w:num>
  <w:num w:numId="20">
    <w:abstractNumId w:val="29"/>
  </w:num>
  <w:num w:numId="21">
    <w:abstractNumId w:val="21"/>
  </w:num>
  <w:num w:numId="22">
    <w:abstractNumId w:val="36"/>
  </w:num>
  <w:num w:numId="23">
    <w:abstractNumId w:val="30"/>
  </w:num>
  <w:num w:numId="24">
    <w:abstractNumId w:val="31"/>
  </w:num>
  <w:num w:numId="25">
    <w:abstractNumId w:val="11"/>
  </w:num>
  <w:num w:numId="26">
    <w:abstractNumId w:val="28"/>
  </w:num>
  <w:num w:numId="27">
    <w:abstractNumId w:val="32"/>
  </w:num>
  <w:num w:numId="28">
    <w:abstractNumId w:val="0"/>
  </w:num>
  <w:num w:numId="29">
    <w:abstractNumId w:val="4"/>
  </w:num>
  <w:num w:numId="30">
    <w:abstractNumId w:val="3"/>
  </w:num>
  <w:num w:numId="31">
    <w:abstractNumId w:val="25"/>
  </w:num>
  <w:num w:numId="32">
    <w:abstractNumId w:val="5"/>
  </w:num>
  <w:num w:numId="33">
    <w:abstractNumId w:val="9"/>
  </w:num>
  <w:num w:numId="34">
    <w:abstractNumId w:val="37"/>
  </w:num>
  <w:num w:numId="35">
    <w:abstractNumId w:val="34"/>
  </w:num>
  <w:num w:numId="36">
    <w:abstractNumId w:val="22"/>
  </w:num>
  <w:num w:numId="37">
    <w:abstractNumId w:val="19"/>
  </w:num>
  <w:num w:numId="38">
    <w:abstractNumId w:val="39"/>
  </w:num>
  <w:num w:numId="39">
    <w:abstractNumId w:val="17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E"/>
    <w:rsid w:val="00076AFB"/>
    <w:rsid w:val="00596A8F"/>
    <w:rsid w:val="007C49E6"/>
    <w:rsid w:val="00974F1E"/>
    <w:rsid w:val="00BB009B"/>
    <w:rsid w:val="00B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5E49D-CC06-412C-A4F4-140E9A7B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4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49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de">
    <w:name w:val="inline-code"/>
    <w:basedOn w:val="DefaultParagraphFont"/>
    <w:rsid w:val="007C49E6"/>
  </w:style>
  <w:style w:type="character" w:customStyle="1" w:styleId="gallery-wrapper">
    <w:name w:val="gallery-wrapper"/>
    <w:basedOn w:val="DefaultParagraphFont"/>
    <w:rsid w:val="007C49E6"/>
  </w:style>
  <w:style w:type="character" w:styleId="HTMLCode">
    <w:name w:val="HTML Code"/>
    <w:basedOn w:val="DefaultParagraphFont"/>
    <w:uiPriority w:val="99"/>
    <w:semiHidden/>
    <w:unhideWhenUsed/>
    <w:rsid w:val="007C49E6"/>
    <w:rPr>
      <w:rFonts w:ascii="Courier New" w:eastAsia="Times New Roman" w:hAnsi="Courier New" w:cs="Courier New"/>
      <w:sz w:val="20"/>
      <w:szCs w:val="20"/>
    </w:rPr>
  </w:style>
  <w:style w:type="character" w:customStyle="1" w:styleId="ace-all-bold-hthree">
    <w:name w:val="ace-all-bold-hthree"/>
    <w:basedOn w:val="DefaultParagraphFont"/>
    <w:rsid w:val="007C49E6"/>
  </w:style>
  <w:style w:type="character" w:customStyle="1" w:styleId="ace-separator">
    <w:name w:val="ace-separator"/>
    <w:basedOn w:val="DefaultParagraphFont"/>
    <w:rsid w:val="007C49E6"/>
  </w:style>
  <w:style w:type="character" w:customStyle="1" w:styleId="attrlink">
    <w:name w:val="attrlink"/>
    <w:basedOn w:val="DefaultParagraphFont"/>
    <w:rsid w:val="00596A8F"/>
  </w:style>
  <w:style w:type="character" w:styleId="Hyperlink">
    <w:name w:val="Hyperlink"/>
    <w:basedOn w:val="DefaultParagraphFont"/>
    <w:uiPriority w:val="99"/>
    <w:semiHidden/>
    <w:unhideWhenUsed/>
    <w:rsid w:val="00596A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fOIlIi5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java.net/java-core/the-java-language/java-8-lambda-runnabl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4</cp:revision>
  <dcterms:created xsi:type="dcterms:W3CDTF">2023-03-19T01:06:00Z</dcterms:created>
  <dcterms:modified xsi:type="dcterms:W3CDTF">2023-03-19T01:38:00Z</dcterms:modified>
</cp:coreProperties>
</file>