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928C" w14:textId="77777777" w:rsidR="005C5240" w:rsidRPr="005C5240" w:rsidRDefault="005C5240" w:rsidP="005C52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240">
        <w:rPr>
          <w:rFonts w:ascii="Times New Roman" w:hAnsi="Times New Roman" w:cs="Times New Roman"/>
          <w:b/>
          <w:bCs/>
          <w:sz w:val="28"/>
          <w:szCs w:val="28"/>
        </w:rPr>
        <w:t>Техника безопасности в кабинете информатики</w:t>
      </w:r>
    </w:p>
    <w:p w14:paraId="0680A4F1" w14:textId="6C0033BF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b/>
          <w:bCs/>
          <w:sz w:val="28"/>
          <w:szCs w:val="28"/>
        </w:rPr>
        <w:t>Кабинет информатики</w:t>
      </w:r>
      <w:r w:rsidRPr="005C5240">
        <w:rPr>
          <w:rFonts w:ascii="Times New Roman" w:hAnsi="Times New Roman" w:cs="Times New Roman"/>
          <w:sz w:val="28"/>
          <w:szCs w:val="28"/>
        </w:rPr>
        <w:t xml:space="preserve"> — это место, где работают с электрооборудованием и компьютерами, поэтому соблюдение правил безопасности обязательно для предотвращения травм, поломок техники и других ЧП. Вот основные требования:</w:t>
      </w:r>
    </w:p>
    <w:p w14:paraId="1044567E" w14:textId="40C60C27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240">
        <w:rPr>
          <w:rFonts w:ascii="Times New Roman" w:hAnsi="Times New Roman" w:cs="Times New Roman"/>
          <w:b/>
          <w:bCs/>
          <w:sz w:val="28"/>
          <w:szCs w:val="28"/>
        </w:rPr>
        <w:t>1 Общие правила поведения</w:t>
      </w:r>
    </w:p>
    <w:p w14:paraId="0BFACB96" w14:textId="0CDFA042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Не включать оборудование без разрешения преподавателя.</w:t>
      </w:r>
    </w:p>
    <w:p w14:paraId="334D64D4" w14:textId="7A13B20E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Запрещено бегать, шуметь, трогать провода, розетки или мониторы без необходимости.</w:t>
      </w:r>
    </w:p>
    <w:p w14:paraId="1F7FF7F7" w14:textId="60A2B81F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Не приносить еду и напитки к компьютерам: пролитая жидкость может вызвать замыкание.</w:t>
      </w:r>
    </w:p>
    <w:p w14:paraId="6055110C" w14:textId="5D7E72F9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Не подключать к ПК личные USB-устройства без проверки на вирусы.</w:t>
      </w:r>
    </w:p>
    <w:p w14:paraId="3A7BDCDD" w14:textId="08CD0E89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240">
        <w:rPr>
          <w:rFonts w:ascii="Times New Roman" w:hAnsi="Times New Roman" w:cs="Times New Roman"/>
          <w:b/>
          <w:bCs/>
          <w:sz w:val="28"/>
          <w:szCs w:val="28"/>
        </w:rPr>
        <w:t>2 Электробезопасность</w:t>
      </w:r>
    </w:p>
    <w:p w14:paraId="4F8262D0" w14:textId="570DA202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Не прикасаться к розеткам, кабелям или разъемам мокрыми руками.</w:t>
      </w:r>
    </w:p>
    <w:p w14:paraId="5051C6EF" w14:textId="410D019D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При обнаружении искрения, запаха гари или дыма немедленно отключить питание и сообщить преподавателю.</w:t>
      </w:r>
    </w:p>
    <w:p w14:paraId="6077EC26" w14:textId="2B03CA8A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Не дергать провода при извлечении из розеток.</w:t>
      </w:r>
    </w:p>
    <w:p w14:paraId="10AE2B2A" w14:textId="4B7DD631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Не использовать неисправное оборудование (например, с поврежденной изоляцией).</w:t>
      </w:r>
    </w:p>
    <w:p w14:paraId="04BA99D7" w14:textId="3DB3537E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240">
        <w:rPr>
          <w:rFonts w:ascii="Times New Roman" w:hAnsi="Times New Roman" w:cs="Times New Roman"/>
          <w:b/>
          <w:bCs/>
          <w:sz w:val="28"/>
          <w:szCs w:val="28"/>
        </w:rPr>
        <w:t>3 Работа за компьютером</w:t>
      </w:r>
    </w:p>
    <w:p w14:paraId="05AC8DB3" w14:textId="77777777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Соблюдайте правильную осанку:</w:t>
      </w:r>
    </w:p>
    <w:p w14:paraId="47C4AF2B" w14:textId="77777777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— Спина прямая, ноги стоят на полу,</w:t>
      </w:r>
    </w:p>
    <w:p w14:paraId="6EF9F9FE" w14:textId="358EE946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— Монитор на уровне глаз, расстояние от экрана — 50–70 см.</w:t>
      </w:r>
    </w:p>
    <w:p w14:paraId="04AA27BA" w14:textId="4697E33E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Делайте перерывы каждые 20–30 минут, чтобы избежать усталости глаз.</w:t>
      </w:r>
    </w:p>
    <w:p w14:paraId="6088BDF4" w14:textId="4BF59FEF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Не нажимайте на клавиатуру и мышь резко, чтобы не повредить устройства.</w:t>
      </w:r>
    </w:p>
    <w:p w14:paraId="78EC1127" w14:textId="2396EBAE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240">
        <w:rPr>
          <w:rFonts w:ascii="Times New Roman" w:hAnsi="Times New Roman" w:cs="Times New Roman"/>
          <w:b/>
          <w:bCs/>
          <w:sz w:val="28"/>
          <w:szCs w:val="28"/>
        </w:rPr>
        <w:t>4 Пожарная безопасность</w:t>
      </w:r>
    </w:p>
    <w:p w14:paraId="26CFD4EA" w14:textId="29056892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Знать расположение огнетушителей и запасных выходов.</w:t>
      </w:r>
    </w:p>
    <w:p w14:paraId="2A930892" w14:textId="4F896D39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Не блокировать проходы сумками или стульями.</w:t>
      </w:r>
    </w:p>
    <w:p w14:paraId="0CB971D7" w14:textId="663008C9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lastRenderedPageBreak/>
        <w:t>В случае эвакуации следовать указаниям учителя, отключить питание и покинуть кабинет организованно.</w:t>
      </w:r>
    </w:p>
    <w:p w14:paraId="41510DC9" w14:textId="6FDC430E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240">
        <w:rPr>
          <w:rFonts w:ascii="Times New Roman" w:hAnsi="Times New Roman" w:cs="Times New Roman"/>
          <w:b/>
          <w:bCs/>
          <w:sz w:val="28"/>
          <w:szCs w:val="28"/>
        </w:rPr>
        <w:t>5 Защита данных и программ</w:t>
      </w:r>
    </w:p>
    <w:p w14:paraId="2DEFC9EC" w14:textId="5BCDE222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Не удалять и не изменять чужие файлы без разрешения.</w:t>
      </w:r>
    </w:p>
    <w:p w14:paraId="306148C5" w14:textId="04690766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Использовать лицензионное ПО, не устанавливать посторонние программы.</w:t>
      </w:r>
    </w:p>
    <w:p w14:paraId="480DCA82" w14:textId="4C4D8DC0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Сохранять резервные копии важных данных.</w:t>
      </w:r>
    </w:p>
    <w:p w14:paraId="3933DAEB" w14:textId="5643D358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После работы закрывать личные аккаунты и выходить из системы.</w:t>
      </w:r>
    </w:p>
    <w:p w14:paraId="156237F9" w14:textId="70056FE9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240">
        <w:rPr>
          <w:rFonts w:ascii="Times New Roman" w:hAnsi="Times New Roman" w:cs="Times New Roman"/>
          <w:b/>
          <w:bCs/>
          <w:sz w:val="28"/>
          <w:szCs w:val="28"/>
        </w:rPr>
        <w:t>6 Действия в аварийных ситуациях</w:t>
      </w:r>
    </w:p>
    <w:p w14:paraId="41A224AC" w14:textId="030FB396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При травме (порез, удар током) немедленно обратиться к преподавателю.</w:t>
      </w:r>
    </w:p>
    <w:p w14:paraId="4E1C964E" w14:textId="0C692217" w:rsidR="005C5240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При возгорании использовать огнетушитель (если это безопасно) или покинуть помещение.</w:t>
      </w:r>
    </w:p>
    <w:p w14:paraId="395CAD30" w14:textId="39BF0BEC" w:rsidR="006C74BC" w:rsidRPr="005C5240" w:rsidRDefault="005C5240" w:rsidP="005C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240">
        <w:rPr>
          <w:rFonts w:ascii="Times New Roman" w:hAnsi="Times New Roman" w:cs="Times New Roman"/>
          <w:sz w:val="28"/>
          <w:szCs w:val="28"/>
        </w:rPr>
        <w:t>Важно! Нарушение правил может привести к порче оборудования, утечке данных или угрозе жизни. Всегда следуйте инструкциям преподавателя и помните: безопасность зависит от ответственности каждого.</w:t>
      </w:r>
    </w:p>
    <w:sectPr w:rsidR="006C74BC" w:rsidRPr="005C5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BC"/>
    <w:rsid w:val="005C5240"/>
    <w:rsid w:val="006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E6D4"/>
  <w15:chartTrackingRefBased/>
  <w15:docId w15:val="{11850DA4-CA4E-4310-9017-51F8642C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2</cp:revision>
  <dcterms:created xsi:type="dcterms:W3CDTF">2025-01-31T07:43:00Z</dcterms:created>
  <dcterms:modified xsi:type="dcterms:W3CDTF">2025-01-31T07:50:00Z</dcterms:modified>
</cp:coreProperties>
</file>