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E41C" w14:textId="3E9E49A6" w:rsidR="00BC483E" w:rsidRDefault="00091A85">
      <w:pPr>
        <w:rPr>
          <w:lang w:val="en-US"/>
        </w:rPr>
      </w:pPr>
      <w:r>
        <w:rPr>
          <w:lang w:val="en-US"/>
        </w:rPr>
        <w:t>Define Terms</w:t>
      </w:r>
    </w:p>
    <w:p w14:paraId="597C357A" w14:textId="4119C88D" w:rsidR="00091A85" w:rsidRDefault="00091A85" w:rsidP="00091A85">
      <w:pPr>
        <w:pStyle w:val="ListParagraph"/>
        <w:numPr>
          <w:ilvl w:val="1"/>
          <w:numId w:val="1"/>
        </w:numPr>
        <w:rPr>
          <w:lang w:val="en-US"/>
        </w:rPr>
      </w:pPr>
      <w:r w:rsidRPr="00091A85">
        <w:rPr>
          <w:lang w:val="en-US"/>
        </w:rPr>
        <w:t>String Roman &lt;- empty string</w:t>
      </w:r>
    </w:p>
    <w:p w14:paraId="152FA982" w14:textId="01E16A0B" w:rsidR="00091A85" w:rsidRPr="00091A85" w:rsidRDefault="00091A85" w:rsidP="00091A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num is users input</w:t>
      </w:r>
    </w:p>
    <w:p w14:paraId="0012EE44" w14:textId="43FA10C7" w:rsidR="00091A85" w:rsidRDefault="00091A85" w:rsidP="00091A85">
      <w:pPr>
        <w:rPr>
          <w:lang w:val="en-US"/>
        </w:rPr>
      </w:pPr>
      <w:r>
        <w:rPr>
          <w:lang w:val="en-US"/>
        </w:rPr>
        <w:t>Start</w:t>
      </w:r>
    </w:p>
    <w:p w14:paraId="6B628CD7" w14:textId="3FADE836" w:rsidR="00091A85" w:rsidRDefault="00091A85" w:rsidP="00091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the user to enter a number between 0 to 3999</w:t>
      </w:r>
    </w:p>
    <w:p w14:paraId="0DB243A5" w14:textId="3B83F6B3" w:rsidR="00091A85" w:rsidRDefault="00091A85" w:rsidP="00091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in num</w:t>
      </w:r>
    </w:p>
    <w:p w14:paraId="559014D9" w14:textId="6E916781" w:rsidR="00091A85" w:rsidRDefault="00091A85" w:rsidP="00091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number not between 0 to 3999</w:t>
      </w:r>
    </w:p>
    <w:p w14:paraId="5B3CA47E" w14:textId="371E6F71" w:rsidR="00091A85" w:rsidRDefault="00091A85" w:rsidP="00091A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 Invalid Input</w:t>
      </w:r>
    </w:p>
    <w:p w14:paraId="25A6045D" w14:textId="55499B56" w:rsidR="00091A85" w:rsidRDefault="00091A85" w:rsidP="00091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num is valid</w:t>
      </w:r>
    </w:p>
    <w:p w14:paraId="79F32973" w14:textId="03D9282F" w:rsidR="00091A85" w:rsidRDefault="00091A85" w:rsidP="00091A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 num &gt;= 1000</w:t>
      </w:r>
    </w:p>
    <w:p w14:paraId="2FC16F65" w14:textId="09FEB0D5" w:rsidR="00091A85" w:rsidRDefault="00091A85" w:rsidP="00091A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“M”</w:t>
      </w:r>
    </w:p>
    <w:p w14:paraId="0AD27FDF" w14:textId="2D41E820" w:rsidR="00091A85" w:rsidRDefault="00091A85" w:rsidP="00091A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 - 100</w:t>
      </w:r>
      <w:r w:rsidR="0031570F">
        <w:rPr>
          <w:lang w:val="en-US"/>
        </w:rPr>
        <w:t>0</w:t>
      </w:r>
    </w:p>
    <w:p w14:paraId="009B0486" w14:textId="6F7F842D" w:rsidR="00091A85" w:rsidRDefault="00091A85" w:rsidP="00091A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</w:t>
      </w:r>
      <w:r>
        <w:rPr>
          <w:lang w:val="en-US"/>
        </w:rPr>
        <w:t xml:space="preserve">num &gt;= </w:t>
      </w:r>
      <w:r>
        <w:rPr>
          <w:lang w:val="en-US"/>
        </w:rPr>
        <w:t>9</w:t>
      </w:r>
      <w:r>
        <w:rPr>
          <w:lang w:val="en-US"/>
        </w:rPr>
        <w:t>00</w:t>
      </w:r>
    </w:p>
    <w:p w14:paraId="6B3D925C" w14:textId="31EDE693" w:rsidR="00091A85" w:rsidRDefault="00091A85" w:rsidP="00091A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CM</w:t>
      </w:r>
      <w:r>
        <w:rPr>
          <w:lang w:val="en-US"/>
        </w:rPr>
        <w:t>”</w:t>
      </w:r>
    </w:p>
    <w:p w14:paraId="6377CD79" w14:textId="76F77511" w:rsidR="00B072BF" w:rsidRDefault="0031570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 – 900</w:t>
      </w:r>
    </w:p>
    <w:p w14:paraId="21C244BF" w14:textId="01134828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>
        <w:rPr>
          <w:lang w:val="en-US"/>
        </w:rPr>
        <w:t>500</w:t>
      </w:r>
    </w:p>
    <w:p w14:paraId="34D40EE1" w14:textId="46A9C55F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D</w:t>
      </w:r>
      <w:r>
        <w:rPr>
          <w:lang w:val="en-US"/>
        </w:rPr>
        <w:t>”</w:t>
      </w:r>
    </w:p>
    <w:p w14:paraId="464BB01E" w14:textId="23DE820C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>
        <w:rPr>
          <w:lang w:val="en-US"/>
        </w:rPr>
        <w:t>500</w:t>
      </w:r>
    </w:p>
    <w:p w14:paraId="60B05BB1" w14:textId="6C3AB877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400</w:t>
      </w:r>
    </w:p>
    <w:p w14:paraId="68BA8B9C" w14:textId="5F7611C8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CD</w:t>
      </w:r>
      <w:r>
        <w:rPr>
          <w:lang w:val="en-US"/>
        </w:rPr>
        <w:t>”</w:t>
      </w:r>
    </w:p>
    <w:p w14:paraId="578AD89B" w14:textId="7DA5E099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400</w:t>
      </w:r>
    </w:p>
    <w:p w14:paraId="04A49298" w14:textId="231A514D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1</w:t>
      </w:r>
      <w:r>
        <w:rPr>
          <w:lang w:val="en-US"/>
        </w:rPr>
        <w:t>00</w:t>
      </w:r>
    </w:p>
    <w:p w14:paraId="3898945B" w14:textId="4D0BE931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C</w:t>
      </w:r>
      <w:r>
        <w:rPr>
          <w:lang w:val="en-US"/>
        </w:rPr>
        <w:t>”</w:t>
      </w:r>
    </w:p>
    <w:p w14:paraId="5080374E" w14:textId="7AE65320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1</w:t>
      </w:r>
      <w:r>
        <w:rPr>
          <w:lang w:val="en-US"/>
        </w:rPr>
        <w:t>00</w:t>
      </w:r>
    </w:p>
    <w:p w14:paraId="61D699C7" w14:textId="5CFDE433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 num &gt;= 90</w:t>
      </w:r>
    </w:p>
    <w:p w14:paraId="00D65D76" w14:textId="15C168E7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XC</w:t>
      </w:r>
      <w:r>
        <w:rPr>
          <w:lang w:val="en-US"/>
        </w:rPr>
        <w:t>”</w:t>
      </w:r>
    </w:p>
    <w:p w14:paraId="3ACC1624" w14:textId="13286BD8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 – 90</w:t>
      </w:r>
    </w:p>
    <w:p w14:paraId="427A253E" w14:textId="4B7B9AF9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5</w:t>
      </w:r>
      <w:r>
        <w:rPr>
          <w:lang w:val="en-US"/>
        </w:rPr>
        <w:t>0</w:t>
      </w:r>
    </w:p>
    <w:p w14:paraId="62F3895F" w14:textId="73C4D4B8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L</w:t>
      </w:r>
      <w:r>
        <w:rPr>
          <w:lang w:val="en-US"/>
        </w:rPr>
        <w:t>”</w:t>
      </w:r>
    </w:p>
    <w:p w14:paraId="33E9F726" w14:textId="285E837B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5</w:t>
      </w:r>
      <w:r>
        <w:rPr>
          <w:lang w:val="en-US"/>
        </w:rPr>
        <w:t>0</w:t>
      </w:r>
    </w:p>
    <w:p w14:paraId="31BB4D63" w14:textId="1D36CC50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4</w:t>
      </w:r>
      <w:r>
        <w:rPr>
          <w:lang w:val="en-US"/>
        </w:rPr>
        <w:t>0</w:t>
      </w:r>
    </w:p>
    <w:p w14:paraId="7994ADF9" w14:textId="72B52922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XL</w:t>
      </w:r>
      <w:r>
        <w:rPr>
          <w:lang w:val="en-US"/>
        </w:rPr>
        <w:t>”</w:t>
      </w:r>
    </w:p>
    <w:p w14:paraId="57E30F95" w14:textId="7228E1F9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4</w:t>
      </w:r>
      <w:r>
        <w:rPr>
          <w:lang w:val="en-US"/>
        </w:rPr>
        <w:t>0</w:t>
      </w:r>
    </w:p>
    <w:p w14:paraId="3CD9B726" w14:textId="21C07AE1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1</w:t>
      </w:r>
      <w:r>
        <w:rPr>
          <w:lang w:val="en-US"/>
        </w:rPr>
        <w:t>0</w:t>
      </w:r>
    </w:p>
    <w:p w14:paraId="0753F57D" w14:textId="42BCF265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X</w:t>
      </w:r>
      <w:r>
        <w:rPr>
          <w:lang w:val="en-US"/>
        </w:rPr>
        <w:t>”</w:t>
      </w:r>
    </w:p>
    <w:p w14:paraId="3AFD773B" w14:textId="0CE93C9C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1</w:t>
      </w:r>
      <w:r>
        <w:rPr>
          <w:lang w:val="en-US"/>
        </w:rPr>
        <w:t>0</w:t>
      </w:r>
    </w:p>
    <w:p w14:paraId="28D3DC77" w14:textId="0C2B3E70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While num &gt;= 9</w:t>
      </w:r>
    </w:p>
    <w:p w14:paraId="62BD8663" w14:textId="3D940939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IX</w:t>
      </w:r>
      <w:r>
        <w:rPr>
          <w:lang w:val="en-US"/>
        </w:rPr>
        <w:t>”</w:t>
      </w:r>
    </w:p>
    <w:p w14:paraId="1BD976E8" w14:textId="140FDE3B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 – 9</w:t>
      </w:r>
    </w:p>
    <w:p w14:paraId="00B36E30" w14:textId="282A4363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5</w:t>
      </w:r>
    </w:p>
    <w:p w14:paraId="7E96DAFC" w14:textId="23C87641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V</w:t>
      </w:r>
      <w:r>
        <w:rPr>
          <w:lang w:val="en-US"/>
        </w:rPr>
        <w:t>”</w:t>
      </w:r>
    </w:p>
    <w:p w14:paraId="7C5BF48C" w14:textId="610F48B8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5</w:t>
      </w:r>
    </w:p>
    <w:p w14:paraId="6EC1A61A" w14:textId="6B925835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4</w:t>
      </w:r>
    </w:p>
    <w:p w14:paraId="160E2E68" w14:textId="03DBF1A8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Roman + “</w:t>
      </w:r>
      <w:r w:rsidR="007B51FE">
        <w:rPr>
          <w:lang w:val="en-US"/>
        </w:rPr>
        <w:t>IV</w:t>
      </w:r>
      <w:r>
        <w:rPr>
          <w:lang w:val="en-US"/>
        </w:rPr>
        <w:t>”</w:t>
      </w:r>
    </w:p>
    <w:p w14:paraId="3917021B" w14:textId="16F54902" w:rsidR="00B072BF" w:rsidRP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4</w:t>
      </w:r>
    </w:p>
    <w:p w14:paraId="42B893BC" w14:textId="3DE274D6" w:rsidR="00B072BF" w:rsidRDefault="00B072BF" w:rsidP="00B072B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While num &gt;= </w:t>
      </w:r>
      <w:r w:rsidR="007B51FE">
        <w:rPr>
          <w:lang w:val="en-US"/>
        </w:rPr>
        <w:t>1</w:t>
      </w:r>
    </w:p>
    <w:p w14:paraId="3E08698A" w14:textId="33D14434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Roman + “</w:t>
      </w:r>
      <w:r w:rsidR="007B51FE">
        <w:rPr>
          <w:lang w:val="en-US"/>
        </w:rPr>
        <w:t>I</w:t>
      </w:r>
      <w:r>
        <w:rPr>
          <w:lang w:val="en-US"/>
        </w:rPr>
        <w:t>”</w:t>
      </w:r>
    </w:p>
    <w:p w14:paraId="63C5AF98" w14:textId="7E324877" w:rsidR="00B072BF" w:rsidRDefault="00B072BF" w:rsidP="00B072B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Num – </w:t>
      </w:r>
      <w:r w:rsidR="007B51FE">
        <w:rPr>
          <w:lang w:val="en-US"/>
        </w:rPr>
        <w:t>1</w:t>
      </w:r>
    </w:p>
    <w:p w14:paraId="6A130BAB" w14:textId="48926C91" w:rsidR="007B51FE" w:rsidRPr="00B072BF" w:rsidRDefault="007B51FE" w:rsidP="007B51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Roman</w:t>
      </w:r>
    </w:p>
    <w:p w14:paraId="0E5303B7" w14:textId="77777777" w:rsidR="00B072BF" w:rsidRPr="00B072BF" w:rsidRDefault="00B072BF" w:rsidP="007B51FE">
      <w:pPr>
        <w:pStyle w:val="ListParagraph"/>
        <w:ind w:left="1440"/>
        <w:rPr>
          <w:lang w:val="en-US"/>
        </w:rPr>
      </w:pPr>
    </w:p>
    <w:p w14:paraId="4A211906" w14:textId="77777777" w:rsidR="00091A85" w:rsidRPr="00091A85" w:rsidRDefault="00091A85" w:rsidP="00091A85">
      <w:pPr>
        <w:ind w:left="1080"/>
        <w:rPr>
          <w:lang w:val="en-US"/>
        </w:rPr>
      </w:pPr>
    </w:p>
    <w:sectPr w:rsidR="00091A85" w:rsidRPr="00091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098A"/>
    <w:multiLevelType w:val="hybridMultilevel"/>
    <w:tmpl w:val="F1807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50B9"/>
    <w:multiLevelType w:val="multilevel"/>
    <w:tmpl w:val="0552534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5"/>
    <w:rsid w:val="00091A85"/>
    <w:rsid w:val="0031570F"/>
    <w:rsid w:val="007B51FE"/>
    <w:rsid w:val="00B072BF"/>
    <w:rsid w:val="00B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140"/>
  <w15:chartTrackingRefBased/>
  <w15:docId w15:val="{0D86CE4E-43B4-4E4A-9D99-F68417A5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1</cp:revision>
  <dcterms:created xsi:type="dcterms:W3CDTF">2021-11-17T19:41:00Z</dcterms:created>
  <dcterms:modified xsi:type="dcterms:W3CDTF">2021-11-17T20:14:00Z</dcterms:modified>
</cp:coreProperties>
</file>