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33DC8">
      <w:bookmarkStart w:id="0" w:name="_GoBack"/>
      <w:bookmarkEnd w:id="0"/>
    </w:p>
    <w:p w14:paraId="0F60D252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DATA STRUCTURE(LAB)</w:t>
      </w:r>
    </w:p>
    <w:p w14:paraId="19ED32E5"/>
    <w:p w14:paraId="0234B51A">
      <w:pPr>
        <w:jc w:val="left"/>
        <w:rPr>
          <w:rFonts w:hint="default"/>
          <w:b/>
          <w:bCs/>
          <w:lang w:val="en-US"/>
        </w:rPr>
      </w:pPr>
    </w:p>
    <w:p w14:paraId="502D5DA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NAME:safdar ali</w:t>
      </w:r>
    </w:p>
    <w:p w14:paraId="342C85AB">
      <w:pPr>
        <w:jc w:val="left"/>
        <w:rPr>
          <w:rFonts w:hint="default"/>
          <w:b/>
          <w:bCs/>
          <w:lang w:val="en-US"/>
        </w:rPr>
      </w:pPr>
    </w:p>
    <w:p w14:paraId="46D39E4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 NO: 084</w:t>
      </w:r>
    </w:p>
    <w:p w14:paraId="7D59270A"/>
    <w:p w14:paraId="582D5BCC"/>
    <w:p w14:paraId="4F3FDF19">
      <w:pPr>
        <w:numPr>
          <w:ilvl w:val="0"/>
          <w:numId w:val="1"/>
        </w:numPr>
        <w:ind w:left="425" w:leftChars="0" w:hanging="425" w:firstLineChars="0"/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Write a program to take numbers from user and stored into stack. Pop the values fro</w:t>
      </w:r>
      <w:r>
        <w:rPr>
          <w:rFonts w:hint="default"/>
          <w:b/>
          <w:bCs/>
          <w:sz w:val="22"/>
          <w:szCs w:val="22"/>
          <w:lang w:val="en-US"/>
        </w:rPr>
        <w:t xml:space="preserve">m </w:t>
      </w:r>
      <w:r>
        <w:rPr>
          <w:rFonts w:hint="default"/>
          <w:b/>
          <w:bCs/>
          <w:sz w:val="22"/>
          <w:szCs w:val="22"/>
        </w:rPr>
        <w:t>stack and show only even values on screen and show highest marks on the screen.</w:t>
      </w:r>
    </w:p>
    <w:p w14:paraId="0F06B150">
      <w:pPr>
        <w:rPr>
          <w:b/>
          <w:bCs/>
          <w:sz w:val="22"/>
          <w:szCs w:val="22"/>
        </w:rPr>
      </w:pPr>
    </w:p>
    <w:p w14:paraId="63DD721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CODE:</w:t>
      </w:r>
    </w:p>
    <w:p w14:paraId="4C9F41D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404870"/>
            <wp:effectExtent l="0" t="0" r="9525" b="11430"/>
            <wp:docPr id="6" name="Picture 6" descr="Screenshot 2025-09-23 14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23 1446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773680"/>
            <wp:effectExtent l="0" t="0" r="1270" b="7620"/>
            <wp:docPr id="5" name="Picture 5" descr="Screenshot 2025-09-23 14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23 1446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907D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CF6C5B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018155"/>
            <wp:effectExtent l="0" t="0" r="10795" b="4445"/>
            <wp:docPr id="4" name="Picture 4" descr="Screenshot 2025-09-23 14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3 1447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78DF">
      <w:pPr>
        <w:rPr>
          <w:rFonts w:hint="default"/>
          <w:lang w:val="en-US"/>
        </w:rPr>
      </w:pPr>
    </w:p>
    <w:p w14:paraId="61BC3243">
      <w:pPr>
        <w:rPr>
          <w:rFonts w:hint="default"/>
          <w:lang w:val="en-US"/>
        </w:rPr>
      </w:pPr>
    </w:p>
    <w:p w14:paraId="3D3D7F86">
      <w:pPr>
        <w:rPr>
          <w:rFonts w:hint="default"/>
          <w:lang w:val="en-US"/>
        </w:rPr>
      </w:pPr>
    </w:p>
    <w:p w14:paraId="5E0C909D">
      <w:pPr>
        <w:rPr>
          <w:rFonts w:hint="default"/>
          <w:lang w:val="en-US"/>
        </w:rPr>
      </w:pPr>
    </w:p>
    <w:p w14:paraId="1EC20390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Write a program to input an infix expression into a string variable. Convert the expressioninto post-fix notation by using a stack.</w:t>
      </w:r>
    </w:p>
    <w:p w14:paraId="63288B15">
      <w:pPr>
        <w:rPr>
          <w:rFonts w:hint="default"/>
          <w:b/>
          <w:bCs/>
          <w:sz w:val="22"/>
          <w:szCs w:val="22"/>
          <w:lang w:val="en-US"/>
        </w:rPr>
      </w:pPr>
    </w:p>
    <w:p w14:paraId="59CA3A02">
      <w:pPr>
        <w:rPr>
          <w:rFonts w:hint="default"/>
          <w:b/>
          <w:bCs/>
          <w:sz w:val="22"/>
          <w:szCs w:val="22"/>
          <w:lang w:val="en-US"/>
        </w:rPr>
      </w:pPr>
    </w:p>
    <w:p w14:paraId="266D3CA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CODE:</w:t>
      </w:r>
    </w:p>
    <w:p w14:paraId="08CF2E7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312160"/>
            <wp:effectExtent l="0" t="0" r="10160" b="2540"/>
            <wp:docPr id="3" name="Picture 3" descr="Screenshot 2025-09-23 14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3 1457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3147060"/>
            <wp:effectExtent l="0" t="0" r="10795" b="2540"/>
            <wp:docPr id="2" name="Picture 2" descr="Screenshot 2025-09-23 14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3 1457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2828290"/>
            <wp:effectExtent l="0" t="0" r="12065" b="3810"/>
            <wp:docPr id="1" name="Picture 1" descr="Screenshot 2025-09-23 14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3 1458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AE994F"/>
    <w:multiLevelType w:val="singleLevel"/>
    <w:tmpl w:val="6EAE99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B505F"/>
    <w:rsid w:val="40992954"/>
    <w:rsid w:val="4E482AB5"/>
    <w:rsid w:val="76EB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2025-09-29T12:42:00Z</dcterms:created>
  <dc:creator>Zain Ulabdin</dc:creator>
  <cp:lastModifiedBy>Zain Ulabdin</cp:lastModifiedBy>
  <dcterms:modified xsi:type="dcterms:W3CDTF">2025-10-22T17:47:11Z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F775310177604BFB896B799D6E11E668_13</vt:lpwstr>
  </property>
</Properties>
</file>