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55AD2" w14:textId="77777777" w:rsidR="001F7894" w:rsidRPr="001F7894" w:rsidRDefault="001F7894" w:rsidP="001F7894">
      <w:r w:rsidRPr="001F7894">
        <w:rPr>
          <w:b/>
          <w:bCs/>
        </w:rPr>
        <w:t>Issue in Recruitment Form – Company Processing Stepper (B):</w:t>
      </w:r>
    </w:p>
    <w:p w14:paraId="47D55871" w14:textId="77777777" w:rsidR="00A04FBE" w:rsidRDefault="001F7894" w:rsidP="001F7894">
      <w:pPr>
        <w:rPr>
          <w:b/>
          <w:bCs/>
        </w:rPr>
      </w:pPr>
      <w:r w:rsidRPr="001F7894">
        <w:rPr>
          <w:b/>
          <w:bCs/>
        </w:rPr>
        <w:t>Issue 1:</w:t>
      </w:r>
    </w:p>
    <w:p w14:paraId="3669F4C5" w14:textId="5AF76CCE" w:rsidR="001F7894" w:rsidRPr="001F7894" w:rsidRDefault="00A04FBE" w:rsidP="001F7894">
      <w:r w:rsidRPr="001F7894">
        <w:t xml:space="preserve">For steps </w:t>
      </w:r>
      <w:r w:rsidRPr="001F7894">
        <w:rPr>
          <w:b/>
          <w:bCs/>
        </w:rPr>
        <w:t>B</w:t>
      </w:r>
      <w:r>
        <w:rPr>
          <w:b/>
          <w:bCs/>
        </w:rPr>
        <w:t>1</w:t>
      </w:r>
      <w:r w:rsidRPr="001F7894">
        <w:rPr>
          <w:b/>
          <w:bCs/>
        </w:rPr>
        <w:t xml:space="preserve"> to B</w:t>
      </w:r>
      <w:r>
        <w:rPr>
          <w:b/>
          <w:bCs/>
        </w:rPr>
        <w:t>8</w:t>
      </w:r>
      <w:r w:rsidRPr="001F7894">
        <w:t xml:space="preserve">, </w:t>
      </w:r>
      <w:r>
        <w:t xml:space="preserve">only </w:t>
      </w:r>
      <w:r w:rsidRPr="001F7894">
        <w:t xml:space="preserve">the </w:t>
      </w:r>
      <w:r>
        <w:t>radio buttons value</w:t>
      </w:r>
      <w:r w:rsidRPr="001F7894">
        <w:t xml:space="preserve"> is being saved, </w:t>
      </w:r>
      <w:r w:rsidRPr="001F7894">
        <w:rPr>
          <w:b/>
          <w:bCs/>
        </w:rPr>
        <w:t>including comments</w:t>
      </w:r>
      <w:r w:rsidRPr="001F7894">
        <w:t xml:space="preserve"> and other form fields</w:t>
      </w:r>
      <w:r>
        <w:t xml:space="preserve"> are not being saved</w:t>
      </w:r>
      <w:r w:rsidRPr="001F7894">
        <w:t>. The form submits without errors, but the data is not stored in the database.</w:t>
      </w:r>
      <w:r w:rsidR="009315D8" w:rsidRPr="009315D8">
        <w:t xml:space="preserve"> The data is </w:t>
      </w:r>
      <w:r w:rsidR="009315D8" w:rsidRPr="009315D8">
        <w:rPr>
          <w:b/>
          <w:bCs/>
        </w:rPr>
        <w:t>not persistent</w:t>
      </w:r>
      <w:r w:rsidR="009315D8" w:rsidRPr="009315D8">
        <w:t>.</w:t>
      </w:r>
    </w:p>
    <w:p w14:paraId="43AE8123" w14:textId="57BBF8B8" w:rsidR="001F7894" w:rsidRPr="001F7894" w:rsidRDefault="001F7894" w:rsidP="00A04FBE">
      <w:r>
        <w:rPr>
          <w:lang w:val="en-US"/>
        </w:rPr>
        <w:br/>
      </w:r>
      <w:r w:rsidR="00057288" w:rsidRPr="00057288">
        <w:rPr>
          <w:noProof/>
          <w:lang w:val="en-US"/>
        </w:rPr>
        <w:drawing>
          <wp:inline distT="0" distB="0" distL="0" distR="0" wp14:anchorId="61419012" wp14:editId="5B48E8F6">
            <wp:extent cx="6105889" cy="1874520"/>
            <wp:effectExtent l="0" t="0" r="9525" b="0"/>
            <wp:docPr id="182132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26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2799" cy="187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1F7894">
        <w:br/>
      </w:r>
    </w:p>
    <w:p w14:paraId="64B03BDF" w14:textId="189CE286" w:rsidR="001F7894" w:rsidRDefault="001F7894" w:rsidP="001F7894">
      <w:pPr>
        <w:rPr>
          <w:lang w:val="en-US"/>
        </w:rPr>
      </w:pPr>
    </w:p>
    <w:p w14:paraId="656B967C" w14:textId="19044AEC" w:rsidR="001F7894" w:rsidRPr="001F7894" w:rsidRDefault="001F7894">
      <w:pPr>
        <w:rPr>
          <w:lang w:val="en-US"/>
        </w:rPr>
      </w:pPr>
      <w:r>
        <w:rPr>
          <w:lang w:val="en-US"/>
        </w:rPr>
        <w:br/>
      </w:r>
    </w:p>
    <w:sectPr w:rsidR="001F7894" w:rsidRPr="001F78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94"/>
    <w:rsid w:val="00057288"/>
    <w:rsid w:val="001F7894"/>
    <w:rsid w:val="007452A8"/>
    <w:rsid w:val="00781487"/>
    <w:rsid w:val="009315D8"/>
    <w:rsid w:val="00A04FBE"/>
    <w:rsid w:val="00DE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BA8DA"/>
  <w15:chartTrackingRefBased/>
  <w15:docId w15:val="{A8984842-1604-41ED-A838-1BDF22B02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8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8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89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789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263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Datta Khade</dc:creator>
  <cp:keywords/>
  <dc:description/>
  <cp:lastModifiedBy>Ghazi Anwer</cp:lastModifiedBy>
  <cp:revision>2</cp:revision>
  <dcterms:created xsi:type="dcterms:W3CDTF">2025-11-20T04:42:00Z</dcterms:created>
  <dcterms:modified xsi:type="dcterms:W3CDTF">2025-11-20T04:42:00Z</dcterms:modified>
</cp:coreProperties>
</file>