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73E811" w14:textId="74A1FEB6" w:rsidR="00666BB1" w:rsidRPr="00666BB1" w:rsidRDefault="00666BB1" w:rsidP="00666BB1">
      <w:pPr>
        <w:jc w:val="center"/>
        <w:rPr>
          <w:b/>
          <w:bCs/>
        </w:rPr>
      </w:pPr>
      <w:r w:rsidRPr="00666BB1">
        <w:rPr>
          <w:b/>
          <w:bCs/>
        </w:rPr>
        <w:t>WEEK #1</w:t>
      </w:r>
    </w:p>
    <w:p w14:paraId="6B92207E" w14:textId="77777777" w:rsidR="00666BB1" w:rsidRDefault="00666BB1"/>
    <w:p w14:paraId="14CAF974" w14:textId="489A894D" w:rsidR="00666BB1" w:rsidRDefault="00666BB1">
      <w:r w:rsidRPr="00666BB1">
        <w:t>1# Discuss the process by which Python executes a program, focusing on the stages involved from source code to execution.</w:t>
      </w:r>
    </w:p>
    <w:p w14:paraId="745825E8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Process by Which Python Executes a Program</w:t>
      </w:r>
    </w:p>
    <w:p w14:paraId="74B320E0" w14:textId="77777777" w:rsidR="00666BB1" w:rsidRPr="00666BB1" w:rsidRDefault="00666BB1" w:rsidP="00666BB1">
      <w:r w:rsidRPr="00666BB1">
        <w:t xml:space="preserve">Python follows an </w:t>
      </w:r>
      <w:r w:rsidRPr="00666BB1">
        <w:rPr>
          <w:b/>
          <w:bCs/>
        </w:rPr>
        <w:t>interpreted execution model</w:t>
      </w:r>
      <w:r w:rsidRPr="00666BB1">
        <w:t>, but internally it goes through several important stages from source code to execution:</w:t>
      </w:r>
    </w:p>
    <w:p w14:paraId="17012B49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a) Writing the Source Code</w:t>
      </w:r>
    </w:p>
    <w:p w14:paraId="22E65761" w14:textId="77777777" w:rsidR="00666BB1" w:rsidRPr="00666BB1" w:rsidRDefault="00666BB1" w:rsidP="00666BB1">
      <w:pPr>
        <w:numPr>
          <w:ilvl w:val="0"/>
          <w:numId w:val="1"/>
        </w:numPr>
      </w:pPr>
      <w:r w:rsidRPr="00666BB1">
        <w:t xml:space="preserve">The programmer writes Python code in a </w:t>
      </w:r>
      <w:r w:rsidRPr="00666BB1">
        <w:rPr>
          <w:b/>
          <w:bCs/>
        </w:rPr>
        <w:t>.</w:t>
      </w:r>
      <w:proofErr w:type="spellStart"/>
      <w:r w:rsidRPr="00666BB1">
        <w:rPr>
          <w:b/>
          <w:bCs/>
        </w:rPr>
        <w:t>py</w:t>
      </w:r>
      <w:proofErr w:type="spellEnd"/>
      <w:r w:rsidRPr="00666BB1">
        <w:rPr>
          <w:b/>
          <w:bCs/>
        </w:rPr>
        <w:t xml:space="preserve"> file</w:t>
      </w:r>
      <w:r w:rsidRPr="00666BB1">
        <w:t xml:space="preserve"> using human-readable syntax.</w:t>
      </w:r>
    </w:p>
    <w:p w14:paraId="79B2DF21" w14:textId="77777777" w:rsidR="00666BB1" w:rsidRPr="00666BB1" w:rsidRDefault="00666BB1" w:rsidP="00666BB1">
      <w:pPr>
        <w:numPr>
          <w:ilvl w:val="0"/>
          <w:numId w:val="1"/>
        </w:numPr>
      </w:pPr>
      <w:r w:rsidRPr="00666BB1">
        <w:t xml:space="preserve">This code is called </w:t>
      </w:r>
      <w:r w:rsidRPr="00666BB1">
        <w:rPr>
          <w:b/>
          <w:bCs/>
        </w:rPr>
        <w:t>source code</w:t>
      </w:r>
      <w:r w:rsidRPr="00666BB1">
        <w:t>.</w:t>
      </w:r>
    </w:p>
    <w:p w14:paraId="5E26EC59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b) Lexical Analysis and Parsing</w:t>
      </w:r>
    </w:p>
    <w:p w14:paraId="1645F9D0" w14:textId="77777777" w:rsidR="00666BB1" w:rsidRPr="00666BB1" w:rsidRDefault="00666BB1" w:rsidP="00666BB1">
      <w:pPr>
        <w:numPr>
          <w:ilvl w:val="0"/>
          <w:numId w:val="2"/>
        </w:numPr>
      </w:pPr>
      <w:r w:rsidRPr="00666BB1">
        <w:t xml:space="preserve">When the program runs, Python first </w:t>
      </w:r>
      <w:r w:rsidRPr="00666BB1">
        <w:rPr>
          <w:b/>
          <w:bCs/>
        </w:rPr>
        <w:t>reads the source code</w:t>
      </w:r>
      <w:r w:rsidRPr="00666BB1">
        <w:t>.</w:t>
      </w:r>
    </w:p>
    <w:p w14:paraId="158D4E1F" w14:textId="77777777" w:rsidR="00666BB1" w:rsidRPr="00666BB1" w:rsidRDefault="00666BB1" w:rsidP="00666BB1">
      <w:pPr>
        <w:numPr>
          <w:ilvl w:val="0"/>
          <w:numId w:val="2"/>
        </w:numPr>
      </w:pPr>
      <w:r w:rsidRPr="00666BB1">
        <w:t xml:space="preserve">It checks the code for </w:t>
      </w:r>
      <w:r w:rsidRPr="00666BB1">
        <w:rPr>
          <w:b/>
          <w:bCs/>
        </w:rPr>
        <w:t>syntax errors</w:t>
      </w:r>
      <w:r w:rsidRPr="00666BB1">
        <w:t xml:space="preserve"> (missing colons, indentation errors, etc.).</w:t>
      </w:r>
    </w:p>
    <w:p w14:paraId="68FABF85" w14:textId="77777777" w:rsidR="00666BB1" w:rsidRPr="00666BB1" w:rsidRDefault="00666BB1" w:rsidP="00666BB1">
      <w:pPr>
        <w:numPr>
          <w:ilvl w:val="0"/>
          <w:numId w:val="2"/>
        </w:numPr>
      </w:pPr>
      <w:r w:rsidRPr="00666BB1">
        <w:t xml:space="preserve">The code is converted into a </w:t>
      </w:r>
      <w:r w:rsidRPr="00666BB1">
        <w:rPr>
          <w:b/>
          <w:bCs/>
        </w:rPr>
        <w:t>parse tree / abstract syntax tree (AST)</w:t>
      </w:r>
      <w:r w:rsidRPr="00666BB1">
        <w:t>.</w:t>
      </w:r>
    </w:p>
    <w:p w14:paraId="76923D5C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c) Compilation to Bytecode</w:t>
      </w:r>
    </w:p>
    <w:p w14:paraId="6348EFC6" w14:textId="77777777" w:rsidR="00666BB1" w:rsidRPr="00666BB1" w:rsidRDefault="00666BB1" w:rsidP="00666BB1">
      <w:pPr>
        <w:numPr>
          <w:ilvl w:val="0"/>
          <w:numId w:val="3"/>
        </w:numPr>
      </w:pPr>
      <w:r w:rsidRPr="00666BB1">
        <w:t xml:space="preserve">The valid source code is compiled into </w:t>
      </w:r>
      <w:r w:rsidRPr="00666BB1">
        <w:rPr>
          <w:b/>
          <w:bCs/>
        </w:rPr>
        <w:t>bytecode</w:t>
      </w:r>
      <w:r w:rsidRPr="00666BB1">
        <w:t>, which is a low-level, platform-independent representation.</w:t>
      </w:r>
    </w:p>
    <w:p w14:paraId="00237ACA" w14:textId="77777777" w:rsidR="00666BB1" w:rsidRPr="00666BB1" w:rsidRDefault="00666BB1" w:rsidP="00666BB1">
      <w:pPr>
        <w:numPr>
          <w:ilvl w:val="0"/>
          <w:numId w:val="3"/>
        </w:numPr>
      </w:pPr>
      <w:r w:rsidRPr="00666BB1">
        <w:t>Bytecode is not machine code.</w:t>
      </w:r>
    </w:p>
    <w:p w14:paraId="6C2A5486" w14:textId="77777777" w:rsidR="00666BB1" w:rsidRPr="00666BB1" w:rsidRDefault="00666BB1" w:rsidP="00666BB1">
      <w:pPr>
        <w:numPr>
          <w:ilvl w:val="0"/>
          <w:numId w:val="3"/>
        </w:numPr>
      </w:pPr>
      <w:r w:rsidRPr="00666BB1">
        <w:t xml:space="preserve">Python stores this bytecode in </w:t>
      </w:r>
      <w:r w:rsidRPr="00666BB1">
        <w:rPr>
          <w:b/>
          <w:bCs/>
        </w:rPr>
        <w:t>.</w:t>
      </w:r>
      <w:proofErr w:type="spellStart"/>
      <w:r w:rsidRPr="00666BB1">
        <w:rPr>
          <w:b/>
          <w:bCs/>
        </w:rPr>
        <w:t>pyc</w:t>
      </w:r>
      <w:proofErr w:type="spellEnd"/>
      <w:r w:rsidRPr="00666BB1">
        <w:rPr>
          <w:b/>
          <w:bCs/>
        </w:rPr>
        <w:t xml:space="preserve"> files</w:t>
      </w:r>
      <w:r w:rsidRPr="00666BB1">
        <w:t xml:space="preserve"> (inside the __</w:t>
      </w:r>
      <w:proofErr w:type="spellStart"/>
      <w:r w:rsidRPr="00666BB1">
        <w:t>pycache</w:t>
      </w:r>
      <w:proofErr w:type="spellEnd"/>
      <w:r w:rsidRPr="00666BB1">
        <w:t>__ directory) for faster future execution.</w:t>
      </w:r>
    </w:p>
    <w:p w14:paraId="2EF97AEA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d) Execution by Python Virtual Machine (PVM)</w:t>
      </w:r>
    </w:p>
    <w:p w14:paraId="33ED29F7" w14:textId="77777777" w:rsidR="00666BB1" w:rsidRPr="00666BB1" w:rsidRDefault="00666BB1" w:rsidP="00666BB1">
      <w:pPr>
        <w:numPr>
          <w:ilvl w:val="0"/>
          <w:numId w:val="4"/>
        </w:numPr>
      </w:pPr>
      <w:r w:rsidRPr="00666BB1">
        <w:t xml:space="preserve">The </w:t>
      </w:r>
      <w:r w:rsidRPr="00666BB1">
        <w:rPr>
          <w:b/>
          <w:bCs/>
        </w:rPr>
        <w:t>Python Virtual Machine (PVM)</w:t>
      </w:r>
      <w:r w:rsidRPr="00666BB1">
        <w:t xml:space="preserve"> reads the bytecode.</w:t>
      </w:r>
    </w:p>
    <w:p w14:paraId="2C6FC318" w14:textId="77777777" w:rsidR="00666BB1" w:rsidRPr="00666BB1" w:rsidRDefault="00666BB1" w:rsidP="00666BB1">
      <w:pPr>
        <w:numPr>
          <w:ilvl w:val="0"/>
          <w:numId w:val="4"/>
        </w:numPr>
      </w:pPr>
      <w:r w:rsidRPr="00666BB1">
        <w:t xml:space="preserve">The PVM executes the bytecode </w:t>
      </w:r>
      <w:r w:rsidRPr="00666BB1">
        <w:rPr>
          <w:b/>
          <w:bCs/>
        </w:rPr>
        <w:t>instruction by instruction</w:t>
      </w:r>
      <w:r w:rsidRPr="00666BB1">
        <w:t>.</w:t>
      </w:r>
    </w:p>
    <w:p w14:paraId="569C4BCE" w14:textId="77777777" w:rsidR="00666BB1" w:rsidRPr="00666BB1" w:rsidRDefault="00666BB1" w:rsidP="00666BB1">
      <w:pPr>
        <w:numPr>
          <w:ilvl w:val="0"/>
          <w:numId w:val="4"/>
        </w:numPr>
      </w:pPr>
      <w:r w:rsidRPr="00666BB1">
        <w:t>If any runtime errors occur (e.g., division by zero), they are raised at this stage.</w:t>
      </w:r>
    </w:p>
    <w:p w14:paraId="451500BE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e) Program Output</w:t>
      </w:r>
    </w:p>
    <w:p w14:paraId="51CA49DF" w14:textId="77777777" w:rsidR="00666BB1" w:rsidRPr="00666BB1" w:rsidRDefault="00666BB1" w:rsidP="00666BB1">
      <w:pPr>
        <w:numPr>
          <w:ilvl w:val="0"/>
          <w:numId w:val="5"/>
        </w:numPr>
      </w:pPr>
      <w:r w:rsidRPr="00666BB1">
        <w:t>The program produces output or performs actions as defined by the code.</w:t>
      </w:r>
    </w:p>
    <w:p w14:paraId="5880C97A" w14:textId="77777777" w:rsidR="00666BB1" w:rsidRPr="00666BB1" w:rsidRDefault="00666BB1" w:rsidP="00666BB1">
      <w:pPr>
        <w:numPr>
          <w:ilvl w:val="0"/>
          <w:numId w:val="5"/>
        </w:numPr>
      </w:pPr>
      <w:r w:rsidRPr="00666BB1">
        <w:t>Once execution finishes, memory used by the program is released.</w:t>
      </w:r>
    </w:p>
    <w:p w14:paraId="5FBE2283" w14:textId="2D8C3C4C" w:rsidR="00666BB1" w:rsidRPr="00666BB1" w:rsidRDefault="00666BB1" w:rsidP="00666BB1">
      <w:r w:rsidRPr="00666BB1">
        <w:t xml:space="preserve"> </w:t>
      </w:r>
      <w:r w:rsidRPr="00666BB1">
        <w:rPr>
          <w:b/>
          <w:bCs/>
        </w:rPr>
        <w:t>Summary Flow:</w:t>
      </w:r>
      <w:r w:rsidRPr="00666BB1">
        <w:br/>
        <w:t>Source Code → Parsing → Bytecode Compilation → PVM Execution → Output</w:t>
      </w:r>
    </w:p>
    <w:p w14:paraId="3C7FADB8" w14:textId="77777777" w:rsidR="00666BB1" w:rsidRDefault="00666BB1"/>
    <w:p w14:paraId="63C3DA24" w14:textId="77777777" w:rsidR="00666BB1" w:rsidRDefault="00666BB1">
      <w:r w:rsidRPr="00666BB1">
        <w:t xml:space="preserve"> 2# Discuss the fundamental features of the Python programming language that make it widely used for modern software development. </w:t>
      </w:r>
    </w:p>
    <w:p w14:paraId="1643FF8D" w14:textId="77777777" w:rsidR="00666BB1" w:rsidRPr="00666BB1" w:rsidRDefault="00666BB1" w:rsidP="00666BB1">
      <w:r w:rsidRPr="00666BB1">
        <w:t>Python is widely used because of several powerful and practical features:</w:t>
      </w:r>
    </w:p>
    <w:p w14:paraId="49AF8CD4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a) Simple and Readable Syntax</w:t>
      </w:r>
    </w:p>
    <w:p w14:paraId="6EBA7B3A" w14:textId="77777777" w:rsidR="00666BB1" w:rsidRPr="00666BB1" w:rsidRDefault="00666BB1" w:rsidP="00666BB1">
      <w:pPr>
        <w:numPr>
          <w:ilvl w:val="0"/>
          <w:numId w:val="6"/>
        </w:numPr>
      </w:pPr>
      <w:r w:rsidRPr="00666BB1">
        <w:t xml:space="preserve">Python’s syntax is close to </w:t>
      </w:r>
      <w:r w:rsidRPr="00666BB1">
        <w:rPr>
          <w:b/>
          <w:bCs/>
        </w:rPr>
        <w:t>natural English</w:t>
      </w:r>
      <w:r w:rsidRPr="00666BB1">
        <w:t>.</w:t>
      </w:r>
    </w:p>
    <w:p w14:paraId="03165496" w14:textId="77777777" w:rsidR="00666BB1" w:rsidRPr="00666BB1" w:rsidRDefault="00666BB1" w:rsidP="00666BB1">
      <w:pPr>
        <w:numPr>
          <w:ilvl w:val="0"/>
          <w:numId w:val="6"/>
        </w:numPr>
      </w:pPr>
      <w:r w:rsidRPr="00666BB1">
        <w:t>This makes programs easy to read, write, and maintain.</w:t>
      </w:r>
    </w:p>
    <w:p w14:paraId="0AB7C35B" w14:textId="77777777" w:rsidR="00666BB1" w:rsidRPr="00666BB1" w:rsidRDefault="00666BB1" w:rsidP="00666BB1">
      <w:pPr>
        <w:numPr>
          <w:ilvl w:val="0"/>
          <w:numId w:val="6"/>
        </w:numPr>
      </w:pPr>
      <w:r w:rsidRPr="00666BB1">
        <w:t>Reduces development time and improves collaboration.</w:t>
      </w:r>
    </w:p>
    <w:p w14:paraId="46CE2AC4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b) Interpreted and High-Level Language</w:t>
      </w:r>
    </w:p>
    <w:p w14:paraId="6E4B6E38" w14:textId="77777777" w:rsidR="00666BB1" w:rsidRPr="00666BB1" w:rsidRDefault="00666BB1" w:rsidP="00666BB1">
      <w:pPr>
        <w:numPr>
          <w:ilvl w:val="0"/>
          <w:numId w:val="7"/>
        </w:numPr>
      </w:pPr>
      <w:r w:rsidRPr="00666BB1">
        <w:t>No need for manual compilation.</w:t>
      </w:r>
    </w:p>
    <w:p w14:paraId="5ED040C5" w14:textId="77777777" w:rsidR="00666BB1" w:rsidRPr="00666BB1" w:rsidRDefault="00666BB1" w:rsidP="00666BB1">
      <w:pPr>
        <w:numPr>
          <w:ilvl w:val="0"/>
          <w:numId w:val="7"/>
        </w:numPr>
      </w:pPr>
      <w:r w:rsidRPr="00666BB1">
        <w:t>Developers can run and test code quickly.</w:t>
      </w:r>
    </w:p>
    <w:p w14:paraId="7651AB17" w14:textId="77777777" w:rsidR="00666BB1" w:rsidRPr="00666BB1" w:rsidRDefault="00666BB1" w:rsidP="00666BB1">
      <w:pPr>
        <w:numPr>
          <w:ilvl w:val="0"/>
          <w:numId w:val="7"/>
        </w:numPr>
      </w:pPr>
      <w:r w:rsidRPr="00666BB1">
        <w:t>Handles memory management automatically.</w:t>
      </w:r>
    </w:p>
    <w:p w14:paraId="361D9647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c) Cross-Platform Portability</w:t>
      </w:r>
    </w:p>
    <w:p w14:paraId="281B04A0" w14:textId="77777777" w:rsidR="00666BB1" w:rsidRPr="00666BB1" w:rsidRDefault="00666BB1" w:rsidP="00666BB1">
      <w:pPr>
        <w:numPr>
          <w:ilvl w:val="0"/>
          <w:numId w:val="8"/>
        </w:numPr>
      </w:pPr>
      <w:r w:rsidRPr="00666BB1">
        <w:t xml:space="preserve">Python programs can run on </w:t>
      </w:r>
      <w:r w:rsidRPr="00666BB1">
        <w:rPr>
          <w:b/>
          <w:bCs/>
        </w:rPr>
        <w:t>Windows, Linux, and macOS</w:t>
      </w:r>
      <w:r w:rsidRPr="00666BB1">
        <w:t xml:space="preserve"> without modification.</w:t>
      </w:r>
    </w:p>
    <w:p w14:paraId="2F8D3801" w14:textId="77777777" w:rsidR="00666BB1" w:rsidRPr="00666BB1" w:rsidRDefault="00666BB1" w:rsidP="00666BB1">
      <w:pPr>
        <w:numPr>
          <w:ilvl w:val="0"/>
          <w:numId w:val="8"/>
        </w:numPr>
      </w:pPr>
      <w:r w:rsidRPr="00666BB1">
        <w:t>This makes Python ideal for cross-platform applications.</w:t>
      </w:r>
    </w:p>
    <w:p w14:paraId="57AA5BF3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d) Extensive Standard Library</w:t>
      </w:r>
    </w:p>
    <w:p w14:paraId="3D964E19" w14:textId="77777777" w:rsidR="00666BB1" w:rsidRPr="00666BB1" w:rsidRDefault="00666BB1" w:rsidP="00666BB1">
      <w:pPr>
        <w:numPr>
          <w:ilvl w:val="0"/>
          <w:numId w:val="9"/>
        </w:numPr>
      </w:pPr>
      <w:r w:rsidRPr="00666BB1">
        <w:t xml:space="preserve">Python comes with a rich </w:t>
      </w:r>
      <w:r w:rsidRPr="00666BB1">
        <w:rPr>
          <w:b/>
          <w:bCs/>
        </w:rPr>
        <w:t>standard library</w:t>
      </w:r>
      <w:r w:rsidRPr="00666BB1">
        <w:t xml:space="preserve"> for:</w:t>
      </w:r>
    </w:p>
    <w:p w14:paraId="4A3EE03C" w14:textId="77777777" w:rsidR="00666BB1" w:rsidRPr="00666BB1" w:rsidRDefault="00666BB1" w:rsidP="00666BB1">
      <w:pPr>
        <w:numPr>
          <w:ilvl w:val="1"/>
          <w:numId w:val="9"/>
        </w:numPr>
      </w:pPr>
      <w:r w:rsidRPr="00666BB1">
        <w:t>File handling</w:t>
      </w:r>
    </w:p>
    <w:p w14:paraId="692D3EC0" w14:textId="77777777" w:rsidR="00666BB1" w:rsidRPr="00666BB1" w:rsidRDefault="00666BB1" w:rsidP="00666BB1">
      <w:pPr>
        <w:numPr>
          <w:ilvl w:val="1"/>
          <w:numId w:val="9"/>
        </w:numPr>
      </w:pPr>
      <w:r w:rsidRPr="00666BB1">
        <w:t>Networking</w:t>
      </w:r>
    </w:p>
    <w:p w14:paraId="07CD4D9B" w14:textId="77777777" w:rsidR="00666BB1" w:rsidRPr="00666BB1" w:rsidRDefault="00666BB1" w:rsidP="00666BB1">
      <w:pPr>
        <w:numPr>
          <w:ilvl w:val="1"/>
          <w:numId w:val="9"/>
        </w:numPr>
      </w:pPr>
      <w:r w:rsidRPr="00666BB1">
        <w:t>Regular expressions</w:t>
      </w:r>
    </w:p>
    <w:p w14:paraId="6A26DE77" w14:textId="77777777" w:rsidR="00666BB1" w:rsidRPr="00666BB1" w:rsidRDefault="00666BB1" w:rsidP="00666BB1">
      <w:pPr>
        <w:numPr>
          <w:ilvl w:val="1"/>
          <w:numId w:val="9"/>
        </w:numPr>
      </w:pPr>
      <w:r w:rsidRPr="00666BB1">
        <w:t>Data processing</w:t>
      </w:r>
    </w:p>
    <w:p w14:paraId="70316D0B" w14:textId="77777777" w:rsidR="00666BB1" w:rsidRPr="00666BB1" w:rsidRDefault="00666BB1" w:rsidP="00666BB1">
      <w:pPr>
        <w:numPr>
          <w:ilvl w:val="0"/>
          <w:numId w:val="9"/>
        </w:numPr>
      </w:pPr>
      <w:r w:rsidRPr="00666BB1">
        <w:t>Reduces the need to write code from scratch.</w:t>
      </w:r>
    </w:p>
    <w:p w14:paraId="33313BD4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e) Large Ecosystem of Third-Party Libraries</w:t>
      </w:r>
    </w:p>
    <w:p w14:paraId="02D0FF2C" w14:textId="77777777" w:rsidR="00666BB1" w:rsidRPr="00666BB1" w:rsidRDefault="00666BB1" w:rsidP="00666BB1">
      <w:pPr>
        <w:numPr>
          <w:ilvl w:val="0"/>
          <w:numId w:val="10"/>
        </w:numPr>
      </w:pPr>
      <w:r w:rsidRPr="00666BB1">
        <w:t>Python has powerful libraries and frameworks such as:</w:t>
      </w:r>
    </w:p>
    <w:p w14:paraId="26D9F595" w14:textId="77777777" w:rsidR="00666BB1" w:rsidRPr="00666BB1" w:rsidRDefault="00666BB1" w:rsidP="00666BB1">
      <w:pPr>
        <w:numPr>
          <w:ilvl w:val="1"/>
          <w:numId w:val="10"/>
        </w:numPr>
      </w:pPr>
      <w:r w:rsidRPr="00666BB1">
        <w:rPr>
          <w:b/>
          <w:bCs/>
        </w:rPr>
        <w:t>NumPy, Pandas</w:t>
      </w:r>
      <w:r w:rsidRPr="00666BB1">
        <w:t xml:space="preserve"> (Data Science)</w:t>
      </w:r>
    </w:p>
    <w:p w14:paraId="12AF0A42" w14:textId="77777777" w:rsidR="00666BB1" w:rsidRPr="00666BB1" w:rsidRDefault="00666BB1" w:rsidP="00666BB1">
      <w:pPr>
        <w:numPr>
          <w:ilvl w:val="1"/>
          <w:numId w:val="10"/>
        </w:numPr>
      </w:pPr>
      <w:r w:rsidRPr="00666BB1">
        <w:rPr>
          <w:b/>
          <w:bCs/>
        </w:rPr>
        <w:t>Django, Flask</w:t>
      </w:r>
      <w:r w:rsidRPr="00666BB1">
        <w:t xml:space="preserve"> (Web Development)</w:t>
      </w:r>
    </w:p>
    <w:p w14:paraId="60294823" w14:textId="77777777" w:rsidR="00666BB1" w:rsidRPr="00666BB1" w:rsidRDefault="00666BB1" w:rsidP="00666BB1">
      <w:pPr>
        <w:numPr>
          <w:ilvl w:val="1"/>
          <w:numId w:val="10"/>
        </w:numPr>
      </w:pPr>
      <w:proofErr w:type="spellStart"/>
      <w:r w:rsidRPr="00666BB1">
        <w:rPr>
          <w:b/>
          <w:bCs/>
        </w:rPr>
        <w:t>TensorFlow</w:t>
      </w:r>
      <w:proofErr w:type="spellEnd"/>
      <w:r w:rsidRPr="00666BB1">
        <w:rPr>
          <w:b/>
          <w:bCs/>
        </w:rPr>
        <w:t xml:space="preserve">, </w:t>
      </w:r>
      <w:proofErr w:type="spellStart"/>
      <w:r w:rsidRPr="00666BB1">
        <w:rPr>
          <w:b/>
          <w:bCs/>
        </w:rPr>
        <w:t>PyTorch</w:t>
      </w:r>
      <w:proofErr w:type="spellEnd"/>
      <w:r w:rsidRPr="00666BB1">
        <w:t xml:space="preserve"> (AI &amp; Machine Learning)</w:t>
      </w:r>
    </w:p>
    <w:p w14:paraId="2AC14F77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f) Support for Multiple Programming Paradigms</w:t>
      </w:r>
    </w:p>
    <w:p w14:paraId="55125F85" w14:textId="77777777" w:rsidR="00666BB1" w:rsidRPr="00666BB1" w:rsidRDefault="00666BB1" w:rsidP="00666BB1">
      <w:pPr>
        <w:numPr>
          <w:ilvl w:val="0"/>
          <w:numId w:val="11"/>
        </w:numPr>
      </w:pPr>
      <w:r w:rsidRPr="00666BB1">
        <w:lastRenderedPageBreak/>
        <w:t>Python supports:</w:t>
      </w:r>
    </w:p>
    <w:p w14:paraId="3CE7629C" w14:textId="77777777" w:rsidR="00666BB1" w:rsidRPr="00666BB1" w:rsidRDefault="00666BB1" w:rsidP="00666BB1">
      <w:pPr>
        <w:numPr>
          <w:ilvl w:val="1"/>
          <w:numId w:val="11"/>
        </w:numPr>
      </w:pPr>
      <w:r w:rsidRPr="00666BB1">
        <w:t>Procedural programming</w:t>
      </w:r>
    </w:p>
    <w:p w14:paraId="13BEC6BA" w14:textId="77777777" w:rsidR="00666BB1" w:rsidRPr="00666BB1" w:rsidRDefault="00666BB1" w:rsidP="00666BB1">
      <w:pPr>
        <w:numPr>
          <w:ilvl w:val="1"/>
          <w:numId w:val="11"/>
        </w:numPr>
      </w:pPr>
      <w:r w:rsidRPr="00666BB1">
        <w:t>Object-oriented programming</w:t>
      </w:r>
    </w:p>
    <w:p w14:paraId="18DA8F0F" w14:textId="77777777" w:rsidR="00666BB1" w:rsidRPr="00666BB1" w:rsidRDefault="00666BB1" w:rsidP="00666BB1">
      <w:pPr>
        <w:numPr>
          <w:ilvl w:val="1"/>
          <w:numId w:val="11"/>
        </w:numPr>
      </w:pPr>
      <w:r w:rsidRPr="00666BB1">
        <w:t>Functional programming</w:t>
      </w:r>
    </w:p>
    <w:p w14:paraId="13AF02DA" w14:textId="77777777" w:rsidR="00666BB1" w:rsidRPr="00666BB1" w:rsidRDefault="00666BB1" w:rsidP="00666BB1">
      <w:pPr>
        <w:numPr>
          <w:ilvl w:val="0"/>
          <w:numId w:val="11"/>
        </w:numPr>
      </w:pPr>
      <w:r w:rsidRPr="00666BB1">
        <w:t>This flexibility suits different problem domains.</w:t>
      </w:r>
    </w:p>
    <w:p w14:paraId="3C0D14DA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g) Strong Community Support</w:t>
      </w:r>
    </w:p>
    <w:p w14:paraId="5CE5B6C0" w14:textId="77777777" w:rsidR="00666BB1" w:rsidRPr="00666BB1" w:rsidRDefault="00666BB1" w:rsidP="00666BB1">
      <w:pPr>
        <w:numPr>
          <w:ilvl w:val="0"/>
          <w:numId w:val="12"/>
        </w:numPr>
      </w:pPr>
      <w:r w:rsidRPr="00666BB1">
        <w:t>A large global community provides:</w:t>
      </w:r>
    </w:p>
    <w:p w14:paraId="73A0CF7E" w14:textId="77777777" w:rsidR="00666BB1" w:rsidRPr="00666BB1" w:rsidRDefault="00666BB1" w:rsidP="00666BB1">
      <w:pPr>
        <w:numPr>
          <w:ilvl w:val="1"/>
          <w:numId w:val="12"/>
        </w:numPr>
      </w:pPr>
      <w:r w:rsidRPr="00666BB1">
        <w:t>Documentation</w:t>
      </w:r>
    </w:p>
    <w:p w14:paraId="7B451C9D" w14:textId="77777777" w:rsidR="00666BB1" w:rsidRPr="00666BB1" w:rsidRDefault="00666BB1" w:rsidP="00666BB1">
      <w:pPr>
        <w:numPr>
          <w:ilvl w:val="1"/>
          <w:numId w:val="12"/>
        </w:numPr>
      </w:pPr>
      <w:r w:rsidRPr="00666BB1">
        <w:t>Tutorials</w:t>
      </w:r>
    </w:p>
    <w:p w14:paraId="2567BF61" w14:textId="77777777" w:rsidR="00666BB1" w:rsidRPr="00666BB1" w:rsidRDefault="00666BB1" w:rsidP="00666BB1">
      <w:pPr>
        <w:numPr>
          <w:ilvl w:val="1"/>
          <w:numId w:val="12"/>
        </w:numPr>
      </w:pPr>
      <w:r w:rsidRPr="00666BB1">
        <w:t>Open-source tools</w:t>
      </w:r>
    </w:p>
    <w:p w14:paraId="1825A7F5" w14:textId="77777777" w:rsidR="00666BB1" w:rsidRPr="00666BB1" w:rsidRDefault="00666BB1" w:rsidP="00666BB1">
      <w:pPr>
        <w:numPr>
          <w:ilvl w:val="0"/>
          <w:numId w:val="12"/>
        </w:numPr>
      </w:pPr>
      <w:r w:rsidRPr="00666BB1">
        <w:t>Makes learning and problem-solving easier.</w:t>
      </w:r>
    </w:p>
    <w:p w14:paraId="77A932EC" w14:textId="77777777" w:rsidR="00666BB1" w:rsidRPr="00666BB1" w:rsidRDefault="00666BB1" w:rsidP="00666BB1">
      <w:pPr>
        <w:rPr>
          <w:b/>
          <w:bCs/>
        </w:rPr>
      </w:pPr>
      <w:r w:rsidRPr="00666BB1">
        <w:rPr>
          <w:b/>
          <w:bCs/>
        </w:rPr>
        <w:t>h) Integration and Scalability</w:t>
      </w:r>
    </w:p>
    <w:p w14:paraId="31138E88" w14:textId="77777777" w:rsidR="00666BB1" w:rsidRPr="00666BB1" w:rsidRDefault="00666BB1" w:rsidP="00666BB1">
      <w:pPr>
        <w:numPr>
          <w:ilvl w:val="0"/>
          <w:numId w:val="13"/>
        </w:numPr>
      </w:pPr>
      <w:r w:rsidRPr="00666BB1">
        <w:t xml:space="preserve">Python integrates easily with languages like </w:t>
      </w:r>
      <w:r w:rsidRPr="00666BB1">
        <w:rPr>
          <w:b/>
          <w:bCs/>
        </w:rPr>
        <w:t>C, C++, and Java</w:t>
      </w:r>
      <w:r w:rsidRPr="00666BB1">
        <w:t>.</w:t>
      </w:r>
    </w:p>
    <w:p w14:paraId="564FC88D" w14:textId="77777777" w:rsidR="00666BB1" w:rsidRDefault="00666BB1" w:rsidP="00666BB1">
      <w:pPr>
        <w:numPr>
          <w:ilvl w:val="0"/>
          <w:numId w:val="13"/>
        </w:numPr>
      </w:pPr>
      <w:r w:rsidRPr="00666BB1">
        <w:t>Suitable for small scripts as well as large-scale systems.</w:t>
      </w:r>
    </w:p>
    <w:p w14:paraId="06672E85" w14:textId="77777777" w:rsidR="009759FA" w:rsidRPr="00666BB1" w:rsidRDefault="009759FA" w:rsidP="009759FA"/>
    <w:p w14:paraId="2087E64F" w14:textId="5917AFE7" w:rsidR="00666BB1" w:rsidRDefault="009759FA">
      <w:r>
        <w:t>3# Install IDLE interpreter for Python programming by following the steps mentioned below.</w:t>
      </w:r>
    </w:p>
    <w:p w14:paraId="1F7F5810" w14:textId="736E634F" w:rsidR="002F0C93" w:rsidRDefault="009759FA">
      <w:r w:rsidRPr="009759FA">
        <w:rPr>
          <w:b/>
        </w:rPr>
        <w:t>STEP 1:</w:t>
      </w:r>
      <w:r>
        <w:t xml:space="preserve"> DOWNLOAD PYTHON 3.14 </w:t>
      </w:r>
      <w:proofErr w:type="gramStart"/>
      <w:r>
        <w:t>To</w:t>
      </w:r>
      <w:proofErr w:type="gramEnd"/>
      <w:r>
        <w:t xml:space="preserve"> start, go to python.org/downloads Click on Downloads tab and click on the button to download the latest version of Python:</w:t>
      </w:r>
    </w:p>
    <w:p w14:paraId="392505B9" w14:textId="77777777" w:rsidR="009759FA" w:rsidRDefault="009759FA">
      <w:r w:rsidRPr="009759FA">
        <w:rPr>
          <w:b/>
        </w:rPr>
        <w:t>STEP 2:</w:t>
      </w:r>
      <w:r>
        <w:t xml:space="preserve"> RUN THE .EXE FILE </w:t>
      </w:r>
      <w:proofErr w:type="gramStart"/>
      <w:r>
        <w:t>Next</w:t>
      </w:r>
      <w:proofErr w:type="gramEnd"/>
      <w:r>
        <w:t>, run the .exe file that you just downloaded.</w:t>
      </w:r>
    </w:p>
    <w:p w14:paraId="6CE4BF70" w14:textId="5C59574F" w:rsidR="009759FA" w:rsidRDefault="009759FA">
      <w:r w:rsidRPr="009759FA">
        <w:rPr>
          <w:b/>
        </w:rPr>
        <w:t xml:space="preserve"> STEP 3</w:t>
      </w:r>
      <w:r>
        <w:t>: INSTALL PYTHON 3.14 You can now start the installation of Python by clicking on Install Now. (Note that you can enable the Add Python to PATH option if required.)</w:t>
      </w:r>
    </w:p>
    <w:p w14:paraId="6A774804" w14:textId="0A6CC507" w:rsidR="009759FA" w:rsidRDefault="009759FA">
      <w:r w:rsidRPr="009759FA">
        <w:rPr>
          <w:b/>
        </w:rPr>
        <w:t>STEP 4:</w:t>
      </w:r>
      <w:r>
        <w:t xml:space="preserve"> OPEN IDLE INTEGRATED DEVELOPMENT ENVIRONMENT FOR PYTHON </w:t>
      </w:r>
      <w:proofErr w:type="gramStart"/>
      <w:r>
        <w:t>A</w:t>
      </w:r>
      <w:proofErr w:type="gramEnd"/>
      <w:r>
        <w:t xml:space="preserve"> quick way to find your Python IDLE on Windows is by clicking on the Start menu. Search for ‘IDLE’, and click to open.</w:t>
      </w:r>
    </w:p>
    <w:p w14:paraId="09CF554B" w14:textId="35318D2C" w:rsidR="009759FA" w:rsidRDefault="009759FA">
      <w:r>
        <w:t>Once you click on the Python IDLE, you will then see the Shell screen:</w:t>
      </w:r>
    </w:p>
    <w:p w14:paraId="4901A0DC" w14:textId="10258269" w:rsidR="009759FA" w:rsidRDefault="009759FA">
      <w:r w:rsidRPr="009759FA">
        <w:rPr>
          <w:b/>
        </w:rPr>
        <w:t>STEP-5:</w:t>
      </w:r>
      <w:r>
        <w:t xml:space="preserve"> RUN FOLLOWING COMMAND IN IDLE INTERPRETER print ('Hello, world') print ('Python is object-oriented high-level programming language')</w:t>
      </w:r>
    </w:p>
    <w:p w14:paraId="2173351C" w14:textId="0B530D17" w:rsidR="009759FA" w:rsidRDefault="009759FA">
      <w:r w:rsidRPr="009759FA">
        <w:lastRenderedPageBreak/>
        <w:drawing>
          <wp:inline distT="0" distB="0" distL="0" distR="0" wp14:anchorId="0C29D8B1" wp14:editId="3C6AADA8">
            <wp:extent cx="5219968" cy="997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D813" w14:textId="7B015066" w:rsidR="009759FA" w:rsidRDefault="009759FA">
      <w:r w:rsidRPr="009759FA">
        <w:drawing>
          <wp:inline distT="0" distB="0" distL="0" distR="0" wp14:anchorId="7C764865" wp14:editId="60C447E5">
            <wp:extent cx="4902452" cy="914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A43B" w14:textId="77777777" w:rsidR="009759FA" w:rsidRDefault="009759FA">
      <w:bookmarkStart w:id="0" w:name="_GoBack"/>
      <w:bookmarkEnd w:id="0"/>
    </w:p>
    <w:sectPr w:rsidR="009759FA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B4B6CF" w14:textId="77777777" w:rsidR="00EA6291" w:rsidRDefault="00EA6291" w:rsidP="00666BB1">
      <w:pPr>
        <w:spacing w:after="0" w:line="240" w:lineRule="auto"/>
      </w:pPr>
      <w:r>
        <w:separator/>
      </w:r>
    </w:p>
  </w:endnote>
  <w:endnote w:type="continuationSeparator" w:id="0">
    <w:p w14:paraId="44C67564" w14:textId="77777777" w:rsidR="00EA6291" w:rsidRDefault="00EA6291" w:rsidP="00666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17DB5C" w14:textId="1BDB3EA5" w:rsidR="001863D7" w:rsidRDefault="001863D7">
    <w:pPr>
      <w:pStyle w:val="Footer"/>
    </w:pPr>
    <w:r>
      <w:t>SAFIYA MALIK</w:t>
    </w:r>
    <w:r>
      <w:ptab w:relativeTo="margin" w:alignment="center" w:leader="none"/>
    </w:r>
    <w:r>
      <w:ptab w:relativeTo="margin" w:alignment="right" w:leader="none"/>
    </w:r>
    <w:r>
      <w:t>23CABSA271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A9BB39" w14:textId="77777777" w:rsidR="00EA6291" w:rsidRDefault="00EA6291" w:rsidP="00666BB1">
      <w:pPr>
        <w:spacing w:after="0" w:line="240" w:lineRule="auto"/>
      </w:pPr>
      <w:r>
        <w:separator/>
      </w:r>
    </w:p>
  </w:footnote>
  <w:footnote w:type="continuationSeparator" w:id="0">
    <w:p w14:paraId="4DEFCC1A" w14:textId="77777777" w:rsidR="00EA6291" w:rsidRDefault="00EA6291" w:rsidP="00666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41605"/>
    <w:multiLevelType w:val="multilevel"/>
    <w:tmpl w:val="D8F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2329"/>
    <w:multiLevelType w:val="multilevel"/>
    <w:tmpl w:val="283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2C04"/>
    <w:multiLevelType w:val="multilevel"/>
    <w:tmpl w:val="893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0838"/>
    <w:multiLevelType w:val="multilevel"/>
    <w:tmpl w:val="E39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1227"/>
    <w:multiLevelType w:val="multilevel"/>
    <w:tmpl w:val="508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88C"/>
    <w:multiLevelType w:val="multilevel"/>
    <w:tmpl w:val="D6D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162C4"/>
    <w:multiLevelType w:val="multilevel"/>
    <w:tmpl w:val="94D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64D2E"/>
    <w:multiLevelType w:val="multilevel"/>
    <w:tmpl w:val="3A5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95D4F"/>
    <w:multiLevelType w:val="multilevel"/>
    <w:tmpl w:val="DFE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A3A29"/>
    <w:multiLevelType w:val="multilevel"/>
    <w:tmpl w:val="04E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066BB"/>
    <w:multiLevelType w:val="multilevel"/>
    <w:tmpl w:val="C2A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90C69"/>
    <w:multiLevelType w:val="multilevel"/>
    <w:tmpl w:val="9ED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1631B"/>
    <w:multiLevelType w:val="multilevel"/>
    <w:tmpl w:val="8C2A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8"/>
  </w:num>
  <w:num w:numId="8">
    <w:abstractNumId w:val="3"/>
  </w:num>
  <w:num w:numId="9">
    <w:abstractNumId w:val="6"/>
  </w:num>
  <w:num w:numId="10">
    <w:abstractNumId w:val="11"/>
  </w:num>
  <w:num w:numId="11">
    <w:abstractNumId w:val="1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BB1"/>
    <w:rsid w:val="001863D7"/>
    <w:rsid w:val="00240A01"/>
    <w:rsid w:val="00273E05"/>
    <w:rsid w:val="002F0C93"/>
    <w:rsid w:val="005A6689"/>
    <w:rsid w:val="005B60C8"/>
    <w:rsid w:val="00666BB1"/>
    <w:rsid w:val="009759FA"/>
    <w:rsid w:val="00BF7E8A"/>
    <w:rsid w:val="00C83EC4"/>
    <w:rsid w:val="00EA6291"/>
    <w:rsid w:val="00F6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B90C"/>
  <w15:chartTrackingRefBased/>
  <w15:docId w15:val="{1E499F3C-D44B-4230-87AC-CFDFB5AE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B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BB1"/>
  </w:style>
  <w:style w:type="paragraph" w:styleId="Footer">
    <w:name w:val="footer"/>
    <w:basedOn w:val="Normal"/>
    <w:link w:val="FooterChar"/>
    <w:uiPriority w:val="99"/>
    <w:unhideWhenUsed/>
    <w:rsid w:val="0066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Microsoft account</cp:lastModifiedBy>
  <cp:revision>4</cp:revision>
  <dcterms:created xsi:type="dcterms:W3CDTF">2026-01-24T11:10:00Z</dcterms:created>
  <dcterms:modified xsi:type="dcterms:W3CDTF">2026-02-19T17:01:00Z</dcterms:modified>
</cp:coreProperties>
</file>