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C47030B" w14:textId="6B88AB70" w:rsidR="002F0C93" w:rsidRDefault="00AE4B12" w:rsidP="00AE4B12">
      <w:pPr>
        <w:jc w:val="center"/>
        <w:rPr>
          <w:b/>
          <w:bCs/>
          <w:sz w:val="36"/>
          <w:szCs w:val="36"/>
        </w:rPr>
      </w:pPr>
      <w:r w:rsidRPr="00AE4B12">
        <w:rPr>
          <w:b/>
          <w:bCs/>
          <w:sz w:val="36"/>
          <w:szCs w:val="36"/>
        </w:rPr>
        <w:t>WEEK #3</w:t>
      </w:r>
    </w:p>
    <w:p w14:paraId="4FABA45A" w14:textId="77777777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1#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bookstore’s billing app needs a quick utility script. Write a Python program that reads N integers (prices) and computes: </w:t>
      </w:r>
      <w:proofErr w:type="spellStart"/>
      <w:r w:rsidRPr="00AE4B12">
        <w:rPr>
          <w:sz w:val="22"/>
          <w:szCs w:val="22"/>
        </w:rPr>
        <w:t>i</w:t>
      </w:r>
      <w:proofErr w:type="spellEnd"/>
      <w:r w:rsidRPr="00AE4B12">
        <w:rPr>
          <w:sz w:val="22"/>
          <w:szCs w:val="22"/>
        </w:rPr>
        <w:t xml:space="preserve">) SUM ii) PRODUCT iii) AVERAGE </w:t>
      </w:r>
    </w:p>
    <w:p w14:paraId="016D777E" w14:textId="7AD1075D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0147B96" wp14:editId="4A4B5C1B">
            <wp:extent cx="3520476" cy="1499286"/>
            <wp:effectExtent l="0" t="0" r="3810" b="5715"/>
            <wp:docPr id="135288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881121" name=""/>
                    <pic:cNvPicPr/>
                  </pic:nvPicPr>
                  <pic:blipFill rotWithShape="1">
                    <a:blip r:embed="rId6"/>
                    <a:srcRect l="1" t="4895" r="67038" b="70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490" cy="15112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20DB8B" w14:textId="30C79E3A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750DF091" wp14:editId="32D2E8C8">
            <wp:extent cx="2695575" cy="1609725"/>
            <wp:effectExtent l="0" t="0" r="9525" b="9525"/>
            <wp:docPr id="2031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36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06CD" w14:textId="77777777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2#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weather station needs temperature conversion. Write a program to convert Celsius to Fahrenheit. (Celsius values can be fractional.) </w:t>
      </w:r>
    </w:p>
    <w:p w14:paraId="62FDDE83" w14:textId="08AA9347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12E0CAA1" wp14:editId="54CA42C9">
            <wp:extent cx="3962400" cy="1047750"/>
            <wp:effectExtent l="0" t="0" r="0" b="0"/>
            <wp:docPr id="166168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689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201B" w14:textId="599BEE02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E06A3D5" wp14:editId="6FC80BCD">
            <wp:extent cx="3409950" cy="752475"/>
            <wp:effectExtent l="0" t="0" r="0" b="9525"/>
            <wp:docPr id="209935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35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566DC" w14:textId="77777777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3# </w:t>
      </w:r>
      <w:proofErr w:type="gramStart"/>
      <w:r w:rsidRPr="00AE4B12">
        <w:rPr>
          <w:sz w:val="22"/>
          <w:szCs w:val="22"/>
        </w:rPr>
        <w:t>An</w:t>
      </w:r>
      <w:proofErr w:type="gramEnd"/>
      <w:r w:rsidRPr="00AE4B12">
        <w:rPr>
          <w:sz w:val="22"/>
          <w:szCs w:val="22"/>
        </w:rPr>
        <w:t xml:space="preserve"> architecture tool calculates dimensions. Write a program to compute the Surface Area and Volume of a Cuboid given length, breadth, height. </w:t>
      </w:r>
    </w:p>
    <w:p w14:paraId="2D559CA0" w14:textId="0F06BB33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1048491B" wp14:editId="4E9450BB">
            <wp:extent cx="2364259" cy="1216339"/>
            <wp:effectExtent l="0" t="0" r="0" b="3175"/>
            <wp:docPr id="1427693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3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4511" cy="1221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FC70B" w14:textId="4A750A9B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lastRenderedPageBreak/>
        <w:drawing>
          <wp:inline distT="0" distB="0" distL="0" distR="0" wp14:anchorId="0724BA33" wp14:editId="2707DA7F">
            <wp:extent cx="2419350" cy="981075"/>
            <wp:effectExtent l="0" t="0" r="0" b="9525"/>
            <wp:docPr id="212822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255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85AE0" w14:textId="77777777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4# </w:t>
      </w:r>
      <w:proofErr w:type="gramStart"/>
      <w:r w:rsidRPr="00AE4B12">
        <w:rPr>
          <w:sz w:val="22"/>
          <w:szCs w:val="22"/>
        </w:rPr>
        <w:t>Write</w:t>
      </w:r>
      <w:proofErr w:type="gramEnd"/>
      <w:r w:rsidRPr="00AE4B12">
        <w:rPr>
          <w:sz w:val="22"/>
          <w:szCs w:val="22"/>
        </w:rPr>
        <w:t xml:space="preserve"> a program to add two numbers without using arithmetic operators, using bitwise operators. </w:t>
      </w:r>
    </w:p>
    <w:p w14:paraId="490FF2C7" w14:textId="689D9FD0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0208CCD4" wp14:editId="26A68176">
            <wp:extent cx="3152775" cy="1562100"/>
            <wp:effectExtent l="0" t="0" r="9525" b="0"/>
            <wp:docPr id="202207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72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D8846" w14:textId="719E36FD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DB0741B" wp14:editId="556314BC">
            <wp:extent cx="2305050" cy="914400"/>
            <wp:effectExtent l="0" t="0" r="0" b="0"/>
            <wp:docPr id="1183806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068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B8EA" w14:textId="2DA014AC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5#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hardware technician tests divider circuits. Read an integer and divide it by 4 using the bitwise &gt;&gt; operator. </w:t>
      </w:r>
    </w:p>
    <w:p w14:paraId="2EEB8A6F" w14:textId="6A09993A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0D4843CE" wp14:editId="285DE15F">
            <wp:extent cx="3076575" cy="1057275"/>
            <wp:effectExtent l="0" t="0" r="9525" b="9525"/>
            <wp:docPr id="41241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411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A3D" w14:textId="17C3120B" w:rsidR="00AE4B12" w:rsidRDefault="00AE4B12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3197EB91" wp14:editId="2C34DCAA">
            <wp:extent cx="2114550" cy="742950"/>
            <wp:effectExtent l="0" t="0" r="0" b="0"/>
            <wp:docPr id="518919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19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FFFD" w14:textId="77777777" w:rsidR="000F374D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6#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robotics controller swaps sensor IDs efficiently. Read two integers and exchange their values using XOR (^) operator. </w:t>
      </w:r>
    </w:p>
    <w:p w14:paraId="64C47032" w14:textId="77777777" w:rsidR="000F374D" w:rsidRDefault="000F374D" w:rsidP="00AE4B12">
      <w:pPr>
        <w:rPr>
          <w:noProof/>
        </w:rPr>
      </w:pPr>
      <w:r>
        <w:rPr>
          <w:noProof/>
          <w:lang w:eastAsia="en-IN"/>
        </w:rPr>
        <w:drawing>
          <wp:inline distT="0" distB="0" distL="0" distR="0" wp14:anchorId="689A6087" wp14:editId="05760F30">
            <wp:extent cx="3143250" cy="1600200"/>
            <wp:effectExtent l="0" t="0" r="0" b="0"/>
            <wp:docPr id="171948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835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66720" w14:textId="38566098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lastRenderedPageBreak/>
        <w:drawing>
          <wp:inline distT="0" distB="0" distL="0" distR="0" wp14:anchorId="450E4AB0" wp14:editId="50541C60">
            <wp:extent cx="2419350" cy="1047750"/>
            <wp:effectExtent l="0" t="0" r="0" b="0"/>
            <wp:docPr id="33334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3400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6AEC" w14:textId="181A8833" w:rsidR="000F374D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7#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gaming console optimizes score calculation. Multiply a number by 10 using bitwise operators.</w:t>
      </w:r>
    </w:p>
    <w:p w14:paraId="7F6DFE57" w14:textId="126A0E3C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09B0E1BA" wp14:editId="61D04C73">
            <wp:extent cx="2752725" cy="1000125"/>
            <wp:effectExtent l="0" t="0" r="9525" b="9525"/>
            <wp:docPr id="170533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3339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1AC9" w14:textId="013E0AB6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42D9EAA" wp14:editId="252CC297">
            <wp:extent cx="2181225" cy="695325"/>
            <wp:effectExtent l="0" t="0" r="9525" b="9525"/>
            <wp:docPr id="1405286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2869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BF6BB" w14:textId="5B5FA5F1" w:rsidR="00AE4B12" w:rsidRDefault="00AE4B12" w:rsidP="00AE4B12">
      <w:pPr>
        <w:rPr>
          <w:sz w:val="22"/>
          <w:szCs w:val="22"/>
        </w:rPr>
      </w:pPr>
      <w:r w:rsidRPr="00AE4B12">
        <w:rPr>
          <w:sz w:val="22"/>
          <w:szCs w:val="22"/>
        </w:rPr>
        <w:t xml:space="preserve"> 8# </w:t>
      </w:r>
      <w:proofErr w:type="gramStart"/>
      <w:r w:rsidRPr="00AE4B12">
        <w:rPr>
          <w:sz w:val="22"/>
          <w:szCs w:val="22"/>
        </w:rPr>
        <w:t>A</w:t>
      </w:r>
      <w:proofErr w:type="gramEnd"/>
      <w:r w:rsidRPr="00AE4B12">
        <w:rPr>
          <w:sz w:val="22"/>
          <w:szCs w:val="22"/>
        </w:rPr>
        <w:t xml:space="preserve"> data-logging device swaps configuration settings. Read two integers and exchange their values using addition and subtraction (avoid using a third variable).</w:t>
      </w:r>
    </w:p>
    <w:p w14:paraId="60163A81" w14:textId="4FED9E54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69DFE93C" wp14:editId="4E039224">
            <wp:extent cx="3162300" cy="1724025"/>
            <wp:effectExtent l="0" t="0" r="0" b="9525"/>
            <wp:docPr id="444813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8136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546E9" w14:textId="540AEF48" w:rsidR="000F374D" w:rsidRDefault="000F374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428A72A6" wp14:editId="545D2DCF">
            <wp:extent cx="2238375" cy="1238250"/>
            <wp:effectExtent l="0" t="0" r="9525" b="0"/>
            <wp:docPr id="140910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066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CC4D" w14:textId="77777777" w:rsidR="00E31ECD" w:rsidRDefault="00E31ECD" w:rsidP="00AE4B12">
      <w:pPr>
        <w:rPr>
          <w:sz w:val="22"/>
          <w:szCs w:val="22"/>
        </w:rPr>
      </w:pPr>
      <w:r w:rsidRPr="00E31ECD">
        <w:rPr>
          <w:sz w:val="22"/>
          <w:szCs w:val="22"/>
        </w:rPr>
        <w:t xml:space="preserve">9# </w:t>
      </w:r>
      <w:proofErr w:type="gramStart"/>
      <w:r w:rsidRPr="00E31ECD">
        <w:rPr>
          <w:sz w:val="22"/>
          <w:szCs w:val="22"/>
        </w:rPr>
        <w:t>A</w:t>
      </w:r>
      <w:proofErr w:type="gramEnd"/>
      <w:r w:rsidRPr="00E31ECD">
        <w:rPr>
          <w:sz w:val="22"/>
          <w:szCs w:val="22"/>
        </w:rPr>
        <w:t xml:space="preserve"> biology simulation needs repeated multiplication. Write a program to compute the factorial of an integer using a loop</w:t>
      </w:r>
    </w:p>
    <w:p w14:paraId="065529C0" w14:textId="0FE19CF0" w:rsidR="00F8630A" w:rsidRDefault="00F8630A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D4E53AA" wp14:editId="20EC8E9B">
            <wp:extent cx="2266950" cy="1171575"/>
            <wp:effectExtent l="0" t="0" r="0" b="9525"/>
            <wp:docPr id="42514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1469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669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8BA6E" w14:textId="2C73EB92" w:rsidR="00F8630A" w:rsidRDefault="00F8630A" w:rsidP="00AE4B12">
      <w:pPr>
        <w:rPr>
          <w:sz w:val="22"/>
          <w:szCs w:val="22"/>
        </w:rPr>
      </w:pPr>
      <w:r>
        <w:rPr>
          <w:noProof/>
          <w:lang w:eastAsia="en-IN"/>
        </w:rPr>
        <w:lastRenderedPageBreak/>
        <w:drawing>
          <wp:inline distT="0" distB="0" distL="0" distR="0" wp14:anchorId="7620FAEE" wp14:editId="6A4773D2">
            <wp:extent cx="1495425" cy="781050"/>
            <wp:effectExtent l="0" t="0" r="9525" b="0"/>
            <wp:docPr id="545107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1073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57B41" w14:textId="4CE7D25C" w:rsidR="00E31ECD" w:rsidRDefault="00E31ECD" w:rsidP="00AE4B12">
      <w:pPr>
        <w:rPr>
          <w:sz w:val="22"/>
          <w:szCs w:val="22"/>
        </w:rPr>
      </w:pPr>
      <w:r w:rsidRPr="00E31ECD">
        <w:rPr>
          <w:sz w:val="22"/>
          <w:szCs w:val="22"/>
        </w:rPr>
        <w:t xml:space="preserve"> 10# </w:t>
      </w:r>
      <w:proofErr w:type="gramStart"/>
      <w:r w:rsidRPr="00E31ECD">
        <w:rPr>
          <w:sz w:val="22"/>
          <w:szCs w:val="22"/>
        </w:rPr>
        <w:t>A</w:t>
      </w:r>
      <w:proofErr w:type="gramEnd"/>
      <w:r w:rsidRPr="00E31ECD">
        <w:rPr>
          <w:sz w:val="22"/>
          <w:szCs w:val="22"/>
        </w:rPr>
        <w:t xml:space="preserve"> math module checks sequence validity. Write a program to determine whether a number is a Fibonacci number.</w:t>
      </w:r>
    </w:p>
    <w:p w14:paraId="185C53AA" w14:textId="544C1449" w:rsidR="00780C08" w:rsidRPr="00780C08" w:rsidRDefault="00E31EC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7E6FB9EC" wp14:editId="1F3C8228">
            <wp:extent cx="3581400" cy="2362200"/>
            <wp:effectExtent l="0" t="0" r="0" b="0"/>
            <wp:docPr id="92707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072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9B769" w14:textId="7C84B155" w:rsidR="00E31ECD" w:rsidRDefault="00E31ECD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09940E6E" wp14:editId="239CE00D">
            <wp:extent cx="1912777" cy="683135"/>
            <wp:effectExtent l="0" t="0" r="0" b="3175"/>
            <wp:docPr id="1758181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181567" name=""/>
                    <pic:cNvPicPr/>
                  </pic:nvPicPr>
                  <pic:blipFill rotWithShape="1">
                    <a:blip r:embed="rId25"/>
                    <a:srcRect r="9228" b="49788"/>
                    <a:stretch/>
                  </pic:blipFill>
                  <pic:spPr bwMode="auto">
                    <a:xfrm>
                      <a:off x="0" y="0"/>
                      <a:ext cx="1944264" cy="69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11D2E9" w14:textId="77777777" w:rsidR="00E31ECD" w:rsidRDefault="00E31ECD" w:rsidP="00AE4B12">
      <w:pPr>
        <w:rPr>
          <w:sz w:val="22"/>
          <w:szCs w:val="22"/>
        </w:rPr>
      </w:pPr>
      <w:r w:rsidRPr="00E31ECD">
        <w:rPr>
          <w:sz w:val="22"/>
          <w:szCs w:val="22"/>
        </w:rPr>
        <w:t xml:space="preserve"> 11# </w:t>
      </w:r>
      <w:proofErr w:type="gramStart"/>
      <w:r w:rsidRPr="00E31ECD">
        <w:rPr>
          <w:sz w:val="22"/>
          <w:szCs w:val="22"/>
        </w:rPr>
        <w:t>A</w:t>
      </w:r>
      <w:proofErr w:type="gramEnd"/>
      <w:r w:rsidRPr="00E31ECD">
        <w:rPr>
          <w:sz w:val="22"/>
          <w:szCs w:val="22"/>
        </w:rPr>
        <w:t xml:space="preserve"> security system verifies prime-number-based keys. Write a program to check whether an integer is prime, or else output its first factor. </w:t>
      </w:r>
    </w:p>
    <w:p w14:paraId="7B98E0D7" w14:textId="56C17A45" w:rsidR="00E31ECD" w:rsidRDefault="00F8630A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77C835B" wp14:editId="30196FB8">
            <wp:extent cx="3172570" cy="2291857"/>
            <wp:effectExtent l="0" t="0" r="8890" b="0"/>
            <wp:docPr id="2097256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256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78423" cy="22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A8FFA" w14:textId="3F3E8071" w:rsidR="00F8630A" w:rsidRDefault="00F8630A" w:rsidP="00AE4B12">
      <w:pPr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BD2437E" wp14:editId="4A7694F4">
            <wp:extent cx="1812897" cy="747133"/>
            <wp:effectExtent l="0" t="0" r="0" b="0"/>
            <wp:docPr id="61014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14751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39012" cy="75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8D97" w14:textId="77777777" w:rsidR="00E31ECD" w:rsidRDefault="00E31ECD" w:rsidP="00AE4B12">
      <w:pPr>
        <w:rPr>
          <w:sz w:val="22"/>
          <w:szCs w:val="22"/>
        </w:rPr>
      </w:pPr>
      <w:r w:rsidRPr="00E31ECD">
        <w:rPr>
          <w:sz w:val="22"/>
          <w:szCs w:val="22"/>
        </w:rPr>
        <w:lastRenderedPageBreak/>
        <w:t xml:space="preserve"> 12# </w:t>
      </w:r>
      <w:proofErr w:type="gramStart"/>
      <w:r w:rsidRPr="00E31ECD">
        <w:rPr>
          <w:sz w:val="22"/>
          <w:szCs w:val="22"/>
        </w:rPr>
        <w:t>A</w:t>
      </w:r>
      <w:proofErr w:type="gramEnd"/>
      <w:r w:rsidRPr="00E31ECD">
        <w:rPr>
          <w:sz w:val="22"/>
          <w:szCs w:val="22"/>
        </w:rPr>
        <w:t xml:space="preserve"> signal-processing unit finds harmony between two frequencies. Write a program to compute the GCD of two numbers. </w:t>
      </w:r>
    </w:p>
    <w:p w14:paraId="733E0CA8" w14:textId="4FCFC5A9" w:rsidR="00E31ECD" w:rsidRDefault="00E31ECD" w:rsidP="00AE4B12">
      <w:pPr>
        <w:rPr>
          <w:sz w:val="22"/>
          <w:szCs w:val="22"/>
        </w:rPr>
      </w:pPr>
    </w:p>
    <w:p w14:paraId="6608C3F3" w14:textId="145773DC" w:rsidR="00F8630A" w:rsidRDefault="00F8630A" w:rsidP="00F8630A">
      <w:pPr>
        <w:ind w:firstLine="720"/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7A047E9C" wp14:editId="1F65D05D">
            <wp:extent cx="3437681" cy="1375072"/>
            <wp:effectExtent l="0" t="0" r="0" b="0"/>
            <wp:docPr id="959028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0288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74666" cy="142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085B5" w14:textId="77777777" w:rsidR="00780C08" w:rsidRDefault="00780C08" w:rsidP="00F8630A">
      <w:pPr>
        <w:ind w:firstLine="720"/>
        <w:rPr>
          <w:sz w:val="22"/>
          <w:szCs w:val="22"/>
        </w:rPr>
      </w:pPr>
    </w:p>
    <w:p w14:paraId="37672A33" w14:textId="51B2CB7A" w:rsidR="00F8630A" w:rsidRPr="00F8630A" w:rsidRDefault="00F8630A" w:rsidP="00F8630A">
      <w:pPr>
        <w:ind w:firstLine="720"/>
        <w:rPr>
          <w:sz w:val="22"/>
          <w:szCs w:val="22"/>
        </w:rPr>
      </w:pPr>
      <w:r>
        <w:rPr>
          <w:noProof/>
          <w:lang w:eastAsia="en-IN"/>
        </w:rPr>
        <w:drawing>
          <wp:inline distT="0" distB="0" distL="0" distR="0" wp14:anchorId="5334FB02" wp14:editId="1AA4F465">
            <wp:extent cx="2766349" cy="966410"/>
            <wp:effectExtent l="0" t="0" r="0" b="5715"/>
            <wp:docPr id="1943199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999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806832" cy="98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8630A" w:rsidRPr="00F8630A">
      <w:footerReference w:type="default" r:id="rId3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68AE5E5" w14:textId="77777777" w:rsidR="00087ACF" w:rsidRDefault="00087ACF" w:rsidP="00E31ECD">
      <w:pPr>
        <w:spacing w:after="0" w:line="240" w:lineRule="auto"/>
      </w:pPr>
      <w:r>
        <w:separator/>
      </w:r>
    </w:p>
  </w:endnote>
  <w:endnote w:type="continuationSeparator" w:id="0">
    <w:p w14:paraId="0F592E24" w14:textId="77777777" w:rsidR="00087ACF" w:rsidRDefault="00087ACF" w:rsidP="00E31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2201AB" w14:textId="041C2FB4" w:rsidR="00780C08" w:rsidRDefault="00780C08">
    <w:pPr>
      <w:pStyle w:val="Footer"/>
    </w:pPr>
    <w:r>
      <w:t>SAFIYA MALIK</w:t>
    </w:r>
    <w:r>
      <w:ptab w:relativeTo="margin" w:alignment="center" w:leader="none"/>
    </w:r>
    <w:r>
      <w:ptab w:relativeTo="margin" w:alignment="right" w:leader="none"/>
    </w:r>
    <w:r>
      <w:t>23CABSA271</w:t>
    </w:r>
  </w:p>
  <w:p w14:paraId="485ECEDA" w14:textId="77777777" w:rsidR="00780C08" w:rsidRDefault="00780C0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ECB5C9C" w14:textId="77777777" w:rsidR="00087ACF" w:rsidRDefault="00087ACF" w:rsidP="00E31ECD">
      <w:pPr>
        <w:spacing w:after="0" w:line="240" w:lineRule="auto"/>
      </w:pPr>
      <w:r>
        <w:separator/>
      </w:r>
    </w:p>
  </w:footnote>
  <w:footnote w:type="continuationSeparator" w:id="0">
    <w:p w14:paraId="5827332E" w14:textId="77777777" w:rsidR="00087ACF" w:rsidRDefault="00087ACF" w:rsidP="00E31E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12"/>
    <w:rsid w:val="00087ACF"/>
    <w:rsid w:val="000F374D"/>
    <w:rsid w:val="00240A01"/>
    <w:rsid w:val="00273E05"/>
    <w:rsid w:val="002F0C93"/>
    <w:rsid w:val="005A6689"/>
    <w:rsid w:val="00780C08"/>
    <w:rsid w:val="00AE4B12"/>
    <w:rsid w:val="00BF7E8A"/>
    <w:rsid w:val="00E31ECD"/>
    <w:rsid w:val="00F21D27"/>
    <w:rsid w:val="00F64947"/>
    <w:rsid w:val="00F863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FA152"/>
  <w15:chartTrackingRefBased/>
  <w15:docId w15:val="{4BDEA6FD-17D7-40AD-A92E-1B13BC3CD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B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B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B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B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B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B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B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B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B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B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B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B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B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B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B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B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B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B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B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B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B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B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B1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1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1ECD"/>
  </w:style>
  <w:style w:type="paragraph" w:styleId="Footer">
    <w:name w:val="footer"/>
    <w:basedOn w:val="Normal"/>
    <w:link w:val="FooterChar"/>
    <w:uiPriority w:val="99"/>
    <w:unhideWhenUsed/>
    <w:rsid w:val="00E31E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1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CSD</dc:creator>
  <cp:keywords/>
  <dc:description/>
  <cp:lastModifiedBy>Microsoft account</cp:lastModifiedBy>
  <cp:revision>3</cp:revision>
  <dcterms:created xsi:type="dcterms:W3CDTF">2026-01-24T10:23:00Z</dcterms:created>
  <dcterms:modified xsi:type="dcterms:W3CDTF">2026-02-19T17:21:00Z</dcterms:modified>
</cp:coreProperties>
</file>