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0" w:type="auto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8222"/>
        <w:gridCol w:w="8222"/>
      </w:tblGrid>
      <w:tr w:rsidR="002A027D" w14:paraId="627C69EB" w14:textId="77777777">
        <w:trPr>
          <w:cantSplit/>
          <w:trHeight w:hRule="exact" w:val="5783"/>
        </w:trPr>
        <w:tc>
          <w:tcPr>
            <w:tcW w:w="8222" w:type="dxa"/>
          </w:tcPr>
          <w:tbl>
            <w:tblPr>
              <w:tblStyle w:val="Tablaconcuadrcula"/>
              <w:tblpPr w:leftFromText="141" w:rightFromText="141" w:vertAnchor="page" w:horzAnchor="margin" w:tblpXSpec="center" w:tblpY="230"/>
              <w:tblOverlap w:val="never"/>
              <w:tblW w:w="738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975"/>
              <w:gridCol w:w="1535"/>
              <w:gridCol w:w="21"/>
              <w:gridCol w:w="1522"/>
              <w:gridCol w:w="227"/>
              <w:gridCol w:w="2104"/>
            </w:tblGrid>
            <w:tr w:rsidR="002A027D" w:rsidRPr="002A027D" w14:paraId="2A532277" w14:textId="77777777" w:rsidTr="00841886">
              <w:trPr>
                <w:trHeight w:val="661"/>
              </w:trPr>
              <w:tc>
                <w:tcPr>
                  <w:tcW w:w="5053" w:type="dxa"/>
                  <w:gridSpan w:val="4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6D73BC50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0C0C35F0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denominacion_comercial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330" w:type="dxa"/>
                  <w:gridSpan w:val="2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4B7DE8D1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38596F58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5A115F81" w14:textId="77777777" w:rsidR="002A027D" w:rsidRPr="002A027D" w:rsidRDefault="002A027D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{{lote}}</w:t>
                  </w:r>
                </w:p>
                <w:p w14:paraId="6789BE37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2A027D" w:rsidRPr="002A027D" w14:paraId="0D634E2D" w14:textId="77777777" w:rsidTr="00841886">
              <w:trPr>
                <w:trHeight w:val="655"/>
              </w:trPr>
              <w:tc>
                <w:tcPr>
                  <w:tcW w:w="5053" w:type="dxa"/>
                  <w:gridSpan w:val="4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525E0AF1" w14:textId="77777777" w:rsidR="002A027D" w:rsidRPr="002A027D" w:rsidRDefault="002A027D" w:rsidP="002A027D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7CD6A5F9" w14:textId="77777777" w:rsidR="002A027D" w:rsidRPr="002A027D" w:rsidRDefault="002A027D" w:rsidP="002A027D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nombre_cientifico</w:t>
                  </w:r>
                  <w:proofErr w:type="spellEnd"/>
                  <w:r w:rsidRPr="002A027D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330" w:type="dxa"/>
                  <w:gridSpan w:val="2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51AA4D46" w14:textId="77777777" w:rsidR="002A027D" w:rsidRPr="002A027D" w:rsidRDefault="002A027D" w:rsidP="002A027D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2A027D" w:rsidRPr="002A027D" w14:paraId="3859EF45" w14:textId="77777777" w:rsidTr="00841886">
              <w:trPr>
                <w:trHeight w:val="659"/>
              </w:trPr>
              <w:tc>
                <w:tcPr>
                  <w:tcW w:w="7384" w:type="dxa"/>
                  <w:gridSpan w:val="6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double" w:sz="18" w:space="0" w:color="auto"/>
                  </w:tcBorders>
                </w:tcPr>
                <w:p w14:paraId="35BABC5C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57D8EF1C" w14:textId="77777777" w:rsidR="002A027D" w:rsidRPr="002A027D" w:rsidRDefault="002A027D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MOLUSCOS. Puede contener trazas de CRUSTACEOS, PESCADOS Y SULFITOS.</w:t>
                  </w:r>
                </w:p>
              </w:tc>
            </w:tr>
            <w:tr w:rsidR="002A027D" w:rsidRPr="002A027D" w14:paraId="279D683F" w14:textId="77777777" w:rsidTr="00841886">
              <w:trPr>
                <w:trHeight w:val="1154"/>
              </w:trPr>
              <w:tc>
                <w:tcPr>
                  <w:tcW w:w="1975" w:type="dxa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6D3D0BB2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59F69F81" w14:textId="2D153C64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forma_captura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535" w:type="dxa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6551EACF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12A9E3F7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zona_captura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543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1A9B2943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4D8AC176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pais_origen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330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5F2CA8B4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4F50DD41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6C44D49C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arte_pesca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2A027D" w:rsidRPr="002A027D" w14:paraId="772DA912" w14:textId="77777777" w:rsidTr="00841886">
              <w:trPr>
                <w:trHeight w:val="819"/>
              </w:trPr>
              <w:tc>
                <w:tcPr>
                  <w:tcW w:w="3531" w:type="dxa"/>
                  <w:gridSpan w:val="3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5CB5113A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DESCONGELACIÓN:</w:t>
                  </w:r>
                </w:p>
                <w:p w14:paraId="2962BDD5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fecha_descongelacion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  <w:p w14:paraId="4C194D19" w14:textId="77777777" w:rsidR="002A027D" w:rsidRPr="002A027D" w:rsidRDefault="002A027D" w:rsidP="002A027D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 xml:space="preserve">No volver a congelar. </w:t>
                  </w: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Conservar entre 0-4ºC</w:t>
                  </w:r>
                </w:p>
              </w:tc>
              <w:tc>
                <w:tcPr>
                  <w:tcW w:w="3852" w:type="dxa"/>
                  <w:gridSpan w:val="3"/>
                  <w:tcBorders>
                    <w:left w:val="single" w:sz="4" w:space="0" w:color="444444"/>
                    <w:right w:val="double" w:sz="18" w:space="0" w:color="auto"/>
                  </w:tcBorders>
                </w:tcPr>
                <w:p w14:paraId="01AFA52F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4A609B2B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fecha_caducidad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841886" w:rsidRPr="002A027D" w14:paraId="6BA1E29A" w14:textId="77777777" w:rsidTr="00841886">
              <w:trPr>
                <w:trHeight w:val="1076"/>
              </w:trPr>
              <w:tc>
                <w:tcPr>
                  <w:tcW w:w="5280" w:type="dxa"/>
                  <w:gridSpan w:val="5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FFFFFF" w:themeColor="background1"/>
                  </w:tcBorders>
                </w:tcPr>
                <w:p w14:paraId="607D1E3C" w14:textId="2C2A3C3E" w:rsidR="00841886" w:rsidRPr="002A027D" w:rsidRDefault="00841886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EXPEDIDOR:</w:t>
                  </w:r>
                </w:p>
                <w:p w14:paraId="39A7F0A9" w14:textId="77777777" w:rsidR="00841886" w:rsidRDefault="00841886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PESCADOS Y MARISCOS SANTIAGO Y SANTIAGO, S.L. </w:t>
                  </w:r>
                </w:p>
                <w:p w14:paraId="3AFDD949" w14:textId="2BA37ABA" w:rsidR="00841886" w:rsidRPr="002A027D" w:rsidRDefault="00841886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Calle Laguna del Marquesado nave 43C</w:t>
                  </w:r>
                </w:p>
                <w:p w14:paraId="3785982B" w14:textId="77777777" w:rsidR="00841886" w:rsidRPr="002A027D" w:rsidRDefault="00841886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28021 Madrid</w:t>
                  </w:r>
                </w:p>
              </w:tc>
              <w:tc>
                <w:tcPr>
                  <w:tcW w:w="2103" w:type="dxa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1B2B6A83" w14:textId="77777777" w:rsidR="00841886" w:rsidRPr="002A027D" w:rsidRDefault="00841886" w:rsidP="002A027D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7456" behindDoc="0" locked="0" layoutInCell="1" allowOverlap="1" wp14:anchorId="3C7F24EF" wp14:editId="31F5A51C">
                            <wp:simplePos x="0" y="0"/>
                            <wp:positionH relativeFrom="column">
                              <wp:posOffset>-66675</wp:posOffset>
                            </wp:positionH>
                            <wp:positionV relativeFrom="paragraph">
                              <wp:posOffset>2540</wp:posOffset>
                            </wp:positionV>
                            <wp:extent cx="1227666" cy="685800"/>
                            <wp:effectExtent l="0" t="0" r="10795" b="19050"/>
                            <wp:wrapNone/>
                            <wp:docPr id="16496834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227666" cy="68580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0CCC82FC" w14:textId="77777777" w:rsidR="00841886" w:rsidRPr="00841886" w:rsidRDefault="00841886" w:rsidP="002A027D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4"/>
                                            <w:szCs w:val="14"/>
                                          </w:rPr>
                                        </w:pPr>
                                        <w:r w:rsidRPr="00841886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4"/>
                                            <w:szCs w:val="14"/>
                                          </w:rPr>
                                          <w:t>ES</w:t>
                                        </w:r>
                                      </w:p>
                                      <w:p w14:paraId="1CC9C122" w14:textId="77777777" w:rsidR="00841886" w:rsidRPr="00841886" w:rsidRDefault="00841886" w:rsidP="002A027D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4"/>
                                            <w:szCs w:val="14"/>
                                          </w:rPr>
                                        </w:pPr>
                                        <w:r w:rsidRPr="00841886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4"/>
                                            <w:szCs w:val="14"/>
                                          </w:rPr>
                                          <w:t>12.00114276/M</w:t>
                                        </w:r>
                                      </w:p>
                                      <w:p w14:paraId="0303090D" w14:textId="77777777" w:rsidR="00841886" w:rsidRPr="00841886" w:rsidRDefault="00841886" w:rsidP="002A027D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4"/>
                                            <w:szCs w:val="14"/>
                                          </w:rPr>
                                        </w:pPr>
                                        <w:r w:rsidRPr="00841886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4"/>
                                            <w:szCs w:val="14"/>
                                          </w:rPr>
                                          <w:t>CE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3C7F24EF" id="Elipse 2" o:spid="_x0000_s1026" style="position:absolute;left:0;text-align:left;margin-left:-5.25pt;margin-top:.2pt;width:96.65pt;height:54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" fillcolor="white [3201]" strokecolor="black [3200]" strokeweight="1pt">
                            <v:stroke joinstyle="miter"/>
                            <v:textbox>
                              <w:txbxContent>
                                <w:p w14:paraId="0CCC82FC" w14:textId="77777777" w:rsidR="00841886" w:rsidRPr="00841886" w:rsidRDefault="00841886" w:rsidP="002A027D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4"/>
                                      <w:szCs w:val="14"/>
                                    </w:rPr>
                                  </w:pPr>
                                  <w:r w:rsidRPr="00841886">
                                    <w:rPr>
                                      <w:rFonts w:ascii="Nunito" w:hAnsi="Nunito"/>
                                      <w:b/>
                                      <w:bCs/>
                                      <w:sz w:val="14"/>
                                      <w:szCs w:val="14"/>
                                    </w:rPr>
                                    <w:t>ES</w:t>
                                  </w:r>
                                </w:p>
                                <w:p w14:paraId="1CC9C122" w14:textId="77777777" w:rsidR="00841886" w:rsidRPr="00841886" w:rsidRDefault="00841886" w:rsidP="002A027D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4"/>
                                      <w:szCs w:val="14"/>
                                    </w:rPr>
                                  </w:pPr>
                                  <w:r w:rsidRPr="00841886">
                                    <w:rPr>
                                      <w:rFonts w:ascii="Nunito" w:hAnsi="Nunito"/>
                                      <w:b/>
                                      <w:bCs/>
                                      <w:sz w:val="14"/>
                                      <w:szCs w:val="14"/>
                                    </w:rPr>
                                    <w:t>12.00114276/M</w:t>
                                  </w:r>
                                </w:p>
                                <w:p w14:paraId="0303090D" w14:textId="77777777" w:rsidR="00841886" w:rsidRPr="00841886" w:rsidRDefault="00841886" w:rsidP="002A027D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4"/>
                                      <w:szCs w:val="14"/>
                                    </w:rPr>
                                  </w:pPr>
                                  <w:r w:rsidRPr="00841886">
                                    <w:rPr>
                                      <w:rFonts w:ascii="Nunito" w:hAnsi="Nunito"/>
                                      <w:b/>
                                      <w:bCs/>
                                      <w:sz w:val="14"/>
                                      <w:szCs w:val="14"/>
                                    </w:rPr>
                                    <w:t>CE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</w:p>
              </w:tc>
            </w:tr>
          </w:tbl>
          <w:p w14:paraId="640F5B37" w14:textId="77777777" w:rsidR="002A027D" w:rsidRDefault="002A027D" w:rsidP="002A027D">
            <w:pPr>
              <w:ind w:left="144" w:right="144"/>
            </w:pPr>
          </w:p>
        </w:tc>
        <w:tc>
          <w:tcPr>
            <w:tcW w:w="8222" w:type="dxa"/>
          </w:tcPr>
          <w:tbl>
            <w:tblPr>
              <w:tblStyle w:val="Tablaconcuadrcula"/>
              <w:tblpPr w:leftFromText="141" w:rightFromText="141" w:vertAnchor="page" w:horzAnchor="margin" w:tblpXSpec="center" w:tblpY="230"/>
              <w:tblOverlap w:val="never"/>
              <w:tblW w:w="738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975"/>
              <w:gridCol w:w="1535"/>
              <w:gridCol w:w="21"/>
              <w:gridCol w:w="1522"/>
              <w:gridCol w:w="227"/>
              <w:gridCol w:w="2104"/>
            </w:tblGrid>
            <w:tr w:rsidR="00841886" w:rsidRPr="002A027D" w14:paraId="650CCE11" w14:textId="77777777" w:rsidTr="00E53F23">
              <w:trPr>
                <w:trHeight w:val="661"/>
              </w:trPr>
              <w:tc>
                <w:tcPr>
                  <w:tcW w:w="5053" w:type="dxa"/>
                  <w:gridSpan w:val="4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3F077665" w14:textId="77777777" w:rsidR="00841886" w:rsidRPr="002A027D" w:rsidRDefault="00841886" w:rsidP="00841886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1C55CE65" w14:textId="77777777" w:rsidR="00841886" w:rsidRPr="002A027D" w:rsidRDefault="00841886" w:rsidP="00841886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denominacion_comercial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330" w:type="dxa"/>
                  <w:gridSpan w:val="2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22DBBA08" w14:textId="77777777" w:rsidR="00841886" w:rsidRPr="002A027D" w:rsidRDefault="00841886" w:rsidP="00841886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627C875E" w14:textId="77777777" w:rsidR="00841886" w:rsidRPr="002A027D" w:rsidRDefault="00841886" w:rsidP="00841886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5E61FF68" w14:textId="77777777" w:rsidR="00841886" w:rsidRPr="002A027D" w:rsidRDefault="00841886" w:rsidP="00841886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{{lote}}</w:t>
                  </w:r>
                </w:p>
                <w:p w14:paraId="709025F3" w14:textId="77777777" w:rsidR="00841886" w:rsidRPr="002A027D" w:rsidRDefault="00841886" w:rsidP="00841886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841886" w:rsidRPr="002A027D" w14:paraId="5E8B6410" w14:textId="77777777" w:rsidTr="00E53F23">
              <w:trPr>
                <w:trHeight w:val="655"/>
              </w:trPr>
              <w:tc>
                <w:tcPr>
                  <w:tcW w:w="5053" w:type="dxa"/>
                  <w:gridSpan w:val="4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374A4681" w14:textId="77777777" w:rsidR="00841886" w:rsidRPr="002A027D" w:rsidRDefault="00841886" w:rsidP="00841886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377FA505" w14:textId="77777777" w:rsidR="00841886" w:rsidRPr="002A027D" w:rsidRDefault="00841886" w:rsidP="00841886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nombre_cientifico</w:t>
                  </w:r>
                  <w:proofErr w:type="spellEnd"/>
                  <w:r w:rsidRPr="002A027D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330" w:type="dxa"/>
                  <w:gridSpan w:val="2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36EA88B5" w14:textId="77777777" w:rsidR="00841886" w:rsidRPr="002A027D" w:rsidRDefault="00841886" w:rsidP="00841886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841886" w:rsidRPr="002A027D" w14:paraId="10433A43" w14:textId="77777777" w:rsidTr="00E53F23">
              <w:trPr>
                <w:trHeight w:val="659"/>
              </w:trPr>
              <w:tc>
                <w:tcPr>
                  <w:tcW w:w="7384" w:type="dxa"/>
                  <w:gridSpan w:val="6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double" w:sz="18" w:space="0" w:color="auto"/>
                  </w:tcBorders>
                </w:tcPr>
                <w:p w14:paraId="248AB1A0" w14:textId="77777777" w:rsidR="00841886" w:rsidRPr="002A027D" w:rsidRDefault="00841886" w:rsidP="00841886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77CD0B9B" w14:textId="77777777" w:rsidR="00841886" w:rsidRPr="002A027D" w:rsidRDefault="00841886" w:rsidP="00841886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MOLUSCOS. Puede contener trazas de CRUSTACEOS, PESCADOS Y SULFITOS.</w:t>
                  </w:r>
                </w:p>
              </w:tc>
            </w:tr>
            <w:tr w:rsidR="00841886" w:rsidRPr="002A027D" w14:paraId="24610DA9" w14:textId="77777777" w:rsidTr="00E53F23">
              <w:trPr>
                <w:trHeight w:val="1154"/>
              </w:trPr>
              <w:tc>
                <w:tcPr>
                  <w:tcW w:w="1975" w:type="dxa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7E1EE70A" w14:textId="77777777" w:rsidR="00841886" w:rsidRPr="002A027D" w:rsidRDefault="00841886" w:rsidP="00841886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02926E83" w14:textId="77777777" w:rsidR="00841886" w:rsidRPr="002A027D" w:rsidRDefault="00841886" w:rsidP="00841886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forma_captura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535" w:type="dxa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46A63F14" w14:textId="77777777" w:rsidR="00841886" w:rsidRPr="002A027D" w:rsidRDefault="00841886" w:rsidP="00841886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72CEB18A" w14:textId="77777777" w:rsidR="00841886" w:rsidRPr="002A027D" w:rsidRDefault="00841886" w:rsidP="00841886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zona_captura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543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7E7DF2B7" w14:textId="77777777" w:rsidR="00841886" w:rsidRPr="002A027D" w:rsidRDefault="00841886" w:rsidP="00841886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40D552C9" w14:textId="77777777" w:rsidR="00841886" w:rsidRPr="002A027D" w:rsidRDefault="00841886" w:rsidP="00841886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pais_origen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330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52D5D00C" w14:textId="77777777" w:rsidR="00841886" w:rsidRPr="002A027D" w:rsidRDefault="00841886" w:rsidP="00841886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6F9B2CD4" w14:textId="77777777" w:rsidR="00841886" w:rsidRPr="002A027D" w:rsidRDefault="00841886" w:rsidP="00841886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2F13C45E" w14:textId="77777777" w:rsidR="00841886" w:rsidRPr="002A027D" w:rsidRDefault="00841886" w:rsidP="00841886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arte_pesca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841886" w:rsidRPr="002A027D" w14:paraId="2ED66DED" w14:textId="77777777" w:rsidTr="00E53F23">
              <w:trPr>
                <w:trHeight w:val="819"/>
              </w:trPr>
              <w:tc>
                <w:tcPr>
                  <w:tcW w:w="3531" w:type="dxa"/>
                  <w:gridSpan w:val="3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3A55D91F" w14:textId="77777777" w:rsidR="00841886" w:rsidRPr="002A027D" w:rsidRDefault="00841886" w:rsidP="00841886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DESCONGELACIÓN:</w:t>
                  </w:r>
                </w:p>
                <w:p w14:paraId="0A77541B" w14:textId="77777777" w:rsidR="00841886" w:rsidRPr="002A027D" w:rsidRDefault="00841886" w:rsidP="00841886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fecha_descongelacion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  <w:p w14:paraId="1EE23B1F" w14:textId="77777777" w:rsidR="00841886" w:rsidRPr="002A027D" w:rsidRDefault="00841886" w:rsidP="00841886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 xml:space="preserve">No volver a congelar. </w:t>
                  </w: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Conservar entre 0-4ºC</w:t>
                  </w:r>
                </w:p>
              </w:tc>
              <w:tc>
                <w:tcPr>
                  <w:tcW w:w="3852" w:type="dxa"/>
                  <w:gridSpan w:val="3"/>
                  <w:tcBorders>
                    <w:left w:val="single" w:sz="4" w:space="0" w:color="444444"/>
                    <w:right w:val="double" w:sz="18" w:space="0" w:color="auto"/>
                  </w:tcBorders>
                </w:tcPr>
                <w:p w14:paraId="6802C749" w14:textId="77777777" w:rsidR="00841886" w:rsidRPr="002A027D" w:rsidRDefault="00841886" w:rsidP="00841886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4DA4301C" w14:textId="77777777" w:rsidR="00841886" w:rsidRPr="002A027D" w:rsidRDefault="00841886" w:rsidP="00841886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fecha_caducidad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841886" w:rsidRPr="002A027D" w14:paraId="7525C7B3" w14:textId="77777777" w:rsidTr="00E53F23">
              <w:trPr>
                <w:trHeight w:val="1076"/>
              </w:trPr>
              <w:tc>
                <w:tcPr>
                  <w:tcW w:w="5280" w:type="dxa"/>
                  <w:gridSpan w:val="5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FFFFFF" w:themeColor="background1"/>
                  </w:tcBorders>
                </w:tcPr>
                <w:p w14:paraId="7343E912" w14:textId="77777777" w:rsidR="00841886" w:rsidRPr="002A027D" w:rsidRDefault="00841886" w:rsidP="00841886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EXPEDIDOR:</w:t>
                  </w:r>
                </w:p>
                <w:p w14:paraId="0F515ECA" w14:textId="77777777" w:rsidR="00841886" w:rsidRDefault="00841886" w:rsidP="00841886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PESCADOS Y MARISCOS SANTIAGO Y SANTIAGO, S.L. </w:t>
                  </w:r>
                </w:p>
                <w:p w14:paraId="3FAE199D" w14:textId="77777777" w:rsidR="00841886" w:rsidRPr="002A027D" w:rsidRDefault="00841886" w:rsidP="00841886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Calle Laguna del Marquesado nave 43C</w:t>
                  </w:r>
                </w:p>
                <w:p w14:paraId="151978A6" w14:textId="77777777" w:rsidR="00841886" w:rsidRPr="002A027D" w:rsidRDefault="00841886" w:rsidP="00841886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28021 Madrid</w:t>
                  </w:r>
                </w:p>
              </w:tc>
              <w:tc>
                <w:tcPr>
                  <w:tcW w:w="2103" w:type="dxa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0D363F44" w14:textId="77777777" w:rsidR="00841886" w:rsidRPr="002A027D" w:rsidRDefault="00841886" w:rsidP="00841886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9504" behindDoc="0" locked="0" layoutInCell="1" allowOverlap="1" wp14:anchorId="456B207A" wp14:editId="39C9CB4D">
                            <wp:simplePos x="0" y="0"/>
                            <wp:positionH relativeFrom="column">
                              <wp:posOffset>-66675</wp:posOffset>
                            </wp:positionH>
                            <wp:positionV relativeFrom="paragraph">
                              <wp:posOffset>2540</wp:posOffset>
                            </wp:positionV>
                            <wp:extent cx="1227666" cy="685800"/>
                            <wp:effectExtent l="0" t="0" r="10795" b="19050"/>
                            <wp:wrapNone/>
                            <wp:docPr id="1209120276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227666" cy="68580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712AF5AF" w14:textId="77777777" w:rsidR="00841886" w:rsidRPr="00841886" w:rsidRDefault="00841886" w:rsidP="00841886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4"/>
                                            <w:szCs w:val="14"/>
                                          </w:rPr>
                                        </w:pPr>
                                        <w:r w:rsidRPr="00841886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4"/>
                                            <w:szCs w:val="14"/>
                                          </w:rPr>
                                          <w:t>ES</w:t>
                                        </w:r>
                                      </w:p>
                                      <w:p w14:paraId="18201DA2" w14:textId="77777777" w:rsidR="00841886" w:rsidRPr="00841886" w:rsidRDefault="00841886" w:rsidP="00841886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4"/>
                                            <w:szCs w:val="14"/>
                                          </w:rPr>
                                        </w:pPr>
                                        <w:r w:rsidRPr="00841886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4"/>
                                            <w:szCs w:val="14"/>
                                          </w:rPr>
                                          <w:t>12.00114276/M</w:t>
                                        </w:r>
                                      </w:p>
                                      <w:p w14:paraId="231D886D" w14:textId="77777777" w:rsidR="00841886" w:rsidRPr="00841886" w:rsidRDefault="00841886" w:rsidP="00841886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4"/>
                                            <w:szCs w:val="14"/>
                                          </w:rPr>
                                        </w:pPr>
                                        <w:r w:rsidRPr="00841886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4"/>
                                            <w:szCs w:val="14"/>
                                          </w:rPr>
                                          <w:t>CE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456B207A" id="_x0000_s1027" style="position:absolute;left:0;text-align:left;margin-left:-5.25pt;margin-top:.2pt;width:96.65pt;height:54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" fillcolor="white [3201]" strokecolor="black [3200]" strokeweight="1pt">
                            <v:stroke joinstyle="miter"/>
                            <v:textbox>
                              <w:txbxContent>
                                <w:p w14:paraId="712AF5AF" w14:textId="77777777" w:rsidR="00841886" w:rsidRPr="00841886" w:rsidRDefault="00841886" w:rsidP="00841886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4"/>
                                      <w:szCs w:val="14"/>
                                    </w:rPr>
                                  </w:pPr>
                                  <w:r w:rsidRPr="00841886">
                                    <w:rPr>
                                      <w:rFonts w:ascii="Nunito" w:hAnsi="Nunito"/>
                                      <w:b/>
                                      <w:bCs/>
                                      <w:sz w:val="14"/>
                                      <w:szCs w:val="14"/>
                                    </w:rPr>
                                    <w:t>ES</w:t>
                                  </w:r>
                                </w:p>
                                <w:p w14:paraId="18201DA2" w14:textId="77777777" w:rsidR="00841886" w:rsidRPr="00841886" w:rsidRDefault="00841886" w:rsidP="00841886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4"/>
                                      <w:szCs w:val="14"/>
                                    </w:rPr>
                                  </w:pPr>
                                  <w:r w:rsidRPr="00841886">
                                    <w:rPr>
                                      <w:rFonts w:ascii="Nunito" w:hAnsi="Nunito"/>
                                      <w:b/>
                                      <w:bCs/>
                                      <w:sz w:val="14"/>
                                      <w:szCs w:val="14"/>
                                    </w:rPr>
                                    <w:t>12.00114276/M</w:t>
                                  </w:r>
                                </w:p>
                                <w:p w14:paraId="231D886D" w14:textId="77777777" w:rsidR="00841886" w:rsidRPr="00841886" w:rsidRDefault="00841886" w:rsidP="00841886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4"/>
                                      <w:szCs w:val="14"/>
                                    </w:rPr>
                                  </w:pPr>
                                  <w:r w:rsidRPr="00841886">
                                    <w:rPr>
                                      <w:rFonts w:ascii="Nunito" w:hAnsi="Nunito"/>
                                      <w:b/>
                                      <w:bCs/>
                                      <w:sz w:val="14"/>
                                      <w:szCs w:val="14"/>
                                    </w:rPr>
                                    <w:t>CE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</w:p>
              </w:tc>
            </w:tr>
          </w:tbl>
          <w:p w14:paraId="3C2B417F" w14:textId="77777777" w:rsidR="002A027D" w:rsidRDefault="002A027D" w:rsidP="002A027D">
            <w:pPr>
              <w:ind w:left="144" w:right="144"/>
            </w:pPr>
          </w:p>
        </w:tc>
      </w:tr>
      <w:tr w:rsidR="002A027D" w14:paraId="4718FD81" w14:textId="77777777">
        <w:trPr>
          <w:cantSplit/>
          <w:trHeight w:hRule="exact" w:val="5783"/>
        </w:trPr>
        <w:tc>
          <w:tcPr>
            <w:tcW w:w="8222" w:type="dxa"/>
          </w:tcPr>
          <w:tbl>
            <w:tblPr>
              <w:tblStyle w:val="Tablaconcuadrcula"/>
              <w:tblpPr w:leftFromText="141" w:rightFromText="141" w:vertAnchor="page" w:horzAnchor="margin" w:tblpXSpec="center" w:tblpY="230"/>
              <w:tblOverlap w:val="never"/>
              <w:tblW w:w="738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975"/>
              <w:gridCol w:w="1535"/>
              <w:gridCol w:w="21"/>
              <w:gridCol w:w="1522"/>
              <w:gridCol w:w="227"/>
              <w:gridCol w:w="2104"/>
            </w:tblGrid>
            <w:tr w:rsidR="00841886" w:rsidRPr="002A027D" w14:paraId="46F92B3C" w14:textId="77777777" w:rsidTr="00E53F23">
              <w:trPr>
                <w:trHeight w:val="661"/>
              </w:trPr>
              <w:tc>
                <w:tcPr>
                  <w:tcW w:w="5053" w:type="dxa"/>
                  <w:gridSpan w:val="4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35ACEC9B" w14:textId="77777777" w:rsidR="00841886" w:rsidRPr="002A027D" w:rsidRDefault="00841886" w:rsidP="00841886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45FDC6C9" w14:textId="77777777" w:rsidR="00841886" w:rsidRPr="002A027D" w:rsidRDefault="00841886" w:rsidP="00841886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denominacion_comercial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330" w:type="dxa"/>
                  <w:gridSpan w:val="2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33BFDAA5" w14:textId="77777777" w:rsidR="00841886" w:rsidRPr="002A027D" w:rsidRDefault="00841886" w:rsidP="00841886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6233CCAC" w14:textId="77777777" w:rsidR="00841886" w:rsidRPr="002A027D" w:rsidRDefault="00841886" w:rsidP="00841886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783FCF6D" w14:textId="77777777" w:rsidR="00841886" w:rsidRPr="002A027D" w:rsidRDefault="00841886" w:rsidP="00841886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{{lote}}</w:t>
                  </w:r>
                </w:p>
                <w:p w14:paraId="43058CD9" w14:textId="77777777" w:rsidR="00841886" w:rsidRPr="002A027D" w:rsidRDefault="00841886" w:rsidP="00841886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841886" w:rsidRPr="002A027D" w14:paraId="4E7B1B42" w14:textId="77777777" w:rsidTr="00E53F23">
              <w:trPr>
                <w:trHeight w:val="655"/>
              </w:trPr>
              <w:tc>
                <w:tcPr>
                  <w:tcW w:w="5053" w:type="dxa"/>
                  <w:gridSpan w:val="4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5FFC84CC" w14:textId="77777777" w:rsidR="00841886" w:rsidRPr="002A027D" w:rsidRDefault="00841886" w:rsidP="00841886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757F6471" w14:textId="77777777" w:rsidR="00841886" w:rsidRPr="002A027D" w:rsidRDefault="00841886" w:rsidP="00841886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nombre_cientifico</w:t>
                  </w:r>
                  <w:proofErr w:type="spellEnd"/>
                  <w:r w:rsidRPr="002A027D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330" w:type="dxa"/>
                  <w:gridSpan w:val="2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333D3731" w14:textId="77777777" w:rsidR="00841886" w:rsidRPr="002A027D" w:rsidRDefault="00841886" w:rsidP="00841886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841886" w:rsidRPr="002A027D" w14:paraId="17788BC4" w14:textId="77777777" w:rsidTr="00E53F23">
              <w:trPr>
                <w:trHeight w:val="659"/>
              </w:trPr>
              <w:tc>
                <w:tcPr>
                  <w:tcW w:w="7384" w:type="dxa"/>
                  <w:gridSpan w:val="6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double" w:sz="18" w:space="0" w:color="auto"/>
                  </w:tcBorders>
                </w:tcPr>
                <w:p w14:paraId="63D17F40" w14:textId="77777777" w:rsidR="00841886" w:rsidRPr="002A027D" w:rsidRDefault="00841886" w:rsidP="00841886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770BB701" w14:textId="77777777" w:rsidR="00841886" w:rsidRPr="002A027D" w:rsidRDefault="00841886" w:rsidP="00841886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MOLUSCOS. Puede contener trazas de CRUSTACEOS, PESCADOS Y SULFITOS.</w:t>
                  </w:r>
                </w:p>
              </w:tc>
            </w:tr>
            <w:tr w:rsidR="00841886" w:rsidRPr="002A027D" w14:paraId="04340587" w14:textId="77777777" w:rsidTr="00E53F23">
              <w:trPr>
                <w:trHeight w:val="1154"/>
              </w:trPr>
              <w:tc>
                <w:tcPr>
                  <w:tcW w:w="1975" w:type="dxa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06968EFC" w14:textId="77777777" w:rsidR="00841886" w:rsidRPr="002A027D" w:rsidRDefault="00841886" w:rsidP="00841886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58F8168A" w14:textId="77777777" w:rsidR="00841886" w:rsidRPr="002A027D" w:rsidRDefault="00841886" w:rsidP="00841886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forma_captura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535" w:type="dxa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4085806D" w14:textId="77777777" w:rsidR="00841886" w:rsidRPr="002A027D" w:rsidRDefault="00841886" w:rsidP="00841886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5C9CBCB3" w14:textId="77777777" w:rsidR="00841886" w:rsidRPr="002A027D" w:rsidRDefault="00841886" w:rsidP="00841886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zona_captura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543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03FFF679" w14:textId="77777777" w:rsidR="00841886" w:rsidRPr="002A027D" w:rsidRDefault="00841886" w:rsidP="00841886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0D9F3276" w14:textId="77777777" w:rsidR="00841886" w:rsidRPr="002A027D" w:rsidRDefault="00841886" w:rsidP="00841886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pais_origen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330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2F5F9CAE" w14:textId="77777777" w:rsidR="00841886" w:rsidRPr="002A027D" w:rsidRDefault="00841886" w:rsidP="00841886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020A8174" w14:textId="77777777" w:rsidR="00841886" w:rsidRPr="002A027D" w:rsidRDefault="00841886" w:rsidP="00841886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6814E221" w14:textId="77777777" w:rsidR="00841886" w:rsidRPr="002A027D" w:rsidRDefault="00841886" w:rsidP="00841886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arte_pesca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841886" w:rsidRPr="002A027D" w14:paraId="48B07790" w14:textId="77777777" w:rsidTr="00E53F23">
              <w:trPr>
                <w:trHeight w:val="819"/>
              </w:trPr>
              <w:tc>
                <w:tcPr>
                  <w:tcW w:w="3531" w:type="dxa"/>
                  <w:gridSpan w:val="3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5AC4C7FC" w14:textId="77777777" w:rsidR="00841886" w:rsidRPr="002A027D" w:rsidRDefault="00841886" w:rsidP="00841886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DESCONGELACIÓN:</w:t>
                  </w:r>
                </w:p>
                <w:p w14:paraId="4A38F460" w14:textId="77777777" w:rsidR="00841886" w:rsidRPr="002A027D" w:rsidRDefault="00841886" w:rsidP="00841886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fecha_descongelacion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  <w:p w14:paraId="0603DAF3" w14:textId="77777777" w:rsidR="00841886" w:rsidRPr="002A027D" w:rsidRDefault="00841886" w:rsidP="00841886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 xml:space="preserve">No volver a congelar. </w:t>
                  </w: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Conservar entre 0-4ºC</w:t>
                  </w:r>
                </w:p>
              </w:tc>
              <w:tc>
                <w:tcPr>
                  <w:tcW w:w="3852" w:type="dxa"/>
                  <w:gridSpan w:val="3"/>
                  <w:tcBorders>
                    <w:left w:val="single" w:sz="4" w:space="0" w:color="444444"/>
                    <w:right w:val="double" w:sz="18" w:space="0" w:color="auto"/>
                  </w:tcBorders>
                </w:tcPr>
                <w:p w14:paraId="5CF3481C" w14:textId="77777777" w:rsidR="00841886" w:rsidRPr="002A027D" w:rsidRDefault="00841886" w:rsidP="00841886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7C223DF9" w14:textId="77777777" w:rsidR="00841886" w:rsidRPr="002A027D" w:rsidRDefault="00841886" w:rsidP="00841886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fecha_caducidad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841886" w:rsidRPr="002A027D" w14:paraId="5AD67854" w14:textId="77777777" w:rsidTr="00E53F23">
              <w:trPr>
                <w:trHeight w:val="1076"/>
              </w:trPr>
              <w:tc>
                <w:tcPr>
                  <w:tcW w:w="5280" w:type="dxa"/>
                  <w:gridSpan w:val="5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FFFFFF" w:themeColor="background1"/>
                  </w:tcBorders>
                </w:tcPr>
                <w:p w14:paraId="34E79DC3" w14:textId="77777777" w:rsidR="00841886" w:rsidRPr="002A027D" w:rsidRDefault="00841886" w:rsidP="00841886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EXPEDIDOR:</w:t>
                  </w:r>
                </w:p>
                <w:p w14:paraId="349C2280" w14:textId="77777777" w:rsidR="00841886" w:rsidRDefault="00841886" w:rsidP="00841886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PESCADOS Y MARISCOS SANTIAGO Y SANTIAGO, S.L. </w:t>
                  </w:r>
                </w:p>
                <w:p w14:paraId="64E4481D" w14:textId="77777777" w:rsidR="00841886" w:rsidRPr="002A027D" w:rsidRDefault="00841886" w:rsidP="00841886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Calle Laguna del Marquesado nave 43C</w:t>
                  </w:r>
                </w:p>
                <w:p w14:paraId="24AF628B" w14:textId="77777777" w:rsidR="00841886" w:rsidRPr="002A027D" w:rsidRDefault="00841886" w:rsidP="00841886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28021 Madrid</w:t>
                  </w:r>
                </w:p>
              </w:tc>
              <w:tc>
                <w:tcPr>
                  <w:tcW w:w="2103" w:type="dxa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77643872" w14:textId="77777777" w:rsidR="00841886" w:rsidRPr="002A027D" w:rsidRDefault="00841886" w:rsidP="00841886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3600" behindDoc="0" locked="0" layoutInCell="1" allowOverlap="1" wp14:anchorId="70D325B9" wp14:editId="6F5B2A08">
                            <wp:simplePos x="0" y="0"/>
                            <wp:positionH relativeFrom="column">
                              <wp:posOffset>-66675</wp:posOffset>
                            </wp:positionH>
                            <wp:positionV relativeFrom="paragraph">
                              <wp:posOffset>2540</wp:posOffset>
                            </wp:positionV>
                            <wp:extent cx="1227666" cy="685800"/>
                            <wp:effectExtent l="0" t="0" r="10795" b="19050"/>
                            <wp:wrapNone/>
                            <wp:docPr id="882089206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227666" cy="68580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56D97E97" w14:textId="77777777" w:rsidR="00841886" w:rsidRPr="00841886" w:rsidRDefault="00841886" w:rsidP="00841886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4"/>
                                            <w:szCs w:val="14"/>
                                          </w:rPr>
                                        </w:pPr>
                                        <w:r w:rsidRPr="00841886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4"/>
                                            <w:szCs w:val="14"/>
                                          </w:rPr>
                                          <w:t>ES</w:t>
                                        </w:r>
                                      </w:p>
                                      <w:p w14:paraId="70DA555F" w14:textId="77777777" w:rsidR="00841886" w:rsidRPr="00841886" w:rsidRDefault="00841886" w:rsidP="00841886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4"/>
                                            <w:szCs w:val="14"/>
                                          </w:rPr>
                                        </w:pPr>
                                        <w:r w:rsidRPr="00841886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4"/>
                                            <w:szCs w:val="14"/>
                                          </w:rPr>
                                          <w:t>12.00114276/M</w:t>
                                        </w:r>
                                      </w:p>
                                      <w:p w14:paraId="030A1AA5" w14:textId="77777777" w:rsidR="00841886" w:rsidRPr="00841886" w:rsidRDefault="00841886" w:rsidP="00841886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4"/>
                                            <w:szCs w:val="14"/>
                                          </w:rPr>
                                        </w:pPr>
                                        <w:r w:rsidRPr="00841886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4"/>
                                            <w:szCs w:val="14"/>
                                          </w:rPr>
                                          <w:t>CE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70D325B9" id="_x0000_s1028" style="position:absolute;left:0;text-align:left;margin-left:-5.25pt;margin-top:.2pt;width:96.65pt;height:54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" fillcolor="white [3201]" strokecolor="black [3200]" strokeweight="1pt">
                            <v:stroke joinstyle="miter"/>
                            <v:textbox>
                              <w:txbxContent>
                                <w:p w14:paraId="56D97E97" w14:textId="77777777" w:rsidR="00841886" w:rsidRPr="00841886" w:rsidRDefault="00841886" w:rsidP="00841886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4"/>
                                      <w:szCs w:val="14"/>
                                    </w:rPr>
                                  </w:pPr>
                                  <w:r w:rsidRPr="00841886">
                                    <w:rPr>
                                      <w:rFonts w:ascii="Nunito" w:hAnsi="Nunito"/>
                                      <w:b/>
                                      <w:bCs/>
                                      <w:sz w:val="14"/>
                                      <w:szCs w:val="14"/>
                                    </w:rPr>
                                    <w:t>ES</w:t>
                                  </w:r>
                                </w:p>
                                <w:p w14:paraId="70DA555F" w14:textId="77777777" w:rsidR="00841886" w:rsidRPr="00841886" w:rsidRDefault="00841886" w:rsidP="00841886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4"/>
                                      <w:szCs w:val="14"/>
                                    </w:rPr>
                                  </w:pPr>
                                  <w:r w:rsidRPr="00841886">
                                    <w:rPr>
                                      <w:rFonts w:ascii="Nunito" w:hAnsi="Nunito"/>
                                      <w:b/>
                                      <w:bCs/>
                                      <w:sz w:val="14"/>
                                      <w:szCs w:val="14"/>
                                    </w:rPr>
                                    <w:t>12.00114276/M</w:t>
                                  </w:r>
                                </w:p>
                                <w:p w14:paraId="030A1AA5" w14:textId="77777777" w:rsidR="00841886" w:rsidRPr="00841886" w:rsidRDefault="00841886" w:rsidP="00841886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4"/>
                                      <w:szCs w:val="14"/>
                                    </w:rPr>
                                  </w:pPr>
                                  <w:r w:rsidRPr="00841886">
                                    <w:rPr>
                                      <w:rFonts w:ascii="Nunito" w:hAnsi="Nunito"/>
                                      <w:b/>
                                      <w:bCs/>
                                      <w:sz w:val="14"/>
                                      <w:szCs w:val="14"/>
                                    </w:rPr>
                                    <w:t>CE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</w:p>
              </w:tc>
            </w:tr>
          </w:tbl>
          <w:p w14:paraId="59F852D5" w14:textId="77777777" w:rsidR="002A027D" w:rsidRDefault="002A027D" w:rsidP="002A027D">
            <w:pPr>
              <w:ind w:left="144" w:right="144"/>
            </w:pPr>
          </w:p>
        </w:tc>
        <w:tc>
          <w:tcPr>
            <w:tcW w:w="8222" w:type="dxa"/>
          </w:tcPr>
          <w:tbl>
            <w:tblPr>
              <w:tblStyle w:val="Tablaconcuadrcula"/>
              <w:tblpPr w:leftFromText="141" w:rightFromText="141" w:vertAnchor="page" w:horzAnchor="margin" w:tblpXSpec="center" w:tblpY="230"/>
              <w:tblOverlap w:val="never"/>
              <w:tblW w:w="738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975"/>
              <w:gridCol w:w="1535"/>
              <w:gridCol w:w="21"/>
              <w:gridCol w:w="1522"/>
              <w:gridCol w:w="227"/>
              <w:gridCol w:w="2104"/>
            </w:tblGrid>
            <w:tr w:rsidR="00841886" w:rsidRPr="002A027D" w14:paraId="360E172F" w14:textId="77777777" w:rsidTr="00E53F23">
              <w:trPr>
                <w:trHeight w:val="661"/>
              </w:trPr>
              <w:tc>
                <w:tcPr>
                  <w:tcW w:w="5053" w:type="dxa"/>
                  <w:gridSpan w:val="4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5570F430" w14:textId="77777777" w:rsidR="00841886" w:rsidRPr="002A027D" w:rsidRDefault="00841886" w:rsidP="00841886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6954B38C" w14:textId="77777777" w:rsidR="00841886" w:rsidRPr="002A027D" w:rsidRDefault="00841886" w:rsidP="00841886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denominacion_comercial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330" w:type="dxa"/>
                  <w:gridSpan w:val="2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7178E117" w14:textId="77777777" w:rsidR="00841886" w:rsidRPr="002A027D" w:rsidRDefault="00841886" w:rsidP="00841886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45602A63" w14:textId="77777777" w:rsidR="00841886" w:rsidRPr="002A027D" w:rsidRDefault="00841886" w:rsidP="00841886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1546FBB3" w14:textId="77777777" w:rsidR="00841886" w:rsidRPr="002A027D" w:rsidRDefault="00841886" w:rsidP="00841886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{{lote}}</w:t>
                  </w:r>
                </w:p>
                <w:p w14:paraId="5F32AC6F" w14:textId="77777777" w:rsidR="00841886" w:rsidRPr="002A027D" w:rsidRDefault="00841886" w:rsidP="00841886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841886" w:rsidRPr="002A027D" w14:paraId="22F119C1" w14:textId="77777777" w:rsidTr="00E53F23">
              <w:trPr>
                <w:trHeight w:val="655"/>
              </w:trPr>
              <w:tc>
                <w:tcPr>
                  <w:tcW w:w="5053" w:type="dxa"/>
                  <w:gridSpan w:val="4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559C3F63" w14:textId="77777777" w:rsidR="00841886" w:rsidRPr="002A027D" w:rsidRDefault="00841886" w:rsidP="00841886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6638A695" w14:textId="77777777" w:rsidR="00841886" w:rsidRPr="002A027D" w:rsidRDefault="00841886" w:rsidP="00841886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nombre_cientifico</w:t>
                  </w:r>
                  <w:proofErr w:type="spellEnd"/>
                  <w:r w:rsidRPr="002A027D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330" w:type="dxa"/>
                  <w:gridSpan w:val="2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265B985E" w14:textId="77777777" w:rsidR="00841886" w:rsidRPr="002A027D" w:rsidRDefault="00841886" w:rsidP="00841886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841886" w:rsidRPr="002A027D" w14:paraId="4B042504" w14:textId="77777777" w:rsidTr="00E53F23">
              <w:trPr>
                <w:trHeight w:val="659"/>
              </w:trPr>
              <w:tc>
                <w:tcPr>
                  <w:tcW w:w="7384" w:type="dxa"/>
                  <w:gridSpan w:val="6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double" w:sz="18" w:space="0" w:color="auto"/>
                  </w:tcBorders>
                </w:tcPr>
                <w:p w14:paraId="1675BF28" w14:textId="77777777" w:rsidR="00841886" w:rsidRPr="002A027D" w:rsidRDefault="00841886" w:rsidP="00841886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3E33244B" w14:textId="77777777" w:rsidR="00841886" w:rsidRPr="002A027D" w:rsidRDefault="00841886" w:rsidP="00841886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MOLUSCOS. Puede contener trazas de CRUSTACEOS, PESCADOS Y SULFITOS.</w:t>
                  </w:r>
                </w:p>
              </w:tc>
            </w:tr>
            <w:tr w:rsidR="00841886" w:rsidRPr="002A027D" w14:paraId="06661E42" w14:textId="77777777" w:rsidTr="00E53F23">
              <w:trPr>
                <w:trHeight w:val="1154"/>
              </w:trPr>
              <w:tc>
                <w:tcPr>
                  <w:tcW w:w="1975" w:type="dxa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790CE723" w14:textId="77777777" w:rsidR="00841886" w:rsidRPr="002A027D" w:rsidRDefault="00841886" w:rsidP="00841886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7F0C1E00" w14:textId="77777777" w:rsidR="00841886" w:rsidRPr="002A027D" w:rsidRDefault="00841886" w:rsidP="00841886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forma_captura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535" w:type="dxa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0EE7E29C" w14:textId="77777777" w:rsidR="00841886" w:rsidRPr="002A027D" w:rsidRDefault="00841886" w:rsidP="00841886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70ED30D8" w14:textId="77777777" w:rsidR="00841886" w:rsidRPr="002A027D" w:rsidRDefault="00841886" w:rsidP="00841886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zona_captura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543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5677B4D2" w14:textId="77777777" w:rsidR="00841886" w:rsidRPr="002A027D" w:rsidRDefault="00841886" w:rsidP="00841886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4960BAEC" w14:textId="77777777" w:rsidR="00841886" w:rsidRPr="002A027D" w:rsidRDefault="00841886" w:rsidP="00841886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pais_origen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330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1EEFD963" w14:textId="77777777" w:rsidR="00841886" w:rsidRPr="002A027D" w:rsidRDefault="00841886" w:rsidP="00841886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727362C9" w14:textId="77777777" w:rsidR="00841886" w:rsidRPr="002A027D" w:rsidRDefault="00841886" w:rsidP="00841886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4FA19F39" w14:textId="77777777" w:rsidR="00841886" w:rsidRPr="002A027D" w:rsidRDefault="00841886" w:rsidP="00841886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arte_pesca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841886" w:rsidRPr="002A027D" w14:paraId="499D91C4" w14:textId="77777777" w:rsidTr="00E53F23">
              <w:trPr>
                <w:trHeight w:val="819"/>
              </w:trPr>
              <w:tc>
                <w:tcPr>
                  <w:tcW w:w="3531" w:type="dxa"/>
                  <w:gridSpan w:val="3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16A38792" w14:textId="77777777" w:rsidR="00841886" w:rsidRPr="002A027D" w:rsidRDefault="00841886" w:rsidP="00841886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DESCONGELACIÓN:</w:t>
                  </w:r>
                </w:p>
                <w:p w14:paraId="1A94AB5B" w14:textId="77777777" w:rsidR="00841886" w:rsidRPr="002A027D" w:rsidRDefault="00841886" w:rsidP="00841886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fecha_descongelacion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  <w:p w14:paraId="547E8831" w14:textId="77777777" w:rsidR="00841886" w:rsidRPr="002A027D" w:rsidRDefault="00841886" w:rsidP="00841886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 xml:space="preserve">No volver a congelar. </w:t>
                  </w: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Conservar entre 0-4ºC</w:t>
                  </w:r>
                </w:p>
              </w:tc>
              <w:tc>
                <w:tcPr>
                  <w:tcW w:w="3852" w:type="dxa"/>
                  <w:gridSpan w:val="3"/>
                  <w:tcBorders>
                    <w:left w:val="single" w:sz="4" w:space="0" w:color="444444"/>
                    <w:right w:val="double" w:sz="18" w:space="0" w:color="auto"/>
                  </w:tcBorders>
                </w:tcPr>
                <w:p w14:paraId="153B9A3E" w14:textId="77777777" w:rsidR="00841886" w:rsidRPr="002A027D" w:rsidRDefault="00841886" w:rsidP="00841886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2A98F938" w14:textId="77777777" w:rsidR="00841886" w:rsidRPr="002A027D" w:rsidRDefault="00841886" w:rsidP="00841886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fecha_caducidad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841886" w:rsidRPr="002A027D" w14:paraId="1B13F2F3" w14:textId="77777777" w:rsidTr="00E53F23">
              <w:trPr>
                <w:trHeight w:val="1076"/>
              </w:trPr>
              <w:tc>
                <w:tcPr>
                  <w:tcW w:w="5280" w:type="dxa"/>
                  <w:gridSpan w:val="5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FFFFFF" w:themeColor="background1"/>
                  </w:tcBorders>
                </w:tcPr>
                <w:p w14:paraId="3CEDDD6D" w14:textId="77777777" w:rsidR="00841886" w:rsidRPr="002A027D" w:rsidRDefault="00841886" w:rsidP="00841886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EXPEDIDOR:</w:t>
                  </w:r>
                </w:p>
                <w:p w14:paraId="0C54748B" w14:textId="77777777" w:rsidR="00841886" w:rsidRDefault="00841886" w:rsidP="00841886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PESCADOS Y MARISCOS SANTIAGO Y SANTIAGO, S.L. </w:t>
                  </w:r>
                </w:p>
                <w:p w14:paraId="1F07B916" w14:textId="77777777" w:rsidR="00841886" w:rsidRPr="002A027D" w:rsidRDefault="00841886" w:rsidP="00841886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Calle Laguna del Marquesado nave 43C</w:t>
                  </w:r>
                </w:p>
                <w:p w14:paraId="06544A80" w14:textId="77777777" w:rsidR="00841886" w:rsidRPr="002A027D" w:rsidRDefault="00841886" w:rsidP="00841886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28021 Madrid</w:t>
                  </w:r>
                </w:p>
              </w:tc>
              <w:tc>
                <w:tcPr>
                  <w:tcW w:w="2103" w:type="dxa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6ABACB3E" w14:textId="77777777" w:rsidR="00841886" w:rsidRPr="002A027D" w:rsidRDefault="00841886" w:rsidP="00841886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1552" behindDoc="0" locked="0" layoutInCell="1" allowOverlap="1" wp14:anchorId="675C1D8E" wp14:editId="53E6C327">
                            <wp:simplePos x="0" y="0"/>
                            <wp:positionH relativeFrom="column">
                              <wp:posOffset>-66675</wp:posOffset>
                            </wp:positionH>
                            <wp:positionV relativeFrom="paragraph">
                              <wp:posOffset>2540</wp:posOffset>
                            </wp:positionV>
                            <wp:extent cx="1227666" cy="685800"/>
                            <wp:effectExtent l="0" t="0" r="10795" b="19050"/>
                            <wp:wrapNone/>
                            <wp:docPr id="1635590281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227666" cy="68580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0D8920CB" w14:textId="77777777" w:rsidR="00841886" w:rsidRPr="00841886" w:rsidRDefault="00841886" w:rsidP="00841886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4"/>
                                            <w:szCs w:val="14"/>
                                          </w:rPr>
                                        </w:pPr>
                                        <w:r w:rsidRPr="00841886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4"/>
                                            <w:szCs w:val="14"/>
                                          </w:rPr>
                                          <w:t>ES</w:t>
                                        </w:r>
                                      </w:p>
                                      <w:p w14:paraId="60BBBAB9" w14:textId="77777777" w:rsidR="00841886" w:rsidRPr="00841886" w:rsidRDefault="00841886" w:rsidP="00841886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4"/>
                                            <w:szCs w:val="14"/>
                                          </w:rPr>
                                        </w:pPr>
                                        <w:r w:rsidRPr="00841886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4"/>
                                            <w:szCs w:val="14"/>
                                          </w:rPr>
                                          <w:t>12.00114276/M</w:t>
                                        </w:r>
                                      </w:p>
                                      <w:p w14:paraId="1CF74724" w14:textId="77777777" w:rsidR="00841886" w:rsidRPr="00841886" w:rsidRDefault="00841886" w:rsidP="00841886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4"/>
                                            <w:szCs w:val="14"/>
                                          </w:rPr>
                                        </w:pPr>
                                        <w:r w:rsidRPr="00841886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4"/>
                                            <w:szCs w:val="14"/>
                                          </w:rPr>
                                          <w:t>CE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675C1D8E" id="_x0000_s1029" style="position:absolute;left:0;text-align:left;margin-left:-5.25pt;margin-top:.2pt;width:96.65pt;height:54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" fillcolor="white [3201]" strokecolor="black [3200]" strokeweight="1pt">
                            <v:stroke joinstyle="miter"/>
                            <v:textbox>
                              <w:txbxContent>
                                <w:p w14:paraId="0D8920CB" w14:textId="77777777" w:rsidR="00841886" w:rsidRPr="00841886" w:rsidRDefault="00841886" w:rsidP="00841886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4"/>
                                      <w:szCs w:val="14"/>
                                    </w:rPr>
                                  </w:pPr>
                                  <w:r w:rsidRPr="00841886">
                                    <w:rPr>
                                      <w:rFonts w:ascii="Nunito" w:hAnsi="Nunito"/>
                                      <w:b/>
                                      <w:bCs/>
                                      <w:sz w:val="14"/>
                                      <w:szCs w:val="14"/>
                                    </w:rPr>
                                    <w:t>ES</w:t>
                                  </w:r>
                                </w:p>
                                <w:p w14:paraId="60BBBAB9" w14:textId="77777777" w:rsidR="00841886" w:rsidRPr="00841886" w:rsidRDefault="00841886" w:rsidP="00841886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4"/>
                                      <w:szCs w:val="14"/>
                                    </w:rPr>
                                  </w:pPr>
                                  <w:r w:rsidRPr="00841886">
                                    <w:rPr>
                                      <w:rFonts w:ascii="Nunito" w:hAnsi="Nunito"/>
                                      <w:b/>
                                      <w:bCs/>
                                      <w:sz w:val="14"/>
                                      <w:szCs w:val="14"/>
                                    </w:rPr>
                                    <w:t>12.00114276/M</w:t>
                                  </w:r>
                                </w:p>
                                <w:p w14:paraId="1CF74724" w14:textId="77777777" w:rsidR="00841886" w:rsidRPr="00841886" w:rsidRDefault="00841886" w:rsidP="00841886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4"/>
                                      <w:szCs w:val="14"/>
                                    </w:rPr>
                                  </w:pPr>
                                  <w:r w:rsidRPr="00841886">
                                    <w:rPr>
                                      <w:rFonts w:ascii="Nunito" w:hAnsi="Nunito"/>
                                      <w:b/>
                                      <w:bCs/>
                                      <w:sz w:val="14"/>
                                      <w:szCs w:val="14"/>
                                    </w:rPr>
                                    <w:t>CE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</w:p>
              </w:tc>
            </w:tr>
          </w:tbl>
          <w:p w14:paraId="268E95E3" w14:textId="77777777" w:rsidR="002A027D" w:rsidRDefault="002A027D" w:rsidP="002A027D">
            <w:pPr>
              <w:ind w:left="144" w:right="144"/>
            </w:pPr>
          </w:p>
        </w:tc>
      </w:tr>
    </w:tbl>
    <w:p w14:paraId="24C2281D" w14:textId="77777777" w:rsidR="002A027D" w:rsidRPr="002A027D" w:rsidRDefault="002A027D" w:rsidP="002A027D">
      <w:pPr>
        <w:ind w:left="144" w:right="144"/>
        <w:rPr>
          <w:vanish/>
        </w:rPr>
      </w:pPr>
    </w:p>
    <w:sectPr w:rsidR="002A027D" w:rsidRPr="002A027D" w:rsidSect="002A027D">
      <w:type w:val="continuous"/>
      <w:pgSz w:w="16838" w:h="11906" w:orient="landscape"/>
      <w:pgMar w:top="57" w:right="57" w:bottom="0" w:left="57" w:header="720" w:footer="720" w:gutter="0"/>
      <w:paperSrc w:first="4" w:other="4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unito Black">
    <w:charset w:val="00"/>
    <w:family w:val="auto"/>
    <w:pitch w:val="variable"/>
    <w:sig w:usb0="A00002FF" w:usb1="5000204B" w:usb2="00000000" w:usb3="00000000" w:csb0="00000197" w:csb1="00000000"/>
  </w:font>
  <w:font w:name="Nunito">
    <w:charset w:val="00"/>
    <w:family w:val="auto"/>
    <w:pitch w:val="variable"/>
    <w:sig w:usb0="A00002FF" w:usb1="5000204B" w:usb2="00000000" w:usb3="00000000" w:csb0="00000197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027D"/>
    <w:rsid w:val="00185013"/>
    <w:rsid w:val="001D13E0"/>
    <w:rsid w:val="002023E9"/>
    <w:rsid w:val="002A027D"/>
    <w:rsid w:val="004A65D0"/>
    <w:rsid w:val="006D7E6E"/>
    <w:rsid w:val="00841886"/>
    <w:rsid w:val="00863972"/>
    <w:rsid w:val="00A25F8B"/>
    <w:rsid w:val="00C00E2B"/>
    <w:rsid w:val="00C629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6B5277"/>
  <w15:chartTrackingRefBased/>
  <w15:docId w15:val="{E495F5C2-B6D6-49B4-87A6-A47A0F04A3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027D"/>
  </w:style>
  <w:style w:type="paragraph" w:styleId="Ttulo1">
    <w:name w:val="heading 1"/>
    <w:basedOn w:val="Normal"/>
    <w:next w:val="Normal"/>
    <w:link w:val="Ttulo1Car"/>
    <w:uiPriority w:val="9"/>
    <w:qFormat/>
    <w:rsid w:val="002A02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A02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A02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A02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A02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A02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A02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A02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A02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A02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A02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A02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A027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A027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A027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A027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A027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A027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A02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A02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A02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A02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A02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A027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A027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A027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A02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A027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A027D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A02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298</Words>
  <Characters>2145</Characters>
  <Application>Microsoft Office Word</Application>
  <DocSecurity>0</DocSecurity>
  <Lines>153</Lines>
  <Paragraphs>111</Paragraphs>
  <ScaleCrop>false</ScaleCrop>
  <Company/>
  <LinksUpToDate>false</LinksUpToDate>
  <CharactersWithSpaces>2332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SAFOOD CONSULTORIA ALIMENTARIA</dc:creator>
  <cp:keywords/>
  <dc:description/>
  <cp:lastModifiedBy>SAFOOD CONSULTORIA ALIMENTARIA</cp:lastModifiedBy>
  <cp:revision>6</cp:revision>
  <dcterms:created xsi:type="dcterms:W3CDTF">2025-08-19T06:49:00Z</dcterms:created>
  <dcterms:modified xsi:type="dcterms:W3CDTF">2025-12-04T12:01:00Z</dcterms:modified>
</cp:coreProperties>
</file>